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d8d8d8 [2732]" focusposition=".5,.5" focussize="" focus="100%" type="gradientRadial"/>
    </v:background>
  </w:background>
  <w:body>
    <w:p w14:paraId="6556A22C" w14:textId="3DE55906" w:rsidR="00FE11DF" w:rsidRDefault="00E8281E" w:rsidP="00FE11DF">
      <w:pPr>
        <w:tabs>
          <w:tab w:val="left" w:pos="3600"/>
        </w:tabs>
        <w:jc w:val="center"/>
        <w:rPr>
          <w:rFonts w:ascii="Century Gothic" w:hAnsi="Century Gothic"/>
          <w:b/>
          <w:bCs/>
          <w:color w:val="AC0C51"/>
          <w:sz w:val="24"/>
          <w:szCs w:val="24"/>
          <w:lang w:val="en-ID"/>
        </w:rPr>
      </w:pPr>
      <w:r>
        <w:rPr>
          <w:rFonts w:ascii="Century Gothic" w:hAnsi="Century Gothic"/>
          <w:b/>
          <w:bCs/>
          <w:color w:val="AC0C51"/>
          <w:sz w:val="24"/>
          <w:szCs w:val="24"/>
          <w:lang w:val="en-ID"/>
        </w:rPr>
        <w:t>THE JOURNAL PUBLICATION OF INDONESIAN LANGUAGE EDUCATION MASTER PROGRAM STUDENTS UNJ</w:t>
      </w:r>
    </w:p>
    <w:p w14:paraId="22951E9D" w14:textId="77777777" w:rsidR="00E8281E" w:rsidRPr="00A85C87" w:rsidRDefault="00E8281E" w:rsidP="00FE11DF">
      <w:pPr>
        <w:tabs>
          <w:tab w:val="left" w:pos="3600"/>
        </w:tabs>
        <w:jc w:val="center"/>
        <w:rPr>
          <w:rFonts w:ascii="Century Gothic" w:hAnsi="Century Gothic"/>
          <w:b/>
          <w:bCs/>
          <w:color w:val="AC0C51"/>
          <w:sz w:val="24"/>
          <w:szCs w:val="24"/>
          <w:lang w:val="en-ID"/>
        </w:rPr>
      </w:pPr>
      <w:bookmarkStart w:id="0" w:name="_GoBack"/>
      <w:bookmarkEnd w:id="0"/>
    </w:p>
    <w:tbl>
      <w:tblPr>
        <w:tblStyle w:val="TableGrid"/>
        <w:tblW w:w="0" w:type="auto"/>
        <w:tblInd w:w="34" w:type="dxa"/>
        <w:tblLayout w:type="fixed"/>
        <w:tblLook w:val="04A0" w:firstRow="1" w:lastRow="0" w:firstColumn="1" w:lastColumn="0" w:noHBand="0" w:noVBand="1"/>
      </w:tblPr>
      <w:tblGrid>
        <w:gridCol w:w="641"/>
        <w:gridCol w:w="2694"/>
        <w:gridCol w:w="3827"/>
        <w:gridCol w:w="2380"/>
      </w:tblGrid>
      <w:tr w:rsidR="00FE11DF" w14:paraId="3BF3B62C" w14:textId="77777777" w:rsidTr="00C855E3">
        <w:tc>
          <w:tcPr>
            <w:tcW w:w="641" w:type="dxa"/>
            <w:shd w:val="clear" w:color="auto" w:fill="auto"/>
          </w:tcPr>
          <w:p w14:paraId="5833D6F9" w14:textId="1B075C4D" w:rsidR="00FE11DF" w:rsidRPr="00FE11DF" w:rsidRDefault="00FE11DF" w:rsidP="00FE11DF">
            <w:pPr>
              <w:jc w:val="center"/>
              <w:rPr>
                <w:b/>
                <w:sz w:val="24"/>
              </w:rPr>
            </w:pPr>
            <w:r w:rsidRPr="00FE11DF">
              <w:rPr>
                <w:b/>
                <w:sz w:val="24"/>
              </w:rPr>
              <w:t>No.</w:t>
            </w:r>
          </w:p>
        </w:tc>
        <w:tc>
          <w:tcPr>
            <w:tcW w:w="2694" w:type="dxa"/>
          </w:tcPr>
          <w:p w14:paraId="57CB0059" w14:textId="77777777" w:rsidR="00FE11DF" w:rsidRPr="00FE11DF" w:rsidRDefault="00FE11DF" w:rsidP="00FE11DF">
            <w:pPr>
              <w:jc w:val="center"/>
              <w:rPr>
                <w:b/>
                <w:sz w:val="24"/>
              </w:rPr>
            </w:pPr>
            <w:r w:rsidRPr="00FE11DF">
              <w:rPr>
                <w:b/>
                <w:sz w:val="24"/>
              </w:rPr>
              <w:t>Nama Mahasiswa</w:t>
            </w:r>
          </w:p>
        </w:tc>
        <w:tc>
          <w:tcPr>
            <w:tcW w:w="3827" w:type="dxa"/>
          </w:tcPr>
          <w:p w14:paraId="21D933C5" w14:textId="77777777" w:rsidR="00FE11DF" w:rsidRPr="00FE11DF" w:rsidRDefault="00FE11DF" w:rsidP="00FE11DF">
            <w:pPr>
              <w:jc w:val="center"/>
              <w:rPr>
                <w:b/>
                <w:sz w:val="24"/>
              </w:rPr>
            </w:pPr>
            <w:r w:rsidRPr="00FE11DF">
              <w:rPr>
                <w:b/>
                <w:sz w:val="24"/>
              </w:rPr>
              <w:t>Judul Artikel Jurnal</w:t>
            </w:r>
          </w:p>
        </w:tc>
        <w:tc>
          <w:tcPr>
            <w:tcW w:w="2380" w:type="dxa"/>
          </w:tcPr>
          <w:p w14:paraId="24A3D373" w14:textId="77777777" w:rsidR="00FE11DF" w:rsidRPr="00FE11DF" w:rsidRDefault="00FE11DF" w:rsidP="00FE11DF">
            <w:pPr>
              <w:jc w:val="center"/>
              <w:rPr>
                <w:b/>
                <w:sz w:val="24"/>
              </w:rPr>
            </w:pPr>
            <w:r w:rsidRPr="00FE11DF">
              <w:rPr>
                <w:b/>
                <w:sz w:val="24"/>
              </w:rPr>
              <w:t>Bukti fisik/link</w:t>
            </w:r>
          </w:p>
        </w:tc>
      </w:tr>
      <w:tr w:rsidR="00FE11DF" w14:paraId="1CFE4665" w14:textId="77777777" w:rsidTr="00C855E3">
        <w:tc>
          <w:tcPr>
            <w:tcW w:w="641" w:type="dxa"/>
            <w:shd w:val="clear" w:color="auto" w:fill="auto"/>
          </w:tcPr>
          <w:p w14:paraId="0FA09632" w14:textId="77777777" w:rsidR="00FE11DF" w:rsidRDefault="00FE11DF" w:rsidP="00A81C40">
            <w:r>
              <w:t>1</w:t>
            </w:r>
          </w:p>
        </w:tc>
        <w:tc>
          <w:tcPr>
            <w:tcW w:w="2694" w:type="dxa"/>
          </w:tcPr>
          <w:p w14:paraId="1EAEB855" w14:textId="77777777" w:rsidR="00FE11DF" w:rsidRDefault="00FE11DF" w:rsidP="00A81C40">
            <w:r w:rsidRPr="00A31C01">
              <w:t>RIA ANGGARI PUTRI</w:t>
            </w:r>
          </w:p>
        </w:tc>
        <w:tc>
          <w:tcPr>
            <w:tcW w:w="3827" w:type="dxa"/>
          </w:tcPr>
          <w:p w14:paraId="2FE26940" w14:textId="77777777" w:rsidR="00FE11DF" w:rsidRDefault="00FE11DF" w:rsidP="00A81C40">
            <w:r w:rsidRPr="00A31C01">
              <w:t>UJARAN PERFORMATIF DALAM WACANA DIALOG  NOVEL RANTAU 1 MUARA KARYA A. FUADI</w:t>
            </w:r>
          </w:p>
        </w:tc>
        <w:tc>
          <w:tcPr>
            <w:tcW w:w="2380" w:type="dxa"/>
          </w:tcPr>
          <w:p w14:paraId="1BEC83F5" w14:textId="77777777" w:rsidR="00FE11DF" w:rsidRDefault="00571F6E" w:rsidP="00A81C40">
            <w:hyperlink r:id="rId7" w:history="1">
              <w:r w:rsidR="00FE11DF" w:rsidRPr="00D553D6">
                <w:rPr>
                  <w:rStyle w:val="Hyperlink"/>
                </w:rPr>
                <w:t>http://journal.unj.ac.id/unj/index.php/arkhais/article/view/7463</w:t>
              </w:r>
            </w:hyperlink>
            <w:r w:rsidR="00FE11DF">
              <w:t xml:space="preserve"> </w:t>
            </w:r>
          </w:p>
          <w:p w14:paraId="5B8F2153" w14:textId="77777777" w:rsidR="00FE11DF" w:rsidRDefault="00FE11DF" w:rsidP="00A81C40"/>
        </w:tc>
      </w:tr>
      <w:tr w:rsidR="00FE11DF" w14:paraId="0BA655D1" w14:textId="77777777" w:rsidTr="00C855E3">
        <w:tc>
          <w:tcPr>
            <w:tcW w:w="641" w:type="dxa"/>
            <w:shd w:val="clear" w:color="auto" w:fill="auto"/>
          </w:tcPr>
          <w:p w14:paraId="61DF50FA" w14:textId="77777777" w:rsidR="00FE11DF" w:rsidRDefault="00FE11DF" w:rsidP="00A81C40">
            <w:r>
              <w:t>2</w:t>
            </w:r>
          </w:p>
        </w:tc>
        <w:tc>
          <w:tcPr>
            <w:tcW w:w="2694" w:type="dxa"/>
          </w:tcPr>
          <w:p w14:paraId="4F32812D" w14:textId="77777777" w:rsidR="00FE11DF" w:rsidRDefault="00FE11DF" w:rsidP="00A81C40">
            <w:r w:rsidRPr="00A31C01">
              <w:t>SRI WAHYUNINGSIH</w:t>
            </w:r>
          </w:p>
        </w:tc>
        <w:tc>
          <w:tcPr>
            <w:tcW w:w="3827" w:type="dxa"/>
          </w:tcPr>
          <w:p w14:paraId="5F928CF0" w14:textId="77777777" w:rsidR="00FE11DF" w:rsidRDefault="00FE11DF" w:rsidP="00A81C40">
            <w:r w:rsidRPr="00A31C01">
              <w:t>MEN AND WOMEN DIFFERENCES IN USING LANGUAGE: A CASE STUDY OF STUDENTS AT STAIN KUDUS</w:t>
            </w:r>
          </w:p>
        </w:tc>
        <w:tc>
          <w:tcPr>
            <w:tcW w:w="2380" w:type="dxa"/>
          </w:tcPr>
          <w:p w14:paraId="1435BB1E" w14:textId="77777777" w:rsidR="00FE11DF" w:rsidRDefault="00571F6E" w:rsidP="00A81C40">
            <w:hyperlink r:id="rId8" w:history="1">
              <w:r w:rsidR="00FE11DF" w:rsidRPr="00D553D6">
                <w:rPr>
                  <w:rStyle w:val="Hyperlink"/>
                </w:rPr>
                <w:t>http://jurnal.unissula.ac.id/index.php/edulite/article/view/2071</w:t>
              </w:r>
            </w:hyperlink>
          </w:p>
          <w:p w14:paraId="6C581EE6" w14:textId="77777777" w:rsidR="00FE11DF" w:rsidRDefault="00FE11DF" w:rsidP="00A81C40"/>
        </w:tc>
      </w:tr>
      <w:tr w:rsidR="00FE11DF" w14:paraId="1ADE4278" w14:textId="77777777" w:rsidTr="00C855E3">
        <w:tc>
          <w:tcPr>
            <w:tcW w:w="641" w:type="dxa"/>
            <w:shd w:val="clear" w:color="auto" w:fill="auto"/>
          </w:tcPr>
          <w:p w14:paraId="0736FAF0" w14:textId="77777777" w:rsidR="00FE11DF" w:rsidRDefault="00FE11DF" w:rsidP="00A81C40">
            <w:r>
              <w:t>3</w:t>
            </w:r>
          </w:p>
        </w:tc>
        <w:tc>
          <w:tcPr>
            <w:tcW w:w="2694" w:type="dxa"/>
          </w:tcPr>
          <w:p w14:paraId="63456BA7" w14:textId="77777777" w:rsidR="00FE11DF" w:rsidRDefault="00FE11DF" w:rsidP="00A81C40">
            <w:r w:rsidRPr="00A31C01">
              <w:t>SRI WAHYUNINGSIH</w:t>
            </w:r>
          </w:p>
        </w:tc>
        <w:tc>
          <w:tcPr>
            <w:tcW w:w="3827" w:type="dxa"/>
          </w:tcPr>
          <w:p w14:paraId="793FD4C9" w14:textId="77777777" w:rsidR="00FE11DF" w:rsidRDefault="00FE11DF" w:rsidP="00A81C40">
            <w:r w:rsidRPr="00A31C01">
              <w:t>A Discourse Analysis: Personal Pronouns in Donald Trump's Inauguration Speech</w:t>
            </w:r>
          </w:p>
        </w:tc>
        <w:tc>
          <w:tcPr>
            <w:tcW w:w="2380" w:type="dxa"/>
          </w:tcPr>
          <w:p w14:paraId="20D30B2C" w14:textId="77777777" w:rsidR="00FE11DF" w:rsidRDefault="00571F6E" w:rsidP="00A81C40">
            <w:hyperlink r:id="rId9" w:history="1">
              <w:r w:rsidR="00FE11DF" w:rsidRPr="00D553D6">
                <w:rPr>
                  <w:rStyle w:val="Hyperlink"/>
                </w:rPr>
                <w:t>https://jurnal.unimus.ac.id/index.php/ELLIC/article/view/3553</w:t>
              </w:r>
            </w:hyperlink>
          </w:p>
          <w:p w14:paraId="5B605D0A" w14:textId="77777777" w:rsidR="00FE11DF" w:rsidRDefault="00FE11DF" w:rsidP="00A81C40"/>
        </w:tc>
      </w:tr>
      <w:tr w:rsidR="00FE11DF" w14:paraId="5D048097" w14:textId="77777777" w:rsidTr="00C855E3">
        <w:tc>
          <w:tcPr>
            <w:tcW w:w="641" w:type="dxa"/>
            <w:shd w:val="clear" w:color="auto" w:fill="auto"/>
          </w:tcPr>
          <w:p w14:paraId="5BA8B668" w14:textId="77777777" w:rsidR="00FE11DF" w:rsidRDefault="00FE11DF" w:rsidP="00A81C40">
            <w:r>
              <w:t>4</w:t>
            </w:r>
          </w:p>
        </w:tc>
        <w:tc>
          <w:tcPr>
            <w:tcW w:w="2694" w:type="dxa"/>
          </w:tcPr>
          <w:p w14:paraId="726A9230" w14:textId="77777777" w:rsidR="00FE11DF" w:rsidRDefault="00FE11DF" w:rsidP="00A81C40">
            <w:r>
              <w:t xml:space="preserve">Nur Ahid Prasetyawan </w:t>
            </w:r>
          </w:p>
          <w:p w14:paraId="7D77368B" w14:textId="77777777" w:rsidR="00FE11DF" w:rsidRDefault="00FE11DF" w:rsidP="00A81C40">
            <w:r>
              <w:t>Purnomosidhi</w:t>
            </w:r>
          </w:p>
        </w:tc>
        <w:tc>
          <w:tcPr>
            <w:tcW w:w="3827" w:type="dxa"/>
          </w:tcPr>
          <w:p w14:paraId="61745D1E" w14:textId="77777777" w:rsidR="00FE11DF" w:rsidRDefault="00FE11DF" w:rsidP="00A81C40">
            <w:r w:rsidRPr="00A31C01">
              <w:t>CHARACTERIZATIONS OF WOMEN WIDOWED IN THE SHORT STORY NAMANYA, MASSA, TARIAN HAMIL DAN PENYAIR BULAN, AND NORHAYATI (Literary Review Cross Reference)</w:t>
            </w:r>
          </w:p>
        </w:tc>
        <w:tc>
          <w:tcPr>
            <w:tcW w:w="2380" w:type="dxa"/>
          </w:tcPr>
          <w:p w14:paraId="48253405" w14:textId="77777777" w:rsidR="00FE11DF" w:rsidRDefault="00571F6E" w:rsidP="00A81C40">
            <w:hyperlink r:id="rId10" w:history="1">
              <w:r w:rsidR="00FE11DF" w:rsidRPr="00D553D6">
                <w:rPr>
                  <w:rStyle w:val="Hyperlink"/>
                </w:rPr>
                <w:t>https://drive.google.com/file/d/1AlCnGN3Bf6Hi1MTy2rEnSPvPlAH70NRY/view?usp=sharing</w:t>
              </w:r>
            </w:hyperlink>
          </w:p>
          <w:p w14:paraId="564981C7" w14:textId="77777777" w:rsidR="00FE11DF" w:rsidRDefault="00FE11DF" w:rsidP="00A81C40"/>
        </w:tc>
      </w:tr>
      <w:tr w:rsidR="00FE11DF" w14:paraId="781C7AF4" w14:textId="77777777" w:rsidTr="00C855E3">
        <w:tc>
          <w:tcPr>
            <w:tcW w:w="641" w:type="dxa"/>
            <w:shd w:val="clear" w:color="auto" w:fill="auto"/>
          </w:tcPr>
          <w:p w14:paraId="10C5FDC5" w14:textId="77777777" w:rsidR="00FE11DF" w:rsidRDefault="00FE11DF" w:rsidP="00A81C40">
            <w:r>
              <w:t>5</w:t>
            </w:r>
          </w:p>
        </w:tc>
        <w:tc>
          <w:tcPr>
            <w:tcW w:w="2694" w:type="dxa"/>
          </w:tcPr>
          <w:p w14:paraId="16A52B09" w14:textId="77777777" w:rsidR="00FE11DF" w:rsidRDefault="00FE11DF" w:rsidP="00A81C40">
            <w:r w:rsidRPr="00A31C01">
              <w:t>Chintya Bayu Lestari</w:t>
            </w:r>
          </w:p>
        </w:tc>
        <w:tc>
          <w:tcPr>
            <w:tcW w:w="3827" w:type="dxa"/>
          </w:tcPr>
          <w:p w14:paraId="5970C226" w14:textId="77777777" w:rsidR="00FE11DF" w:rsidRDefault="00FE11DF" w:rsidP="00A81C40">
            <w:r w:rsidRPr="00A31C01">
              <w:t>Self-actualization of The Main Character Hujan Novel by Tere Liye A Review of Psychology Abraham Maslow</w:t>
            </w:r>
          </w:p>
        </w:tc>
        <w:tc>
          <w:tcPr>
            <w:tcW w:w="2380" w:type="dxa"/>
          </w:tcPr>
          <w:p w14:paraId="55D50964" w14:textId="77777777" w:rsidR="00FE11DF" w:rsidRDefault="00571F6E" w:rsidP="00A81C40">
            <w:hyperlink r:id="rId11" w:history="1">
              <w:r w:rsidR="00FE11DF" w:rsidRPr="00D553D6">
                <w:rPr>
                  <w:rStyle w:val="Hyperlink"/>
                </w:rPr>
                <w:t>https://drive.google.com/file/d/1kfs0BpVWpvor8-sMn2unNE6V91t__3FR/view</w:t>
              </w:r>
            </w:hyperlink>
          </w:p>
          <w:p w14:paraId="68D61625" w14:textId="77777777" w:rsidR="00FE11DF" w:rsidRDefault="00FE11DF" w:rsidP="00A81C40"/>
        </w:tc>
      </w:tr>
      <w:tr w:rsidR="00FE11DF" w14:paraId="6736A9CB" w14:textId="77777777" w:rsidTr="00C855E3">
        <w:tc>
          <w:tcPr>
            <w:tcW w:w="641" w:type="dxa"/>
            <w:shd w:val="clear" w:color="auto" w:fill="auto"/>
          </w:tcPr>
          <w:p w14:paraId="77A5E9F5" w14:textId="77777777" w:rsidR="00FE11DF" w:rsidRDefault="00FE11DF" w:rsidP="00A81C40">
            <w:r>
              <w:t>6</w:t>
            </w:r>
          </w:p>
        </w:tc>
        <w:tc>
          <w:tcPr>
            <w:tcW w:w="2694" w:type="dxa"/>
          </w:tcPr>
          <w:p w14:paraId="330D5E01" w14:textId="77777777" w:rsidR="00FE11DF" w:rsidRDefault="00FE11DF" w:rsidP="00A81C40">
            <w:r w:rsidRPr="00A31C01">
              <w:t>Wulandari Nur Fajriyah</w:t>
            </w:r>
          </w:p>
        </w:tc>
        <w:tc>
          <w:tcPr>
            <w:tcW w:w="3827" w:type="dxa"/>
          </w:tcPr>
          <w:p w14:paraId="22DC2BE6" w14:textId="77777777" w:rsidR="00FE11DF" w:rsidRDefault="00FE11DF" w:rsidP="00A81C40">
            <w:r>
              <w:t>Resepsi Mahasiswa Terhadap Nilai Moral Tokoh Utama dalam Novel</w:t>
            </w:r>
          </w:p>
          <w:p w14:paraId="738CE0BB" w14:textId="77777777" w:rsidR="00FE11DF" w:rsidRDefault="00FE11DF" w:rsidP="00A81C40">
            <w:r>
              <w:t>“Ayat-Ayat Cinta 1” Karya Habiburrahman El Shirazy</w:t>
            </w:r>
          </w:p>
          <w:p w14:paraId="7E965F64" w14:textId="77777777" w:rsidR="00FE11DF" w:rsidRDefault="00FE11DF" w:rsidP="00A81C40"/>
        </w:tc>
        <w:tc>
          <w:tcPr>
            <w:tcW w:w="2380" w:type="dxa"/>
          </w:tcPr>
          <w:p w14:paraId="69D66A19" w14:textId="77777777" w:rsidR="00FE11DF" w:rsidRDefault="00571F6E" w:rsidP="00A81C40">
            <w:hyperlink r:id="rId12" w:history="1">
              <w:r w:rsidR="00FE11DF" w:rsidRPr="00D553D6">
                <w:rPr>
                  <w:rStyle w:val="Hyperlink"/>
                </w:rPr>
                <w:t>https://drive.google.com/file/d/1C1DDnQ3Kw8g5d-AuJmdIY1rGGgz68XAg/view?usp=sharing</w:t>
              </w:r>
            </w:hyperlink>
          </w:p>
          <w:p w14:paraId="61B13B23" w14:textId="77777777" w:rsidR="00FE11DF" w:rsidRDefault="00FE11DF" w:rsidP="00A81C40"/>
        </w:tc>
      </w:tr>
      <w:tr w:rsidR="00FE11DF" w14:paraId="2939CFEA" w14:textId="77777777" w:rsidTr="00C855E3">
        <w:tc>
          <w:tcPr>
            <w:tcW w:w="641" w:type="dxa"/>
            <w:shd w:val="clear" w:color="auto" w:fill="auto"/>
          </w:tcPr>
          <w:p w14:paraId="371CC928" w14:textId="77777777" w:rsidR="00FE11DF" w:rsidRDefault="00FE11DF" w:rsidP="00A81C40">
            <w:r>
              <w:t>7</w:t>
            </w:r>
          </w:p>
        </w:tc>
        <w:tc>
          <w:tcPr>
            <w:tcW w:w="2694" w:type="dxa"/>
          </w:tcPr>
          <w:p w14:paraId="665DD966" w14:textId="77777777" w:rsidR="00FE11DF" w:rsidRDefault="00FE11DF" w:rsidP="00A81C40">
            <w:r w:rsidRPr="00A31C01">
              <w:t>Azys Ali Mubarok</w:t>
            </w:r>
          </w:p>
        </w:tc>
        <w:tc>
          <w:tcPr>
            <w:tcW w:w="3827" w:type="dxa"/>
          </w:tcPr>
          <w:p w14:paraId="32439342" w14:textId="79502642" w:rsidR="00FE11DF" w:rsidRDefault="00FE11DF" w:rsidP="00A81C40">
            <w:r w:rsidRPr="00A31C01">
              <w:t>THE AESTHETIC VALUE AND THE EFFECT OF COMMUNICATIVE IN THE ANTHOLOGY POEMS TIDAK ADA NEW YORK HARI INI BY M. AAN MANSYUR (NILAI ESTETIKA DAN EFEK KOMUNIKATIF DALAM ANTOLOGI PUISI TIDAK ADA NEW YORK HARI INI KARYA M. AAN MANSYUR)</w:t>
            </w:r>
          </w:p>
        </w:tc>
        <w:tc>
          <w:tcPr>
            <w:tcW w:w="2380" w:type="dxa"/>
          </w:tcPr>
          <w:p w14:paraId="65752BB5" w14:textId="77777777" w:rsidR="00FE11DF" w:rsidRDefault="00571F6E" w:rsidP="00A81C40">
            <w:hyperlink r:id="rId13" w:history="1">
              <w:r w:rsidR="00FE11DF" w:rsidRPr="00D553D6">
                <w:rPr>
                  <w:rStyle w:val="Hyperlink"/>
                </w:rPr>
                <w:t>http://ejournal.stkip-pgri-sumbar.ac.id/index.php/jurnal-gramatika/rt/captureCite/2665/0</w:t>
              </w:r>
            </w:hyperlink>
          </w:p>
          <w:p w14:paraId="5B1AABB3" w14:textId="77777777" w:rsidR="00FE11DF" w:rsidRDefault="00FE11DF" w:rsidP="00A81C40"/>
        </w:tc>
      </w:tr>
      <w:tr w:rsidR="00FE11DF" w14:paraId="70D5B922" w14:textId="77777777" w:rsidTr="00C855E3">
        <w:tc>
          <w:tcPr>
            <w:tcW w:w="641" w:type="dxa"/>
            <w:shd w:val="clear" w:color="auto" w:fill="auto"/>
          </w:tcPr>
          <w:p w14:paraId="29EA0E57" w14:textId="77777777" w:rsidR="00FE11DF" w:rsidRDefault="00FE11DF" w:rsidP="00A81C40">
            <w:r>
              <w:t>8</w:t>
            </w:r>
          </w:p>
        </w:tc>
        <w:tc>
          <w:tcPr>
            <w:tcW w:w="2694" w:type="dxa"/>
          </w:tcPr>
          <w:p w14:paraId="1334DA47" w14:textId="77777777" w:rsidR="00FE11DF" w:rsidRDefault="00FE11DF" w:rsidP="00A81C40">
            <w:r w:rsidRPr="00A31C01">
              <w:t>Ayu Fitria</w:t>
            </w:r>
          </w:p>
        </w:tc>
        <w:tc>
          <w:tcPr>
            <w:tcW w:w="3827" w:type="dxa"/>
          </w:tcPr>
          <w:p w14:paraId="6DA691E2" w14:textId="77777777" w:rsidR="00FE11DF" w:rsidRDefault="00FE11DF" w:rsidP="00A81C40">
            <w:r w:rsidRPr="00A31C01">
              <w:t>Balungan Ladrang Slamet Laras Slendro Pathet Manyura Ditinjau dari Konsep Mancapat</w:t>
            </w:r>
          </w:p>
        </w:tc>
        <w:tc>
          <w:tcPr>
            <w:tcW w:w="2380" w:type="dxa"/>
          </w:tcPr>
          <w:p w14:paraId="2E0AD68D" w14:textId="3598F01A" w:rsidR="00FE11DF" w:rsidRDefault="00571F6E" w:rsidP="00A81C40">
            <w:hyperlink r:id="rId14" w:history="1">
              <w:r w:rsidR="00FE11DF" w:rsidRPr="00D553D6">
                <w:rPr>
                  <w:rStyle w:val="Hyperlink"/>
                </w:rPr>
                <w:t>http://journal.isi.ac.id/index.php/resital/article/view/3512/1685</w:t>
              </w:r>
            </w:hyperlink>
          </w:p>
        </w:tc>
      </w:tr>
      <w:tr w:rsidR="00FE11DF" w14:paraId="3E14B255" w14:textId="77777777" w:rsidTr="00C855E3">
        <w:tc>
          <w:tcPr>
            <w:tcW w:w="641" w:type="dxa"/>
            <w:shd w:val="clear" w:color="auto" w:fill="auto"/>
          </w:tcPr>
          <w:p w14:paraId="522C4C5B" w14:textId="77777777" w:rsidR="00FE11DF" w:rsidRDefault="00FE11DF" w:rsidP="00A81C40">
            <w:r>
              <w:t>10</w:t>
            </w:r>
          </w:p>
        </w:tc>
        <w:tc>
          <w:tcPr>
            <w:tcW w:w="2694" w:type="dxa"/>
          </w:tcPr>
          <w:p w14:paraId="087A1468" w14:textId="77777777" w:rsidR="00FE11DF" w:rsidRDefault="00FE11DF" w:rsidP="00A81C40">
            <w:r w:rsidRPr="007C1C0B">
              <w:t>Puspita Dewi</w:t>
            </w:r>
          </w:p>
        </w:tc>
        <w:tc>
          <w:tcPr>
            <w:tcW w:w="3827" w:type="dxa"/>
          </w:tcPr>
          <w:p w14:paraId="4E6D88FC" w14:textId="77777777" w:rsidR="00FE11DF" w:rsidRDefault="00FE11DF" w:rsidP="00A81C40">
            <w:r w:rsidRPr="007C1C0B">
              <w:t>ANALISIS WACANA IKLAN ROKOK SAMPOERNA MILD</w:t>
            </w:r>
          </w:p>
        </w:tc>
        <w:tc>
          <w:tcPr>
            <w:tcW w:w="2380" w:type="dxa"/>
          </w:tcPr>
          <w:p w14:paraId="6BB29BED" w14:textId="1F2F9557" w:rsidR="00FE11DF" w:rsidRDefault="00571F6E" w:rsidP="00A81C40">
            <w:hyperlink r:id="rId15" w:history="1">
              <w:r w:rsidR="00FE11DF" w:rsidRPr="00D553D6">
                <w:rPr>
                  <w:rStyle w:val="Hyperlink"/>
                </w:rPr>
                <w:t>https://journal.universitasbumigora.ac.id/index.</w:t>
              </w:r>
              <w:r w:rsidR="00FE11DF" w:rsidRPr="00D553D6">
                <w:rPr>
                  <w:rStyle w:val="Hyperlink"/>
                </w:rPr>
                <w:lastRenderedPageBreak/>
                <w:t>php/humanitatis/article/view/445/346</w:t>
              </w:r>
            </w:hyperlink>
          </w:p>
        </w:tc>
      </w:tr>
      <w:tr w:rsidR="00FE11DF" w14:paraId="3F9655BB" w14:textId="77777777" w:rsidTr="00C855E3">
        <w:tc>
          <w:tcPr>
            <w:tcW w:w="641" w:type="dxa"/>
            <w:shd w:val="clear" w:color="auto" w:fill="auto"/>
          </w:tcPr>
          <w:p w14:paraId="3B0A3BA0" w14:textId="77777777" w:rsidR="00FE11DF" w:rsidRDefault="00FE11DF" w:rsidP="00A81C40">
            <w:r>
              <w:lastRenderedPageBreak/>
              <w:t>11</w:t>
            </w:r>
          </w:p>
        </w:tc>
        <w:tc>
          <w:tcPr>
            <w:tcW w:w="2694" w:type="dxa"/>
          </w:tcPr>
          <w:p w14:paraId="129E2D50" w14:textId="77777777" w:rsidR="00FE11DF" w:rsidRDefault="00FE11DF" w:rsidP="00A81C40">
            <w:r w:rsidRPr="007C1C0B">
              <w:t>Christofeira Z. Karundeng</w:t>
            </w:r>
          </w:p>
        </w:tc>
        <w:tc>
          <w:tcPr>
            <w:tcW w:w="3827" w:type="dxa"/>
          </w:tcPr>
          <w:p w14:paraId="593D14C7" w14:textId="77777777" w:rsidR="00FE11DF" w:rsidRDefault="00FE11DF" w:rsidP="00A81C40">
            <w:r>
              <w:t>JAPANESE LEARNING AT SMA NEGERI 30 JAKARTA</w:t>
            </w:r>
          </w:p>
          <w:p w14:paraId="1752F169" w14:textId="77777777" w:rsidR="00FE11DF" w:rsidRDefault="00FE11DF" w:rsidP="00A81C40"/>
          <w:p w14:paraId="6403F7D3" w14:textId="77777777" w:rsidR="00FE11DF" w:rsidRDefault="00FE11DF" w:rsidP="00A81C40">
            <w:r>
              <w:t>(Ethnography Research)</w:t>
            </w:r>
          </w:p>
        </w:tc>
        <w:tc>
          <w:tcPr>
            <w:tcW w:w="2380" w:type="dxa"/>
          </w:tcPr>
          <w:p w14:paraId="527DCFB6" w14:textId="0D7001D5" w:rsidR="00FE11DF" w:rsidRDefault="00571F6E" w:rsidP="00A81C40">
            <w:hyperlink r:id="rId16" w:history="1">
              <w:r w:rsidR="00FE11DF" w:rsidRPr="00D553D6">
                <w:rPr>
                  <w:rStyle w:val="Hyperlink"/>
                </w:rPr>
                <w:t>https://drive.google.com/file/d/1HT6V7wvfuHZqA4LgI2Pajf-XpD6a-TuF/view?usp=sharing</w:t>
              </w:r>
            </w:hyperlink>
          </w:p>
        </w:tc>
      </w:tr>
      <w:tr w:rsidR="00FE11DF" w14:paraId="30EDBD8E" w14:textId="77777777" w:rsidTr="00C855E3">
        <w:tc>
          <w:tcPr>
            <w:tcW w:w="641" w:type="dxa"/>
            <w:shd w:val="clear" w:color="auto" w:fill="auto"/>
          </w:tcPr>
          <w:p w14:paraId="0563ADE5" w14:textId="77777777" w:rsidR="00FE11DF" w:rsidRPr="00BE215F" w:rsidRDefault="00FE11DF" w:rsidP="00A81C40">
            <w:r w:rsidRPr="00BE215F">
              <w:t>12</w:t>
            </w:r>
          </w:p>
        </w:tc>
        <w:tc>
          <w:tcPr>
            <w:tcW w:w="2694" w:type="dxa"/>
          </w:tcPr>
          <w:p w14:paraId="5C12DE31" w14:textId="77777777" w:rsidR="00FE11DF" w:rsidRPr="00BE215F" w:rsidRDefault="00FE11DF" w:rsidP="00A81C40">
            <w:r w:rsidRPr="00BE215F">
              <w:t>NADA MUTHIA ZAHRAH</w:t>
            </w:r>
          </w:p>
        </w:tc>
        <w:tc>
          <w:tcPr>
            <w:tcW w:w="3827" w:type="dxa"/>
          </w:tcPr>
          <w:p w14:paraId="5AE2D9E3" w14:textId="77777777" w:rsidR="00FE11DF" w:rsidRPr="00BE215F" w:rsidRDefault="00FE11DF" w:rsidP="00A81C40">
            <w:r w:rsidRPr="00BE215F">
              <w:t>MEKANISME PERTAHANAN DIRI TOKOH UTAMA DALAM NOVEL</w:t>
            </w:r>
          </w:p>
          <w:p w14:paraId="492DDF07" w14:textId="27FF495D" w:rsidR="00FE11DF" w:rsidRPr="00BE215F" w:rsidRDefault="00FE11DF" w:rsidP="00A81C40">
            <w:r w:rsidRPr="00BE215F">
              <w:t>PÜNKTCHEN UND ANTON KARYA ERICH KÄSTNER</w:t>
            </w:r>
            <w:r w:rsidR="00B327AB">
              <w:rPr>
                <w:lang w:val="en-US"/>
              </w:rPr>
              <w:t xml:space="preserve"> </w:t>
            </w:r>
            <w:r w:rsidRPr="00BE215F">
              <w:t>(Self Defence Mechanism of The Main Character in Novel Pünktchen and Anton by</w:t>
            </w:r>
            <w:r w:rsidR="006321F6">
              <w:rPr>
                <w:lang w:val="en-US"/>
              </w:rPr>
              <w:t xml:space="preserve"> </w:t>
            </w:r>
            <w:r w:rsidRPr="00BE215F">
              <w:t>Erich Kästner)</w:t>
            </w:r>
          </w:p>
        </w:tc>
        <w:tc>
          <w:tcPr>
            <w:tcW w:w="2380" w:type="dxa"/>
          </w:tcPr>
          <w:p w14:paraId="7FD1DBE4" w14:textId="77777777" w:rsidR="00FE11DF" w:rsidRPr="00BE215F" w:rsidRDefault="00FE11DF" w:rsidP="00A81C40">
            <w:pPr>
              <w:rPr>
                <w:highlight w:val="red"/>
              </w:rPr>
            </w:pPr>
          </w:p>
        </w:tc>
      </w:tr>
      <w:tr w:rsidR="00FE11DF" w14:paraId="383AE9FE" w14:textId="77777777" w:rsidTr="00C855E3">
        <w:tc>
          <w:tcPr>
            <w:tcW w:w="641" w:type="dxa"/>
            <w:shd w:val="clear" w:color="auto" w:fill="auto"/>
          </w:tcPr>
          <w:p w14:paraId="2B8DB0A7" w14:textId="77777777" w:rsidR="00FE11DF" w:rsidRDefault="00FE11DF" w:rsidP="00A81C40">
            <w:r>
              <w:t>13</w:t>
            </w:r>
          </w:p>
        </w:tc>
        <w:tc>
          <w:tcPr>
            <w:tcW w:w="2694" w:type="dxa"/>
          </w:tcPr>
          <w:p w14:paraId="75BEB5C1" w14:textId="77777777" w:rsidR="00FE11DF" w:rsidRDefault="00FE11DF" w:rsidP="00A81C40">
            <w:r w:rsidRPr="007C1C0B">
              <w:t>QURRATA A'YUNIN</w:t>
            </w:r>
          </w:p>
        </w:tc>
        <w:tc>
          <w:tcPr>
            <w:tcW w:w="3827" w:type="dxa"/>
          </w:tcPr>
          <w:p w14:paraId="304FAB12" w14:textId="77777777" w:rsidR="00FE11DF" w:rsidRDefault="00FE11DF" w:rsidP="00A81C40">
            <w:r w:rsidRPr="007C1C0B">
              <w:t>Nilai Pendidikan Karakter dalam Buku Autobiografi Happy Little Soul Karya Retno Hening Palupi</w:t>
            </w:r>
          </w:p>
        </w:tc>
        <w:tc>
          <w:tcPr>
            <w:tcW w:w="2380" w:type="dxa"/>
          </w:tcPr>
          <w:p w14:paraId="7B62920D" w14:textId="77777777" w:rsidR="00FE11DF" w:rsidRDefault="00571F6E" w:rsidP="00A81C40">
            <w:hyperlink r:id="rId17" w:history="1">
              <w:r w:rsidR="00FE11DF" w:rsidRPr="00D553D6">
                <w:rPr>
                  <w:rStyle w:val="Hyperlink"/>
                </w:rPr>
                <w:t>https://drive.google.com/file/d/1oI9vM5xak96Ur4g_Mgo5ytz60uB84Zyl/view?usp=sharing</w:t>
              </w:r>
            </w:hyperlink>
          </w:p>
          <w:p w14:paraId="0F89E5A0" w14:textId="77777777" w:rsidR="00FE11DF" w:rsidRDefault="00FE11DF" w:rsidP="00A81C40"/>
        </w:tc>
      </w:tr>
      <w:tr w:rsidR="00FE11DF" w14:paraId="7436750E" w14:textId="77777777" w:rsidTr="00C855E3">
        <w:tc>
          <w:tcPr>
            <w:tcW w:w="641" w:type="dxa"/>
            <w:shd w:val="clear" w:color="auto" w:fill="auto"/>
          </w:tcPr>
          <w:p w14:paraId="472F77F6" w14:textId="77777777" w:rsidR="00FE11DF" w:rsidRDefault="00FE11DF" w:rsidP="00A81C40">
            <w:r>
              <w:t>14</w:t>
            </w:r>
          </w:p>
        </w:tc>
        <w:tc>
          <w:tcPr>
            <w:tcW w:w="2694" w:type="dxa"/>
          </w:tcPr>
          <w:p w14:paraId="0319E52C" w14:textId="77777777" w:rsidR="00FE11DF" w:rsidRDefault="00FE11DF" w:rsidP="00A81C40">
            <w:r w:rsidRPr="007C1C0B">
              <w:t>SITI AYU NINGSIH</w:t>
            </w:r>
          </w:p>
        </w:tc>
        <w:tc>
          <w:tcPr>
            <w:tcW w:w="3827" w:type="dxa"/>
          </w:tcPr>
          <w:p w14:paraId="1379836E" w14:textId="77777777" w:rsidR="00FE11DF" w:rsidRDefault="00FE11DF" w:rsidP="00A81C40">
            <w:r w:rsidRPr="007C1C0B">
              <w:t>Analisis Kebutuhan Materi Ajar Membaca BIPA A1 dengan Pendekatan Deduktif di SD D'Royal Moroco</w:t>
            </w:r>
          </w:p>
        </w:tc>
        <w:tc>
          <w:tcPr>
            <w:tcW w:w="2380" w:type="dxa"/>
          </w:tcPr>
          <w:p w14:paraId="37B3E084" w14:textId="77777777" w:rsidR="00FE11DF" w:rsidRDefault="00571F6E" w:rsidP="00A81C40">
            <w:hyperlink r:id="rId18" w:history="1">
              <w:r w:rsidR="00FE11DF" w:rsidRPr="00D553D6">
                <w:rPr>
                  <w:rStyle w:val="Hyperlink"/>
                </w:rPr>
                <w:t>https://ojs.unm.ac.id/pembelajar/article/view/5974/pdf_17</w:t>
              </w:r>
            </w:hyperlink>
          </w:p>
          <w:p w14:paraId="0AB8F25C" w14:textId="77777777" w:rsidR="00FE11DF" w:rsidRDefault="00FE11DF" w:rsidP="00A81C40"/>
        </w:tc>
      </w:tr>
      <w:tr w:rsidR="00FE11DF" w14:paraId="2EB9260E" w14:textId="77777777" w:rsidTr="00C855E3">
        <w:tc>
          <w:tcPr>
            <w:tcW w:w="641" w:type="dxa"/>
            <w:shd w:val="clear" w:color="auto" w:fill="auto"/>
          </w:tcPr>
          <w:p w14:paraId="68359EC8" w14:textId="77777777" w:rsidR="00FE11DF" w:rsidRDefault="00FE11DF" w:rsidP="00A81C40">
            <w:r>
              <w:t>15</w:t>
            </w:r>
          </w:p>
        </w:tc>
        <w:tc>
          <w:tcPr>
            <w:tcW w:w="2694" w:type="dxa"/>
          </w:tcPr>
          <w:p w14:paraId="6C1952DE" w14:textId="77777777" w:rsidR="00FE11DF" w:rsidRDefault="00FE11DF" w:rsidP="00A81C40">
            <w:r w:rsidRPr="007C1C0B">
              <w:t>SITI AYU NINGSIH</w:t>
            </w:r>
          </w:p>
        </w:tc>
        <w:tc>
          <w:tcPr>
            <w:tcW w:w="3827" w:type="dxa"/>
          </w:tcPr>
          <w:p w14:paraId="228D044A" w14:textId="77777777" w:rsidR="00FE11DF" w:rsidRDefault="00FE11DF" w:rsidP="00A81C40">
            <w:r>
              <w:t>PENGGUNAAN ISTILAH BINATANG DALAM METAFORA</w:t>
            </w:r>
          </w:p>
          <w:p w14:paraId="16EA4541" w14:textId="77777777" w:rsidR="00FE11DF" w:rsidRDefault="00FE11DF" w:rsidP="00A81C40">
            <w:r>
              <w:t>BAHASA INDONESIA DAN BAHASA INGGRIS</w:t>
            </w:r>
          </w:p>
        </w:tc>
        <w:tc>
          <w:tcPr>
            <w:tcW w:w="2380" w:type="dxa"/>
          </w:tcPr>
          <w:p w14:paraId="346F9532" w14:textId="77777777" w:rsidR="00FE11DF" w:rsidRDefault="00571F6E" w:rsidP="00A81C40">
            <w:hyperlink r:id="rId19" w:history="1">
              <w:r w:rsidR="00FE11DF" w:rsidRPr="00D553D6">
                <w:rPr>
                  <w:rStyle w:val="Hyperlink"/>
                </w:rPr>
                <w:t>https://drive.google.com/file/d/1v3EGZPApBy5PFJ80_BW6mWKos27H2cZk/view?usp=sharing</w:t>
              </w:r>
            </w:hyperlink>
          </w:p>
          <w:p w14:paraId="37BB7D0D" w14:textId="77777777" w:rsidR="00FE11DF" w:rsidRDefault="00FE11DF" w:rsidP="00A81C40"/>
        </w:tc>
      </w:tr>
      <w:tr w:rsidR="00FE11DF" w14:paraId="7CFC2F22" w14:textId="77777777" w:rsidTr="00C855E3">
        <w:tc>
          <w:tcPr>
            <w:tcW w:w="641" w:type="dxa"/>
            <w:shd w:val="clear" w:color="auto" w:fill="auto"/>
          </w:tcPr>
          <w:p w14:paraId="0FF5A1C2" w14:textId="77777777" w:rsidR="00FE11DF" w:rsidRDefault="00FE11DF" w:rsidP="00A81C40">
            <w:r>
              <w:t>16</w:t>
            </w:r>
          </w:p>
        </w:tc>
        <w:tc>
          <w:tcPr>
            <w:tcW w:w="2694" w:type="dxa"/>
          </w:tcPr>
          <w:p w14:paraId="5D4B4B91" w14:textId="77777777" w:rsidR="00FE11DF" w:rsidRDefault="00FE11DF" w:rsidP="00A81C40">
            <w:r w:rsidRPr="007C1C0B">
              <w:t>SYIFA FAUZIAH ANGGRAENI</w:t>
            </w:r>
          </w:p>
        </w:tc>
        <w:tc>
          <w:tcPr>
            <w:tcW w:w="3827" w:type="dxa"/>
          </w:tcPr>
          <w:p w14:paraId="2C9EED71" w14:textId="77777777" w:rsidR="00FE11DF" w:rsidRDefault="00FE11DF" w:rsidP="00A81C40">
            <w:r w:rsidRPr="007C1C0B">
              <w:t>EXPRESSIVE SPEECH ACTS AND CULTURAL VALUES IN COLLECTION OF SHORT STORIES WAHAH AL-ASDIQAâ€™</w:t>
            </w:r>
          </w:p>
          <w:p w14:paraId="6807D3E0" w14:textId="77777777" w:rsidR="00FE11DF" w:rsidRDefault="00FE11DF" w:rsidP="00A81C40"/>
        </w:tc>
        <w:tc>
          <w:tcPr>
            <w:tcW w:w="2380" w:type="dxa"/>
          </w:tcPr>
          <w:p w14:paraId="0F5831B0" w14:textId="77777777" w:rsidR="00FE11DF" w:rsidRDefault="00571F6E" w:rsidP="00A81C40">
            <w:hyperlink r:id="rId20" w:history="1">
              <w:r w:rsidR="00FE11DF" w:rsidRPr="00D553D6">
                <w:rPr>
                  <w:rStyle w:val="Hyperlink"/>
                </w:rPr>
                <w:t>https://garuda.ristekbrin.go.id/documents/detail/693561</w:t>
              </w:r>
            </w:hyperlink>
          </w:p>
          <w:p w14:paraId="4576E356" w14:textId="77777777" w:rsidR="00FE11DF" w:rsidRDefault="00FE11DF" w:rsidP="00A81C40"/>
        </w:tc>
      </w:tr>
      <w:tr w:rsidR="00FE11DF" w14:paraId="5F58C0AB" w14:textId="77777777" w:rsidTr="00C855E3">
        <w:tc>
          <w:tcPr>
            <w:tcW w:w="641" w:type="dxa"/>
            <w:shd w:val="clear" w:color="auto" w:fill="auto"/>
          </w:tcPr>
          <w:p w14:paraId="71A923D5" w14:textId="77777777" w:rsidR="00FE11DF" w:rsidRDefault="00FE11DF" w:rsidP="00A81C40">
            <w:r>
              <w:t>17</w:t>
            </w:r>
          </w:p>
        </w:tc>
        <w:tc>
          <w:tcPr>
            <w:tcW w:w="2694" w:type="dxa"/>
          </w:tcPr>
          <w:p w14:paraId="00D0A595" w14:textId="77777777" w:rsidR="00FE11DF" w:rsidRDefault="00FE11DF" w:rsidP="00A81C40">
            <w:r w:rsidRPr="007C1C0B">
              <w:t>MELI AFRODITA</w:t>
            </w:r>
          </w:p>
        </w:tc>
        <w:tc>
          <w:tcPr>
            <w:tcW w:w="3827" w:type="dxa"/>
          </w:tcPr>
          <w:p w14:paraId="5F6CFAB3" w14:textId="77777777" w:rsidR="00FE11DF" w:rsidRDefault="00FE11DF" w:rsidP="00A81C40">
            <w:r w:rsidRPr="007C1C0B">
              <w:t>AESTHETIC POSTMODERNISMIN THE NOVEL OF GENTAYANGAN PILIH SENDIRI PETUALANGAN SEPATU MERAHMU BY INTAN PARAMADITHA (ESTETIKA POSTMODERNISME DALAM NOVEL GENTAYANGAN PILIH SENDIRI PETUALANGAN SEPATU MERAHMU KARYA INTAN PARAMADITHA)</w:t>
            </w:r>
          </w:p>
        </w:tc>
        <w:tc>
          <w:tcPr>
            <w:tcW w:w="2380" w:type="dxa"/>
          </w:tcPr>
          <w:p w14:paraId="72DAA05C" w14:textId="77777777" w:rsidR="00FE11DF" w:rsidRDefault="00571F6E" w:rsidP="00A81C40">
            <w:hyperlink r:id="rId21" w:history="1">
              <w:r w:rsidR="00FE11DF" w:rsidRPr="00D553D6">
                <w:rPr>
                  <w:rStyle w:val="Hyperlink"/>
                </w:rPr>
                <w:t>http://ejournal.stkip-pgri-sumbar.ac.id/index.php/jurnal-gramatika/article/view/2634/pdf</w:t>
              </w:r>
            </w:hyperlink>
          </w:p>
          <w:p w14:paraId="4846CDFA" w14:textId="77777777" w:rsidR="00FE11DF" w:rsidRDefault="00FE11DF" w:rsidP="00A81C40"/>
        </w:tc>
      </w:tr>
      <w:tr w:rsidR="00FE11DF" w14:paraId="61B7477E" w14:textId="77777777" w:rsidTr="00C855E3">
        <w:tc>
          <w:tcPr>
            <w:tcW w:w="641" w:type="dxa"/>
            <w:shd w:val="clear" w:color="auto" w:fill="auto"/>
          </w:tcPr>
          <w:p w14:paraId="6AE43995" w14:textId="77777777" w:rsidR="00FE11DF" w:rsidRDefault="00FE11DF" w:rsidP="00A81C40">
            <w:r>
              <w:t>18</w:t>
            </w:r>
          </w:p>
        </w:tc>
        <w:tc>
          <w:tcPr>
            <w:tcW w:w="2694" w:type="dxa"/>
          </w:tcPr>
          <w:p w14:paraId="508204AF" w14:textId="77777777" w:rsidR="00FE11DF" w:rsidRDefault="00FE11DF" w:rsidP="00A81C40">
            <w:r w:rsidRPr="007C1C0B">
              <w:t>NUGRAHA SINAGA</w:t>
            </w:r>
          </w:p>
        </w:tc>
        <w:tc>
          <w:tcPr>
            <w:tcW w:w="3827" w:type="dxa"/>
          </w:tcPr>
          <w:p w14:paraId="26FA9BA5" w14:textId="77777777" w:rsidR="00FE11DF" w:rsidRDefault="00FE11DF" w:rsidP="00A81C40">
            <w:r w:rsidRPr="007C1C0B">
              <w:t>AKTUALISASI DIRI TOKOH UTAMA NOVEL BALADA SI ROY KARYA GOL A GONG (Self-Actulization of The Main Character in Novel Balada Si Roy by Gol A Gong)</w:t>
            </w:r>
          </w:p>
        </w:tc>
        <w:tc>
          <w:tcPr>
            <w:tcW w:w="2380" w:type="dxa"/>
          </w:tcPr>
          <w:p w14:paraId="7731DC42" w14:textId="77777777" w:rsidR="00FE11DF" w:rsidRDefault="00571F6E" w:rsidP="00A81C40">
            <w:hyperlink r:id="rId22" w:history="1">
              <w:r w:rsidR="00FE11DF" w:rsidRPr="00D553D6">
                <w:rPr>
                  <w:rStyle w:val="Hyperlink"/>
                </w:rPr>
                <w:t>https://drive.google.com/file/d/1iGiJRVC73pdiSVGT3EDCyfgA2I5kUTNz/view?usp=sharing</w:t>
              </w:r>
            </w:hyperlink>
          </w:p>
          <w:p w14:paraId="4EDBCF94" w14:textId="77777777" w:rsidR="00FE11DF" w:rsidRDefault="00FE11DF" w:rsidP="00A81C40"/>
        </w:tc>
      </w:tr>
      <w:tr w:rsidR="00FE11DF" w14:paraId="3ECDCBF3" w14:textId="77777777" w:rsidTr="00C855E3">
        <w:tc>
          <w:tcPr>
            <w:tcW w:w="641" w:type="dxa"/>
            <w:shd w:val="clear" w:color="auto" w:fill="auto"/>
          </w:tcPr>
          <w:p w14:paraId="4F3E87BC" w14:textId="77777777" w:rsidR="00FE11DF" w:rsidRDefault="00FE11DF" w:rsidP="00A81C40">
            <w:r>
              <w:t>19</w:t>
            </w:r>
          </w:p>
        </w:tc>
        <w:tc>
          <w:tcPr>
            <w:tcW w:w="2694" w:type="dxa"/>
          </w:tcPr>
          <w:p w14:paraId="2CEA24C5" w14:textId="77777777" w:rsidR="00FE11DF" w:rsidRDefault="00FE11DF" w:rsidP="00A81C40">
            <w:r w:rsidRPr="007C1C0B">
              <w:t>TRI SEPTIARINI</w:t>
            </w:r>
          </w:p>
        </w:tc>
        <w:tc>
          <w:tcPr>
            <w:tcW w:w="3827" w:type="dxa"/>
          </w:tcPr>
          <w:p w14:paraId="2D915B81" w14:textId="77777777" w:rsidR="00FE11DF" w:rsidRDefault="00FE11DF" w:rsidP="00A81C40">
            <w:r w:rsidRPr="007C1C0B">
              <w:t>THE RELATIONSHIP BETWEEN READING HABITS AND READING COMPREHENSION OF ENGLISH DEPARTMENT IN UNTIRTA</w:t>
            </w:r>
          </w:p>
        </w:tc>
        <w:tc>
          <w:tcPr>
            <w:tcW w:w="2380" w:type="dxa"/>
          </w:tcPr>
          <w:p w14:paraId="3C7037B5" w14:textId="77777777" w:rsidR="00FE11DF" w:rsidRDefault="00571F6E" w:rsidP="00A81C40">
            <w:hyperlink r:id="rId23" w:history="1">
              <w:r w:rsidR="00FE11DF" w:rsidRPr="00D553D6">
                <w:rPr>
                  <w:rStyle w:val="Hyperlink"/>
                </w:rPr>
                <w:t>https://jurnal.untirta.ac.id/index.php/JELS/article/view/3174/2809</w:t>
              </w:r>
            </w:hyperlink>
          </w:p>
          <w:p w14:paraId="3815FE69" w14:textId="77777777" w:rsidR="00FE11DF" w:rsidRDefault="00FE11DF" w:rsidP="00A81C40"/>
        </w:tc>
      </w:tr>
      <w:tr w:rsidR="00FE11DF" w14:paraId="38D05CE5" w14:textId="77777777" w:rsidTr="00C855E3">
        <w:tc>
          <w:tcPr>
            <w:tcW w:w="641" w:type="dxa"/>
            <w:shd w:val="clear" w:color="auto" w:fill="auto"/>
          </w:tcPr>
          <w:p w14:paraId="7815FFE4" w14:textId="77777777" w:rsidR="00FE11DF" w:rsidRDefault="00FE11DF" w:rsidP="00A81C40">
            <w:r>
              <w:lastRenderedPageBreak/>
              <w:t>20</w:t>
            </w:r>
          </w:p>
        </w:tc>
        <w:tc>
          <w:tcPr>
            <w:tcW w:w="2694" w:type="dxa"/>
          </w:tcPr>
          <w:p w14:paraId="7F06CD21" w14:textId="77777777" w:rsidR="00FE11DF" w:rsidRDefault="00FE11DF" w:rsidP="00A81C40">
            <w:r w:rsidRPr="007C1C0B">
              <w:t>FEBY AKHDIYATI</w:t>
            </w:r>
          </w:p>
        </w:tc>
        <w:tc>
          <w:tcPr>
            <w:tcW w:w="3827" w:type="dxa"/>
          </w:tcPr>
          <w:p w14:paraId="42F85C35" w14:textId="77777777" w:rsidR="00FE11DF" w:rsidRDefault="00FE11DF" w:rsidP="00A81C40">
            <w:r w:rsidRPr="007C1C0B">
              <w:t>IMPROVING ENGLISH LISTENING SKILL THROUGH LANGUAGE LABORATORY MEDIA</w:t>
            </w:r>
          </w:p>
        </w:tc>
        <w:tc>
          <w:tcPr>
            <w:tcW w:w="2380" w:type="dxa"/>
          </w:tcPr>
          <w:p w14:paraId="4CF6226A" w14:textId="77777777" w:rsidR="00FE11DF" w:rsidRDefault="00571F6E" w:rsidP="00A81C40">
            <w:hyperlink r:id="rId24" w:history="1">
              <w:r w:rsidR="00FE11DF" w:rsidRPr="00D553D6">
                <w:rPr>
                  <w:rStyle w:val="Hyperlink"/>
                </w:rPr>
                <w:t>https://drive.google.com/file/d/1WdH3Gwl067RsdQdkLr85-jpkG47v_HXu/view</w:t>
              </w:r>
            </w:hyperlink>
          </w:p>
          <w:p w14:paraId="19930916" w14:textId="77777777" w:rsidR="00FE11DF" w:rsidRDefault="00FE11DF" w:rsidP="00A81C40"/>
        </w:tc>
      </w:tr>
      <w:tr w:rsidR="00FE11DF" w14:paraId="521D082E" w14:textId="77777777" w:rsidTr="00C855E3">
        <w:tc>
          <w:tcPr>
            <w:tcW w:w="641" w:type="dxa"/>
            <w:shd w:val="clear" w:color="auto" w:fill="auto"/>
          </w:tcPr>
          <w:p w14:paraId="2C88971B" w14:textId="77777777" w:rsidR="00FE11DF" w:rsidRDefault="00FE11DF" w:rsidP="00A81C40">
            <w:r>
              <w:t>21</w:t>
            </w:r>
          </w:p>
        </w:tc>
        <w:tc>
          <w:tcPr>
            <w:tcW w:w="2694" w:type="dxa"/>
          </w:tcPr>
          <w:p w14:paraId="0F19BF74" w14:textId="77777777" w:rsidR="00FE11DF" w:rsidRDefault="00FE11DF" w:rsidP="00A81C40">
            <w:r w:rsidRPr="007C1C0B">
              <w:t>Nurul Azizah</w:t>
            </w:r>
          </w:p>
        </w:tc>
        <w:tc>
          <w:tcPr>
            <w:tcW w:w="3827" w:type="dxa"/>
          </w:tcPr>
          <w:p w14:paraId="69D2740B" w14:textId="77777777" w:rsidR="00FE11DF" w:rsidRDefault="00FE11DF" w:rsidP="00A81C40">
            <w:r>
              <w:t>STRUCTURES IN THE NOVEL OF BIDADARI-BIDADARI SURGA</w:t>
            </w:r>
          </w:p>
          <w:p w14:paraId="49BABEF5" w14:textId="77777777" w:rsidR="00FE11DF" w:rsidRDefault="00FE11DF" w:rsidP="00A81C40">
            <w:r>
              <w:t>BY KARYA TERE LIYE ( STRUCTURALISM ANALYSIS)</w:t>
            </w:r>
          </w:p>
        </w:tc>
        <w:tc>
          <w:tcPr>
            <w:tcW w:w="2380" w:type="dxa"/>
          </w:tcPr>
          <w:p w14:paraId="1C3CAB9A" w14:textId="77777777" w:rsidR="00FE11DF" w:rsidRDefault="00571F6E" w:rsidP="00A81C40">
            <w:hyperlink r:id="rId25" w:history="1">
              <w:r w:rsidR="00FE11DF" w:rsidRPr="00D553D6">
                <w:rPr>
                  <w:rStyle w:val="Hyperlink"/>
                </w:rPr>
                <w:t>https://drive.google.com/file/d/1pxHnSb50vZc_VE-LoyeF9trDjUPt0CMu/view</w:t>
              </w:r>
            </w:hyperlink>
          </w:p>
          <w:p w14:paraId="5E8FEA51" w14:textId="77777777" w:rsidR="00FE11DF" w:rsidRDefault="00FE11DF" w:rsidP="00A81C40"/>
        </w:tc>
      </w:tr>
      <w:tr w:rsidR="00FE11DF" w14:paraId="73607BD5" w14:textId="77777777" w:rsidTr="00C855E3">
        <w:tc>
          <w:tcPr>
            <w:tcW w:w="641" w:type="dxa"/>
            <w:shd w:val="clear" w:color="auto" w:fill="auto"/>
          </w:tcPr>
          <w:p w14:paraId="3ECFB5FC" w14:textId="77777777" w:rsidR="00FE11DF" w:rsidRDefault="00FE11DF" w:rsidP="00A81C40">
            <w:r>
              <w:t>22</w:t>
            </w:r>
          </w:p>
        </w:tc>
        <w:tc>
          <w:tcPr>
            <w:tcW w:w="2694" w:type="dxa"/>
          </w:tcPr>
          <w:p w14:paraId="41856641" w14:textId="77777777" w:rsidR="00FE11DF" w:rsidRDefault="00FE11DF" w:rsidP="00A81C40">
            <w:r w:rsidRPr="007C1C0B">
              <w:t>Susrina Kalee</w:t>
            </w:r>
          </w:p>
        </w:tc>
        <w:tc>
          <w:tcPr>
            <w:tcW w:w="3827" w:type="dxa"/>
          </w:tcPr>
          <w:p w14:paraId="35B0A00F" w14:textId="77777777" w:rsidR="00FE11DF" w:rsidRDefault="00FE11DF" w:rsidP="00A81C40">
            <w:r>
              <w:t>Error Analysis on the Use of Letters in Indonesian Papers Written by Thai</w:t>
            </w:r>
          </w:p>
          <w:p w14:paraId="53F92E1F" w14:textId="77777777" w:rsidR="00FE11DF" w:rsidRDefault="00FE11DF" w:rsidP="00A81C40">
            <w:r>
              <w:t>Students</w:t>
            </w:r>
          </w:p>
        </w:tc>
        <w:tc>
          <w:tcPr>
            <w:tcW w:w="2380" w:type="dxa"/>
          </w:tcPr>
          <w:p w14:paraId="196B50D4" w14:textId="77777777" w:rsidR="00FE11DF" w:rsidRDefault="00571F6E" w:rsidP="00A81C40">
            <w:hyperlink r:id="rId26" w:history="1">
              <w:r w:rsidR="00FE11DF" w:rsidRPr="00D553D6">
                <w:rPr>
                  <w:rStyle w:val="Hyperlink"/>
                </w:rPr>
                <w:t>https://drive.google.com/file/d/1KJdGnK9N9AABI7ho7gBbLB0YU1dYPgmd/view?usp=sharing</w:t>
              </w:r>
            </w:hyperlink>
          </w:p>
          <w:p w14:paraId="45088844" w14:textId="77777777" w:rsidR="00FE11DF" w:rsidRDefault="00FE11DF" w:rsidP="00A81C40"/>
        </w:tc>
      </w:tr>
      <w:tr w:rsidR="00FE11DF" w14:paraId="3ED7C995" w14:textId="77777777" w:rsidTr="00C855E3">
        <w:tc>
          <w:tcPr>
            <w:tcW w:w="641" w:type="dxa"/>
            <w:shd w:val="clear" w:color="auto" w:fill="auto"/>
          </w:tcPr>
          <w:p w14:paraId="577B8021" w14:textId="77777777" w:rsidR="00FE11DF" w:rsidRDefault="00FE11DF" w:rsidP="00A81C40">
            <w:r>
              <w:t>23</w:t>
            </w:r>
          </w:p>
        </w:tc>
        <w:tc>
          <w:tcPr>
            <w:tcW w:w="2694" w:type="dxa"/>
          </w:tcPr>
          <w:p w14:paraId="37EF659A" w14:textId="77777777" w:rsidR="00FE11DF" w:rsidRDefault="00FE11DF" w:rsidP="00A81C40">
            <w:r w:rsidRPr="007C1C0B">
              <w:t>Hestiyani Parai</w:t>
            </w:r>
          </w:p>
        </w:tc>
        <w:tc>
          <w:tcPr>
            <w:tcW w:w="3827" w:type="dxa"/>
          </w:tcPr>
          <w:p w14:paraId="7619A932" w14:textId="77777777" w:rsidR="00FE11DF" w:rsidRDefault="00FE11DF" w:rsidP="00A81C40">
            <w:r w:rsidRPr="007C1C0B">
              <w:t>THE FORM OF ARGUMENTS USING ARGUMENT RECONSTRUCTION IN ONLINE MEDIA ARTICLES</w:t>
            </w:r>
          </w:p>
        </w:tc>
        <w:tc>
          <w:tcPr>
            <w:tcW w:w="2380" w:type="dxa"/>
          </w:tcPr>
          <w:p w14:paraId="517CE4B7" w14:textId="77777777" w:rsidR="00FE11DF" w:rsidRDefault="00571F6E" w:rsidP="00A81C40">
            <w:hyperlink r:id="rId27" w:history="1">
              <w:r w:rsidR="00FE11DF" w:rsidRPr="00D553D6">
                <w:rPr>
                  <w:rStyle w:val="Hyperlink"/>
                </w:rPr>
                <w:t>https://drive.google.com/file/d/1-slm94ENsjtzIni5q_-q7HNjb70k6iZO/view</w:t>
              </w:r>
            </w:hyperlink>
          </w:p>
          <w:p w14:paraId="3F5F1C91" w14:textId="77777777" w:rsidR="00FE11DF" w:rsidRDefault="00FE11DF" w:rsidP="00A81C40"/>
        </w:tc>
      </w:tr>
      <w:tr w:rsidR="00FE11DF" w14:paraId="7CC35ACA" w14:textId="77777777" w:rsidTr="00C855E3">
        <w:tc>
          <w:tcPr>
            <w:tcW w:w="641" w:type="dxa"/>
            <w:shd w:val="clear" w:color="auto" w:fill="auto"/>
          </w:tcPr>
          <w:p w14:paraId="775D29F9" w14:textId="77777777" w:rsidR="00FE11DF" w:rsidRDefault="00FE11DF" w:rsidP="00A81C40">
            <w:r>
              <w:t>24</w:t>
            </w:r>
          </w:p>
        </w:tc>
        <w:tc>
          <w:tcPr>
            <w:tcW w:w="2694" w:type="dxa"/>
          </w:tcPr>
          <w:p w14:paraId="4C203549" w14:textId="77777777" w:rsidR="00FE11DF" w:rsidRDefault="00FE11DF" w:rsidP="00A81C40">
            <w:r w:rsidRPr="007C1C0B">
              <w:t>Retno Putri Utami</w:t>
            </w:r>
          </w:p>
        </w:tc>
        <w:tc>
          <w:tcPr>
            <w:tcW w:w="3827" w:type="dxa"/>
          </w:tcPr>
          <w:p w14:paraId="0AA906DE" w14:textId="77777777" w:rsidR="00FE11DF" w:rsidRDefault="00FE11DF" w:rsidP="00A81C40">
            <w:r>
              <w:t>Hegemoni Patriarki Publik Terhadap Tokoh Perempuan</w:t>
            </w:r>
          </w:p>
          <w:p w14:paraId="117921DB" w14:textId="77777777" w:rsidR="00FE11DF" w:rsidRDefault="00FE11DF" w:rsidP="00A81C40">
            <w:r>
              <w:t>dalam Novel “Hanauzumi” Karya Junichi Watanabe</w:t>
            </w:r>
          </w:p>
          <w:p w14:paraId="6F1492AA" w14:textId="77777777" w:rsidR="00FE11DF" w:rsidRDefault="00FE11DF" w:rsidP="00A81C40"/>
        </w:tc>
        <w:tc>
          <w:tcPr>
            <w:tcW w:w="2380" w:type="dxa"/>
          </w:tcPr>
          <w:p w14:paraId="034B883C" w14:textId="77777777" w:rsidR="00FE11DF" w:rsidRDefault="00571F6E" w:rsidP="00A81C40">
            <w:hyperlink r:id="rId28" w:history="1">
              <w:r w:rsidR="00FE11DF" w:rsidRPr="00D553D6">
                <w:rPr>
                  <w:rStyle w:val="Hyperlink"/>
                </w:rPr>
                <w:t>https://drive.google.com/file/d/1hArDAzUefhbr9dKiV22_qHDO_rQT2e8E/view?usp=sharing</w:t>
              </w:r>
            </w:hyperlink>
          </w:p>
          <w:p w14:paraId="03B61EAC" w14:textId="77777777" w:rsidR="00FE11DF" w:rsidRDefault="00FE11DF" w:rsidP="00A81C40"/>
        </w:tc>
      </w:tr>
      <w:tr w:rsidR="00FE11DF" w14:paraId="6D213661" w14:textId="77777777" w:rsidTr="00C855E3">
        <w:tc>
          <w:tcPr>
            <w:tcW w:w="641" w:type="dxa"/>
            <w:shd w:val="clear" w:color="auto" w:fill="auto"/>
          </w:tcPr>
          <w:p w14:paraId="6D7EF1F4" w14:textId="77777777" w:rsidR="00FE11DF" w:rsidRDefault="00FE11DF" w:rsidP="00A81C40">
            <w:r>
              <w:t>25</w:t>
            </w:r>
          </w:p>
        </w:tc>
        <w:tc>
          <w:tcPr>
            <w:tcW w:w="2694" w:type="dxa"/>
          </w:tcPr>
          <w:p w14:paraId="3A151501" w14:textId="77777777" w:rsidR="00FE11DF" w:rsidRDefault="00FE11DF" w:rsidP="00A81C40">
            <w:r w:rsidRPr="007C1C0B">
              <w:t>Sariah</w:t>
            </w:r>
          </w:p>
        </w:tc>
        <w:tc>
          <w:tcPr>
            <w:tcW w:w="3827" w:type="dxa"/>
          </w:tcPr>
          <w:p w14:paraId="55D3887A" w14:textId="77777777" w:rsidR="00FE11DF" w:rsidRDefault="00FE11DF" w:rsidP="00A81C40">
            <w:r>
              <w:t>Improving Writing Skills of Recount Text through Quantum Learning Model with</w:t>
            </w:r>
          </w:p>
          <w:p w14:paraId="2F27843E" w14:textId="77777777" w:rsidR="00FE11DF" w:rsidRDefault="00FE11DF" w:rsidP="00A81C40">
            <w:r>
              <w:t>Concept Map Technique</w:t>
            </w:r>
          </w:p>
        </w:tc>
        <w:tc>
          <w:tcPr>
            <w:tcW w:w="2380" w:type="dxa"/>
          </w:tcPr>
          <w:p w14:paraId="1A0902C9" w14:textId="77777777" w:rsidR="00FE11DF" w:rsidRDefault="00571F6E" w:rsidP="00A81C40">
            <w:hyperlink r:id="rId29" w:history="1">
              <w:r w:rsidR="00FE11DF" w:rsidRPr="00D553D6">
                <w:rPr>
                  <w:rStyle w:val="Hyperlink"/>
                </w:rPr>
                <w:t>https://drive.google.com/file/d/124if6exNL7ThCscnUvcdnzV-shBofYhy/view?usp=sharing</w:t>
              </w:r>
            </w:hyperlink>
          </w:p>
          <w:p w14:paraId="66BC9EB3" w14:textId="77777777" w:rsidR="00FE11DF" w:rsidRDefault="00FE11DF" w:rsidP="00A81C40"/>
        </w:tc>
      </w:tr>
      <w:tr w:rsidR="00FE11DF" w14:paraId="4D240923" w14:textId="77777777" w:rsidTr="00C855E3">
        <w:tc>
          <w:tcPr>
            <w:tcW w:w="641" w:type="dxa"/>
            <w:shd w:val="clear" w:color="auto" w:fill="auto"/>
          </w:tcPr>
          <w:p w14:paraId="2E302305" w14:textId="77777777" w:rsidR="00FE11DF" w:rsidRDefault="00FE11DF" w:rsidP="00A81C40">
            <w:r>
              <w:t>26</w:t>
            </w:r>
          </w:p>
        </w:tc>
        <w:tc>
          <w:tcPr>
            <w:tcW w:w="2694" w:type="dxa"/>
          </w:tcPr>
          <w:p w14:paraId="07BC535B" w14:textId="77777777" w:rsidR="00FE11DF" w:rsidRDefault="00FE11DF" w:rsidP="00A81C40">
            <w:r w:rsidRPr="00BE215F">
              <w:t>Imelda Hutabarat</w:t>
            </w:r>
          </w:p>
        </w:tc>
        <w:tc>
          <w:tcPr>
            <w:tcW w:w="3827" w:type="dxa"/>
          </w:tcPr>
          <w:p w14:paraId="5ED68A0C" w14:textId="77777777" w:rsidR="00FE11DF" w:rsidRDefault="00FE11DF" w:rsidP="00A81C40">
            <w:r w:rsidRPr="00BE215F">
              <w:t>Nilai Sosial Budaya dalam Novel Namaku Teweraut Karya Ani Sekarningsih Pendekatan Antropologi Sastra</w:t>
            </w:r>
          </w:p>
        </w:tc>
        <w:tc>
          <w:tcPr>
            <w:tcW w:w="2380" w:type="dxa"/>
          </w:tcPr>
          <w:p w14:paraId="677ACCD8" w14:textId="77777777" w:rsidR="00FE11DF" w:rsidRDefault="00571F6E" w:rsidP="00A81C40">
            <w:hyperlink r:id="rId30" w:history="1">
              <w:r w:rsidR="00FE11DF" w:rsidRPr="00D553D6">
                <w:rPr>
                  <w:rStyle w:val="Hyperlink"/>
                </w:rPr>
                <w:t>https://journal.stkipsingkawang.ac.id/index.php/JP-BSI/article/view/1022</w:t>
              </w:r>
            </w:hyperlink>
          </w:p>
          <w:p w14:paraId="6D11562E" w14:textId="77777777" w:rsidR="00FE11DF" w:rsidRDefault="00FE11DF" w:rsidP="00A81C40"/>
        </w:tc>
      </w:tr>
      <w:tr w:rsidR="00FE11DF" w14:paraId="6EF368F2" w14:textId="77777777" w:rsidTr="00C855E3">
        <w:tc>
          <w:tcPr>
            <w:tcW w:w="641" w:type="dxa"/>
            <w:shd w:val="clear" w:color="auto" w:fill="auto"/>
          </w:tcPr>
          <w:p w14:paraId="7A7F693D" w14:textId="77777777" w:rsidR="00FE11DF" w:rsidRDefault="00FE11DF" w:rsidP="00A81C40">
            <w:r>
              <w:t>27</w:t>
            </w:r>
          </w:p>
        </w:tc>
        <w:tc>
          <w:tcPr>
            <w:tcW w:w="2694" w:type="dxa"/>
          </w:tcPr>
          <w:p w14:paraId="04F54E16" w14:textId="77777777" w:rsidR="00FE11DF" w:rsidRDefault="00FE11DF" w:rsidP="00A81C40">
            <w:r w:rsidRPr="00BE215F">
              <w:t>Nanik Setyowati</w:t>
            </w:r>
          </w:p>
        </w:tc>
        <w:tc>
          <w:tcPr>
            <w:tcW w:w="3827" w:type="dxa"/>
          </w:tcPr>
          <w:p w14:paraId="51C15E75" w14:textId="77777777" w:rsidR="00FE11DF" w:rsidRDefault="00FE11DF" w:rsidP="00A81C40">
            <w:r w:rsidRPr="00BE215F">
              <w:t>ENVIRONMENT AND HABITUS IN KALIMANTAN FOLKLORE AND PAPUAN FOLK STORIES ECOCRITICAL STUDY</w:t>
            </w:r>
          </w:p>
          <w:p w14:paraId="02519EC0" w14:textId="77777777" w:rsidR="00FE11DF" w:rsidRDefault="00FE11DF" w:rsidP="00A81C40"/>
        </w:tc>
        <w:tc>
          <w:tcPr>
            <w:tcW w:w="2380" w:type="dxa"/>
          </w:tcPr>
          <w:p w14:paraId="1043E2FA" w14:textId="77777777" w:rsidR="00FE11DF" w:rsidRDefault="00571F6E" w:rsidP="00A81C40">
            <w:hyperlink r:id="rId31" w:history="1">
              <w:r w:rsidR="00FE11DF" w:rsidRPr="00D553D6">
                <w:rPr>
                  <w:rStyle w:val="Hyperlink"/>
                </w:rPr>
                <w:t>http://jurnal.unsyiah.ac.id/ICOL/article/view/14473</w:t>
              </w:r>
            </w:hyperlink>
          </w:p>
          <w:p w14:paraId="17673F48" w14:textId="77777777" w:rsidR="00FE11DF" w:rsidRDefault="00FE11DF" w:rsidP="00A81C40"/>
        </w:tc>
      </w:tr>
      <w:tr w:rsidR="00FE11DF" w14:paraId="70E54094" w14:textId="77777777" w:rsidTr="00C855E3">
        <w:tc>
          <w:tcPr>
            <w:tcW w:w="641" w:type="dxa"/>
            <w:shd w:val="clear" w:color="auto" w:fill="auto"/>
          </w:tcPr>
          <w:p w14:paraId="0B0E0A2C" w14:textId="77777777" w:rsidR="00FE11DF" w:rsidRDefault="00FE11DF" w:rsidP="00A81C40">
            <w:r>
              <w:t>28</w:t>
            </w:r>
          </w:p>
        </w:tc>
        <w:tc>
          <w:tcPr>
            <w:tcW w:w="2694" w:type="dxa"/>
          </w:tcPr>
          <w:p w14:paraId="34A8F002" w14:textId="77777777" w:rsidR="00FE11DF" w:rsidRDefault="00FE11DF" w:rsidP="00A81C40">
            <w:r w:rsidRPr="00BE215F">
              <w:t>SRI WAHYUNINGSIH</w:t>
            </w:r>
          </w:p>
        </w:tc>
        <w:tc>
          <w:tcPr>
            <w:tcW w:w="3827" w:type="dxa"/>
          </w:tcPr>
          <w:p w14:paraId="500C5524" w14:textId="77777777" w:rsidR="00FE11DF" w:rsidRDefault="00FE11DF" w:rsidP="00A81C40">
            <w:r w:rsidRPr="00BE215F">
              <w:t>HUBUNGAN KEMAMPUAN BAHASA INGGRIS PROFESI DENGAN PREFERENCE KERJA MAHASISWA PARIWISATA SEKOLAH TINGGI PARIWISATA MATARAM</w:t>
            </w:r>
          </w:p>
        </w:tc>
        <w:tc>
          <w:tcPr>
            <w:tcW w:w="2380" w:type="dxa"/>
          </w:tcPr>
          <w:p w14:paraId="042B2CCF" w14:textId="77777777" w:rsidR="00FE11DF" w:rsidRDefault="00571F6E" w:rsidP="00A81C40">
            <w:hyperlink r:id="rId32" w:history="1">
              <w:r w:rsidR="00FE11DF" w:rsidRPr="00D553D6">
                <w:rPr>
                  <w:rStyle w:val="Hyperlink"/>
                </w:rPr>
                <w:t>https://drive.google.com/file/d/133tO5B5Tn5AY_p50blxYwo4DkquWhftd/view</w:t>
              </w:r>
            </w:hyperlink>
          </w:p>
          <w:p w14:paraId="0762B5CD" w14:textId="77777777" w:rsidR="00FE11DF" w:rsidRDefault="00FE11DF" w:rsidP="00A81C40"/>
        </w:tc>
      </w:tr>
      <w:tr w:rsidR="00FE11DF" w14:paraId="5C358471" w14:textId="77777777" w:rsidTr="00C855E3">
        <w:tc>
          <w:tcPr>
            <w:tcW w:w="641" w:type="dxa"/>
            <w:shd w:val="clear" w:color="auto" w:fill="auto"/>
          </w:tcPr>
          <w:p w14:paraId="25EB5611" w14:textId="77777777" w:rsidR="00FE11DF" w:rsidRDefault="00FE11DF" w:rsidP="00A81C40">
            <w:r>
              <w:t>29</w:t>
            </w:r>
          </w:p>
        </w:tc>
        <w:tc>
          <w:tcPr>
            <w:tcW w:w="2694" w:type="dxa"/>
          </w:tcPr>
          <w:p w14:paraId="50519E05" w14:textId="77777777" w:rsidR="00FE11DF" w:rsidRDefault="00FE11DF" w:rsidP="00A81C40">
            <w:r w:rsidRPr="00BE215F">
              <w:t>RIZKI NUGRAHA</w:t>
            </w:r>
          </w:p>
        </w:tc>
        <w:tc>
          <w:tcPr>
            <w:tcW w:w="3827" w:type="dxa"/>
          </w:tcPr>
          <w:p w14:paraId="66280978" w14:textId="77777777" w:rsidR="00FE11DF" w:rsidRDefault="00FE11DF" w:rsidP="00A81C40">
            <w:r>
              <w:t>Peningkatan Menulis Puisi dengan Strategi Active Knowledge Sharing</w:t>
            </w:r>
          </w:p>
          <w:p w14:paraId="290030C3" w14:textId="77777777" w:rsidR="00FE11DF" w:rsidRDefault="00FE11DF" w:rsidP="00A81C40">
            <w:r>
              <w:lastRenderedPageBreak/>
              <w:t>melalui Instagram</w:t>
            </w:r>
          </w:p>
        </w:tc>
        <w:tc>
          <w:tcPr>
            <w:tcW w:w="2380" w:type="dxa"/>
          </w:tcPr>
          <w:p w14:paraId="075B7F76" w14:textId="77777777" w:rsidR="00FE11DF" w:rsidRDefault="00FE11DF" w:rsidP="00A81C40"/>
        </w:tc>
      </w:tr>
      <w:tr w:rsidR="00FE11DF" w14:paraId="4B238BFC" w14:textId="77777777" w:rsidTr="00C855E3">
        <w:tc>
          <w:tcPr>
            <w:tcW w:w="641" w:type="dxa"/>
            <w:shd w:val="clear" w:color="auto" w:fill="auto"/>
          </w:tcPr>
          <w:p w14:paraId="0C26D432" w14:textId="77777777" w:rsidR="00FE11DF" w:rsidRDefault="00FE11DF" w:rsidP="00A81C40">
            <w:r>
              <w:lastRenderedPageBreak/>
              <w:t>30</w:t>
            </w:r>
          </w:p>
        </w:tc>
        <w:tc>
          <w:tcPr>
            <w:tcW w:w="2694" w:type="dxa"/>
          </w:tcPr>
          <w:p w14:paraId="48A74048" w14:textId="77777777" w:rsidR="00FE11DF" w:rsidRDefault="00FE11DF" w:rsidP="00A81C40">
            <w:r w:rsidRPr="00BE215F">
              <w:t>ANNISAA EKA WARLIATI</w:t>
            </w:r>
          </w:p>
        </w:tc>
        <w:tc>
          <w:tcPr>
            <w:tcW w:w="3827" w:type="dxa"/>
          </w:tcPr>
          <w:p w14:paraId="5359D3E3" w14:textId="77777777" w:rsidR="00FE11DF" w:rsidRDefault="00FE11DF" w:rsidP="00A81C40">
            <w:r w:rsidRPr="00BE215F">
              <w:t>Discussion and Think-Pair-Share Strategies on the Enhancement of EFL Students’ Speaking Skill: Does Critical Thinking Matter?</w:t>
            </w:r>
          </w:p>
        </w:tc>
        <w:tc>
          <w:tcPr>
            <w:tcW w:w="2380" w:type="dxa"/>
          </w:tcPr>
          <w:p w14:paraId="38227B1D" w14:textId="77777777" w:rsidR="00FE11DF" w:rsidRDefault="00571F6E" w:rsidP="00A81C40">
            <w:hyperlink r:id="rId33" w:history="1">
              <w:r w:rsidR="00FE11DF" w:rsidRPr="00D553D6">
                <w:rPr>
                  <w:rStyle w:val="Hyperlink"/>
                </w:rPr>
                <w:t>https://jurnal.untirta.ac.id/index.php/JELS/article/view/6100</w:t>
              </w:r>
            </w:hyperlink>
          </w:p>
          <w:p w14:paraId="1DD9E499" w14:textId="77777777" w:rsidR="00FE11DF" w:rsidRDefault="00FE11DF" w:rsidP="00A81C40"/>
        </w:tc>
      </w:tr>
      <w:tr w:rsidR="00FE11DF" w14:paraId="118B29C2" w14:textId="77777777" w:rsidTr="00C855E3">
        <w:tc>
          <w:tcPr>
            <w:tcW w:w="641" w:type="dxa"/>
            <w:shd w:val="clear" w:color="auto" w:fill="auto"/>
          </w:tcPr>
          <w:p w14:paraId="2DBE2A8C" w14:textId="77777777" w:rsidR="00FE11DF" w:rsidRDefault="00FE11DF" w:rsidP="00A81C40">
            <w:r>
              <w:t>31</w:t>
            </w:r>
          </w:p>
        </w:tc>
        <w:tc>
          <w:tcPr>
            <w:tcW w:w="2694" w:type="dxa"/>
          </w:tcPr>
          <w:p w14:paraId="73731B31" w14:textId="77777777" w:rsidR="00FE11DF" w:rsidRDefault="00FE11DF" w:rsidP="00A81C40">
            <w:r w:rsidRPr="00BE215F">
              <w:t>MARSIN</w:t>
            </w:r>
          </w:p>
        </w:tc>
        <w:tc>
          <w:tcPr>
            <w:tcW w:w="3827" w:type="dxa"/>
          </w:tcPr>
          <w:p w14:paraId="21E71AF1" w14:textId="77777777" w:rsidR="00FE11DF" w:rsidRDefault="00FE11DF" w:rsidP="00A81C40">
            <w:r w:rsidRPr="00BE215F">
              <w:t>Metafora Cinta dalam Novel Balada Cinta Majenun karya Geidurrahman El-Mishry</w:t>
            </w:r>
          </w:p>
        </w:tc>
        <w:tc>
          <w:tcPr>
            <w:tcW w:w="2380" w:type="dxa"/>
          </w:tcPr>
          <w:p w14:paraId="3A015802" w14:textId="77777777" w:rsidR="00FE11DF" w:rsidRDefault="00571F6E" w:rsidP="00A81C40">
            <w:hyperlink r:id="rId34" w:history="1">
              <w:r w:rsidR="00FE11DF" w:rsidRPr="00D553D6">
                <w:rPr>
                  <w:rStyle w:val="Hyperlink"/>
                </w:rPr>
                <w:t>https://journal.ipm2kpe.or.id/index.php/KIBASP/article/view/913</w:t>
              </w:r>
            </w:hyperlink>
          </w:p>
          <w:p w14:paraId="609A1100" w14:textId="77777777" w:rsidR="00FE11DF" w:rsidRDefault="00FE11DF" w:rsidP="00A81C40"/>
        </w:tc>
      </w:tr>
      <w:tr w:rsidR="00FE11DF" w14:paraId="456E2B38" w14:textId="77777777" w:rsidTr="00C855E3">
        <w:tc>
          <w:tcPr>
            <w:tcW w:w="641" w:type="dxa"/>
            <w:shd w:val="clear" w:color="auto" w:fill="auto"/>
          </w:tcPr>
          <w:p w14:paraId="22CDBB83" w14:textId="77777777" w:rsidR="00FE11DF" w:rsidRDefault="00FE11DF" w:rsidP="00A81C40">
            <w:r>
              <w:t>32</w:t>
            </w:r>
          </w:p>
        </w:tc>
        <w:tc>
          <w:tcPr>
            <w:tcW w:w="2694" w:type="dxa"/>
          </w:tcPr>
          <w:p w14:paraId="499F67BB" w14:textId="77777777" w:rsidR="00FE11DF" w:rsidRDefault="00FE11DF" w:rsidP="00A81C40">
            <w:r w:rsidRPr="00BE215F">
              <w:t>NUR ASIAH</w:t>
            </w:r>
          </w:p>
        </w:tc>
        <w:tc>
          <w:tcPr>
            <w:tcW w:w="3827" w:type="dxa"/>
          </w:tcPr>
          <w:p w14:paraId="035B544B" w14:textId="77777777" w:rsidR="00FE11DF" w:rsidRDefault="00FE11DF" w:rsidP="00A81C40">
            <w:r w:rsidRPr="00BE215F">
              <w:t>Hubungan Penggunaan Gadget Terhadap Interaksi Sosial Anak Usia 5-6 Tahun</w:t>
            </w:r>
          </w:p>
        </w:tc>
        <w:tc>
          <w:tcPr>
            <w:tcW w:w="2380" w:type="dxa"/>
          </w:tcPr>
          <w:p w14:paraId="61BD6F2D" w14:textId="77777777" w:rsidR="00FE11DF" w:rsidRDefault="00571F6E" w:rsidP="00A81C40">
            <w:hyperlink r:id="rId35" w:history="1">
              <w:r w:rsidR="00FE11DF" w:rsidRPr="00D553D6">
                <w:rPr>
                  <w:rStyle w:val="Hyperlink"/>
                </w:rPr>
                <w:t>http://jurnal.fkip.unila.ac.id/index.php/PAUD/article/view/18975</w:t>
              </w:r>
            </w:hyperlink>
          </w:p>
          <w:p w14:paraId="3B5EF873" w14:textId="77777777" w:rsidR="00FE11DF" w:rsidRDefault="00FE11DF" w:rsidP="00A81C40"/>
        </w:tc>
      </w:tr>
      <w:tr w:rsidR="00FE11DF" w14:paraId="3123D7BC" w14:textId="77777777" w:rsidTr="00C855E3">
        <w:tc>
          <w:tcPr>
            <w:tcW w:w="641" w:type="dxa"/>
            <w:shd w:val="clear" w:color="auto" w:fill="auto"/>
          </w:tcPr>
          <w:p w14:paraId="2E7CDC36" w14:textId="77777777" w:rsidR="00FE11DF" w:rsidRDefault="00FE11DF" w:rsidP="00A81C40">
            <w:r>
              <w:t>33</w:t>
            </w:r>
          </w:p>
        </w:tc>
        <w:tc>
          <w:tcPr>
            <w:tcW w:w="2694" w:type="dxa"/>
          </w:tcPr>
          <w:p w14:paraId="0718C76E" w14:textId="77777777" w:rsidR="00FE11DF" w:rsidRPr="00BE215F" w:rsidRDefault="00FE11DF" w:rsidP="00A81C40">
            <w:r w:rsidRPr="00BE215F">
              <w:t>Arini Dwi Putri</w:t>
            </w:r>
          </w:p>
        </w:tc>
        <w:tc>
          <w:tcPr>
            <w:tcW w:w="3827" w:type="dxa"/>
          </w:tcPr>
          <w:p w14:paraId="5CA78932" w14:textId="77777777" w:rsidR="00FE11DF" w:rsidRPr="00BE215F" w:rsidRDefault="00FE11DF" w:rsidP="00A81C40">
            <w:r w:rsidRPr="00BE215F">
              <w:t>Nilai Antikorupsi dalam Buku Cerita Bergambar "Peternakan Kakek Tulus" dan "Byur!" Terbitan Komisi Pemberantasan Korupsi (KPK) (Kajian Semiotika)</w:t>
            </w:r>
          </w:p>
        </w:tc>
        <w:tc>
          <w:tcPr>
            <w:tcW w:w="2380" w:type="dxa"/>
          </w:tcPr>
          <w:p w14:paraId="224732E2" w14:textId="77777777" w:rsidR="00FE11DF" w:rsidRDefault="00571F6E" w:rsidP="00A81C40">
            <w:hyperlink r:id="rId36" w:history="1">
              <w:r w:rsidR="00FE11DF" w:rsidRPr="00D553D6">
                <w:rPr>
                  <w:rStyle w:val="Hyperlink"/>
                </w:rPr>
                <w:t>https://drive.google.com/file/d/1gPpmsapNYjjOIRfPzae3YOgYofZY1f5V/view</w:t>
              </w:r>
            </w:hyperlink>
          </w:p>
          <w:p w14:paraId="2077DB46" w14:textId="77777777" w:rsidR="00FE11DF" w:rsidRDefault="00FE11DF" w:rsidP="00A81C40"/>
        </w:tc>
      </w:tr>
      <w:tr w:rsidR="00FE11DF" w14:paraId="2BA59A42" w14:textId="77777777" w:rsidTr="00C855E3">
        <w:tc>
          <w:tcPr>
            <w:tcW w:w="641" w:type="dxa"/>
            <w:shd w:val="clear" w:color="auto" w:fill="auto"/>
          </w:tcPr>
          <w:p w14:paraId="47180FD4" w14:textId="77777777" w:rsidR="00FE11DF" w:rsidRDefault="00FE11DF" w:rsidP="00A81C40">
            <w:r>
              <w:t>34</w:t>
            </w:r>
          </w:p>
        </w:tc>
        <w:tc>
          <w:tcPr>
            <w:tcW w:w="2694" w:type="dxa"/>
          </w:tcPr>
          <w:p w14:paraId="01240B44" w14:textId="77777777" w:rsidR="00FE11DF" w:rsidRDefault="00FE11DF" w:rsidP="00A81C40">
            <w:r>
              <w:t xml:space="preserve">Nur Ahid Prasetyawan </w:t>
            </w:r>
          </w:p>
          <w:p w14:paraId="5ED0DB9C" w14:textId="77777777" w:rsidR="00FE11DF" w:rsidRPr="00BE215F" w:rsidRDefault="00FE11DF" w:rsidP="00A81C40">
            <w:r>
              <w:t>Purnomosidhi</w:t>
            </w:r>
          </w:p>
        </w:tc>
        <w:tc>
          <w:tcPr>
            <w:tcW w:w="3827" w:type="dxa"/>
          </w:tcPr>
          <w:p w14:paraId="0D85DA73" w14:textId="77777777" w:rsidR="00FE11DF" w:rsidRPr="00BE215F" w:rsidRDefault="00FE11DF" w:rsidP="00A81C40">
            <w:r w:rsidRPr="00BE215F">
              <w:t>Menjaga bahasa Memuliakan Bangsa Rampai Konservasi dan Revitalisasi dan</w:t>
            </w:r>
            <w:r>
              <w:t xml:space="preserve"> </w:t>
            </w:r>
            <w:r w:rsidRPr="00BE215F">
              <w:t>Sastra Daerah</w:t>
            </w:r>
          </w:p>
        </w:tc>
        <w:tc>
          <w:tcPr>
            <w:tcW w:w="2380" w:type="dxa"/>
          </w:tcPr>
          <w:p w14:paraId="631A267F" w14:textId="77777777" w:rsidR="00FE11DF" w:rsidRDefault="00571F6E" w:rsidP="00A81C40">
            <w:hyperlink r:id="rId37" w:history="1">
              <w:r w:rsidR="00FE11DF" w:rsidRPr="00D553D6">
                <w:rPr>
                  <w:rStyle w:val="Hyperlink"/>
                </w:rPr>
                <w:t>https://docplayer.info/196250510-Menjaga-bahasa-memuliakan-bangsa-bunga-rampai-konservasi-bahasa-dan-sastra-daerah.html</w:t>
              </w:r>
            </w:hyperlink>
          </w:p>
          <w:p w14:paraId="7D43C33B" w14:textId="77777777" w:rsidR="00FE11DF" w:rsidRDefault="00FE11DF" w:rsidP="00A81C40"/>
        </w:tc>
      </w:tr>
      <w:tr w:rsidR="00FE11DF" w14:paraId="2DEE9F0F" w14:textId="77777777" w:rsidTr="00C855E3">
        <w:tc>
          <w:tcPr>
            <w:tcW w:w="641" w:type="dxa"/>
            <w:shd w:val="clear" w:color="auto" w:fill="auto"/>
          </w:tcPr>
          <w:p w14:paraId="0B1B9824" w14:textId="77777777" w:rsidR="00FE11DF" w:rsidRDefault="00FE11DF" w:rsidP="00A81C40">
            <w:r>
              <w:t>35</w:t>
            </w:r>
          </w:p>
        </w:tc>
        <w:tc>
          <w:tcPr>
            <w:tcW w:w="2694" w:type="dxa"/>
          </w:tcPr>
          <w:p w14:paraId="3CA85F77" w14:textId="77777777" w:rsidR="00FE11DF" w:rsidRPr="00BE215F" w:rsidRDefault="00FE11DF" w:rsidP="00A81C40">
            <w:r w:rsidRPr="00BE215F">
              <w:t>Chintya Bayu Lestari</w:t>
            </w:r>
          </w:p>
        </w:tc>
        <w:tc>
          <w:tcPr>
            <w:tcW w:w="3827" w:type="dxa"/>
          </w:tcPr>
          <w:p w14:paraId="22632F86" w14:textId="77777777" w:rsidR="00FE11DF" w:rsidRPr="00BE215F" w:rsidRDefault="00FE11DF" w:rsidP="00A81C40">
            <w:r w:rsidRPr="00BE215F">
              <w:t>Budaya Sunda pada Novel Perempuan Bernama Arjuna Karya Remy Sylado: Suatu Kajian Antropologi Sastra</w:t>
            </w:r>
          </w:p>
        </w:tc>
        <w:tc>
          <w:tcPr>
            <w:tcW w:w="2380" w:type="dxa"/>
          </w:tcPr>
          <w:p w14:paraId="5222F29B" w14:textId="77777777" w:rsidR="00FE11DF" w:rsidRDefault="00571F6E" w:rsidP="00A81C40">
            <w:hyperlink r:id="rId38" w:history="1">
              <w:r w:rsidR="00FE11DF" w:rsidRPr="00D553D6">
                <w:rPr>
                  <w:rStyle w:val="Hyperlink"/>
                </w:rPr>
                <w:t>https://drive.google.com/file/d/1u2g9O6X-UpawN1QWN19xqx5oLii1eAjH/view</w:t>
              </w:r>
            </w:hyperlink>
          </w:p>
          <w:p w14:paraId="21C216BA" w14:textId="77777777" w:rsidR="00FE11DF" w:rsidRDefault="00FE11DF" w:rsidP="00A81C40"/>
        </w:tc>
      </w:tr>
      <w:tr w:rsidR="00FE11DF" w14:paraId="03B81804" w14:textId="77777777" w:rsidTr="00C855E3">
        <w:tc>
          <w:tcPr>
            <w:tcW w:w="641" w:type="dxa"/>
            <w:shd w:val="clear" w:color="auto" w:fill="auto"/>
          </w:tcPr>
          <w:p w14:paraId="3658D2D9" w14:textId="77777777" w:rsidR="00FE11DF" w:rsidRDefault="00FE11DF" w:rsidP="00A81C40">
            <w:r>
              <w:t>36</w:t>
            </w:r>
          </w:p>
        </w:tc>
        <w:tc>
          <w:tcPr>
            <w:tcW w:w="2694" w:type="dxa"/>
          </w:tcPr>
          <w:p w14:paraId="089DA4DA" w14:textId="77777777" w:rsidR="00FE11DF" w:rsidRPr="00BE215F" w:rsidRDefault="00FE11DF" w:rsidP="00A81C40">
            <w:r w:rsidRPr="00BE215F">
              <w:t>Abdul Haris Faisal</w:t>
            </w:r>
          </w:p>
        </w:tc>
        <w:tc>
          <w:tcPr>
            <w:tcW w:w="3827" w:type="dxa"/>
          </w:tcPr>
          <w:p w14:paraId="22CA06C1" w14:textId="77777777" w:rsidR="00FE11DF" w:rsidRDefault="00FE11DF" w:rsidP="00A81C40">
            <w:r>
              <w:t>ANALYSIS OF THE ACRONYM WRITING ON THE PRESIDENTIAL</w:t>
            </w:r>
          </w:p>
          <w:p w14:paraId="3B71DF7F" w14:textId="77777777" w:rsidR="00FE11DF" w:rsidRPr="00BE215F" w:rsidRDefault="00FE11DF" w:rsidP="00A81C40">
            <w:r>
              <w:t>ELECTION CAMPAIGN OF THE 2019-2024 PERIOD</w:t>
            </w:r>
          </w:p>
        </w:tc>
        <w:tc>
          <w:tcPr>
            <w:tcW w:w="2380" w:type="dxa"/>
          </w:tcPr>
          <w:p w14:paraId="1A97EC9F" w14:textId="77777777" w:rsidR="00FE11DF" w:rsidRDefault="00571F6E" w:rsidP="00A81C40">
            <w:hyperlink r:id="rId39" w:history="1">
              <w:r w:rsidR="00FE11DF" w:rsidRPr="00D553D6">
                <w:rPr>
                  <w:rStyle w:val="Hyperlink"/>
                </w:rPr>
                <w:t>https://drive.google.com/file/d/1_sEnRZojOTsra3eoLnVkyCXc4IxAOAsV/view</w:t>
              </w:r>
            </w:hyperlink>
          </w:p>
          <w:p w14:paraId="515D4F4D" w14:textId="77777777" w:rsidR="00FE11DF" w:rsidRDefault="00FE11DF" w:rsidP="00A81C40"/>
        </w:tc>
      </w:tr>
      <w:tr w:rsidR="00FE11DF" w14:paraId="4E557521" w14:textId="77777777" w:rsidTr="00C855E3">
        <w:tc>
          <w:tcPr>
            <w:tcW w:w="641" w:type="dxa"/>
            <w:shd w:val="clear" w:color="auto" w:fill="auto"/>
          </w:tcPr>
          <w:p w14:paraId="487DF92A" w14:textId="77777777" w:rsidR="00FE11DF" w:rsidRDefault="00FE11DF" w:rsidP="00A81C40">
            <w:r>
              <w:t>37</w:t>
            </w:r>
          </w:p>
        </w:tc>
        <w:tc>
          <w:tcPr>
            <w:tcW w:w="2694" w:type="dxa"/>
          </w:tcPr>
          <w:p w14:paraId="23CCA470" w14:textId="77777777" w:rsidR="00FE11DF" w:rsidRPr="00BE215F" w:rsidRDefault="00FE11DF" w:rsidP="00A81C40">
            <w:r w:rsidRPr="00BE215F">
              <w:t>MULAWARNI</w:t>
            </w:r>
          </w:p>
        </w:tc>
        <w:tc>
          <w:tcPr>
            <w:tcW w:w="3827" w:type="dxa"/>
          </w:tcPr>
          <w:p w14:paraId="7CCD30E7" w14:textId="77777777" w:rsidR="00FE11DF" w:rsidRDefault="00FE11DF" w:rsidP="00A81C40">
            <w:r w:rsidRPr="00BE215F">
              <w:t>ERROR ANALYSIS ON HAN CHARACTER STROKE WRITING (</w:t>
            </w:r>
            <w:proofErr w:type="spellStart"/>
            <w:r w:rsidRPr="00BE215F">
              <w:rPr>
                <w:rFonts w:ascii="MingLiU" w:eastAsia="MingLiU" w:hAnsi="MingLiU" w:cs="MingLiU" w:hint="eastAsia"/>
              </w:rPr>
              <w:t>汉</w:t>
            </w:r>
            <w:r w:rsidRPr="00BE215F">
              <w:rPr>
                <w:rFonts w:ascii="MS Mincho" w:eastAsia="MS Mincho" w:hAnsi="MS Mincho" w:cs="MS Mincho" w:hint="eastAsia"/>
              </w:rPr>
              <w:t>字</w:t>
            </w:r>
            <w:proofErr w:type="spellEnd"/>
            <w:r w:rsidRPr="00BE215F">
              <w:t xml:space="preserve"> HÀNZÌ) OF MANDARIN LANGUAGE TEACHERS (Participants on Training for Senior High Schools/Vocational Schools/ Islamic High Schools Chinese Language Teachers on Critical Literacy and Hots)</w:t>
            </w:r>
          </w:p>
          <w:p w14:paraId="66DA146A" w14:textId="77777777" w:rsidR="00FE11DF" w:rsidRPr="00BE215F" w:rsidRDefault="00FE11DF" w:rsidP="00A81C40"/>
        </w:tc>
        <w:tc>
          <w:tcPr>
            <w:tcW w:w="2380" w:type="dxa"/>
          </w:tcPr>
          <w:p w14:paraId="574E0225" w14:textId="77777777" w:rsidR="00FE11DF" w:rsidRDefault="00571F6E" w:rsidP="00A81C40">
            <w:hyperlink r:id="rId40" w:history="1">
              <w:r w:rsidR="00FE11DF" w:rsidRPr="00D553D6">
                <w:rPr>
                  <w:rStyle w:val="Hyperlink"/>
                </w:rPr>
                <w:t>https://drive.google.com/file/d/1A5cW9nojO8zquGHuOFh1qvqmeflg_hYd/view?usp=sharing</w:t>
              </w:r>
            </w:hyperlink>
          </w:p>
          <w:p w14:paraId="66B524E6" w14:textId="77777777" w:rsidR="00FE11DF" w:rsidRDefault="00FE11DF" w:rsidP="00A81C40"/>
        </w:tc>
      </w:tr>
      <w:tr w:rsidR="00FE11DF" w14:paraId="1A3023F3" w14:textId="77777777" w:rsidTr="00C855E3">
        <w:tc>
          <w:tcPr>
            <w:tcW w:w="641" w:type="dxa"/>
            <w:shd w:val="clear" w:color="auto" w:fill="auto"/>
          </w:tcPr>
          <w:p w14:paraId="3F7B4A35" w14:textId="77777777" w:rsidR="00FE11DF" w:rsidRDefault="00FE11DF" w:rsidP="00A81C40">
            <w:r>
              <w:t>38</w:t>
            </w:r>
          </w:p>
        </w:tc>
        <w:tc>
          <w:tcPr>
            <w:tcW w:w="2694" w:type="dxa"/>
          </w:tcPr>
          <w:p w14:paraId="77DA9736" w14:textId="77777777" w:rsidR="00FE11DF" w:rsidRPr="00BE215F" w:rsidRDefault="00FE11DF" w:rsidP="00A81C40">
            <w:r w:rsidRPr="00BE215F">
              <w:t>DIMAS ANUGRAH ADIYADMO</w:t>
            </w:r>
          </w:p>
        </w:tc>
        <w:tc>
          <w:tcPr>
            <w:tcW w:w="3827" w:type="dxa"/>
          </w:tcPr>
          <w:p w14:paraId="17E7E928" w14:textId="77777777" w:rsidR="00FE11DF" w:rsidRDefault="00FE11DF" w:rsidP="00A81C40">
            <w:r w:rsidRPr="00BE215F">
              <w:t>Error Analysis in the News Texts Main Page of Jambi Ekspres Daily Newsletter</w:t>
            </w:r>
          </w:p>
          <w:p w14:paraId="36E864CB" w14:textId="77777777" w:rsidR="00FE11DF" w:rsidRPr="00BE215F" w:rsidRDefault="00FE11DF" w:rsidP="00A81C40"/>
        </w:tc>
        <w:tc>
          <w:tcPr>
            <w:tcW w:w="2380" w:type="dxa"/>
          </w:tcPr>
          <w:p w14:paraId="0C6FA19B" w14:textId="77777777" w:rsidR="00FE11DF" w:rsidRDefault="00571F6E" w:rsidP="00A81C40">
            <w:hyperlink r:id="rId41" w:history="1">
              <w:r w:rsidR="00FE11DF" w:rsidRPr="00D553D6">
                <w:rPr>
                  <w:rStyle w:val="Hyperlink"/>
                </w:rPr>
                <w:t>https://drive.google.com/file/d/1UMjDqAFZ2ycKMxurABBxsL1tSNjIl_O3/view?usp=sharing</w:t>
              </w:r>
            </w:hyperlink>
          </w:p>
          <w:p w14:paraId="31977354" w14:textId="77777777" w:rsidR="00FE11DF" w:rsidRDefault="00FE11DF" w:rsidP="00A81C40"/>
        </w:tc>
      </w:tr>
      <w:tr w:rsidR="00FE11DF" w14:paraId="29843451" w14:textId="77777777" w:rsidTr="00C855E3">
        <w:tc>
          <w:tcPr>
            <w:tcW w:w="641" w:type="dxa"/>
            <w:shd w:val="clear" w:color="auto" w:fill="auto"/>
          </w:tcPr>
          <w:p w14:paraId="43DFF13A" w14:textId="77777777" w:rsidR="00FE11DF" w:rsidRDefault="00FE11DF" w:rsidP="00A81C40">
            <w:r>
              <w:lastRenderedPageBreak/>
              <w:t>39</w:t>
            </w:r>
          </w:p>
        </w:tc>
        <w:tc>
          <w:tcPr>
            <w:tcW w:w="2694" w:type="dxa"/>
          </w:tcPr>
          <w:p w14:paraId="013610A5" w14:textId="77777777" w:rsidR="00FE11DF" w:rsidRPr="00BE215F" w:rsidRDefault="00FE11DF" w:rsidP="00A81C40">
            <w:r w:rsidRPr="00BE215F">
              <w:t>Agung Rinaldy Malik</w:t>
            </w:r>
          </w:p>
        </w:tc>
        <w:tc>
          <w:tcPr>
            <w:tcW w:w="3827" w:type="dxa"/>
          </w:tcPr>
          <w:p w14:paraId="122943DD" w14:textId="77777777" w:rsidR="00FE11DF" w:rsidRPr="00BE215F" w:rsidRDefault="00FE11DF" w:rsidP="00A81C40">
            <w:r w:rsidRPr="00BE215F">
              <w:t>USING SOCIAL MEDIA AS A LEARNING MEDIA OF FOREIGN LANGUAGE STUDENTS IN HIGHER EDUCATION</w:t>
            </w:r>
          </w:p>
        </w:tc>
        <w:tc>
          <w:tcPr>
            <w:tcW w:w="2380" w:type="dxa"/>
          </w:tcPr>
          <w:p w14:paraId="541D386C" w14:textId="77777777" w:rsidR="00FE11DF" w:rsidRDefault="00571F6E" w:rsidP="00A81C40">
            <w:hyperlink r:id="rId42" w:history="1">
              <w:r w:rsidR="00FE11DF" w:rsidRPr="00D553D6">
                <w:rPr>
                  <w:rStyle w:val="Hyperlink"/>
                </w:rPr>
                <w:t>http://journal.unj.ac.id/unj/index.php/bahtera/article/view/11611</w:t>
              </w:r>
            </w:hyperlink>
          </w:p>
          <w:p w14:paraId="000A62FD" w14:textId="77777777" w:rsidR="00FE11DF" w:rsidRDefault="00FE11DF" w:rsidP="00A81C40"/>
        </w:tc>
      </w:tr>
      <w:tr w:rsidR="00FE11DF" w14:paraId="0E94049A" w14:textId="77777777" w:rsidTr="00C855E3">
        <w:tc>
          <w:tcPr>
            <w:tcW w:w="641" w:type="dxa"/>
            <w:shd w:val="clear" w:color="auto" w:fill="auto"/>
          </w:tcPr>
          <w:p w14:paraId="4FD7C7F1" w14:textId="77777777" w:rsidR="00FE11DF" w:rsidRDefault="00FE11DF" w:rsidP="00A81C40">
            <w:r>
              <w:t>40</w:t>
            </w:r>
          </w:p>
        </w:tc>
        <w:tc>
          <w:tcPr>
            <w:tcW w:w="2694" w:type="dxa"/>
          </w:tcPr>
          <w:p w14:paraId="241E38BA" w14:textId="77777777" w:rsidR="00FE11DF" w:rsidRPr="00BE215F" w:rsidRDefault="00FE11DF" w:rsidP="00A81C40">
            <w:r w:rsidRPr="00946896">
              <w:t>ADE RUFAIDA AWALIA</w:t>
            </w:r>
          </w:p>
        </w:tc>
        <w:tc>
          <w:tcPr>
            <w:tcW w:w="3827" w:type="dxa"/>
          </w:tcPr>
          <w:p w14:paraId="3672F8AF" w14:textId="77777777" w:rsidR="00FE11DF" w:rsidRDefault="00FE11DF" w:rsidP="00A81C40">
            <w:r w:rsidRPr="00946896">
              <w:t>Nilai-Nilai Religius Dalam Kumpulan Puisi Tadarus Karya KH. Ahmad Mustofa Bisri</w:t>
            </w:r>
          </w:p>
          <w:p w14:paraId="73BB257E" w14:textId="77777777" w:rsidR="00FE11DF" w:rsidRPr="00BE215F" w:rsidRDefault="00FE11DF" w:rsidP="00A81C40"/>
        </w:tc>
        <w:tc>
          <w:tcPr>
            <w:tcW w:w="2380" w:type="dxa"/>
          </w:tcPr>
          <w:p w14:paraId="6D9A3D65" w14:textId="77777777" w:rsidR="00FE11DF" w:rsidRDefault="00571F6E" w:rsidP="00A81C40">
            <w:hyperlink r:id="rId43" w:history="1">
              <w:r w:rsidR="00FE11DF" w:rsidRPr="00D553D6">
                <w:rPr>
                  <w:rStyle w:val="Hyperlink"/>
                </w:rPr>
                <w:t>https://garuda.ristekbrin.go.id/documents/detail/1206242</w:t>
              </w:r>
            </w:hyperlink>
          </w:p>
          <w:p w14:paraId="513237D0" w14:textId="77777777" w:rsidR="00FE11DF" w:rsidRDefault="00FE11DF" w:rsidP="00A81C40"/>
        </w:tc>
      </w:tr>
      <w:tr w:rsidR="00FE11DF" w14:paraId="5627924A" w14:textId="77777777" w:rsidTr="00C855E3">
        <w:tc>
          <w:tcPr>
            <w:tcW w:w="641" w:type="dxa"/>
            <w:shd w:val="clear" w:color="auto" w:fill="auto"/>
          </w:tcPr>
          <w:p w14:paraId="5F8139D9" w14:textId="77777777" w:rsidR="00FE11DF" w:rsidRDefault="00FE11DF" w:rsidP="00A81C40">
            <w:r>
              <w:t>41</w:t>
            </w:r>
          </w:p>
        </w:tc>
        <w:tc>
          <w:tcPr>
            <w:tcW w:w="2694" w:type="dxa"/>
          </w:tcPr>
          <w:p w14:paraId="7B95129E" w14:textId="77777777" w:rsidR="00FE11DF" w:rsidRPr="00BE215F" w:rsidRDefault="00FE11DF" w:rsidP="00A81C40">
            <w:r w:rsidRPr="00946896">
              <w:t>Wulandari Nur Fajriyah</w:t>
            </w:r>
          </w:p>
        </w:tc>
        <w:tc>
          <w:tcPr>
            <w:tcW w:w="3827" w:type="dxa"/>
          </w:tcPr>
          <w:p w14:paraId="20F840F8" w14:textId="77777777" w:rsidR="00FE11DF" w:rsidRDefault="00FE11DF" w:rsidP="00A81C40">
            <w:r w:rsidRPr="00946896">
              <w:t>Resepsi Mahasiswa Terhadap Nilai Moral Tokoh Utama dalam Novel Ayat-Ayat Cinta Karya Habiburrhman El Shirazy</w:t>
            </w:r>
          </w:p>
          <w:p w14:paraId="6EE13073" w14:textId="77777777" w:rsidR="00FE11DF" w:rsidRPr="00BE215F" w:rsidRDefault="00FE11DF" w:rsidP="00A81C40"/>
        </w:tc>
        <w:tc>
          <w:tcPr>
            <w:tcW w:w="2380" w:type="dxa"/>
          </w:tcPr>
          <w:p w14:paraId="500C9B1F" w14:textId="77777777" w:rsidR="00FE11DF" w:rsidRDefault="00571F6E" w:rsidP="00A81C40">
            <w:hyperlink r:id="rId44" w:history="1">
              <w:r w:rsidR="00FE11DF" w:rsidRPr="00D553D6">
                <w:rPr>
                  <w:rStyle w:val="Hyperlink"/>
                </w:rPr>
                <w:t>http://jurnal.ugj.ac.id/index.php/Deiksis/article/view/1330/1529</w:t>
              </w:r>
            </w:hyperlink>
          </w:p>
          <w:p w14:paraId="0EA7CB1B" w14:textId="77777777" w:rsidR="00FE11DF" w:rsidRDefault="00FE11DF" w:rsidP="00A81C40"/>
        </w:tc>
      </w:tr>
      <w:tr w:rsidR="00FE11DF" w14:paraId="16B38B5C" w14:textId="77777777" w:rsidTr="00C855E3">
        <w:tc>
          <w:tcPr>
            <w:tcW w:w="641" w:type="dxa"/>
            <w:shd w:val="clear" w:color="auto" w:fill="auto"/>
          </w:tcPr>
          <w:p w14:paraId="472405A9" w14:textId="77777777" w:rsidR="00FE11DF" w:rsidRDefault="00FE11DF" w:rsidP="00A81C40">
            <w:r>
              <w:t>42</w:t>
            </w:r>
          </w:p>
        </w:tc>
        <w:tc>
          <w:tcPr>
            <w:tcW w:w="2694" w:type="dxa"/>
          </w:tcPr>
          <w:p w14:paraId="4BFA09FF" w14:textId="77777777" w:rsidR="00FE11DF" w:rsidRPr="00BE215F" w:rsidRDefault="00FE11DF" w:rsidP="00A81C40">
            <w:r w:rsidRPr="00946896">
              <w:t>Wulandari Nur Fajriyah</w:t>
            </w:r>
          </w:p>
        </w:tc>
        <w:tc>
          <w:tcPr>
            <w:tcW w:w="3827" w:type="dxa"/>
          </w:tcPr>
          <w:p w14:paraId="525E612A" w14:textId="77777777" w:rsidR="00FE11DF" w:rsidRDefault="00FE11DF" w:rsidP="00A81C40">
            <w:r>
              <w:t>RESEPSI MAHASISWA TERHADAP NILAI MORAL TOKOH UTAMA</w:t>
            </w:r>
          </w:p>
          <w:p w14:paraId="09C266D2" w14:textId="77777777" w:rsidR="00FE11DF" w:rsidRDefault="00FE11DF" w:rsidP="00A81C40">
            <w:r>
              <w:t>DALAM NOVEL AYAT-AYAT CINTA 1</w:t>
            </w:r>
          </w:p>
          <w:p w14:paraId="01EF429C" w14:textId="77777777" w:rsidR="00FE11DF" w:rsidRPr="00BE215F" w:rsidRDefault="00FE11DF" w:rsidP="00A81C40">
            <w:r>
              <w:t>KARYA HABIBURRHMAN EL SHIRAZY</w:t>
            </w:r>
          </w:p>
        </w:tc>
        <w:tc>
          <w:tcPr>
            <w:tcW w:w="2380" w:type="dxa"/>
          </w:tcPr>
          <w:p w14:paraId="52DB169D" w14:textId="77777777" w:rsidR="00FE11DF" w:rsidRDefault="00571F6E" w:rsidP="00A81C40">
            <w:hyperlink r:id="rId45" w:history="1">
              <w:r w:rsidR="00FE11DF" w:rsidRPr="00D553D6">
                <w:rPr>
                  <w:rStyle w:val="Hyperlink"/>
                </w:rPr>
                <w:t>https://media.neliti.com/media/publications/280257-resepsi-mahasiswa-terhadap-nilai-moral-t-84cc4d69.pdf</w:t>
              </w:r>
            </w:hyperlink>
          </w:p>
          <w:p w14:paraId="39FF6ADE" w14:textId="77777777" w:rsidR="00FE11DF" w:rsidRDefault="00FE11DF" w:rsidP="00A81C40"/>
        </w:tc>
      </w:tr>
      <w:tr w:rsidR="00FE11DF" w14:paraId="14344C10" w14:textId="77777777" w:rsidTr="00C855E3">
        <w:tc>
          <w:tcPr>
            <w:tcW w:w="641" w:type="dxa"/>
            <w:shd w:val="clear" w:color="auto" w:fill="auto"/>
          </w:tcPr>
          <w:p w14:paraId="00F6118E" w14:textId="77777777" w:rsidR="00FE11DF" w:rsidRDefault="00FE11DF" w:rsidP="00A81C40">
            <w:r>
              <w:t>43</w:t>
            </w:r>
          </w:p>
        </w:tc>
        <w:tc>
          <w:tcPr>
            <w:tcW w:w="2694" w:type="dxa"/>
          </w:tcPr>
          <w:p w14:paraId="7B0C32D9" w14:textId="77777777" w:rsidR="00FE11DF" w:rsidRPr="00BE215F" w:rsidRDefault="00FE11DF" w:rsidP="00A81C40">
            <w:r w:rsidRPr="00946896">
              <w:t>Mila Megawulandari</w:t>
            </w:r>
          </w:p>
        </w:tc>
        <w:tc>
          <w:tcPr>
            <w:tcW w:w="3827" w:type="dxa"/>
          </w:tcPr>
          <w:p w14:paraId="1E07ACDD" w14:textId="77777777" w:rsidR="00FE11DF" w:rsidRPr="00BE215F" w:rsidRDefault="00FE11DF" w:rsidP="00A81C40">
            <w:r w:rsidRPr="00946896">
              <w:t>Patologi Sosial dalam Novel Rembulan Tenggelam di Wajahmu Karya Tere Liye</w:t>
            </w:r>
          </w:p>
        </w:tc>
        <w:tc>
          <w:tcPr>
            <w:tcW w:w="2380" w:type="dxa"/>
          </w:tcPr>
          <w:p w14:paraId="277F6D3C" w14:textId="77777777" w:rsidR="00FE11DF" w:rsidRDefault="00571F6E" w:rsidP="00A81C40">
            <w:hyperlink r:id="rId46" w:history="1">
              <w:r w:rsidR="00FE11DF" w:rsidRPr="00D553D6">
                <w:rPr>
                  <w:rStyle w:val="Hyperlink"/>
                </w:rPr>
                <w:t>https://journal.stkipsingkawang.ac.id/index.php/JP-BSI/article/view/1098</w:t>
              </w:r>
            </w:hyperlink>
          </w:p>
          <w:p w14:paraId="5E8E4D31" w14:textId="77777777" w:rsidR="00FE11DF" w:rsidRDefault="00FE11DF" w:rsidP="00A81C40"/>
        </w:tc>
      </w:tr>
      <w:tr w:rsidR="00FE11DF" w14:paraId="4CEB3726" w14:textId="77777777" w:rsidTr="00C855E3">
        <w:tc>
          <w:tcPr>
            <w:tcW w:w="641" w:type="dxa"/>
            <w:shd w:val="clear" w:color="auto" w:fill="auto"/>
          </w:tcPr>
          <w:p w14:paraId="3556AD92" w14:textId="77777777" w:rsidR="00FE11DF" w:rsidRDefault="00FE11DF" w:rsidP="00A81C40">
            <w:r>
              <w:t>44</w:t>
            </w:r>
          </w:p>
        </w:tc>
        <w:tc>
          <w:tcPr>
            <w:tcW w:w="2694" w:type="dxa"/>
          </w:tcPr>
          <w:p w14:paraId="594D96E0" w14:textId="77777777" w:rsidR="00FE11DF" w:rsidRPr="00BE215F" w:rsidRDefault="00FE11DF" w:rsidP="00A81C40">
            <w:r w:rsidRPr="00946896">
              <w:t>Santi Kurnia</w:t>
            </w:r>
          </w:p>
        </w:tc>
        <w:tc>
          <w:tcPr>
            <w:tcW w:w="3827" w:type="dxa"/>
          </w:tcPr>
          <w:p w14:paraId="10A1EB3E" w14:textId="77777777" w:rsidR="00FE11DF" w:rsidRPr="00BE215F" w:rsidRDefault="00FE11DF" w:rsidP="00A81C40">
            <w:r w:rsidRPr="00946896">
              <w:t>Implikatur Percakapan dalam Gelar Wicara Indonesia Lawak Klub</w:t>
            </w:r>
          </w:p>
        </w:tc>
        <w:tc>
          <w:tcPr>
            <w:tcW w:w="2380" w:type="dxa"/>
          </w:tcPr>
          <w:p w14:paraId="2ECA5129" w14:textId="77777777" w:rsidR="00FE11DF" w:rsidRDefault="00571F6E" w:rsidP="00A81C40">
            <w:hyperlink r:id="rId47" w:history="1">
              <w:r w:rsidR="00FE11DF" w:rsidRPr="00D553D6">
                <w:rPr>
                  <w:rStyle w:val="Hyperlink"/>
                </w:rPr>
                <w:t>https://journal.lppmunindra.ac.id/index.php/Deiksis/article/view/3802/2746</w:t>
              </w:r>
            </w:hyperlink>
          </w:p>
          <w:p w14:paraId="22986F1C" w14:textId="77777777" w:rsidR="00FE11DF" w:rsidRDefault="00FE11DF" w:rsidP="00A81C40"/>
        </w:tc>
      </w:tr>
      <w:tr w:rsidR="00FE11DF" w14:paraId="521E61EE" w14:textId="77777777" w:rsidTr="00C855E3">
        <w:tc>
          <w:tcPr>
            <w:tcW w:w="641" w:type="dxa"/>
            <w:shd w:val="clear" w:color="auto" w:fill="auto"/>
          </w:tcPr>
          <w:p w14:paraId="76AF8C8F" w14:textId="77777777" w:rsidR="00FE11DF" w:rsidRDefault="00FE11DF" w:rsidP="00A81C40">
            <w:r>
              <w:t>45</w:t>
            </w:r>
          </w:p>
        </w:tc>
        <w:tc>
          <w:tcPr>
            <w:tcW w:w="2694" w:type="dxa"/>
          </w:tcPr>
          <w:p w14:paraId="47B04F65" w14:textId="77777777" w:rsidR="00FE11DF" w:rsidRPr="00BE215F" w:rsidRDefault="00FE11DF" w:rsidP="00A81C40">
            <w:r w:rsidRPr="00946896">
              <w:t>Ayu Fitria</w:t>
            </w:r>
          </w:p>
        </w:tc>
        <w:tc>
          <w:tcPr>
            <w:tcW w:w="3827" w:type="dxa"/>
          </w:tcPr>
          <w:p w14:paraId="51E2C2DC" w14:textId="77777777" w:rsidR="00FE11DF" w:rsidRDefault="00FE11DF" w:rsidP="00A81C40">
            <w:r w:rsidRPr="00946896">
              <w:t>A NEEDS ANALYSIS OF CHINESE LANGUAGE TEACHING MATERIALS FOR STUDENTS OF BUSINESS AND MANAGEMENT MAJORS IN A VOCATIONAL HIGH SCHOOL</w:t>
            </w:r>
          </w:p>
          <w:p w14:paraId="035A64B7" w14:textId="77777777" w:rsidR="00FE11DF" w:rsidRPr="00BE215F" w:rsidRDefault="00FE11DF" w:rsidP="00A81C40"/>
        </w:tc>
        <w:tc>
          <w:tcPr>
            <w:tcW w:w="2380" w:type="dxa"/>
          </w:tcPr>
          <w:p w14:paraId="3DD67E72" w14:textId="77777777" w:rsidR="00FE11DF" w:rsidRDefault="00571F6E" w:rsidP="00A81C40">
            <w:hyperlink r:id="rId48" w:history="1">
              <w:r w:rsidR="00FE11DF" w:rsidRPr="00D553D6">
                <w:rPr>
                  <w:rStyle w:val="Hyperlink"/>
                </w:rPr>
                <w:t>https://ojs.uph.edu/index.php/PJI/article/view/1086/pdf</w:t>
              </w:r>
            </w:hyperlink>
          </w:p>
          <w:p w14:paraId="68BDBD91" w14:textId="77777777" w:rsidR="00FE11DF" w:rsidRDefault="00FE11DF" w:rsidP="00A81C40"/>
        </w:tc>
      </w:tr>
      <w:tr w:rsidR="00FE11DF" w14:paraId="5B16656F" w14:textId="77777777" w:rsidTr="00C855E3">
        <w:tc>
          <w:tcPr>
            <w:tcW w:w="641" w:type="dxa"/>
            <w:shd w:val="clear" w:color="auto" w:fill="auto"/>
          </w:tcPr>
          <w:p w14:paraId="729FC3C5" w14:textId="77777777" w:rsidR="00FE11DF" w:rsidRDefault="00FE11DF" w:rsidP="00A81C40">
            <w:r>
              <w:t>46</w:t>
            </w:r>
          </w:p>
        </w:tc>
        <w:tc>
          <w:tcPr>
            <w:tcW w:w="2694" w:type="dxa"/>
          </w:tcPr>
          <w:p w14:paraId="76265460" w14:textId="77777777" w:rsidR="00FE11DF" w:rsidRPr="00BE215F" w:rsidRDefault="00FE11DF" w:rsidP="00A81C40">
            <w:r w:rsidRPr="00946896">
              <w:t>Ayu Fitria</w:t>
            </w:r>
          </w:p>
        </w:tc>
        <w:tc>
          <w:tcPr>
            <w:tcW w:w="3827" w:type="dxa"/>
          </w:tcPr>
          <w:p w14:paraId="377FD1CC" w14:textId="77777777" w:rsidR="00FE11DF" w:rsidRDefault="00FE11DF" w:rsidP="00A81C40">
            <w:r w:rsidRPr="00946896">
              <w:t>Kebijakan Kepemilikan Rumah Susun di Indonesia</w:t>
            </w:r>
          </w:p>
          <w:p w14:paraId="3DA060BE" w14:textId="77777777" w:rsidR="00FE11DF" w:rsidRPr="00BE215F" w:rsidRDefault="00FE11DF" w:rsidP="00A81C40"/>
        </w:tc>
        <w:tc>
          <w:tcPr>
            <w:tcW w:w="2380" w:type="dxa"/>
          </w:tcPr>
          <w:p w14:paraId="4CAC2680" w14:textId="77777777" w:rsidR="00FE11DF" w:rsidRDefault="00571F6E" w:rsidP="00A81C40">
            <w:hyperlink r:id="rId49" w:history="1">
              <w:r w:rsidR="00FE11DF" w:rsidRPr="00D553D6">
                <w:rPr>
                  <w:rStyle w:val="Hyperlink"/>
                </w:rPr>
                <w:t>https://jurnal.unej.ac.id/index.php/eJLH/article/view/8286/6570</w:t>
              </w:r>
            </w:hyperlink>
          </w:p>
          <w:p w14:paraId="034DCF4D" w14:textId="77777777" w:rsidR="00FE11DF" w:rsidRDefault="00FE11DF" w:rsidP="00A81C40"/>
        </w:tc>
      </w:tr>
      <w:tr w:rsidR="00FE11DF" w14:paraId="2218630E" w14:textId="77777777" w:rsidTr="00C855E3">
        <w:tc>
          <w:tcPr>
            <w:tcW w:w="641" w:type="dxa"/>
            <w:shd w:val="clear" w:color="auto" w:fill="auto"/>
          </w:tcPr>
          <w:p w14:paraId="053E3077" w14:textId="77777777" w:rsidR="00FE11DF" w:rsidRDefault="00FE11DF" w:rsidP="00A81C40">
            <w:r>
              <w:t>47</w:t>
            </w:r>
          </w:p>
        </w:tc>
        <w:tc>
          <w:tcPr>
            <w:tcW w:w="2694" w:type="dxa"/>
          </w:tcPr>
          <w:p w14:paraId="3DD6073E" w14:textId="77777777" w:rsidR="00FE11DF" w:rsidRPr="00BE215F" w:rsidRDefault="00FE11DF" w:rsidP="00A81C40">
            <w:r w:rsidRPr="000C4581">
              <w:t>Ayu Fitria</w:t>
            </w:r>
          </w:p>
        </w:tc>
        <w:tc>
          <w:tcPr>
            <w:tcW w:w="3827" w:type="dxa"/>
          </w:tcPr>
          <w:p w14:paraId="56E0B056" w14:textId="77777777" w:rsidR="00FE11DF" w:rsidRPr="00BE215F" w:rsidRDefault="00FE11DF" w:rsidP="00A81C40">
            <w:r w:rsidRPr="000C4581">
              <w:t>Is the baby-led weaning approach an effective choice for introducing first foods? A literature review</w:t>
            </w:r>
          </w:p>
        </w:tc>
        <w:tc>
          <w:tcPr>
            <w:tcW w:w="2380" w:type="dxa"/>
          </w:tcPr>
          <w:p w14:paraId="04D9B2C8" w14:textId="77777777" w:rsidR="00FE11DF" w:rsidRDefault="00571F6E" w:rsidP="00A81C40">
            <w:hyperlink r:id="rId50" w:history="1">
              <w:r w:rsidR="00FE11DF" w:rsidRPr="00D553D6">
                <w:rPr>
                  <w:rStyle w:val="Hyperlink"/>
                </w:rPr>
                <w:t>https://scholar.ui.ac.id/en/publications/is-the-baby-led-weaning-approach-an-effective-choice-for-introduc</w:t>
              </w:r>
            </w:hyperlink>
          </w:p>
          <w:p w14:paraId="2EAC4679" w14:textId="77777777" w:rsidR="00FE11DF" w:rsidRDefault="00FE11DF" w:rsidP="00A81C40"/>
        </w:tc>
      </w:tr>
      <w:tr w:rsidR="00FE11DF" w14:paraId="17DB8F45" w14:textId="77777777" w:rsidTr="00C855E3">
        <w:tc>
          <w:tcPr>
            <w:tcW w:w="641" w:type="dxa"/>
            <w:shd w:val="clear" w:color="auto" w:fill="auto"/>
          </w:tcPr>
          <w:p w14:paraId="1C9CD46C" w14:textId="77777777" w:rsidR="00FE11DF" w:rsidRDefault="00FE11DF" w:rsidP="00A81C40">
            <w:r>
              <w:lastRenderedPageBreak/>
              <w:t>48</w:t>
            </w:r>
          </w:p>
        </w:tc>
        <w:tc>
          <w:tcPr>
            <w:tcW w:w="2694" w:type="dxa"/>
          </w:tcPr>
          <w:p w14:paraId="478DFFE3" w14:textId="77777777" w:rsidR="00FE11DF" w:rsidRPr="00BE215F" w:rsidRDefault="00FE11DF" w:rsidP="00A81C40">
            <w:r>
              <w:t>Ayu Fitria</w:t>
            </w:r>
          </w:p>
        </w:tc>
        <w:tc>
          <w:tcPr>
            <w:tcW w:w="3827" w:type="dxa"/>
          </w:tcPr>
          <w:p w14:paraId="2D9E7A56" w14:textId="77777777" w:rsidR="00FE11DF" w:rsidRPr="00BE215F" w:rsidRDefault="00FE11DF" w:rsidP="00A81C40">
            <w:r w:rsidRPr="000C4581">
              <w:t>IMPLEMENTASI KEBIJAKAN EARMARKING TAX ATAS PEMUNGUTAN PAJAK KENDARAAN BERMOTOR DI KOTA BEKASI PROVINSI JAWA BARAT</w:t>
            </w:r>
          </w:p>
        </w:tc>
        <w:tc>
          <w:tcPr>
            <w:tcW w:w="2380" w:type="dxa"/>
          </w:tcPr>
          <w:p w14:paraId="33C80B09" w14:textId="77777777" w:rsidR="00FE11DF" w:rsidRDefault="00571F6E" w:rsidP="00A81C40">
            <w:hyperlink r:id="rId51" w:history="1">
              <w:r w:rsidR="00FE11DF" w:rsidRPr="00D553D6">
                <w:rPr>
                  <w:rStyle w:val="Hyperlink"/>
                </w:rPr>
                <w:t>https://ojs.stiami.ac.id/index.php/JUPASI/article/view/501/312</w:t>
              </w:r>
            </w:hyperlink>
          </w:p>
          <w:p w14:paraId="1C5C3149" w14:textId="77777777" w:rsidR="00FE11DF" w:rsidRDefault="00FE11DF" w:rsidP="00A81C40"/>
        </w:tc>
      </w:tr>
      <w:tr w:rsidR="00FE11DF" w14:paraId="520C0842" w14:textId="77777777" w:rsidTr="00C855E3">
        <w:tc>
          <w:tcPr>
            <w:tcW w:w="641" w:type="dxa"/>
            <w:shd w:val="clear" w:color="auto" w:fill="auto"/>
          </w:tcPr>
          <w:p w14:paraId="5D14040F" w14:textId="77777777" w:rsidR="00FE11DF" w:rsidRDefault="00FE11DF" w:rsidP="00A81C40">
            <w:r>
              <w:t>49</w:t>
            </w:r>
          </w:p>
        </w:tc>
        <w:tc>
          <w:tcPr>
            <w:tcW w:w="2694" w:type="dxa"/>
          </w:tcPr>
          <w:p w14:paraId="63ECA3EA" w14:textId="77777777" w:rsidR="00FE11DF" w:rsidRPr="00BE215F" w:rsidRDefault="00FE11DF" w:rsidP="00A81C40">
            <w:r w:rsidRPr="000C4581">
              <w:t>Puspita Dewi</w:t>
            </w:r>
          </w:p>
        </w:tc>
        <w:tc>
          <w:tcPr>
            <w:tcW w:w="3827" w:type="dxa"/>
          </w:tcPr>
          <w:p w14:paraId="08593A81" w14:textId="77777777" w:rsidR="00FE11DF" w:rsidRDefault="00FE11DF" w:rsidP="00A81C40">
            <w:r w:rsidRPr="000C4581">
              <w:t>GROUP DISCUSSION AND ICTS IN TEACHING AND LEARNING ENGLISH IN LARGE CLASSES</w:t>
            </w:r>
          </w:p>
          <w:p w14:paraId="622608F4" w14:textId="77777777" w:rsidR="00FE11DF" w:rsidRPr="00BE215F" w:rsidRDefault="00FE11DF" w:rsidP="00A81C40"/>
        </w:tc>
        <w:tc>
          <w:tcPr>
            <w:tcW w:w="2380" w:type="dxa"/>
          </w:tcPr>
          <w:p w14:paraId="68326B47" w14:textId="77777777" w:rsidR="00FE11DF" w:rsidRDefault="00571F6E" w:rsidP="00A81C40">
            <w:hyperlink r:id="rId52" w:history="1">
              <w:r w:rsidR="00FE11DF" w:rsidRPr="00D553D6">
                <w:rPr>
                  <w:rStyle w:val="Hyperlink"/>
                </w:rPr>
                <w:t>http://ejournal.polbeng.ac.id/index.php/IJ/article/view/1113/581</w:t>
              </w:r>
            </w:hyperlink>
          </w:p>
          <w:p w14:paraId="714A7F8C" w14:textId="77777777" w:rsidR="00FE11DF" w:rsidRDefault="00FE11DF" w:rsidP="00A81C40"/>
        </w:tc>
      </w:tr>
      <w:tr w:rsidR="00FE11DF" w14:paraId="7D288ADC" w14:textId="77777777" w:rsidTr="00C855E3">
        <w:tc>
          <w:tcPr>
            <w:tcW w:w="641" w:type="dxa"/>
            <w:shd w:val="clear" w:color="auto" w:fill="auto"/>
          </w:tcPr>
          <w:p w14:paraId="32A5A31F" w14:textId="77777777" w:rsidR="00FE11DF" w:rsidRDefault="00FE11DF" w:rsidP="00A81C40">
            <w:r>
              <w:t>50</w:t>
            </w:r>
          </w:p>
        </w:tc>
        <w:tc>
          <w:tcPr>
            <w:tcW w:w="2694" w:type="dxa"/>
          </w:tcPr>
          <w:p w14:paraId="176F9942" w14:textId="77777777" w:rsidR="00FE11DF" w:rsidRPr="00BE215F" w:rsidRDefault="00FE11DF" w:rsidP="00A81C40">
            <w:r>
              <w:t>P</w:t>
            </w:r>
            <w:r w:rsidRPr="00B4235C">
              <w:t>uspita Dewi</w:t>
            </w:r>
          </w:p>
        </w:tc>
        <w:tc>
          <w:tcPr>
            <w:tcW w:w="3827" w:type="dxa"/>
          </w:tcPr>
          <w:p w14:paraId="2F5726E9" w14:textId="77777777" w:rsidR="00FE11DF" w:rsidRPr="00BE215F" w:rsidRDefault="00FE11DF" w:rsidP="00A81C40">
            <w:r w:rsidRPr="00B4235C">
              <w:t>KETIDAKADILAN GENDER DALAM NOVEL RONGGENG DUKUH PARUK KARYA AHMAD TOHARI</w:t>
            </w:r>
          </w:p>
        </w:tc>
        <w:tc>
          <w:tcPr>
            <w:tcW w:w="2380" w:type="dxa"/>
          </w:tcPr>
          <w:p w14:paraId="3D7C7962" w14:textId="77777777" w:rsidR="00FE11DF" w:rsidRDefault="00571F6E" w:rsidP="00A81C40">
            <w:hyperlink r:id="rId53" w:history="1">
              <w:r w:rsidR="00FE11DF" w:rsidRPr="00D553D6">
                <w:rPr>
                  <w:rStyle w:val="Hyperlink"/>
                </w:rPr>
                <w:t>https://journal.universitasbumigora.ac.id/index.php/humanitatis/article/view/456/357</w:t>
              </w:r>
            </w:hyperlink>
          </w:p>
          <w:p w14:paraId="6B497C0A" w14:textId="77777777" w:rsidR="00FE11DF" w:rsidRDefault="00FE11DF" w:rsidP="00A81C40"/>
        </w:tc>
      </w:tr>
      <w:tr w:rsidR="00FE11DF" w14:paraId="3883DEF9" w14:textId="77777777" w:rsidTr="00C855E3">
        <w:tc>
          <w:tcPr>
            <w:tcW w:w="641" w:type="dxa"/>
            <w:shd w:val="clear" w:color="auto" w:fill="auto"/>
          </w:tcPr>
          <w:p w14:paraId="1764043F" w14:textId="77777777" w:rsidR="00FE11DF" w:rsidRDefault="00FE11DF" w:rsidP="00A81C40">
            <w:r>
              <w:t>51</w:t>
            </w:r>
          </w:p>
        </w:tc>
        <w:tc>
          <w:tcPr>
            <w:tcW w:w="2694" w:type="dxa"/>
          </w:tcPr>
          <w:p w14:paraId="7303B522" w14:textId="77777777" w:rsidR="00FE11DF" w:rsidRPr="00BE215F" w:rsidRDefault="00FE11DF" w:rsidP="00A81C40">
            <w:r w:rsidRPr="00B4235C">
              <w:t>Puspita Dewi</w:t>
            </w:r>
          </w:p>
        </w:tc>
        <w:tc>
          <w:tcPr>
            <w:tcW w:w="3827" w:type="dxa"/>
          </w:tcPr>
          <w:p w14:paraId="7048C7CB" w14:textId="77777777" w:rsidR="00FE11DF" w:rsidRPr="00BE215F" w:rsidRDefault="00FE11DF" w:rsidP="00A81C40">
            <w:r w:rsidRPr="00B4235C">
              <w:t>A Morphological Study of Affixes Used by Major and Minor Characters in the Novel Through the Looking Glass</w:t>
            </w:r>
          </w:p>
        </w:tc>
        <w:tc>
          <w:tcPr>
            <w:tcW w:w="2380" w:type="dxa"/>
          </w:tcPr>
          <w:p w14:paraId="3325AD0F" w14:textId="77777777" w:rsidR="00FE11DF" w:rsidRDefault="00571F6E" w:rsidP="00A81C40">
            <w:hyperlink r:id="rId54" w:history="1">
              <w:r w:rsidR="00FE11DF" w:rsidRPr="00D553D6">
                <w:rPr>
                  <w:rStyle w:val="Hyperlink"/>
                </w:rPr>
                <w:t>https://unars.ac.id/ojs/index.php/pioneer/article/view/481/413</w:t>
              </w:r>
            </w:hyperlink>
          </w:p>
          <w:p w14:paraId="476CEB18" w14:textId="77777777" w:rsidR="00FE11DF" w:rsidRDefault="00FE11DF" w:rsidP="00A81C40"/>
        </w:tc>
      </w:tr>
      <w:tr w:rsidR="00FE11DF" w14:paraId="54E1685F" w14:textId="77777777" w:rsidTr="00C855E3">
        <w:tc>
          <w:tcPr>
            <w:tcW w:w="641" w:type="dxa"/>
            <w:shd w:val="clear" w:color="auto" w:fill="auto"/>
          </w:tcPr>
          <w:p w14:paraId="360DB579" w14:textId="77777777" w:rsidR="00FE11DF" w:rsidRDefault="00FE11DF" w:rsidP="00A81C40">
            <w:r>
              <w:t>52</w:t>
            </w:r>
          </w:p>
        </w:tc>
        <w:tc>
          <w:tcPr>
            <w:tcW w:w="2694" w:type="dxa"/>
          </w:tcPr>
          <w:p w14:paraId="46F7B394" w14:textId="77777777" w:rsidR="00FE11DF" w:rsidRPr="00BE215F" w:rsidRDefault="00FE11DF" w:rsidP="00A81C40">
            <w:r w:rsidRPr="00B4235C">
              <w:t>Antonia Kurniati</w:t>
            </w:r>
          </w:p>
        </w:tc>
        <w:tc>
          <w:tcPr>
            <w:tcW w:w="3827" w:type="dxa"/>
          </w:tcPr>
          <w:p w14:paraId="27B11FB1" w14:textId="77777777" w:rsidR="00FE11DF" w:rsidRDefault="00FE11DF" w:rsidP="00A81C40">
            <w:r w:rsidRPr="00B4235C">
              <w:t>Implikatur dan Pelanggaran Prinsip Kerjasama dalam Wacana Percakapan Debat Calon Gubernur DKI Jakarta (Penelitian Analisis Isi dalam Acara Gelar Mata Najwa di Metro TV)</w:t>
            </w:r>
          </w:p>
          <w:p w14:paraId="5119847E" w14:textId="77777777" w:rsidR="00FE11DF" w:rsidRPr="00BE215F" w:rsidRDefault="00FE11DF" w:rsidP="00A81C40"/>
        </w:tc>
        <w:tc>
          <w:tcPr>
            <w:tcW w:w="2380" w:type="dxa"/>
          </w:tcPr>
          <w:p w14:paraId="5AFCC2A5" w14:textId="77777777" w:rsidR="00FE11DF" w:rsidRDefault="00571F6E" w:rsidP="00A81C40">
            <w:hyperlink r:id="rId55" w:history="1">
              <w:r w:rsidR="00FE11DF" w:rsidRPr="00D553D6">
                <w:rPr>
                  <w:rStyle w:val="Hyperlink"/>
                </w:rPr>
                <w:t>http://jurnal.ugj.ac.id/index.php/Deiksis/article/view/1215</w:t>
              </w:r>
            </w:hyperlink>
          </w:p>
          <w:p w14:paraId="2DC40ADC" w14:textId="77777777" w:rsidR="00FE11DF" w:rsidRDefault="00FE11DF" w:rsidP="00A81C40"/>
        </w:tc>
      </w:tr>
      <w:tr w:rsidR="00FE11DF" w14:paraId="6E592D16" w14:textId="77777777" w:rsidTr="00C855E3">
        <w:tc>
          <w:tcPr>
            <w:tcW w:w="641" w:type="dxa"/>
            <w:shd w:val="clear" w:color="auto" w:fill="auto"/>
          </w:tcPr>
          <w:p w14:paraId="666DE52B" w14:textId="77777777" w:rsidR="00FE11DF" w:rsidRDefault="00FE11DF" w:rsidP="00A81C40">
            <w:r>
              <w:t>53</w:t>
            </w:r>
          </w:p>
        </w:tc>
        <w:tc>
          <w:tcPr>
            <w:tcW w:w="2694" w:type="dxa"/>
          </w:tcPr>
          <w:p w14:paraId="20FD889A" w14:textId="77777777" w:rsidR="00FE11DF" w:rsidRPr="00BE215F" w:rsidRDefault="00FE11DF" w:rsidP="00A81C40">
            <w:r w:rsidRPr="00B4235C">
              <w:t>Eni Mulyani</w:t>
            </w:r>
          </w:p>
        </w:tc>
        <w:tc>
          <w:tcPr>
            <w:tcW w:w="3827" w:type="dxa"/>
          </w:tcPr>
          <w:p w14:paraId="396E3797" w14:textId="77777777" w:rsidR="00FE11DF" w:rsidRDefault="00FE11DF" w:rsidP="00A81C40">
            <w:r w:rsidRPr="00B4235C">
              <w:t>IMPROVING ENGLISH SPEAKING SKILLS THROUGH SCIENTIFIC METHOD ASSISTED GRAPHIC MEDIA (Action Research at SMPN 1 Cikidang Sukabumi)</w:t>
            </w:r>
          </w:p>
          <w:p w14:paraId="545765CF" w14:textId="77777777" w:rsidR="00FE11DF" w:rsidRPr="00BE215F" w:rsidRDefault="00FE11DF" w:rsidP="00A81C40"/>
        </w:tc>
        <w:tc>
          <w:tcPr>
            <w:tcW w:w="2380" w:type="dxa"/>
          </w:tcPr>
          <w:p w14:paraId="37E99AC1" w14:textId="77777777" w:rsidR="00FE11DF" w:rsidRDefault="00571F6E" w:rsidP="00A81C40">
            <w:hyperlink r:id="rId56" w:history="1">
              <w:r w:rsidR="00FE11DF" w:rsidRPr="00D553D6">
                <w:rPr>
                  <w:rStyle w:val="Hyperlink"/>
                </w:rPr>
                <w:t>http://journal.unj.ac.id/unj/index.php/bahtera/article/view/9735/6417</w:t>
              </w:r>
            </w:hyperlink>
          </w:p>
          <w:p w14:paraId="17E2AED0" w14:textId="77777777" w:rsidR="00FE11DF" w:rsidRDefault="00FE11DF" w:rsidP="00A81C40"/>
        </w:tc>
      </w:tr>
      <w:tr w:rsidR="00FE11DF" w14:paraId="18C24F61" w14:textId="77777777" w:rsidTr="00C855E3">
        <w:tc>
          <w:tcPr>
            <w:tcW w:w="641" w:type="dxa"/>
            <w:shd w:val="clear" w:color="auto" w:fill="auto"/>
          </w:tcPr>
          <w:p w14:paraId="6E23A8CA" w14:textId="77777777" w:rsidR="00FE11DF" w:rsidRDefault="00FE11DF" w:rsidP="00A81C40">
            <w:r>
              <w:t>54</w:t>
            </w:r>
          </w:p>
        </w:tc>
        <w:tc>
          <w:tcPr>
            <w:tcW w:w="2694" w:type="dxa"/>
          </w:tcPr>
          <w:p w14:paraId="690F3AB3" w14:textId="77777777" w:rsidR="00FE11DF" w:rsidRPr="00BE215F" w:rsidRDefault="00FE11DF" w:rsidP="00A81C40">
            <w:r w:rsidRPr="00B4235C">
              <w:t>SITI AYU NINGSIH</w:t>
            </w:r>
          </w:p>
        </w:tc>
        <w:tc>
          <w:tcPr>
            <w:tcW w:w="3827" w:type="dxa"/>
          </w:tcPr>
          <w:p w14:paraId="084BE5D5" w14:textId="77777777" w:rsidR="00FE11DF" w:rsidRPr="00BE215F" w:rsidRDefault="00FE11DF" w:rsidP="00A81C40">
            <w:r w:rsidRPr="00B4235C">
              <w:t>Developing Syllabus and Reading Teaching Materials for BIPA A1 Based on Deductive Approach</w:t>
            </w:r>
          </w:p>
        </w:tc>
        <w:tc>
          <w:tcPr>
            <w:tcW w:w="2380" w:type="dxa"/>
          </w:tcPr>
          <w:p w14:paraId="62BCD912" w14:textId="77777777" w:rsidR="00FE11DF" w:rsidRDefault="00571F6E" w:rsidP="00A81C40">
            <w:hyperlink r:id="rId57" w:history="1">
              <w:r w:rsidR="00FE11DF" w:rsidRPr="00D553D6">
                <w:rPr>
                  <w:rStyle w:val="Hyperlink"/>
                </w:rPr>
                <w:t>https://drive.google.com/file/d/1v40-PiQG4fWVEcs_sLax2MZV9FDO-zhY/view?usp=sharing</w:t>
              </w:r>
            </w:hyperlink>
          </w:p>
          <w:p w14:paraId="01E06654" w14:textId="77777777" w:rsidR="00FE11DF" w:rsidRDefault="00FE11DF" w:rsidP="00A81C40"/>
        </w:tc>
      </w:tr>
      <w:tr w:rsidR="00FE11DF" w14:paraId="491E44C6" w14:textId="77777777" w:rsidTr="00C855E3">
        <w:tc>
          <w:tcPr>
            <w:tcW w:w="641" w:type="dxa"/>
            <w:shd w:val="clear" w:color="auto" w:fill="auto"/>
          </w:tcPr>
          <w:p w14:paraId="716BEBD1" w14:textId="77777777" w:rsidR="00FE11DF" w:rsidRDefault="00FE11DF" w:rsidP="00A81C40">
            <w:r>
              <w:t>55</w:t>
            </w:r>
          </w:p>
        </w:tc>
        <w:tc>
          <w:tcPr>
            <w:tcW w:w="2694" w:type="dxa"/>
          </w:tcPr>
          <w:p w14:paraId="5442AEE1" w14:textId="77777777" w:rsidR="00FE11DF" w:rsidRPr="00BE215F" w:rsidRDefault="00FE11DF" w:rsidP="00A81C40">
            <w:r w:rsidRPr="00B4235C">
              <w:t>HANIFA HAIRULI</w:t>
            </w:r>
          </w:p>
        </w:tc>
        <w:tc>
          <w:tcPr>
            <w:tcW w:w="3827" w:type="dxa"/>
          </w:tcPr>
          <w:p w14:paraId="1D3BD49E" w14:textId="77777777" w:rsidR="00FE11DF" w:rsidRPr="00BE215F" w:rsidRDefault="00FE11DF" w:rsidP="00A81C40">
            <w:r w:rsidRPr="00B4235C">
              <w:t>Pembelajaran Pelafalan dalam Buku Teks Pelajaran Bahasa Jerman Netzwerk</w:t>
            </w:r>
          </w:p>
        </w:tc>
        <w:tc>
          <w:tcPr>
            <w:tcW w:w="2380" w:type="dxa"/>
          </w:tcPr>
          <w:p w14:paraId="1B5873F0" w14:textId="77777777" w:rsidR="00FE11DF" w:rsidRDefault="00571F6E" w:rsidP="00A81C40">
            <w:hyperlink r:id="rId58" w:history="1">
              <w:r w:rsidR="00FE11DF" w:rsidRPr="00D553D6">
                <w:rPr>
                  <w:rStyle w:val="Hyperlink"/>
                </w:rPr>
                <w:t>http://p4tkbahasa.kemdikbud.go.id/wp-content/uploads/2020/01/Jurnal-April-2019-5.pdf</w:t>
              </w:r>
            </w:hyperlink>
          </w:p>
          <w:p w14:paraId="2B647D0E" w14:textId="77777777" w:rsidR="00FE11DF" w:rsidRDefault="00FE11DF" w:rsidP="00A81C40"/>
        </w:tc>
      </w:tr>
      <w:tr w:rsidR="00FE11DF" w14:paraId="088FA2AB" w14:textId="77777777" w:rsidTr="00C855E3">
        <w:tc>
          <w:tcPr>
            <w:tcW w:w="641" w:type="dxa"/>
            <w:shd w:val="clear" w:color="auto" w:fill="auto"/>
          </w:tcPr>
          <w:p w14:paraId="29412CBC" w14:textId="77777777" w:rsidR="00FE11DF" w:rsidRDefault="00FE11DF" w:rsidP="00A81C40">
            <w:r>
              <w:t>56</w:t>
            </w:r>
          </w:p>
        </w:tc>
        <w:tc>
          <w:tcPr>
            <w:tcW w:w="2694" w:type="dxa"/>
          </w:tcPr>
          <w:p w14:paraId="445DE2BE" w14:textId="77777777" w:rsidR="00FE11DF" w:rsidRPr="00BE215F" w:rsidRDefault="00FE11DF" w:rsidP="00A81C40">
            <w:r w:rsidRPr="00B4235C">
              <w:t>REGINA NIFMASKOSSU</w:t>
            </w:r>
          </w:p>
        </w:tc>
        <w:tc>
          <w:tcPr>
            <w:tcW w:w="3827" w:type="dxa"/>
          </w:tcPr>
          <w:p w14:paraId="60D06093" w14:textId="77777777" w:rsidR="00FE11DF" w:rsidRPr="00BE215F" w:rsidRDefault="00FE11DF" w:rsidP="00A81C40">
            <w:r w:rsidRPr="00B4235C">
              <w:t>TINDAK TUTUR DIREKTIF UPACARA PERKAWINAN ADAT MASYARAKAT WATMURI</w:t>
            </w:r>
          </w:p>
        </w:tc>
        <w:tc>
          <w:tcPr>
            <w:tcW w:w="2380" w:type="dxa"/>
          </w:tcPr>
          <w:p w14:paraId="3515C12B" w14:textId="77777777" w:rsidR="00FE11DF" w:rsidRDefault="00571F6E" w:rsidP="00A81C40">
            <w:hyperlink r:id="rId59" w:history="1">
              <w:r w:rsidR="00FE11DF" w:rsidRPr="00D553D6">
                <w:rPr>
                  <w:rStyle w:val="Hyperlink"/>
                </w:rPr>
                <w:t>https://journal.unnes.ac.id/sju/index.php/jpbsi/article/view/24018/13771</w:t>
              </w:r>
            </w:hyperlink>
          </w:p>
          <w:p w14:paraId="1EA05954" w14:textId="77777777" w:rsidR="00FE11DF" w:rsidRDefault="00FE11DF" w:rsidP="00A81C40"/>
        </w:tc>
      </w:tr>
      <w:tr w:rsidR="00FE11DF" w14:paraId="43F6B69E" w14:textId="77777777" w:rsidTr="00C855E3">
        <w:tc>
          <w:tcPr>
            <w:tcW w:w="641" w:type="dxa"/>
            <w:shd w:val="clear" w:color="auto" w:fill="auto"/>
          </w:tcPr>
          <w:p w14:paraId="0960219D" w14:textId="77777777" w:rsidR="00FE11DF" w:rsidRDefault="00FE11DF" w:rsidP="00A81C40">
            <w:r>
              <w:t>57</w:t>
            </w:r>
          </w:p>
        </w:tc>
        <w:tc>
          <w:tcPr>
            <w:tcW w:w="2694" w:type="dxa"/>
          </w:tcPr>
          <w:p w14:paraId="47F62CF2" w14:textId="77777777" w:rsidR="00FE11DF" w:rsidRPr="00BE215F" w:rsidRDefault="00FE11DF" w:rsidP="00A81C40">
            <w:r w:rsidRPr="00B4235C">
              <w:t>NANA SOFIANI</w:t>
            </w:r>
          </w:p>
        </w:tc>
        <w:tc>
          <w:tcPr>
            <w:tcW w:w="3827" w:type="dxa"/>
          </w:tcPr>
          <w:p w14:paraId="4A27207F" w14:textId="77777777" w:rsidR="00FE11DF" w:rsidRPr="00BE215F" w:rsidRDefault="00FE11DF" w:rsidP="00A81C40">
            <w:r w:rsidRPr="00B4235C">
              <w:t xml:space="preserve">The Influence of Social Contexts towards the Identity Development of </w:t>
            </w:r>
            <w:r w:rsidRPr="00B4235C">
              <w:lastRenderedPageBreak/>
              <w:t>the Main Character in The Bluest Eye By Toni Morrison</w:t>
            </w:r>
          </w:p>
        </w:tc>
        <w:tc>
          <w:tcPr>
            <w:tcW w:w="2380" w:type="dxa"/>
          </w:tcPr>
          <w:p w14:paraId="5A168725" w14:textId="77777777" w:rsidR="00FE11DF" w:rsidRDefault="00571F6E" w:rsidP="00A81C40">
            <w:hyperlink r:id="rId60" w:history="1">
              <w:r w:rsidR="00FE11DF" w:rsidRPr="00D553D6">
                <w:rPr>
                  <w:rStyle w:val="Hyperlink"/>
                </w:rPr>
                <w:t>https://drive.google.com/file/d/1DWhtsCNLsDky2mU1mU9ZcHo-</w:t>
              </w:r>
              <w:r w:rsidR="00FE11DF" w:rsidRPr="00D553D6">
                <w:rPr>
                  <w:rStyle w:val="Hyperlink"/>
                </w:rPr>
                <w:lastRenderedPageBreak/>
                <w:t>qWUo4aEp/view?usp=sharing</w:t>
              </w:r>
            </w:hyperlink>
          </w:p>
          <w:p w14:paraId="2D4B7C92" w14:textId="77777777" w:rsidR="00FE11DF" w:rsidRDefault="00FE11DF" w:rsidP="00A81C40"/>
        </w:tc>
      </w:tr>
      <w:tr w:rsidR="00FE11DF" w14:paraId="1AD162B4" w14:textId="77777777" w:rsidTr="00C855E3">
        <w:tc>
          <w:tcPr>
            <w:tcW w:w="641" w:type="dxa"/>
            <w:shd w:val="clear" w:color="auto" w:fill="auto"/>
          </w:tcPr>
          <w:p w14:paraId="6AC8B379" w14:textId="77777777" w:rsidR="00FE11DF" w:rsidRDefault="00FE11DF" w:rsidP="00A81C40">
            <w:r>
              <w:lastRenderedPageBreak/>
              <w:t>58</w:t>
            </w:r>
          </w:p>
        </w:tc>
        <w:tc>
          <w:tcPr>
            <w:tcW w:w="2694" w:type="dxa"/>
          </w:tcPr>
          <w:p w14:paraId="309A0E43" w14:textId="77777777" w:rsidR="00FE11DF" w:rsidRPr="00BE215F" w:rsidRDefault="00FE11DF" w:rsidP="00A81C40">
            <w:r w:rsidRPr="00B4235C">
              <w:t>Hendrico Dolok Mauliate</w:t>
            </w:r>
          </w:p>
        </w:tc>
        <w:tc>
          <w:tcPr>
            <w:tcW w:w="3827" w:type="dxa"/>
          </w:tcPr>
          <w:p w14:paraId="2121E9FF" w14:textId="77777777" w:rsidR="00FE11DF" w:rsidRPr="00BE215F" w:rsidRDefault="00FE11DF" w:rsidP="00A81C40">
            <w:r w:rsidRPr="00B4235C">
              <w:t>Evaluation the Lesson Plan of English Language Learning in Junior High School, Seraphine Bakti Utama West Jakarta</w:t>
            </w:r>
          </w:p>
        </w:tc>
        <w:tc>
          <w:tcPr>
            <w:tcW w:w="2380" w:type="dxa"/>
          </w:tcPr>
          <w:p w14:paraId="2D1AA452" w14:textId="77777777" w:rsidR="00FE11DF" w:rsidRDefault="00571F6E" w:rsidP="00A81C40">
            <w:hyperlink r:id="rId61" w:history="1">
              <w:r w:rsidR="00FE11DF" w:rsidRPr="00D553D6">
                <w:rPr>
                  <w:rStyle w:val="Hyperlink"/>
                </w:rPr>
                <w:t>https://drive.google.com/file/d/1woEEh1qxC4O1oNFT9Yl6H-8wARz9cwc7/view</w:t>
              </w:r>
            </w:hyperlink>
          </w:p>
          <w:p w14:paraId="721E989B" w14:textId="77777777" w:rsidR="00FE11DF" w:rsidRDefault="00FE11DF" w:rsidP="00A81C40"/>
        </w:tc>
      </w:tr>
      <w:tr w:rsidR="00FE11DF" w14:paraId="6DDEE6DA" w14:textId="77777777" w:rsidTr="00C855E3">
        <w:tc>
          <w:tcPr>
            <w:tcW w:w="641" w:type="dxa"/>
            <w:shd w:val="clear" w:color="auto" w:fill="auto"/>
          </w:tcPr>
          <w:p w14:paraId="6DC4588C" w14:textId="77777777" w:rsidR="00FE11DF" w:rsidRDefault="00FE11DF" w:rsidP="00A81C40">
            <w:r>
              <w:t>59</w:t>
            </w:r>
          </w:p>
        </w:tc>
        <w:tc>
          <w:tcPr>
            <w:tcW w:w="2694" w:type="dxa"/>
          </w:tcPr>
          <w:p w14:paraId="2085E5CD" w14:textId="77777777" w:rsidR="00FE11DF" w:rsidRPr="00BE215F" w:rsidRDefault="00FE11DF" w:rsidP="00A81C40">
            <w:r w:rsidRPr="00B4235C">
              <w:t>SRI WAHYUNINGSIH</w:t>
            </w:r>
          </w:p>
        </w:tc>
        <w:tc>
          <w:tcPr>
            <w:tcW w:w="3827" w:type="dxa"/>
          </w:tcPr>
          <w:p w14:paraId="4BCDB586" w14:textId="77777777" w:rsidR="00FE11DF" w:rsidRPr="00BE215F" w:rsidRDefault="00FE11DF" w:rsidP="00A81C40">
            <w:r w:rsidRPr="00B4235C">
              <w:t>HUBUNGAN KEMAMPUAN BAHASA INGGRIS PROFESI DENGAN PREFERENCE KERJA MAHASISWA PARIWISATA SEKOLAH TINGGI PARIWISATA MATARAM</w:t>
            </w:r>
          </w:p>
        </w:tc>
        <w:tc>
          <w:tcPr>
            <w:tcW w:w="2380" w:type="dxa"/>
          </w:tcPr>
          <w:p w14:paraId="2DB9BD88" w14:textId="77777777" w:rsidR="00FE11DF" w:rsidRDefault="00571F6E" w:rsidP="00A81C40">
            <w:hyperlink r:id="rId62" w:history="1">
              <w:r w:rsidR="00FE11DF" w:rsidRPr="00D553D6">
                <w:rPr>
                  <w:rStyle w:val="Hyperlink"/>
                </w:rPr>
                <w:t>https://drive.google.com/file/d/133tO5B5Tn5AY_p50blxYwo4DkquWhftd/view</w:t>
              </w:r>
            </w:hyperlink>
          </w:p>
          <w:p w14:paraId="49A8DACE" w14:textId="77777777" w:rsidR="00FE11DF" w:rsidRDefault="00FE11DF" w:rsidP="00A81C40"/>
        </w:tc>
      </w:tr>
      <w:tr w:rsidR="00FE11DF" w14:paraId="4EA429A0" w14:textId="77777777" w:rsidTr="00C855E3">
        <w:tc>
          <w:tcPr>
            <w:tcW w:w="641" w:type="dxa"/>
            <w:shd w:val="clear" w:color="auto" w:fill="auto"/>
          </w:tcPr>
          <w:p w14:paraId="1B4B271E" w14:textId="77777777" w:rsidR="00FE11DF" w:rsidRDefault="00FE11DF" w:rsidP="00A81C40">
            <w:r>
              <w:t>60</w:t>
            </w:r>
          </w:p>
        </w:tc>
        <w:tc>
          <w:tcPr>
            <w:tcW w:w="2694" w:type="dxa"/>
          </w:tcPr>
          <w:p w14:paraId="2D286F5C" w14:textId="77777777" w:rsidR="00FE11DF" w:rsidRPr="00BE215F" w:rsidRDefault="00FE11DF" w:rsidP="00A81C40">
            <w:r w:rsidRPr="00B4235C">
              <w:t>Risnandar Sudarman</w:t>
            </w:r>
          </w:p>
        </w:tc>
        <w:tc>
          <w:tcPr>
            <w:tcW w:w="3827" w:type="dxa"/>
          </w:tcPr>
          <w:p w14:paraId="0344DE83" w14:textId="77777777" w:rsidR="00FE11DF" w:rsidRPr="00BE215F" w:rsidRDefault="00FE11DF" w:rsidP="00A81C40">
            <w:r w:rsidRPr="00B4235C">
              <w:t>Pengembangan Area Isi Pembelajaran Menulis Narasi Cerita Fiksi Melalui Teknik “Brainstorming” di Sekolah Dasar</w:t>
            </w:r>
          </w:p>
        </w:tc>
        <w:tc>
          <w:tcPr>
            <w:tcW w:w="2380" w:type="dxa"/>
          </w:tcPr>
          <w:p w14:paraId="04190303" w14:textId="77777777" w:rsidR="00FE11DF" w:rsidRDefault="00571F6E" w:rsidP="00A81C40">
            <w:hyperlink r:id="rId63" w:history="1">
              <w:r w:rsidR="00FE11DF" w:rsidRPr="00D553D6">
                <w:rPr>
                  <w:rStyle w:val="Hyperlink"/>
                </w:rPr>
                <w:t>https://drive.google.com/file/d/1TTPSn1261h5Z4l1f1tjGFixUuMoVlvMd/view</w:t>
              </w:r>
            </w:hyperlink>
          </w:p>
          <w:p w14:paraId="4E953F24" w14:textId="77777777" w:rsidR="00FE11DF" w:rsidRDefault="00FE11DF" w:rsidP="00A81C40"/>
        </w:tc>
      </w:tr>
      <w:tr w:rsidR="00FE11DF" w14:paraId="4199F0D5" w14:textId="77777777" w:rsidTr="00C855E3">
        <w:tc>
          <w:tcPr>
            <w:tcW w:w="641" w:type="dxa"/>
            <w:shd w:val="clear" w:color="auto" w:fill="auto"/>
          </w:tcPr>
          <w:p w14:paraId="0ADDBCB7" w14:textId="77777777" w:rsidR="00FE11DF" w:rsidRDefault="00FE11DF" w:rsidP="00A81C40">
            <w:r>
              <w:t>61</w:t>
            </w:r>
          </w:p>
        </w:tc>
        <w:tc>
          <w:tcPr>
            <w:tcW w:w="2694" w:type="dxa"/>
          </w:tcPr>
          <w:p w14:paraId="779D66EF" w14:textId="77777777" w:rsidR="00FE11DF" w:rsidRPr="00BE215F" w:rsidRDefault="00FE11DF" w:rsidP="00A81C40">
            <w:r w:rsidRPr="003D64CC">
              <w:t>Riswanto</w:t>
            </w:r>
          </w:p>
        </w:tc>
        <w:tc>
          <w:tcPr>
            <w:tcW w:w="3827" w:type="dxa"/>
          </w:tcPr>
          <w:p w14:paraId="6C82D057" w14:textId="77777777" w:rsidR="00FE11DF" w:rsidRPr="00BE215F" w:rsidRDefault="00FE11DF" w:rsidP="00A81C40">
            <w:r w:rsidRPr="003D64CC">
              <w:t>MENINGKATKAN MINAT BELAJAR SISWA KELAS XI TKR SEMESTER 4 SMK PANCASILA 1 KUTOARJO 2017/201</w:t>
            </w:r>
          </w:p>
        </w:tc>
        <w:tc>
          <w:tcPr>
            <w:tcW w:w="2380" w:type="dxa"/>
          </w:tcPr>
          <w:p w14:paraId="717F7AA3" w14:textId="77777777" w:rsidR="00FE11DF" w:rsidRDefault="00571F6E" w:rsidP="00A81C40">
            <w:hyperlink r:id="rId64" w:history="1">
              <w:r w:rsidR="00FE11DF" w:rsidRPr="00D553D6">
                <w:rPr>
                  <w:rStyle w:val="Hyperlink"/>
                </w:rPr>
                <w:t>https://scholar.google.co.id/citations?view_op=view_citation&amp;hl=id&amp;user=ZNnreuIAAAAJ&amp;citation_for_view=ZNnreuIAAAAJ:fPk4N6BV_Jec</w:t>
              </w:r>
            </w:hyperlink>
          </w:p>
          <w:p w14:paraId="4290A1BF" w14:textId="77777777" w:rsidR="00FE11DF" w:rsidRDefault="00FE11DF" w:rsidP="00A81C40"/>
        </w:tc>
      </w:tr>
      <w:tr w:rsidR="00FE11DF" w14:paraId="323728CA" w14:textId="77777777" w:rsidTr="00C855E3">
        <w:tc>
          <w:tcPr>
            <w:tcW w:w="641" w:type="dxa"/>
            <w:shd w:val="clear" w:color="auto" w:fill="auto"/>
          </w:tcPr>
          <w:p w14:paraId="49B8EA0E" w14:textId="77777777" w:rsidR="00FE11DF" w:rsidRDefault="00FE11DF" w:rsidP="00A81C40">
            <w:r>
              <w:t>62</w:t>
            </w:r>
          </w:p>
        </w:tc>
        <w:tc>
          <w:tcPr>
            <w:tcW w:w="2694" w:type="dxa"/>
          </w:tcPr>
          <w:p w14:paraId="55F7EA49" w14:textId="77777777" w:rsidR="00FE11DF" w:rsidRPr="00BE215F" w:rsidRDefault="00FE11DF" w:rsidP="00A81C40">
            <w:r w:rsidRPr="003D64CC">
              <w:t>Muhammad Miftah Sabban</w:t>
            </w:r>
          </w:p>
        </w:tc>
        <w:tc>
          <w:tcPr>
            <w:tcW w:w="3827" w:type="dxa"/>
          </w:tcPr>
          <w:p w14:paraId="22E3CC23" w14:textId="77777777" w:rsidR="00FE11DF" w:rsidRPr="00BE215F" w:rsidRDefault="00FE11DF" w:rsidP="00A81C40">
            <w:r w:rsidRPr="003D64CC">
              <w:t>Unsur Intrinsik Tema dan Amanat dalam Novel Mirah dari Banda karya Hanna Rambe</w:t>
            </w:r>
          </w:p>
        </w:tc>
        <w:tc>
          <w:tcPr>
            <w:tcW w:w="2380" w:type="dxa"/>
          </w:tcPr>
          <w:p w14:paraId="181B177C" w14:textId="77777777" w:rsidR="00FE11DF" w:rsidRDefault="00571F6E" w:rsidP="00A81C40">
            <w:hyperlink r:id="rId65" w:history="1">
              <w:r w:rsidR="00FE11DF" w:rsidRPr="00D553D6">
                <w:rPr>
                  <w:rStyle w:val="Hyperlink"/>
                </w:rPr>
                <w:t>https://www.scribd.com/document/440835143/Muh-Miftah-Sabban-Unsur-Intrinsik-Tema-dan-Amanat-dalam-Novel-Copy-pdf</w:t>
              </w:r>
            </w:hyperlink>
          </w:p>
          <w:p w14:paraId="6260AF6F" w14:textId="77777777" w:rsidR="00FE11DF" w:rsidRDefault="00FE11DF" w:rsidP="00A81C40"/>
        </w:tc>
      </w:tr>
      <w:tr w:rsidR="00FE11DF" w14:paraId="1610582D" w14:textId="77777777" w:rsidTr="00C855E3">
        <w:tc>
          <w:tcPr>
            <w:tcW w:w="641" w:type="dxa"/>
            <w:shd w:val="clear" w:color="auto" w:fill="auto"/>
          </w:tcPr>
          <w:p w14:paraId="0924A3B4" w14:textId="77777777" w:rsidR="00FE11DF" w:rsidRDefault="00FE11DF" w:rsidP="00A81C40">
            <w:r>
              <w:t>63</w:t>
            </w:r>
          </w:p>
        </w:tc>
        <w:tc>
          <w:tcPr>
            <w:tcW w:w="2694" w:type="dxa"/>
          </w:tcPr>
          <w:p w14:paraId="5DA8ED75" w14:textId="77777777" w:rsidR="00FE11DF" w:rsidRPr="00BE215F" w:rsidRDefault="00FE11DF" w:rsidP="00A81C40">
            <w:r w:rsidRPr="003D64CC">
              <w:t>Gusti Noor Amru Hafizhah</w:t>
            </w:r>
          </w:p>
        </w:tc>
        <w:tc>
          <w:tcPr>
            <w:tcW w:w="3827" w:type="dxa"/>
          </w:tcPr>
          <w:p w14:paraId="34AA7CC5" w14:textId="77777777" w:rsidR="00FE11DF" w:rsidRPr="00BE215F" w:rsidRDefault="00FE11DF" w:rsidP="00A81C40">
            <w:r w:rsidRPr="003D64CC">
              <w:t>Validasi Soal Tes Sumatif Kelas XI Semester 1 SMAN 4 Depok</w:t>
            </w:r>
          </w:p>
        </w:tc>
        <w:tc>
          <w:tcPr>
            <w:tcW w:w="2380" w:type="dxa"/>
          </w:tcPr>
          <w:p w14:paraId="0B814E30" w14:textId="77777777" w:rsidR="00FE11DF" w:rsidRDefault="00571F6E" w:rsidP="00A81C40">
            <w:hyperlink r:id="rId66" w:history="1">
              <w:r w:rsidR="00FE11DF" w:rsidRPr="00D553D6">
                <w:rPr>
                  <w:rStyle w:val="Hyperlink"/>
                </w:rPr>
                <w:t>https://docplayer.info/205434996-Validasi-soal-tes-sumatif-kelas-xi-semester-1-sman-4-depok-gusti-noor-amru-hafizhah-drs-benny-herawanto-s-m-psi-abstrak-kata-kunci-abstract.html</w:t>
              </w:r>
            </w:hyperlink>
          </w:p>
          <w:p w14:paraId="7AA138E3" w14:textId="77777777" w:rsidR="00FE11DF" w:rsidRDefault="00FE11DF" w:rsidP="00A81C40"/>
        </w:tc>
      </w:tr>
      <w:tr w:rsidR="00FE11DF" w14:paraId="51C8C533" w14:textId="77777777" w:rsidTr="00C855E3">
        <w:tc>
          <w:tcPr>
            <w:tcW w:w="641" w:type="dxa"/>
            <w:shd w:val="clear" w:color="auto" w:fill="auto"/>
          </w:tcPr>
          <w:p w14:paraId="0C1365A2" w14:textId="77777777" w:rsidR="00FE11DF" w:rsidRDefault="00FE11DF" w:rsidP="00A81C40">
            <w:r>
              <w:t>64</w:t>
            </w:r>
          </w:p>
        </w:tc>
        <w:tc>
          <w:tcPr>
            <w:tcW w:w="2694" w:type="dxa"/>
          </w:tcPr>
          <w:p w14:paraId="5F2E9C91" w14:textId="77777777" w:rsidR="00FE11DF" w:rsidRPr="00BE215F" w:rsidRDefault="00FE11DF" w:rsidP="00A81C40">
            <w:r w:rsidRPr="003D64CC">
              <w:t>Durrah Nafisah</w:t>
            </w:r>
          </w:p>
        </w:tc>
        <w:tc>
          <w:tcPr>
            <w:tcW w:w="3827" w:type="dxa"/>
          </w:tcPr>
          <w:p w14:paraId="1A3940AB" w14:textId="77777777" w:rsidR="00FE11DF" w:rsidRPr="00BE215F" w:rsidRDefault="00FE11DF" w:rsidP="00A81C40">
            <w:r w:rsidRPr="003D64CC">
              <w:t>Deiksis Persona dalam Buku Ajar BIPA Sahabatku Indonesia tingkat B2</w:t>
            </w:r>
          </w:p>
        </w:tc>
        <w:tc>
          <w:tcPr>
            <w:tcW w:w="2380" w:type="dxa"/>
          </w:tcPr>
          <w:p w14:paraId="77173E95" w14:textId="7648FE54" w:rsidR="00FE11DF" w:rsidRDefault="00571F6E" w:rsidP="00A81C40">
            <w:hyperlink r:id="rId67" w:history="1">
              <w:r w:rsidR="00FE11DF" w:rsidRPr="00D553D6">
                <w:rPr>
                  <w:rStyle w:val="Hyperlink"/>
                </w:rPr>
                <w:t>https://www.syekhnurjati.ac.id/jurnal/index.php/jeill/article/view/5336</w:t>
              </w:r>
            </w:hyperlink>
          </w:p>
        </w:tc>
      </w:tr>
      <w:tr w:rsidR="00FE11DF" w14:paraId="1E1A9538" w14:textId="77777777" w:rsidTr="00C855E3">
        <w:tc>
          <w:tcPr>
            <w:tcW w:w="641" w:type="dxa"/>
            <w:shd w:val="clear" w:color="auto" w:fill="auto"/>
          </w:tcPr>
          <w:p w14:paraId="1E422519" w14:textId="77777777" w:rsidR="00FE11DF" w:rsidRDefault="00FE11DF" w:rsidP="00A81C40">
            <w:r>
              <w:lastRenderedPageBreak/>
              <w:t>65</w:t>
            </w:r>
          </w:p>
        </w:tc>
        <w:tc>
          <w:tcPr>
            <w:tcW w:w="2694" w:type="dxa"/>
          </w:tcPr>
          <w:p w14:paraId="6A95F550" w14:textId="77777777" w:rsidR="00FE11DF" w:rsidRPr="00BE215F" w:rsidRDefault="00FE11DF" w:rsidP="00A81C40">
            <w:r w:rsidRPr="003D64CC">
              <w:t>Putri Rahmatika</w:t>
            </w:r>
          </w:p>
        </w:tc>
        <w:tc>
          <w:tcPr>
            <w:tcW w:w="3827" w:type="dxa"/>
          </w:tcPr>
          <w:p w14:paraId="5865D33D" w14:textId="76D05A20" w:rsidR="00FE11DF" w:rsidRPr="00BE215F" w:rsidRDefault="00FE11DF" w:rsidP="00A81C40">
            <w:r w:rsidRPr="003D64CC">
              <w:t>Metode Pembelajaran Mind Map dan Bercerita dengan Gaya Kognitif Pengaruhnya Terhadap Kemampuan Membaca Permulaan</w:t>
            </w:r>
          </w:p>
        </w:tc>
        <w:tc>
          <w:tcPr>
            <w:tcW w:w="2380" w:type="dxa"/>
          </w:tcPr>
          <w:p w14:paraId="378901E6" w14:textId="052B698E" w:rsidR="00FE11DF" w:rsidRDefault="00571F6E" w:rsidP="00A81C40">
            <w:hyperlink r:id="rId68" w:history="1">
              <w:r w:rsidR="00FE11DF" w:rsidRPr="00D553D6">
                <w:rPr>
                  <w:rStyle w:val="Hyperlink"/>
                </w:rPr>
                <w:t>https://obsesi.or.id/index.php/obsesi/article/view/260</w:t>
              </w:r>
            </w:hyperlink>
          </w:p>
        </w:tc>
      </w:tr>
      <w:tr w:rsidR="00FE11DF" w14:paraId="58A93C6A" w14:textId="77777777" w:rsidTr="00C855E3">
        <w:tc>
          <w:tcPr>
            <w:tcW w:w="641" w:type="dxa"/>
            <w:shd w:val="clear" w:color="auto" w:fill="auto"/>
          </w:tcPr>
          <w:p w14:paraId="7CDB55D0" w14:textId="77777777" w:rsidR="00FE11DF" w:rsidRDefault="00FE11DF" w:rsidP="00A81C40">
            <w:r>
              <w:t>66</w:t>
            </w:r>
          </w:p>
        </w:tc>
        <w:tc>
          <w:tcPr>
            <w:tcW w:w="2694" w:type="dxa"/>
          </w:tcPr>
          <w:p w14:paraId="05780FEA" w14:textId="77777777" w:rsidR="00FE11DF" w:rsidRPr="00BE215F" w:rsidRDefault="00FE11DF" w:rsidP="00A81C40">
            <w:r w:rsidRPr="003D64CC">
              <w:t>Mira Hardiyani</w:t>
            </w:r>
          </w:p>
        </w:tc>
        <w:tc>
          <w:tcPr>
            <w:tcW w:w="3827" w:type="dxa"/>
          </w:tcPr>
          <w:p w14:paraId="6A074784" w14:textId="77777777" w:rsidR="00FE11DF" w:rsidRPr="00BE215F" w:rsidRDefault="00FE11DF" w:rsidP="00A81C40">
            <w:r w:rsidRPr="003D64CC">
              <w:t>Translation of Maritime Terms at Film Dialogues from English into Indonesian in Subtitles (Research on Content Analysis on Captain Phillips Subtitling Films)</w:t>
            </w:r>
          </w:p>
        </w:tc>
        <w:tc>
          <w:tcPr>
            <w:tcW w:w="2380" w:type="dxa"/>
          </w:tcPr>
          <w:p w14:paraId="69D62DD5" w14:textId="548959E3" w:rsidR="00FE11DF" w:rsidRDefault="00571F6E" w:rsidP="00A81C40">
            <w:hyperlink r:id="rId69" w:history="1">
              <w:r w:rsidR="00FE11DF" w:rsidRPr="00D553D6">
                <w:rPr>
                  <w:rStyle w:val="Hyperlink"/>
                </w:rPr>
                <w:t>https://www.researchgate.net/publication/335899360_Translation_of_Maritime_Terms_at_Film_Dialogues_from_English_into_Indonesian_in_Subtitles_Research_on_Content_Analysis_on_Captain_Phillips_Subtitling_Films</w:t>
              </w:r>
            </w:hyperlink>
          </w:p>
        </w:tc>
      </w:tr>
      <w:tr w:rsidR="00FE11DF" w14:paraId="51A6F9F6" w14:textId="77777777" w:rsidTr="00C855E3">
        <w:tc>
          <w:tcPr>
            <w:tcW w:w="641" w:type="dxa"/>
            <w:shd w:val="clear" w:color="auto" w:fill="auto"/>
          </w:tcPr>
          <w:p w14:paraId="6F7F87E5" w14:textId="77777777" w:rsidR="00FE11DF" w:rsidRDefault="00FE11DF" w:rsidP="00A81C40">
            <w:r>
              <w:t>67</w:t>
            </w:r>
          </w:p>
        </w:tc>
        <w:tc>
          <w:tcPr>
            <w:tcW w:w="2694" w:type="dxa"/>
          </w:tcPr>
          <w:p w14:paraId="0A8D50C9" w14:textId="77777777" w:rsidR="00FE11DF" w:rsidRPr="00BE215F" w:rsidRDefault="00FE11DF" w:rsidP="00A81C40">
            <w:r w:rsidRPr="003D64CC">
              <w:t>Dedem Fahmi Fadilah</w:t>
            </w:r>
          </w:p>
        </w:tc>
        <w:tc>
          <w:tcPr>
            <w:tcW w:w="3827" w:type="dxa"/>
          </w:tcPr>
          <w:p w14:paraId="6A60D468" w14:textId="77777777" w:rsidR="00FE11DF" w:rsidRPr="00BE215F" w:rsidRDefault="00FE11DF" w:rsidP="00A81C40">
            <w:r w:rsidRPr="003D64CC">
              <w:t>Resepsi membaca terhadap unsur pembangun puisi Afrizal Malna dalam Antologi puisi Berlin Proposal</w:t>
            </w:r>
          </w:p>
        </w:tc>
        <w:tc>
          <w:tcPr>
            <w:tcW w:w="2380" w:type="dxa"/>
          </w:tcPr>
          <w:p w14:paraId="1FC18C20" w14:textId="77777777" w:rsidR="00FE11DF" w:rsidRDefault="00571F6E" w:rsidP="00A81C40">
            <w:hyperlink r:id="rId70" w:history="1">
              <w:r w:rsidR="00FE11DF" w:rsidRPr="00D553D6">
                <w:rPr>
                  <w:rStyle w:val="Hyperlink"/>
                </w:rPr>
                <w:t>https://journal.lppmunindra.ac.id/index.php/Deiksis/article/view/4686</w:t>
              </w:r>
            </w:hyperlink>
          </w:p>
          <w:p w14:paraId="5F296224" w14:textId="77777777" w:rsidR="00FE11DF" w:rsidRDefault="00FE11DF" w:rsidP="00A81C40"/>
        </w:tc>
      </w:tr>
      <w:tr w:rsidR="00FE11DF" w14:paraId="32332B63" w14:textId="77777777" w:rsidTr="00C855E3">
        <w:tc>
          <w:tcPr>
            <w:tcW w:w="641" w:type="dxa"/>
            <w:shd w:val="clear" w:color="auto" w:fill="auto"/>
          </w:tcPr>
          <w:p w14:paraId="0DD02803" w14:textId="77777777" w:rsidR="00FE11DF" w:rsidRDefault="00FE11DF" w:rsidP="00A81C40">
            <w:r>
              <w:t>68</w:t>
            </w:r>
          </w:p>
        </w:tc>
        <w:tc>
          <w:tcPr>
            <w:tcW w:w="2694" w:type="dxa"/>
          </w:tcPr>
          <w:p w14:paraId="059BC62C" w14:textId="77777777" w:rsidR="00FE11DF" w:rsidRPr="00BE215F" w:rsidRDefault="00FE11DF" w:rsidP="00A81C40">
            <w:r w:rsidRPr="00E5361F">
              <w:t>Hana Arintya</w:t>
            </w:r>
          </w:p>
        </w:tc>
        <w:tc>
          <w:tcPr>
            <w:tcW w:w="3827" w:type="dxa"/>
          </w:tcPr>
          <w:p w14:paraId="440E399C" w14:textId="77777777" w:rsidR="00FE11DF" w:rsidRPr="00BE215F" w:rsidRDefault="00FE11DF" w:rsidP="00A81C40">
            <w:r w:rsidRPr="00E5361F">
              <w:t>PENGARUH PROSEDUR TERHADAP KEAKURATAN PENERJEMAHAN TEKS BERMUATAN IDEOLOGI BUDAYA DALAM ROMAN SITTI NURBAYA KE DALAM BAHASA INGGRIS</w:t>
            </w:r>
          </w:p>
        </w:tc>
        <w:tc>
          <w:tcPr>
            <w:tcW w:w="2380" w:type="dxa"/>
          </w:tcPr>
          <w:p w14:paraId="70C4F547" w14:textId="77777777" w:rsidR="00FE11DF" w:rsidRDefault="00571F6E" w:rsidP="00A81C40">
            <w:hyperlink r:id="rId71" w:history="1">
              <w:r w:rsidR="00FE11DF" w:rsidRPr="00D553D6">
                <w:rPr>
                  <w:rStyle w:val="Hyperlink"/>
                </w:rPr>
                <w:t>https://ejournal.upi.edu/index.php/BS_JPBSP/article/view/20761/pdf</w:t>
              </w:r>
            </w:hyperlink>
          </w:p>
          <w:p w14:paraId="4F029C4E" w14:textId="77777777" w:rsidR="00FE11DF" w:rsidRDefault="00FE11DF" w:rsidP="00A81C40"/>
        </w:tc>
      </w:tr>
      <w:tr w:rsidR="00FE11DF" w14:paraId="66E4F007" w14:textId="77777777" w:rsidTr="00C855E3">
        <w:tc>
          <w:tcPr>
            <w:tcW w:w="641" w:type="dxa"/>
            <w:shd w:val="clear" w:color="auto" w:fill="auto"/>
          </w:tcPr>
          <w:p w14:paraId="701440A4" w14:textId="77777777" w:rsidR="00FE11DF" w:rsidRDefault="00FE11DF" w:rsidP="00A81C40">
            <w:r>
              <w:t>69</w:t>
            </w:r>
          </w:p>
        </w:tc>
        <w:tc>
          <w:tcPr>
            <w:tcW w:w="2694" w:type="dxa"/>
          </w:tcPr>
          <w:p w14:paraId="5400BEF3" w14:textId="77777777" w:rsidR="00FE11DF" w:rsidRPr="00BE215F" w:rsidRDefault="00FE11DF" w:rsidP="00A81C40">
            <w:r w:rsidRPr="00E5361F">
              <w:t>Petrus Tumijan</w:t>
            </w:r>
          </w:p>
        </w:tc>
        <w:tc>
          <w:tcPr>
            <w:tcW w:w="3827" w:type="dxa"/>
          </w:tcPr>
          <w:p w14:paraId="3BAA555B" w14:textId="77777777" w:rsidR="00FE11DF" w:rsidRPr="00BE215F" w:rsidRDefault="00FE11DF" w:rsidP="00A81C40">
            <w:r w:rsidRPr="00E5361F">
              <w:t>ANALYSIS OF THE FEASIBILITY OF LET'S LEARN MATHEMATICS GRADE IV TEXTBOOK AS A SOURCE OF STUDENT LEARNING</w:t>
            </w:r>
          </w:p>
        </w:tc>
        <w:tc>
          <w:tcPr>
            <w:tcW w:w="2380" w:type="dxa"/>
          </w:tcPr>
          <w:p w14:paraId="10995F2D" w14:textId="77777777" w:rsidR="00FE11DF" w:rsidRDefault="00FE11DF" w:rsidP="00A81C40"/>
        </w:tc>
      </w:tr>
      <w:tr w:rsidR="00FE11DF" w14:paraId="697AFC01" w14:textId="77777777" w:rsidTr="00C855E3">
        <w:tc>
          <w:tcPr>
            <w:tcW w:w="641" w:type="dxa"/>
            <w:shd w:val="clear" w:color="auto" w:fill="auto"/>
          </w:tcPr>
          <w:p w14:paraId="77D91C99" w14:textId="77777777" w:rsidR="00FE11DF" w:rsidRDefault="00FE11DF" w:rsidP="00A81C40">
            <w:r>
              <w:t>70</w:t>
            </w:r>
          </w:p>
        </w:tc>
        <w:tc>
          <w:tcPr>
            <w:tcW w:w="2694" w:type="dxa"/>
          </w:tcPr>
          <w:p w14:paraId="5F2B148A" w14:textId="77777777" w:rsidR="00FE11DF" w:rsidRPr="00BE215F" w:rsidRDefault="00FE11DF" w:rsidP="00A81C40">
            <w:r w:rsidRPr="00E5361F">
              <w:t>Tuti Apriani</w:t>
            </w:r>
          </w:p>
        </w:tc>
        <w:tc>
          <w:tcPr>
            <w:tcW w:w="3827" w:type="dxa"/>
          </w:tcPr>
          <w:p w14:paraId="636E1C36" w14:textId="1CBBB472" w:rsidR="00FE11DF" w:rsidRPr="00BE215F" w:rsidRDefault="00FE11DF" w:rsidP="00A81C40">
            <w:r>
              <w:t>Integritas Diri Tokoh Utama Pada Film “The Ron Clark Story”</w:t>
            </w:r>
            <w:r w:rsidR="006321F6">
              <w:rPr>
                <w:lang w:val="en-US"/>
              </w:rPr>
              <w:t xml:space="preserve"> </w:t>
            </w:r>
            <w:r>
              <w:t>Karya Randa Haines</w:t>
            </w:r>
          </w:p>
        </w:tc>
        <w:tc>
          <w:tcPr>
            <w:tcW w:w="2380" w:type="dxa"/>
          </w:tcPr>
          <w:p w14:paraId="123D403A" w14:textId="77777777" w:rsidR="00FE11DF" w:rsidRDefault="00571F6E" w:rsidP="00A81C40">
            <w:hyperlink r:id="rId72" w:history="1">
              <w:r w:rsidR="00FE11DF" w:rsidRPr="00D553D6">
                <w:rPr>
                  <w:rStyle w:val="Hyperlink"/>
                </w:rPr>
                <w:t>https://drive.google.com/file/d/1EG8qRuHlFnuAE09ZUP8ALJjNrWhBUqPg/view?usp=sharing</w:t>
              </w:r>
            </w:hyperlink>
          </w:p>
          <w:p w14:paraId="52D5A72B" w14:textId="77777777" w:rsidR="00FE11DF" w:rsidRDefault="00FE11DF" w:rsidP="00A81C40"/>
        </w:tc>
      </w:tr>
      <w:tr w:rsidR="00FE11DF" w14:paraId="4D356BCD" w14:textId="77777777" w:rsidTr="00C855E3">
        <w:tc>
          <w:tcPr>
            <w:tcW w:w="641" w:type="dxa"/>
            <w:shd w:val="clear" w:color="auto" w:fill="auto"/>
          </w:tcPr>
          <w:p w14:paraId="2E2294F8" w14:textId="77777777" w:rsidR="00FE11DF" w:rsidRDefault="00FE11DF" w:rsidP="00A81C40">
            <w:r>
              <w:t>71</w:t>
            </w:r>
          </w:p>
        </w:tc>
        <w:tc>
          <w:tcPr>
            <w:tcW w:w="2694" w:type="dxa"/>
          </w:tcPr>
          <w:p w14:paraId="7FB9C96E" w14:textId="77777777" w:rsidR="00FE11DF" w:rsidRPr="00BE215F" w:rsidRDefault="00FE11DF" w:rsidP="00A81C40">
            <w:r w:rsidRPr="00E5361F">
              <w:t>MULAWARNI</w:t>
            </w:r>
          </w:p>
        </w:tc>
        <w:tc>
          <w:tcPr>
            <w:tcW w:w="3827" w:type="dxa"/>
          </w:tcPr>
          <w:p w14:paraId="15716AEA" w14:textId="7DFB397B" w:rsidR="00FE11DF" w:rsidRDefault="006321F6" w:rsidP="00A81C40">
            <w:r>
              <w:t xml:space="preserve">ANALISIS KEBUTUHAN MODEL </w:t>
            </w:r>
            <w:r w:rsidR="00FE11DF">
              <w:t>PEMBELAJARAN KONTEKTUAL</w:t>
            </w:r>
          </w:p>
          <w:p w14:paraId="3B1F407D" w14:textId="77777777" w:rsidR="00FE11DF" w:rsidRPr="00BE215F" w:rsidRDefault="00FE11DF" w:rsidP="00A81C40">
            <w:r>
              <w:t>AKSARA HAN BERBASIS WEBSITE (BAGI GURU BAHASA MANDARIN SMA/SMK/MA)</w:t>
            </w:r>
          </w:p>
        </w:tc>
        <w:tc>
          <w:tcPr>
            <w:tcW w:w="2380" w:type="dxa"/>
          </w:tcPr>
          <w:p w14:paraId="38F9DF11" w14:textId="77777777" w:rsidR="00FE11DF" w:rsidRDefault="00571F6E" w:rsidP="00A81C40">
            <w:hyperlink r:id="rId73" w:history="1">
              <w:r w:rsidR="00FE11DF" w:rsidRPr="00D553D6">
                <w:rPr>
                  <w:rStyle w:val="Hyperlink"/>
                </w:rPr>
                <w:t>https://drive.google.com/file/d/1LbOou4MjJnbiL0ypebEMOCA6yucrksl9/view</w:t>
              </w:r>
            </w:hyperlink>
          </w:p>
          <w:p w14:paraId="64EF58FA" w14:textId="77777777" w:rsidR="00FE11DF" w:rsidRDefault="00FE11DF" w:rsidP="00A81C40"/>
        </w:tc>
      </w:tr>
      <w:tr w:rsidR="00FE11DF" w14:paraId="69E17943" w14:textId="77777777" w:rsidTr="00C855E3">
        <w:tc>
          <w:tcPr>
            <w:tcW w:w="641" w:type="dxa"/>
            <w:shd w:val="clear" w:color="auto" w:fill="auto"/>
          </w:tcPr>
          <w:p w14:paraId="1575706A" w14:textId="77777777" w:rsidR="00FE11DF" w:rsidRDefault="00FE11DF" w:rsidP="00A81C40">
            <w:r>
              <w:t>72</w:t>
            </w:r>
          </w:p>
        </w:tc>
        <w:tc>
          <w:tcPr>
            <w:tcW w:w="2694" w:type="dxa"/>
          </w:tcPr>
          <w:p w14:paraId="55665D49" w14:textId="77777777" w:rsidR="00FE11DF" w:rsidRDefault="00FE11DF" w:rsidP="00A81C40">
            <w:r>
              <w:t xml:space="preserve">RUTH </w:t>
            </w:r>
            <w:r w:rsidRPr="006D1B0A">
              <w:t>PARSAULIAN HUTABARAT</w:t>
            </w:r>
          </w:p>
          <w:p w14:paraId="53159DFF" w14:textId="77777777" w:rsidR="00FE11DF" w:rsidRPr="00BE215F" w:rsidRDefault="00FE11DF" w:rsidP="00A81C40"/>
        </w:tc>
        <w:tc>
          <w:tcPr>
            <w:tcW w:w="3827" w:type="dxa"/>
          </w:tcPr>
          <w:p w14:paraId="7F5B2FBA" w14:textId="77777777" w:rsidR="00FE11DF" w:rsidRPr="00BE215F" w:rsidRDefault="00FE11DF" w:rsidP="00A81C40">
            <w:r w:rsidRPr="006D1B0A">
              <w:t>PEMBELAJARAN BAHASA JEPANG PADA PROGRAM PELATIHAN BAGI TENAGA KERJA KE JEPANG (Penelitian Etnografi di PT. Pudji Utami Tangeran</w:t>
            </w:r>
            <w:r>
              <w:t>)</w:t>
            </w:r>
          </w:p>
        </w:tc>
        <w:tc>
          <w:tcPr>
            <w:tcW w:w="2380" w:type="dxa"/>
          </w:tcPr>
          <w:p w14:paraId="6842E895" w14:textId="77777777" w:rsidR="00FE11DF" w:rsidRDefault="00FE11DF" w:rsidP="00A81C40"/>
        </w:tc>
      </w:tr>
      <w:tr w:rsidR="00FE11DF" w14:paraId="0DDBCB8F" w14:textId="77777777" w:rsidTr="00C855E3">
        <w:tc>
          <w:tcPr>
            <w:tcW w:w="641" w:type="dxa"/>
            <w:shd w:val="clear" w:color="auto" w:fill="auto"/>
          </w:tcPr>
          <w:p w14:paraId="09F5F714" w14:textId="77777777" w:rsidR="00FE11DF" w:rsidRDefault="00FE11DF" w:rsidP="00A81C40">
            <w:r>
              <w:t>73</w:t>
            </w:r>
          </w:p>
        </w:tc>
        <w:tc>
          <w:tcPr>
            <w:tcW w:w="2694" w:type="dxa"/>
          </w:tcPr>
          <w:p w14:paraId="3C1477C8" w14:textId="77777777" w:rsidR="00FE11DF" w:rsidRPr="00BE215F" w:rsidRDefault="00FE11DF" w:rsidP="00A81C40">
            <w:r w:rsidRPr="006D1B0A">
              <w:t>IRA DIANARTATI SOEMANTRI</w:t>
            </w:r>
          </w:p>
        </w:tc>
        <w:tc>
          <w:tcPr>
            <w:tcW w:w="3827" w:type="dxa"/>
          </w:tcPr>
          <w:p w14:paraId="7844125D" w14:textId="77777777" w:rsidR="00FE11DF" w:rsidRPr="00BE215F" w:rsidRDefault="00FE11DF" w:rsidP="00A81C40">
            <w:r w:rsidRPr="006D1B0A">
              <w:t>PELUANG PENGAJAR BIPA BERLATAR BELAKANG PENGAJARAN BAHASA JEPANG</w:t>
            </w:r>
          </w:p>
        </w:tc>
        <w:tc>
          <w:tcPr>
            <w:tcW w:w="2380" w:type="dxa"/>
          </w:tcPr>
          <w:p w14:paraId="66816A66" w14:textId="77777777" w:rsidR="00FE11DF" w:rsidRDefault="00FE11DF" w:rsidP="00A81C40"/>
        </w:tc>
      </w:tr>
      <w:tr w:rsidR="00FE11DF" w14:paraId="390F622E" w14:textId="77777777" w:rsidTr="00C855E3">
        <w:tc>
          <w:tcPr>
            <w:tcW w:w="641" w:type="dxa"/>
            <w:shd w:val="clear" w:color="auto" w:fill="auto"/>
          </w:tcPr>
          <w:p w14:paraId="441CF422" w14:textId="77777777" w:rsidR="00FE11DF" w:rsidRDefault="00FE11DF" w:rsidP="00A81C40">
            <w:r>
              <w:t>74</w:t>
            </w:r>
          </w:p>
        </w:tc>
        <w:tc>
          <w:tcPr>
            <w:tcW w:w="2694" w:type="dxa"/>
          </w:tcPr>
          <w:p w14:paraId="25CE8542" w14:textId="77777777" w:rsidR="00FE11DF" w:rsidRPr="00BE215F" w:rsidRDefault="00FE11DF" w:rsidP="00A81C40">
            <w:r w:rsidRPr="006D1B0A">
              <w:t>Reny Juliana</w:t>
            </w:r>
          </w:p>
        </w:tc>
        <w:tc>
          <w:tcPr>
            <w:tcW w:w="3827" w:type="dxa"/>
          </w:tcPr>
          <w:p w14:paraId="7EDB04B2" w14:textId="77777777" w:rsidR="00FE11DF" w:rsidRPr="00BE215F" w:rsidRDefault="00FE11DF" w:rsidP="00A81C40">
            <w:r w:rsidRPr="006D1B0A">
              <w:t>The Incorrect Use of Tenses in Students" Job Training Report</w:t>
            </w:r>
          </w:p>
        </w:tc>
        <w:tc>
          <w:tcPr>
            <w:tcW w:w="2380" w:type="dxa"/>
          </w:tcPr>
          <w:p w14:paraId="33502B0F" w14:textId="77777777" w:rsidR="00FE11DF" w:rsidRDefault="00571F6E" w:rsidP="00A81C40">
            <w:hyperlink r:id="rId74" w:history="1">
              <w:r w:rsidR="00FE11DF" w:rsidRPr="00306284">
                <w:rPr>
                  <w:rStyle w:val="Hyperlink"/>
                </w:rPr>
                <w:t>http://ojs.pnb.ac.id/index.php/JASL/article/view/1588</w:t>
              </w:r>
            </w:hyperlink>
          </w:p>
          <w:p w14:paraId="2590A4CF" w14:textId="77777777" w:rsidR="00FE11DF" w:rsidRDefault="00FE11DF" w:rsidP="00A81C40"/>
        </w:tc>
      </w:tr>
      <w:tr w:rsidR="00FE11DF" w14:paraId="5AC2818B" w14:textId="77777777" w:rsidTr="00C855E3">
        <w:tc>
          <w:tcPr>
            <w:tcW w:w="641" w:type="dxa"/>
            <w:shd w:val="clear" w:color="auto" w:fill="auto"/>
          </w:tcPr>
          <w:p w14:paraId="1E365568" w14:textId="77777777" w:rsidR="00FE11DF" w:rsidRDefault="00FE11DF" w:rsidP="00A81C40">
            <w:r>
              <w:lastRenderedPageBreak/>
              <w:t>75</w:t>
            </w:r>
          </w:p>
        </w:tc>
        <w:tc>
          <w:tcPr>
            <w:tcW w:w="2694" w:type="dxa"/>
          </w:tcPr>
          <w:p w14:paraId="25773054" w14:textId="77777777" w:rsidR="00FE11DF" w:rsidRPr="00BE215F" w:rsidRDefault="00FE11DF" w:rsidP="00A81C40">
            <w:r w:rsidRPr="006D1B0A">
              <w:t>Sri Suharti</w:t>
            </w:r>
          </w:p>
        </w:tc>
        <w:tc>
          <w:tcPr>
            <w:tcW w:w="3827" w:type="dxa"/>
          </w:tcPr>
          <w:p w14:paraId="6885CD2C" w14:textId="77777777" w:rsidR="00FE11DF" w:rsidRPr="00BE215F" w:rsidRDefault="00FE11DF" w:rsidP="00A81C40">
            <w:r w:rsidRPr="006D1B0A">
              <w:t>ANALISIS NILAI-NILAI PENDIDIKAN KARAKTER PADA NOVEL HANTU BELANG PENUNGGU MAKAM TAK BERTUAN KARYA ERNA ERDHIYA</w:t>
            </w:r>
          </w:p>
        </w:tc>
        <w:tc>
          <w:tcPr>
            <w:tcW w:w="2380" w:type="dxa"/>
          </w:tcPr>
          <w:p w14:paraId="701CF5D6" w14:textId="77777777" w:rsidR="00FE11DF" w:rsidRDefault="00571F6E" w:rsidP="00A81C40">
            <w:hyperlink r:id="rId75" w:history="1">
              <w:r w:rsidR="00FE11DF" w:rsidRPr="00306284">
                <w:rPr>
                  <w:rStyle w:val="Hyperlink"/>
                </w:rPr>
                <w:t>http://jurnal.stkippgribl.ac.id/index.php/ksatra/article/view/695</w:t>
              </w:r>
            </w:hyperlink>
          </w:p>
          <w:p w14:paraId="220FFF51" w14:textId="77777777" w:rsidR="00FE11DF" w:rsidRDefault="00FE11DF" w:rsidP="00A81C40"/>
        </w:tc>
      </w:tr>
      <w:tr w:rsidR="00FE11DF" w14:paraId="02707FD7" w14:textId="77777777" w:rsidTr="00C855E3">
        <w:tc>
          <w:tcPr>
            <w:tcW w:w="641" w:type="dxa"/>
            <w:shd w:val="clear" w:color="auto" w:fill="auto"/>
          </w:tcPr>
          <w:p w14:paraId="72F09765" w14:textId="77777777" w:rsidR="00FE11DF" w:rsidRDefault="00FE11DF" w:rsidP="00A81C40">
            <w:r>
              <w:t>76</w:t>
            </w:r>
          </w:p>
        </w:tc>
        <w:tc>
          <w:tcPr>
            <w:tcW w:w="2694" w:type="dxa"/>
          </w:tcPr>
          <w:p w14:paraId="12ECFF18" w14:textId="77777777" w:rsidR="00FE11DF" w:rsidRPr="00BE215F" w:rsidRDefault="00FE11DF" w:rsidP="00A81C40">
            <w:r w:rsidRPr="006D1B0A">
              <w:t>R.R. Conny Riana Dewi Murtiningrum</w:t>
            </w:r>
          </w:p>
        </w:tc>
        <w:tc>
          <w:tcPr>
            <w:tcW w:w="3827" w:type="dxa"/>
          </w:tcPr>
          <w:p w14:paraId="290309DF" w14:textId="77777777" w:rsidR="00FE11DF" w:rsidRPr="00BE215F" w:rsidRDefault="00FE11DF" w:rsidP="00A81C40">
            <w:r w:rsidRPr="006D1B0A">
              <w:t>Penerapan Metode Task-Based Learning untuk Meningkatkan Keterampilan Menulis Surat Bisnis Bahasa Inggris</w:t>
            </w:r>
          </w:p>
        </w:tc>
        <w:tc>
          <w:tcPr>
            <w:tcW w:w="2380" w:type="dxa"/>
          </w:tcPr>
          <w:p w14:paraId="749E74CB" w14:textId="77777777" w:rsidR="00FE11DF" w:rsidRDefault="00571F6E" w:rsidP="00A81C40">
            <w:hyperlink r:id="rId76" w:history="1">
              <w:r w:rsidR="00FE11DF" w:rsidRPr="00306284">
                <w:rPr>
                  <w:rStyle w:val="Hyperlink"/>
                </w:rPr>
                <w:t>https://journal.lppmunindra.ac.id/index.php/Deiksis/article/view/5026</w:t>
              </w:r>
            </w:hyperlink>
          </w:p>
          <w:p w14:paraId="7DF38634" w14:textId="77777777" w:rsidR="00FE11DF" w:rsidRDefault="00FE11DF" w:rsidP="00A81C40"/>
        </w:tc>
      </w:tr>
      <w:tr w:rsidR="00FE11DF" w14:paraId="56E05AA5" w14:textId="77777777" w:rsidTr="00C855E3">
        <w:tc>
          <w:tcPr>
            <w:tcW w:w="641" w:type="dxa"/>
            <w:shd w:val="clear" w:color="auto" w:fill="auto"/>
          </w:tcPr>
          <w:p w14:paraId="30E513D4" w14:textId="77777777" w:rsidR="00FE11DF" w:rsidRDefault="00FE11DF" w:rsidP="00A81C40">
            <w:r>
              <w:t>77</w:t>
            </w:r>
          </w:p>
        </w:tc>
        <w:tc>
          <w:tcPr>
            <w:tcW w:w="2694" w:type="dxa"/>
          </w:tcPr>
          <w:p w14:paraId="5F3672C0" w14:textId="77777777" w:rsidR="00FE11DF" w:rsidRPr="00BE215F" w:rsidRDefault="00FE11DF" w:rsidP="00A81C40">
            <w:r w:rsidRPr="002B0A2B">
              <w:t>Pangulu Sudarta Saat</w:t>
            </w:r>
          </w:p>
        </w:tc>
        <w:tc>
          <w:tcPr>
            <w:tcW w:w="3827" w:type="dxa"/>
          </w:tcPr>
          <w:p w14:paraId="46DD0C36" w14:textId="77777777" w:rsidR="00FE11DF" w:rsidRPr="00BE215F" w:rsidRDefault="00FE11DF" w:rsidP="00A81C40">
            <w:r w:rsidRPr="002B0A2B">
              <w:t>CONTENT ANALYSIS: EXPLORING THE SUITABILITY OF BUSINESS ENGLISH TEXTBOOK FROM LEARNER’S PERSPECTIVE</w:t>
            </w:r>
          </w:p>
        </w:tc>
        <w:tc>
          <w:tcPr>
            <w:tcW w:w="2380" w:type="dxa"/>
          </w:tcPr>
          <w:p w14:paraId="292A5301" w14:textId="77777777" w:rsidR="00FE11DF" w:rsidRDefault="00571F6E" w:rsidP="00A81C40">
            <w:hyperlink r:id="rId77" w:history="1">
              <w:r w:rsidR="00FE11DF" w:rsidRPr="00306284">
                <w:rPr>
                  <w:rStyle w:val="Hyperlink"/>
                </w:rPr>
                <w:t>https://drive.google.com/file/d/1urj6fvuGOHTm18_TTviQ2ZKnThcE1yvO/view</w:t>
              </w:r>
            </w:hyperlink>
          </w:p>
          <w:p w14:paraId="57BF099B" w14:textId="77777777" w:rsidR="00FE11DF" w:rsidRDefault="00FE11DF" w:rsidP="00A81C40"/>
        </w:tc>
      </w:tr>
      <w:tr w:rsidR="00FE11DF" w14:paraId="29D3F040" w14:textId="77777777" w:rsidTr="00C855E3">
        <w:tc>
          <w:tcPr>
            <w:tcW w:w="641" w:type="dxa"/>
            <w:shd w:val="clear" w:color="auto" w:fill="auto"/>
          </w:tcPr>
          <w:p w14:paraId="780255E3" w14:textId="77777777" w:rsidR="00FE11DF" w:rsidRDefault="00FE11DF" w:rsidP="00A81C40">
            <w:r>
              <w:t>78</w:t>
            </w:r>
          </w:p>
        </w:tc>
        <w:tc>
          <w:tcPr>
            <w:tcW w:w="2694" w:type="dxa"/>
          </w:tcPr>
          <w:p w14:paraId="0CA5DF87" w14:textId="77777777" w:rsidR="00FE11DF" w:rsidRPr="00BE215F" w:rsidRDefault="00FE11DF" w:rsidP="00A81C40">
            <w:r w:rsidRPr="002B0A2B">
              <w:t>Ayu Misriyani</w:t>
            </w:r>
          </w:p>
        </w:tc>
        <w:tc>
          <w:tcPr>
            <w:tcW w:w="3827" w:type="dxa"/>
          </w:tcPr>
          <w:p w14:paraId="527CED79" w14:textId="77777777" w:rsidR="00FE11DF" w:rsidRDefault="00FE11DF" w:rsidP="00A81C40">
            <w:r w:rsidRPr="002B0A2B">
              <w:t>Aktan Dalam Novel The Maze Runner Karya James Dashner (Kajian Naratologi)</w:t>
            </w:r>
          </w:p>
          <w:p w14:paraId="1DAF13F9" w14:textId="77777777" w:rsidR="00FE11DF" w:rsidRPr="00BE215F" w:rsidRDefault="00FE11DF" w:rsidP="00A81C40"/>
        </w:tc>
        <w:tc>
          <w:tcPr>
            <w:tcW w:w="2380" w:type="dxa"/>
          </w:tcPr>
          <w:p w14:paraId="609E0934" w14:textId="77777777" w:rsidR="00FE11DF" w:rsidRDefault="00FE11DF" w:rsidP="00A81C40"/>
        </w:tc>
      </w:tr>
      <w:tr w:rsidR="00FE11DF" w14:paraId="0046D30F" w14:textId="77777777" w:rsidTr="00C855E3">
        <w:tc>
          <w:tcPr>
            <w:tcW w:w="641" w:type="dxa"/>
            <w:shd w:val="clear" w:color="auto" w:fill="auto"/>
          </w:tcPr>
          <w:p w14:paraId="42B4915B" w14:textId="77777777" w:rsidR="00FE11DF" w:rsidRDefault="00FE11DF" w:rsidP="00A81C40">
            <w:r>
              <w:t>79</w:t>
            </w:r>
          </w:p>
        </w:tc>
        <w:tc>
          <w:tcPr>
            <w:tcW w:w="2694" w:type="dxa"/>
          </w:tcPr>
          <w:p w14:paraId="24391C30" w14:textId="77777777" w:rsidR="00FE11DF" w:rsidRPr="00BE215F" w:rsidRDefault="00FE11DF" w:rsidP="00A81C40">
            <w:r w:rsidRPr="002B0A2B">
              <w:t>Nanik Setyowati</w:t>
            </w:r>
          </w:p>
        </w:tc>
        <w:tc>
          <w:tcPr>
            <w:tcW w:w="3827" w:type="dxa"/>
          </w:tcPr>
          <w:p w14:paraId="3DFB25E5" w14:textId="77777777" w:rsidR="00FE11DF" w:rsidRDefault="00FE11DF" w:rsidP="00A81C40">
            <w:r w:rsidRPr="002B0A2B">
              <w:t>Nature and Social Attitude in Folklore Entitled Timun Mas: Eco-critical Study</w:t>
            </w:r>
          </w:p>
          <w:p w14:paraId="66E98E77" w14:textId="77777777" w:rsidR="00FE11DF" w:rsidRPr="00BE215F" w:rsidRDefault="00FE11DF" w:rsidP="00A81C40"/>
        </w:tc>
        <w:tc>
          <w:tcPr>
            <w:tcW w:w="2380" w:type="dxa"/>
          </w:tcPr>
          <w:p w14:paraId="290B67FD" w14:textId="77777777" w:rsidR="00FE11DF" w:rsidRDefault="00571F6E" w:rsidP="00A81C40">
            <w:hyperlink r:id="rId78" w:history="1">
              <w:r w:rsidR="00FE11DF" w:rsidRPr="00306284">
                <w:rPr>
                  <w:rStyle w:val="Hyperlink"/>
                </w:rPr>
                <w:t>http://ojs.pnb.ac.id/index.php/JASL/article/view/1649</w:t>
              </w:r>
            </w:hyperlink>
          </w:p>
          <w:p w14:paraId="35A118F2" w14:textId="77777777" w:rsidR="00FE11DF" w:rsidRDefault="00FE11DF" w:rsidP="00A81C40"/>
        </w:tc>
      </w:tr>
      <w:tr w:rsidR="00FE11DF" w14:paraId="5DE9E4E4" w14:textId="77777777" w:rsidTr="00C855E3">
        <w:tc>
          <w:tcPr>
            <w:tcW w:w="641" w:type="dxa"/>
            <w:shd w:val="clear" w:color="auto" w:fill="auto"/>
          </w:tcPr>
          <w:p w14:paraId="381BA371" w14:textId="77777777" w:rsidR="00FE11DF" w:rsidRDefault="00FE11DF" w:rsidP="00A81C40">
            <w:r>
              <w:t>80</w:t>
            </w:r>
          </w:p>
        </w:tc>
        <w:tc>
          <w:tcPr>
            <w:tcW w:w="2694" w:type="dxa"/>
          </w:tcPr>
          <w:p w14:paraId="1759FA59" w14:textId="77777777" w:rsidR="00FE11DF" w:rsidRPr="00BE215F" w:rsidRDefault="00FE11DF" w:rsidP="00A81C40">
            <w:r w:rsidRPr="002B0A2B">
              <w:t>Arif Hifzul</w:t>
            </w:r>
          </w:p>
        </w:tc>
        <w:tc>
          <w:tcPr>
            <w:tcW w:w="3827" w:type="dxa"/>
          </w:tcPr>
          <w:p w14:paraId="71E5F774" w14:textId="77777777" w:rsidR="00FE11DF" w:rsidRDefault="00FE11DF" w:rsidP="00A81C40">
            <w:r w:rsidRPr="002B0A2B">
              <w:t>Politeness Speech Act In The Movie Character “Toni Erdmann” by Maren Ade: A Pragmatic Study and Its Relevance In Learning German at School</w:t>
            </w:r>
          </w:p>
          <w:p w14:paraId="1E531627" w14:textId="77777777" w:rsidR="00FE11DF" w:rsidRPr="00BE215F" w:rsidRDefault="00FE11DF" w:rsidP="00A81C40"/>
        </w:tc>
        <w:tc>
          <w:tcPr>
            <w:tcW w:w="2380" w:type="dxa"/>
          </w:tcPr>
          <w:p w14:paraId="74859721" w14:textId="77777777" w:rsidR="00FE11DF" w:rsidRDefault="00571F6E" w:rsidP="00A81C40">
            <w:hyperlink r:id="rId79" w:history="1">
              <w:r w:rsidR="00FE11DF" w:rsidRPr="00306284">
                <w:rPr>
                  <w:rStyle w:val="Hyperlink"/>
                </w:rPr>
                <w:t>http://ojs.pnb.ac.id/index.php/JASL/article/view/1684</w:t>
              </w:r>
            </w:hyperlink>
          </w:p>
          <w:p w14:paraId="4403B956" w14:textId="77777777" w:rsidR="00FE11DF" w:rsidRDefault="00FE11DF" w:rsidP="00A81C40"/>
        </w:tc>
      </w:tr>
      <w:tr w:rsidR="00FE11DF" w14:paraId="54072D76" w14:textId="77777777" w:rsidTr="00C855E3">
        <w:tc>
          <w:tcPr>
            <w:tcW w:w="641" w:type="dxa"/>
            <w:shd w:val="clear" w:color="auto" w:fill="auto"/>
          </w:tcPr>
          <w:p w14:paraId="70FEF80F" w14:textId="77777777" w:rsidR="00FE11DF" w:rsidRDefault="00FE11DF" w:rsidP="00A81C40">
            <w:r>
              <w:t>81</w:t>
            </w:r>
          </w:p>
        </w:tc>
        <w:tc>
          <w:tcPr>
            <w:tcW w:w="2694" w:type="dxa"/>
          </w:tcPr>
          <w:p w14:paraId="007F539C" w14:textId="77777777" w:rsidR="00FE11DF" w:rsidRPr="00BE215F" w:rsidRDefault="00FE11DF" w:rsidP="00A81C40">
            <w:r w:rsidRPr="002B0A2B">
              <w:t>Devi Sulastri</w:t>
            </w:r>
          </w:p>
        </w:tc>
        <w:tc>
          <w:tcPr>
            <w:tcW w:w="3827" w:type="dxa"/>
          </w:tcPr>
          <w:p w14:paraId="2FB73A66" w14:textId="77777777" w:rsidR="00FE11DF" w:rsidRDefault="00FE11DF" w:rsidP="00A81C40">
            <w:r>
              <w:t>REPRESENTASI GENDER</w:t>
            </w:r>
          </w:p>
          <w:p w14:paraId="234833C6" w14:textId="77777777" w:rsidR="00FE11DF" w:rsidRPr="00BE215F" w:rsidRDefault="00FE11DF" w:rsidP="00A81C40">
            <w:r>
              <w:t>MASKULIN DALAM NOVEL LALITA KARYA AYU UTAMI (Studi Poskolonial)</w:t>
            </w:r>
          </w:p>
        </w:tc>
        <w:tc>
          <w:tcPr>
            <w:tcW w:w="2380" w:type="dxa"/>
          </w:tcPr>
          <w:p w14:paraId="23F6F44F" w14:textId="77777777" w:rsidR="00FE11DF" w:rsidRDefault="00FE11DF" w:rsidP="00A81C40"/>
        </w:tc>
      </w:tr>
      <w:tr w:rsidR="00FE11DF" w14:paraId="017764DD" w14:textId="77777777" w:rsidTr="00C855E3">
        <w:tc>
          <w:tcPr>
            <w:tcW w:w="641" w:type="dxa"/>
            <w:shd w:val="clear" w:color="auto" w:fill="auto"/>
          </w:tcPr>
          <w:p w14:paraId="3267F740" w14:textId="77777777" w:rsidR="00FE11DF" w:rsidRDefault="00FE11DF" w:rsidP="00A81C40">
            <w:r>
              <w:t>82</w:t>
            </w:r>
          </w:p>
        </w:tc>
        <w:tc>
          <w:tcPr>
            <w:tcW w:w="2694" w:type="dxa"/>
          </w:tcPr>
          <w:p w14:paraId="59851948" w14:textId="77777777" w:rsidR="00FE11DF" w:rsidRPr="00BE215F" w:rsidRDefault="00FE11DF" w:rsidP="00A81C40">
            <w:r w:rsidRPr="002B0A2B">
              <w:t>DELIA PARAMITA</w:t>
            </w:r>
          </w:p>
        </w:tc>
        <w:tc>
          <w:tcPr>
            <w:tcW w:w="3827" w:type="dxa"/>
          </w:tcPr>
          <w:p w14:paraId="6227C07D" w14:textId="77777777" w:rsidR="00FE11DF" w:rsidRPr="00BE215F" w:rsidRDefault="00FE11DF" w:rsidP="00A81C40">
            <w:r w:rsidRPr="002B0A2B">
              <w:t>Pengaruh Model Pembelajaran Kooperatif terhadap Kemampuan Menulis Teks Cerpen Siswa Kelas IX SMPN 99 Jakarta</w:t>
            </w:r>
          </w:p>
        </w:tc>
        <w:tc>
          <w:tcPr>
            <w:tcW w:w="2380" w:type="dxa"/>
          </w:tcPr>
          <w:p w14:paraId="2A105361" w14:textId="77777777" w:rsidR="00FE11DF" w:rsidRDefault="00571F6E" w:rsidP="00A81C40">
            <w:hyperlink r:id="rId80" w:history="1">
              <w:r w:rsidR="00FE11DF" w:rsidRPr="00306284">
                <w:rPr>
                  <w:rStyle w:val="Hyperlink"/>
                </w:rPr>
                <w:t>https://onesearch.id/Record/IOS7130.11065?widget=1&amp;library_id=89</w:t>
              </w:r>
            </w:hyperlink>
          </w:p>
          <w:p w14:paraId="4F5B6D28" w14:textId="77777777" w:rsidR="00FE11DF" w:rsidRDefault="00FE11DF" w:rsidP="00A81C40"/>
        </w:tc>
      </w:tr>
      <w:tr w:rsidR="00FE11DF" w14:paraId="250ABFA0" w14:textId="77777777" w:rsidTr="00C855E3">
        <w:tc>
          <w:tcPr>
            <w:tcW w:w="641" w:type="dxa"/>
            <w:shd w:val="clear" w:color="auto" w:fill="auto"/>
          </w:tcPr>
          <w:p w14:paraId="5C6510C8" w14:textId="77777777" w:rsidR="00FE11DF" w:rsidRDefault="00FE11DF" w:rsidP="00A81C40">
            <w:r>
              <w:t>83</w:t>
            </w:r>
          </w:p>
        </w:tc>
        <w:tc>
          <w:tcPr>
            <w:tcW w:w="2694" w:type="dxa"/>
          </w:tcPr>
          <w:p w14:paraId="2C419FBA" w14:textId="77777777" w:rsidR="00FE11DF" w:rsidRPr="00BE215F" w:rsidRDefault="00FE11DF" w:rsidP="00A81C40">
            <w:r w:rsidRPr="002B0A2B">
              <w:t>DWI ENDAH SEPTYANI</w:t>
            </w:r>
          </w:p>
        </w:tc>
        <w:tc>
          <w:tcPr>
            <w:tcW w:w="3827" w:type="dxa"/>
          </w:tcPr>
          <w:p w14:paraId="6C99640E" w14:textId="77777777" w:rsidR="00FE11DF" w:rsidRPr="00BE215F" w:rsidRDefault="00FE11DF" w:rsidP="00A81C40">
            <w:r w:rsidRPr="002B0A2B">
              <w:t>Keterbacaan Wacana Buku Teks BIPA Sahabatku Indonesia Tingkat Madya</w:t>
            </w:r>
          </w:p>
        </w:tc>
        <w:tc>
          <w:tcPr>
            <w:tcW w:w="2380" w:type="dxa"/>
          </w:tcPr>
          <w:p w14:paraId="53A063D9" w14:textId="77777777" w:rsidR="00FE11DF" w:rsidRDefault="00571F6E" w:rsidP="00A81C40">
            <w:hyperlink r:id="rId81" w:history="1">
              <w:r w:rsidR="00FE11DF" w:rsidRPr="00306284">
                <w:rPr>
                  <w:rStyle w:val="Hyperlink"/>
                </w:rPr>
                <w:t>https://www.syekhnurjati.ac.id/jurnal/index.php/jeill/article/view/5448/0</w:t>
              </w:r>
            </w:hyperlink>
          </w:p>
          <w:p w14:paraId="4B2351ED" w14:textId="77777777" w:rsidR="00FE11DF" w:rsidRDefault="00FE11DF" w:rsidP="00A81C40"/>
        </w:tc>
      </w:tr>
      <w:tr w:rsidR="00FE11DF" w14:paraId="127CEC41" w14:textId="77777777" w:rsidTr="00C855E3">
        <w:tc>
          <w:tcPr>
            <w:tcW w:w="641" w:type="dxa"/>
            <w:shd w:val="clear" w:color="auto" w:fill="auto"/>
          </w:tcPr>
          <w:p w14:paraId="28661E64" w14:textId="77777777" w:rsidR="00FE11DF" w:rsidRDefault="00FE11DF" w:rsidP="00A81C40">
            <w:r>
              <w:t>84</w:t>
            </w:r>
          </w:p>
        </w:tc>
        <w:tc>
          <w:tcPr>
            <w:tcW w:w="2694" w:type="dxa"/>
          </w:tcPr>
          <w:p w14:paraId="70A89DD2" w14:textId="77777777" w:rsidR="00FE11DF" w:rsidRPr="00BE215F" w:rsidRDefault="00FE11DF" w:rsidP="00A81C40">
            <w:r w:rsidRPr="002B0A2B">
              <w:t>RENI AYU PUSPITA</w:t>
            </w:r>
          </w:p>
        </w:tc>
        <w:tc>
          <w:tcPr>
            <w:tcW w:w="3827" w:type="dxa"/>
          </w:tcPr>
          <w:p w14:paraId="0FBB63AC" w14:textId="77777777" w:rsidR="00FE11DF" w:rsidRPr="00BE215F" w:rsidRDefault="00FE11DF" w:rsidP="00A81C40">
            <w:r w:rsidRPr="002B0A2B">
              <w:t>Strategy of Reading English Text In The English MPK Class at The Faculty of Economics and Business University of Indonesia</w:t>
            </w:r>
          </w:p>
        </w:tc>
        <w:tc>
          <w:tcPr>
            <w:tcW w:w="2380" w:type="dxa"/>
          </w:tcPr>
          <w:p w14:paraId="22EB83FE" w14:textId="77777777" w:rsidR="00FE11DF" w:rsidRDefault="00571F6E" w:rsidP="00A81C40">
            <w:hyperlink r:id="rId82" w:history="1">
              <w:r w:rsidR="00FE11DF" w:rsidRPr="00306284">
                <w:rPr>
                  <w:rStyle w:val="Hyperlink"/>
                </w:rPr>
                <w:t>https://drive.google.com/open?id=1ptPNxRA1AFLgR9heBWKKj9vS2XKklQyR</w:t>
              </w:r>
            </w:hyperlink>
          </w:p>
          <w:p w14:paraId="40337E31" w14:textId="77777777" w:rsidR="00FE11DF" w:rsidRDefault="00FE11DF" w:rsidP="00A81C40"/>
        </w:tc>
      </w:tr>
      <w:tr w:rsidR="00FE11DF" w14:paraId="471E5FC9" w14:textId="77777777" w:rsidTr="00C855E3">
        <w:tc>
          <w:tcPr>
            <w:tcW w:w="641" w:type="dxa"/>
            <w:shd w:val="clear" w:color="auto" w:fill="auto"/>
          </w:tcPr>
          <w:p w14:paraId="5D8033E8" w14:textId="77777777" w:rsidR="00FE11DF" w:rsidRDefault="00FE11DF" w:rsidP="00A81C40">
            <w:r>
              <w:t>85</w:t>
            </w:r>
          </w:p>
        </w:tc>
        <w:tc>
          <w:tcPr>
            <w:tcW w:w="2694" w:type="dxa"/>
          </w:tcPr>
          <w:p w14:paraId="1A543143" w14:textId="77777777" w:rsidR="00FE11DF" w:rsidRPr="00BE215F" w:rsidRDefault="00FE11DF" w:rsidP="00A81C40">
            <w:r w:rsidRPr="002B0A2B">
              <w:t>RIA ANGGARI PUTRI</w:t>
            </w:r>
          </w:p>
        </w:tc>
        <w:tc>
          <w:tcPr>
            <w:tcW w:w="3827" w:type="dxa"/>
          </w:tcPr>
          <w:p w14:paraId="2AF292FC" w14:textId="77777777" w:rsidR="00FE11DF" w:rsidRPr="00BE215F" w:rsidRDefault="00FE11DF" w:rsidP="00A81C40">
            <w:r w:rsidRPr="002B0A2B">
              <w:t>RELATIONSHIP OF WRITING LEARNING PROCESSES WITH LANGUAGE ERRORS OF STUDENT EXPOSITION (Research Language Errors in SMAN 4 Tambun Selatan)</w:t>
            </w:r>
          </w:p>
        </w:tc>
        <w:tc>
          <w:tcPr>
            <w:tcW w:w="2380" w:type="dxa"/>
          </w:tcPr>
          <w:p w14:paraId="36FD9781" w14:textId="77777777" w:rsidR="00FE11DF" w:rsidRDefault="00571F6E" w:rsidP="00A81C40">
            <w:hyperlink r:id="rId83" w:history="1">
              <w:r w:rsidR="00FE11DF" w:rsidRPr="00306284">
                <w:rPr>
                  <w:rStyle w:val="Hyperlink"/>
                </w:rPr>
                <w:t>http://journal.unj.ac.id/unj/index.php/bahtera/article/view/14012</w:t>
              </w:r>
            </w:hyperlink>
          </w:p>
          <w:p w14:paraId="39A9EE0E" w14:textId="77777777" w:rsidR="00FE11DF" w:rsidRDefault="00FE11DF" w:rsidP="00A81C40"/>
        </w:tc>
      </w:tr>
      <w:tr w:rsidR="00FE11DF" w14:paraId="7BDC0A23" w14:textId="77777777" w:rsidTr="00C855E3">
        <w:tc>
          <w:tcPr>
            <w:tcW w:w="641" w:type="dxa"/>
            <w:shd w:val="clear" w:color="auto" w:fill="auto"/>
          </w:tcPr>
          <w:p w14:paraId="734D6D8B" w14:textId="77777777" w:rsidR="00FE11DF" w:rsidRDefault="00FE11DF" w:rsidP="00A81C40">
            <w:r>
              <w:lastRenderedPageBreak/>
              <w:t>86</w:t>
            </w:r>
          </w:p>
        </w:tc>
        <w:tc>
          <w:tcPr>
            <w:tcW w:w="2694" w:type="dxa"/>
          </w:tcPr>
          <w:p w14:paraId="7C70714B" w14:textId="77777777" w:rsidR="00FE11DF" w:rsidRPr="00BE215F" w:rsidRDefault="00FE11DF" w:rsidP="00A81C40">
            <w:r w:rsidRPr="00857A06">
              <w:t>SRI WAHYUNINGSIH</w:t>
            </w:r>
          </w:p>
        </w:tc>
        <w:tc>
          <w:tcPr>
            <w:tcW w:w="3827" w:type="dxa"/>
          </w:tcPr>
          <w:p w14:paraId="00B73792" w14:textId="77777777" w:rsidR="00FE11DF" w:rsidRPr="00BE215F" w:rsidRDefault="00FE11DF" w:rsidP="00A81C40">
            <w:r w:rsidRPr="00857A06">
              <w:t>Investigating English Speaking Problems: Implications for Speaking Curriculum Development in Indonesia</w:t>
            </w:r>
          </w:p>
        </w:tc>
        <w:tc>
          <w:tcPr>
            <w:tcW w:w="2380" w:type="dxa"/>
          </w:tcPr>
          <w:p w14:paraId="0FDB901E" w14:textId="77777777" w:rsidR="00FE11DF" w:rsidRDefault="00571F6E" w:rsidP="00A81C40">
            <w:hyperlink r:id="rId84" w:history="1">
              <w:r w:rsidR="00FE11DF" w:rsidRPr="00306284">
                <w:rPr>
                  <w:rStyle w:val="Hyperlink"/>
                </w:rPr>
                <w:t>https://www.eu-jer.com/investigating-english-speaking-problems-implications-for-speaking-curriculum-development-in-indonesia</w:t>
              </w:r>
            </w:hyperlink>
          </w:p>
          <w:p w14:paraId="75348B97" w14:textId="77777777" w:rsidR="00FE11DF" w:rsidRDefault="00FE11DF" w:rsidP="00A81C40"/>
        </w:tc>
      </w:tr>
      <w:tr w:rsidR="00FE11DF" w14:paraId="0C30E822" w14:textId="77777777" w:rsidTr="00C855E3">
        <w:tc>
          <w:tcPr>
            <w:tcW w:w="641" w:type="dxa"/>
            <w:shd w:val="clear" w:color="auto" w:fill="auto"/>
          </w:tcPr>
          <w:p w14:paraId="437DE710" w14:textId="77777777" w:rsidR="00FE11DF" w:rsidRDefault="00FE11DF" w:rsidP="00A81C40">
            <w:r>
              <w:t>87</w:t>
            </w:r>
          </w:p>
        </w:tc>
        <w:tc>
          <w:tcPr>
            <w:tcW w:w="2694" w:type="dxa"/>
          </w:tcPr>
          <w:p w14:paraId="50161E83" w14:textId="77777777" w:rsidR="00FE11DF" w:rsidRPr="00BE215F" w:rsidRDefault="00FE11DF" w:rsidP="00A81C40">
            <w:r w:rsidRPr="00857A06">
              <w:t>PILDA NUGRAHA FIRDAUS</w:t>
            </w:r>
          </w:p>
        </w:tc>
        <w:tc>
          <w:tcPr>
            <w:tcW w:w="3827" w:type="dxa"/>
          </w:tcPr>
          <w:p w14:paraId="7B9D6F4A" w14:textId="77777777" w:rsidR="00FE11DF" w:rsidRPr="00BE215F" w:rsidRDefault="00FE11DF" w:rsidP="00A81C40">
            <w:r w:rsidRPr="00857A06">
              <w:t>KECEMASAN TOKOH UTAMA DALAM NOVEL SERENA KARYA RON RASH (KAJIAN PSIKOANALISIS SIGMUND FREUD)</w:t>
            </w:r>
          </w:p>
        </w:tc>
        <w:tc>
          <w:tcPr>
            <w:tcW w:w="2380" w:type="dxa"/>
          </w:tcPr>
          <w:p w14:paraId="61C352B5" w14:textId="77777777" w:rsidR="00FE11DF" w:rsidRDefault="00571F6E" w:rsidP="00A81C40">
            <w:hyperlink r:id="rId85" w:history="1">
              <w:r w:rsidR="00FE11DF" w:rsidRPr="00306284">
                <w:rPr>
                  <w:rStyle w:val="Hyperlink"/>
                </w:rPr>
                <w:t>http://repository.unj.ac.id/11902/</w:t>
              </w:r>
            </w:hyperlink>
          </w:p>
          <w:p w14:paraId="1D48C817" w14:textId="77777777" w:rsidR="00FE11DF" w:rsidRDefault="00FE11DF" w:rsidP="00A81C40"/>
        </w:tc>
      </w:tr>
      <w:tr w:rsidR="00FE11DF" w14:paraId="70F0A842" w14:textId="77777777" w:rsidTr="00C855E3">
        <w:tc>
          <w:tcPr>
            <w:tcW w:w="641" w:type="dxa"/>
            <w:shd w:val="clear" w:color="auto" w:fill="auto"/>
          </w:tcPr>
          <w:p w14:paraId="4B4628A8" w14:textId="77777777" w:rsidR="00FE11DF" w:rsidRDefault="00FE11DF" w:rsidP="00A81C40">
            <w:r>
              <w:t>88</w:t>
            </w:r>
          </w:p>
        </w:tc>
        <w:tc>
          <w:tcPr>
            <w:tcW w:w="2694" w:type="dxa"/>
          </w:tcPr>
          <w:p w14:paraId="5D9299BC" w14:textId="77777777" w:rsidR="00FE11DF" w:rsidRPr="00BE215F" w:rsidRDefault="00FE11DF" w:rsidP="00A81C40">
            <w:r w:rsidRPr="00857A06">
              <w:t>LUCY AISYIAH</w:t>
            </w:r>
          </w:p>
        </w:tc>
        <w:tc>
          <w:tcPr>
            <w:tcW w:w="3827" w:type="dxa"/>
          </w:tcPr>
          <w:p w14:paraId="5C209FEE" w14:textId="77777777" w:rsidR="00FE11DF" w:rsidRPr="00BE215F" w:rsidRDefault="00FE11DF" w:rsidP="00A81C40">
            <w:r>
              <w:t xml:space="preserve">Hubungan </w:t>
            </w:r>
            <w:r w:rsidRPr="00857A06">
              <w:t>Pengetahuan Kosakata dan Tingkat Kecemasan Terhadap Keterampilan Berbicara Bahasa Inggris</w:t>
            </w:r>
          </w:p>
        </w:tc>
        <w:tc>
          <w:tcPr>
            <w:tcW w:w="2380" w:type="dxa"/>
          </w:tcPr>
          <w:p w14:paraId="6AA4571C" w14:textId="77777777" w:rsidR="00FE11DF" w:rsidRDefault="00571F6E" w:rsidP="00A81C40">
            <w:hyperlink r:id="rId86" w:history="1">
              <w:r w:rsidR="00FE11DF" w:rsidRPr="00306284">
                <w:rPr>
                  <w:rStyle w:val="Hyperlink"/>
                </w:rPr>
                <w:t>http://repository.unj.ac.id/11852/</w:t>
              </w:r>
            </w:hyperlink>
          </w:p>
          <w:p w14:paraId="3DAEAB5B" w14:textId="77777777" w:rsidR="00FE11DF" w:rsidRDefault="00FE11DF" w:rsidP="00A81C40"/>
        </w:tc>
      </w:tr>
      <w:tr w:rsidR="00FE11DF" w14:paraId="537EB26E" w14:textId="77777777" w:rsidTr="00C855E3">
        <w:tc>
          <w:tcPr>
            <w:tcW w:w="641" w:type="dxa"/>
            <w:shd w:val="clear" w:color="auto" w:fill="auto"/>
          </w:tcPr>
          <w:p w14:paraId="5B73E2E3" w14:textId="77777777" w:rsidR="00FE11DF" w:rsidRDefault="00FE11DF" w:rsidP="00A81C40">
            <w:r>
              <w:t>89</w:t>
            </w:r>
          </w:p>
        </w:tc>
        <w:tc>
          <w:tcPr>
            <w:tcW w:w="2694" w:type="dxa"/>
          </w:tcPr>
          <w:p w14:paraId="07D4027F" w14:textId="77777777" w:rsidR="00FE11DF" w:rsidRPr="00BE215F" w:rsidRDefault="00FE11DF" w:rsidP="00A81C40">
            <w:r w:rsidRPr="00E47B9F">
              <w:t>FITRI ASTAR</w:t>
            </w:r>
          </w:p>
        </w:tc>
        <w:tc>
          <w:tcPr>
            <w:tcW w:w="3827" w:type="dxa"/>
          </w:tcPr>
          <w:p w14:paraId="6B70886B" w14:textId="77777777" w:rsidR="00FE11DF" w:rsidRPr="00BE215F" w:rsidRDefault="00FE11DF" w:rsidP="00A81C40">
            <w:r w:rsidRPr="00E47B9F">
              <w:t>The Online Listening Strategy Intruction and Vocabulary Knowledge on Listening Skill of Grade 12 Japanese Language Learners In Bekasi West Java</w:t>
            </w:r>
          </w:p>
        </w:tc>
        <w:tc>
          <w:tcPr>
            <w:tcW w:w="2380" w:type="dxa"/>
          </w:tcPr>
          <w:p w14:paraId="572E593F" w14:textId="77777777" w:rsidR="00FE11DF" w:rsidRDefault="00571F6E" w:rsidP="00A81C40">
            <w:hyperlink r:id="rId87" w:history="1">
              <w:r w:rsidR="00FE11DF" w:rsidRPr="00306284">
                <w:rPr>
                  <w:rStyle w:val="Hyperlink"/>
                </w:rPr>
                <w:t>http://journal.unj.ac.id/unj/index.php/bahtera/article/view/19416</w:t>
              </w:r>
            </w:hyperlink>
          </w:p>
          <w:p w14:paraId="2822A0C7" w14:textId="77777777" w:rsidR="00FE11DF" w:rsidRDefault="00FE11DF" w:rsidP="00A81C40"/>
        </w:tc>
      </w:tr>
      <w:tr w:rsidR="00FE11DF" w14:paraId="4554B992" w14:textId="77777777" w:rsidTr="00C855E3">
        <w:tc>
          <w:tcPr>
            <w:tcW w:w="641" w:type="dxa"/>
            <w:shd w:val="clear" w:color="auto" w:fill="auto"/>
          </w:tcPr>
          <w:p w14:paraId="3E901262" w14:textId="77777777" w:rsidR="00FE11DF" w:rsidRDefault="00FE11DF" w:rsidP="00A81C40">
            <w:r>
              <w:t>90</w:t>
            </w:r>
          </w:p>
        </w:tc>
        <w:tc>
          <w:tcPr>
            <w:tcW w:w="2694" w:type="dxa"/>
          </w:tcPr>
          <w:p w14:paraId="381E0D13" w14:textId="77777777" w:rsidR="00FE11DF" w:rsidRPr="00BE215F" w:rsidRDefault="00FE11DF" w:rsidP="00A81C40">
            <w:r w:rsidRPr="00E47B9F">
              <w:t>NUR ASIAH</w:t>
            </w:r>
          </w:p>
        </w:tc>
        <w:tc>
          <w:tcPr>
            <w:tcW w:w="3827" w:type="dxa"/>
          </w:tcPr>
          <w:p w14:paraId="73E852B6" w14:textId="77777777" w:rsidR="00FE11DF" w:rsidRDefault="00FE11DF" w:rsidP="00A81C40">
            <w:r>
              <w:t>PENERAPAN METODE PEMBELAJARAN</w:t>
            </w:r>
          </w:p>
          <w:p w14:paraId="32BA14E4" w14:textId="77777777" w:rsidR="00FE11DF" w:rsidRDefault="00FE11DF" w:rsidP="00A81C40">
            <w:r>
              <w:t>BERBASIS TUGAS UNTUK MENINGKATKAN KETERAMPILAN BERBICARA BAHASA JERMAN</w:t>
            </w:r>
          </w:p>
          <w:p w14:paraId="27C04393" w14:textId="77777777" w:rsidR="00FE11DF" w:rsidRPr="00BE215F" w:rsidRDefault="00FE11DF" w:rsidP="00A81C40"/>
        </w:tc>
        <w:tc>
          <w:tcPr>
            <w:tcW w:w="2380" w:type="dxa"/>
          </w:tcPr>
          <w:p w14:paraId="15ED2297" w14:textId="77777777" w:rsidR="00FE11DF" w:rsidRDefault="00FE11DF" w:rsidP="00A81C40"/>
        </w:tc>
      </w:tr>
      <w:tr w:rsidR="00FE11DF" w14:paraId="2B119596" w14:textId="77777777" w:rsidTr="00C855E3">
        <w:tc>
          <w:tcPr>
            <w:tcW w:w="641" w:type="dxa"/>
            <w:shd w:val="clear" w:color="auto" w:fill="auto"/>
          </w:tcPr>
          <w:p w14:paraId="5E5FF126" w14:textId="77777777" w:rsidR="00FE11DF" w:rsidRDefault="00FE11DF" w:rsidP="00A81C40">
            <w:r>
              <w:t>91</w:t>
            </w:r>
          </w:p>
        </w:tc>
        <w:tc>
          <w:tcPr>
            <w:tcW w:w="2694" w:type="dxa"/>
          </w:tcPr>
          <w:p w14:paraId="21B33A37" w14:textId="77777777" w:rsidR="00FE11DF" w:rsidRPr="00BE215F" w:rsidRDefault="00FE11DF" w:rsidP="00A81C40">
            <w:r w:rsidRPr="00E47B9F">
              <w:t>TOMSON SABUNGAN SILALAHI</w:t>
            </w:r>
          </w:p>
        </w:tc>
        <w:tc>
          <w:tcPr>
            <w:tcW w:w="3827" w:type="dxa"/>
          </w:tcPr>
          <w:p w14:paraId="73CD09AC" w14:textId="77777777" w:rsidR="00FE11DF" w:rsidRPr="00BE215F" w:rsidRDefault="00FE11DF" w:rsidP="00A81C40">
            <w:r w:rsidRPr="00E47B9F">
              <w:t>DISCOURSE STRATEGY IN THE GREAT DEBATERS FILM DIALOGUE (CRITICAL DISCOURSE ANALYSIS)</w:t>
            </w:r>
          </w:p>
        </w:tc>
        <w:tc>
          <w:tcPr>
            <w:tcW w:w="2380" w:type="dxa"/>
          </w:tcPr>
          <w:p w14:paraId="1BF90672" w14:textId="77777777" w:rsidR="00FE11DF" w:rsidRDefault="00571F6E" w:rsidP="00A81C40">
            <w:hyperlink r:id="rId88" w:history="1">
              <w:r w:rsidR="00FE11DF" w:rsidRPr="00306284">
                <w:rPr>
                  <w:rStyle w:val="Hyperlink"/>
                </w:rPr>
                <w:t>https://drive.google.com/file/d/1WKEreMdFbA-qD8r2QXWzUl7Whd-CEv4b/view</w:t>
              </w:r>
            </w:hyperlink>
          </w:p>
          <w:p w14:paraId="3B78F9BD" w14:textId="77777777" w:rsidR="00FE11DF" w:rsidRDefault="00FE11DF" w:rsidP="00A81C40"/>
        </w:tc>
      </w:tr>
      <w:tr w:rsidR="00FE11DF" w14:paraId="747C8648" w14:textId="77777777" w:rsidTr="00C855E3">
        <w:tc>
          <w:tcPr>
            <w:tcW w:w="641" w:type="dxa"/>
            <w:shd w:val="clear" w:color="auto" w:fill="auto"/>
          </w:tcPr>
          <w:p w14:paraId="5CA471BC" w14:textId="77777777" w:rsidR="00FE11DF" w:rsidRDefault="00FE11DF" w:rsidP="00A81C40">
            <w:r>
              <w:t>92</w:t>
            </w:r>
          </w:p>
        </w:tc>
        <w:tc>
          <w:tcPr>
            <w:tcW w:w="2694" w:type="dxa"/>
          </w:tcPr>
          <w:p w14:paraId="2BAC15C3" w14:textId="77777777" w:rsidR="00FE11DF" w:rsidRPr="00BE215F" w:rsidRDefault="00FE11DF" w:rsidP="00A81C40">
            <w:r w:rsidRPr="00E47B9F">
              <w:t>TOMSON SABUNGAN SILALAHI</w:t>
            </w:r>
          </w:p>
        </w:tc>
        <w:tc>
          <w:tcPr>
            <w:tcW w:w="3827" w:type="dxa"/>
          </w:tcPr>
          <w:p w14:paraId="03CB92DD" w14:textId="77777777" w:rsidR="00FE11DF" w:rsidRDefault="00FE11DF" w:rsidP="00A81C40">
            <w:r w:rsidRPr="00E47B9F">
              <w:t>THE TRICKING OF ADVERTISERS (Critical Pragmatic Analysis)</w:t>
            </w:r>
          </w:p>
          <w:p w14:paraId="33CDE487" w14:textId="77777777" w:rsidR="00FE11DF" w:rsidRPr="00BE215F" w:rsidRDefault="00FE11DF" w:rsidP="00A81C40"/>
        </w:tc>
        <w:tc>
          <w:tcPr>
            <w:tcW w:w="2380" w:type="dxa"/>
          </w:tcPr>
          <w:p w14:paraId="7CC4EA61" w14:textId="77777777" w:rsidR="00FE11DF" w:rsidRDefault="00571F6E" w:rsidP="00A81C40">
            <w:hyperlink r:id="rId89" w:history="1">
              <w:r w:rsidR="00FE11DF" w:rsidRPr="00306284">
                <w:rPr>
                  <w:rStyle w:val="Hyperlink"/>
                </w:rPr>
                <w:t>http://journal.unj.ac.id/unj/index.php/bahtera/article/view/13847</w:t>
              </w:r>
            </w:hyperlink>
          </w:p>
          <w:p w14:paraId="29607530" w14:textId="77777777" w:rsidR="00FE11DF" w:rsidRDefault="00FE11DF" w:rsidP="00A81C40"/>
        </w:tc>
      </w:tr>
      <w:tr w:rsidR="00FE11DF" w14:paraId="499F0D8F" w14:textId="77777777" w:rsidTr="00C855E3">
        <w:tc>
          <w:tcPr>
            <w:tcW w:w="641" w:type="dxa"/>
            <w:shd w:val="clear" w:color="auto" w:fill="auto"/>
          </w:tcPr>
          <w:p w14:paraId="68385BCF" w14:textId="77777777" w:rsidR="00FE11DF" w:rsidRDefault="00FE11DF" w:rsidP="00A81C40">
            <w:r>
              <w:t>93</w:t>
            </w:r>
          </w:p>
        </w:tc>
        <w:tc>
          <w:tcPr>
            <w:tcW w:w="2694" w:type="dxa"/>
          </w:tcPr>
          <w:p w14:paraId="55270484" w14:textId="77777777" w:rsidR="00FE11DF" w:rsidRPr="00BE215F" w:rsidRDefault="00FE11DF" w:rsidP="00A81C40">
            <w:r w:rsidRPr="00E47B9F">
              <w:t>MARITA WIJAYANTI</w:t>
            </w:r>
          </w:p>
        </w:tc>
        <w:tc>
          <w:tcPr>
            <w:tcW w:w="3827" w:type="dxa"/>
          </w:tcPr>
          <w:p w14:paraId="54E52082" w14:textId="77777777" w:rsidR="00FE11DF" w:rsidRPr="00BE215F" w:rsidRDefault="00FE11DF" w:rsidP="00A81C40">
            <w:r w:rsidRPr="00E47B9F">
              <w:t>Representative Speech Act in The Antology of Drama Script "Sarapan Terakhir"</w:t>
            </w:r>
          </w:p>
        </w:tc>
        <w:tc>
          <w:tcPr>
            <w:tcW w:w="2380" w:type="dxa"/>
          </w:tcPr>
          <w:p w14:paraId="751CEBEC" w14:textId="77777777" w:rsidR="00FE11DF" w:rsidRDefault="00571F6E" w:rsidP="00A81C40">
            <w:hyperlink r:id="rId90" w:history="1">
              <w:r w:rsidR="00FE11DF" w:rsidRPr="00306284">
                <w:rPr>
                  <w:rStyle w:val="Hyperlink"/>
                </w:rPr>
                <w:t>http://journal.unj.ac.id/unj/index.php/bahtera/article/view/17668z</w:t>
              </w:r>
            </w:hyperlink>
          </w:p>
          <w:p w14:paraId="7193AE9F" w14:textId="77777777" w:rsidR="00FE11DF" w:rsidRDefault="00FE11DF" w:rsidP="00A81C40"/>
        </w:tc>
      </w:tr>
      <w:tr w:rsidR="00FE11DF" w14:paraId="3F3F912A" w14:textId="77777777" w:rsidTr="00C855E3">
        <w:tc>
          <w:tcPr>
            <w:tcW w:w="641" w:type="dxa"/>
            <w:shd w:val="clear" w:color="auto" w:fill="auto"/>
          </w:tcPr>
          <w:p w14:paraId="75D81444" w14:textId="77777777" w:rsidR="00FE11DF" w:rsidRDefault="00FE11DF" w:rsidP="00A81C40">
            <w:r>
              <w:t>94</w:t>
            </w:r>
          </w:p>
        </w:tc>
        <w:tc>
          <w:tcPr>
            <w:tcW w:w="2694" w:type="dxa"/>
          </w:tcPr>
          <w:p w14:paraId="7D8E756D" w14:textId="77777777" w:rsidR="00FE11DF" w:rsidRPr="00BE215F" w:rsidRDefault="00FE11DF" w:rsidP="00A81C40">
            <w:r w:rsidRPr="00E47B9F">
              <w:t>MARITA WIJAYANTI</w:t>
            </w:r>
          </w:p>
        </w:tc>
        <w:tc>
          <w:tcPr>
            <w:tcW w:w="3827" w:type="dxa"/>
          </w:tcPr>
          <w:p w14:paraId="5D3BD932" w14:textId="77777777" w:rsidR="00FE11DF" w:rsidRDefault="00FE11DF" w:rsidP="00A81C40">
            <w:r>
              <w:t>TINDAK TUTUR REPRESENTATIF</w:t>
            </w:r>
          </w:p>
          <w:p w14:paraId="5C084414" w14:textId="77777777" w:rsidR="00FE11DF" w:rsidRDefault="00FE11DF" w:rsidP="00A81C40">
            <w:r>
              <w:t>DALAM ANTOLOGI NASKAH DRAMA SARAPAN TERAKHIR</w:t>
            </w:r>
          </w:p>
          <w:p w14:paraId="4428A934" w14:textId="77777777" w:rsidR="00FE11DF" w:rsidRPr="00BE215F" w:rsidRDefault="00FE11DF" w:rsidP="00A81C40">
            <w:r>
              <w:t>(Kajian Analisis Isi)</w:t>
            </w:r>
          </w:p>
        </w:tc>
        <w:tc>
          <w:tcPr>
            <w:tcW w:w="2380" w:type="dxa"/>
          </w:tcPr>
          <w:p w14:paraId="66F005FB" w14:textId="77777777" w:rsidR="00FE11DF" w:rsidRDefault="00571F6E" w:rsidP="00A81C40">
            <w:hyperlink r:id="rId91" w:history="1">
              <w:r w:rsidR="00FE11DF" w:rsidRPr="00306284">
                <w:rPr>
                  <w:rStyle w:val="Hyperlink"/>
                </w:rPr>
                <w:t>https://drive.google.com/file/d/19aNmdoytN4syxlomI-4xY61btUYA4RQ2/view</w:t>
              </w:r>
            </w:hyperlink>
          </w:p>
          <w:p w14:paraId="21226313" w14:textId="77777777" w:rsidR="00FE11DF" w:rsidRDefault="00FE11DF" w:rsidP="00A81C40"/>
        </w:tc>
      </w:tr>
      <w:tr w:rsidR="00FE11DF" w14:paraId="50752D37" w14:textId="77777777" w:rsidTr="00C855E3">
        <w:tc>
          <w:tcPr>
            <w:tcW w:w="641" w:type="dxa"/>
            <w:shd w:val="clear" w:color="auto" w:fill="auto"/>
          </w:tcPr>
          <w:p w14:paraId="04B0DA1E" w14:textId="77777777" w:rsidR="00FE11DF" w:rsidRDefault="00FE11DF" w:rsidP="00A81C40">
            <w:r>
              <w:t>95</w:t>
            </w:r>
          </w:p>
        </w:tc>
        <w:tc>
          <w:tcPr>
            <w:tcW w:w="2694" w:type="dxa"/>
          </w:tcPr>
          <w:p w14:paraId="0FAC6CEB" w14:textId="77777777" w:rsidR="00FE11DF" w:rsidRPr="00BE215F" w:rsidRDefault="00FE11DF" w:rsidP="00A81C40">
            <w:r w:rsidRPr="005B6CE7">
              <w:t>RUSMI SIAGIAN</w:t>
            </w:r>
          </w:p>
        </w:tc>
        <w:tc>
          <w:tcPr>
            <w:tcW w:w="3827" w:type="dxa"/>
          </w:tcPr>
          <w:p w14:paraId="64DB39CD" w14:textId="77777777" w:rsidR="00FE11DF" w:rsidRDefault="00FE11DF" w:rsidP="00A81C40">
            <w:r w:rsidRPr="005B6CE7">
              <w:t>ABILITY OF WRITING POETRY USING THE MEDIA PICTURE GRADE STUDENT VIII SMP 1 PSKD JAKARTA PUSAT</w:t>
            </w:r>
          </w:p>
          <w:p w14:paraId="494563C9" w14:textId="77777777" w:rsidR="00FE11DF" w:rsidRPr="00BE215F" w:rsidRDefault="00FE11DF" w:rsidP="00A81C40"/>
        </w:tc>
        <w:tc>
          <w:tcPr>
            <w:tcW w:w="2380" w:type="dxa"/>
          </w:tcPr>
          <w:p w14:paraId="0611E898" w14:textId="77777777" w:rsidR="00FE11DF" w:rsidRDefault="00571F6E" w:rsidP="00A81C40">
            <w:hyperlink r:id="rId92" w:history="1">
              <w:r w:rsidR="00FE11DF" w:rsidRPr="00306284">
                <w:rPr>
                  <w:rStyle w:val="Hyperlink"/>
                </w:rPr>
                <w:t>https://drive.google.com/file/d/1Uu0jUbPYGBFjBHibdCiDkawZzxXzpQok/view?usp=sharing</w:t>
              </w:r>
            </w:hyperlink>
          </w:p>
          <w:p w14:paraId="7814C923" w14:textId="77777777" w:rsidR="00FE11DF" w:rsidRDefault="00FE11DF" w:rsidP="00A81C40"/>
        </w:tc>
      </w:tr>
      <w:tr w:rsidR="00FE11DF" w14:paraId="647698FB" w14:textId="77777777" w:rsidTr="00C855E3">
        <w:tc>
          <w:tcPr>
            <w:tcW w:w="641" w:type="dxa"/>
            <w:shd w:val="clear" w:color="auto" w:fill="auto"/>
          </w:tcPr>
          <w:p w14:paraId="3A54673B" w14:textId="77777777" w:rsidR="00FE11DF" w:rsidRDefault="00FE11DF" w:rsidP="00A81C40">
            <w:r>
              <w:lastRenderedPageBreak/>
              <w:t>96</w:t>
            </w:r>
          </w:p>
        </w:tc>
        <w:tc>
          <w:tcPr>
            <w:tcW w:w="2694" w:type="dxa"/>
          </w:tcPr>
          <w:p w14:paraId="53090A84" w14:textId="77777777" w:rsidR="00FE11DF" w:rsidRDefault="00FE11DF" w:rsidP="00A81C40">
            <w:r>
              <w:t xml:space="preserve">Nur Ahid Prasetyawan </w:t>
            </w:r>
          </w:p>
          <w:p w14:paraId="1CE539C1" w14:textId="77777777" w:rsidR="00FE11DF" w:rsidRPr="00BE215F" w:rsidRDefault="00FE11DF" w:rsidP="00A81C40">
            <w:r>
              <w:t>Purnomosidhi</w:t>
            </w:r>
          </w:p>
        </w:tc>
        <w:tc>
          <w:tcPr>
            <w:tcW w:w="3827" w:type="dxa"/>
          </w:tcPr>
          <w:p w14:paraId="20E565C0" w14:textId="77777777" w:rsidR="00FE11DF" w:rsidRPr="00BE215F" w:rsidRDefault="00FE11DF" w:rsidP="00A81C40">
            <w:r w:rsidRPr="005B6CE7">
              <w:t>THE VALUES OF EDUCATION IN DREAM NOVEL MIMPI ANAK PULAU BY ABIDAH EL KHALIEQY REVIEW OF INTRINSIC STRUCTURE STUDY</w:t>
            </w:r>
          </w:p>
        </w:tc>
        <w:tc>
          <w:tcPr>
            <w:tcW w:w="2380" w:type="dxa"/>
          </w:tcPr>
          <w:p w14:paraId="1B7D38EA" w14:textId="77777777" w:rsidR="00FE11DF" w:rsidRDefault="00571F6E" w:rsidP="00A81C40">
            <w:hyperlink r:id="rId93" w:history="1">
              <w:r w:rsidR="00FE11DF" w:rsidRPr="00306284">
                <w:rPr>
                  <w:rStyle w:val="Hyperlink"/>
                </w:rPr>
                <w:t>https://drive.google.com/file/d/1nLFTs0hyBe_mIE7etmRhNXBSLdnLzQax/view?usp=sharing</w:t>
              </w:r>
            </w:hyperlink>
          </w:p>
          <w:p w14:paraId="2DFD2B65" w14:textId="77777777" w:rsidR="00FE11DF" w:rsidRDefault="00FE11DF" w:rsidP="00A81C40"/>
        </w:tc>
      </w:tr>
      <w:tr w:rsidR="00FE11DF" w14:paraId="2EAD3347" w14:textId="77777777" w:rsidTr="00C855E3">
        <w:tc>
          <w:tcPr>
            <w:tcW w:w="641" w:type="dxa"/>
            <w:shd w:val="clear" w:color="auto" w:fill="auto"/>
          </w:tcPr>
          <w:p w14:paraId="34D7C67A" w14:textId="77777777" w:rsidR="00FE11DF" w:rsidRDefault="00FE11DF" w:rsidP="00A81C40">
            <w:r>
              <w:t>97</w:t>
            </w:r>
          </w:p>
        </w:tc>
        <w:tc>
          <w:tcPr>
            <w:tcW w:w="2694" w:type="dxa"/>
          </w:tcPr>
          <w:p w14:paraId="54E6025F" w14:textId="77777777" w:rsidR="00FE11DF" w:rsidRPr="00BE215F" w:rsidRDefault="00FE11DF" w:rsidP="00A81C40">
            <w:r w:rsidRPr="005B6CE7">
              <w:t>Nurul Ulum</w:t>
            </w:r>
          </w:p>
        </w:tc>
        <w:tc>
          <w:tcPr>
            <w:tcW w:w="3827" w:type="dxa"/>
          </w:tcPr>
          <w:p w14:paraId="16F5DE5D" w14:textId="77777777" w:rsidR="00FE11DF" w:rsidRPr="00BE215F" w:rsidRDefault="00FE11DF" w:rsidP="00A81C40">
            <w:r w:rsidRPr="005B6CE7">
              <w:t>Pemahaman Siswa tentang Eksistensi Perempuan pada Tokoh Raihana dalam Novel Pudarnya Pesona Cleopatra Karya Habiburrahman El Shirazy</w:t>
            </w:r>
          </w:p>
        </w:tc>
        <w:tc>
          <w:tcPr>
            <w:tcW w:w="2380" w:type="dxa"/>
          </w:tcPr>
          <w:p w14:paraId="7160662E" w14:textId="77777777" w:rsidR="00FE11DF" w:rsidRDefault="00571F6E" w:rsidP="00A81C40">
            <w:hyperlink r:id="rId94" w:history="1">
              <w:r w:rsidR="00FE11DF" w:rsidRPr="00306284">
                <w:rPr>
                  <w:rStyle w:val="Hyperlink"/>
                </w:rPr>
                <w:t>https://drive.google.com/file/d/1EWbz6hBafq3lVM3ua913umry9Fts5bq_/view?usp=sharing</w:t>
              </w:r>
            </w:hyperlink>
          </w:p>
          <w:p w14:paraId="1A3CEF18" w14:textId="77777777" w:rsidR="00FE11DF" w:rsidRDefault="00FE11DF" w:rsidP="00A81C40"/>
        </w:tc>
      </w:tr>
      <w:tr w:rsidR="00FE11DF" w14:paraId="4D9F7C31" w14:textId="77777777" w:rsidTr="00C855E3">
        <w:tc>
          <w:tcPr>
            <w:tcW w:w="641" w:type="dxa"/>
            <w:shd w:val="clear" w:color="auto" w:fill="auto"/>
          </w:tcPr>
          <w:p w14:paraId="4594F02D" w14:textId="77777777" w:rsidR="00FE11DF" w:rsidRDefault="00FE11DF" w:rsidP="00A81C40">
            <w:r>
              <w:t>98</w:t>
            </w:r>
          </w:p>
        </w:tc>
        <w:tc>
          <w:tcPr>
            <w:tcW w:w="2694" w:type="dxa"/>
          </w:tcPr>
          <w:p w14:paraId="7DCECFD3" w14:textId="77777777" w:rsidR="00FE11DF" w:rsidRPr="00BE215F" w:rsidRDefault="00FE11DF" w:rsidP="00A81C40">
            <w:r w:rsidRPr="005B6CE7">
              <w:t>Anita</w:t>
            </w:r>
          </w:p>
        </w:tc>
        <w:tc>
          <w:tcPr>
            <w:tcW w:w="3827" w:type="dxa"/>
          </w:tcPr>
          <w:p w14:paraId="0207DDEC" w14:textId="77777777" w:rsidR="00FE11DF" w:rsidRDefault="00FE11DF" w:rsidP="00A81C40">
            <w:r w:rsidRPr="005B6CE7">
              <w:t>Perempuan dalam novel Bidadari Bermata Bening karya Habiburrahman El shirazy</w:t>
            </w:r>
          </w:p>
          <w:p w14:paraId="02D95B6A" w14:textId="77777777" w:rsidR="00FE11DF" w:rsidRPr="00BE215F" w:rsidRDefault="00FE11DF" w:rsidP="00A81C40"/>
        </w:tc>
        <w:tc>
          <w:tcPr>
            <w:tcW w:w="2380" w:type="dxa"/>
          </w:tcPr>
          <w:p w14:paraId="67949938" w14:textId="77777777" w:rsidR="00FE11DF" w:rsidRDefault="00571F6E" w:rsidP="00A81C40">
            <w:hyperlink r:id="rId95" w:history="1">
              <w:r w:rsidR="00FE11DF" w:rsidRPr="00306284">
                <w:rPr>
                  <w:rStyle w:val="Hyperlink"/>
                </w:rPr>
                <w:t>https://drive.google.com/file/d/1-QZOi3tVH8ujXCnK3-D1Ht51XkhcqGoi/view?usp=sharing</w:t>
              </w:r>
            </w:hyperlink>
          </w:p>
          <w:p w14:paraId="4AC6F485" w14:textId="77777777" w:rsidR="00FE11DF" w:rsidRDefault="00FE11DF" w:rsidP="00A81C40"/>
        </w:tc>
      </w:tr>
      <w:tr w:rsidR="00FE11DF" w14:paraId="3FB20969" w14:textId="77777777" w:rsidTr="00C855E3">
        <w:tc>
          <w:tcPr>
            <w:tcW w:w="641" w:type="dxa"/>
            <w:shd w:val="clear" w:color="auto" w:fill="auto"/>
          </w:tcPr>
          <w:p w14:paraId="7A6C3086" w14:textId="77777777" w:rsidR="00FE11DF" w:rsidRDefault="00FE11DF" w:rsidP="00A81C40">
            <w:r>
              <w:t>99</w:t>
            </w:r>
          </w:p>
        </w:tc>
        <w:tc>
          <w:tcPr>
            <w:tcW w:w="2694" w:type="dxa"/>
          </w:tcPr>
          <w:p w14:paraId="238E84E2" w14:textId="77777777" w:rsidR="00FE11DF" w:rsidRPr="00BE215F" w:rsidRDefault="00FE11DF" w:rsidP="00A81C40">
            <w:r w:rsidRPr="005B6CE7">
              <w:t>Abdul Haris Faisal</w:t>
            </w:r>
          </w:p>
        </w:tc>
        <w:tc>
          <w:tcPr>
            <w:tcW w:w="3827" w:type="dxa"/>
          </w:tcPr>
          <w:p w14:paraId="2D8CA3DA" w14:textId="77777777" w:rsidR="00FE11DF" w:rsidRPr="00BE215F" w:rsidRDefault="00FE11DF" w:rsidP="00A81C40">
            <w:r w:rsidRPr="005B6CE7">
              <w:t>MEDIA PEMBELAJARAN MENULIS PUISI BERBASIS APLIKASI ANDROID UNTUK SISWA SMA</w:t>
            </w:r>
          </w:p>
        </w:tc>
        <w:tc>
          <w:tcPr>
            <w:tcW w:w="2380" w:type="dxa"/>
          </w:tcPr>
          <w:p w14:paraId="07769C32" w14:textId="77777777" w:rsidR="00FE11DF" w:rsidRDefault="00571F6E" w:rsidP="00A81C40">
            <w:hyperlink r:id="rId96" w:history="1">
              <w:r w:rsidR="00FE11DF" w:rsidRPr="00306284">
                <w:rPr>
                  <w:rStyle w:val="Hyperlink"/>
                </w:rPr>
                <w:t>https://journal.ipm2kpe.or.id/index.php/KIBASP/article/view/943</w:t>
              </w:r>
            </w:hyperlink>
          </w:p>
          <w:p w14:paraId="6C52CDE7" w14:textId="77777777" w:rsidR="00FE11DF" w:rsidRDefault="00FE11DF" w:rsidP="00A81C40"/>
        </w:tc>
      </w:tr>
      <w:tr w:rsidR="00FE11DF" w14:paraId="52461E02" w14:textId="77777777" w:rsidTr="00C855E3">
        <w:tc>
          <w:tcPr>
            <w:tcW w:w="641" w:type="dxa"/>
            <w:shd w:val="clear" w:color="auto" w:fill="auto"/>
          </w:tcPr>
          <w:p w14:paraId="2C1FC99A" w14:textId="77777777" w:rsidR="00FE11DF" w:rsidRDefault="00FE11DF" w:rsidP="00A81C40">
            <w:r>
              <w:t>100</w:t>
            </w:r>
          </w:p>
        </w:tc>
        <w:tc>
          <w:tcPr>
            <w:tcW w:w="2694" w:type="dxa"/>
          </w:tcPr>
          <w:p w14:paraId="5A85E539" w14:textId="77777777" w:rsidR="00FE11DF" w:rsidRPr="00BE215F" w:rsidRDefault="00FE11DF" w:rsidP="00A81C40">
            <w:r w:rsidRPr="005B6CE7">
              <w:t>Dimas Anugrah Adiyadmo</w:t>
            </w:r>
          </w:p>
        </w:tc>
        <w:tc>
          <w:tcPr>
            <w:tcW w:w="3827" w:type="dxa"/>
          </w:tcPr>
          <w:p w14:paraId="5DB79219" w14:textId="77777777" w:rsidR="00FE11DF" w:rsidRPr="00BE215F" w:rsidRDefault="00FE11DF" w:rsidP="00A81C40">
            <w:r w:rsidRPr="005B6CE7">
              <w:t>PERSEPSI DOSEN DALAM PEMILIHAN DAN PENGEMBANGAN BAHAN AJAR DRAMA</w:t>
            </w:r>
          </w:p>
        </w:tc>
        <w:tc>
          <w:tcPr>
            <w:tcW w:w="2380" w:type="dxa"/>
          </w:tcPr>
          <w:p w14:paraId="666CB37A" w14:textId="77777777" w:rsidR="00FE11DF" w:rsidRDefault="00571F6E" w:rsidP="00A81C40">
            <w:hyperlink r:id="rId97" w:history="1">
              <w:r w:rsidR="00FE11DF" w:rsidRPr="00306284">
                <w:rPr>
                  <w:rStyle w:val="Hyperlink"/>
                </w:rPr>
                <w:t>https://journal.ipm2kpe.or.id/index.php/KIBASP/article/view/1041</w:t>
              </w:r>
            </w:hyperlink>
          </w:p>
          <w:p w14:paraId="732E4CD3" w14:textId="77777777" w:rsidR="00FE11DF" w:rsidRDefault="00FE11DF" w:rsidP="00A81C40"/>
        </w:tc>
      </w:tr>
      <w:tr w:rsidR="00FE11DF" w14:paraId="52DF420E" w14:textId="77777777" w:rsidTr="00C855E3">
        <w:tc>
          <w:tcPr>
            <w:tcW w:w="641" w:type="dxa"/>
            <w:shd w:val="clear" w:color="auto" w:fill="auto"/>
          </w:tcPr>
          <w:p w14:paraId="66FA072B" w14:textId="77777777" w:rsidR="00FE11DF" w:rsidRDefault="00FE11DF" w:rsidP="00A81C40">
            <w:r>
              <w:t>101</w:t>
            </w:r>
          </w:p>
        </w:tc>
        <w:tc>
          <w:tcPr>
            <w:tcW w:w="2694" w:type="dxa"/>
          </w:tcPr>
          <w:p w14:paraId="20F1F1A9" w14:textId="77777777" w:rsidR="00FE11DF" w:rsidRPr="00BE215F" w:rsidRDefault="00FE11DF" w:rsidP="00A81C40">
            <w:r w:rsidRPr="005B6CE7">
              <w:t>TIOMAS REDIA GULTOM</w:t>
            </w:r>
          </w:p>
        </w:tc>
        <w:tc>
          <w:tcPr>
            <w:tcW w:w="3827" w:type="dxa"/>
          </w:tcPr>
          <w:p w14:paraId="7CD0AF97" w14:textId="77777777" w:rsidR="00FE11DF" w:rsidRPr="00BE215F" w:rsidRDefault="00FE11DF" w:rsidP="00A81C40">
            <w:r w:rsidRPr="005B6CE7">
              <w:t>Hubungan Penggunaan Media Sosial dan Berpikir Kritis terhadap Keterampilan Membaca Intensif Siswa Kelas X SMA Budi Mulia</w:t>
            </w:r>
          </w:p>
        </w:tc>
        <w:tc>
          <w:tcPr>
            <w:tcW w:w="2380" w:type="dxa"/>
          </w:tcPr>
          <w:p w14:paraId="6CED33D5" w14:textId="77777777" w:rsidR="00FE11DF" w:rsidRDefault="00571F6E" w:rsidP="00A81C40">
            <w:hyperlink r:id="rId98" w:history="1">
              <w:r w:rsidR="00FE11DF" w:rsidRPr="00306284">
                <w:rPr>
                  <w:rStyle w:val="Hyperlink"/>
                </w:rPr>
                <w:t>http://journal.um-surabaya.ac.id/index.php/Stilistika/article/view/4518</w:t>
              </w:r>
            </w:hyperlink>
          </w:p>
          <w:p w14:paraId="62EA5582" w14:textId="77777777" w:rsidR="00FE11DF" w:rsidRDefault="00FE11DF" w:rsidP="00A81C40"/>
        </w:tc>
      </w:tr>
      <w:tr w:rsidR="00FE11DF" w14:paraId="333AEF7F" w14:textId="77777777" w:rsidTr="00C855E3">
        <w:tc>
          <w:tcPr>
            <w:tcW w:w="641" w:type="dxa"/>
            <w:shd w:val="clear" w:color="auto" w:fill="auto"/>
          </w:tcPr>
          <w:p w14:paraId="59F5E727" w14:textId="77777777" w:rsidR="00FE11DF" w:rsidRDefault="00FE11DF" w:rsidP="00A81C40">
            <w:r>
              <w:t>102</w:t>
            </w:r>
          </w:p>
        </w:tc>
        <w:tc>
          <w:tcPr>
            <w:tcW w:w="2694" w:type="dxa"/>
          </w:tcPr>
          <w:p w14:paraId="49B1BBBA" w14:textId="77777777" w:rsidR="00FE11DF" w:rsidRPr="00BE215F" w:rsidRDefault="00FE11DF" w:rsidP="00A81C40">
            <w:r w:rsidRPr="005B6CE7">
              <w:t>Agung Rinaldy Malik</w:t>
            </w:r>
          </w:p>
        </w:tc>
        <w:tc>
          <w:tcPr>
            <w:tcW w:w="3827" w:type="dxa"/>
          </w:tcPr>
          <w:p w14:paraId="427BB260" w14:textId="77777777" w:rsidR="00FE11DF" w:rsidRDefault="00FE11DF" w:rsidP="00A81C40">
            <w:r w:rsidRPr="005B6CE7">
              <w:t>PENGARUH STRATEGI PEMBELAJARAN MOBILE LEARNING DAN GAYA BELAJAR VISUAL TERHADAP PENGUASAAN KOSAKATA BAHASA JERMAN SISWA SMA NEGERI 1 MAROS</w:t>
            </w:r>
          </w:p>
          <w:p w14:paraId="1E76E49E" w14:textId="77777777" w:rsidR="00FE11DF" w:rsidRPr="00BE215F" w:rsidRDefault="00FE11DF" w:rsidP="00A81C40"/>
        </w:tc>
        <w:tc>
          <w:tcPr>
            <w:tcW w:w="2380" w:type="dxa"/>
          </w:tcPr>
          <w:p w14:paraId="522D4FC6" w14:textId="77777777" w:rsidR="00FE11DF" w:rsidRDefault="00571F6E" w:rsidP="00A81C40">
            <w:hyperlink r:id="rId99" w:history="1">
              <w:r w:rsidR="00FE11DF" w:rsidRPr="00306284">
                <w:rPr>
                  <w:rStyle w:val="Hyperlink"/>
                </w:rPr>
                <w:t>https://ejournal.bbg.ac.id/visipena/article/view/1090</w:t>
              </w:r>
            </w:hyperlink>
          </w:p>
          <w:p w14:paraId="2F5A389F" w14:textId="77777777" w:rsidR="00FE11DF" w:rsidRDefault="00FE11DF" w:rsidP="00A81C40"/>
        </w:tc>
      </w:tr>
      <w:tr w:rsidR="00FE11DF" w14:paraId="73DAA6F0" w14:textId="77777777" w:rsidTr="00C855E3">
        <w:tc>
          <w:tcPr>
            <w:tcW w:w="641" w:type="dxa"/>
            <w:shd w:val="clear" w:color="auto" w:fill="auto"/>
          </w:tcPr>
          <w:p w14:paraId="7702BCC4" w14:textId="77777777" w:rsidR="00FE11DF" w:rsidRDefault="00FE11DF" w:rsidP="00A81C40">
            <w:r>
              <w:t>103</w:t>
            </w:r>
          </w:p>
        </w:tc>
        <w:tc>
          <w:tcPr>
            <w:tcW w:w="2694" w:type="dxa"/>
          </w:tcPr>
          <w:p w14:paraId="3F109F0B" w14:textId="77777777" w:rsidR="00FE11DF" w:rsidRPr="00BE215F" w:rsidRDefault="00FE11DF" w:rsidP="00A81C40">
            <w:r>
              <w:t>Ag</w:t>
            </w:r>
            <w:r w:rsidRPr="005B6CE7">
              <w:t>ung Rinaldy Malik</w:t>
            </w:r>
          </w:p>
        </w:tc>
        <w:tc>
          <w:tcPr>
            <w:tcW w:w="3827" w:type="dxa"/>
          </w:tcPr>
          <w:p w14:paraId="7BB23BF0" w14:textId="77777777" w:rsidR="00FE11DF" w:rsidRPr="00BE215F" w:rsidRDefault="00FE11DF" w:rsidP="00A81C40">
            <w:r w:rsidRPr="005B6CE7">
              <w:t>Tinjauan Capaian Pemenuhan Standar Tenaga Pendidik dan Tenaga Kependidikan Berdasarkan Standar Nasional Pendidikan di Kabupaten Tolitoli</w:t>
            </w:r>
          </w:p>
        </w:tc>
        <w:tc>
          <w:tcPr>
            <w:tcW w:w="2380" w:type="dxa"/>
          </w:tcPr>
          <w:p w14:paraId="7FB2694F" w14:textId="77777777" w:rsidR="00FE11DF" w:rsidRDefault="00571F6E" w:rsidP="00A81C40">
            <w:hyperlink r:id="rId100" w:history="1">
              <w:r w:rsidR="00FE11DF" w:rsidRPr="00306284">
                <w:rPr>
                  <w:rStyle w:val="Hyperlink"/>
                </w:rPr>
                <w:t>https://drive.google.com/file/d/1WtF6ijWpjaPiRcy3kfxt2CmwASJYMCy1/view</w:t>
              </w:r>
            </w:hyperlink>
          </w:p>
          <w:p w14:paraId="7A7EF71A" w14:textId="77777777" w:rsidR="00FE11DF" w:rsidRDefault="00FE11DF" w:rsidP="00A81C40"/>
        </w:tc>
      </w:tr>
      <w:tr w:rsidR="00FE11DF" w14:paraId="6B54937C" w14:textId="77777777" w:rsidTr="00C855E3">
        <w:tc>
          <w:tcPr>
            <w:tcW w:w="641" w:type="dxa"/>
            <w:shd w:val="clear" w:color="auto" w:fill="auto"/>
          </w:tcPr>
          <w:p w14:paraId="26434731" w14:textId="77777777" w:rsidR="00FE11DF" w:rsidRDefault="00FE11DF" w:rsidP="00A81C40">
            <w:r>
              <w:t>104</w:t>
            </w:r>
          </w:p>
        </w:tc>
        <w:tc>
          <w:tcPr>
            <w:tcW w:w="2694" w:type="dxa"/>
          </w:tcPr>
          <w:p w14:paraId="7E0EDBF8" w14:textId="77777777" w:rsidR="00FE11DF" w:rsidRPr="00BE215F" w:rsidRDefault="00FE11DF" w:rsidP="00A81C40">
            <w:r>
              <w:t>Ag</w:t>
            </w:r>
            <w:r w:rsidRPr="005B6CE7">
              <w:t>ung Rinaldy Malik</w:t>
            </w:r>
          </w:p>
        </w:tc>
        <w:tc>
          <w:tcPr>
            <w:tcW w:w="3827" w:type="dxa"/>
          </w:tcPr>
          <w:p w14:paraId="1B19A9A3" w14:textId="77777777" w:rsidR="00FE11DF" w:rsidRPr="00BE215F" w:rsidRDefault="00FE11DF" w:rsidP="00A81C40">
            <w:r w:rsidRPr="005B6CE7">
              <w:t>Studi Kasus Teman Sebaya Dalam Pembentukan Gaya Hidup Siswa</w:t>
            </w:r>
          </w:p>
        </w:tc>
        <w:tc>
          <w:tcPr>
            <w:tcW w:w="2380" w:type="dxa"/>
          </w:tcPr>
          <w:p w14:paraId="4F117223" w14:textId="09C1331C" w:rsidR="00FE11DF" w:rsidRDefault="00571F6E" w:rsidP="00A81C40">
            <w:hyperlink r:id="rId101" w:history="1">
              <w:r w:rsidR="00FE11DF" w:rsidRPr="00306284">
                <w:rPr>
                  <w:rStyle w:val="Hyperlink"/>
                </w:rPr>
                <w:t>https://journal.ipm2kpe.or.id/index.php/KAGANGA/article/view/1670</w:t>
              </w:r>
            </w:hyperlink>
          </w:p>
        </w:tc>
      </w:tr>
      <w:tr w:rsidR="00FE11DF" w14:paraId="04FF5DC1" w14:textId="77777777" w:rsidTr="00C855E3">
        <w:tc>
          <w:tcPr>
            <w:tcW w:w="641" w:type="dxa"/>
            <w:shd w:val="clear" w:color="auto" w:fill="auto"/>
          </w:tcPr>
          <w:p w14:paraId="26AAF608" w14:textId="77777777" w:rsidR="00FE11DF" w:rsidRDefault="00FE11DF" w:rsidP="00A81C40">
            <w:r>
              <w:t>105</w:t>
            </w:r>
          </w:p>
        </w:tc>
        <w:tc>
          <w:tcPr>
            <w:tcW w:w="2694" w:type="dxa"/>
          </w:tcPr>
          <w:p w14:paraId="07AD5FA9" w14:textId="77777777" w:rsidR="00FE11DF" w:rsidRPr="00BE215F" w:rsidRDefault="00FE11DF" w:rsidP="00A81C40">
            <w:r w:rsidRPr="005B6CE7">
              <w:t>Juflyn Alim</w:t>
            </w:r>
          </w:p>
        </w:tc>
        <w:tc>
          <w:tcPr>
            <w:tcW w:w="3827" w:type="dxa"/>
          </w:tcPr>
          <w:p w14:paraId="213B8633" w14:textId="77777777" w:rsidR="00FE11DF" w:rsidRDefault="00FE11DF" w:rsidP="00A81C40">
            <w:r>
              <w:t>Maxims Deviation and Politeness Scale of Uang Panai Mahar</w:t>
            </w:r>
          </w:p>
          <w:p w14:paraId="03982806" w14:textId="77777777" w:rsidR="00FE11DF" w:rsidRPr="00BE215F" w:rsidRDefault="00FE11DF" w:rsidP="00A81C40">
            <w:r>
              <w:t>Film by Using Leech's Perspective</w:t>
            </w:r>
          </w:p>
        </w:tc>
        <w:tc>
          <w:tcPr>
            <w:tcW w:w="2380" w:type="dxa"/>
          </w:tcPr>
          <w:p w14:paraId="7F442B51" w14:textId="77777777" w:rsidR="00FE11DF" w:rsidRDefault="00571F6E" w:rsidP="00A81C40">
            <w:hyperlink r:id="rId102" w:history="1">
              <w:r w:rsidR="00FE11DF" w:rsidRPr="00306284">
                <w:rPr>
                  <w:rStyle w:val="Hyperlink"/>
                </w:rPr>
                <w:t>https://bircu-journal.com/index.php/birci/article/view/996/pdf</w:t>
              </w:r>
            </w:hyperlink>
          </w:p>
          <w:p w14:paraId="753ECB04" w14:textId="77777777" w:rsidR="00FE11DF" w:rsidRDefault="00FE11DF" w:rsidP="00A81C40"/>
        </w:tc>
      </w:tr>
      <w:tr w:rsidR="00FE11DF" w14:paraId="7842E7F3" w14:textId="77777777" w:rsidTr="00C855E3">
        <w:tc>
          <w:tcPr>
            <w:tcW w:w="641" w:type="dxa"/>
            <w:shd w:val="clear" w:color="auto" w:fill="auto"/>
          </w:tcPr>
          <w:p w14:paraId="53BC6DFC" w14:textId="77777777" w:rsidR="00FE11DF" w:rsidRDefault="00FE11DF" w:rsidP="00A81C40">
            <w:r>
              <w:lastRenderedPageBreak/>
              <w:t>106</w:t>
            </w:r>
          </w:p>
        </w:tc>
        <w:tc>
          <w:tcPr>
            <w:tcW w:w="2694" w:type="dxa"/>
          </w:tcPr>
          <w:p w14:paraId="7ED43136" w14:textId="77777777" w:rsidR="00FE11DF" w:rsidRPr="00BE215F" w:rsidRDefault="00FE11DF" w:rsidP="00A81C40">
            <w:r w:rsidRPr="005B6CE7">
              <w:t>CHAIRUL FAHMI</w:t>
            </w:r>
          </w:p>
        </w:tc>
        <w:tc>
          <w:tcPr>
            <w:tcW w:w="3827" w:type="dxa"/>
          </w:tcPr>
          <w:p w14:paraId="2D70EE90" w14:textId="77777777" w:rsidR="00FE11DF" w:rsidRPr="00BE215F" w:rsidRDefault="00FE11DF" w:rsidP="00A81C40">
            <w:r w:rsidRPr="005B6CE7">
              <w:t>THE DUTCH COLONIAL ECONOMIC’S POLICY ON NATIVES LAND PROPERTY OF INDONESIA</w:t>
            </w:r>
          </w:p>
        </w:tc>
        <w:tc>
          <w:tcPr>
            <w:tcW w:w="2380" w:type="dxa"/>
          </w:tcPr>
          <w:p w14:paraId="607CCD39" w14:textId="77777777" w:rsidR="00FE11DF" w:rsidRDefault="00571F6E" w:rsidP="00A81C40">
            <w:hyperlink r:id="rId103" w:history="1">
              <w:r w:rsidR="00FE11DF" w:rsidRPr="00306284">
                <w:rPr>
                  <w:rStyle w:val="Hyperlink"/>
                </w:rPr>
                <w:t>http://petita.ar-raniry.ac.id/index.php/petita/article/view/99/90</w:t>
              </w:r>
            </w:hyperlink>
          </w:p>
          <w:p w14:paraId="2ED9E56A" w14:textId="77777777" w:rsidR="00FE11DF" w:rsidRDefault="00FE11DF" w:rsidP="00A81C40"/>
        </w:tc>
      </w:tr>
      <w:tr w:rsidR="00FE11DF" w14:paraId="5269FD7C" w14:textId="77777777" w:rsidTr="00C855E3">
        <w:tc>
          <w:tcPr>
            <w:tcW w:w="641" w:type="dxa"/>
            <w:shd w:val="clear" w:color="auto" w:fill="auto"/>
          </w:tcPr>
          <w:p w14:paraId="39C94A51" w14:textId="77777777" w:rsidR="00FE11DF" w:rsidRDefault="00FE11DF" w:rsidP="00A81C40">
            <w:r>
              <w:t>107</w:t>
            </w:r>
          </w:p>
        </w:tc>
        <w:tc>
          <w:tcPr>
            <w:tcW w:w="2694" w:type="dxa"/>
          </w:tcPr>
          <w:p w14:paraId="7A34D4C6" w14:textId="77777777" w:rsidR="00FE11DF" w:rsidRPr="00BE215F" w:rsidRDefault="00FE11DF" w:rsidP="00A81C40">
            <w:r w:rsidRPr="005B6CE7">
              <w:t>SAPTA WIGUNA</w:t>
            </w:r>
          </w:p>
        </w:tc>
        <w:tc>
          <w:tcPr>
            <w:tcW w:w="3827" w:type="dxa"/>
          </w:tcPr>
          <w:p w14:paraId="57D3977B" w14:textId="77777777" w:rsidR="00FE11DF" w:rsidRPr="00BE215F" w:rsidRDefault="00FE11DF" w:rsidP="00A81C40">
            <w:r w:rsidRPr="005B6CE7">
              <w:t>PENINGKATAN KETERAMPILAN MENULIS NASKAH PIDATO MELALUI MODEL PROBLEM BASED LEARNING</w:t>
            </w:r>
          </w:p>
        </w:tc>
        <w:tc>
          <w:tcPr>
            <w:tcW w:w="2380" w:type="dxa"/>
          </w:tcPr>
          <w:p w14:paraId="6EF89B48" w14:textId="4BB001B1" w:rsidR="00FE11DF" w:rsidRDefault="00571F6E" w:rsidP="00A81C40">
            <w:hyperlink r:id="rId104" w:history="1">
              <w:r w:rsidR="00FE11DF" w:rsidRPr="00306284">
                <w:rPr>
                  <w:rStyle w:val="Hyperlink"/>
                </w:rPr>
                <w:t>https://journal.stkipsingkawang.ac.id/index.php/JP-BSI/article/view/1483/pdf</w:t>
              </w:r>
            </w:hyperlink>
          </w:p>
        </w:tc>
      </w:tr>
      <w:tr w:rsidR="00FE11DF" w14:paraId="57D54BC1" w14:textId="77777777" w:rsidTr="00C855E3">
        <w:tc>
          <w:tcPr>
            <w:tcW w:w="641" w:type="dxa"/>
            <w:shd w:val="clear" w:color="auto" w:fill="auto"/>
          </w:tcPr>
          <w:p w14:paraId="472E6047" w14:textId="77777777" w:rsidR="00FE11DF" w:rsidRDefault="00FE11DF" w:rsidP="00A81C40">
            <w:r>
              <w:t>108</w:t>
            </w:r>
          </w:p>
        </w:tc>
        <w:tc>
          <w:tcPr>
            <w:tcW w:w="2694" w:type="dxa"/>
          </w:tcPr>
          <w:p w14:paraId="593062A7" w14:textId="77777777" w:rsidR="00FE11DF" w:rsidRPr="00BE215F" w:rsidRDefault="00FE11DF" w:rsidP="00A81C40">
            <w:r w:rsidRPr="005B6CE7">
              <w:t>Wulandari Nur Fajriyah</w:t>
            </w:r>
          </w:p>
        </w:tc>
        <w:tc>
          <w:tcPr>
            <w:tcW w:w="3827" w:type="dxa"/>
          </w:tcPr>
          <w:p w14:paraId="304578DC" w14:textId="77777777" w:rsidR="00FE11DF" w:rsidRPr="00BE215F" w:rsidRDefault="00FE11DF" w:rsidP="00A81C40">
            <w:r w:rsidRPr="005B6CE7">
              <w:t>Kebutuhan Mental Anak di Masa Pandemi Covid-19 Menurut Responden Peserta di Webinar "Bincang Asyik" PIAUD UMG</w:t>
            </w:r>
          </w:p>
        </w:tc>
        <w:tc>
          <w:tcPr>
            <w:tcW w:w="2380" w:type="dxa"/>
          </w:tcPr>
          <w:p w14:paraId="7EC49D59" w14:textId="6C4ECE1A" w:rsidR="00FE11DF" w:rsidRDefault="00571F6E" w:rsidP="00A81C40">
            <w:hyperlink r:id="rId105" w:history="1">
              <w:r w:rsidR="00FE11DF" w:rsidRPr="00306284">
                <w:rPr>
                  <w:rStyle w:val="Hyperlink"/>
                </w:rPr>
                <w:t>https://e-journal.hamzanwadi.ac.id/index.php/jga/article/view/2396/1539</w:t>
              </w:r>
            </w:hyperlink>
          </w:p>
        </w:tc>
      </w:tr>
      <w:tr w:rsidR="00FE11DF" w14:paraId="4675C6C1" w14:textId="77777777" w:rsidTr="00C855E3">
        <w:tc>
          <w:tcPr>
            <w:tcW w:w="641" w:type="dxa"/>
            <w:shd w:val="clear" w:color="auto" w:fill="auto"/>
          </w:tcPr>
          <w:p w14:paraId="2CC7FEA9" w14:textId="77777777" w:rsidR="00FE11DF" w:rsidRDefault="00FE11DF" w:rsidP="00A81C40">
            <w:r>
              <w:t>109</w:t>
            </w:r>
          </w:p>
        </w:tc>
        <w:tc>
          <w:tcPr>
            <w:tcW w:w="2694" w:type="dxa"/>
          </w:tcPr>
          <w:p w14:paraId="0F81612E" w14:textId="77777777" w:rsidR="00FE11DF" w:rsidRPr="00BE215F" w:rsidRDefault="00FE11DF" w:rsidP="00A81C40">
            <w:r w:rsidRPr="005B6CE7">
              <w:t>Puspita Dewi</w:t>
            </w:r>
          </w:p>
        </w:tc>
        <w:tc>
          <w:tcPr>
            <w:tcW w:w="3827" w:type="dxa"/>
          </w:tcPr>
          <w:p w14:paraId="7179D5A2" w14:textId="77777777" w:rsidR="00FE11DF" w:rsidRPr="00BE215F" w:rsidRDefault="00FE11DF" w:rsidP="00A81C40">
            <w:r w:rsidRPr="005B6CE7">
              <w:t>Drama in Enhancing Motivation of Non-English Department Students: Computer Science Students</w:t>
            </w:r>
          </w:p>
        </w:tc>
        <w:tc>
          <w:tcPr>
            <w:tcW w:w="2380" w:type="dxa"/>
          </w:tcPr>
          <w:p w14:paraId="7557DAE7" w14:textId="5BBB46F2" w:rsidR="00FE11DF" w:rsidRDefault="00571F6E" w:rsidP="00A81C40">
            <w:hyperlink r:id="rId106" w:history="1">
              <w:r w:rsidR="00FE11DF" w:rsidRPr="00306284">
                <w:rPr>
                  <w:rStyle w:val="Hyperlink"/>
                </w:rPr>
                <w:t>https://jurnal.untidar.ac.id/index.php/metathesis/article/view/2279/1554</w:t>
              </w:r>
            </w:hyperlink>
          </w:p>
        </w:tc>
      </w:tr>
      <w:tr w:rsidR="00FE11DF" w14:paraId="12333DC8" w14:textId="77777777" w:rsidTr="00C855E3">
        <w:tc>
          <w:tcPr>
            <w:tcW w:w="641" w:type="dxa"/>
            <w:shd w:val="clear" w:color="auto" w:fill="auto"/>
          </w:tcPr>
          <w:p w14:paraId="2F56B740" w14:textId="77777777" w:rsidR="00FE11DF" w:rsidRDefault="00FE11DF" w:rsidP="00A81C40">
            <w:r>
              <w:t>110</w:t>
            </w:r>
          </w:p>
        </w:tc>
        <w:tc>
          <w:tcPr>
            <w:tcW w:w="2694" w:type="dxa"/>
          </w:tcPr>
          <w:p w14:paraId="2CC0E3A0" w14:textId="77777777" w:rsidR="00FE11DF" w:rsidRPr="00BE215F" w:rsidRDefault="00FE11DF" w:rsidP="00A81C40">
            <w:r w:rsidRPr="005B6CE7">
              <w:t>Puspita Dewi</w:t>
            </w:r>
          </w:p>
        </w:tc>
        <w:tc>
          <w:tcPr>
            <w:tcW w:w="3827" w:type="dxa"/>
          </w:tcPr>
          <w:p w14:paraId="7EE92EA3" w14:textId="77777777" w:rsidR="00FE11DF" w:rsidRPr="00BE215F" w:rsidRDefault="00FE11DF" w:rsidP="00A81C40">
            <w:r w:rsidRPr="005B6CE7">
              <w:t>MORAL VALUE IN ONE PIECE ANIME MOVIE OF CHOPPER PLUS BLOOM IN THE WINTER</w:t>
            </w:r>
          </w:p>
        </w:tc>
        <w:tc>
          <w:tcPr>
            <w:tcW w:w="2380" w:type="dxa"/>
          </w:tcPr>
          <w:p w14:paraId="24A96924" w14:textId="4A185080" w:rsidR="00FE11DF" w:rsidRDefault="00571F6E" w:rsidP="00A81C40">
            <w:hyperlink r:id="rId107" w:history="1">
              <w:r w:rsidR="00FE11DF" w:rsidRPr="00306284">
                <w:rPr>
                  <w:rStyle w:val="Hyperlink"/>
                </w:rPr>
                <w:t>https://journal.universitasbumigora.ac.id/index.php/humanitatis/article/view/746/519</w:t>
              </w:r>
            </w:hyperlink>
          </w:p>
        </w:tc>
      </w:tr>
      <w:tr w:rsidR="00FE11DF" w14:paraId="1722159F" w14:textId="77777777" w:rsidTr="00C855E3">
        <w:tc>
          <w:tcPr>
            <w:tcW w:w="641" w:type="dxa"/>
            <w:shd w:val="clear" w:color="auto" w:fill="auto"/>
          </w:tcPr>
          <w:p w14:paraId="52D5E1DE" w14:textId="77777777" w:rsidR="00FE11DF" w:rsidRDefault="00FE11DF" w:rsidP="00A81C40">
            <w:r>
              <w:t>111</w:t>
            </w:r>
          </w:p>
        </w:tc>
        <w:tc>
          <w:tcPr>
            <w:tcW w:w="2694" w:type="dxa"/>
          </w:tcPr>
          <w:p w14:paraId="7246F509" w14:textId="77777777" w:rsidR="00FE11DF" w:rsidRPr="00BE215F" w:rsidRDefault="00FE11DF" w:rsidP="00A81C40">
            <w:r w:rsidRPr="005B6CE7">
              <w:t>Puspita Dewi</w:t>
            </w:r>
          </w:p>
        </w:tc>
        <w:tc>
          <w:tcPr>
            <w:tcW w:w="3827" w:type="dxa"/>
          </w:tcPr>
          <w:p w14:paraId="27334FFC" w14:textId="77777777" w:rsidR="00FE11DF" w:rsidRPr="00BE215F" w:rsidRDefault="00FE11DF" w:rsidP="00A81C40">
            <w:r w:rsidRPr="005B6CE7">
              <w:t>Pelatihan Manajemen Organisasi dan Kepemimpinan di Kelurahan Batulayar, Desa Batulayar, Lombok Barat</w:t>
            </w:r>
          </w:p>
        </w:tc>
        <w:tc>
          <w:tcPr>
            <w:tcW w:w="2380" w:type="dxa"/>
          </w:tcPr>
          <w:p w14:paraId="15B9E20F" w14:textId="05D481A3" w:rsidR="00FE11DF" w:rsidRDefault="00571F6E" w:rsidP="00A81C40">
            <w:hyperlink r:id="rId108" w:history="1">
              <w:r w:rsidR="00FE11DF" w:rsidRPr="00306284">
                <w:rPr>
                  <w:rStyle w:val="Hyperlink"/>
                </w:rPr>
                <w:t>https://journal.universitasbumigora.ac.id/index.php/ADMA/article/view/817</w:t>
              </w:r>
            </w:hyperlink>
          </w:p>
        </w:tc>
      </w:tr>
      <w:tr w:rsidR="00FE11DF" w14:paraId="3052BAEE" w14:textId="77777777" w:rsidTr="00C855E3">
        <w:tc>
          <w:tcPr>
            <w:tcW w:w="641" w:type="dxa"/>
            <w:shd w:val="clear" w:color="auto" w:fill="auto"/>
          </w:tcPr>
          <w:p w14:paraId="11A422C5" w14:textId="77777777" w:rsidR="00FE11DF" w:rsidRDefault="00FE11DF" w:rsidP="00A81C40">
            <w:r>
              <w:t>112</w:t>
            </w:r>
          </w:p>
        </w:tc>
        <w:tc>
          <w:tcPr>
            <w:tcW w:w="2694" w:type="dxa"/>
          </w:tcPr>
          <w:p w14:paraId="60D6A745" w14:textId="77777777" w:rsidR="00FE11DF" w:rsidRPr="00BE215F" w:rsidRDefault="00FE11DF" w:rsidP="00A81C40">
            <w:r w:rsidRPr="001F1C51">
              <w:t>Puspita Dewi</w:t>
            </w:r>
          </w:p>
        </w:tc>
        <w:tc>
          <w:tcPr>
            <w:tcW w:w="3827" w:type="dxa"/>
          </w:tcPr>
          <w:p w14:paraId="25DBFBC0" w14:textId="77777777" w:rsidR="00FE11DF" w:rsidRDefault="00FE11DF" w:rsidP="00A81C40">
            <w:r>
              <w:t>AN ANALYSIS OF REFUSAL STRATEGY OF THE CHILDREN AT KETARE</w:t>
            </w:r>
          </w:p>
          <w:p w14:paraId="0355CDFE" w14:textId="77777777" w:rsidR="00FE11DF" w:rsidRPr="00BE215F" w:rsidRDefault="00FE11DF" w:rsidP="00A81C40">
            <w:r>
              <w:t>VILLAGE: A PRAGMATIC STUDY</w:t>
            </w:r>
          </w:p>
        </w:tc>
        <w:tc>
          <w:tcPr>
            <w:tcW w:w="2380" w:type="dxa"/>
          </w:tcPr>
          <w:p w14:paraId="712EED4E" w14:textId="2FF8E6CB" w:rsidR="00FE11DF" w:rsidRDefault="00571F6E" w:rsidP="00A81C40">
            <w:hyperlink r:id="rId109" w:history="1">
              <w:r w:rsidR="00FE11DF" w:rsidRPr="00306284">
                <w:rPr>
                  <w:rStyle w:val="Hyperlink"/>
                </w:rPr>
                <w:t>http://download.garuda.ristekdikti.go.id/article.php?article=1477064&amp;val=10922&amp;title=AN%20ANALYSIS%20OF%20REFUSAL%20STRATEGY%20OF%20THE%20CHILDREN%20AT%20KETARE%20VILLAGE%20A%20PRAGMATIC%20STUDY</w:t>
              </w:r>
            </w:hyperlink>
          </w:p>
        </w:tc>
      </w:tr>
      <w:tr w:rsidR="00FE11DF" w14:paraId="086B82E7" w14:textId="77777777" w:rsidTr="00C855E3">
        <w:tc>
          <w:tcPr>
            <w:tcW w:w="641" w:type="dxa"/>
            <w:shd w:val="clear" w:color="auto" w:fill="auto"/>
          </w:tcPr>
          <w:p w14:paraId="70D9FE05" w14:textId="77777777" w:rsidR="00FE11DF" w:rsidRDefault="00FE11DF" w:rsidP="00A81C40">
            <w:r>
              <w:t>113</w:t>
            </w:r>
          </w:p>
        </w:tc>
        <w:tc>
          <w:tcPr>
            <w:tcW w:w="2694" w:type="dxa"/>
          </w:tcPr>
          <w:p w14:paraId="75F3038B" w14:textId="77777777" w:rsidR="00FE11DF" w:rsidRPr="00BE215F" w:rsidRDefault="00FE11DF" w:rsidP="00A81C40">
            <w:r w:rsidRPr="001F1C51">
              <w:t>SEPTIAN AJI S PERMANA</w:t>
            </w:r>
          </w:p>
        </w:tc>
        <w:tc>
          <w:tcPr>
            <w:tcW w:w="3827" w:type="dxa"/>
          </w:tcPr>
          <w:p w14:paraId="06DBE3E9" w14:textId="77777777" w:rsidR="00FE11DF" w:rsidRPr="00BE215F" w:rsidRDefault="00FE11DF" w:rsidP="00A81C40">
            <w:r w:rsidRPr="001F1C51">
              <w:t>The Business Ethics of Kotagedeâ€™s Silver Entrepreneurs from the Kingdom to the Modern Era</w:t>
            </w:r>
          </w:p>
        </w:tc>
        <w:tc>
          <w:tcPr>
            <w:tcW w:w="2380" w:type="dxa"/>
          </w:tcPr>
          <w:p w14:paraId="22789EA9" w14:textId="6B4E5EEE" w:rsidR="00FE11DF" w:rsidRDefault="00571F6E" w:rsidP="00A81C40">
            <w:hyperlink r:id="rId110" w:history="1">
              <w:r w:rsidR="00FE11DF" w:rsidRPr="00306284">
                <w:rPr>
                  <w:rStyle w:val="Hyperlink"/>
                </w:rPr>
                <w:t>https://journal.unnes.ac.id/nju/index.php/paramita/article/view/20691/pdf</w:t>
              </w:r>
            </w:hyperlink>
          </w:p>
        </w:tc>
      </w:tr>
      <w:tr w:rsidR="00FE11DF" w14:paraId="41025B37" w14:textId="77777777" w:rsidTr="00C855E3">
        <w:tc>
          <w:tcPr>
            <w:tcW w:w="641" w:type="dxa"/>
            <w:shd w:val="clear" w:color="auto" w:fill="auto"/>
          </w:tcPr>
          <w:p w14:paraId="1F8992AA" w14:textId="77777777" w:rsidR="00FE11DF" w:rsidRDefault="00FE11DF" w:rsidP="00A81C40">
            <w:r>
              <w:t>114</w:t>
            </w:r>
          </w:p>
        </w:tc>
        <w:tc>
          <w:tcPr>
            <w:tcW w:w="2694" w:type="dxa"/>
          </w:tcPr>
          <w:p w14:paraId="7BCC46D1" w14:textId="77777777" w:rsidR="00FE11DF" w:rsidRPr="00BE215F" w:rsidRDefault="00FE11DF" w:rsidP="00A81C40">
            <w:r w:rsidRPr="001F1C51">
              <w:t>SEPTIAN AJI S PERMANA</w:t>
            </w:r>
          </w:p>
        </w:tc>
        <w:tc>
          <w:tcPr>
            <w:tcW w:w="3827" w:type="dxa"/>
          </w:tcPr>
          <w:p w14:paraId="66C5AF91" w14:textId="77777777" w:rsidR="00FE11DF" w:rsidRPr="00BE215F" w:rsidRDefault="00FE11DF" w:rsidP="00A81C40">
            <w:r w:rsidRPr="001F1C51">
              <w:t>PembiasaanNilai-Nilai Karakter Motivasi dan Kemandirian Menyelesaikan Studi di UPBJJ-UT Yogyakarta</w:t>
            </w:r>
          </w:p>
        </w:tc>
        <w:tc>
          <w:tcPr>
            <w:tcW w:w="2380" w:type="dxa"/>
          </w:tcPr>
          <w:p w14:paraId="50CC19B0" w14:textId="71A4EB05" w:rsidR="00FE11DF" w:rsidRDefault="00571F6E" w:rsidP="00A81C40">
            <w:hyperlink r:id="rId111" w:history="1">
              <w:r w:rsidR="00FE11DF" w:rsidRPr="00306284">
                <w:rPr>
                  <w:rStyle w:val="Hyperlink"/>
                </w:rPr>
                <w:t>http://journal.umpo.ac.id/index.php/JPK/article/view/1827/1317</w:t>
              </w:r>
            </w:hyperlink>
          </w:p>
        </w:tc>
      </w:tr>
      <w:tr w:rsidR="00FE11DF" w14:paraId="35E60352" w14:textId="77777777" w:rsidTr="00C855E3">
        <w:tc>
          <w:tcPr>
            <w:tcW w:w="641" w:type="dxa"/>
            <w:shd w:val="clear" w:color="auto" w:fill="auto"/>
          </w:tcPr>
          <w:p w14:paraId="12722480" w14:textId="77777777" w:rsidR="00FE11DF" w:rsidRDefault="00FE11DF" w:rsidP="00A81C40">
            <w:r>
              <w:t>115</w:t>
            </w:r>
          </w:p>
        </w:tc>
        <w:tc>
          <w:tcPr>
            <w:tcW w:w="2694" w:type="dxa"/>
          </w:tcPr>
          <w:p w14:paraId="3FEEFBF8" w14:textId="77777777" w:rsidR="00FE11DF" w:rsidRPr="00BE215F" w:rsidRDefault="00FE11DF" w:rsidP="00A81C40">
            <w:r w:rsidRPr="001F1C51">
              <w:t>SEPTIAN AJI S PERMANA</w:t>
            </w:r>
          </w:p>
        </w:tc>
        <w:tc>
          <w:tcPr>
            <w:tcW w:w="3827" w:type="dxa"/>
          </w:tcPr>
          <w:p w14:paraId="4E453F25" w14:textId="77777777" w:rsidR="00FE11DF" w:rsidRPr="00BE215F" w:rsidRDefault="00FE11DF" w:rsidP="00A81C40">
            <w:r w:rsidRPr="001F1C51">
              <w:t>The Lesson of Mbah Maridjan: The Locksmith of Merapi Mountain to face the Threat of Eruption</w:t>
            </w:r>
          </w:p>
        </w:tc>
        <w:tc>
          <w:tcPr>
            <w:tcW w:w="2380" w:type="dxa"/>
          </w:tcPr>
          <w:p w14:paraId="42EA69B4" w14:textId="4AE0F0A1" w:rsidR="00FE11DF" w:rsidRDefault="00571F6E" w:rsidP="00A81C40">
            <w:hyperlink r:id="rId112" w:history="1">
              <w:r w:rsidR="00FE11DF" w:rsidRPr="00306284">
                <w:rPr>
                  <w:rStyle w:val="Hyperlink"/>
                </w:rPr>
                <w:t>https://www.ijicc.net/images/vol11iss10/111024_Permana_2020_E_R.pdf</w:t>
              </w:r>
            </w:hyperlink>
          </w:p>
        </w:tc>
      </w:tr>
      <w:tr w:rsidR="00FE11DF" w14:paraId="6B9E4CDD" w14:textId="77777777" w:rsidTr="00C855E3">
        <w:tc>
          <w:tcPr>
            <w:tcW w:w="641" w:type="dxa"/>
            <w:shd w:val="clear" w:color="auto" w:fill="auto"/>
          </w:tcPr>
          <w:p w14:paraId="541A2DF7" w14:textId="77777777" w:rsidR="00FE11DF" w:rsidRDefault="00FE11DF" w:rsidP="00A81C40">
            <w:r>
              <w:lastRenderedPageBreak/>
              <w:t>116</w:t>
            </w:r>
          </w:p>
        </w:tc>
        <w:tc>
          <w:tcPr>
            <w:tcW w:w="2694" w:type="dxa"/>
          </w:tcPr>
          <w:p w14:paraId="0B623A05" w14:textId="77777777" w:rsidR="00FE11DF" w:rsidRPr="00BE215F" w:rsidRDefault="00FE11DF" w:rsidP="00A81C40">
            <w:r w:rsidRPr="001F1C51">
              <w:t>SEPTIAN AJI S PERMANA</w:t>
            </w:r>
          </w:p>
        </w:tc>
        <w:tc>
          <w:tcPr>
            <w:tcW w:w="3827" w:type="dxa"/>
          </w:tcPr>
          <w:p w14:paraId="52588AC3" w14:textId="57BC3E8A" w:rsidR="00FE11DF" w:rsidRPr="00BE215F" w:rsidRDefault="006321F6" w:rsidP="00A81C40">
            <w:r>
              <w:t xml:space="preserve">Mitologi Sebagai Pendidikan </w:t>
            </w:r>
            <w:r w:rsidRPr="001F1C51">
              <w:t>Kebencanaan Dalam Memahami Erupsi Gunung Merapi</w:t>
            </w:r>
          </w:p>
        </w:tc>
        <w:tc>
          <w:tcPr>
            <w:tcW w:w="2380" w:type="dxa"/>
          </w:tcPr>
          <w:p w14:paraId="33C6C5C8" w14:textId="609048C3" w:rsidR="00FE11DF" w:rsidRDefault="00571F6E" w:rsidP="00A81C40">
            <w:hyperlink r:id="rId113" w:history="1">
              <w:r w:rsidR="00FE11DF" w:rsidRPr="00306284">
                <w:rPr>
                  <w:rStyle w:val="Hyperlink"/>
                </w:rPr>
                <w:t>https://jurnal.umk.ac.id/index.php/RE/article/view/3277/1725</w:t>
              </w:r>
            </w:hyperlink>
          </w:p>
        </w:tc>
      </w:tr>
      <w:tr w:rsidR="00FE11DF" w14:paraId="11A24101" w14:textId="77777777" w:rsidTr="00C855E3">
        <w:tc>
          <w:tcPr>
            <w:tcW w:w="641" w:type="dxa"/>
            <w:shd w:val="clear" w:color="auto" w:fill="auto"/>
          </w:tcPr>
          <w:p w14:paraId="32F7B7DE" w14:textId="77777777" w:rsidR="00FE11DF" w:rsidRDefault="00FE11DF" w:rsidP="00A81C40">
            <w:r>
              <w:t>117</w:t>
            </w:r>
          </w:p>
        </w:tc>
        <w:tc>
          <w:tcPr>
            <w:tcW w:w="2694" w:type="dxa"/>
          </w:tcPr>
          <w:p w14:paraId="6455839B" w14:textId="77777777" w:rsidR="00FE11DF" w:rsidRPr="00BE215F" w:rsidRDefault="00FE11DF" w:rsidP="00A81C40">
            <w:r w:rsidRPr="001F1C51">
              <w:t>SEPTIAN AJI S PERMANA</w:t>
            </w:r>
          </w:p>
        </w:tc>
        <w:tc>
          <w:tcPr>
            <w:tcW w:w="3827" w:type="dxa"/>
          </w:tcPr>
          <w:p w14:paraId="3FA6C7D8" w14:textId="77777777" w:rsidR="00FE11DF" w:rsidRPr="00BE215F" w:rsidRDefault="00FE11DF" w:rsidP="00A81C40">
            <w:r w:rsidRPr="001F1C51">
              <w:t>The Implementation Of Educational Learning Services For The Penghayat Kepercayaan</w:t>
            </w:r>
          </w:p>
        </w:tc>
        <w:tc>
          <w:tcPr>
            <w:tcW w:w="2380" w:type="dxa"/>
          </w:tcPr>
          <w:p w14:paraId="46BE67D5" w14:textId="4B2F2179" w:rsidR="00FE11DF" w:rsidRDefault="00571F6E" w:rsidP="00A81C40">
            <w:hyperlink r:id="rId114" w:history="1">
              <w:r w:rsidR="00FE11DF" w:rsidRPr="00306284">
                <w:rPr>
                  <w:rStyle w:val="Hyperlink"/>
                </w:rPr>
                <w:t>https://www.bibliomed.org/mnsfulltext/218/218-1613502945.pdf?1626490903</w:t>
              </w:r>
            </w:hyperlink>
          </w:p>
        </w:tc>
      </w:tr>
      <w:tr w:rsidR="00FE11DF" w14:paraId="0B176077" w14:textId="77777777" w:rsidTr="00C855E3">
        <w:tc>
          <w:tcPr>
            <w:tcW w:w="641" w:type="dxa"/>
            <w:shd w:val="clear" w:color="auto" w:fill="auto"/>
          </w:tcPr>
          <w:p w14:paraId="18A4890D" w14:textId="77777777" w:rsidR="00FE11DF" w:rsidRDefault="00FE11DF" w:rsidP="00A81C40">
            <w:r>
              <w:t>118</w:t>
            </w:r>
          </w:p>
        </w:tc>
        <w:tc>
          <w:tcPr>
            <w:tcW w:w="2694" w:type="dxa"/>
          </w:tcPr>
          <w:p w14:paraId="7B2A6859" w14:textId="77777777" w:rsidR="00FE11DF" w:rsidRPr="00BE215F" w:rsidRDefault="00FE11DF" w:rsidP="00A81C40">
            <w:r w:rsidRPr="001F1C51">
              <w:t>SEPTIAN AJI S PERMANA</w:t>
            </w:r>
          </w:p>
        </w:tc>
        <w:tc>
          <w:tcPr>
            <w:tcW w:w="3827" w:type="dxa"/>
          </w:tcPr>
          <w:p w14:paraId="24F21A1E" w14:textId="77777777" w:rsidR="00FE11DF" w:rsidRPr="00BE215F" w:rsidRDefault="00FE11DF" w:rsidP="00A81C40">
            <w:r w:rsidRPr="001F1C51">
              <w:t>Chinese Community under the Soekarno Era in Indonesia</w:t>
            </w:r>
          </w:p>
        </w:tc>
        <w:tc>
          <w:tcPr>
            <w:tcW w:w="2380" w:type="dxa"/>
          </w:tcPr>
          <w:p w14:paraId="237643E5" w14:textId="7EE1B4BD" w:rsidR="00FE11DF" w:rsidRDefault="00571F6E" w:rsidP="00A81C40">
            <w:hyperlink r:id="rId115" w:history="1">
              <w:r w:rsidR="00FE11DF" w:rsidRPr="00306284">
                <w:rPr>
                  <w:rStyle w:val="Hyperlink"/>
                </w:rPr>
                <w:t>https://journal.unnes.ac.id/nju/index.php/paramita/article/view/23986/pdf</w:t>
              </w:r>
            </w:hyperlink>
          </w:p>
        </w:tc>
      </w:tr>
      <w:tr w:rsidR="00FE11DF" w14:paraId="649CF5D4" w14:textId="77777777" w:rsidTr="00C855E3">
        <w:tc>
          <w:tcPr>
            <w:tcW w:w="641" w:type="dxa"/>
            <w:shd w:val="clear" w:color="auto" w:fill="auto"/>
          </w:tcPr>
          <w:p w14:paraId="1ADC7885" w14:textId="77777777" w:rsidR="00FE11DF" w:rsidRDefault="00FE11DF" w:rsidP="00A81C40">
            <w:r>
              <w:t>119</w:t>
            </w:r>
          </w:p>
        </w:tc>
        <w:tc>
          <w:tcPr>
            <w:tcW w:w="2694" w:type="dxa"/>
          </w:tcPr>
          <w:p w14:paraId="17083E24" w14:textId="77777777" w:rsidR="00FE11DF" w:rsidRPr="00BE215F" w:rsidRDefault="00FE11DF" w:rsidP="00A81C40">
            <w:r w:rsidRPr="001F1C51">
              <w:t>SEPTIAN AJI S PERMANA</w:t>
            </w:r>
          </w:p>
        </w:tc>
        <w:tc>
          <w:tcPr>
            <w:tcW w:w="3827" w:type="dxa"/>
          </w:tcPr>
          <w:p w14:paraId="3244AAEB" w14:textId="77777777" w:rsidR="00FE11DF" w:rsidRPr="00BE215F" w:rsidRDefault="00FE11DF" w:rsidP="00A81C40">
            <w:r w:rsidRPr="001F1C51">
              <w:t>KORELASI LAYANAN INFORMASI DIGITAL DENGAN KEMANDIRIAN PESERTA DIDIK JURUSAN ILMU PENGETAHUAN SOSIAL UNTUK MELANJUTKAN STUDI PADA PERGURUAN TINGGI</w:t>
            </w:r>
          </w:p>
        </w:tc>
        <w:tc>
          <w:tcPr>
            <w:tcW w:w="2380" w:type="dxa"/>
          </w:tcPr>
          <w:p w14:paraId="0F5DC9EC" w14:textId="77777777" w:rsidR="00FE11DF" w:rsidRDefault="00571F6E" w:rsidP="00A81C40">
            <w:hyperlink r:id="rId116" w:history="1">
              <w:r w:rsidR="00FE11DF" w:rsidRPr="00306284">
                <w:rPr>
                  <w:rStyle w:val="Hyperlink"/>
                </w:rPr>
                <w:t>https://jurnal.umk.ac.id/index.php/RE/article/view/4696/2126</w:t>
              </w:r>
            </w:hyperlink>
          </w:p>
          <w:p w14:paraId="1C182054" w14:textId="77777777" w:rsidR="00FE11DF" w:rsidRDefault="00FE11DF" w:rsidP="00A81C40"/>
        </w:tc>
      </w:tr>
      <w:tr w:rsidR="00FE11DF" w14:paraId="70552AA8" w14:textId="77777777" w:rsidTr="00C855E3">
        <w:tc>
          <w:tcPr>
            <w:tcW w:w="641" w:type="dxa"/>
            <w:shd w:val="clear" w:color="auto" w:fill="auto"/>
          </w:tcPr>
          <w:p w14:paraId="748FB282" w14:textId="77777777" w:rsidR="00FE11DF" w:rsidRDefault="00FE11DF" w:rsidP="00A81C40">
            <w:r>
              <w:t>120</w:t>
            </w:r>
          </w:p>
        </w:tc>
        <w:tc>
          <w:tcPr>
            <w:tcW w:w="2694" w:type="dxa"/>
          </w:tcPr>
          <w:p w14:paraId="47C02607" w14:textId="77777777" w:rsidR="00FE11DF" w:rsidRPr="00BE215F" w:rsidRDefault="00FE11DF" w:rsidP="00A81C40">
            <w:r w:rsidRPr="001F1C51">
              <w:t>SEPTIAN AJI S PERMANA</w:t>
            </w:r>
          </w:p>
        </w:tc>
        <w:tc>
          <w:tcPr>
            <w:tcW w:w="3827" w:type="dxa"/>
          </w:tcPr>
          <w:p w14:paraId="317FBDAD" w14:textId="77777777" w:rsidR="00FE11DF" w:rsidRPr="00BE215F" w:rsidRDefault="00FE11DF" w:rsidP="00A81C40">
            <w:r w:rsidRPr="001F1C51">
              <w:t>PELATIHAN NIK COLOR SOFTWARE EFECT PRO DALAM MENINGKATKAN KEMAMPUAN FOTOGRAFER</w:t>
            </w:r>
          </w:p>
        </w:tc>
        <w:tc>
          <w:tcPr>
            <w:tcW w:w="2380" w:type="dxa"/>
          </w:tcPr>
          <w:p w14:paraId="647ED242" w14:textId="26DC0074" w:rsidR="00FE11DF" w:rsidRDefault="00571F6E" w:rsidP="00A81C40">
            <w:hyperlink r:id="rId117" w:history="1">
              <w:r w:rsidR="00FE11DF" w:rsidRPr="00306284">
                <w:rPr>
                  <w:rStyle w:val="Hyperlink"/>
                </w:rPr>
                <w:t>https://journal.upy.ac.id/index.php/lppm/article/view/960/730</w:t>
              </w:r>
            </w:hyperlink>
          </w:p>
        </w:tc>
      </w:tr>
      <w:tr w:rsidR="00FE11DF" w14:paraId="6D617AD8" w14:textId="77777777" w:rsidTr="00C855E3">
        <w:tc>
          <w:tcPr>
            <w:tcW w:w="641" w:type="dxa"/>
            <w:shd w:val="clear" w:color="auto" w:fill="auto"/>
          </w:tcPr>
          <w:p w14:paraId="0E525277" w14:textId="77777777" w:rsidR="00FE11DF" w:rsidRDefault="00FE11DF" w:rsidP="00A81C40">
            <w:r>
              <w:t>121</w:t>
            </w:r>
          </w:p>
        </w:tc>
        <w:tc>
          <w:tcPr>
            <w:tcW w:w="2694" w:type="dxa"/>
          </w:tcPr>
          <w:p w14:paraId="07325435" w14:textId="77777777" w:rsidR="00FE11DF" w:rsidRPr="00BE215F" w:rsidRDefault="00FE11DF" w:rsidP="00A81C40">
            <w:r w:rsidRPr="001F1C51">
              <w:t>SONY HARYADI</w:t>
            </w:r>
          </w:p>
        </w:tc>
        <w:tc>
          <w:tcPr>
            <w:tcW w:w="3827" w:type="dxa"/>
          </w:tcPr>
          <w:p w14:paraId="7EF263CC" w14:textId="4AD3365B" w:rsidR="00FE11DF" w:rsidRPr="00BE215F" w:rsidRDefault="00FE11DF" w:rsidP="00A81C40">
            <w:r>
              <w:t>Persepsi Siswa terhadap Penggunaan Vocabulary Self-Collection Strategy dalam</w:t>
            </w:r>
            <w:r w:rsidR="006321F6">
              <w:rPr>
                <w:lang w:val="en-US"/>
              </w:rPr>
              <w:t xml:space="preserve"> </w:t>
            </w:r>
            <w:r>
              <w:t>Meningkatkan Penguasaan Vocabulary Siswa</w:t>
            </w:r>
          </w:p>
        </w:tc>
        <w:tc>
          <w:tcPr>
            <w:tcW w:w="2380" w:type="dxa"/>
          </w:tcPr>
          <w:p w14:paraId="33EB8531" w14:textId="77777777" w:rsidR="00FE11DF" w:rsidRDefault="00FE11DF" w:rsidP="00A81C40"/>
        </w:tc>
      </w:tr>
      <w:tr w:rsidR="00FE11DF" w14:paraId="1D2CC729" w14:textId="77777777" w:rsidTr="00A81C40">
        <w:tc>
          <w:tcPr>
            <w:tcW w:w="641" w:type="dxa"/>
            <w:shd w:val="clear" w:color="auto" w:fill="auto"/>
          </w:tcPr>
          <w:p w14:paraId="4FB2ACB3" w14:textId="77777777" w:rsidR="00FE11DF" w:rsidRDefault="00FE11DF" w:rsidP="00A81C40">
            <w:r>
              <w:t>122</w:t>
            </w:r>
          </w:p>
        </w:tc>
        <w:tc>
          <w:tcPr>
            <w:tcW w:w="2694" w:type="dxa"/>
          </w:tcPr>
          <w:p w14:paraId="14982F2A" w14:textId="77777777" w:rsidR="00FE11DF" w:rsidRPr="00BE215F" w:rsidRDefault="00FE11DF" w:rsidP="00A81C40">
            <w:r w:rsidRPr="001F1C51">
              <w:t>JAELANI</w:t>
            </w:r>
          </w:p>
        </w:tc>
        <w:tc>
          <w:tcPr>
            <w:tcW w:w="3827" w:type="dxa"/>
          </w:tcPr>
          <w:p w14:paraId="2D561375" w14:textId="77777777" w:rsidR="00FE11DF" w:rsidRDefault="00FE11DF" w:rsidP="00A81C40">
            <w:r>
              <w:t>KOHESI DAN KOHERENSI</w:t>
            </w:r>
          </w:p>
          <w:p w14:paraId="5A3547FE" w14:textId="77777777" w:rsidR="00FE11DF" w:rsidRDefault="00FE11DF" w:rsidP="00A81C40">
            <w:r>
              <w:t>PADA SKRIPSI MAHASISWA: ANALISIS ISI SKRIPSI MAHASISWA</w:t>
            </w:r>
          </w:p>
          <w:p w14:paraId="4917C8F8" w14:textId="77777777" w:rsidR="00FE11DF" w:rsidRDefault="00FE11DF" w:rsidP="00A81C40">
            <w:r>
              <w:t>PENDIDIKAN BAHASA INGGRIS UNIVERSITAS MUHAMMADIYAH</w:t>
            </w:r>
          </w:p>
          <w:p w14:paraId="3085A8F0" w14:textId="77777777" w:rsidR="00FE11DF" w:rsidRPr="00BE215F" w:rsidRDefault="00FE11DF" w:rsidP="00A81C40">
            <w:r>
              <w:t>TANGERANG</w:t>
            </w:r>
          </w:p>
        </w:tc>
        <w:tc>
          <w:tcPr>
            <w:tcW w:w="2380" w:type="dxa"/>
          </w:tcPr>
          <w:p w14:paraId="12AEC6AC" w14:textId="77777777" w:rsidR="00FE11DF" w:rsidRDefault="00571F6E" w:rsidP="00A81C40">
            <w:hyperlink r:id="rId118" w:history="1">
              <w:r w:rsidR="00FE11DF" w:rsidRPr="00306284">
                <w:rPr>
                  <w:rStyle w:val="Hyperlink"/>
                </w:rPr>
                <w:t>http://repository.unj.ac.id/11312/</w:t>
              </w:r>
            </w:hyperlink>
          </w:p>
          <w:p w14:paraId="560872E6" w14:textId="77777777" w:rsidR="00FE11DF" w:rsidRDefault="00FE11DF" w:rsidP="00A81C40"/>
        </w:tc>
      </w:tr>
      <w:tr w:rsidR="00FE11DF" w14:paraId="748CC49E" w14:textId="77777777" w:rsidTr="00C855E3">
        <w:tc>
          <w:tcPr>
            <w:tcW w:w="641" w:type="dxa"/>
            <w:shd w:val="clear" w:color="auto" w:fill="auto"/>
          </w:tcPr>
          <w:p w14:paraId="59E12F0F" w14:textId="77777777" w:rsidR="00FE11DF" w:rsidRDefault="00FE11DF" w:rsidP="00A81C40">
            <w:r>
              <w:t>123</w:t>
            </w:r>
          </w:p>
        </w:tc>
        <w:tc>
          <w:tcPr>
            <w:tcW w:w="2694" w:type="dxa"/>
          </w:tcPr>
          <w:p w14:paraId="2ED73103" w14:textId="77777777" w:rsidR="00FE11DF" w:rsidRPr="00BE215F" w:rsidRDefault="00FE11DF" w:rsidP="00A81C40">
            <w:r w:rsidRPr="001F1C51">
              <w:t>Maryanto Wibowo</w:t>
            </w:r>
          </w:p>
        </w:tc>
        <w:tc>
          <w:tcPr>
            <w:tcW w:w="3827" w:type="dxa"/>
          </w:tcPr>
          <w:p w14:paraId="107FFC69" w14:textId="77777777" w:rsidR="00FE11DF" w:rsidRDefault="00FE11DF" w:rsidP="00A81C40">
            <w:r>
              <w:t>KEPRIBADIAN DAN AKTUALISASI TOKOH UTAMA DALAM NOVEL</w:t>
            </w:r>
          </w:p>
          <w:p w14:paraId="19030417" w14:textId="77777777" w:rsidR="00FE11DF" w:rsidRPr="00BE215F" w:rsidRDefault="00FE11DF" w:rsidP="00A81C40">
            <w:r>
              <w:t>PASUNG JIWA KARYA OKKY MADASARI</w:t>
            </w:r>
          </w:p>
        </w:tc>
        <w:tc>
          <w:tcPr>
            <w:tcW w:w="2380" w:type="dxa"/>
          </w:tcPr>
          <w:p w14:paraId="30A63D5C" w14:textId="5D791DBD" w:rsidR="00FE11DF" w:rsidRDefault="00571F6E" w:rsidP="00A81C40">
            <w:hyperlink r:id="rId119" w:history="1">
              <w:r w:rsidR="00FE11DF" w:rsidRPr="00306284">
                <w:rPr>
                  <w:rStyle w:val="Hyperlink"/>
                </w:rPr>
                <w:t>https://www.jurnal.syntaxliterate.co.id/index.php/syntax-literate/article/view/1077</w:t>
              </w:r>
            </w:hyperlink>
          </w:p>
        </w:tc>
      </w:tr>
      <w:tr w:rsidR="00FE11DF" w14:paraId="50C6B5BF" w14:textId="77777777" w:rsidTr="00C855E3">
        <w:tc>
          <w:tcPr>
            <w:tcW w:w="641" w:type="dxa"/>
            <w:shd w:val="clear" w:color="auto" w:fill="auto"/>
          </w:tcPr>
          <w:p w14:paraId="575FC534" w14:textId="77777777" w:rsidR="00FE11DF" w:rsidRDefault="00FE11DF" w:rsidP="00A81C40">
            <w:r>
              <w:t>124</w:t>
            </w:r>
          </w:p>
        </w:tc>
        <w:tc>
          <w:tcPr>
            <w:tcW w:w="2694" w:type="dxa"/>
          </w:tcPr>
          <w:p w14:paraId="101D33A3" w14:textId="77777777" w:rsidR="00FE11DF" w:rsidRPr="00BE215F" w:rsidRDefault="00FE11DF" w:rsidP="00A81C40">
            <w:r w:rsidRPr="001F1C51">
              <w:t>Fadilah Kamal</w:t>
            </w:r>
          </w:p>
        </w:tc>
        <w:tc>
          <w:tcPr>
            <w:tcW w:w="3827" w:type="dxa"/>
          </w:tcPr>
          <w:p w14:paraId="3B4036C3" w14:textId="09F7E054" w:rsidR="00FE11DF" w:rsidRPr="00BE215F" w:rsidRDefault="00FE11DF" w:rsidP="00A81C40">
            <w:r w:rsidRPr="001F1C51">
              <w:t>Kesalahan Sintaksis dalam Penulisan Teks Recount Bahasa Inggris (Suatu Analisis IsiPada Siswa Kelas VIII SMP Islamiyah Depok)</w:t>
            </w:r>
          </w:p>
        </w:tc>
        <w:tc>
          <w:tcPr>
            <w:tcW w:w="2380" w:type="dxa"/>
          </w:tcPr>
          <w:p w14:paraId="29819A94" w14:textId="77777777" w:rsidR="00FE11DF" w:rsidRDefault="00571F6E" w:rsidP="00A81C40">
            <w:hyperlink r:id="rId120" w:history="1">
              <w:r w:rsidR="00FE11DF" w:rsidRPr="00306284">
                <w:rPr>
                  <w:rStyle w:val="Hyperlink"/>
                </w:rPr>
                <w:t>https://journal.lppmunindra.ac.id/index.php/Deiksis/article/view/5845</w:t>
              </w:r>
            </w:hyperlink>
          </w:p>
          <w:p w14:paraId="6C13DB08" w14:textId="77777777" w:rsidR="00FE11DF" w:rsidRDefault="00FE11DF" w:rsidP="00A81C40"/>
        </w:tc>
      </w:tr>
      <w:tr w:rsidR="00FE11DF" w14:paraId="788409B6" w14:textId="77777777" w:rsidTr="00C855E3">
        <w:tc>
          <w:tcPr>
            <w:tcW w:w="641" w:type="dxa"/>
            <w:shd w:val="clear" w:color="auto" w:fill="auto"/>
          </w:tcPr>
          <w:p w14:paraId="72373354" w14:textId="77777777" w:rsidR="00FE11DF" w:rsidRDefault="00FE11DF" w:rsidP="00A81C40">
            <w:r>
              <w:t>125</w:t>
            </w:r>
          </w:p>
        </w:tc>
        <w:tc>
          <w:tcPr>
            <w:tcW w:w="2694" w:type="dxa"/>
          </w:tcPr>
          <w:p w14:paraId="4AB920A4" w14:textId="77777777" w:rsidR="00FE11DF" w:rsidRPr="00BE215F" w:rsidRDefault="00FE11DF" w:rsidP="00A81C40">
            <w:r w:rsidRPr="001F1C51">
              <w:t>Deswita Davi Isa</w:t>
            </w:r>
          </w:p>
        </w:tc>
        <w:tc>
          <w:tcPr>
            <w:tcW w:w="3827" w:type="dxa"/>
          </w:tcPr>
          <w:p w14:paraId="3B26089F" w14:textId="77777777" w:rsidR="00FE11DF" w:rsidRPr="00BE215F" w:rsidRDefault="00FE11DF" w:rsidP="00A81C40">
            <w:r w:rsidRPr="001F1C51">
              <w:t>Directive Speech Acts in TousSuper Heros Comic By Jean Christophe Camus, Lilian Thuram and Benjamin ChaudBased on The Forms, Meaning and Function</w:t>
            </w:r>
          </w:p>
        </w:tc>
        <w:tc>
          <w:tcPr>
            <w:tcW w:w="2380" w:type="dxa"/>
          </w:tcPr>
          <w:p w14:paraId="66D79BE2" w14:textId="26825A9B" w:rsidR="00FE11DF" w:rsidRDefault="00571F6E" w:rsidP="00A81C40">
            <w:hyperlink r:id="rId121" w:history="1">
              <w:r w:rsidR="00FE11DF" w:rsidRPr="00306284">
                <w:rPr>
                  <w:rStyle w:val="Hyperlink"/>
                </w:rPr>
                <w:t>http://journal.unj.ac.id/unj/index.php/ijlecr/article/view/15491</w:t>
              </w:r>
            </w:hyperlink>
          </w:p>
        </w:tc>
      </w:tr>
      <w:tr w:rsidR="00FE11DF" w14:paraId="34B7167A" w14:textId="77777777" w:rsidTr="00C855E3">
        <w:tc>
          <w:tcPr>
            <w:tcW w:w="641" w:type="dxa"/>
            <w:shd w:val="clear" w:color="auto" w:fill="auto"/>
          </w:tcPr>
          <w:p w14:paraId="7C75786F" w14:textId="77777777" w:rsidR="00FE11DF" w:rsidRDefault="00FE11DF" w:rsidP="00A81C40">
            <w:r>
              <w:t>126</w:t>
            </w:r>
          </w:p>
        </w:tc>
        <w:tc>
          <w:tcPr>
            <w:tcW w:w="2694" w:type="dxa"/>
          </w:tcPr>
          <w:p w14:paraId="419A3B20" w14:textId="77777777" w:rsidR="00FE11DF" w:rsidRPr="00BE215F" w:rsidRDefault="00FE11DF" w:rsidP="00A81C40">
            <w:r w:rsidRPr="001F1C51">
              <w:t>Mulawarni</w:t>
            </w:r>
          </w:p>
        </w:tc>
        <w:tc>
          <w:tcPr>
            <w:tcW w:w="3827" w:type="dxa"/>
          </w:tcPr>
          <w:p w14:paraId="54DB1DC1" w14:textId="77777777" w:rsidR="00FE11DF" w:rsidRDefault="00FE11DF" w:rsidP="00A81C40">
            <w:r w:rsidRPr="001F1C51">
              <w:t>We</w:t>
            </w:r>
            <w:r>
              <w:t>b</w:t>
            </w:r>
            <w:r w:rsidRPr="001F1C51">
              <w:t>site-Based Contextual Learning Design of Han Script</w:t>
            </w:r>
          </w:p>
          <w:p w14:paraId="75115ADD" w14:textId="77777777" w:rsidR="00FE11DF" w:rsidRPr="00BE215F" w:rsidRDefault="00FE11DF" w:rsidP="00A81C40"/>
        </w:tc>
        <w:tc>
          <w:tcPr>
            <w:tcW w:w="2380" w:type="dxa"/>
          </w:tcPr>
          <w:p w14:paraId="317D7325" w14:textId="113D2374" w:rsidR="00FE11DF" w:rsidRDefault="00571F6E" w:rsidP="00A81C40">
            <w:hyperlink r:id="rId122" w:history="1">
              <w:r w:rsidR="00FE11DF" w:rsidRPr="00306284">
                <w:rPr>
                  <w:rStyle w:val="Hyperlink"/>
                </w:rPr>
                <w:t>https://drive.google.com/file/d/1ete1ZrY-</w:t>
              </w:r>
              <w:r w:rsidR="00FE11DF" w:rsidRPr="00306284">
                <w:rPr>
                  <w:rStyle w:val="Hyperlink"/>
                </w:rPr>
                <w:lastRenderedPageBreak/>
                <w:t>toKYftPTHmTalpqj_YGCSPSa/view</w:t>
              </w:r>
            </w:hyperlink>
          </w:p>
        </w:tc>
      </w:tr>
      <w:tr w:rsidR="00FE11DF" w14:paraId="251B0EBD" w14:textId="77777777" w:rsidTr="00C855E3">
        <w:tc>
          <w:tcPr>
            <w:tcW w:w="641" w:type="dxa"/>
            <w:shd w:val="clear" w:color="auto" w:fill="auto"/>
          </w:tcPr>
          <w:p w14:paraId="6EE61D76" w14:textId="77777777" w:rsidR="00FE11DF" w:rsidRDefault="00FE11DF" w:rsidP="00A81C40">
            <w:r>
              <w:lastRenderedPageBreak/>
              <w:t>127</w:t>
            </w:r>
          </w:p>
        </w:tc>
        <w:tc>
          <w:tcPr>
            <w:tcW w:w="2694" w:type="dxa"/>
          </w:tcPr>
          <w:p w14:paraId="0D051B3A" w14:textId="77777777" w:rsidR="00FE11DF" w:rsidRPr="00BE215F" w:rsidRDefault="00FE11DF" w:rsidP="00A81C40">
            <w:r w:rsidRPr="001F1C51">
              <w:t>Syihaabul Huda</w:t>
            </w:r>
          </w:p>
        </w:tc>
        <w:tc>
          <w:tcPr>
            <w:tcW w:w="3827" w:type="dxa"/>
          </w:tcPr>
          <w:p w14:paraId="17F22E27" w14:textId="77777777" w:rsidR="00FE11DF" w:rsidRPr="00BE215F" w:rsidRDefault="00FE11DF" w:rsidP="00A81C40">
            <w:r w:rsidRPr="001F1C51">
              <w:t>PEMANFAATAN TEKNOLOGI UNTUK PENGAJARAN BAHASA INDONESIA DI TENGAH PANDEMI COVID-19</w:t>
            </w:r>
          </w:p>
        </w:tc>
        <w:tc>
          <w:tcPr>
            <w:tcW w:w="2380" w:type="dxa"/>
          </w:tcPr>
          <w:p w14:paraId="20B399AC" w14:textId="6D025EBD" w:rsidR="00FE11DF" w:rsidRDefault="00571F6E" w:rsidP="00A81C40">
            <w:hyperlink r:id="rId123" w:history="1">
              <w:r w:rsidR="00FE11DF" w:rsidRPr="00306284">
                <w:rPr>
                  <w:rStyle w:val="Hyperlink"/>
                </w:rPr>
                <w:t>https://drive.google.com/file/d/1PsH5CSh-5tDc9cqBbsjMfxuIEX1OkC89/view</w:t>
              </w:r>
            </w:hyperlink>
          </w:p>
        </w:tc>
      </w:tr>
      <w:tr w:rsidR="00FE11DF" w14:paraId="3E974AD1" w14:textId="77777777" w:rsidTr="00C855E3">
        <w:tc>
          <w:tcPr>
            <w:tcW w:w="641" w:type="dxa"/>
            <w:shd w:val="clear" w:color="auto" w:fill="auto"/>
          </w:tcPr>
          <w:p w14:paraId="1A11256E" w14:textId="77777777" w:rsidR="00FE11DF" w:rsidRDefault="00FE11DF" w:rsidP="00A81C40">
            <w:r>
              <w:t>128</w:t>
            </w:r>
          </w:p>
        </w:tc>
        <w:tc>
          <w:tcPr>
            <w:tcW w:w="2694" w:type="dxa"/>
          </w:tcPr>
          <w:p w14:paraId="1ED5AC5A" w14:textId="77777777" w:rsidR="00FE11DF" w:rsidRPr="00BE215F" w:rsidRDefault="00FE11DF" w:rsidP="00A81C40">
            <w:r w:rsidRPr="001F1C51">
              <w:t>Izah Azizah Zaen</w:t>
            </w:r>
          </w:p>
        </w:tc>
        <w:tc>
          <w:tcPr>
            <w:tcW w:w="3827" w:type="dxa"/>
          </w:tcPr>
          <w:p w14:paraId="0641C5CD" w14:textId="77777777" w:rsidR="00FE11DF" w:rsidRDefault="00FE11DF" w:rsidP="00A81C40">
            <w:r>
              <w:t>MODUS TINDAK TUTUR REPRESENTATIF PADA CERAMAH</w:t>
            </w:r>
          </w:p>
          <w:p w14:paraId="244DF96E" w14:textId="77777777" w:rsidR="00FE11DF" w:rsidRPr="00BE215F" w:rsidRDefault="00FE11DF" w:rsidP="00A81C40">
            <w:r>
              <w:t>USTAZ MAULANA “ACARA ISLAM ITU INDAH”</w:t>
            </w:r>
          </w:p>
        </w:tc>
        <w:tc>
          <w:tcPr>
            <w:tcW w:w="2380" w:type="dxa"/>
          </w:tcPr>
          <w:p w14:paraId="242F1DCF" w14:textId="34B43ED2" w:rsidR="00FE11DF" w:rsidRDefault="00571F6E" w:rsidP="00A81C40">
            <w:hyperlink r:id="rId124" w:history="1">
              <w:r w:rsidR="00FE11DF" w:rsidRPr="00306284">
                <w:rPr>
                  <w:rStyle w:val="Hyperlink"/>
                </w:rPr>
                <w:t>https://drive.google.com/file/d/1S4hG9oz-SMFHZRbUXQwrhab-QGAfJbMt/view?usp=sharing</w:t>
              </w:r>
            </w:hyperlink>
          </w:p>
        </w:tc>
      </w:tr>
      <w:tr w:rsidR="00FE11DF" w14:paraId="527205DB" w14:textId="77777777" w:rsidTr="00C855E3">
        <w:tc>
          <w:tcPr>
            <w:tcW w:w="641" w:type="dxa"/>
            <w:shd w:val="clear" w:color="auto" w:fill="auto"/>
          </w:tcPr>
          <w:p w14:paraId="4D1E0BBE" w14:textId="77777777" w:rsidR="00FE11DF" w:rsidRDefault="00FE11DF" w:rsidP="00A81C40">
            <w:r>
              <w:t>129</w:t>
            </w:r>
          </w:p>
        </w:tc>
        <w:tc>
          <w:tcPr>
            <w:tcW w:w="2694" w:type="dxa"/>
          </w:tcPr>
          <w:p w14:paraId="14B54D5F" w14:textId="77777777" w:rsidR="00FE11DF" w:rsidRPr="00BE215F" w:rsidRDefault="00FE11DF" w:rsidP="00A81C40">
            <w:r w:rsidRPr="001F1C51">
              <w:t>Misbahul Munir</w:t>
            </w:r>
          </w:p>
        </w:tc>
        <w:tc>
          <w:tcPr>
            <w:tcW w:w="3827" w:type="dxa"/>
          </w:tcPr>
          <w:p w14:paraId="0A65E4B8" w14:textId="77777777" w:rsidR="00FE11DF" w:rsidRDefault="00FE11DF" w:rsidP="00A81C40">
            <w:r>
              <w:t>Perubahan Penjualan Produk Home Industri Garment</w:t>
            </w:r>
          </w:p>
          <w:p w14:paraId="02042AF5" w14:textId="77777777" w:rsidR="00FE11DF" w:rsidRDefault="00FE11DF" w:rsidP="00A81C40">
            <w:r>
              <w:t>dalam Menghadapi Pandemi Covid-19</w:t>
            </w:r>
          </w:p>
          <w:p w14:paraId="74F0B0BF" w14:textId="77777777" w:rsidR="00FE11DF" w:rsidRPr="00BE215F" w:rsidRDefault="00FE11DF" w:rsidP="00A81C40"/>
        </w:tc>
        <w:tc>
          <w:tcPr>
            <w:tcW w:w="2380" w:type="dxa"/>
          </w:tcPr>
          <w:p w14:paraId="7A957337" w14:textId="443D74AD" w:rsidR="00FE11DF" w:rsidRDefault="00571F6E" w:rsidP="00A81C40">
            <w:hyperlink r:id="rId125" w:history="1">
              <w:r w:rsidR="00FE11DF" w:rsidRPr="00306284">
                <w:rPr>
                  <w:rStyle w:val="Hyperlink"/>
                </w:rPr>
                <w:t>https://drive.google.com/file/d/1moEHW4JBRYYOFQhSVh5k5fMgDXoiZ1Bh/view</w:t>
              </w:r>
            </w:hyperlink>
          </w:p>
        </w:tc>
      </w:tr>
    </w:tbl>
    <w:p w14:paraId="62916424" w14:textId="7EF513D9" w:rsidR="00A85C87" w:rsidRPr="00A85C87" w:rsidRDefault="00A85C87" w:rsidP="00A85C87">
      <w:pPr>
        <w:rPr>
          <w:rFonts w:ascii="Century Gothic" w:hAnsi="Century Gothic"/>
          <w:b/>
          <w:sz w:val="20"/>
          <w:szCs w:val="20"/>
          <w:lang w:val="en-ID"/>
        </w:rPr>
      </w:pPr>
    </w:p>
    <w:sectPr w:rsidR="00A85C87" w:rsidRPr="00A85C87" w:rsidSect="00D35C9F">
      <w:headerReference w:type="even" r:id="rId126"/>
      <w:headerReference w:type="default" r:id="rId127"/>
      <w:footerReference w:type="default" r:id="rId128"/>
      <w:headerReference w:type="first" r:id="rId1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894AF" w14:textId="77777777" w:rsidR="00571F6E" w:rsidRDefault="00571F6E" w:rsidP="00491E5A">
      <w:pPr>
        <w:spacing w:after="0" w:line="240" w:lineRule="auto"/>
      </w:pPr>
      <w:r>
        <w:separator/>
      </w:r>
    </w:p>
  </w:endnote>
  <w:endnote w:type="continuationSeparator" w:id="0">
    <w:p w14:paraId="79C34DA0" w14:textId="77777777" w:rsidR="00571F6E" w:rsidRDefault="00571F6E" w:rsidP="0049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ingLiU">
    <w:altName w:val="Microsoft JhengHei"/>
    <w:panose1 w:val="02010609000101010101"/>
    <w:charset w:val="88"/>
    <w:family w:val="modern"/>
    <w:pitch w:val="fixed"/>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FD95A" w14:textId="293297B4" w:rsidR="00A85C87" w:rsidRDefault="00A85C87" w:rsidP="00D35C9F">
    <w:pPr>
      <w:pStyle w:val="Header"/>
      <w:spacing w:line="360" w:lineRule="auto"/>
      <w:jc w:val="center"/>
      <w:rPr>
        <w:rFonts w:ascii="Century Gothic" w:hAnsi="Century Gothic"/>
        <w:b/>
        <w:bCs/>
        <w:color w:val="AC0C51"/>
      </w:rPr>
    </w:pPr>
  </w:p>
  <w:p w14:paraId="004237FA" w14:textId="28484F14" w:rsidR="00A85C87" w:rsidRPr="006E2E96" w:rsidRDefault="00A85C87" w:rsidP="00D35C9F">
    <w:pPr>
      <w:pStyle w:val="Header"/>
      <w:spacing w:line="360" w:lineRule="auto"/>
      <w:jc w:val="center"/>
      <w:rPr>
        <w:rFonts w:ascii="Century Gothic" w:hAnsi="Century Gothic"/>
        <w:b/>
        <w:bCs/>
        <w:color w:val="A6A6A6" w:themeColor="background1" w:themeShade="A6"/>
      </w:rPr>
    </w:pPr>
    <w:r w:rsidRPr="006E2E96">
      <w:rPr>
        <w:rFonts w:ascii="Century Gothic" w:hAnsi="Century Gothic"/>
        <w:b/>
        <w:bCs/>
        <w:color w:val="A6A6A6" w:themeColor="background1" w:themeShade="A6"/>
      </w:rPr>
      <w:t xml:space="preserve">Magister </w:t>
    </w:r>
    <w:proofErr w:type="spellStart"/>
    <w:r w:rsidRPr="006E2E96">
      <w:rPr>
        <w:rFonts w:ascii="Century Gothic" w:hAnsi="Century Gothic"/>
        <w:b/>
        <w:bCs/>
        <w:color w:val="A6A6A6" w:themeColor="background1" w:themeShade="A6"/>
      </w:rPr>
      <w:t>Pendidikan</w:t>
    </w:r>
    <w:proofErr w:type="spellEnd"/>
    <w:r w:rsidRPr="006E2E96">
      <w:rPr>
        <w:rFonts w:ascii="Century Gothic" w:hAnsi="Century Gothic"/>
        <w:b/>
        <w:bCs/>
        <w:color w:val="A6A6A6" w:themeColor="background1" w:themeShade="A6"/>
      </w:rPr>
      <w:t xml:space="preserve"> Bahasa</w:t>
    </w:r>
    <w:r w:rsidR="00FE11DF">
      <w:rPr>
        <w:rFonts w:ascii="Century Gothic" w:hAnsi="Century Gothic"/>
        <w:b/>
        <w:bCs/>
        <w:color w:val="A6A6A6" w:themeColor="background1" w:themeShade="A6"/>
      </w:rPr>
      <w:t xml:space="preserve"> Indonesia</w:t>
    </w:r>
    <w:r w:rsidRPr="006E2E96">
      <w:rPr>
        <w:rFonts w:ascii="Century Gothic" w:hAnsi="Century Gothic"/>
        <w:b/>
        <w:bCs/>
        <w:color w:val="A6A6A6" w:themeColor="background1" w:themeShade="A6"/>
      </w:rPr>
      <w:t xml:space="preserve"> </w:t>
    </w:r>
  </w:p>
  <w:p w14:paraId="4AFC4C34" w14:textId="77777777" w:rsidR="00A85C87" w:rsidRDefault="00A85C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DE7FA" w14:textId="77777777" w:rsidR="00571F6E" w:rsidRDefault="00571F6E" w:rsidP="00491E5A">
      <w:pPr>
        <w:spacing w:after="0" w:line="240" w:lineRule="auto"/>
      </w:pPr>
      <w:r>
        <w:separator/>
      </w:r>
    </w:p>
  </w:footnote>
  <w:footnote w:type="continuationSeparator" w:id="0">
    <w:p w14:paraId="4B41CCF8" w14:textId="77777777" w:rsidR="00571F6E" w:rsidRDefault="00571F6E" w:rsidP="00491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38189" w14:textId="7A03B162" w:rsidR="00A85C87" w:rsidRDefault="00571F6E">
    <w:pPr>
      <w:pStyle w:val="Header"/>
    </w:pPr>
    <w:r>
      <w:rPr>
        <w:noProof/>
      </w:rPr>
      <w:pict w14:anchorId="7AB8F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2" o:spid="_x0000_s2050" type="#_x0000_t75" style="position:absolute;margin-left:0;margin-top:0;width:595.45pt;height:841.9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1CA9" w14:textId="04E1E32F" w:rsidR="00A85C87" w:rsidRPr="00491E5A" w:rsidRDefault="00A85C87" w:rsidP="00E251D4">
    <w:pPr>
      <w:pStyle w:val="Header"/>
      <w:spacing w:line="360" w:lineRule="auto"/>
      <w:jc w:val="center"/>
      <w:rPr>
        <w:rFonts w:ascii="Century Gothic" w:hAnsi="Century Gothic"/>
        <w:b/>
        <w:bCs/>
        <w:color w:val="AC0C51"/>
      </w:rPr>
    </w:pPr>
    <w:r>
      <w:rPr>
        <w:rFonts w:ascii="Century Gothic" w:hAnsi="Century Gothic"/>
        <w:b/>
        <w:bCs/>
        <w:noProof/>
        <w:color w:val="AC0C51"/>
      </w:rPr>
      <w:drawing>
        <wp:inline distT="0" distB="0" distL="0" distR="0" wp14:anchorId="68D524EA" wp14:editId="561C004F">
          <wp:extent cx="625850" cy="61668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flipH="1">
                    <a:off x="0" y="0"/>
                    <a:ext cx="635786" cy="626478"/>
                  </a:xfrm>
                  <a:prstGeom prst="rect">
                    <a:avLst/>
                  </a:prstGeom>
                </pic:spPr>
              </pic:pic>
            </a:graphicData>
          </a:graphic>
        </wp:inline>
      </w:drawing>
    </w:r>
    <w:r w:rsidR="00571F6E">
      <w:rPr>
        <w:rFonts w:ascii="Century Gothic" w:hAnsi="Century Gothic"/>
        <w:b/>
        <w:bCs/>
        <w:noProof/>
        <w:color w:val="AC0C51"/>
      </w:rPr>
      <w:pict w14:anchorId="4211F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3" o:spid="_x0000_s2051" type="#_x0000_t75" style="position:absolute;left:0;text-align:left;margin-left:-72.1pt;margin-top:-74.15pt;width:595.45pt;height:841.9pt;z-index:-251656192;mso-position-horizontal-relative:margin;mso-position-vertical-relative:margin" o:allowincell="f">
          <v:imagedata r:id="rId2" o:title="Backgroun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67380" w14:textId="08E95558" w:rsidR="00A85C87" w:rsidRDefault="00571F6E">
    <w:pPr>
      <w:pStyle w:val="Header"/>
    </w:pPr>
    <w:r>
      <w:rPr>
        <w:noProof/>
      </w:rPr>
      <w:pict w14:anchorId="7A7BC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1" o:spid="_x0000_s2049" type="#_x0000_t75" style="position:absolute;margin-left:0;margin-top:0;width:595.45pt;height:841.9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8DA"/>
    <w:multiLevelType w:val="hybridMultilevel"/>
    <w:tmpl w:val="F190A80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42942E4"/>
    <w:multiLevelType w:val="hybridMultilevel"/>
    <w:tmpl w:val="DBA86628"/>
    <w:lvl w:ilvl="0" w:tplc="855ED5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8AF1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687C7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AA0E2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CE11B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1C2C4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211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6D9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C8C3E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467788"/>
    <w:multiLevelType w:val="hybridMultilevel"/>
    <w:tmpl w:val="CB5637EE"/>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C97B22"/>
    <w:multiLevelType w:val="hybridMultilevel"/>
    <w:tmpl w:val="2B1C1FF4"/>
    <w:lvl w:ilvl="0" w:tplc="04090005">
      <w:start w:val="1"/>
      <w:numFmt w:val="bullet"/>
      <w:lvlText w:val=""/>
      <w:lvlJc w:val="left"/>
      <w:pPr>
        <w:ind w:left="720" w:hanging="360"/>
      </w:pPr>
      <w:rPr>
        <w:rFonts w:ascii="Wingdings" w:hAnsi="Wingdings" w:hint="default"/>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E0F044D"/>
    <w:multiLevelType w:val="hybridMultilevel"/>
    <w:tmpl w:val="551C6FEC"/>
    <w:lvl w:ilvl="0" w:tplc="2826C7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882C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FABCA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545E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0092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D876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2821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ABD8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7C268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7A7949"/>
    <w:multiLevelType w:val="hybridMultilevel"/>
    <w:tmpl w:val="8C1C96D0"/>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792C"/>
    <w:multiLevelType w:val="hybridMultilevel"/>
    <w:tmpl w:val="9D9A8C48"/>
    <w:lvl w:ilvl="0" w:tplc="064E3C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A21CA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EE741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AC4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6A414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7EE82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AA57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02BC4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32FE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2B0AEA"/>
    <w:multiLevelType w:val="hybridMultilevel"/>
    <w:tmpl w:val="ABB60D26"/>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2805266"/>
    <w:multiLevelType w:val="hybridMultilevel"/>
    <w:tmpl w:val="B5DE873E"/>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43C4AAF"/>
    <w:multiLevelType w:val="hybridMultilevel"/>
    <w:tmpl w:val="C58639BE"/>
    <w:lvl w:ilvl="0" w:tplc="0409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26454E7A"/>
    <w:multiLevelType w:val="hybridMultilevel"/>
    <w:tmpl w:val="A56A5D2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29931ECA"/>
    <w:multiLevelType w:val="hybridMultilevel"/>
    <w:tmpl w:val="9F8C4816"/>
    <w:lvl w:ilvl="0" w:tplc="04090011">
      <w:start w:val="1"/>
      <w:numFmt w:val="decimal"/>
      <w:lvlText w:val="%1)"/>
      <w:lvlJc w:val="left"/>
      <w:pPr>
        <w:ind w:left="720" w:hanging="360"/>
      </w:pPr>
      <w:rPr>
        <w:rFonts w:hint="default"/>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2DC7713C"/>
    <w:multiLevelType w:val="hybridMultilevel"/>
    <w:tmpl w:val="D3587726"/>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129EC"/>
    <w:multiLevelType w:val="hybridMultilevel"/>
    <w:tmpl w:val="E9807354"/>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0B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4CBD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241E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643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AA7B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6619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BCB37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D4997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954297"/>
    <w:multiLevelType w:val="hybridMultilevel"/>
    <w:tmpl w:val="9852FAAE"/>
    <w:lvl w:ilvl="0" w:tplc="0421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386D668D"/>
    <w:multiLevelType w:val="hybridMultilevel"/>
    <w:tmpl w:val="86365D88"/>
    <w:lvl w:ilvl="0" w:tplc="8AAEC794">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3BAE45DD"/>
    <w:multiLevelType w:val="hybridMultilevel"/>
    <w:tmpl w:val="E19807F6"/>
    <w:lvl w:ilvl="0" w:tplc="0409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3C584AAE"/>
    <w:multiLevelType w:val="hybridMultilevel"/>
    <w:tmpl w:val="86B2E916"/>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F6621"/>
    <w:multiLevelType w:val="hybridMultilevel"/>
    <w:tmpl w:val="85049264"/>
    <w:lvl w:ilvl="0" w:tplc="04210001">
      <w:start w:val="1"/>
      <w:numFmt w:val="bullet"/>
      <w:lvlText w:val=""/>
      <w:lvlJc w:val="left"/>
      <w:pPr>
        <w:ind w:left="705" w:hanging="360"/>
      </w:pPr>
      <w:rPr>
        <w:rFonts w:ascii="Symbol" w:hAnsi="Symbol" w:hint="default"/>
      </w:rPr>
    </w:lvl>
    <w:lvl w:ilvl="1" w:tplc="04210003" w:tentative="1">
      <w:start w:val="1"/>
      <w:numFmt w:val="bullet"/>
      <w:lvlText w:val="o"/>
      <w:lvlJc w:val="left"/>
      <w:pPr>
        <w:ind w:left="1425" w:hanging="360"/>
      </w:pPr>
      <w:rPr>
        <w:rFonts w:ascii="Courier New" w:hAnsi="Courier New" w:cs="Courier New" w:hint="default"/>
      </w:rPr>
    </w:lvl>
    <w:lvl w:ilvl="2" w:tplc="04210005" w:tentative="1">
      <w:start w:val="1"/>
      <w:numFmt w:val="bullet"/>
      <w:lvlText w:val=""/>
      <w:lvlJc w:val="left"/>
      <w:pPr>
        <w:ind w:left="2145" w:hanging="360"/>
      </w:pPr>
      <w:rPr>
        <w:rFonts w:ascii="Wingdings" w:hAnsi="Wingdings" w:hint="default"/>
      </w:rPr>
    </w:lvl>
    <w:lvl w:ilvl="3" w:tplc="04210001" w:tentative="1">
      <w:start w:val="1"/>
      <w:numFmt w:val="bullet"/>
      <w:lvlText w:val=""/>
      <w:lvlJc w:val="left"/>
      <w:pPr>
        <w:ind w:left="2865" w:hanging="360"/>
      </w:pPr>
      <w:rPr>
        <w:rFonts w:ascii="Symbol" w:hAnsi="Symbol" w:hint="default"/>
      </w:rPr>
    </w:lvl>
    <w:lvl w:ilvl="4" w:tplc="04210003" w:tentative="1">
      <w:start w:val="1"/>
      <w:numFmt w:val="bullet"/>
      <w:lvlText w:val="o"/>
      <w:lvlJc w:val="left"/>
      <w:pPr>
        <w:ind w:left="3585" w:hanging="360"/>
      </w:pPr>
      <w:rPr>
        <w:rFonts w:ascii="Courier New" w:hAnsi="Courier New" w:cs="Courier New" w:hint="default"/>
      </w:rPr>
    </w:lvl>
    <w:lvl w:ilvl="5" w:tplc="04210005" w:tentative="1">
      <w:start w:val="1"/>
      <w:numFmt w:val="bullet"/>
      <w:lvlText w:val=""/>
      <w:lvlJc w:val="left"/>
      <w:pPr>
        <w:ind w:left="4305" w:hanging="360"/>
      </w:pPr>
      <w:rPr>
        <w:rFonts w:ascii="Wingdings" w:hAnsi="Wingdings" w:hint="default"/>
      </w:rPr>
    </w:lvl>
    <w:lvl w:ilvl="6" w:tplc="04210001" w:tentative="1">
      <w:start w:val="1"/>
      <w:numFmt w:val="bullet"/>
      <w:lvlText w:val=""/>
      <w:lvlJc w:val="left"/>
      <w:pPr>
        <w:ind w:left="5025" w:hanging="360"/>
      </w:pPr>
      <w:rPr>
        <w:rFonts w:ascii="Symbol" w:hAnsi="Symbol" w:hint="default"/>
      </w:rPr>
    </w:lvl>
    <w:lvl w:ilvl="7" w:tplc="04210003" w:tentative="1">
      <w:start w:val="1"/>
      <w:numFmt w:val="bullet"/>
      <w:lvlText w:val="o"/>
      <w:lvlJc w:val="left"/>
      <w:pPr>
        <w:ind w:left="5745" w:hanging="360"/>
      </w:pPr>
      <w:rPr>
        <w:rFonts w:ascii="Courier New" w:hAnsi="Courier New" w:cs="Courier New" w:hint="default"/>
      </w:rPr>
    </w:lvl>
    <w:lvl w:ilvl="8" w:tplc="04210005" w:tentative="1">
      <w:start w:val="1"/>
      <w:numFmt w:val="bullet"/>
      <w:lvlText w:val=""/>
      <w:lvlJc w:val="left"/>
      <w:pPr>
        <w:ind w:left="6465" w:hanging="360"/>
      </w:pPr>
      <w:rPr>
        <w:rFonts w:ascii="Wingdings" w:hAnsi="Wingdings" w:hint="default"/>
      </w:rPr>
    </w:lvl>
  </w:abstractNum>
  <w:abstractNum w:abstractNumId="19" w15:restartNumberingAfterBreak="0">
    <w:nsid w:val="481D4227"/>
    <w:multiLevelType w:val="hybridMultilevel"/>
    <w:tmpl w:val="3F3C40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4D4B799F"/>
    <w:multiLevelType w:val="hybridMultilevel"/>
    <w:tmpl w:val="32E8378C"/>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500922BB"/>
    <w:multiLevelType w:val="hybridMultilevel"/>
    <w:tmpl w:val="3B161C04"/>
    <w:lvl w:ilvl="0" w:tplc="1004D22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CA62F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9EDA2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D04B9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38EF1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8179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F8453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0EEEB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188ED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7C159F5"/>
    <w:multiLevelType w:val="hybridMultilevel"/>
    <w:tmpl w:val="B8D67B94"/>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A8A2A75"/>
    <w:multiLevelType w:val="hybridMultilevel"/>
    <w:tmpl w:val="2152C416"/>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642B1EFC"/>
    <w:multiLevelType w:val="hybridMultilevel"/>
    <w:tmpl w:val="E616889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6EE76124"/>
    <w:multiLevelType w:val="hybridMultilevel"/>
    <w:tmpl w:val="CF4AD792"/>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F722FD"/>
    <w:multiLevelType w:val="hybridMultilevel"/>
    <w:tmpl w:val="069257A4"/>
    <w:lvl w:ilvl="0" w:tplc="97C877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BC31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8AD0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6A99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5090D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E0C8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2C3F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E020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EC353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0E83643"/>
    <w:multiLevelType w:val="hybridMultilevel"/>
    <w:tmpl w:val="58FE6AF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77153659"/>
    <w:multiLevelType w:val="hybridMultilevel"/>
    <w:tmpl w:val="413619DE"/>
    <w:lvl w:ilvl="0" w:tplc="C0C242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FCFC8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DA817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08AE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4A5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EAF71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8CF31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D00B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C216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99E7826"/>
    <w:multiLevelType w:val="hybridMultilevel"/>
    <w:tmpl w:val="B3847E5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7E100C7C"/>
    <w:multiLevelType w:val="hybridMultilevel"/>
    <w:tmpl w:val="55EA7970"/>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2504E1"/>
    <w:multiLevelType w:val="hybridMultilevel"/>
    <w:tmpl w:val="DBAAA290"/>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3"/>
  </w:num>
  <w:num w:numId="2">
    <w:abstractNumId w:val="18"/>
  </w:num>
  <w:num w:numId="3">
    <w:abstractNumId w:val="21"/>
  </w:num>
  <w:num w:numId="4">
    <w:abstractNumId w:val="5"/>
  </w:num>
  <w:num w:numId="5">
    <w:abstractNumId w:val="26"/>
  </w:num>
  <w:num w:numId="6">
    <w:abstractNumId w:val="28"/>
  </w:num>
  <w:num w:numId="7">
    <w:abstractNumId w:val="6"/>
  </w:num>
  <w:num w:numId="8">
    <w:abstractNumId w:val="4"/>
  </w:num>
  <w:num w:numId="9">
    <w:abstractNumId w:val="1"/>
  </w:num>
  <w:num w:numId="10">
    <w:abstractNumId w:val="12"/>
  </w:num>
  <w:num w:numId="11">
    <w:abstractNumId w:val="17"/>
  </w:num>
  <w:num w:numId="12">
    <w:abstractNumId w:val="2"/>
  </w:num>
  <w:num w:numId="13">
    <w:abstractNumId w:val="30"/>
  </w:num>
  <w:num w:numId="14">
    <w:abstractNumId w:val="2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num>
  <w:num w:numId="29">
    <w:abstractNumId w:val="11"/>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8"/>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A"/>
    <w:rsid w:val="000346EF"/>
    <w:rsid w:val="0005428A"/>
    <w:rsid w:val="000F7119"/>
    <w:rsid w:val="00192F92"/>
    <w:rsid w:val="002B3FE1"/>
    <w:rsid w:val="002E0634"/>
    <w:rsid w:val="00452D9D"/>
    <w:rsid w:val="00491E5A"/>
    <w:rsid w:val="004C6FEC"/>
    <w:rsid w:val="00561EB3"/>
    <w:rsid w:val="0056682F"/>
    <w:rsid w:val="00566835"/>
    <w:rsid w:val="00571F6E"/>
    <w:rsid w:val="005D19AA"/>
    <w:rsid w:val="006321F6"/>
    <w:rsid w:val="006D7560"/>
    <w:rsid w:val="00732319"/>
    <w:rsid w:val="00734483"/>
    <w:rsid w:val="00801ECE"/>
    <w:rsid w:val="00801F74"/>
    <w:rsid w:val="00983A3A"/>
    <w:rsid w:val="009A116D"/>
    <w:rsid w:val="009A6D0D"/>
    <w:rsid w:val="00A21D5B"/>
    <w:rsid w:val="00A85C87"/>
    <w:rsid w:val="00B327AB"/>
    <w:rsid w:val="00BC1041"/>
    <w:rsid w:val="00C855E3"/>
    <w:rsid w:val="00CC2963"/>
    <w:rsid w:val="00CC5B1A"/>
    <w:rsid w:val="00D35C9F"/>
    <w:rsid w:val="00E251D4"/>
    <w:rsid w:val="00E52D15"/>
    <w:rsid w:val="00E8281E"/>
    <w:rsid w:val="00EE4EA8"/>
    <w:rsid w:val="00F51999"/>
    <w:rsid w:val="00F554B2"/>
    <w:rsid w:val="00F60B9F"/>
    <w:rsid w:val="00F840B2"/>
    <w:rsid w:val="00FD4429"/>
    <w:rsid w:val="00FE1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CEE6B5"/>
  <w15:docId w15:val="{98344EA1-803E-4FEE-8359-C62CF27D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63"/>
  </w:style>
  <w:style w:type="paragraph" w:styleId="Heading1">
    <w:name w:val="heading 1"/>
    <w:next w:val="Normal"/>
    <w:link w:val="Heading1Char"/>
    <w:uiPriority w:val="9"/>
    <w:unhideWhenUsed/>
    <w:qFormat/>
    <w:rsid w:val="005D19AA"/>
    <w:pPr>
      <w:keepNext/>
      <w:keepLines/>
      <w:spacing w:after="27"/>
      <w:ind w:left="10" w:hanging="10"/>
      <w:outlineLvl w:val="0"/>
    </w:pPr>
    <w:rPr>
      <w:rFonts w:ascii="Arial" w:eastAsia="Arial" w:hAnsi="Arial" w:cs="Arial"/>
      <w:b/>
      <w:color w:val="00000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AA"/>
    <w:rPr>
      <w:rFonts w:ascii="Arial" w:eastAsia="Arial" w:hAnsi="Arial" w:cs="Arial"/>
      <w:b/>
      <w:color w:val="000000"/>
      <w:lang w:val="id-ID" w:eastAsia="id-ID"/>
    </w:rPr>
  </w:style>
  <w:style w:type="paragraph" w:styleId="ListParagraph">
    <w:name w:val="List Paragraph"/>
    <w:basedOn w:val="Normal"/>
    <w:uiPriority w:val="34"/>
    <w:qFormat/>
    <w:rsid w:val="00CC5B1A"/>
    <w:pPr>
      <w:ind w:left="720"/>
      <w:contextualSpacing/>
    </w:pPr>
  </w:style>
  <w:style w:type="table" w:styleId="TableGrid">
    <w:name w:val="Table Grid"/>
    <w:basedOn w:val="TableNormal"/>
    <w:uiPriority w:val="59"/>
    <w:rsid w:val="00CC5B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rsid w:val="00CC5B1A"/>
  </w:style>
  <w:style w:type="paragraph" w:styleId="Header">
    <w:name w:val="header"/>
    <w:basedOn w:val="Normal"/>
    <w:link w:val="HeaderChar"/>
    <w:uiPriority w:val="99"/>
    <w:unhideWhenUsed/>
    <w:rsid w:val="0049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E5A"/>
  </w:style>
  <w:style w:type="paragraph" w:styleId="Footer">
    <w:name w:val="footer"/>
    <w:basedOn w:val="Normal"/>
    <w:link w:val="FooterChar"/>
    <w:uiPriority w:val="99"/>
    <w:unhideWhenUsed/>
    <w:rsid w:val="0049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E5A"/>
  </w:style>
  <w:style w:type="character" w:styleId="Hyperlink">
    <w:name w:val="Hyperlink"/>
    <w:basedOn w:val="DefaultParagraphFont"/>
    <w:uiPriority w:val="99"/>
    <w:unhideWhenUsed/>
    <w:rsid w:val="00491E5A"/>
    <w:rPr>
      <w:color w:val="0563C1" w:themeColor="hyperlink"/>
      <w:u w:val="single"/>
    </w:rPr>
  </w:style>
  <w:style w:type="character" w:customStyle="1" w:styleId="UnresolvedMention">
    <w:name w:val="Unresolved Mention"/>
    <w:basedOn w:val="DefaultParagraphFont"/>
    <w:uiPriority w:val="99"/>
    <w:semiHidden/>
    <w:unhideWhenUsed/>
    <w:rsid w:val="00491E5A"/>
    <w:rPr>
      <w:color w:val="605E5C"/>
      <w:shd w:val="clear" w:color="auto" w:fill="E1DFDD"/>
    </w:rPr>
  </w:style>
  <w:style w:type="paragraph" w:styleId="BalloonText">
    <w:name w:val="Balloon Text"/>
    <w:basedOn w:val="Normal"/>
    <w:link w:val="BalloonTextChar"/>
    <w:uiPriority w:val="99"/>
    <w:semiHidden/>
    <w:unhideWhenUsed/>
    <w:rsid w:val="00E25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D4"/>
    <w:rPr>
      <w:rFonts w:ascii="Tahoma" w:hAnsi="Tahoma" w:cs="Tahoma"/>
      <w:sz w:val="16"/>
      <w:szCs w:val="16"/>
    </w:rPr>
  </w:style>
  <w:style w:type="paragraph" w:styleId="NormalWeb">
    <w:name w:val="Normal (Web)"/>
    <w:basedOn w:val="Normal"/>
    <w:uiPriority w:val="99"/>
    <w:semiHidden/>
    <w:unhideWhenUsed/>
    <w:rsid w:val="00FD442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E52D15"/>
  </w:style>
  <w:style w:type="paragraph" w:customStyle="1" w:styleId="Default">
    <w:name w:val="Default"/>
    <w:rsid w:val="00E52D15"/>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labelsearchpublicationtitleblack">
    <w:name w:val="labelsearchpublicationtitleblack"/>
    <w:basedOn w:val="DefaultParagraphFont"/>
    <w:rsid w:val="00E5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857">
      <w:bodyDiv w:val="1"/>
      <w:marLeft w:val="0"/>
      <w:marRight w:val="0"/>
      <w:marTop w:val="0"/>
      <w:marBottom w:val="0"/>
      <w:divBdr>
        <w:top w:val="none" w:sz="0" w:space="0" w:color="auto"/>
        <w:left w:val="none" w:sz="0" w:space="0" w:color="auto"/>
        <w:bottom w:val="none" w:sz="0" w:space="0" w:color="auto"/>
        <w:right w:val="none" w:sz="0" w:space="0" w:color="auto"/>
      </w:divBdr>
    </w:div>
    <w:div w:id="194926621">
      <w:bodyDiv w:val="1"/>
      <w:marLeft w:val="0"/>
      <w:marRight w:val="0"/>
      <w:marTop w:val="0"/>
      <w:marBottom w:val="0"/>
      <w:divBdr>
        <w:top w:val="none" w:sz="0" w:space="0" w:color="auto"/>
        <w:left w:val="none" w:sz="0" w:space="0" w:color="auto"/>
        <w:bottom w:val="none" w:sz="0" w:space="0" w:color="auto"/>
        <w:right w:val="none" w:sz="0" w:space="0" w:color="auto"/>
      </w:divBdr>
    </w:div>
    <w:div w:id="298809321">
      <w:bodyDiv w:val="1"/>
      <w:marLeft w:val="0"/>
      <w:marRight w:val="0"/>
      <w:marTop w:val="0"/>
      <w:marBottom w:val="0"/>
      <w:divBdr>
        <w:top w:val="none" w:sz="0" w:space="0" w:color="auto"/>
        <w:left w:val="none" w:sz="0" w:space="0" w:color="auto"/>
        <w:bottom w:val="none" w:sz="0" w:space="0" w:color="auto"/>
        <w:right w:val="none" w:sz="0" w:space="0" w:color="auto"/>
      </w:divBdr>
    </w:div>
    <w:div w:id="505680649">
      <w:bodyDiv w:val="1"/>
      <w:marLeft w:val="0"/>
      <w:marRight w:val="0"/>
      <w:marTop w:val="0"/>
      <w:marBottom w:val="0"/>
      <w:divBdr>
        <w:top w:val="none" w:sz="0" w:space="0" w:color="auto"/>
        <w:left w:val="none" w:sz="0" w:space="0" w:color="auto"/>
        <w:bottom w:val="none" w:sz="0" w:space="0" w:color="auto"/>
        <w:right w:val="none" w:sz="0" w:space="0" w:color="auto"/>
      </w:divBdr>
    </w:div>
    <w:div w:id="608436572">
      <w:bodyDiv w:val="1"/>
      <w:marLeft w:val="0"/>
      <w:marRight w:val="0"/>
      <w:marTop w:val="0"/>
      <w:marBottom w:val="0"/>
      <w:divBdr>
        <w:top w:val="none" w:sz="0" w:space="0" w:color="auto"/>
        <w:left w:val="none" w:sz="0" w:space="0" w:color="auto"/>
        <w:bottom w:val="none" w:sz="0" w:space="0" w:color="auto"/>
        <w:right w:val="none" w:sz="0" w:space="0" w:color="auto"/>
      </w:divBdr>
    </w:div>
    <w:div w:id="647713736">
      <w:bodyDiv w:val="1"/>
      <w:marLeft w:val="0"/>
      <w:marRight w:val="0"/>
      <w:marTop w:val="0"/>
      <w:marBottom w:val="0"/>
      <w:divBdr>
        <w:top w:val="none" w:sz="0" w:space="0" w:color="auto"/>
        <w:left w:val="none" w:sz="0" w:space="0" w:color="auto"/>
        <w:bottom w:val="none" w:sz="0" w:space="0" w:color="auto"/>
        <w:right w:val="none" w:sz="0" w:space="0" w:color="auto"/>
      </w:divBdr>
    </w:div>
    <w:div w:id="658927211">
      <w:bodyDiv w:val="1"/>
      <w:marLeft w:val="0"/>
      <w:marRight w:val="0"/>
      <w:marTop w:val="0"/>
      <w:marBottom w:val="0"/>
      <w:divBdr>
        <w:top w:val="none" w:sz="0" w:space="0" w:color="auto"/>
        <w:left w:val="none" w:sz="0" w:space="0" w:color="auto"/>
        <w:bottom w:val="none" w:sz="0" w:space="0" w:color="auto"/>
        <w:right w:val="none" w:sz="0" w:space="0" w:color="auto"/>
      </w:divBdr>
    </w:div>
    <w:div w:id="787968156">
      <w:bodyDiv w:val="1"/>
      <w:marLeft w:val="0"/>
      <w:marRight w:val="0"/>
      <w:marTop w:val="0"/>
      <w:marBottom w:val="0"/>
      <w:divBdr>
        <w:top w:val="none" w:sz="0" w:space="0" w:color="auto"/>
        <w:left w:val="none" w:sz="0" w:space="0" w:color="auto"/>
        <w:bottom w:val="none" w:sz="0" w:space="0" w:color="auto"/>
        <w:right w:val="none" w:sz="0" w:space="0" w:color="auto"/>
      </w:divBdr>
    </w:div>
    <w:div w:id="829248788">
      <w:bodyDiv w:val="1"/>
      <w:marLeft w:val="0"/>
      <w:marRight w:val="0"/>
      <w:marTop w:val="0"/>
      <w:marBottom w:val="0"/>
      <w:divBdr>
        <w:top w:val="none" w:sz="0" w:space="0" w:color="auto"/>
        <w:left w:val="none" w:sz="0" w:space="0" w:color="auto"/>
        <w:bottom w:val="none" w:sz="0" w:space="0" w:color="auto"/>
        <w:right w:val="none" w:sz="0" w:space="0" w:color="auto"/>
      </w:divBdr>
    </w:div>
    <w:div w:id="941228820">
      <w:bodyDiv w:val="1"/>
      <w:marLeft w:val="0"/>
      <w:marRight w:val="0"/>
      <w:marTop w:val="0"/>
      <w:marBottom w:val="0"/>
      <w:divBdr>
        <w:top w:val="none" w:sz="0" w:space="0" w:color="auto"/>
        <w:left w:val="none" w:sz="0" w:space="0" w:color="auto"/>
        <w:bottom w:val="none" w:sz="0" w:space="0" w:color="auto"/>
        <w:right w:val="none" w:sz="0" w:space="0" w:color="auto"/>
      </w:divBdr>
    </w:div>
    <w:div w:id="1165434768">
      <w:bodyDiv w:val="1"/>
      <w:marLeft w:val="0"/>
      <w:marRight w:val="0"/>
      <w:marTop w:val="0"/>
      <w:marBottom w:val="0"/>
      <w:divBdr>
        <w:top w:val="none" w:sz="0" w:space="0" w:color="auto"/>
        <w:left w:val="none" w:sz="0" w:space="0" w:color="auto"/>
        <w:bottom w:val="none" w:sz="0" w:space="0" w:color="auto"/>
        <w:right w:val="none" w:sz="0" w:space="0" w:color="auto"/>
      </w:divBdr>
    </w:div>
    <w:div w:id="1245991361">
      <w:bodyDiv w:val="1"/>
      <w:marLeft w:val="0"/>
      <w:marRight w:val="0"/>
      <w:marTop w:val="0"/>
      <w:marBottom w:val="0"/>
      <w:divBdr>
        <w:top w:val="none" w:sz="0" w:space="0" w:color="auto"/>
        <w:left w:val="none" w:sz="0" w:space="0" w:color="auto"/>
        <w:bottom w:val="none" w:sz="0" w:space="0" w:color="auto"/>
        <w:right w:val="none" w:sz="0" w:space="0" w:color="auto"/>
      </w:divBdr>
    </w:div>
    <w:div w:id="1483934584">
      <w:bodyDiv w:val="1"/>
      <w:marLeft w:val="0"/>
      <w:marRight w:val="0"/>
      <w:marTop w:val="0"/>
      <w:marBottom w:val="0"/>
      <w:divBdr>
        <w:top w:val="none" w:sz="0" w:space="0" w:color="auto"/>
        <w:left w:val="none" w:sz="0" w:space="0" w:color="auto"/>
        <w:bottom w:val="none" w:sz="0" w:space="0" w:color="auto"/>
        <w:right w:val="none" w:sz="0" w:space="0" w:color="auto"/>
      </w:divBdr>
    </w:div>
    <w:div w:id="1613854974">
      <w:bodyDiv w:val="1"/>
      <w:marLeft w:val="0"/>
      <w:marRight w:val="0"/>
      <w:marTop w:val="0"/>
      <w:marBottom w:val="0"/>
      <w:divBdr>
        <w:top w:val="none" w:sz="0" w:space="0" w:color="auto"/>
        <w:left w:val="none" w:sz="0" w:space="0" w:color="auto"/>
        <w:bottom w:val="none" w:sz="0" w:space="0" w:color="auto"/>
        <w:right w:val="none" w:sz="0" w:space="0" w:color="auto"/>
      </w:divBdr>
    </w:div>
    <w:div w:id="1698311944">
      <w:bodyDiv w:val="1"/>
      <w:marLeft w:val="0"/>
      <w:marRight w:val="0"/>
      <w:marTop w:val="0"/>
      <w:marBottom w:val="0"/>
      <w:divBdr>
        <w:top w:val="none" w:sz="0" w:space="0" w:color="auto"/>
        <w:left w:val="none" w:sz="0" w:space="0" w:color="auto"/>
        <w:bottom w:val="none" w:sz="0" w:space="0" w:color="auto"/>
        <w:right w:val="none" w:sz="0" w:space="0" w:color="auto"/>
      </w:divBdr>
    </w:div>
    <w:div w:id="1740593115">
      <w:bodyDiv w:val="1"/>
      <w:marLeft w:val="0"/>
      <w:marRight w:val="0"/>
      <w:marTop w:val="0"/>
      <w:marBottom w:val="0"/>
      <w:divBdr>
        <w:top w:val="none" w:sz="0" w:space="0" w:color="auto"/>
        <w:left w:val="none" w:sz="0" w:space="0" w:color="auto"/>
        <w:bottom w:val="none" w:sz="0" w:space="0" w:color="auto"/>
        <w:right w:val="none" w:sz="0" w:space="0" w:color="auto"/>
      </w:divBdr>
    </w:div>
    <w:div w:id="1814365093">
      <w:bodyDiv w:val="1"/>
      <w:marLeft w:val="0"/>
      <w:marRight w:val="0"/>
      <w:marTop w:val="0"/>
      <w:marBottom w:val="0"/>
      <w:divBdr>
        <w:top w:val="none" w:sz="0" w:space="0" w:color="auto"/>
        <w:left w:val="none" w:sz="0" w:space="0" w:color="auto"/>
        <w:bottom w:val="none" w:sz="0" w:space="0" w:color="auto"/>
        <w:right w:val="none" w:sz="0" w:space="0" w:color="auto"/>
      </w:divBdr>
    </w:div>
    <w:div w:id="2074574529">
      <w:bodyDiv w:val="1"/>
      <w:marLeft w:val="0"/>
      <w:marRight w:val="0"/>
      <w:marTop w:val="0"/>
      <w:marBottom w:val="0"/>
      <w:divBdr>
        <w:top w:val="none" w:sz="0" w:space="0" w:color="auto"/>
        <w:left w:val="none" w:sz="0" w:space="0" w:color="auto"/>
        <w:bottom w:val="none" w:sz="0" w:space="0" w:color="auto"/>
        <w:right w:val="none" w:sz="0" w:space="0" w:color="auto"/>
      </w:divBdr>
    </w:div>
    <w:div w:id="2083914676">
      <w:bodyDiv w:val="1"/>
      <w:marLeft w:val="0"/>
      <w:marRight w:val="0"/>
      <w:marTop w:val="0"/>
      <w:marBottom w:val="0"/>
      <w:divBdr>
        <w:top w:val="none" w:sz="0" w:space="0" w:color="auto"/>
        <w:left w:val="none" w:sz="0" w:space="0" w:color="auto"/>
        <w:bottom w:val="none" w:sz="0" w:space="0" w:color="auto"/>
        <w:right w:val="none" w:sz="0" w:space="0" w:color="auto"/>
      </w:divBdr>
    </w:div>
    <w:div w:id="21461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upy.ac.id/index.php/lppm/article/view/960/730" TargetMode="External"/><Relationship Id="rId21" Type="http://schemas.openxmlformats.org/officeDocument/2006/relationships/hyperlink" Target="http://ejournal.stkip-pgri-sumbar.ac.id/index.php/jurnal-gramatika/article/view/2634/pdf" TargetMode="External"/><Relationship Id="rId42" Type="http://schemas.openxmlformats.org/officeDocument/2006/relationships/hyperlink" Target="http://journal.unj.ac.id/unj/index.php/bahtera/article/view/11611" TargetMode="External"/><Relationship Id="rId47" Type="http://schemas.openxmlformats.org/officeDocument/2006/relationships/hyperlink" Target="https://journal.lppmunindra.ac.id/index.php/Deiksis/article/view/3802/2746" TargetMode="External"/><Relationship Id="rId63" Type="http://schemas.openxmlformats.org/officeDocument/2006/relationships/hyperlink" Target="https://drive.google.com/file/d/1TTPSn1261h5Z4l1f1tjGFixUuMoVlvMd/view" TargetMode="External"/><Relationship Id="rId68" Type="http://schemas.openxmlformats.org/officeDocument/2006/relationships/hyperlink" Target="https://obsesi.or.id/index.php/obsesi/article/view/260" TargetMode="External"/><Relationship Id="rId84" Type="http://schemas.openxmlformats.org/officeDocument/2006/relationships/hyperlink" Target="https://www.eu-jer.com/investigating-english-speaking-problems-implications-for-speaking-curriculum-development-in-indonesia" TargetMode="External"/><Relationship Id="rId89" Type="http://schemas.openxmlformats.org/officeDocument/2006/relationships/hyperlink" Target="http://journal.unj.ac.id/unj/index.php/bahtera/article/view/13847" TargetMode="External"/><Relationship Id="rId112" Type="http://schemas.openxmlformats.org/officeDocument/2006/relationships/hyperlink" Target="https://www.ijicc.net/images/vol11iss10/111024_Permana_2020_E_R.pdf" TargetMode="External"/><Relationship Id="rId16" Type="http://schemas.openxmlformats.org/officeDocument/2006/relationships/hyperlink" Target="https://drive.google.com/file/d/1HT6V7wvfuHZqA4LgI2Pajf-XpD6a-TuF/view?usp=sharing" TargetMode="External"/><Relationship Id="rId107" Type="http://schemas.openxmlformats.org/officeDocument/2006/relationships/hyperlink" Target="https://journal.universitasbumigora.ac.id/index.php/humanitatis/article/view/746/519" TargetMode="External"/><Relationship Id="rId11" Type="http://schemas.openxmlformats.org/officeDocument/2006/relationships/hyperlink" Target="https://drive.google.com/file/d/1kfs0BpVWpvor8-sMn2unNE6V91t__3FR/view" TargetMode="External"/><Relationship Id="rId32" Type="http://schemas.openxmlformats.org/officeDocument/2006/relationships/hyperlink" Target="https://drive.google.com/file/d/133tO5B5Tn5AY_p50blxYwo4DkquWhftd/view" TargetMode="External"/><Relationship Id="rId37" Type="http://schemas.openxmlformats.org/officeDocument/2006/relationships/hyperlink" Target="https://docplayer.info/196250510-Menjaga-bahasa-memuliakan-bangsa-bunga-rampai-konservasi-bahasa-dan-sastra-daerah.html" TargetMode="External"/><Relationship Id="rId53" Type="http://schemas.openxmlformats.org/officeDocument/2006/relationships/hyperlink" Target="https://journal.universitasbumigora.ac.id/index.php/humanitatis/article/view/456/357" TargetMode="External"/><Relationship Id="rId58" Type="http://schemas.openxmlformats.org/officeDocument/2006/relationships/hyperlink" Target="http://p4tkbahasa.kemdikbud.go.id/wp-content/uploads/2020/01/Jurnal-April-2019-5.pdf" TargetMode="External"/><Relationship Id="rId74" Type="http://schemas.openxmlformats.org/officeDocument/2006/relationships/hyperlink" Target="http://ojs.pnb.ac.id/index.php/JASL/article/view/1588" TargetMode="External"/><Relationship Id="rId79" Type="http://schemas.openxmlformats.org/officeDocument/2006/relationships/hyperlink" Target="http://ojs.pnb.ac.id/index.php/JASL/article/view/1684" TargetMode="External"/><Relationship Id="rId102" Type="http://schemas.openxmlformats.org/officeDocument/2006/relationships/hyperlink" Target="https://bircu-journal.com/index.php/birci/article/view/996/pdf" TargetMode="External"/><Relationship Id="rId123" Type="http://schemas.openxmlformats.org/officeDocument/2006/relationships/hyperlink" Target="https://drive.google.com/file/d/1PsH5CSh-5tDc9cqBbsjMfxuIEX1OkC89/view"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journal.unj.ac.id/unj/index.php/bahtera/article/view/17668z" TargetMode="External"/><Relationship Id="rId95" Type="http://schemas.openxmlformats.org/officeDocument/2006/relationships/hyperlink" Target="https://drive.google.com/file/d/1-QZOi3tVH8ujXCnK3-D1Ht51XkhcqGoi/view?usp=sharing" TargetMode="External"/><Relationship Id="rId22" Type="http://schemas.openxmlformats.org/officeDocument/2006/relationships/hyperlink" Target="https://drive.google.com/file/d/1iGiJRVC73pdiSVGT3EDCyfgA2I5kUTNz/view?usp=sharing" TargetMode="External"/><Relationship Id="rId27" Type="http://schemas.openxmlformats.org/officeDocument/2006/relationships/hyperlink" Target="https://drive.google.com/file/d/1-slm94ENsjtzIni5q_-q7HNjb70k6iZO/view" TargetMode="External"/><Relationship Id="rId43" Type="http://schemas.openxmlformats.org/officeDocument/2006/relationships/hyperlink" Target="https://garuda.ristekbrin.go.id/documents/detail/1206242" TargetMode="External"/><Relationship Id="rId48" Type="http://schemas.openxmlformats.org/officeDocument/2006/relationships/hyperlink" Target="https://ojs.uph.edu/index.php/PJI/article/view/1086/pdf" TargetMode="External"/><Relationship Id="rId64" Type="http://schemas.openxmlformats.org/officeDocument/2006/relationships/hyperlink" Target="https://scholar.google.co.id/citations?view_op=view_citation&amp;hl=id&amp;user=ZNnreuIAAAAJ&amp;citation_for_view=ZNnreuIAAAAJ:fPk4N6BV_Jec" TargetMode="External"/><Relationship Id="rId69" Type="http://schemas.openxmlformats.org/officeDocument/2006/relationships/hyperlink" Target="https://www.researchgate.net/publication/335899360_Translation_of_Maritime_Terms_at_Film_Dialogues_from_English_into_Indonesian_in_Subtitles_Research_on_Content_Analysis_on_Captain_Phillips_Subtitling_Films" TargetMode="External"/><Relationship Id="rId113" Type="http://schemas.openxmlformats.org/officeDocument/2006/relationships/hyperlink" Target="https://jurnal.umk.ac.id/index.php/RE/article/view/3277/1725" TargetMode="External"/><Relationship Id="rId118" Type="http://schemas.openxmlformats.org/officeDocument/2006/relationships/hyperlink" Target="http://repository.unj.ac.id/11312/" TargetMode="External"/><Relationship Id="rId80" Type="http://schemas.openxmlformats.org/officeDocument/2006/relationships/hyperlink" Target="https://onesearch.id/Record/IOS7130.11065?widget=1&amp;library_id=89" TargetMode="External"/><Relationship Id="rId85" Type="http://schemas.openxmlformats.org/officeDocument/2006/relationships/hyperlink" Target="http://repository.unj.ac.id/11902/" TargetMode="External"/><Relationship Id="rId12" Type="http://schemas.openxmlformats.org/officeDocument/2006/relationships/hyperlink" Target="https://drive.google.com/file/d/1C1DDnQ3Kw8g5d-AuJmdIY1rGGgz68XAg/view?usp=sharing" TargetMode="External"/><Relationship Id="rId17" Type="http://schemas.openxmlformats.org/officeDocument/2006/relationships/hyperlink" Target="https://drive.google.com/file/d/1oI9vM5xak96Ur4g_Mgo5ytz60uB84Zyl/view?usp=sharing" TargetMode="External"/><Relationship Id="rId33" Type="http://schemas.openxmlformats.org/officeDocument/2006/relationships/hyperlink" Target="https://jurnal.untirta.ac.id/index.php/JELS/article/view/6100" TargetMode="External"/><Relationship Id="rId38" Type="http://schemas.openxmlformats.org/officeDocument/2006/relationships/hyperlink" Target="https://drive.google.com/file/d/1u2g9O6X-UpawN1QWN19xqx5oLii1eAjH/view" TargetMode="External"/><Relationship Id="rId59" Type="http://schemas.openxmlformats.org/officeDocument/2006/relationships/hyperlink" Target="https://journal.unnes.ac.id/sju/index.php/jpbsi/article/view/24018/13771" TargetMode="External"/><Relationship Id="rId103" Type="http://schemas.openxmlformats.org/officeDocument/2006/relationships/hyperlink" Target="http://petita.ar-raniry.ac.id/index.php/petita/article/view/99/90" TargetMode="External"/><Relationship Id="rId108" Type="http://schemas.openxmlformats.org/officeDocument/2006/relationships/hyperlink" Target="https://journal.universitasbumigora.ac.id/index.php/ADMA/article/view/817" TargetMode="External"/><Relationship Id="rId124" Type="http://schemas.openxmlformats.org/officeDocument/2006/relationships/hyperlink" Target="https://drive.google.com/file/d/1S4hG9oz-SMFHZRbUXQwrhab-QGAfJbMt/view?usp=sharing" TargetMode="External"/><Relationship Id="rId129" Type="http://schemas.openxmlformats.org/officeDocument/2006/relationships/header" Target="header3.xml"/><Relationship Id="rId54" Type="http://schemas.openxmlformats.org/officeDocument/2006/relationships/hyperlink" Target="https://unars.ac.id/ojs/index.php/pioneer/article/view/481/413" TargetMode="External"/><Relationship Id="rId70" Type="http://schemas.openxmlformats.org/officeDocument/2006/relationships/hyperlink" Target="https://journal.lppmunindra.ac.id/index.php/Deiksis/article/view/4686" TargetMode="External"/><Relationship Id="rId75" Type="http://schemas.openxmlformats.org/officeDocument/2006/relationships/hyperlink" Target="http://jurnal.stkippgribl.ac.id/index.php/ksatra/article/view/695" TargetMode="External"/><Relationship Id="rId91" Type="http://schemas.openxmlformats.org/officeDocument/2006/relationships/hyperlink" Target="https://drive.google.com/file/d/19aNmdoytN4syxlomI-4xY61btUYA4RQ2/view" TargetMode="External"/><Relationship Id="rId96" Type="http://schemas.openxmlformats.org/officeDocument/2006/relationships/hyperlink" Target="https://journal.ipm2kpe.or.id/index.php/KIBASP/article/view/94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jurnal.untirta.ac.id/index.php/JELS/article/view/3174/2809" TargetMode="External"/><Relationship Id="rId28" Type="http://schemas.openxmlformats.org/officeDocument/2006/relationships/hyperlink" Target="https://drive.google.com/file/d/1hArDAzUefhbr9dKiV22_qHDO_rQT2e8E/view?usp=sharing" TargetMode="External"/><Relationship Id="rId49" Type="http://schemas.openxmlformats.org/officeDocument/2006/relationships/hyperlink" Target="https://jurnal.unej.ac.id/index.php/eJLH/article/view/8286/6570" TargetMode="External"/><Relationship Id="rId114" Type="http://schemas.openxmlformats.org/officeDocument/2006/relationships/hyperlink" Target="https://www.bibliomed.org/mnsfulltext/218/218-1613502945.pdf?1626490903" TargetMode="External"/><Relationship Id="rId119" Type="http://schemas.openxmlformats.org/officeDocument/2006/relationships/hyperlink" Target="https://www.jurnal.syntaxliterate.co.id/index.php/syntax-literate/article/view/1077" TargetMode="External"/><Relationship Id="rId44" Type="http://schemas.openxmlformats.org/officeDocument/2006/relationships/hyperlink" Target="http://jurnal.ugj.ac.id/index.php/Deiksis/article/view/1330/1529" TargetMode="External"/><Relationship Id="rId60" Type="http://schemas.openxmlformats.org/officeDocument/2006/relationships/hyperlink" Target="https://drive.google.com/file/d/1DWhtsCNLsDky2mU1mU9ZcHo-qWUo4aEp/view?usp=sharing" TargetMode="External"/><Relationship Id="rId65" Type="http://schemas.openxmlformats.org/officeDocument/2006/relationships/hyperlink" Target="https://www.scribd.com/document/440835143/Muh-Miftah-Sabban-Unsur-Intrinsik-Tema-dan-Amanat-dalam-Novel-Copy-pdf" TargetMode="External"/><Relationship Id="rId81" Type="http://schemas.openxmlformats.org/officeDocument/2006/relationships/hyperlink" Target="https://www.syekhnurjati.ac.id/jurnal/index.php/jeill/article/view/5448/0" TargetMode="External"/><Relationship Id="rId86" Type="http://schemas.openxmlformats.org/officeDocument/2006/relationships/hyperlink" Target="http://repository.unj.ac.id/11852/" TargetMode="External"/><Relationship Id="rId130" Type="http://schemas.openxmlformats.org/officeDocument/2006/relationships/fontTable" Target="fontTable.xml"/><Relationship Id="rId13" Type="http://schemas.openxmlformats.org/officeDocument/2006/relationships/hyperlink" Target="http://ejournal.stkip-pgri-sumbar.ac.id/index.php/jurnal-gramatika/rt/captureCite/2665/0" TargetMode="External"/><Relationship Id="rId18" Type="http://schemas.openxmlformats.org/officeDocument/2006/relationships/hyperlink" Target="https://ojs.unm.ac.id/pembelajar/article/view/5974/pdf_17" TargetMode="External"/><Relationship Id="rId39" Type="http://schemas.openxmlformats.org/officeDocument/2006/relationships/hyperlink" Target="https://drive.google.com/file/d/1_sEnRZojOTsra3eoLnVkyCXc4IxAOAsV/view" TargetMode="External"/><Relationship Id="rId109" Type="http://schemas.openxmlformats.org/officeDocument/2006/relationships/hyperlink" Target="http://download.garuda.ristekdikti.go.id/article.php?article=1477064&amp;val=10922&amp;title=AN%20ANALYSIS%20OF%20REFUSAL%20STRATEGY%20OF%20THE%20CHILDREN%20AT%20KETARE%20VILLAGE%20A%20PRAGMATIC%20STUDY" TargetMode="External"/><Relationship Id="rId34" Type="http://schemas.openxmlformats.org/officeDocument/2006/relationships/hyperlink" Target="https://journal.ipm2kpe.or.id/index.php/KIBASP/article/view/913" TargetMode="External"/><Relationship Id="rId50" Type="http://schemas.openxmlformats.org/officeDocument/2006/relationships/hyperlink" Target="https://scholar.ui.ac.id/en/publications/is-the-baby-led-weaning-approach-an-effective-choice-for-introduc" TargetMode="External"/><Relationship Id="rId55" Type="http://schemas.openxmlformats.org/officeDocument/2006/relationships/hyperlink" Target="http://jurnal.ugj.ac.id/index.php/Deiksis/article/view/1215" TargetMode="External"/><Relationship Id="rId76" Type="http://schemas.openxmlformats.org/officeDocument/2006/relationships/hyperlink" Target="https://journal.lppmunindra.ac.id/index.php/Deiksis/article/view/5026" TargetMode="External"/><Relationship Id="rId97" Type="http://schemas.openxmlformats.org/officeDocument/2006/relationships/hyperlink" Target="https://journal.ipm2kpe.or.id/index.php/KIBASP/article/view/1041" TargetMode="External"/><Relationship Id="rId104" Type="http://schemas.openxmlformats.org/officeDocument/2006/relationships/hyperlink" Target="https://journal.stkipsingkawang.ac.id/index.php/JP-BSI/article/view/1483/pdf" TargetMode="External"/><Relationship Id="rId120" Type="http://schemas.openxmlformats.org/officeDocument/2006/relationships/hyperlink" Target="https://journal.lppmunindra.ac.id/index.php/Deiksis/article/view/5845" TargetMode="External"/><Relationship Id="rId125" Type="http://schemas.openxmlformats.org/officeDocument/2006/relationships/hyperlink" Target="https://drive.google.com/file/d/1moEHW4JBRYYOFQhSVh5k5fMgDXoiZ1Bh/view" TargetMode="External"/><Relationship Id="rId7" Type="http://schemas.openxmlformats.org/officeDocument/2006/relationships/hyperlink" Target="http://journal.unj.ac.id/unj/index.php/arkhais/article/view/7463" TargetMode="External"/><Relationship Id="rId71" Type="http://schemas.openxmlformats.org/officeDocument/2006/relationships/hyperlink" Target="https://ejournal.upi.edu/index.php/BS_JPBSP/article/view/20761/pdf" TargetMode="External"/><Relationship Id="rId92" Type="http://schemas.openxmlformats.org/officeDocument/2006/relationships/hyperlink" Target="https://drive.google.com/file/d/1Uu0jUbPYGBFjBHibdCiDkawZzxXzpQok/view?usp=sharing" TargetMode="External"/><Relationship Id="rId2" Type="http://schemas.openxmlformats.org/officeDocument/2006/relationships/styles" Target="styles.xml"/><Relationship Id="rId29" Type="http://schemas.openxmlformats.org/officeDocument/2006/relationships/hyperlink" Target="https://drive.google.com/file/d/124if6exNL7ThCscnUvcdnzV-shBofYhy/view?usp=sharing" TargetMode="External"/><Relationship Id="rId24" Type="http://schemas.openxmlformats.org/officeDocument/2006/relationships/hyperlink" Target="https://drive.google.com/file/d/1WdH3Gwl067RsdQdkLr85-jpkG47v_HXu/view" TargetMode="External"/><Relationship Id="rId40" Type="http://schemas.openxmlformats.org/officeDocument/2006/relationships/hyperlink" Target="https://drive.google.com/file/d/1A5cW9nojO8zquGHuOFh1qvqmeflg_hYd/view?usp=sharing" TargetMode="External"/><Relationship Id="rId45" Type="http://schemas.openxmlformats.org/officeDocument/2006/relationships/hyperlink" Target="https://media.neliti.com/media/publications/280257-resepsi-mahasiswa-terhadap-nilai-moral-t-84cc4d69.pdf" TargetMode="External"/><Relationship Id="rId66" Type="http://schemas.openxmlformats.org/officeDocument/2006/relationships/hyperlink" Target="https://docplayer.info/205434996-Validasi-soal-tes-sumatif-kelas-xi-semester-1-sman-4-depok-gusti-noor-amru-hafizhah-drs-benny-herawanto-s-m-psi-abstrak-kata-kunci-abstract.html" TargetMode="External"/><Relationship Id="rId87" Type="http://schemas.openxmlformats.org/officeDocument/2006/relationships/hyperlink" Target="http://journal.unj.ac.id/unj/index.php/bahtera/article/view/19416" TargetMode="External"/><Relationship Id="rId110" Type="http://schemas.openxmlformats.org/officeDocument/2006/relationships/hyperlink" Target="https://journal.unnes.ac.id/nju/index.php/paramita/article/view/20691/pdf" TargetMode="External"/><Relationship Id="rId115" Type="http://schemas.openxmlformats.org/officeDocument/2006/relationships/hyperlink" Target="https://journal.unnes.ac.id/nju/index.php/paramita/article/view/23986/pdf" TargetMode="External"/><Relationship Id="rId131" Type="http://schemas.openxmlformats.org/officeDocument/2006/relationships/theme" Target="theme/theme1.xml"/><Relationship Id="rId61" Type="http://schemas.openxmlformats.org/officeDocument/2006/relationships/hyperlink" Target="https://drive.google.com/file/d/1woEEh1qxC4O1oNFT9Yl6H-8wARz9cwc7/view" TargetMode="External"/><Relationship Id="rId82" Type="http://schemas.openxmlformats.org/officeDocument/2006/relationships/hyperlink" Target="https://drive.google.com/open?id=1ptPNxRA1AFLgR9heBWKKj9vS2XKklQyR" TargetMode="External"/><Relationship Id="rId19" Type="http://schemas.openxmlformats.org/officeDocument/2006/relationships/hyperlink" Target="https://drive.google.com/file/d/1v3EGZPApBy5PFJ80_BW6mWKos27H2cZk/view?usp=sharing" TargetMode="External"/><Relationship Id="rId14" Type="http://schemas.openxmlformats.org/officeDocument/2006/relationships/hyperlink" Target="http://journal.isi.ac.id/index.php/resital/article/view/3512/1685" TargetMode="External"/><Relationship Id="rId30" Type="http://schemas.openxmlformats.org/officeDocument/2006/relationships/hyperlink" Target="https://journal.stkipsingkawang.ac.id/index.php/JP-BSI/article/view/1022" TargetMode="External"/><Relationship Id="rId35" Type="http://schemas.openxmlformats.org/officeDocument/2006/relationships/hyperlink" Target="http://jurnal.fkip.unila.ac.id/index.php/PAUD/article/view/18975" TargetMode="External"/><Relationship Id="rId56" Type="http://schemas.openxmlformats.org/officeDocument/2006/relationships/hyperlink" Target="http://journal.unj.ac.id/unj/index.php/bahtera/article/view/9735/6417" TargetMode="External"/><Relationship Id="rId77" Type="http://schemas.openxmlformats.org/officeDocument/2006/relationships/hyperlink" Target="https://drive.google.com/file/d/1urj6fvuGOHTm18_TTviQ2ZKnThcE1yvO/view" TargetMode="External"/><Relationship Id="rId100" Type="http://schemas.openxmlformats.org/officeDocument/2006/relationships/hyperlink" Target="https://drive.google.com/file/d/1WtF6ijWpjaPiRcy3kfxt2CmwASJYMCy1/view" TargetMode="External"/><Relationship Id="rId105" Type="http://schemas.openxmlformats.org/officeDocument/2006/relationships/hyperlink" Target="https://e-journal.hamzanwadi.ac.id/index.php/jga/article/view/2396/1539" TargetMode="External"/><Relationship Id="rId126" Type="http://schemas.openxmlformats.org/officeDocument/2006/relationships/header" Target="header1.xml"/><Relationship Id="rId8" Type="http://schemas.openxmlformats.org/officeDocument/2006/relationships/hyperlink" Target="http://jurnal.unissula.ac.id/index.php/edulite/article/view/2071" TargetMode="External"/><Relationship Id="rId51" Type="http://schemas.openxmlformats.org/officeDocument/2006/relationships/hyperlink" Target="https://ojs.stiami.ac.id/index.php/JUPASI/article/view/501/312" TargetMode="External"/><Relationship Id="rId72" Type="http://schemas.openxmlformats.org/officeDocument/2006/relationships/hyperlink" Target="https://drive.google.com/file/d/1EG8qRuHlFnuAE09ZUP8ALJjNrWhBUqPg/view?usp=sharing" TargetMode="External"/><Relationship Id="rId93" Type="http://schemas.openxmlformats.org/officeDocument/2006/relationships/hyperlink" Target="https://drive.google.com/file/d/1nLFTs0hyBe_mIE7etmRhNXBSLdnLzQax/view?usp=sharing" TargetMode="External"/><Relationship Id="rId98" Type="http://schemas.openxmlformats.org/officeDocument/2006/relationships/hyperlink" Target="http://journal.um-surabaya.ac.id/index.php/Stilistika/article/view/4518" TargetMode="External"/><Relationship Id="rId121" Type="http://schemas.openxmlformats.org/officeDocument/2006/relationships/hyperlink" Target="http://journal.unj.ac.id/unj/index.php/ijlecr/article/view/15491" TargetMode="External"/><Relationship Id="rId3" Type="http://schemas.openxmlformats.org/officeDocument/2006/relationships/settings" Target="settings.xml"/><Relationship Id="rId25" Type="http://schemas.openxmlformats.org/officeDocument/2006/relationships/hyperlink" Target="https://drive.google.com/file/d/1pxHnSb50vZc_VE-LoyeF9trDjUPt0CMu/view" TargetMode="External"/><Relationship Id="rId46" Type="http://schemas.openxmlformats.org/officeDocument/2006/relationships/hyperlink" Target="https://journal.stkipsingkawang.ac.id/index.php/JP-BSI/article/view/1098" TargetMode="External"/><Relationship Id="rId67" Type="http://schemas.openxmlformats.org/officeDocument/2006/relationships/hyperlink" Target="https://www.syekhnurjati.ac.id/jurnal/index.php/jeill/article/view/5336" TargetMode="External"/><Relationship Id="rId116" Type="http://schemas.openxmlformats.org/officeDocument/2006/relationships/hyperlink" Target="https://jurnal.umk.ac.id/index.php/RE/article/view/4696/2126" TargetMode="External"/><Relationship Id="rId20" Type="http://schemas.openxmlformats.org/officeDocument/2006/relationships/hyperlink" Target="https://garuda.ristekbrin.go.id/documents/detail/693561" TargetMode="External"/><Relationship Id="rId41" Type="http://schemas.openxmlformats.org/officeDocument/2006/relationships/hyperlink" Target="https://drive.google.com/file/d/1UMjDqAFZ2ycKMxurABBxsL1tSNjIl_O3/view?usp=sharing" TargetMode="External"/><Relationship Id="rId62" Type="http://schemas.openxmlformats.org/officeDocument/2006/relationships/hyperlink" Target="https://drive.google.com/file/d/133tO5B5Tn5AY_p50blxYwo4DkquWhftd/view" TargetMode="External"/><Relationship Id="rId83" Type="http://schemas.openxmlformats.org/officeDocument/2006/relationships/hyperlink" Target="http://journal.unj.ac.id/unj/index.php/bahtera/article/view/14012" TargetMode="External"/><Relationship Id="rId88" Type="http://schemas.openxmlformats.org/officeDocument/2006/relationships/hyperlink" Target="https://drive.google.com/file/d/1WKEreMdFbA-qD8r2QXWzUl7Whd-CEv4b/view" TargetMode="External"/><Relationship Id="rId111" Type="http://schemas.openxmlformats.org/officeDocument/2006/relationships/hyperlink" Target="http://journal.umpo.ac.id/index.php/JPK/article/view/1827/1317" TargetMode="External"/><Relationship Id="rId15" Type="http://schemas.openxmlformats.org/officeDocument/2006/relationships/hyperlink" Target="https://journal.universitasbumigora.ac.id/index.php/humanitatis/article/view/445/346" TargetMode="External"/><Relationship Id="rId36" Type="http://schemas.openxmlformats.org/officeDocument/2006/relationships/hyperlink" Target="https://drive.google.com/file/d/1gPpmsapNYjjOIRfPzae3YOgYofZY1f5V/view" TargetMode="External"/><Relationship Id="rId57" Type="http://schemas.openxmlformats.org/officeDocument/2006/relationships/hyperlink" Target="https://drive.google.com/file/d/1v40-PiQG4fWVEcs_sLax2MZV9FDO-zhY/view?usp=sharing" TargetMode="External"/><Relationship Id="rId106" Type="http://schemas.openxmlformats.org/officeDocument/2006/relationships/hyperlink" Target="https://jurnal.untidar.ac.id/index.php/metathesis/article/view/2279/1554" TargetMode="External"/><Relationship Id="rId127" Type="http://schemas.openxmlformats.org/officeDocument/2006/relationships/header" Target="header2.xml"/><Relationship Id="rId10" Type="http://schemas.openxmlformats.org/officeDocument/2006/relationships/hyperlink" Target="https://drive.google.com/file/d/1AlCnGN3Bf6Hi1MTy2rEnSPvPlAH70NRY/view?usp=sharing" TargetMode="External"/><Relationship Id="rId31" Type="http://schemas.openxmlformats.org/officeDocument/2006/relationships/hyperlink" Target="http://jurnal.unsyiah.ac.id/ICOL/article/view/14473" TargetMode="External"/><Relationship Id="rId52" Type="http://schemas.openxmlformats.org/officeDocument/2006/relationships/hyperlink" Target="http://ejournal.polbeng.ac.id/index.php/IJ/article/view/1113/581" TargetMode="External"/><Relationship Id="rId73" Type="http://schemas.openxmlformats.org/officeDocument/2006/relationships/hyperlink" Target="https://drive.google.com/file/d/1LbOou4MjJnbiL0ypebEMOCA6yucrksl9/view" TargetMode="External"/><Relationship Id="rId78" Type="http://schemas.openxmlformats.org/officeDocument/2006/relationships/hyperlink" Target="http://ojs.pnb.ac.id/index.php/JASL/article/view/1649" TargetMode="External"/><Relationship Id="rId94" Type="http://schemas.openxmlformats.org/officeDocument/2006/relationships/hyperlink" Target="https://drive.google.com/file/d/1EWbz6hBafq3lVM3ua913umry9Fts5bq_/view?usp=sharing" TargetMode="External"/><Relationship Id="rId99" Type="http://schemas.openxmlformats.org/officeDocument/2006/relationships/hyperlink" Target="https://ejournal.bbg.ac.id/visipena/article/view/1090" TargetMode="External"/><Relationship Id="rId101" Type="http://schemas.openxmlformats.org/officeDocument/2006/relationships/hyperlink" Target="https://journal.ipm2kpe.or.id/index.php/KAGANGA/article/view/1670" TargetMode="External"/><Relationship Id="rId122" Type="http://schemas.openxmlformats.org/officeDocument/2006/relationships/hyperlink" Target="https://drive.google.com/file/d/1ete1ZrY-toKYftPTHmTalpqj_YGCSPSa/view" TargetMode="External"/><Relationship Id="rId4" Type="http://schemas.openxmlformats.org/officeDocument/2006/relationships/webSettings" Target="webSettings.xml"/><Relationship Id="rId9" Type="http://schemas.openxmlformats.org/officeDocument/2006/relationships/hyperlink" Target="https://jurnal.unimus.ac.id/index.php/ELLIC/article/view/3553" TargetMode="External"/><Relationship Id="rId26" Type="http://schemas.openxmlformats.org/officeDocument/2006/relationships/hyperlink" Target="https://drive.google.com/file/d/1KJdGnK9N9AABI7ho7gBbLB0YU1dYPgmd/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5324</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Bima Dewanto</dc:creator>
  <cp:lastModifiedBy>hutamimahmudah99@gmail.com</cp:lastModifiedBy>
  <cp:revision>2</cp:revision>
  <dcterms:created xsi:type="dcterms:W3CDTF">2021-10-09T06:33:00Z</dcterms:created>
  <dcterms:modified xsi:type="dcterms:W3CDTF">2021-10-09T06:33:00Z</dcterms:modified>
</cp:coreProperties>
</file>