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705"/>
        <w:gridCol w:w="5310"/>
        <w:gridCol w:w="2250"/>
        <w:gridCol w:w="2430"/>
        <w:gridCol w:w="2700"/>
      </w:tblGrid>
      <w:tr w:rsidR="00D80AA0" w:rsidRPr="0021570C" w14:paraId="2761E8C1" w14:textId="77777777" w:rsidTr="00C95360">
        <w:trPr>
          <w:trHeight w:val="576"/>
          <w:tblHeader/>
        </w:trPr>
        <w:tc>
          <w:tcPr>
            <w:tcW w:w="1705" w:type="dxa"/>
            <w:vAlign w:val="center"/>
          </w:tcPr>
          <w:p w14:paraId="453697FB" w14:textId="3FCB863B" w:rsidR="00D80AA0" w:rsidRPr="0021570C" w:rsidRDefault="00D80AA0" w:rsidP="000E7390">
            <w:pPr>
              <w:tabs>
                <w:tab w:val="left" w:pos="7200"/>
                <w:tab w:val="left" w:pos="783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5310" w:type="dxa"/>
            <w:vAlign w:val="center"/>
          </w:tcPr>
          <w:p w14:paraId="5A7155B1" w14:textId="768186F1" w:rsidR="00D80AA0" w:rsidRPr="0021570C" w:rsidRDefault="00D80AA0" w:rsidP="000E7390">
            <w:pPr>
              <w:tabs>
                <w:tab w:val="left" w:pos="7200"/>
                <w:tab w:val="left" w:pos="783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การซ่อมบำรุง / การสอบเทียบ</w:t>
            </w:r>
          </w:p>
        </w:tc>
        <w:tc>
          <w:tcPr>
            <w:tcW w:w="2250" w:type="dxa"/>
            <w:vAlign w:val="center"/>
          </w:tcPr>
          <w:p w14:paraId="48F15B84" w14:textId="6E2B2E87" w:rsidR="00D80AA0" w:rsidRPr="0021570C" w:rsidRDefault="00D80AA0" w:rsidP="000E7390">
            <w:pPr>
              <w:tabs>
                <w:tab w:val="left" w:pos="7200"/>
                <w:tab w:val="left" w:pos="783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บริษัทผู้รับผิดชอบ</w:t>
            </w:r>
          </w:p>
        </w:tc>
        <w:tc>
          <w:tcPr>
            <w:tcW w:w="2430" w:type="dxa"/>
            <w:vAlign w:val="center"/>
          </w:tcPr>
          <w:p w14:paraId="6E50A63A" w14:textId="162C3A0D" w:rsidR="00D80AA0" w:rsidRPr="0021570C" w:rsidRDefault="00D80AA0" w:rsidP="000E7390">
            <w:pPr>
              <w:tabs>
                <w:tab w:val="left" w:pos="7200"/>
                <w:tab w:val="left" w:pos="783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เจ้าหน้าที่ผู้รับผิดชอบ</w:t>
            </w:r>
          </w:p>
        </w:tc>
        <w:tc>
          <w:tcPr>
            <w:tcW w:w="2700" w:type="dxa"/>
            <w:vAlign w:val="center"/>
          </w:tcPr>
          <w:p w14:paraId="2705DFA8" w14:textId="133A190A" w:rsidR="00D80AA0" w:rsidRPr="0021570C" w:rsidRDefault="00D80AA0" w:rsidP="000E7390">
            <w:pPr>
              <w:tabs>
                <w:tab w:val="left" w:pos="7200"/>
                <w:tab w:val="left" w:pos="783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80AA0" w:rsidRPr="0021570C" w14:paraId="710524D8" w14:textId="77777777" w:rsidTr="005C3C5E">
        <w:trPr>
          <w:trHeight w:val="432"/>
        </w:trPr>
        <w:tc>
          <w:tcPr>
            <w:tcW w:w="1705" w:type="dxa"/>
            <w:vAlign w:val="center"/>
          </w:tcPr>
          <w:p w14:paraId="722AFAD8" w14:textId="0B558CAE" w:rsidR="00D80AA0" w:rsidRPr="0021570C" w:rsidRDefault="003624E0" w:rsidP="002823EA">
            <w:pPr>
              <w:tabs>
                <w:tab w:val="left" w:pos="7200"/>
                <w:tab w:val="left" w:pos="7830"/>
              </w:tabs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sz w:val="32"/>
                <w:szCs w:val="32"/>
              </w:rPr>
              <w:t>${</w:t>
            </w:r>
            <w:proofErr w:type="spellStart"/>
            <w:r w:rsidRPr="0021570C">
              <w:rPr>
                <w:rFonts w:ascii="TH SarabunPSK" w:hAnsi="TH SarabunPSK" w:cs="TH SarabunPSK" w:hint="cs"/>
                <w:sz w:val="32"/>
                <w:szCs w:val="32"/>
              </w:rPr>
              <w:t>log_date</w:t>
            </w:r>
            <w:proofErr w:type="spellEnd"/>
            <w:r w:rsidRPr="0021570C">
              <w:rPr>
                <w:rFonts w:ascii="TH SarabunPSK" w:hAnsi="TH SarabunPSK" w:cs="TH SarabunPSK" w:hint="cs"/>
                <w:sz w:val="32"/>
                <w:szCs w:val="32"/>
              </w:rPr>
              <w:t>}</w:t>
            </w:r>
          </w:p>
        </w:tc>
        <w:tc>
          <w:tcPr>
            <w:tcW w:w="5310" w:type="dxa"/>
            <w:vAlign w:val="center"/>
          </w:tcPr>
          <w:p w14:paraId="75E61C4A" w14:textId="6C02A3A9" w:rsidR="00D80AA0" w:rsidRPr="0021570C" w:rsidRDefault="003624E0" w:rsidP="002823EA">
            <w:pPr>
              <w:tabs>
                <w:tab w:val="left" w:pos="7200"/>
                <w:tab w:val="left" w:pos="7830"/>
              </w:tabs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sz w:val="32"/>
                <w:szCs w:val="32"/>
              </w:rPr>
              <w:t>${detail}</w:t>
            </w:r>
          </w:p>
        </w:tc>
        <w:tc>
          <w:tcPr>
            <w:tcW w:w="2250" w:type="dxa"/>
            <w:vAlign w:val="center"/>
          </w:tcPr>
          <w:p w14:paraId="17D82B69" w14:textId="3C4D69EE" w:rsidR="00D80AA0" w:rsidRPr="0021570C" w:rsidRDefault="003624E0" w:rsidP="002823EA">
            <w:pPr>
              <w:tabs>
                <w:tab w:val="left" w:pos="7200"/>
                <w:tab w:val="left" w:pos="7830"/>
              </w:tabs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sz w:val="32"/>
                <w:szCs w:val="32"/>
              </w:rPr>
              <w:t>${company}</w:t>
            </w:r>
          </w:p>
        </w:tc>
        <w:tc>
          <w:tcPr>
            <w:tcW w:w="2430" w:type="dxa"/>
            <w:vAlign w:val="center"/>
          </w:tcPr>
          <w:p w14:paraId="5B061D9B" w14:textId="00E599B8" w:rsidR="00D80AA0" w:rsidRPr="0021570C" w:rsidRDefault="003624E0" w:rsidP="002823EA">
            <w:pPr>
              <w:tabs>
                <w:tab w:val="left" w:pos="7200"/>
                <w:tab w:val="left" w:pos="7830"/>
              </w:tabs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sz w:val="32"/>
                <w:szCs w:val="32"/>
              </w:rPr>
              <w:t>${officer}</w:t>
            </w:r>
          </w:p>
        </w:tc>
        <w:tc>
          <w:tcPr>
            <w:tcW w:w="2700" w:type="dxa"/>
            <w:vAlign w:val="center"/>
          </w:tcPr>
          <w:p w14:paraId="14AAA192" w14:textId="0346DB8C" w:rsidR="00D80AA0" w:rsidRPr="0021570C" w:rsidRDefault="003624E0" w:rsidP="002823EA">
            <w:pPr>
              <w:tabs>
                <w:tab w:val="left" w:pos="7200"/>
                <w:tab w:val="left" w:pos="7830"/>
              </w:tabs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21570C">
              <w:rPr>
                <w:rFonts w:ascii="TH SarabunPSK" w:hAnsi="TH SarabunPSK" w:cs="TH SarabunPSK" w:hint="cs"/>
                <w:sz w:val="32"/>
                <w:szCs w:val="32"/>
              </w:rPr>
              <w:t>${remark}</w:t>
            </w:r>
          </w:p>
        </w:tc>
      </w:tr>
    </w:tbl>
    <w:p w14:paraId="7F0610FC" w14:textId="00079759" w:rsidR="000A03E1" w:rsidRDefault="000A03E1" w:rsidP="003A1EBC">
      <w:pPr>
        <w:tabs>
          <w:tab w:val="left" w:pos="7200"/>
          <w:tab w:val="left" w:pos="7830"/>
        </w:tabs>
        <w:rPr>
          <w:rFonts w:ascii="TH SarabunPSK" w:hAnsi="TH SarabunPSK" w:cs="TH SarabunPSK"/>
          <w:sz w:val="40"/>
          <w:szCs w:val="40"/>
        </w:rPr>
      </w:pPr>
    </w:p>
    <w:p w14:paraId="3E45D646" w14:textId="2E884C51" w:rsidR="000A03E1" w:rsidRPr="000A03E1" w:rsidRDefault="000A03E1" w:rsidP="000A03E1">
      <w:pPr>
        <w:tabs>
          <w:tab w:val="left" w:pos="7200"/>
          <w:tab w:val="left" w:pos="7830"/>
        </w:tabs>
        <w:spacing w:after="0"/>
        <w:jc w:val="right"/>
        <w:rPr>
          <w:rFonts w:ascii="TH SarabunPSK" w:hAnsi="TH SarabunPSK" w:cs="TH SarabunPSK" w:hint="cs"/>
          <w:sz w:val="32"/>
          <w:szCs w:val="32"/>
          <w:cs/>
        </w:rPr>
      </w:pPr>
      <w:r w:rsidRPr="000A03E1">
        <w:rPr>
          <w:rFonts w:ascii="TH SarabunPSK" w:hAnsi="TH SarabunPSK" w:cs="TH SarabunPSK"/>
          <w:sz w:val="32"/>
          <w:szCs w:val="32"/>
          <w:cs/>
        </w:rPr>
        <w:t>ลงชื่อ…………………………………………..ผู้ตรวจสอบข้อมูล</w:t>
      </w:r>
    </w:p>
    <w:sectPr w:rsidR="000A03E1" w:rsidRPr="000A03E1" w:rsidSect="006257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43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8B7A4" w14:textId="77777777" w:rsidR="008633B9" w:rsidRDefault="008633B9" w:rsidP="00EE4348">
      <w:pPr>
        <w:spacing w:after="0" w:line="240" w:lineRule="auto"/>
      </w:pPr>
      <w:r>
        <w:separator/>
      </w:r>
    </w:p>
  </w:endnote>
  <w:endnote w:type="continuationSeparator" w:id="0">
    <w:p w14:paraId="49339FD8" w14:textId="77777777" w:rsidR="008633B9" w:rsidRDefault="008633B9" w:rsidP="00EE4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21000007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A3AAA" w14:textId="77777777" w:rsidR="00BF0B06" w:rsidRDefault="00BF0B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4E21" w14:textId="46D08E48" w:rsidR="00EE4348" w:rsidRPr="0021570C" w:rsidRDefault="00EE4348" w:rsidP="00EE4348">
    <w:pPr>
      <w:pStyle w:val="Footer"/>
      <w:jc w:val="right"/>
      <w:rPr>
        <w:rFonts w:ascii="TH SarabunPSK" w:hAnsi="TH SarabunPSK" w:cs="TH SarabunPSK"/>
        <w:sz w:val="32"/>
        <w:szCs w:val="32"/>
      </w:rPr>
    </w:pPr>
    <w:bookmarkStart w:id="0" w:name="_Hlk214266119"/>
    <w:bookmarkStart w:id="1" w:name="_Hlk214266120"/>
    <w:r w:rsidRPr="0021570C">
      <w:rPr>
        <w:rFonts w:ascii="TH SarabunPSK" w:hAnsi="TH SarabunPSK" w:cs="TH SarabunPSK" w:hint="cs"/>
        <w:sz w:val="32"/>
        <w:szCs w:val="32"/>
      </w:rPr>
      <w:t>F-CS</w:t>
    </w:r>
    <w:r w:rsidRPr="0021570C">
      <w:rPr>
        <w:rFonts w:ascii="TH SarabunPSK" w:hAnsi="TH SarabunPSK" w:cs="TH SarabunPSK" w:hint="cs"/>
        <w:sz w:val="32"/>
        <w:szCs w:val="32"/>
        <w:cs/>
      </w:rPr>
      <w:t xml:space="preserve">-18 แก้ไขครั้งที่ </w:t>
    </w:r>
    <w:r w:rsidRPr="0021570C">
      <w:rPr>
        <w:rFonts w:ascii="TH SarabunPSK" w:hAnsi="TH SarabunPSK" w:cs="TH SarabunPSK" w:hint="cs"/>
        <w:sz w:val="32"/>
        <w:szCs w:val="32"/>
      </w:rPr>
      <w:t>1</w:t>
    </w:r>
  </w:p>
  <w:p w14:paraId="77095BB3" w14:textId="276E7822" w:rsidR="00EE4348" w:rsidRPr="0021570C" w:rsidRDefault="00EE4348" w:rsidP="00EE4348">
    <w:pPr>
      <w:pStyle w:val="Footer"/>
      <w:jc w:val="right"/>
      <w:rPr>
        <w:rFonts w:ascii="TH SarabunPSK" w:hAnsi="TH SarabunPSK" w:cs="TH SarabunPSK"/>
        <w:sz w:val="32"/>
        <w:szCs w:val="32"/>
      </w:rPr>
    </w:pPr>
    <w:r w:rsidRPr="0021570C">
      <w:rPr>
        <w:rFonts w:ascii="TH SarabunPSK" w:hAnsi="TH SarabunPSK" w:cs="TH SarabunPSK" w:hint="cs"/>
        <w:sz w:val="32"/>
        <w:szCs w:val="32"/>
        <w:cs/>
      </w:rPr>
      <w:t xml:space="preserve">เริ่มใช้ </w:t>
    </w:r>
    <w:r w:rsidRPr="0021570C">
      <w:rPr>
        <w:rFonts w:ascii="TH SarabunPSK" w:hAnsi="TH SarabunPSK" w:cs="TH SarabunPSK" w:hint="cs"/>
        <w:sz w:val="32"/>
        <w:szCs w:val="32"/>
      </w:rPr>
      <w:t xml:space="preserve">1 </w:t>
    </w:r>
    <w:r w:rsidRPr="0021570C">
      <w:rPr>
        <w:rFonts w:ascii="TH SarabunPSK" w:hAnsi="TH SarabunPSK" w:cs="TH SarabunPSK" w:hint="cs"/>
        <w:sz w:val="32"/>
        <w:szCs w:val="32"/>
        <w:cs/>
      </w:rPr>
      <w:t xml:space="preserve">ส.ค. </w:t>
    </w:r>
    <w:r w:rsidRPr="0021570C">
      <w:rPr>
        <w:rFonts w:ascii="TH SarabunPSK" w:hAnsi="TH SarabunPSK" w:cs="TH SarabunPSK" w:hint="cs"/>
        <w:sz w:val="32"/>
        <w:szCs w:val="32"/>
      </w:rPr>
      <w:t>60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08DEA" w14:textId="77777777" w:rsidR="00BF0B06" w:rsidRDefault="00BF0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89445" w14:textId="77777777" w:rsidR="008633B9" w:rsidRDefault="008633B9" w:rsidP="00EE4348">
      <w:pPr>
        <w:spacing w:after="0" w:line="240" w:lineRule="auto"/>
      </w:pPr>
      <w:r>
        <w:separator/>
      </w:r>
    </w:p>
  </w:footnote>
  <w:footnote w:type="continuationSeparator" w:id="0">
    <w:p w14:paraId="0C3C12D9" w14:textId="77777777" w:rsidR="008633B9" w:rsidRDefault="008633B9" w:rsidP="00EE4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41193" w14:textId="77777777" w:rsidR="00BF0B06" w:rsidRDefault="00BF0B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Ind w:w="71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90"/>
      <w:gridCol w:w="1895"/>
      <w:gridCol w:w="720"/>
      <w:gridCol w:w="2043"/>
      <w:gridCol w:w="1647"/>
      <w:gridCol w:w="1620"/>
      <w:gridCol w:w="1440"/>
      <w:gridCol w:w="2155"/>
    </w:tblGrid>
    <w:tr w:rsidR="00FB457B" w14:paraId="188B7E2A" w14:textId="77777777" w:rsidTr="004B081F">
      <w:tc>
        <w:tcPr>
          <w:tcW w:w="13410" w:type="dxa"/>
          <w:gridSpan w:val="8"/>
        </w:tcPr>
        <w:p w14:paraId="75BAC103" w14:textId="72267BD9" w:rsidR="00FB457B" w:rsidRPr="0021570C" w:rsidRDefault="00FB457B" w:rsidP="00FB457B">
          <w:pPr>
            <w:jc w:val="cent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  <w:cs/>
            </w:rPr>
            <w:t>ประวัติเครื่องมือ</w:t>
          </w:r>
          <w:r w:rsidRPr="0021570C">
            <w:rPr>
              <w:rFonts w:ascii="TH SarabunPSK" w:hAnsi="TH SarabunPSK" w:cs="TH SarabunPSK" w:hint="cs"/>
              <w:sz w:val="32"/>
              <w:szCs w:val="32"/>
            </w:rPr>
            <w:t xml:space="preserve">   </w:t>
          </w: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asset_no</w:t>
          </w:r>
          <w:proofErr w:type="spellEnd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  <w:tr w:rsidR="00FB457B" w14:paraId="58FEEC0B" w14:textId="77777777" w:rsidTr="00520DE9">
      <w:tc>
        <w:tcPr>
          <w:tcW w:w="1890" w:type="dxa"/>
        </w:tcPr>
        <w:p w14:paraId="3A73BE4A" w14:textId="1B658D10" w:rsidR="00FB457B" w:rsidRPr="0021570C" w:rsidRDefault="00FB457B" w:rsidP="0093463D">
          <w:pPr>
            <w:tabs>
              <w:tab w:val="left" w:pos="900"/>
            </w:tabs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  <w:cs/>
            </w:rPr>
            <w:t>ชื่อเครื่องมือ</w:t>
          </w:r>
        </w:p>
      </w:tc>
      <w:tc>
        <w:tcPr>
          <w:tcW w:w="1895" w:type="dxa"/>
        </w:tcPr>
        <w:p w14:paraId="0557FD18" w14:textId="1BA9CC90" w:rsidR="00FB457B" w:rsidRPr="0021570C" w:rsidRDefault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tool_name</w:t>
          </w:r>
          <w:proofErr w:type="spellEnd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  <w:tc>
        <w:tcPr>
          <w:tcW w:w="720" w:type="dxa"/>
        </w:tcPr>
        <w:p w14:paraId="1B953DE4" w14:textId="33B61555" w:rsidR="00FB457B" w:rsidRPr="0021570C" w:rsidRDefault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  <w:cs/>
            </w:rPr>
            <w:t>ยี่ห้อ</w:t>
          </w:r>
        </w:p>
      </w:tc>
      <w:tc>
        <w:tcPr>
          <w:tcW w:w="2043" w:type="dxa"/>
        </w:tcPr>
        <w:p w14:paraId="477401D5" w14:textId="7B0B8DE1" w:rsidR="00FB457B" w:rsidRPr="0021570C" w:rsidRDefault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${brand}</w:t>
          </w:r>
        </w:p>
      </w:tc>
      <w:tc>
        <w:tcPr>
          <w:tcW w:w="1647" w:type="dxa"/>
        </w:tcPr>
        <w:p w14:paraId="48773673" w14:textId="302EC24D" w:rsidR="00FB457B" w:rsidRPr="0021570C" w:rsidRDefault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  <w:cs/>
            </w:rPr>
            <w:t>รุ่น</w:t>
          </w:r>
        </w:p>
      </w:tc>
      <w:tc>
        <w:tcPr>
          <w:tcW w:w="1620" w:type="dxa"/>
        </w:tcPr>
        <w:p w14:paraId="2070AD1A" w14:textId="20469D9B" w:rsidR="00FB457B" w:rsidRPr="0021570C" w:rsidRDefault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${model}</w:t>
          </w:r>
        </w:p>
      </w:tc>
      <w:tc>
        <w:tcPr>
          <w:tcW w:w="1440" w:type="dxa"/>
        </w:tcPr>
        <w:p w14:paraId="1DAD7153" w14:textId="729FBA39" w:rsidR="00FB457B" w:rsidRPr="0021570C" w:rsidRDefault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</w:rPr>
            <w:t>Serial No.</w:t>
          </w:r>
        </w:p>
      </w:tc>
      <w:tc>
        <w:tcPr>
          <w:tcW w:w="2155" w:type="dxa"/>
        </w:tcPr>
        <w:p w14:paraId="21E13D71" w14:textId="21E151EA" w:rsidR="00FB457B" w:rsidRPr="0021570C" w:rsidRDefault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serial_no</w:t>
          </w:r>
          <w:proofErr w:type="spellEnd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  <w:tr w:rsidR="00FB457B" w14:paraId="290D83EC" w14:textId="77777777" w:rsidTr="004B081F">
      <w:tc>
        <w:tcPr>
          <w:tcW w:w="1890" w:type="dxa"/>
          <w:vMerge w:val="restart"/>
        </w:tcPr>
        <w:p w14:paraId="46B25396" w14:textId="51BE75EB" w:rsidR="00FB457B" w:rsidRPr="0021570C" w:rsidRDefault="00FB457B" w:rsidP="0093463D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  <w:cs/>
            </w:rPr>
            <w:t>อุปกรณ์ส่วนควบ</w:t>
          </w:r>
        </w:p>
      </w:tc>
      <w:tc>
        <w:tcPr>
          <w:tcW w:w="11520" w:type="dxa"/>
          <w:gridSpan w:val="7"/>
        </w:tcPr>
        <w:p w14:paraId="4A6F4095" w14:textId="2872C720" w:rsidR="00FB457B" w:rsidRPr="0021570C" w:rsidRDefault="0093463D" w:rsidP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</w:rPr>
            <w:t xml:space="preserve">1.    </w:t>
          </w: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${acc_1}</w:t>
          </w:r>
        </w:p>
      </w:tc>
    </w:tr>
    <w:tr w:rsidR="00FB457B" w14:paraId="29314E11" w14:textId="77777777" w:rsidTr="004B081F">
      <w:tc>
        <w:tcPr>
          <w:tcW w:w="1890" w:type="dxa"/>
          <w:vMerge/>
        </w:tcPr>
        <w:p w14:paraId="068ACEE0" w14:textId="77777777" w:rsidR="00FB457B" w:rsidRPr="0021570C" w:rsidRDefault="00FB457B" w:rsidP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11520" w:type="dxa"/>
          <w:gridSpan w:val="7"/>
        </w:tcPr>
        <w:p w14:paraId="39D13028" w14:textId="08BC509F" w:rsidR="00FB457B" w:rsidRPr="0021570C" w:rsidRDefault="0093463D" w:rsidP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</w:rPr>
            <w:t xml:space="preserve">2.    </w:t>
          </w: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${acc_2}</w:t>
          </w:r>
        </w:p>
      </w:tc>
    </w:tr>
    <w:tr w:rsidR="00FB457B" w14:paraId="2C033116" w14:textId="77777777" w:rsidTr="004B081F">
      <w:tc>
        <w:tcPr>
          <w:tcW w:w="1890" w:type="dxa"/>
          <w:vMerge/>
        </w:tcPr>
        <w:p w14:paraId="638CAC5A" w14:textId="77777777" w:rsidR="00FB457B" w:rsidRPr="0021570C" w:rsidRDefault="00FB457B" w:rsidP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</w:p>
      </w:tc>
      <w:tc>
        <w:tcPr>
          <w:tcW w:w="11520" w:type="dxa"/>
          <w:gridSpan w:val="7"/>
        </w:tcPr>
        <w:p w14:paraId="50B788AD" w14:textId="1E4F441B" w:rsidR="00FB457B" w:rsidRPr="0021570C" w:rsidRDefault="0093463D" w:rsidP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</w:rPr>
            <w:t xml:space="preserve">3.    </w:t>
          </w: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${acc_3}</w:t>
          </w:r>
        </w:p>
      </w:tc>
    </w:tr>
    <w:tr w:rsidR="00FB457B" w14:paraId="2EB77997" w14:textId="77777777" w:rsidTr="004B081F">
      <w:tc>
        <w:tcPr>
          <w:tcW w:w="1890" w:type="dxa"/>
        </w:tcPr>
        <w:p w14:paraId="117EE379" w14:textId="32ABEEC8" w:rsidR="00FB457B" w:rsidRPr="0021570C" w:rsidRDefault="00FB457B" w:rsidP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  <w:cs/>
            </w:rPr>
            <w:t>วันที่รับมา/ติดตั้ง</w:t>
          </w:r>
        </w:p>
      </w:tc>
      <w:tc>
        <w:tcPr>
          <w:tcW w:w="4658" w:type="dxa"/>
          <w:gridSpan w:val="3"/>
        </w:tcPr>
        <w:p w14:paraId="58D12831" w14:textId="7E99A38E" w:rsidR="00FB457B" w:rsidRPr="0021570C" w:rsidRDefault="00FB457B" w:rsidP="00FB457B">
          <w:pPr>
            <w:tabs>
              <w:tab w:val="left" w:pos="900"/>
              <w:tab w:val="left" w:pos="1170"/>
            </w:tabs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date_receive</w:t>
          </w:r>
          <w:proofErr w:type="spellEnd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</w:p>
      </w:tc>
      <w:tc>
        <w:tcPr>
          <w:tcW w:w="1647" w:type="dxa"/>
        </w:tcPr>
        <w:p w14:paraId="6AFFCAF2" w14:textId="592266FA" w:rsidR="00FB457B" w:rsidRPr="0021570C" w:rsidRDefault="00FB457B" w:rsidP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sz w:val="32"/>
              <w:szCs w:val="32"/>
              <w:cs/>
            </w:rPr>
            <w:t>วันที่เริ่มใช้งาน</w:t>
          </w:r>
        </w:p>
      </w:tc>
      <w:tc>
        <w:tcPr>
          <w:tcW w:w="5215" w:type="dxa"/>
          <w:gridSpan w:val="3"/>
        </w:tcPr>
        <w:p w14:paraId="623F3A96" w14:textId="13E479DB" w:rsidR="00FB457B" w:rsidRPr="0021570C" w:rsidRDefault="00FB457B" w:rsidP="00FB457B">
          <w:pPr>
            <w:pStyle w:val="Header"/>
            <w:rPr>
              <w:rFonts w:ascii="TH SarabunPSK" w:hAnsi="TH SarabunPSK" w:cs="TH SarabunPSK"/>
              <w:sz w:val="32"/>
              <w:szCs w:val="32"/>
            </w:rPr>
          </w:pPr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${</w:t>
          </w:r>
          <w:proofErr w:type="spellStart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date_start_use</w:t>
          </w:r>
          <w:proofErr w:type="spellEnd"/>
          <w:r w:rsidRPr="0021570C">
            <w:rPr>
              <w:rFonts w:ascii="TH SarabunPSK" w:hAnsi="TH SarabunPSK" w:cs="TH SarabunPSK" w:hint="cs"/>
              <w:b/>
              <w:bCs/>
              <w:sz w:val="32"/>
              <w:szCs w:val="32"/>
            </w:rPr>
            <w:t>}</w:t>
          </w:r>
        </w:p>
      </w:tc>
    </w:tr>
  </w:tbl>
  <w:p w14:paraId="75EA30E5" w14:textId="77777777" w:rsidR="00FB457B" w:rsidRDefault="00FB45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EF3C5" w14:textId="77777777" w:rsidR="00BF0B06" w:rsidRDefault="00BF0B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86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9D"/>
    <w:rsid w:val="000048BE"/>
    <w:rsid w:val="000459E9"/>
    <w:rsid w:val="000A03E1"/>
    <w:rsid w:val="000B1D5A"/>
    <w:rsid w:val="000E4F51"/>
    <w:rsid w:val="000E7390"/>
    <w:rsid w:val="00155131"/>
    <w:rsid w:val="00186A25"/>
    <w:rsid w:val="001A4254"/>
    <w:rsid w:val="0021570C"/>
    <w:rsid w:val="002823EA"/>
    <w:rsid w:val="002A708C"/>
    <w:rsid w:val="002B1FDE"/>
    <w:rsid w:val="002D3204"/>
    <w:rsid w:val="002D7A17"/>
    <w:rsid w:val="002E556E"/>
    <w:rsid w:val="002F2D65"/>
    <w:rsid w:val="003624E0"/>
    <w:rsid w:val="003A1EBC"/>
    <w:rsid w:val="00410027"/>
    <w:rsid w:val="00431500"/>
    <w:rsid w:val="0046154C"/>
    <w:rsid w:val="004912AA"/>
    <w:rsid w:val="004A5259"/>
    <w:rsid w:val="004B081F"/>
    <w:rsid w:val="004B09D7"/>
    <w:rsid w:val="004C0C6E"/>
    <w:rsid w:val="00515C60"/>
    <w:rsid w:val="00520DE9"/>
    <w:rsid w:val="00531296"/>
    <w:rsid w:val="005615FC"/>
    <w:rsid w:val="005C3C5E"/>
    <w:rsid w:val="005C5BC1"/>
    <w:rsid w:val="005E1C57"/>
    <w:rsid w:val="005F663A"/>
    <w:rsid w:val="00607C8C"/>
    <w:rsid w:val="006210B5"/>
    <w:rsid w:val="0062339D"/>
    <w:rsid w:val="0062574B"/>
    <w:rsid w:val="00640FF4"/>
    <w:rsid w:val="006B561B"/>
    <w:rsid w:val="006E0024"/>
    <w:rsid w:val="006F249A"/>
    <w:rsid w:val="00713152"/>
    <w:rsid w:val="007A1896"/>
    <w:rsid w:val="007E1306"/>
    <w:rsid w:val="00816603"/>
    <w:rsid w:val="00840FBD"/>
    <w:rsid w:val="008624C5"/>
    <w:rsid w:val="008633B9"/>
    <w:rsid w:val="008659E3"/>
    <w:rsid w:val="00867F38"/>
    <w:rsid w:val="00883387"/>
    <w:rsid w:val="00895BDD"/>
    <w:rsid w:val="008A2F90"/>
    <w:rsid w:val="008B5193"/>
    <w:rsid w:val="008B58F3"/>
    <w:rsid w:val="008C748F"/>
    <w:rsid w:val="0090555B"/>
    <w:rsid w:val="009075F2"/>
    <w:rsid w:val="00922115"/>
    <w:rsid w:val="0093463D"/>
    <w:rsid w:val="009A199D"/>
    <w:rsid w:val="009C632C"/>
    <w:rsid w:val="00A150B5"/>
    <w:rsid w:val="00A2743D"/>
    <w:rsid w:val="00A27D91"/>
    <w:rsid w:val="00A4177B"/>
    <w:rsid w:val="00A41FA6"/>
    <w:rsid w:val="00AC7E65"/>
    <w:rsid w:val="00B517FF"/>
    <w:rsid w:val="00B51B02"/>
    <w:rsid w:val="00B65322"/>
    <w:rsid w:val="00B91CE5"/>
    <w:rsid w:val="00BB0876"/>
    <w:rsid w:val="00BE5B56"/>
    <w:rsid w:val="00BF0B06"/>
    <w:rsid w:val="00C23919"/>
    <w:rsid w:val="00C25F60"/>
    <w:rsid w:val="00C7645C"/>
    <w:rsid w:val="00C95360"/>
    <w:rsid w:val="00CB38C6"/>
    <w:rsid w:val="00D06914"/>
    <w:rsid w:val="00D218E8"/>
    <w:rsid w:val="00D21F45"/>
    <w:rsid w:val="00D80AA0"/>
    <w:rsid w:val="00DA3D68"/>
    <w:rsid w:val="00EA4F27"/>
    <w:rsid w:val="00EE4348"/>
    <w:rsid w:val="00EE4FF0"/>
    <w:rsid w:val="00F05918"/>
    <w:rsid w:val="00F13213"/>
    <w:rsid w:val="00F312B1"/>
    <w:rsid w:val="00F63B21"/>
    <w:rsid w:val="00F66CA9"/>
    <w:rsid w:val="00F67CF1"/>
    <w:rsid w:val="00F74AEC"/>
    <w:rsid w:val="00FB457B"/>
    <w:rsid w:val="00FD1797"/>
    <w:rsid w:val="00FF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BB70E"/>
  <w15:chartTrackingRefBased/>
  <w15:docId w15:val="{34AE4D53-EB0C-4873-89D6-4F567B6A1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FDE"/>
    <w:rPr>
      <w:rFonts w:ascii="TH Sarabun New" w:hAnsi="TH Sarabun New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1FDE"/>
    <w:pPr>
      <w:ind w:left="720"/>
      <w:contextualSpacing/>
    </w:pPr>
    <w:rPr>
      <w:szCs w:val="35"/>
    </w:rPr>
  </w:style>
  <w:style w:type="table" w:styleId="TableGrid">
    <w:name w:val="Table Grid"/>
    <w:basedOn w:val="TableNormal"/>
    <w:uiPriority w:val="39"/>
    <w:rsid w:val="00D80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4348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EE4348"/>
    <w:rPr>
      <w:rFonts w:ascii="TH Sarabun New" w:hAnsi="TH Sarabun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EE4348"/>
    <w:pPr>
      <w:tabs>
        <w:tab w:val="center" w:pos="4680"/>
        <w:tab w:val="right" w:pos="9360"/>
      </w:tabs>
      <w:spacing w:after="0" w:line="240" w:lineRule="auto"/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EE4348"/>
    <w:rPr>
      <w:rFonts w:ascii="TH Sarabun New" w:hAnsi="TH Sarabun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50087-F45B-4E03-AF4D-0C8DA1C3E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Surachet Pichaiwattnapon</dc:creator>
  <cp:keywords/>
  <dc:description/>
  <cp:lastModifiedBy>Surachet Pichaiwattnapon</cp:lastModifiedBy>
  <cp:revision>94</cp:revision>
  <dcterms:created xsi:type="dcterms:W3CDTF">2025-11-17T01:39:00Z</dcterms:created>
  <dcterms:modified xsi:type="dcterms:W3CDTF">2026-06-19T01:54:00Z</dcterms:modified>
</cp:coreProperties>
</file>