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0C2E7D24" w:rsidR="00EF6287" w:rsidRDefault="0072125A">
      <w:r w:rsidRPr="0072125A">
        <w:t>Version management</w:t>
      </w:r>
      <w:r>
        <w:t xml:space="preserve">, </w:t>
      </w:r>
      <w:r w:rsidRPr="0072125A">
        <w:t>is a methodical way of keeping track of changes made to a specific file or group of files over a certain time period. This makes it easier to find and access specific versions of the files later on.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2125A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Rhaldon Paul</cp:lastModifiedBy>
  <cp:revision>3</cp:revision>
  <dcterms:created xsi:type="dcterms:W3CDTF">2023-03-12T05:55:00Z</dcterms:created>
  <dcterms:modified xsi:type="dcterms:W3CDTF">2023-09-17T18:38:00Z</dcterms:modified>
</cp:coreProperties>
</file>