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CE51B" w14:textId="77777777" w:rsidR="004E6D0D" w:rsidRDefault="004E6D0D"/>
    <w:p w14:paraId="666E070F" w14:textId="77777777" w:rsidR="004E6D0D" w:rsidRPr="004E6D0D" w:rsidRDefault="004E6D0D" w:rsidP="004E6D0D">
      <w:pPr>
        <w:jc w:val="center"/>
        <w:rPr>
          <w:b/>
        </w:rPr>
      </w:pPr>
      <w:r w:rsidRPr="004E6D0D">
        <w:rPr>
          <w:b/>
        </w:rPr>
        <w:t>Notes on package twoplane</w:t>
      </w:r>
      <w:r>
        <w:rPr>
          <w:b/>
        </w:rPr>
        <w:t>, and changes needed</w:t>
      </w:r>
    </w:p>
    <w:p w14:paraId="2611CAE1" w14:textId="77777777" w:rsidR="004E6D0D" w:rsidRDefault="004E6D0D"/>
    <w:p w14:paraId="13A0D9F4" w14:textId="77777777" w:rsidR="004E6D0D" w:rsidRDefault="004E6D0D"/>
    <w:p w14:paraId="1CD632AB" w14:textId="77777777" w:rsidR="00A24BE5" w:rsidRDefault="00623AE4">
      <w:r>
        <w:t>These need planespd passed to them</w:t>
      </w:r>
      <w:r w:rsidR="004E6D0D">
        <w:t xml:space="preserve"> if they are to be modified to accommodate non-normal f_T(t)</w:t>
      </w:r>
      <w:r>
        <w:t>:</w:t>
      </w:r>
    </w:p>
    <w:p w14:paraId="60629978" w14:textId="77777777" w:rsidR="00623AE4" w:rsidRDefault="00623AE4">
      <w:r w:rsidRPr="00623AE4">
        <w:t>p.omega.t</w:t>
      </w:r>
    </w:p>
    <w:p w14:paraId="41A67825" w14:textId="77777777" w:rsidR="00A2367F" w:rsidRDefault="00A2367F"/>
    <w:p w14:paraId="2A5BFE55" w14:textId="77777777" w:rsidR="00A2367F" w:rsidRDefault="006813A0">
      <w:r>
        <w:t>When adjusting for forward time being different from k, need</w:t>
      </w:r>
    </w:p>
    <w:p w14:paraId="2638C305" w14:textId="77777777" w:rsidR="006813A0" w:rsidRDefault="006813A0">
      <w:r w:rsidRPr="006813A0">
        <w:t>p.omega.k</w:t>
      </w:r>
    </w:p>
    <w:p w14:paraId="6A9E5CDF" w14:textId="77777777" w:rsidR="006813A0" w:rsidRDefault="006813A0">
      <w:r>
        <w:t>Else need</w:t>
      </w:r>
    </w:p>
    <w:p w14:paraId="585DD0D8" w14:textId="77777777" w:rsidR="006813A0" w:rsidRDefault="006813A0">
      <w:r w:rsidRPr="006813A0">
        <w:t>p.omega.t</w:t>
      </w:r>
    </w:p>
    <w:p w14:paraId="2221D5A6" w14:textId="77777777" w:rsidR="00F16BBC" w:rsidRDefault="00F16BBC"/>
    <w:p w14:paraId="070DF95B" w14:textId="77777777" w:rsidR="00F16BBC" w:rsidRDefault="00F16BBC"/>
    <w:p w14:paraId="3E23C671" w14:textId="77777777" w:rsidR="00A720BC" w:rsidRPr="00A720BC" w:rsidRDefault="00A720BC" w:rsidP="00A720BC">
      <w:pPr>
        <w:rPr>
          <w:b/>
        </w:rPr>
      </w:pPr>
      <w:r w:rsidRPr="00A720BC">
        <w:rPr>
          <w:b/>
        </w:rPr>
        <w:t>segfit.cpp</w:t>
      </w:r>
    </w:p>
    <w:p w14:paraId="7D80A13B" w14:textId="77777777" w:rsidR="00A720BC" w:rsidRDefault="00A720BC" w:rsidP="00A720BC">
      <w:pPr>
        <w:pStyle w:val="ListParagraph"/>
        <w:numPr>
          <w:ilvl w:val="0"/>
          <w:numId w:val="2"/>
        </w:numPr>
      </w:pPr>
      <w:r w:rsidRPr="00A720BC">
        <w:t xml:space="preserve">Calls </w:t>
      </w:r>
      <w:r w:rsidR="00A854D8">
        <w:t xml:space="preserve">optim with objective function </w:t>
      </w:r>
      <w:r w:rsidRPr="00A720BC">
        <w:t>segnegllik.cpp.mix.io</w:t>
      </w:r>
    </w:p>
    <w:p w14:paraId="4AB65FE0" w14:textId="77777777" w:rsidR="00A720BC" w:rsidRDefault="00A720BC"/>
    <w:p w14:paraId="5188EF90" w14:textId="77777777" w:rsidR="00F16BBC" w:rsidRPr="00A720BC" w:rsidRDefault="00F16BBC">
      <w:pPr>
        <w:rPr>
          <w:b/>
        </w:rPr>
      </w:pPr>
      <w:r w:rsidRPr="00A720BC">
        <w:rPr>
          <w:b/>
        </w:rPr>
        <w:t>segnegllik.cpp.mix.io</w:t>
      </w:r>
    </w:p>
    <w:p w14:paraId="0D5B4354" w14:textId="77777777" w:rsidR="00895F79" w:rsidRDefault="00895F79" w:rsidP="00895F79">
      <w:pPr>
        <w:pStyle w:val="ListParagraph"/>
        <w:numPr>
          <w:ilvl w:val="0"/>
          <w:numId w:val="1"/>
        </w:numPr>
      </w:pPr>
      <w:r>
        <w:t>Calculates Q</w:t>
      </w:r>
    </w:p>
    <w:p w14:paraId="0132A318" w14:textId="77777777" w:rsidR="00895F79" w:rsidRDefault="00895F79" w:rsidP="00895F79">
      <w:pPr>
        <w:pStyle w:val="ListParagraph"/>
        <w:numPr>
          <w:ilvl w:val="0"/>
          <w:numId w:val="1"/>
        </w:numPr>
      </w:pPr>
      <w:r>
        <w:t>Calculates M</w:t>
      </w:r>
    </w:p>
    <w:p w14:paraId="0EA77E54" w14:textId="77777777" w:rsidR="00895F79" w:rsidRDefault="00895F79" w:rsidP="00895F79">
      <w:pPr>
        <w:pStyle w:val="ListParagraph"/>
        <w:numPr>
          <w:ilvl w:val="0"/>
          <w:numId w:val="1"/>
        </w:numPr>
      </w:pPr>
      <w:r>
        <w:t xml:space="preserve">Uses them to </w:t>
      </w:r>
      <w:r w:rsidR="00D77DCE">
        <w:t xml:space="preserve">call </w:t>
      </w:r>
      <w:r w:rsidR="00D77DCE" w:rsidRPr="00D77DCE">
        <w:t xml:space="preserve">p.omega.t </w:t>
      </w:r>
      <w:r w:rsidR="00D77DCE">
        <w:t xml:space="preserve">, which </w:t>
      </w:r>
      <w:r>
        <w:t>calculate</w:t>
      </w:r>
      <w:r w:rsidR="00D77DCE">
        <w:t>s</w:t>
      </w:r>
      <w:r>
        <w:t xml:space="preserve"> p</w:t>
      </w:r>
      <w:r w:rsidR="00A720BC">
        <w:t>01.k, p10.k, p11.k, the capture history probabilitis for lag k</w:t>
      </w:r>
    </w:p>
    <w:p w14:paraId="4AA60F3E" w14:textId="77777777" w:rsidR="00A720BC" w:rsidRDefault="00A720BC" w:rsidP="00895F79">
      <w:pPr>
        <w:pStyle w:val="ListParagraph"/>
        <w:numPr>
          <w:ilvl w:val="0"/>
          <w:numId w:val="1"/>
        </w:numPr>
      </w:pPr>
      <w:r>
        <w:t xml:space="preserve">Passes everything to </w:t>
      </w:r>
      <w:r w:rsidRPr="00A720BC">
        <w:t>rcpp_compute_likelihood</w:t>
      </w:r>
      <w:r>
        <w:t xml:space="preserve"> to evaluate likelihood in C++</w:t>
      </w:r>
    </w:p>
    <w:p w14:paraId="5FA3A1BD" w14:textId="77777777" w:rsidR="001573CA" w:rsidRDefault="001573CA" w:rsidP="001573CA"/>
    <w:p w14:paraId="2380BA83" w14:textId="77777777" w:rsidR="004E6D0D" w:rsidRDefault="004E6D0D" w:rsidP="001573CA"/>
    <w:p w14:paraId="1C7FE7D1" w14:textId="77777777" w:rsidR="001573CA" w:rsidRDefault="001573CA" w:rsidP="004E6D0D">
      <w:pPr>
        <w:jc w:val="center"/>
      </w:pPr>
      <w:r w:rsidRPr="004E6D0D">
        <w:rPr>
          <w:b/>
        </w:rPr>
        <w:t>Problem</w:t>
      </w:r>
      <w:r w:rsidR="004E6D0D">
        <w:rPr>
          <w:b/>
        </w:rPr>
        <w:t>s</w:t>
      </w:r>
    </w:p>
    <w:p w14:paraId="71ED078D" w14:textId="77777777" w:rsidR="004E6D0D" w:rsidRDefault="004E6D0D" w:rsidP="004E6D0D"/>
    <w:p w14:paraId="2D47A921" w14:textId="7C1827A6" w:rsidR="001573CA" w:rsidRDefault="006F7660" w:rsidP="004E6D0D">
      <w:pPr>
        <w:pStyle w:val="ListParagraph"/>
        <w:numPr>
          <w:ilvl w:val="0"/>
          <w:numId w:val="3"/>
        </w:numPr>
      </w:pPr>
      <w:r>
        <w:t xml:space="preserve">Curently </w:t>
      </w:r>
      <w:r w:rsidRPr="006F7660">
        <w:t>segnegllik.cpp.mix</w:t>
      </w:r>
      <w:r>
        <w:t xml:space="preserve"> calculates the TPM (Gamma in manuscript)</w:t>
      </w:r>
      <w:r w:rsidR="003A2B83">
        <w:t>, and hen</w:t>
      </w:r>
      <w:r w:rsidR="005E0443">
        <w:t>ce p_omega(t)</w:t>
      </w:r>
      <w:r>
        <w:t xml:space="preserve"> with </w:t>
      </w:r>
      <w:r w:rsidR="005E0443">
        <w:t>t=</w:t>
      </w:r>
      <w:r>
        <w:t xml:space="preserve">lag k always, NOT </w:t>
      </w:r>
      <w:r w:rsidR="005E0443">
        <w:t>averaging over f_T(t) as in equation (1</w:t>
      </w:r>
      <w:r w:rsidR="002C0C60">
        <w:t>0</w:t>
      </w:r>
      <w:r w:rsidR="005E0443">
        <w:t xml:space="preserve">) of manuscript, and NOT </w:t>
      </w:r>
      <w:r>
        <w:t>with individual differences between</w:t>
      </w:r>
      <w:r w:rsidR="005E0443">
        <w:t xml:space="preserve"> detections in the case of omega=(11). This should make no difference if f_T(t) is symmetric (as it is, except when animal speed is a substantial fraction of observer speed – </w:t>
      </w:r>
      <w:r w:rsidR="004E6D0D">
        <w:t>like more than</w:t>
      </w:r>
      <w:r w:rsidR="005E0443">
        <w:t xml:space="preserve"> half the </w:t>
      </w:r>
      <w:r w:rsidR="002C0C60">
        <w:t xml:space="preserve">observer </w:t>
      </w:r>
      <w:r w:rsidR="005E0443">
        <w:t xml:space="preserve">speed; see </w:t>
      </w:r>
      <w:r w:rsidR="004E6D0D">
        <w:t>ft_plots.r).</w:t>
      </w:r>
    </w:p>
    <w:p w14:paraId="31302909" w14:textId="5F11FBB6" w:rsidR="004E6D0D" w:rsidRDefault="00947E60" w:rsidP="006F7660">
      <w:pPr>
        <w:pStyle w:val="ListParagraph"/>
        <w:numPr>
          <w:ilvl w:val="0"/>
          <w:numId w:val="3"/>
        </w:numPr>
      </w:pPr>
      <w:r w:rsidRPr="00947E60">
        <w:t>segnegllik.cpp.mix</w:t>
      </w:r>
      <w:r>
        <w:t xml:space="preserve"> and </w:t>
      </w:r>
      <w:r w:rsidRPr="00947E60">
        <w:t>segnegllik.cpp.mix</w:t>
      </w:r>
      <w:r>
        <w:t xml:space="preserve">.io do virtually the same thing – should get rid of </w:t>
      </w:r>
      <w:r w:rsidRPr="00947E60">
        <w:t>segnegllik.cpp.mix</w:t>
      </w:r>
      <w:r w:rsidR="00F727C1">
        <w:t xml:space="preserve"> in favour of </w:t>
      </w:r>
      <w:r w:rsidR="00F727C1" w:rsidRPr="00F727C1">
        <w:t>segnegllik.cpp.mix</w:t>
      </w:r>
      <w:r w:rsidR="00F727C1">
        <w:t>.io.</w:t>
      </w:r>
      <w:bookmarkStart w:id="0" w:name="_GoBack"/>
      <w:bookmarkEnd w:id="0"/>
    </w:p>
    <w:sectPr w:rsidR="004E6D0D" w:rsidSect="004235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63203"/>
    <w:multiLevelType w:val="hybridMultilevel"/>
    <w:tmpl w:val="FF68C8B2"/>
    <w:lvl w:ilvl="0" w:tplc="D11811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8D3628"/>
    <w:multiLevelType w:val="hybridMultilevel"/>
    <w:tmpl w:val="93244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635CDE"/>
    <w:multiLevelType w:val="hybridMultilevel"/>
    <w:tmpl w:val="E94CA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E4"/>
    <w:rsid w:val="00134EEC"/>
    <w:rsid w:val="001573CA"/>
    <w:rsid w:val="00257252"/>
    <w:rsid w:val="002C0C60"/>
    <w:rsid w:val="00321498"/>
    <w:rsid w:val="003A2B83"/>
    <w:rsid w:val="004235E3"/>
    <w:rsid w:val="004E6D0D"/>
    <w:rsid w:val="005E0443"/>
    <w:rsid w:val="00623AE4"/>
    <w:rsid w:val="006813A0"/>
    <w:rsid w:val="006F7660"/>
    <w:rsid w:val="00895F79"/>
    <w:rsid w:val="00900EA9"/>
    <w:rsid w:val="00947E60"/>
    <w:rsid w:val="00A2367F"/>
    <w:rsid w:val="00A24BE5"/>
    <w:rsid w:val="00A720BC"/>
    <w:rsid w:val="00A854D8"/>
    <w:rsid w:val="00AE6A4B"/>
    <w:rsid w:val="00C23A66"/>
    <w:rsid w:val="00D77DCE"/>
    <w:rsid w:val="00DE4040"/>
    <w:rsid w:val="00F16BBC"/>
    <w:rsid w:val="00F7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4E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3</cp:revision>
  <dcterms:created xsi:type="dcterms:W3CDTF">2018-11-12T06:42:00Z</dcterms:created>
  <dcterms:modified xsi:type="dcterms:W3CDTF">2018-11-15T01:55:00Z</dcterms:modified>
</cp:coreProperties>
</file>