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93F31">
      <w:pPr>
        <w:jc w:val="both"/>
        <w:rPr>
          <w:rFonts w:hint="default"/>
          <w:b/>
          <w:bCs/>
          <w:sz w:val="36"/>
          <w:szCs w:val="36"/>
          <w:u w:val="single"/>
          <w:vertAlign w:val="baseli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3"/>
        <w:gridCol w:w="4049"/>
      </w:tblGrid>
      <w:tr w14:paraId="0277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5" w:type="dxa"/>
          </w:tcPr>
          <w:p w14:paraId="6117FF02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lang w:val="en-US"/>
              </w:rPr>
              <w:drawing>
                <wp:inline distT="0" distB="0" distL="114300" distR="114300">
                  <wp:extent cx="2673985" cy="3780790"/>
                  <wp:effectExtent l="9525" t="9525" r="13970" b="19685"/>
                  <wp:docPr id="3" name="Picture 3" descr="WhatsApp Image 2025-09-01 at 08.45.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WhatsApp Image 2025-09-01 at 08.45.3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37807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</w:tcPr>
          <w:p w14:paraId="2228E029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71420" cy="3846830"/>
                  <wp:effectExtent l="0" t="0" r="12700" b="8890"/>
                  <wp:docPr id="6" name="Picture 6" descr="WhatsApp Image 2025-09-01 at 08.51.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WhatsApp Image 2025-09-01 at 08.51.1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420" cy="384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E2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5" w:type="dxa"/>
          </w:tcPr>
          <w:p w14:paraId="4FF81023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671445" cy="3907155"/>
                  <wp:effectExtent l="0" t="0" r="10795" b="9525"/>
                  <wp:docPr id="9" name="Picture 9" descr="WhatsApp Image 2025-09-01 at 08.53.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WhatsApp Image 2025-09-01 at 08.53.2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45" cy="390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</w:tcPr>
          <w:p w14:paraId="27ED2950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0625" cy="3839845"/>
                  <wp:effectExtent l="0" t="0" r="8255" b="635"/>
                  <wp:docPr id="10" name="Picture 10" descr="WhatsApp Image 2025-09-01 at 09.05.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WhatsApp Image 2025-09-01 at 09.05.4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5" cy="383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02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5" w:type="dxa"/>
          </w:tcPr>
          <w:p w14:paraId="78AB2652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671445" cy="5730240"/>
                  <wp:effectExtent l="0" t="0" r="10795" b="0"/>
                  <wp:docPr id="1" name="Picture 1" descr="WhatsApp Image 2025-09-02 at 10.11.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WhatsApp Image 2025-09-02 at 10.11.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45" cy="573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</w:tcPr>
          <w:p w14:paraId="7E2188C6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1260" cy="5691505"/>
                  <wp:effectExtent l="9525" t="9525" r="13335" b="13970"/>
                  <wp:docPr id="4" name="Picture 4" descr="WhatsApp Image 2025-09-02 at 10.14.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WhatsApp Image 2025-09-02 at 10.14.0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56915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D0B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5" w:type="dxa"/>
          </w:tcPr>
          <w:p w14:paraId="5F70878E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671445" cy="5730240"/>
                  <wp:effectExtent l="9525" t="9525" r="16510" b="20955"/>
                  <wp:docPr id="5" name="Picture 5" descr="WhatsApp Image 2025-09-02 at 10.15.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WhatsApp Image 2025-09-02 at 10.15.4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45" cy="57302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</w:tcPr>
          <w:p w14:paraId="7ACFD277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1260" cy="5742940"/>
                  <wp:effectExtent l="9525" t="9525" r="13335" b="23495"/>
                  <wp:docPr id="12" name="Picture 12" descr="WhatsApp Image 2025-09-02 at 10.37.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WhatsApp Image 2025-09-02 at 10.37.0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57429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1B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5" w:type="dxa"/>
          </w:tcPr>
          <w:p w14:paraId="0DD854B9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674620" cy="5735320"/>
                  <wp:effectExtent l="9525" t="9525" r="13335" b="15875"/>
                  <wp:docPr id="18" name="Picture 18" descr="WhatsApp Image 2025-09-03 at 07.48.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WhatsApp Image 2025-09-03 at 07.48.2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620" cy="5735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</w:tcPr>
          <w:p w14:paraId="7E1A9FEE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1260" cy="5751830"/>
                  <wp:effectExtent l="9525" t="9525" r="13335" b="14605"/>
                  <wp:docPr id="19" name="Picture 19" descr="WhatsApp Image 2025-09-02 at 10.38.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WhatsApp Image 2025-09-02 at 10.38.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57518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1D1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5" w:type="dxa"/>
          </w:tcPr>
          <w:p w14:paraId="1480BB9A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674620" cy="5735320"/>
                  <wp:effectExtent l="9525" t="9525" r="13335" b="15875"/>
                  <wp:docPr id="20" name="Picture 20" descr="WhatsApp Image 2025-09-03 at 07.51.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WhatsApp Image 2025-09-03 at 07.51.0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620" cy="5735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</w:tcPr>
          <w:p w14:paraId="5ED8FB36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0625" cy="5775325"/>
                  <wp:effectExtent l="9525" t="9525" r="13970" b="21590"/>
                  <wp:docPr id="21" name="Picture 21" descr="WhatsApp Image 2025-09-03 at 07.52.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WhatsApp Image 2025-09-03 at 07.52.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5" cy="577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DBA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5" w:type="dxa"/>
          </w:tcPr>
          <w:p w14:paraId="752E9070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674620" cy="5735320"/>
                  <wp:effectExtent l="9525" t="9525" r="13335" b="15875"/>
                  <wp:docPr id="22" name="Picture 22" descr="WhatsApp Image 2025-09-03 at 07.53.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WhatsApp Image 2025-09-03 at 07.53.5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620" cy="5735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</w:tcPr>
          <w:p w14:paraId="63BC4990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0625" cy="5276850"/>
                  <wp:effectExtent l="9525" t="9525" r="13970" b="17145"/>
                  <wp:docPr id="23" name="Picture 23" descr="WhatsApp Image 2025-09-03 at 07.55.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WhatsApp Image 2025-09-03 at 07.55.0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5" cy="52768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AA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5" w:type="dxa"/>
          </w:tcPr>
          <w:p w14:paraId="79BB8AC1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674620" cy="5735320"/>
                  <wp:effectExtent l="9525" t="9525" r="13335" b="15875"/>
                  <wp:docPr id="24" name="Picture 24" descr="WhatsApp Image 2025-09-03 at 07.58.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WhatsApp Image 2025-09-03 at 07.58.0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620" cy="5735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</w:tcPr>
          <w:p w14:paraId="1D998FE4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60625" cy="5276850"/>
                  <wp:effectExtent l="9525" t="9525" r="13970" b="17145"/>
                  <wp:docPr id="25" name="Picture 25" descr="WhatsApp Image 2025-09-03 at 07.59.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WhatsApp Image 2025-09-03 at 07.59.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5" cy="52768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40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5" w:type="dxa"/>
          </w:tcPr>
          <w:p w14:paraId="0D927E54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bookmarkStart w:id="0" w:name="_GoBack"/>
            <w:bookmarkEnd w:id="0"/>
          </w:p>
        </w:tc>
        <w:tc>
          <w:tcPr>
            <w:tcW w:w="4847" w:type="dxa"/>
          </w:tcPr>
          <w:p w14:paraId="5B9174F4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02840" cy="5153025"/>
                  <wp:effectExtent l="0" t="0" r="5080" b="13335"/>
                  <wp:docPr id="26" name="Picture 26" descr="WhatsApp Image 2025-09-03 at 08.13.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WhatsApp Image 2025-09-03 at 08.13.0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840" cy="515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D36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5" w:type="dxa"/>
          </w:tcPr>
          <w:p w14:paraId="673DBE0C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727960" cy="5850255"/>
                  <wp:effectExtent l="9525" t="9525" r="20955" b="22860"/>
                  <wp:docPr id="27" name="Picture 27" descr="WhatsApp Image 2025-09-03 at 08.15.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WhatsApp Image 2025-09-03 at 08.15.0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58502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</w:tcPr>
          <w:p w14:paraId="6A5BB992">
            <w:pPr>
              <w:widowControl w:val="0"/>
              <w:jc w:val="both"/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402840" cy="5153025"/>
                  <wp:effectExtent l="0" t="0" r="5080" b="13335"/>
                  <wp:docPr id="28" name="Picture 28" descr="WhatsApp Image 2025-09-03 at 08.17.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WhatsApp Image 2025-09-03 at 08.17.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840" cy="515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62A8A">
      <w:pPr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340B3933">
      <w:pPr>
        <w:jc w:val="both"/>
        <w:rPr>
          <w:rFonts w:hint="default"/>
          <w:b w:val="0"/>
          <w:bCs w:val="0"/>
          <w:sz w:val="36"/>
          <w:szCs w:val="36"/>
          <w:u w:val="single"/>
          <w:lang w:val="en-US"/>
        </w:rPr>
      </w:pPr>
    </w:p>
    <w:p w14:paraId="54B65D48">
      <w:pPr>
        <w:jc w:val="both"/>
        <w:rPr>
          <w:rFonts w:hint="default"/>
          <w:b w:val="0"/>
          <w:bCs w:val="0"/>
          <w:sz w:val="36"/>
          <w:szCs w:val="36"/>
          <w:u w:val="single"/>
          <w:lang w:val="en-US"/>
        </w:rPr>
      </w:pPr>
    </w:p>
    <w:p w14:paraId="3BF98B46">
      <w:pPr>
        <w:jc w:val="both"/>
        <w:rPr>
          <w:rFonts w:hint="default"/>
          <w:b w:val="0"/>
          <w:bCs w:val="0"/>
          <w:sz w:val="36"/>
          <w:szCs w:val="36"/>
          <w:u w:val="single"/>
          <w:lang w:val="en-US"/>
        </w:rPr>
      </w:pPr>
    </w:p>
    <w:p w14:paraId="48238BCA">
      <w:pPr>
        <w:jc w:val="both"/>
        <w:rPr>
          <w:rFonts w:hint="default"/>
          <w:b w:val="0"/>
          <w:bCs w:val="0"/>
          <w:sz w:val="36"/>
          <w:szCs w:val="36"/>
          <w:u w:val="single"/>
          <w:lang w:val="en-US"/>
        </w:rPr>
      </w:pPr>
    </w:p>
    <w:p w14:paraId="29E6A885">
      <w:pPr>
        <w:jc w:val="both"/>
        <w:rPr>
          <w:rFonts w:hint="default"/>
          <w:b w:val="0"/>
          <w:bCs w:val="0"/>
          <w:sz w:val="36"/>
          <w:szCs w:val="36"/>
          <w:u w:val="single"/>
          <w:lang w:val="en-US"/>
        </w:rPr>
      </w:pPr>
    </w:p>
    <w:p w14:paraId="7C91EC53">
      <w:pPr>
        <w:jc w:val="both"/>
        <w:rPr>
          <w:rFonts w:hint="default"/>
          <w:b w:val="0"/>
          <w:bCs w:val="0"/>
          <w:sz w:val="36"/>
          <w:szCs w:val="36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E5769"/>
    <w:rsid w:val="01560C54"/>
    <w:rsid w:val="03F16D62"/>
    <w:rsid w:val="0C433FAA"/>
    <w:rsid w:val="0CD66E04"/>
    <w:rsid w:val="0F0E18E7"/>
    <w:rsid w:val="102E5769"/>
    <w:rsid w:val="11BE0FAB"/>
    <w:rsid w:val="130B4CCD"/>
    <w:rsid w:val="13C9306C"/>
    <w:rsid w:val="14B645BB"/>
    <w:rsid w:val="191A7C8B"/>
    <w:rsid w:val="193C0ED2"/>
    <w:rsid w:val="1E8F33BF"/>
    <w:rsid w:val="20024E90"/>
    <w:rsid w:val="20A63420"/>
    <w:rsid w:val="27D51240"/>
    <w:rsid w:val="286C4F60"/>
    <w:rsid w:val="2BCB198C"/>
    <w:rsid w:val="3A5911AB"/>
    <w:rsid w:val="3C9E4F88"/>
    <w:rsid w:val="3EC57F24"/>
    <w:rsid w:val="463A50D8"/>
    <w:rsid w:val="47341D77"/>
    <w:rsid w:val="474A2312"/>
    <w:rsid w:val="505072AB"/>
    <w:rsid w:val="5335687B"/>
    <w:rsid w:val="5B686CF4"/>
    <w:rsid w:val="5FE61766"/>
    <w:rsid w:val="624D7956"/>
    <w:rsid w:val="66B35B68"/>
    <w:rsid w:val="6AEE7819"/>
    <w:rsid w:val="6D752DA1"/>
    <w:rsid w:val="6FE72FAD"/>
    <w:rsid w:val="71971267"/>
    <w:rsid w:val="76FD7DC5"/>
    <w:rsid w:val="7796495D"/>
    <w:rsid w:val="7BE8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2024-12-01T08:22:00Z</dcterms:created>
  <dc:creator>Prashant_Sharma</dc:creator>
  <cp:lastModifiedBy>PRASHANT SHARMA</cp:lastModifiedBy>
  <dcterms:modified xsi:type="dcterms:W3CDTF">2025-09-03T02:58:18Z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007C00184AFE4AE38A8A116DE2F343DC_11</vt:lpwstr>
  </property>
</Properties>
</file>