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B780" w14:textId="77777777" w:rsidR="00AA0B28" w:rsidRPr="00EE1587" w:rsidRDefault="00AA0B28" w:rsidP="00AA0B28">
      <w:pPr>
        <w:spacing w:after="120"/>
        <w:jc w:val="right"/>
        <w:rPr>
          <w:i/>
          <w:iCs/>
          <w:sz w:val="28"/>
          <w:szCs w:val="20"/>
          <w:lang w:val="en-GB"/>
        </w:rPr>
      </w:pPr>
      <w:r w:rsidRPr="00EE1587">
        <w:rPr>
          <w:i/>
          <w:iCs/>
          <w:sz w:val="28"/>
          <w:szCs w:val="20"/>
          <w:lang w:val="en-GB"/>
        </w:rPr>
        <w:t>Mẫu 2C</w:t>
      </w:r>
      <w:r>
        <w:rPr>
          <w:i/>
          <w:iCs/>
          <w:sz w:val="28"/>
          <w:szCs w:val="20"/>
          <w:lang w:val="en-GB"/>
        </w:rPr>
        <w:t>-BNV/2008</w:t>
      </w:r>
    </w:p>
    <w:p w14:paraId="5CB59E16" w14:textId="77777777" w:rsidR="00AA0B28" w:rsidRPr="00EE1587" w:rsidRDefault="00AA0B28" w:rsidP="00AA0B28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có thẩm quyền quản lý CBCC </w:t>
      </w:r>
      <w:r>
        <w:rPr>
          <w:sz w:val="26"/>
          <w:szCs w:val="20"/>
          <w:lang w:val="en-GB"/>
        </w:rPr>
        <w:t>………………………………………….</w:t>
      </w:r>
    </w:p>
    <w:p w14:paraId="3E7EA41C" w14:textId="77777777" w:rsidR="00AA0B28" w:rsidRPr="00EE1587" w:rsidRDefault="00AA0B28" w:rsidP="00AA0B28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sử dụng CBCC </w:t>
      </w:r>
      <w:r>
        <w:rPr>
          <w:sz w:val="26"/>
          <w:szCs w:val="20"/>
          <w:lang w:val="en-GB"/>
        </w:rPr>
        <w:t>………………………………………………………….</w:t>
      </w:r>
    </w:p>
    <w:p w14:paraId="1B6A9227" w14:textId="77777777" w:rsidR="00AA0B28" w:rsidRPr="005F6C45" w:rsidRDefault="00AA0B28" w:rsidP="00AA0B28">
      <w:pPr>
        <w:spacing w:after="120"/>
        <w:jc w:val="center"/>
        <w:rPr>
          <w:b/>
          <w:sz w:val="12"/>
          <w:szCs w:val="20"/>
          <w:lang w:val="en-GB"/>
        </w:rPr>
      </w:pPr>
    </w:p>
    <w:p w14:paraId="62759CAF" w14:textId="77777777" w:rsidR="00AA0B28" w:rsidRPr="00882291" w:rsidRDefault="00AA0B28" w:rsidP="00AA0B28">
      <w:pPr>
        <w:spacing w:after="120"/>
        <w:jc w:val="center"/>
        <w:rPr>
          <w:b/>
          <w:sz w:val="30"/>
          <w:szCs w:val="20"/>
        </w:rPr>
      </w:pPr>
      <w:r w:rsidRPr="00EE1587">
        <w:rPr>
          <w:b/>
          <w:sz w:val="30"/>
          <w:szCs w:val="20"/>
          <w:lang w:val="en-GB"/>
        </w:rPr>
        <w:t>SƠ YẾU LÝ LỊCH CÁN BỘ, CÔNG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358"/>
        <w:gridCol w:w="6822"/>
      </w:tblGrid>
      <w:tr w:rsidR="00AA0B28" w:rsidRPr="003105D5" w14:paraId="03BA7A32" w14:textId="77777777" w:rsidTr="009F51A1">
        <w:trPr>
          <w:trHeight w:val="2132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8E075" w14:textId="77777777" w:rsidR="00AA0B28" w:rsidRDefault="00AA0B28" w:rsidP="009F51A1">
            <w:pPr>
              <w:rPr>
                <w:sz w:val="26"/>
                <w:szCs w:val="20"/>
              </w:rPr>
            </w:pPr>
          </w:p>
          <w:p w14:paraId="5097BE25" w14:textId="77777777" w:rsidR="00AA0B28" w:rsidRPr="003105D5" w:rsidRDefault="00AA0B28" w:rsidP="009F51A1">
            <w:pPr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${hinh_vc:100:150}</w:t>
            </w:r>
          </w:p>
        </w:tc>
        <w:tc>
          <w:tcPr>
            <w:tcW w:w="4167" w:type="pct"/>
            <w:tcBorders>
              <w:left w:val="single" w:sz="4" w:space="0" w:color="auto"/>
            </w:tcBorders>
            <w:shd w:val="clear" w:color="auto" w:fill="auto"/>
          </w:tcPr>
          <w:p w14:paraId="686682E1" w14:textId="77777777" w:rsidR="00AA0B28" w:rsidRPr="008113B2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1) Họ và tên khai sinh (viết chữ in hoa):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2649F1">
              <w:rPr>
                <w:sz w:val="26"/>
                <w:szCs w:val="20"/>
                <w:lang w:val="en-GB"/>
              </w:rPr>
              <w:t>hoten_vc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3FB7F217" w14:textId="77777777" w:rsidR="00AA0B28" w:rsidRPr="008113B2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>2) Tên gọi khác:</w:t>
            </w:r>
            <w:r>
              <w:rPr>
                <w:sz w:val="26"/>
                <w:szCs w:val="20"/>
                <w:lang w:val="en-GB"/>
              </w:rPr>
              <w:t xml:space="preserve"> ${</w:t>
            </w:r>
            <w:r w:rsidRPr="007D0B81">
              <w:rPr>
                <w:sz w:val="26"/>
                <w:szCs w:val="20"/>
                <w:lang w:val="en-GB"/>
              </w:rPr>
              <w:t>tenkhac_vc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0ECF3BF8" w14:textId="77777777" w:rsidR="00AA0B28" w:rsidRPr="009A0AAD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3) Sinh ngày: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7D0B81">
              <w:rPr>
                <w:sz w:val="26"/>
                <w:szCs w:val="20"/>
                <w:lang w:val="en-GB"/>
              </w:rPr>
              <w:t>ngaysinh_vc</w:t>
            </w:r>
            <w:r>
              <w:rPr>
                <w:sz w:val="26"/>
                <w:szCs w:val="20"/>
                <w:lang w:val="en-GB"/>
              </w:rPr>
              <w:t xml:space="preserve">} ,                </w:t>
            </w:r>
            <w:r w:rsidRPr="008113B2">
              <w:rPr>
                <w:sz w:val="26"/>
                <w:szCs w:val="20"/>
                <w:lang w:val="en-GB"/>
              </w:rPr>
              <w:t xml:space="preserve">Giới tính (nam, nữ):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0D3EBB">
              <w:rPr>
                <w:sz w:val="26"/>
                <w:szCs w:val="20"/>
                <w:lang w:val="en-GB"/>
              </w:rPr>
              <w:t>gioitinh_vc</w:t>
            </w:r>
            <w:r>
              <w:rPr>
                <w:sz w:val="26"/>
                <w:szCs w:val="20"/>
                <w:lang w:val="en-GB"/>
              </w:rPr>
              <w:t xml:space="preserve">} </w:t>
            </w:r>
          </w:p>
          <w:p w14:paraId="3F3C43E1" w14:textId="77777777" w:rsidR="00AA0B28" w:rsidRPr="008113B2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4) </w:t>
            </w:r>
            <w:r>
              <w:rPr>
                <w:sz w:val="26"/>
                <w:szCs w:val="20"/>
                <w:lang w:val="en-GB"/>
              </w:rPr>
              <w:t>Email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 xml:space="preserve">${user_vc} </w:t>
            </w:r>
          </w:p>
          <w:p w14:paraId="0604DDB7" w14:textId="77777777" w:rsidR="00AA0B28" w:rsidRPr="008113B2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5) </w:t>
            </w:r>
            <w:r>
              <w:rPr>
                <w:sz w:val="26"/>
                <w:szCs w:val="20"/>
                <w:lang w:val="en-GB"/>
              </w:rPr>
              <w:t>Khoa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${ten_k}</w:t>
            </w:r>
          </w:p>
        </w:tc>
      </w:tr>
    </w:tbl>
    <w:p w14:paraId="23EE72EF" w14:textId="661CCC43" w:rsidR="00AA0B28" w:rsidRPr="00AA0B28" w:rsidRDefault="00AA0B28" w:rsidP="00AA0B28">
      <w:pPr>
        <w:tabs>
          <w:tab w:val="right" w:leader="dot" w:pos="9000"/>
        </w:tabs>
        <w:spacing w:before="120"/>
        <w:rPr>
          <w:sz w:val="26"/>
          <w:szCs w:val="20"/>
        </w:rPr>
      </w:pPr>
      <w:r>
        <w:rPr>
          <w:sz w:val="26"/>
          <w:szCs w:val="20"/>
          <w:lang w:val="en-GB"/>
        </w:rPr>
        <w:t>6</w:t>
      </w:r>
      <w:r w:rsidRPr="008113B2">
        <w:rPr>
          <w:sz w:val="26"/>
          <w:szCs w:val="20"/>
          <w:lang w:val="en-GB"/>
        </w:rPr>
        <w:t xml:space="preserve">) </w:t>
      </w:r>
      <w:r>
        <w:rPr>
          <w:sz w:val="26"/>
          <w:szCs w:val="20"/>
          <w:lang w:val="en-GB"/>
        </w:rPr>
        <w:t xml:space="preserve">Khen </w:t>
      </w:r>
      <w:r>
        <w:rPr>
          <w:sz w:val="26"/>
          <w:szCs w:val="20"/>
        </w:rPr>
        <w:t>th</w:t>
      </w:r>
      <w:r w:rsidRPr="00AA0B28">
        <w:rPr>
          <w:sz w:val="26"/>
          <w:szCs w:val="20"/>
        </w:rPr>
        <w:t>ưởng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188"/>
        <w:gridCol w:w="2857"/>
        <w:gridCol w:w="3334"/>
        <w:gridCol w:w="2156"/>
      </w:tblGrid>
      <w:tr w:rsidR="00D42CEF" w14:paraId="4B5E22AD" w14:textId="77777777" w:rsidTr="005F7761">
        <w:tc>
          <w:tcPr>
            <w:tcW w:w="1188" w:type="dxa"/>
          </w:tcPr>
          <w:p w14:paraId="11F65D56" w14:textId="77777777" w:rsidR="00D42CEF" w:rsidRPr="00983A13" w:rsidRDefault="00D42CEF" w:rsidP="009F51A1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983A13">
              <w:rPr>
                <w:b/>
                <w:bCs/>
                <w:sz w:val="26"/>
                <w:szCs w:val="20"/>
                <w:lang w:val="en-GB"/>
              </w:rPr>
              <w:t>STT</w:t>
            </w:r>
          </w:p>
        </w:tc>
        <w:tc>
          <w:tcPr>
            <w:tcW w:w="2857" w:type="dxa"/>
          </w:tcPr>
          <w:p w14:paraId="336762B7" w14:textId="7496272F" w:rsidR="00D42CEF" w:rsidRPr="00983A13" w:rsidRDefault="00D42CEF" w:rsidP="009F51A1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>ng tin khen 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ưởng</w:t>
            </w:r>
          </w:p>
        </w:tc>
        <w:tc>
          <w:tcPr>
            <w:tcW w:w="3334" w:type="dxa"/>
          </w:tcPr>
          <w:p w14:paraId="2042E258" w14:textId="7A9D6028" w:rsidR="00D42CEF" w:rsidRPr="00983A13" w:rsidRDefault="00D42CEF" w:rsidP="009F51A1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>ng tin quy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ết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địn</w:t>
            </w:r>
            <w:r>
              <w:rPr>
                <w:b/>
                <w:bCs/>
                <w:sz w:val="26"/>
                <w:szCs w:val="20"/>
                <w:lang w:val="en-GB"/>
              </w:rPr>
              <w:t>h khen 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ưởng</w:t>
            </w:r>
          </w:p>
        </w:tc>
        <w:tc>
          <w:tcPr>
            <w:tcW w:w="2156" w:type="dxa"/>
          </w:tcPr>
          <w:p w14:paraId="228E624F" w14:textId="77777777" w:rsidR="00D42CEF" w:rsidRPr="00983A13" w:rsidRDefault="00D42CEF" w:rsidP="009F51A1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983A13">
              <w:rPr>
                <w:b/>
                <w:bCs/>
                <w:sz w:val="26"/>
                <w:szCs w:val="20"/>
                <w:lang w:val="en-GB"/>
              </w:rPr>
              <w:t>Nội dung khen thưởng</w:t>
            </w:r>
          </w:p>
        </w:tc>
      </w:tr>
      <w:tr w:rsidR="00D42CEF" w14:paraId="12776DC2" w14:textId="77777777" w:rsidTr="005F7761">
        <w:tc>
          <w:tcPr>
            <w:tcW w:w="1188" w:type="dxa"/>
          </w:tcPr>
          <w:p w14:paraId="7565269A" w14:textId="7C2EA04E" w:rsidR="00D42CEF" w:rsidRPr="005F7761" w:rsidRDefault="00D42CEF" w:rsidP="009A43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${</w:t>
            </w:r>
            <w:r w:rsidRPr="00FD3108">
              <w:rPr>
                <w:b/>
                <w:bCs/>
                <w:sz w:val="26"/>
                <w:szCs w:val="20"/>
                <w:lang w:val="en-GB"/>
              </w:rPr>
              <w:t>stt_kt</w:t>
            </w:r>
            <w:r w:rsidRPr="0087129B">
              <w:rPr>
                <w:b/>
                <w:bCs/>
                <w:sz w:val="26"/>
                <w:szCs w:val="20"/>
                <w:lang w:val="en-GB"/>
              </w:rPr>
              <w:t>}</w:t>
            </w:r>
          </w:p>
        </w:tc>
        <w:tc>
          <w:tcPr>
            <w:tcW w:w="2857" w:type="dxa"/>
          </w:tcPr>
          <w:p w14:paraId="06E556DA" w14:textId="7466BF0B" w:rsidR="00D42CEF" w:rsidRDefault="00D42CEF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Lo</w:t>
            </w:r>
            <w:r w:rsidRPr="00D42CEF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 xml:space="preserve"> khen th</w:t>
            </w:r>
            <w:r w:rsidRPr="00D42CEF">
              <w:rPr>
                <w:sz w:val="26"/>
                <w:szCs w:val="20"/>
                <w:lang w:val="en-GB"/>
              </w:rPr>
              <w:t>ưởng</w:t>
            </w:r>
            <w:r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FD3108">
              <w:rPr>
                <w:sz w:val="26"/>
                <w:szCs w:val="20"/>
                <w:lang w:val="en-GB"/>
              </w:rPr>
              <w:t>ten_lkt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27418C7D" w14:textId="439266A0" w:rsidR="00D42CEF" w:rsidRDefault="00D42CEF" w:rsidP="00D42CEF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H</w:t>
            </w:r>
            <w:r w:rsidRPr="00D42CEF">
              <w:rPr>
                <w:sz w:val="26"/>
                <w:szCs w:val="20"/>
                <w:lang w:val="en-GB"/>
              </w:rPr>
              <w:t>ình</w:t>
            </w:r>
            <w:r>
              <w:rPr>
                <w:sz w:val="26"/>
                <w:szCs w:val="20"/>
                <w:lang w:val="en-GB"/>
              </w:rPr>
              <w:t xml:space="preserve"> th</w:t>
            </w:r>
            <w:r w:rsidRPr="00D42CEF">
              <w:rPr>
                <w:sz w:val="26"/>
                <w:szCs w:val="20"/>
                <w:lang w:val="en-GB"/>
              </w:rPr>
              <w:t>ức</w:t>
            </w:r>
            <w:r>
              <w:rPr>
                <w:sz w:val="26"/>
                <w:szCs w:val="20"/>
                <w:lang w:val="en-GB"/>
              </w:rPr>
              <w:t xml:space="preserve"> khen th</w:t>
            </w:r>
            <w:r w:rsidRPr="00D42CEF">
              <w:rPr>
                <w:sz w:val="26"/>
                <w:szCs w:val="20"/>
                <w:lang w:val="en-GB"/>
              </w:rPr>
              <w:t>ưởng</w:t>
            </w:r>
            <w:r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FD3108">
              <w:rPr>
                <w:sz w:val="26"/>
                <w:szCs w:val="20"/>
                <w:lang w:val="en-GB"/>
              </w:rPr>
              <w:t>ten_htkt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4486E765" w14:textId="6C54A907" w:rsidR="00D42CEF" w:rsidRDefault="00D42CEF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</w:p>
        </w:tc>
        <w:tc>
          <w:tcPr>
            <w:tcW w:w="3334" w:type="dxa"/>
          </w:tcPr>
          <w:p w14:paraId="6060B32B" w14:textId="3A3B4E31" w:rsidR="00613CD2" w:rsidRDefault="00D42CEF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D42CEF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D42CEF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D42CEF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 xml:space="preserve"> : </w:t>
            </w:r>
            <w:r w:rsidR="00613CD2">
              <w:rPr>
                <w:sz w:val="26"/>
                <w:szCs w:val="20"/>
                <w:lang w:val="en-GB"/>
              </w:rPr>
              <w:t>${</w:t>
            </w:r>
            <w:r w:rsidR="00613CD2">
              <w:rPr>
                <w:sz w:val="26"/>
                <w:szCs w:val="20"/>
                <w:lang w:val="en-GB"/>
              </w:rPr>
              <w:t>soquyet</w:t>
            </w:r>
            <w:r w:rsidR="00613CD2" w:rsidRPr="00613CD2">
              <w:rPr>
                <w:sz w:val="26"/>
                <w:szCs w:val="20"/>
                <w:lang w:val="en-GB"/>
              </w:rPr>
              <w:t>d</w:t>
            </w:r>
            <w:r w:rsidR="00613CD2">
              <w:rPr>
                <w:sz w:val="26"/>
                <w:szCs w:val="20"/>
                <w:lang w:val="en-GB"/>
              </w:rPr>
              <w:t>inh</w:t>
            </w:r>
            <w:r w:rsidR="00613CD2" w:rsidRPr="00FD3108">
              <w:rPr>
                <w:sz w:val="26"/>
                <w:szCs w:val="20"/>
                <w:lang w:val="en-GB"/>
              </w:rPr>
              <w:t>_kt</w:t>
            </w:r>
            <w:r w:rsidR="00613CD2">
              <w:rPr>
                <w:sz w:val="26"/>
                <w:szCs w:val="20"/>
                <w:lang w:val="en-GB"/>
              </w:rPr>
              <w:t>}</w:t>
            </w:r>
          </w:p>
          <w:p w14:paraId="0667D481" w14:textId="1063241C" w:rsidR="00D42CEF" w:rsidRDefault="00613CD2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</w:t>
            </w:r>
            <w:r w:rsidRPr="00613CD2">
              <w:rPr>
                <w:sz w:val="26"/>
                <w:szCs w:val="20"/>
                <w:lang w:val="en-GB"/>
              </w:rPr>
              <w:t>ày</w:t>
            </w:r>
            <w:r>
              <w:rPr>
                <w:sz w:val="26"/>
                <w:szCs w:val="20"/>
                <w:lang w:val="en-GB"/>
              </w:rPr>
              <w:t xml:space="preserve"> k</w:t>
            </w:r>
            <w:r w:rsidRPr="00613CD2">
              <w:rPr>
                <w:sz w:val="26"/>
                <w:szCs w:val="20"/>
                <w:lang w:val="en-GB"/>
              </w:rPr>
              <w:t>ý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613CD2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613CD2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 xml:space="preserve">: </w:t>
            </w:r>
            <w:r w:rsidR="00D42CEF">
              <w:rPr>
                <w:sz w:val="26"/>
                <w:szCs w:val="20"/>
                <w:lang w:val="en-GB"/>
              </w:rPr>
              <w:t>${</w:t>
            </w:r>
            <w:r w:rsidR="00D42CEF" w:rsidRPr="00FD3108">
              <w:rPr>
                <w:sz w:val="26"/>
                <w:szCs w:val="20"/>
                <w:lang w:val="en-GB"/>
              </w:rPr>
              <w:t>ngay_kt</w:t>
            </w:r>
            <w:r w:rsidR="00D42CEF">
              <w:rPr>
                <w:sz w:val="26"/>
                <w:szCs w:val="20"/>
                <w:lang w:val="en-GB"/>
              </w:rPr>
              <w:t>}</w:t>
            </w:r>
          </w:p>
        </w:tc>
        <w:tc>
          <w:tcPr>
            <w:tcW w:w="2156" w:type="dxa"/>
          </w:tcPr>
          <w:p w14:paraId="0FF3AE6E" w14:textId="77777777" w:rsidR="00D42CEF" w:rsidRDefault="00D42CEF" w:rsidP="009F51A1">
            <w:pPr>
              <w:keepNext/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${</w:t>
            </w:r>
            <w:r w:rsidRPr="00FD3108">
              <w:rPr>
                <w:sz w:val="26"/>
                <w:szCs w:val="20"/>
                <w:lang w:val="en-GB"/>
              </w:rPr>
              <w:t>noidung_kt</w:t>
            </w:r>
            <w:r>
              <w:rPr>
                <w:sz w:val="26"/>
                <w:szCs w:val="20"/>
                <w:lang w:val="en-GB"/>
              </w:rPr>
              <w:t>}</w:t>
            </w:r>
          </w:p>
        </w:tc>
      </w:tr>
    </w:tbl>
    <w:p w14:paraId="0ABA5D02" w14:textId="43287D4B" w:rsidR="00AA0B28" w:rsidRPr="008070C4" w:rsidRDefault="00AA0B28" w:rsidP="00AA0B28">
      <w:pPr>
        <w:pStyle w:val="Caption"/>
        <w:jc w:val="center"/>
        <w:rPr>
          <w:b/>
          <w:bCs/>
          <w:color w:val="0070C0"/>
          <w:sz w:val="26"/>
          <w:szCs w:val="26"/>
          <w:lang w:val="en-GB"/>
        </w:rPr>
      </w:pPr>
      <w:r w:rsidRPr="008070C4">
        <w:rPr>
          <w:b/>
          <w:bCs/>
          <w:color w:val="0070C0"/>
          <w:sz w:val="26"/>
          <w:szCs w:val="26"/>
        </w:rPr>
        <w:t xml:space="preserve">Bảng </w:t>
      </w:r>
      <w:r>
        <w:rPr>
          <w:b/>
          <w:bCs/>
          <w:color w:val="0070C0"/>
          <w:sz w:val="26"/>
          <w:szCs w:val="26"/>
        </w:rPr>
        <w:t>1</w:t>
      </w:r>
      <w:r w:rsidRPr="008070C4">
        <w:rPr>
          <w:b/>
          <w:bCs/>
          <w:color w:val="0070C0"/>
          <w:sz w:val="26"/>
          <w:szCs w:val="26"/>
        </w:rPr>
        <w:t>: Khen thưởng</w:t>
      </w:r>
    </w:p>
    <w:p w14:paraId="22F0B9C5" w14:textId="77777777" w:rsidR="00AA0B28" w:rsidRPr="005F6C45" w:rsidRDefault="00AA0B28" w:rsidP="00AA0B28">
      <w:pPr>
        <w:tabs>
          <w:tab w:val="right" w:leader="dot" w:pos="9000"/>
        </w:tabs>
        <w:spacing w:before="120"/>
        <w:rPr>
          <w:sz w:val="18"/>
          <w:szCs w:val="20"/>
          <w:lang w:val="en-GB"/>
        </w:rPr>
      </w:pPr>
    </w:p>
    <w:p w14:paraId="08138892" w14:textId="77777777" w:rsidR="00AA0B28" w:rsidRPr="00EE1587" w:rsidRDefault="00AA0B28" w:rsidP="00AA0B28">
      <w:pPr>
        <w:spacing w:after="120"/>
        <w:jc w:val="center"/>
        <w:rPr>
          <w:i/>
          <w:iCs/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                                                  ………………</w:t>
      </w:r>
      <w:r w:rsidRPr="00EE1587">
        <w:rPr>
          <w:i/>
          <w:iCs/>
          <w:sz w:val="26"/>
          <w:szCs w:val="20"/>
          <w:lang w:val="en-GB"/>
        </w:rPr>
        <w:t>.</w:t>
      </w:r>
      <w:r>
        <w:rPr>
          <w:i/>
          <w:iCs/>
          <w:sz w:val="26"/>
          <w:szCs w:val="20"/>
          <w:lang w:val="en-GB"/>
        </w:rPr>
        <w:t xml:space="preserve"> </w:t>
      </w:r>
      <w:r w:rsidRPr="00EE1587">
        <w:rPr>
          <w:i/>
          <w:iCs/>
          <w:sz w:val="26"/>
          <w:szCs w:val="20"/>
          <w:lang w:val="en-GB"/>
        </w:rPr>
        <w:t>Ngày</w:t>
      </w:r>
      <w:r>
        <w:rPr>
          <w:sz w:val="26"/>
          <w:szCs w:val="20"/>
          <w:lang w:val="en-GB"/>
        </w:rPr>
        <w:t>…….</w:t>
      </w:r>
      <w:r w:rsidRPr="00EE1587">
        <w:rPr>
          <w:i/>
          <w:iCs/>
          <w:sz w:val="26"/>
          <w:szCs w:val="20"/>
          <w:lang w:val="en-GB"/>
        </w:rPr>
        <w:t xml:space="preserve"> tháng</w:t>
      </w:r>
      <w:r>
        <w:rPr>
          <w:sz w:val="26"/>
          <w:szCs w:val="20"/>
          <w:lang w:val="en-GB"/>
        </w:rPr>
        <w:t>……</w:t>
      </w:r>
      <w:r w:rsidRPr="00EE1587">
        <w:rPr>
          <w:i/>
          <w:iCs/>
          <w:sz w:val="26"/>
          <w:szCs w:val="20"/>
          <w:lang w:val="en-GB"/>
        </w:rPr>
        <w:t xml:space="preserve"> năm </w:t>
      </w:r>
      <w:r>
        <w:rPr>
          <w:sz w:val="26"/>
          <w:szCs w:val="20"/>
          <w:lang w:val="en-GB"/>
        </w:rPr>
        <w:t>………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323"/>
        <w:gridCol w:w="5862"/>
      </w:tblGrid>
      <w:tr w:rsidR="00AA0B28" w:rsidRPr="00EE1587" w14:paraId="79D87A3D" w14:textId="77777777" w:rsidTr="009F51A1">
        <w:tc>
          <w:tcPr>
            <w:tcW w:w="1809" w:type="pct"/>
          </w:tcPr>
          <w:p w14:paraId="706AFFE2" w14:textId="77777777" w:rsidR="00AA0B28" w:rsidRPr="00EE1587" w:rsidRDefault="00AA0B28" w:rsidP="009F51A1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Người khai</w:t>
            </w:r>
          </w:p>
          <w:p w14:paraId="53E77FCE" w14:textId="77777777" w:rsidR="00AA0B28" w:rsidRPr="00EE1587" w:rsidRDefault="00AA0B28" w:rsidP="009F51A1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Tôi xin cam đoan những lời khai trên đây là đúng sự thật</w:t>
            </w:r>
          </w:p>
          <w:p w14:paraId="731EE1AB" w14:textId="77777777" w:rsidR="00AA0B28" w:rsidRPr="00EE1587" w:rsidRDefault="00AA0B28" w:rsidP="009F51A1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(Ký tên, ghi rõ họ tên)</w:t>
            </w:r>
          </w:p>
        </w:tc>
        <w:tc>
          <w:tcPr>
            <w:tcW w:w="3191" w:type="pct"/>
          </w:tcPr>
          <w:p w14:paraId="02C4432D" w14:textId="77777777" w:rsidR="00AA0B28" w:rsidRDefault="00AA0B28" w:rsidP="009F51A1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 xml:space="preserve">Thủ trưởng cơ quan, đơn vị quản lý </w:t>
            </w:r>
          </w:p>
          <w:p w14:paraId="3E51D81C" w14:textId="77777777" w:rsidR="00AA0B28" w:rsidRPr="00EE1587" w:rsidRDefault="00AA0B28" w:rsidP="009F51A1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và sử dụng CBCC</w:t>
            </w:r>
          </w:p>
          <w:p w14:paraId="64DC7DF1" w14:textId="77777777" w:rsidR="00AA0B28" w:rsidRPr="00EE1587" w:rsidRDefault="00AA0B28" w:rsidP="009F51A1">
            <w:pPr>
              <w:jc w:val="center"/>
              <w:rPr>
                <w:i/>
                <w:iCs/>
                <w:sz w:val="26"/>
                <w:szCs w:val="20"/>
                <w:lang w:val="en-GB"/>
              </w:rPr>
            </w:pPr>
            <w:r w:rsidRPr="00EE1587">
              <w:rPr>
                <w:i/>
                <w:iCs/>
                <w:sz w:val="26"/>
                <w:szCs w:val="20"/>
                <w:lang w:val="en-GB"/>
              </w:rPr>
              <w:t>(Ký tên, đóng dấu)</w:t>
            </w:r>
          </w:p>
        </w:tc>
      </w:tr>
    </w:tbl>
    <w:p w14:paraId="00D66163" w14:textId="77777777" w:rsidR="00AA0B28" w:rsidRDefault="00AA0B28" w:rsidP="00AA0B28"/>
    <w:p w14:paraId="3B62C3BE" w14:textId="77777777" w:rsidR="00AA0B28" w:rsidRDefault="00AA0B28" w:rsidP="00AA0B28"/>
    <w:p w14:paraId="56FC3361" w14:textId="77777777" w:rsidR="00AA0B28" w:rsidRDefault="00AA0B28" w:rsidP="00AA0B28"/>
    <w:p w14:paraId="727CCF4E" w14:textId="77777777" w:rsidR="00D54951" w:rsidRPr="00AA0B28" w:rsidRDefault="00D54951" w:rsidP="00AA0B28"/>
    <w:sectPr w:rsidR="00D54951" w:rsidRPr="00AA0B28" w:rsidSect="005F6C45">
      <w:headerReference w:type="default" r:id="rId4"/>
      <w:footerReference w:type="default" r:id="rId5"/>
      <w:pgSz w:w="11907" w:h="16840" w:code="9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836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6E7BD" w14:textId="77777777" w:rsidR="009C5B31" w:rsidRDefault="009A43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4FDF2" w14:textId="77777777" w:rsidR="009C5B31" w:rsidRDefault="009A43A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6F42" w14:textId="77777777" w:rsidR="009C5B31" w:rsidRPr="009C5B31" w:rsidRDefault="009A43AD">
    <w:pPr>
      <w:pStyle w:val="Header"/>
      <w:rPr>
        <w:b/>
        <w:bCs/>
      </w:rPr>
    </w:pPr>
    <w:r w:rsidRPr="009C5B31">
      <w:rPr>
        <w:b/>
        <w:bCs/>
      </w:rPr>
      <w:t>Lý lịch viên chức</w:t>
    </w:r>
  </w:p>
  <w:p w14:paraId="7A93F59D" w14:textId="77777777" w:rsidR="009C5B31" w:rsidRDefault="009A43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CB"/>
    <w:rsid w:val="002914CB"/>
    <w:rsid w:val="003B5470"/>
    <w:rsid w:val="00567B92"/>
    <w:rsid w:val="005F7761"/>
    <w:rsid w:val="00613CD2"/>
    <w:rsid w:val="009A07D4"/>
    <w:rsid w:val="009A43AD"/>
    <w:rsid w:val="00AA0B28"/>
    <w:rsid w:val="00D42CEF"/>
    <w:rsid w:val="00D54951"/>
    <w:rsid w:val="00D7021E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73A8"/>
  <w15:chartTrackingRefBased/>
  <w15:docId w15:val="{D880A5D9-0AE4-4512-82FD-4507F059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28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A0B28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0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28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0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2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5</cp:revision>
  <dcterms:created xsi:type="dcterms:W3CDTF">2023-04-23T04:10:00Z</dcterms:created>
  <dcterms:modified xsi:type="dcterms:W3CDTF">2023-04-23T04:20:00Z</dcterms:modified>
</cp:coreProperties>
</file>