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f1111ca30fed49efb7b37978b49ead4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f1111ca30fed49efb7b37978b49ead4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