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CE" w:rsidRDefault="006B5E4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FallbackValue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t xml:space="preserve">mean in </w:t>
      </w:r>
      <w:proofErr w:type="spellStart"/>
      <w:r>
        <w:t>wpf</w:t>
      </w:r>
      <w:proofErr w:type="spellEnd"/>
      <w:r>
        <w:t>?</w:t>
      </w:r>
    </w:p>
    <w:p w:rsidR="00B35ECE" w:rsidRDefault="006B5E4D">
      <w:pPr>
        <w:pStyle w:val="a8"/>
        <w:ind w:left="360" w:firstLineChars="0" w:firstLine="0"/>
      </w:pPr>
      <w:r>
        <w:rPr>
          <w:rFonts w:hint="eastAsia"/>
        </w:rPr>
        <w:t>绑定无法返回有效值时的默认显示。</w:t>
      </w:r>
    </w:p>
    <w:p w:rsidR="00B35ECE" w:rsidRDefault="006B5E4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</w:t>
      </w:r>
      <w:proofErr w:type="spellStart"/>
      <w:r>
        <w:t>errorinformation</w:t>
      </w:r>
      <w:proofErr w:type="spellEnd"/>
      <w:r>
        <w:t xml:space="preserve"> from </w:t>
      </w:r>
      <w:proofErr w:type="spellStart"/>
      <w:proofErr w:type="gramStart"/>
      <w:r>
        <w:t>a</w:t>
      </w:r>
      <w:proofErr w:type="spellEnd"/>
      <w:proofErr w:type="gramEnd"/>
      <w:r>
        <w:t xml:space="preserve"> element to another element?</w:t>
      </w:r>
    </w:p>
    <w:p w:rsidR="00B35ECE" w:rsidRDefault="006B5E4D">
      <w:pPr>
        <w:pStyle w:val="a8"/>
        <w:ind w:left="360" w:firstLineChars="0" w:firstLine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Validation.Errors</w:t>
      </w:r>
      <w:proofErr w:type="spellEnd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CurrentItem.ErrorContent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35ECE" w:rsidRDefault="006B5E4D">
      <w:proofErr w:type="gramStart"/>
      <w:r>
        <w:rPr>
          <w:rFonts w:hint="eastAsia"/>
        </w:rPr>
        <w:t>3</w:t>
      </w:r>
      <w:r>
        <w:t>,  How</w:t>
      </w:r>
      <w:proofErr w:type="gramEnd"/>
      <w:r>
        <w:t xml:space="preserve"> to set </w:t>
      </w:r>
      <w:proofErr w:type="spellStart"/>
      <w:r>
        <w:t>errorTmeplate</w:t>
      </w:r>
      <w:proofErr w:type="spellEnd"/>
      <w:r>
        <w:t xml:space="preserve"> to null?</w:t>
      </w:r>
    </w:p>
    <w:p w:rsidR="00B35ECE" w:rsidRDefault="006B5E4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B35ECE" w:rsidRDefault="006B5E4D">
      <w:proofErr w:type="gramStart"/>
      <w:r>
        <w:rPr>
          <w:rFonts w:hint="eastAsia"/>
        </w:rPr>
        <w:t>4</w:t>
      </w:r>
      <w:r>
        <w:t>,  How</w:t>
      </w:r>
      <w:proofErr w:type="gramEnd"/>
      <w:r>
        <w:t xml:space="preserve"> to set </w:t>
      </w:r>
      <w:proofErr w:type="spellStart"/>
      <w:r>
        <w:t>errorStyle</w:t>
      </w:r>
      <w:proofErr w:type="spellEnd"/>
      <w:r>
        <w:t xml:space="preserve"> to another element?</w:t>
      </w:r>
    </w:p>
    <w:p w:rsidR="00B35ECE" w:rsidRDefault="006B5E4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AdornerSite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B35ECE" w:rsidRDefault="006B5E4D">
      <w:r>
        <w:rPr>
          <w:rFonts w:hint="eastAsia"/>
        </w:rPr>
        <w:t xml:space="preserve">5,  How to use resources in 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 xml:space="preserve"> when we define a class using startup class?</w:t>
      </w:r>
    </w:p>
    <w:p w:rsidR="00B35ECE" w:rsidRDefault="006B5E4D">
      <w:pPr>
        <w:ind w:firstLine="420"/>
      </w:pP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App(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app.Initialcomponent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app.run</w:t>
      </w:r>
      <w:proofErr w:type="spellEnd"/>
      <w:r>
        <w:rPr>
          <w:rFonts w:hint="eastAsia"/>
        </w:rPr>
        <w:t xml:space="preserve">(window); </w:t>
      </w:r>
    </w:p>
    <w:p w:rsidR="00B35ECE" w:rsidRDefault="006B5E4D">
      <w:r>
        <w:rPr>
          <w:rFonts w:hint="eastAsia"/>
        </w:rPr>
        <w:t>6,</w:t>
      </w:r>
      <w:r>
        <w:rPr>
          <w:rFonts w:hint="eastAsia"/>
        </w:rPr>
        <w:tab/>
        <w:t xml:space="preserve">How to change Bitmap into 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?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public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BitmapToBitmapImage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bitmap)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{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bitmap.Width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bitmap.Height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int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, j;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&lt;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bitmap.Width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++)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(j = 0; j &lt;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bitmap.Height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j++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{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bitmap.GetPixel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, j);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newColor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.FromArgb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pixelColor.G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pixelColor.B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bitmapSource.SetPixel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j,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newColor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}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bitmapSource.Save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System.Drawing.Imaging.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ImageFormat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.Bmp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bitmapImage.BeginInit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bitmapImage.StreamSource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ms.ToArray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bitmapImage.EndInit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35ECE" w:rsidRDefault="00B35ECE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return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;</w:t>
      </w:r>
    </w:p>
    <w:p w:rsidR="00B35ECE" w:rsidRDefault="006B5E4D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}</w:t>
      </w:r>
    </w:p>
    <w:p w:rsidR="00B35ECE" w:rsidRDefault="006B5E4D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Change Bitmap into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</w:p>
    <w:p w:rsidR="00B35ECE" w:rsidRDefault="006B5E4D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inherits from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ImageSource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, so  it can be source of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image.</w:t>
      </w:r>
    </w:p>
    <w:p w:rsidR="00B35ECE" w:rsidRDefault="006B5E4D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The best method: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[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DllImport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"gdi32"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)]</w:t>
      </w:r>
    </w:p>
    <w:p w:rsidR="00B35ECE" w:rsidRDefault="006B5E4D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static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extern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int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DeleteObject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IntPtr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o);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GetImageSourceFromBitmap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bitmap)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{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IntPtr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bitmap.GetHbitmap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lastRenderedPageBreak/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System.Windows.Interop.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Imaging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.CreateBitmapSourceFromHBitmap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IntPtr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.Zero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Int32Rect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.Empty,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System.Windows.Media.Imaging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BitmapSizeOptions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.FromEmptyOptions());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DeleteObject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return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;</w:t>
      </w:r>
    </w:p>
    <w:p w:rsidR="00B35ECE" w:rsidRDefault="006B5E4D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}</w:t>
      </w:r>
    </w:p>
    <w:p w:rsidR="00B35ECE" w:rsidRDefault="00B35ECE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B35ECE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7, How to get type of a class?</w:t>
      </w:r>
    </w:p>
    <w:p w:rsidR="00B35ECE" w:rsidRDefault="006B5E4D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Type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type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typeof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(class); </w:t>
      </w:r>
    </w:p>
    <w:p w:rsidR="00B35ECE" w:rsidRDefault="006B5E4D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PropertyInfo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properttInfo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irType.GetProperty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value.ToString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());</w:t>
      </w:r>
    </w:p>
    <w:p w:rsidR="00B35ECE" w:rsidRDefault="00B35ECE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8,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的进程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通过修改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Properties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目录下的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AssemblyInfo.cs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文件中的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AssemblyTitle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使任务管理器呈现不同的名字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如果为空的话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那么进程名显示文件名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(*.exe)(win10)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9,ShowInTaskBar=false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alt+tab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中隐藏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?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中可以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中不可以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FF0000"/>
          <w:sz w:val="19"/>
          <w:highlight w:val="white"/>
        </w:rPr>
      </w:pPr>
      <w:r>
        <w:rPr>
          <w:rFonts w:ascii="Lucida Console" w:eastAsia="宋体" w:hAnsi="Lucida Console" w:hint="eastAsia"/>
          <w:color w:val="FF0000"/>
          <w:sz w:val="19"/>
          <w:highlight w:val="white"/>
        </w:rPr>
        <w:t>10,</w:t>
      </w:r>
      <w:r>
        <w:rPr>
          <w:rFonts w:ascii="Lucida Console" w:eastAsia="宋体" w:hAnsi="Lucida Console" w:hint="eastAsia"/>
          <w:color w:val="FF0000"/>
          <w:sz w:val="19"/>
          <w:highlight w:val="white"/>
        </w:rPr>
        <w:t>怎么</w:t>
      </w:r>
      <w:proofErr w:type="gram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将进程</w:t>
      </w:r>
      <w:proofErr w:type="gramEnd"/>
      <w:r>
        <w:rPr>
          <w:rFonts w:ascii="Lucida Console" w:eastAsia="宋体" w:hAnsi="Lucida Console" w:hint="eastAsia"/>
          <w:color w:val="FF0000"/>
          <w:sz w:val="19"/>
          <w:highlight w:val="white"/>
        </w:rPr>
        <w:t>不在任务管理器中显示</w:t>
      </w:r>
      <w:r>
        <w:rPr>
          <w:rFonts w:ascii="Lucida Console" w:eastAsia="宋体" w:hAnsi="Lucida Console" w:hint="eastAsia"/>
          <w:color w:val="FF0000"/>
          <w:sz w:val="19"/>
          <w:highlight w:val="white"/>
        </w:rPr>
        <w:t>?How to hidden the application from task manager?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FF0000"/>
          <w:sz w:val="19"/>
          <w:highlight w:val="white"/>
        </w:rPr>
      </w:pPr>
      <w:proofErr w:type="gram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11,how</w:t>
      </w:r>
      <w:proofErr w:type="gramEnd"/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 to display bitmap in </w:t>
      </w:r>
      <w:proofErr w:type="spell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? 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12,Mouse</w:t>
      </w:r>
      <w:r>
        <w:rPr>
          <w:rFonts w:ascii="Lucida Console" w:eastAsia="宋体" w:hAnsi="Lucida Console"/>
          <w:color w:val="000000"/>
          <w:sz w:val="19"/>
          <w:highlight w:val="white"/>
        </w:rPr>
        <w:t>.Capture(element)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之后，鼠标再点击其他控件将不产生事件，除非失去焦点后重新获得焦点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>3,drag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and drop</w:t>
      </w:r>
    </w:p>
    <w:p w:rsidR="00B35ECE" w:rsidRDefault="006B5E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>Drag: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35ECE" w:rsidRDefault="006B5E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DragDrop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.DoDragDrop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(label,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label.Content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35ECE" w:rsidRDefault="006B5E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>Drop: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35ECE" w:rsidRDefault="006B5E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label.Content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e.Data.GetData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DataFormats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14,set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rgb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color:</w:t>
      </w: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 xml:space="preserve">New </w:t>
      </w:r>
      <w:proofErr w:type="spellStart"/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SolidColorBrush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>Color.FromRgb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(255,0,0));</w:t>
      </w: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background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=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“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red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”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等价于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cs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n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ew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SolidColorBrush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Colors.Red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);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15,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运行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程序时启动了两个窗口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是因为自定义了一个启动类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然后使用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app.run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(win)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函数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但是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中又没有删除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StartUpUrl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这一属性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只要删除即可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.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16,wpf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国际化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:https://www.cnblogs.com/yang-fei/p/4854460.html 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17,Wpf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中的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FlowDirection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可以使图像翻折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而文字没有镜像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.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18,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如何做到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border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只有一个角是圆角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CornerRadious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=</w:t>
      </w:r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”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5,0,0,0</w:t>
      </w:r>
      <w:r>
        <w:rPr>
          <w:rFonts w:ascii="Lucida Console" w:eastAsia="宋体" w:hAnsi="Lucida Console"/>
          <w:color w:val="000000"/>
          <w:sz w:val="19"/>
          <w:highlight w:val="white"/>
        </w:rPr>
        <w:t>”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19,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自定义启动类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只有这样才能正常加载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中的资源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中已经设置好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startupurl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)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35ECE" w:rsidRDefault="006B5E4D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app.InitializeComponent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35ECE" w:rsidRDefault="006B5E4D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app.Run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35ECE" w:rsidRDefault="00B35ECE">
      <w:pPr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20,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和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相关的几个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dll</w:t>
      </w:r>
      <w:proofErr w:type="spellEnd"/>
    </w:p>
    <w:p w:rsidR="00B35ECE" w:rsidRDefault="006B5E4D">
      <w:pPr>
        <w:pStyle w:val="HTML"/>
        <w:widowControl/>
        <w:shd w:val="clear" w:color="auto" w:fill="EFF0F1"/>
        <w:spacing w:after="210"/>
        <w:textAlignment w:val="baseline"/>
        <w:rPr>
          <w:rFonts w:ascii="Consolas" w:eastAsia="Consolas" w:hAnsi="Consolas" w:cs="Consolas"/>
          <w:color w:val="393318"/>
          <w:sz w:val="19"/>
          <w:szCs w:val="19"/>
        </w:rPr>
      </w:pPr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 xml:space="preserve">//   </w:t>
      </w:r>
      <w:proofErr w:type="spellStart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>PresentationCore</w:t>
      </w:r>
      <w:proofErr w:type="spellEnd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 xml:space="preserve">//   </w:t>
      </w:r>
      <w:proofErr w:type="spellStart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>PresentationFramework</w:t>
      </w:r>
      <w:proofErr w:type="spellEnd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 xml:space="preserve">//   </w:t>
      </w:r>
      <w:proofErr w:type="spellStart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>WindowsBase</w:t>
      </w:r>
      <w:proofErr w:type="spellEnd"/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21,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怎么根据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namespace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获取对应的程序集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可以通过对象浏览器搜索查看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22,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错误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  <w:t>13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不安全代码只会在使用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/unsafe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编译的情况下出现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在项目属性中生成一栏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勾选允许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不安全代码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ascii="Lucida Console" w:hAnsi="Lucida Console" w:hint="eastAsia"/>
          <w:color w:val="000000"/>
          <w:sz w:val="19"/>
          <w:highlight w:val="white"/>
        </w:rPr>
        <w:t>2</w:t>
      </w:r>
      <w:r>
        <w:rPr>
          <w:rFonts w:ascii="Lucida Console" w:hAnsi="Lucida Console"/>
          <w:color w:val="000000"/>
          <w:sz w:val="19"/>
          <w:highlight w:val="white"/>
        </w:rPr>
        <w:t>3,</w:t>
      </w:r>
      <w:r>
        <w:rPr>
          <w:rFonts w:ascii="Arial" w:hAnsi="Arial" w:cs="Arial"/>
          <w:color w:val="242729"/>
          <w:sz w:val="33"/>
          <w:szCs w:val="33"/>
        </w:rPr>
        <w:t xml:space="preserve"> </w:t>
      </w:r>
      <w:hyperlink r:id="rId8" w:history="1">
        <w:r>
          <w:rPr>
            <w:rFonts w:ascii="inherit" w:hAnsi="inherit" w:cs="Arial"/>
            <w:b w:val="0"/>
            <w:bCs w:val="0"/>
            <w:color w:val="242729"/>
            <w:sz w:val="36"/>
            <w:szCs w:val="36"/>
            <w:u w:val="single"/>
          </w:rPr>
          <w:t>Disable DPI awareness for WPF application</w:t>
        </w:r>
      </w:hyperlink>
    </w:p>
    <w:p w:rsidR="00B35ECE" w:rsidRDefault="009A16DE">
      <w:pPr>
        <w:rPr>
          <w:rFonts w:ascii="Lucida Console" w:eastAsia="宋体" w:hAnsi="Lucida Console"/>
          <w:color w:val="000000"/>
          <w:sz w:val="19"/>
        </w:rPr>
      </w:pPr>
      <w:hyperlink r:id="rId9" w:history="1">
        <w:r w:rsidR="006B5E4D">
          <w:rPr>
            <w:rStyle w:val="a7"/>
            <w:rFonts w:ascii="Lucida Console" w:eastAsia="宋体" w:hAnsi="Lucida Console"/>
            <w:sz w:val="19"/>
          </w:rPr>
          <w:t>https://stackoverflow.com/questions/13858665/disable-dpi-awareness-for-wpf-application?utm_medium=organic&amp;utm_source=google_rich_qa&amp;utm_campaign=google_rich_qa</w:t>
        </w:r>
      </w:hyperlink>
      <w:r w:rsidR="006B5E4D">
        <w:rPr>
          <w:rFonts w:ascii="Lucida Console" w:eastAsia="宋体" w:hAnsi="Lucida Console"/>
          <w:color w:val="000000"/>
          <w:sz w:val="19"/>
        </w:rPr>
        <w:t xml:space="preserve"> </w:t>
      </w: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继承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Decorator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类</w:t>
      </w:r>
    </w:p>
    <w:p w:rsidR="00B35ECE" w:rsidRDefault="00B35ECE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35ECE" w:rsidRDefault="006B5E4D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24,winform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的资源文件的添加和应用</w:t>
      </w:r>
    </w:p>
    <w:p w:rsidR="00D76C81" w:rsidRDefault="00D76C81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D76C81" w:rsidRDefault="00D76C81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</w:t>
      </w:r>
      <w:r>
        <w:rPr>
          <w:rFonts w:ascii="Lucida Console" w:eastAsia="宋体" w:hAnsi="Lucida Console"/>
          <w:color w:val="000000"/>
          <w:sz w:val="19"/>
          <w:highlight w:val="white"/>
        </w:rPr>
        <w:t>5,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linux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ubuntu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系统上，通过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ctrl+h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快捷键可以显示或者隐藏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隐藏的文件夹</w:t>
      </w:r>
    </w:p>
    <w:p w:rsidR="00E106CC" w:rsidRDefault="00E106C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85168A" w:rsidRDefault="00E106CC" w:rsidP="0085168A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ascii="Lucida Console" w:hAnsi="Lucida Console"/>
          <w:color w:val="000000"/>
          <w:sz w:val="19"/>
          <w:highlight w:val="white"/>
        </w:rPr>
        <w:t>26,</w:t>
      </w:r>
      <w:r>
        <w:rPr>
          <w:rFonts w:ascii="Lucida Console" w:hAnsi="Lucida Console" w:hint="eastAsia"/>
          <w:color w:val="000000"/>
          <w:sz w:val="19"/>
          <w:highlight w:val="white"/>
        </w:rPr>
        <w:t>怎么改变</w:t>
      </w:r>
      <w:r>
        <w:rPr>
          <w:rFonts w:ascii="Lucida Console" w:hAnsi="Lucida Console" w:hint="eastAsia"/>
          <w:color w:val="000000"/>
          <w:sz w:val="19"/>
          <w:highlight w:val="white"/>
        </w:rPr>
        <w:t>slider</w:t>
      </w:r>
      <w:r>
        <w:rPr>
          <w:rFonts w:ascii="Lucida Console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hAnsi="Lucida Console" w:hint="eastAsia"/>
          <w:color w:val="000000"/>
          <w:sz w:val="19"/>
          <w:highlight w:val="white"/>
        </w:rPr>
        <w:t>选中的颜色</w:t>
      </w:r>
      <w:r w:rsidR="0085168A">
        <w:rPr>
          <w:rFonts w:ascii="Arial" w:hAnsi="Arial" w:cs="Arial"/>
          <w:color w:val="242729"/>
          <w:sz w:val="33"/>
          <w:szCs w:val="33"/>
        </w:rPr>
        <w:fldChar w:fldCharType="begin"/>
      </w:r>
      <w:r w:rsidR="0085168A">
        <w:rPr>
          <w:rFonts w:ascii="Arial" w:hAnsi="Arial" w:cs="Arial"/>
          <w:color w:val="242729"/>
          <w:sz w:val="33"/>
          <w:szCs w:val="33"/>
        </w:rPr>
        <w:instrText xml:space="preserve"> HYPERLINK "https://stackoverflow.com/questions/14557965/how-to-change-sliders-selection-color-in-wpf" </w:instrText>
      </w:r>
      <w:r w:rsidR="0085168A">
        <w:rPr>
          <w:rFonts w:ascii="Arial" w:hAnsi="Arial" w:cs="Arial"/>
          <w:color w:val="242729"/>
          <w:sz w:val="33"/>
          <w:szCs w:val="33"/>
        </w:rPr>
        <w:fldChar w:fldCharType="separate"/>
      </w:r>
      <w:r w:rsidR="0085168A">
        <w:rPr>
          <w:rStyle w:val="a7"/>
          <w:rFonts w:ascii="inherit" w:hAnsi="inherit" w:cs="Arial"/>
          <w:b w:val="0"/>
          <w:bCs w:val="0"/>
          <w:color w:val="242729"/>
          <w:sz w:val="36"/>
          <w:szCs w:val="36"/>
          <w:bdr w:val="none" w:sz="0" w:space="0" w:color="auto" w:frame="1"/>
        </w:rPr>
        <w:t>How to change slider's selection color in WPF</w:t>
      </w:r>
      <w:r w:rsidR="0085168A">
        <w:rPr>
          <w:rFonts w:ascii="Arial" w:hAnsi="Arial" w:cs="Arial"/>
          <w:color w:val="242729"/>
          <w:sz w:val="33"/>
          <w:szCs w:val="33"/>
        </w:rPr>
        <w:fldChar w:fldCharType="end"/>
      </w:r>
    </w:p>
    <w:p w:rsidR="0085168A" w:rsidRDefault="0085168A" w:rsidP="0085168A">
      <w:r>
        <w:t>W</w:t>
      </w:r>
      <w:r>
        <w:rPr>
          <w:rFonts w:hint="eastAsia"/>
        </w:rPr>
        <w:t>ebsite：</w:t>
      </w:r>
      <w:r>
        <w:fldChar w:fldCharType="begin"/>
      </w:r>
      <w:r>
        <w:instrText xml:space="preserve"> HYPERLINK "</w:instrText>
      </w:r>
      <w:r w:rsidRPr="0085168A">
        <w:instrText>https://stackoverflow.com/questions/14557965/how-to-change-sliders-selection-color-in-wpf</w:instrText>
      </w:r>
      <w:r>
        <w:instrText xml:space="preserve">" </w:instrText>
      </w:r>
      <w:r>
        <w:fldChar w:fldCharType="separate"/>
      </w:r>
      <w:r w:rsidRPr="00314271">
        <w:rPr>
          <w:rStyle w:val="a7"/>
        </w:rPr>
        <w:t>https://stackoverflow.com/questions/14557965/how-to-change-sliders-selection-color-in-wpf</w:t>
      </w:r>
      <w:r>
        <w:fldChar w:fldCharType="end"/>
      </w:r>
      <w:r>
        <w:t xml:space="preserve"> </w:t>
      </w:r>
    </w:p>
    <w:p w:rsidR="0085168A" w:rsidRDefault="0085168A" w:rsidP="0085168A">
      <w:r>
        <w:rPr>
          <w:rFonts w:hint="eastAsia"/>
        </w:rPr>
        <w:t>解决方法：</w:t>
      </w:r>
    </w:p>
    <w:p w:rsidR="0085168A" w:rsidRPr="0085168A" w:rsidRDefault="0085168A" w:rsidP="008516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Slider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Margin</w:t>
      </w:r>
      <w:proofErr w:type="gramEnd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"0,10,0,0"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Width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"287"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"6"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IsSelectionRangeEnabled</w:t>
      </w:r>
      <w:proofErr w:type="spellEnd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"True"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SelectionEnd</w:t>
      </w:r>
      <w:proofErr w:type="spellEnd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"6"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&gt;</w:t>
      </w:r>
    </w:p>
    <w:p w:rsidR="0085168A" w:rsidRPr="0085168A" w:rsidRDefault="0085168A" w:rsidP="008516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Slider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Resources</w:t>
      </w:r>
      <w:proofErr w:type="spellEnd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5168A" w:rsidRPr="0085168A" w:rsidRDefault="0085168A" w:rsidP="008516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&lt;</w:t>
      </w:r>
      <w:proofErr w:type="spellStart"/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SolidColorBrush</w:t>
      </w:r>
      <w:proofErr w:type="spellEnd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x: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Key</w:t>
      </w:r>
      <w:proofErr w:type="gramEnd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"{x:Static </w:t>
      </w:r>
      <w:proofErr w:type="spellStart"/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SystemColors.HighlightBrushKey</w:t>
      </w:r>
      <w:proofErr w:type="spellEnd"/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}"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"Black"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/&gt;</w:t>
      </w:r>
    </w:p>
    <w:p w:rsidR="0085168A" w:rsidRPr="0085168A" w:rsidRDefault="0085168A" w:rsidP="008516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&lt;</w:t>
      </w:r>
      <w:proofErr w:type="spellStart"/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SolidColorBrush</w:t>
      </w:r>
      <w:proofErr w:type="spellEnd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x: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Key</w:t>
      </w:r>
      <w:proofErr w:type="gramEnd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"{x:Static </w:t>
      </w:r>
      <w:proofErr w:type="spellStart"/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SystemColors.ControlDarkDarkBrushKey</w:t>
      </w:r>
      <w:proofErr w:type="spellEnd"/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}"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5168A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"Silver"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/&gt;</w:t>
      </w:r>
    </w:p>
    <w:p w:rsidR="0085168A" w:rsidRPr="0085168A" w:rsidRDefault="0085168A" w:rsidP="008516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</w:t>
      </w:r>
      <w:proofErr w:type="spellStart"/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Slider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Resources</w:t>
      </w:r>
      <w:proofErr w:type="spellEnd"/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5168A" w:rsidRPr="0085168A" w:rsidRDefault="0085168A" w:rsidP="008516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&lt;/</w:t>
      </w:r>
      <w:r w:rsidRPr="0085168A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Slider</w:t>
      </w:r>
      <w:r w:rsidRPr="0085168A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5168A" w:rsidRDefault="0085168A" w:rsidP="0085168A"/>
    <w:p w:rsidR="0085168A" w:rsidRDefault="0085168A" w:rsidP="0085168A">
      <w:r>
        <w:rPr>
          <w:rFonts w:hint="eastAsia"/>
        </w:rPr>
        <w:t>2</w:t>
      </w:r>
      <w:r>
        <w:t>7</w:t>
      </w:r>
      <w:r>
        <w:rPr>
          <w:rFonts w:hint="eastAsia"/>
        </w:rPr>
        <w:t>，</w:t>
      </w:r>
      <w:r w:rsidR="004B202B">
        <w:rPr>
          <w:rFonts w:hint="eastAsia"/>
        </w:rPr>
        <w:t>vs切换主题后，代码区还是保留</w:t>
      </w:r>
      <w:proofErr w:type="gramStart"/>
      <w:r w:rsidR="004B202B">
        <w:rPr>
          <w:rFonts w:hint="eastAsia"/>
        </w:rPr>
        <w:t>着之前</w:t>
      </w:r>
      <w:proofErr w:type="gramEnd"/>
      <w:r w:rsidR="004B202B">
        <w:rPr>
          <w:rFonts w:hint="eastAsia"/>
        </w:rPr>
        <w:t>主题的颜色，重启vs即可。</w:t>
      </w:r>
    </w:p>
    <w:p w:rsidR="000D0364" w:rsidRDefault="000D0364" w:rsidP="0085168A"/>
    <w:p w:rsidR="000D0364" w:rsidRPr="0085168A" w:rsidRDefault="00DE1DE7" w:rsidP="0085168A">
      <w:r>
        <w:rPr>
          <w:rFonts w:hint="eastAsia"/>
        </w:rPr>
        <w:t>2</w:t>
      </w:r>
      <w:r>
        <w:t>8</w:t>
      </w:r>
      <w:r>
        <w:rPr>
          <w:rFonts w:hint="eastAsia"/>
        </w:rPr>
        <w:t>，</w:t>
      </w:r>
      <w:r>
        <w:t xml:space="preserve">application </w:t>
      </w:r>
      <w:r w:rsidR="00390BEF">
        <w:rPr>
          <w:rFonts w:hint="eastAsia"/>
        </w:rPr>
        <w:t>的startup事件和</w:t>
      </w:r>
      <w:proofErr w:type="spellStart"/>
      <w:r w:rsidR="00390BEF">
        <w:rPr>
          <w:rFonts w:hint="eastAsia"/>
        </w:rPr>
        <w:t>onstartup</w:t>
      </w:r>
      <w:proofErr w:type="spellEnd"/>
      <w:r w:rsidR="00390BEF">
        <w:rPr>
          <w:rFonts w:hint="eastAsia"/>
        </w:rPr>
        <w:t>函数。先调用startup事件后来再执行</w:t>
      </w:r>
      <w:proofErr w:type="spellStart"/>
      <w:r w:rsidR="00390BEF">
        <w:rPr>
          <w:rFonts w:hint="eastAsia"/>
        </w:rPr>
        <w:t>onstartup</w:t>
      </w:r>
      <w:proofErr w:type="spellEnd"/>
      <w:r w:rsidR="00390BEF">
        <w:rPr>
          <w:rFonts w:hint="eastAsia"/>
        </w:rPr>
        <w:t>函数，猜测是startup事件中调用了</w:t>
      </w:r>
      <w:proofErr w:type="spellStart"/>
      <w:r w:rsidR="00390BEF">
        <w:rPr>
          <w:rFonts w:hint="eastAsia"/>
        </w:rPr>
        <w:t>onstartup</w:t>
      </w:r>
      <w:proofErr w:type="spellEnd"/>
      <w:r w:rsidR="00390BEF">
        <w:rPr>
          <w:rFonts w:hint="eastAsia"/>
        </w:rPr>
        <w:t>方法。</w:t>
      </w:r>
    </w:p>
    <w:p w:rsidR="00E106CC" w:rsidRDefault="00E106CC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872325" w:rsidRDefault="00872325">
      <w:r w:rsidRPr="00872325">
        <w:t>29</w:t>
      </w:r>
      <w:r w:rsidRPr="00872325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.xaml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startupurl</w:t>
      </w:r>
      <w:proofErr w:type="spellEnd"/>
      <w:r>
        <w:rPr>
          <w:rFonts w:hint="eastAsia"/>
        </w:rPr>
        <w:t>中定义了启动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，然后在startup事件中又new了一个window对象，并</w:t>
      </w:r>
      <w:proofErr w:type="spellStart"/>
      <w:r>
        <w:rPr>
          <w:rFonts w:hint="eastAsia"/>
        </w:rPr>
        <w:t>showdialog</w:t>
      </w:r>
      <w:proofErr w:type="spellEnd"/>
      <w:r>
        <w:rPr>
          <w:rFonts w:hint="eastAsia"/>
        </w:rPr>
        <w:t>，则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自定义的window窗口，若是使用show方法，那么则启动两个窗口，自定义的窗口为主窗口</w:t>
      </w:r>
    </w:p>
    <w:p w:rsidR="00FF7FFB" w:rsidRDefault="00FF7FFB"/>
    <w:p w:rsidR="00FF7FFB" w:rsidRDefault="00FF7FFB">
      <w:r>
        <w:rPr>
          <w:rFonts w:hint="eastAsia"/>
        </w:rPr>
        <w:t>30，如果想用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itemssource</w:t>
      </w:r>
      <w:proofErr w:type="spellEnd"/>
      <w:r>
        <w:rPr>
          <w:rFonts w:hint="eastAsia"/>
        </w:rPr>
        <w:t>绑定xml数据，那么应该这样绑定：</w:t>
      </w:r>
    </w:p>
    <w:p w:rsidR="00BF0389" w:rsidRDefault="00BF0389" w:rsidP="00BF038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Name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ListBoxXmlData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="0"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donetxml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},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XPath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=question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/@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name}"&gt;</w:t>
      </w:r>
    </w:p>
    <w:p w:rsidR="00BF0389" w:rsidRDefault="00BF0389" w:rsidP="00BF038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            </w:t>
      </w:r>
    </w:p>
    <w:p w:rsidR="00BF0389" w:rsidRDefault="00BF0389" w:rsidP="00BF0389">
      <w:pPr>
        <w:rPr>
          <w:rFonts w:ascii="Consolas" w:eastAsia="宋体" w:hAnsi="Consolas" w:cs="Consolas"/>
          <w:color w:val="0000FF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&gt;</w:t>
      </w:r>
    </w:p>
    <w:p w:rsidR="00220B68" w:rsidRDefault="00220B68" w:rsidP="00BF0389"/>
    <w:p w:rsidR="00220B68" w:rsidRDefault="00220B68" w:rsidP="00BF0389">
      <w:r>
        <w:rPr>
          <w:rFonts w:hint="eastAsia"/>
        </w:rPr>
        <w:t>3</w:t>
      </w:r>
      <w: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竟然会导致绑定的数据类型不一致，例如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=question，那么</w:t>
      </w:r>
      <w:r w:rsidR="006012CF">
        <w:rPr>
          <w:rFonts w:hint="eastAsia"/>
        </w:rPr>
        <w:t>item的类型是</w:t>
      </w:r>
      <w:proofErr w:type="spellStart"/>
      <w:r w:rsidR="006012CF">
        <w:rPr>
          <w:rFonts w:hint="eastAsia"/>
        </w:rPr>
        <w:t>xelement</w:t>
      </w:r>
      <w:proofErr w:type="spellEnd"/>
      <w:r w:rsidR="006012CF">
        <w:rPr>
          <w:rFonts w:hint="eastAsia"/>
        </w:rPr>
        <w:t>，如果是</w:t>
      </w:r>
      <w:proofErr w:type="spellStart"/>
      <w:r w:rsidR="006012CF">
        <w:rPr>
          <w:rFonts w:hint="eastAsia"/>
        </w:rPr>
        <w:t>xpath</w:t>
      </w:r>
      <w:proofErr w:type="spellEnd"/>
      <w:r w:rsidR="006012CF">
        <w:rPr>
          <w:rFonts w:hint="eastAsia"/>
        </w:rPr>
        <w:t>=question/</w:t>
      </w:r>
      <w:r w:rsidR="006012CF">
        <w:t>@name</w:t>
      </w:r>
      <w:r w:rsidR="006012CF">
        <w:rPr>
          <w:rFonts w:hint="eastAsia"/>
        </w:rPr>
        <w:t>那么item的类型是</w:t>
      </w:r>
      <w:proofErr w:type="spellStart"/>
      <w:r w:rsidR="006012CF">
        <w:rPr>
          <w:rFonts w:hint="eastAsia"/>
        </w:rPr>
        <w:t>xattribute</w:t>
      </w:r>
      <w:proofErr w:type="spellEnd"/>
      <w:r w:rsidR="009F5B62">
        <w:rPr>
          <w:rFonts w:hint="eastAsia"/>
        </w:rPr>
        <w:t>。</w:t>
      </w:r>
    </w:p>
    <w:p w:rsidR="009F5B62" w:rsidRDefault="009F5B62" w:rsidP="00BF0389">
      <w:r>
        <w:rPr>
          <w:rFonts w:hint="eastAsia"/>
        </w:rPr>
        <w:t>所以使用的绑定语句是：</w:t>
      </w:r>
    </w:p>
    <w:p w:rsidR="009D2460" w:rsidRDefault="009D2460" w:rsidP="00BF0389"/>
    <w:p w:rsidR="009D2460" w:rsidRDefault="009D2460" w:rsidP="00BF0389"/>
    <w:p w:rsidR="009D2460" w:rsidRDefault="009D2460" w:rsidP="00BF0389">
      <w:r>
        <w:rPr>
          <w:rFonts w:hint="eastAsia"/>
        </w:rPr>
        <w:t>3</w:t>
      </w:r>
      <w:r>
        <w:t>2</w:t>
      </w:r>
      <w:r>
        <w:rPr>
          <w:rFonts w:hint="eastAsia"/>
        </w:rPr>
        <w:t>：</w:t>
      </w:r>
      <w:proofErr w:type="spellStart"/>
      <w:r w:rsidR="003F3EFD">
        <w:rPr>
          <w:rFonts w:hint="eastAsia"/>
        </w:rPr>
        <w:t>gridsplitter</w:t>
      </w:r>
      <w:proofErr w:type="spellEnd"/>
      <w:r w:rsidR="003F3EFD">
        <w:rPr>
          <w:rFonts w:hint="eastAsia"/>
        </w:rPr>
        <w:t>的使用</w:t>
      </w:r>
    </w:p>
    <w:p w:rsidR="00F92CC6" w:rsidRDefault="00F92CC6" w:rsidP="00BF0389">
      <w:pPr>
        <w:rPr>
          <w:rFonts w:ascii="Consolas" w:eastAsia="宋体" w:hAnsi="Consolas" w:cs="Consolas"/>
          <w:color w:val="0000FF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GridSplitter</w:t>
      </w:r>
      <w:proofErr w:type="spellEnd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="1"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="Stretch"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="3"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="Center</w:t>
      </w:r>
      <w:proofErr w:type="gramStart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Background</w:t>
      </w:r>
      <w:proofErr w:type="gram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="#FFA700FF" &gt;&lt;/</w:t>
      </w:r>
      <w:proofErr w:type="spellStart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GridSplitter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&gt;</w:t>
      </w:r>
    </w:p>
    <w:p w:rsidR="00F92CC6" w:rsidRDefault="00F92CC6" w:rsidP="00BF0389">
      <w:r>
        <w:rPr>
          <w:rFonts w:hint="eastAsia"/>
        </w:rPr>
        <w:t>如果没有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="Center"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 xml:space="preserve"> </w:t>
      </w:r>
      <w:r w:rsidRPr="00F92CC6">
        <w:rPr>
          <w:rFonts w:hint="eastAsia"/>
        </w:rPr>
        <w:t>将达不到</w:t>
      </w:r>
      <w:r>
        <w:rPr>
          <w:rFonts w:hint="eastAsia"/>
        </w:rPr>
        <w:t>预期的效果</w:t>
      </w:r>
      <w:r w:rsidR="0025403C">
        <w:rPr>
          <w:rFonts w:hint="eastAsia"/>
        </w:rPr>
        <w:t>。</w:t>
      </w:r>
    </w:p>
    <w:p w:rsidR="006B2A8C" w:rsidRDefault="006B2A8C" w:rsidP="00BF0389"/>
    <w:p w:rsidR="006B2A8C" w:rsidRDefault="006B2A8C" w:rsidP="00BF0389">
      <w:pPr>
        <w:rPr>
          <w:rFonts w:hint="eastAsia"/>
        </w:rPr>
      </w:pPr>
      <w:bookmarkStart w:id="0" w:name="_GoBack"/>
      <w:bookmarkEnd w:id="0"/>
    </w:p>
    <w:p w:rsidR="00FF7FFB" w:rsidRPr="00FF7FFB" w:rsidRDefault="00FF7FFB">
      <w:pPr>
        <w:rPr>
          <w:rFonts w:hint="eastAsia"/>
        </w:rPr>
      </w:pPr>
    </w:p>
    <w:sectPr w:rsidR="00FF7FFB" w:rsidRPr="00FF7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6DE" w:rsidRDefault="009A16DE" w:rsidP="00872325">
      <w:r>
        <w:separator/>
      </w:r>
    </w:p>
  </w:endnote>
  <w:endnote w:type="continuationSeparator" w:id="0">
    <w:p w:rsidR="009A16DE" w:rsidRDefault="009A16DE" w:rsidP="0087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6DE" w:rsidRDefault="009A16DE" w:rsidP="00872325">
      <w:r>
        <w:separator/>
      </w:r>
    </w:p>
  </w:footnote>
  <w:footnote w:type="continuationSeparator" w:id="0">
    <w:p w:rsidR="009A16DE" w:rsidRDefault="009A16DE" w:rsidP="00872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1ACA"/>
    <w:multiLevelType w:val="multilevel"/>
    <w:tmpl w:val="185F1AC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D0364"/>
    <w:rsid w:val="00161ACA"/>
    <w:rsid w:val="00172A27"/>
    <w:rsid w:val="00220B68"/>
    <w:rsid w:val="00245B1C"/>
    <w:rsid w:val="0025403C"/>
    <w:rsid w:val="002B6D41"/>
    <w:rsid w:val="00390BEF"/>
    <w:rsid w:val="003E78B0"/>
    <w:rsid w:val="003F3EFD"/>
    <w:rsid w:val="004B202B"/>
    <w:rsid w:val="00576655"/>
    <w:rsid w:val="006012CF"/>
    <w:rsid w:val="00635818"/>
    <w:rsid w:val="006A14EB"/>
    <w:rsid w:val="006B2A8C"/>
    <w:rsid w:val="006B5E4D"/>
    <w:rsid w:val="006C6C8A"/>
    <w:rsid w:val="00726AAF"/>
    <w:rsid w:val="00744E93"/>
    <w:rsid w:val="0085168A"/>
    <w:rsid w:val="00872325"/>
    <w:rsid w:val="008E21AC"/>
    <w:rsid w:val="00950913"/>
    <w:rsid w:val="009A16DE"/>
    <w:rsid w:val="009D2460"/>
    <w:rsid w:val="009F5B62"/>
    <w:rsid w:val="00A36792"/>
    <w:rsid w:val="00AC00B4"/>
    <w:rsid w:val="00B35ECE"/>
    <w:rsid w:val="00BC14B7"/>
    <w:rsid w:val="00BF0389"/>
    <w:rsid w:val="00C60120"/>
    <w:rsid w:val="00D76C81"/>
    <w:rsid w:val="00DA2106"/>
    <w:rsid w:val="00DE1DE7"/>
    <w:rsid w:val="00DF105A"/>
    <w:rsid w:val="00E106CC"/>
    <w:rsid w:val="00F36B73"/>
    <w:rsid w:val="00F92CC6"/>
    <w:rsid w:val="00FF7FFB"/>
    <w:rsid w:val="03AC08D7"/>
    <w:rsid w:val="06013F0F"/>
    <w:rsid w:val="0C143A13"/>
    <w:rsid w:val="0D6746C5"/>
    <w:rsid w:val="1295587E"/>
    <w:rsid w:val="16A85DDA"/>
    <w:rsid w:val="181B2B95"/>
    <w:rsid w:val="18BB1022"/>
    <w:rsid w:val="1B683B0A"/>
    <w:rsid w:val="271B2C05"/>
    <w:rsid w:val="2E1523E0"/>
    <w:rsid w:val="2F5C1DCE"/>
    <w:rsid w:val="2F70001D"/>
    <w:rsid w:val="30F14AE6"/>
    <w:rsid w:val="332146B1"/>
    <w:rsid w:val="3FE33A83"/>
    <w:rsid w:val="41CC4C84"/>
    <w:rsid w:val="448F01ED"/>
    <w:rsid w:val="49EF6C0F"/>
    <w:rsid w:val="4A937920"/>
    <w:rsid w:val="4EA00CE5"/>
    <w:rsid w:val="59157585"/>
    <w:rsid w:val="615C56BB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D242"/>
  <w15:docId w15:val="{80150F84-B9BD-4D56-9BAB-F918EEB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未处理的提及1"/>
    <w:basedOn w:val="a0"/>
    <w:uiPriority w:val="99"/>
    <w:unhideWhenUsed/>
    <w:rPr>
      <w:color w:val="808080"/>
      <w:shd w:val="clear" w:color="auto" w:fill="E6E6E6"/>
    </w:rPr>
  </w:style>
  <w:style w:type="character" w:styleId="a9">
    <w:name w:val="Unresolved Mention"/>
    <w:basedOn w:val="a0"/>
    <w:uiPriority w:val="99"/>
    <w:semiHidden/>
    <w:unhideWhenUsed/>
    <w:rsid w:val="0085168A"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rsid w:val="0085168A"/>
    <w:rPr>
      <w:rFonts w:ascii="Courier New" w:eastAsiaTheme="minorEastAsia" w:hAnsi="Courier New"/>
    </w:rPr>
  </w:style>
  <w:style w:type="character" w:customStyle="1" w:styleId="pun">
    <w:name w:val="pun"/>
    <w:basedOn w:val="a0"/>
    <w:rsid w:val="0085168A"/>
  </w:style>
  <w:style w:type="character" w:customStyle="1" w:styleId="typ">
    <w:name w:val="typ"/>
    <w:basedOn w:val="a0"/>
    <w:rsid w:val="0085168A"/>
  </w:style>
  <w:style w:type="character" w:customStyle="1" w:styleId="pln">
    <w:name w:val="pln"/>
    <w:basedOn w:val="a0"/>
    <w:rsid w:val="0085168A"/>
  </w:style>
  <w:style w:type="character" w:customStyle="1" w:styleId="str">
    <w:name w:val="str"/>
    <w:basedOn w:val="a0"/>
    <w:rsid w:val="0085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858665/disable-dpi-awareness-for-wpf-appl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3858665/disable-dpi-awareness-for-wpf-application?utm_medium=organic&amp;utm_source=google_rich_qa&amp;utm_campaign=google_rich_q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孙明星</dc:creator>
  <cp:lastModifiedBy>孙明星</cp:lastModifiedBy>
  <cp:revision>23</cp:revision>
  <dcterms:created xsi:type="dcterms:W3CDTF">2018-05-06T13:26:00Z</dcterms:created>
  <dcterms:modified xsi:type="dcterms:W3CDTF">2018-05-13T16:29:00Z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