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015D2" w14:textId="77777777" w:rsidR="000A70CD" w:rsidRDefault="000A70CD"/>
    <w:p w14:paraId="49F1F35A" w14:textId="77777777" w:rsidR="000A70CD" w:rsidRDefault="000A70CD">
      <w:r>
        <w:t>1 — Личное приложение.</w:t>
      </w:r>
    </w:p>
    <w:p w14:paraId="6211AA45" w14:textId="77777777" w:rsidR="000A70CD" w:rsidRDefault="000A70CD">
      <w:r>
        <w:t>2 — Обычно выбирают двое.</w:t>
      </w:r>
    </w:p>
    <w:p w14:paraId="5ABE0C74" w14:textId="77777777" w:rsidR="000A70CD" w:rsidRDefault="000A70CD">
      <w:r>
        <w:t>3 — Отдельные профили не нужны, но нужен список ранее введённых имён для быстрого выбора при оценке.</w:t>
      </w:r>
    </w:p>
    <w:p w14:paraId="47F0B3DA" w14:textId="77777777" w:rsidR="000A70CD" w:rsidRDefault="000A70CD">
      <w:r>
        <w:t xml:space="preserve">4 — Только </w:t>
      </w:r>
      <w:proofErr w:type="spellStart"/>
      <w:r>
        <w:t>Windows</w:t>
      </w:r>
      <w:proofErr w:type="spellEnd"/>
      <w:r>
        <w:t>.</w:t>
      </w:r>
    </w:p>
    <w:p w14:paraId="783099BE" w14:textId="77777777" w:rsidR="000A70CD" w:rsidRDefault="000A70CD">
      <w:r>
        <w:t>5 — Поддержка телефона не нужна.</w:t>
      </w:r>
    </w:p>
    <w:p w14:paraId="7B870F45" w14:textId="77777777" w:rsidR="000A70CD" w:rsidRDefault="000A70CD">
      <w:r>
        <w:t>6 — Полностью офлайн.</w:t>
      </w:r>
    </w:p>
    <w:p w14:paraId="0761D703" w14:textId="77777777" w:rsidR="000A70CD" w:rsidRDefault="000A70CD">
      <w:r>
        <w:t>7 — Синхронизация желательна, если несложно реализовать.</w:t>
      </w:r>
    </w:p>
    <w:p w14:paraId="4F8234D4" w14:textId="77777777" w:rsidR="000A70CD" w:rsidRDefault="000A70CD">
      <w:r>
        <w:t>8 — До ~500 фильмов.</w:t>
      </w:r>
    </w:p>
    <w:p w14:paraId="51317F55" w14:textId="77777777" w:rsidR="000A70CD" w:rsidRDefault="000A70CD">
      <w:r>
        <w:t>9 — Личный проект.</w:t>
      </w:r>
    </w:p>
    <w:p w14:paraId="72EEC34E" w14:textId="77777777" w:rsidR="000A70CD" w:rsidRDefault="000A70CD">
      <w:r>
        <w:t>10 — Только русский язык.</w:t>
      </w:r>
    </w:p>
    <w:p w14:paraId="4CC788F6" w14:textId="77777777" w:rsidR="000A70CD" w:rsidRDefault="000A70CD"/>
    <w:p w14:paraId="1DDE285A" w14:textId="77777777" w:rsidR="000A70CD" w:rsidRDefault="000A70CD">
      <w:r>
        <w:t>11 — Главное, чтобы было удобно (.</w:t>
      </w:r>
      <w:proofErr w:type="spellStart"/>
      <w:r>
        <w:t>exe</w:t>
      </w:r>
      <w:proofErr w:type="spellEnd"/>
      <w:r>
        <w:t xml:space="preserve"> или браузер — не принципиально).</w:t>
      </w:r>
    </w:p>
    <w:p w14:paraId="6EBEB625" w14:textId="77777777" w:rsidR="000A70CD" w:rsidRDefault="000A70CD">
      <w:r>
        <w:t>12 — Установщик не нужен.</w:t>
      </w:r>
    </w:p>
    <w:p w14:paraId="255EA526" w14:textId="77777777" w:rsidR="000A70CD" w:rsidRDefault="000A70CD">
      <w:r>
        <w:t>13 — Добавление в меню «Пуск» не обязательно.</w:t>
      </w:r>
    </w:p>
    <w:p w14:paraId="3AF27873" w14:textId="77777777" w:rsidR="000A70CD" w:rsidRDefault="000A70CD">
      <w:r>
        <w:t xml:space="preserve">14 — </w:t>
      </w:r>
      <w:proofErr w:type="spellStart"/>
      <w:r>
        <w:t>Автообновления</w:t>
      </w:r>
      <w:proofErr w:type="spellEnd"/>
      <w:r>
        <w:t xml:space="preserve"> не нужны.</w:t>
      </w:r>
    </w:p>
    <w:p w14:paraId="03039EDC" w14:textId="77777777" w:rsidR="000A70CD" w:rsidRDefault="000A70CD">
      <w:r>
        <w:t xml:space="preserve">15 — </w:t>
      </w:r>
      <w:proofErr w:type="spellStart"/>
      <w:r>
        <w:t>npm</w:t>
      </w:r>
      <w:proofErr w:type="spellEnd"/>
      <w:r>
        <w:t>/сборщик использовать можно.</w:t>
      </w:r>
    </w:p>
    <w:p w14:paraId="3CF2118C" w14:textId="77777777" w:rsidR="000A70CD" w:rsidRDefault="000A70CD">
      <w:r>
        <w:t>16 — Технологии не принципиальны.</w:t>
      </w:r>
    </w:p>
    <w:p w14:paraId="2D980779" w14:textId="77777777" w:rsidR="000A70CD" w:rsidRDefault="000A70CD">
      <w:r>
        <w:t>17 — Возможность просто перенести папку на другой ПК желательна, но не обязательна.</w:t>
      </w:r>
    </w:p>
    <w:p w14:paraId="3C636EBF" w14:textId="77777777" w:rsidR="000A70CD" w:rsidRDefault="000A70CD">
      <w:r>
        <w:t>18 — Архитектуру можно полностью переработать.</w:t>
      </w:r>
    </w:p>
    <w:p w14:paraId="4D9C5B4B" w14:textId="77777777" w:rsidR="000A70CD" w:rsidRDefault="000A70CD"/>
    <w:p w14:paraId="02673826" w14:textId="77777777" w:rsidR="000A70CD" w:rsidRDefault="000A70CD">
      <w:r>
        <w:t>19 — Обязательно: название и категория. Остальное желательно получать автоматически (обложка, год и т.п.).</w:t>
      </w:r>
    </w:p>
    <w:p w14:paraId="4CE1AC7F" w14:textId="77777777" w:rsidR="000A70CD" w:rsidRDefault="000A70CD">
      <w:r>
        <w:t>20 — Локализованное название нужно.</w:t>
      </w:r>
    </w:p>
    <w:p w14:paraId="08A361CE" w14:textId="77777777" w:rsidR="000A70CD" w:rsidRDefault="000A70CD">
      <w:r>
        <w:t>21 — Страна производства желательна.</w:t>
      </w:r>
    </w:p>
    <w:p w14:paraId="7EEBC1E5" w14:textId="77777777" w:rsidR="000A70CD" w:rsidRDefault="000A70CD">
      <w:r>
        <w:t>22 — Режиссёр и актёры не нужны.</w:t>
      </w:r>
    </w:p>
    <w:p w14:paraId="357A78E2" w14:textId="77777777" w:rsidR="000A70CD" w:rsidRDefault="000A70CD">
      <w:r>
        <w:t>23 — Год и продолжительность можно хранить, описание не нужно.</w:t>
      </w:r>
    </w:p>
    <w:p w14:paraId="367C5855" w14:textId="77777777" w:rsidR="000A70CD" w:rsidRDefault="000A70CD">
      <w:r>
        <w:t>24 — Ссылки не нужны.</w:t>
      </w:r>
    </w:p>
    <w:p w14:paraId="5B5593BD" w14:textId="77777777" w:rsidR="000A70CD" w:rsidRDefault="000A70CD">
      <w:r>
        <w:t>25 — Автоматическое получение метаданных желательно.</w:t>
      </w:r>
    </w:p>
    <w:p w14:paraId="7D1191D9" w14:textId="77777777" w:rsidR="000A70CD" w:rsidRDefault="000A70CD">
      <w:r>
        <w:t>26 — Только полнометражные фильмы.</w:t>
      </w:r>
    </w:p>
    <w:p w14:paraId="26152A05" w14:textId="77777777" w:rsidR="000A70CD" w:rsidRDefault="000A70CD">
      <w:r>
        <w:t>27 — Статусы («смотрю», «брошено» и т.д.) не нужны.</w:t>
      </w:r>
    </w:p>
    <w:p w14:paraId="14F9C2C8" w14:textId="77777777" w:rsidR="000A70CD" w:rsidRDefault="000A70CD">
      <w:r>
        <w:t>28 — Заметки не нужны.</w:t>
      </w:r>
    </w:p>
    <w:p w14:paraId="4CB238A4" w14:textId="77777777" w:rsidR="000A70CD" w:rsidRDefault="000A70CD">
      <w:r>
        <w:t>29 — Избранное и приоритет не нужны.</w:t>
      </w:r>
    </w:p>
    <w:p w14:paraId="6C33B814" w14:textId="77777777" w:rsidR="000A70CD" w:rsidRDefault="000A70CD">
      <w:r>
        <w:t>30 — Дубликаты обнаруживать нужно.</w:t>
      </w:r>
    </w:p>
    <w:p w14:paraId="1729C291" w14:textId="77777777" w:rsidR="000A70CD" w:rsidRDefault="000A70CD">
      <w:r>
        <w:t>31 — Постер по URL достаточно.</w:t>
      </w:r>
    </w:p>
    <w:p w14:paraId="2C8078D5" w14:textId="53B1B360" w:rsidR="004E7E8D" w:rsidRDefault="000A70CD">
      <w:r>
        <w:t>32 — Локально хранить постеры не нужно.</w:t>
      </w:r>
    </w:p>
    <w:p w14:paraId="57A85DAB" w14:textId="77777777" w:rsidR="004E7E8D" w:rsidRDefault="004E7E8D">
      <w:r>
        <w:t>33 — И жанры, и пользовательские подборки.</w:t>
      </w:r>
    </w:p>
    <w:p w14:paraId="711E3E3D" w14:textId="77777777" w:rsidR="004E7E8D" w:rsidRDefault="004E7E8D">
      <w:r>
        <w:t>34 — Вложенность ограниченная, но с достаточным запасом.</w:t>
      </w:r>
    </w:p>
    <w:p w14:paraId="30469130" w14:textId="77777777" w:rsidR="004E7E8D" w:rsidRDefault="004E7E8D">
      <w:r>
        <w:t>35 — Фильм может входить только в одну категорию.</w:t>
      </w:r>
    </w:p>
    <w:p w14:paraId="1E3CAEFD" w14:textId="77777777" w:rsidR="004E7E8D" w:rsidRDefault="004E7E8D">
      <w:r>
        <w:t>36 — Жанры, теги и подборки отдельно разделять не нужно.</w:t>
      </w:r>
    </w:p>
    <w:p w14:paraId="1911DD81" w14:textId="77777777" w:rsidR="004E7E8D" w:rsidRDefault="004E7E8D">
      <w:r>
        <w:t>37 — При удалении категории фильмы остаются с пометкой «без категории».</w:t>
      </w:r>
    </w:p>
    <w:p w14:paraId="5D6B5D2D" w14:textId="77777777" w:rsidR="004E7E8D" w:rsidRDefault="004E7E8D">
      <w:r>
        <w:t>38 — Ручной порядок категорий нужен.</w:t>
      </w:r>
    </w:p>
    <w:p w14:paraId="7AE273D7" w14:textId="77777777" w:rsidR="004E7E8D" w:rsidRDefault="004E7E8D">
      <w:r>
        <w:t>39 — Цвет и иконка не принципиальны.</w:t>
      </w:r>
    </w:p>
    <w:p w14:paraId="5C82FFE8" w14:textId="77777777" w:rsidR="004E7E8D" w:rsidRDefault="004E7E8D">
      <w:r>
        <w:t>40 — Родительская категория должна автоматически включать фильмы дочерних (я записал по последнему варианту ответа — «можно»).</w:t>
      </w:r>
    </w:p>
    <w:p w14:paraId="28A04A6A" w14:textId="77777777" w:rsidR="004E7E8D" w:rsidRDefault="004E7E8D"/>
    <w:p w14:paraId="285383E6" w14:textId="77777777" w:rsidR="004E7E8D" w:rsidRDefault="004E7E8D">
      <w:r>
        <w:t>41 — Один фильм не может состоять в нескольких франшизах.</w:t>
      </w:r>
    </w:p>
    <w:p w14:paraId="26F7DBA8" w14:textId="77777777" w:rsidR="004E7E8D" w:rsidRDefault="004E7E8D">
      <w:r>
        <w:t>42 — Ручной порядок фильмов во франшизе нужен.</w:t>
      </w:r>
    </w:p>
    <w:p w14:paraId="0DB2925A" w14:textId="77777777" w:rsidR="004E7E8D" w:rsidRDefault="004E7E8D">
      <w:r>
        <w:t>43 — Отдельные типы (</w:t>
      </w:r>
      <w:proofErr w:type="spellStart"/>
      <w:r>
        <w:t>приквел</w:t>
      </w:r>
      <w:proofErr w:type="spellEnd"/>
      <w:r>
        <w:t>, спин-</w:t>
      </w:r>
      <w:proofErr w:type="spellStart"/>
      <w:r>
        <w:t>офф</w:t>
      </w:r>
      <w:proofErr w:type="spellEnd"/>
      <w:r>
        <w:t xml:space="preserve"> и т.д.) не нужны.</w:t>
      </w:r>
    </w:p>
    <w:p w14:paraId="16A543C4" w14:textId="77777777" w:rsidR="004E7E8D" w:rsidRDefault="004E7E8D">
      <w:r>
        <w:t>44 — Франшиза не может содержать другую франшизу.</w:t>
      </w:r>
    </w:p>
    <w:p w14:paraId="5D256B1A" w14:textId="77777777" w:rsidR="004E7E8D" w:rsidRDefault="004E7E8D">
      <w:r>
        <w:t>45 — Франшиза считается просмотренной только после просмотра всех фильмов.</w:t>
      </w:r>
    </w:p>
    <w:p w14:paraId="65B74C30" w14:textId="5ACB1B30" w:rsidR="001C2A5C" w:rsidRDefault="004E7E8D">
      <w:r>
        <w:t>46 — При победе франшизы можно сразу отметить все её фильмы как просмотренные.</w:t>
      </w:r>
    </w:p>
    <w:p w14:paraId="43F2BA3C" w14:textId="77777777" w:rsidR="001C2A5C" w:rsidRDefault="001C2A5C">
      <w:r>
        <w:t>47 — Победа франшизы не должна запускать дополнительный выбор фильма внутри неё.</w:t>
      </w:r>
    </w:p>
    <w:p w14:paraId="51DF5FBF" w14:textId="77777777" w:rsidR="001C2A5C" w:rsidRDefault="001C2A5C">
      <w:r>
        <w:t>48 — Нужно уточнение. Ты сначала переспросил: «Если удаляется франшиза, то удаляются и фильмы в ней?» и не дал окончательного ответа. Пока оставляю без ответа.</w:t>
      </w:r>
    </w:p>
    <w:p w14:paraId="0168F4F6" w14:textId="77777777" w:rsidR="001C2A5C" w:rsidRDefault="001C2A5C">
      <w:r>
        <w:t>49 — Отдельные постер и описание франшизы не нужны.</w:t>
      </w:r>
    </w:p>
    <w:p w14:paraId="328A3B4A" w14:textId="77777777" w:rsidR="001C2A5C" w:rsidRDefault="001C2A5C">
      <w:r>
        <w:t>50 — Пустая франшиза допустима, если это не создаёт проблем в реализации.</w:t>
      </w:r>
    </w:p>
    <w:p w14:paraId="7C114904" w14:textId="77777777" w:rsidR="001C2A5C" w:rsidRDefault="001C2A5C">
      <w:r>
        <w:t>51 — Повторные просмотры хранить не нужно.</w:t>
      </w:r>
    </w:p>
    <w:p w14:paraId="3E2B2091" w14:textId="77777777" w:rsidR="001C2A5C" w:rsidRDefault="001C2A5C">
      <w:r>
        <w:t>52 — Один фильм нельзя отмечать просмотренным несколько раз.</w:t>
      </w:r>
    </w:p>
    <w:p w14:paraId="178D315F" w14:textId="77777777" w:rsidR="001C2A5C" w:rsidRDefault="001C2A5C">
      <w:r>
        <w:t>53 — Продолжительность фактического просмотра не нужна.</w:t>
      </w:r>
    </w:p>
    <w:p w14:paraId="1EABC30F" w14:textId="77777777" w:rsidR="001C2A5C" w:rsidRDefault="001C2A5C">
      <w:r>
        <w:t>54 — Да, можно отмечать фильм просмотренным без оценки.</w:t>
      </w:r>
    </w:p>
    <w:p w14:paraId="3E66DD1B" w14:textId="77777777" w:rsidR="001C2A5C" w:rsidRDefault="001C2A5C">
      <w:r>
        <w:t>55 — Оценки с шагом 0,5 (например, 7.5, 8.5, 9.5).</w:t>
      </w:r>
    </w:p>
    <w:p w14:paraId="0B3D39AA" w14:textId="77777777" w:rsidR="001C2A5C" w:rsidRDefault="001C2A5C">
      <w:r>
        <w:t>56 — Один зритель — одна оценка.</w:t>
      </w:r>
    </w:p>
    <w:p w14:paraId="46D9F4F7" w14:textId="77777777" w:rsidR="001C2A5C" w:rsidRDefault="001C2A5C">
      <w:r>
        <w:t>57 — Новая оценка заменяет старую.</w:t>
      </w:r>
    </w:p>
    <w:p w14:paraId="32978923" w14:textId="77777777" w:rsidR="001C2A5C" w:rsidRDefault="001C2A5C">
      <w:r>
        <w:t>58 — Оценки можно редактировать и удалять.</w:t>
      </w:r>
    </w:p>
    <w:p w14:paraId="7A74E2A5" w14:textId="77777777" w:rsidR="001C2A5C" w:rsidRDefault="001C2A5C">
      <w:r>
        <w:t>59 — Рейтинг франшизы = среднее арифметическое рейтингов всех фильмов во франшизе.</w:t>
      </w:r>
    </w:p>
    <w:p w14:paraId="7127D976" w14:textId="77777777" w:rsidR="001C2A5C" w:rsidRDefault="001C2A5C">
      <w:r>
        <w:t>60 — Дополнительные критерии оценки не нужны.</w:t>
      </w:r>
    </w:p>
    <w:p w14:paraId="20CE77EF" w14:textId="77777777" w:rsidR="001C2A5C" w:rsidRDefault="001C2A5C">
      <w:r>
        <w:t>61 — Отдельная дата добавления фильма не нужна.</w:t>
      </w:r>
    </w:p>
    <w:p w14:paraId="2BDBCD3D" w14:textId="77777777" w:rsidR="001C2A5C" w:rsidRDefault="001C2A5C">
      <w:r>
        <w:t>62 — Импорт старой истории нужен.</w:t>
      </w:r>
    </w:p>
    <w:p w14:paraId="2A5D6697" w14:textId="77777777" w:rsidR="001C2A5C" w:rsidRDefault="001C2A5C">
      <w:r>
        <w:t xml:space="preserve">63 — Последний ответ: флаги </w:t>
      </w:r>
      <w:proofErr w:type="spellStart"/>
      <w:r>
        <w:t>inRoll</w:t>
      </w:r>
      <w:proofErr w:type="spellEnd"/>
      <w:r>
        <w:t xml:space="preserve"> не должны автоматически сбрасываться после розыгрыша.</w:t>
      </w:r>
    </w:p>
    <w:p w14:paraId="71AFF231" w14:textId="3890AA20" w:rsidR="001C2A5C" w:rsidRDefault="001C2A5C">
      <w:r>
        <w:t>64 — Пока без ответа, вернёмся к нему позже.</w:t>
      </w:r>
    </w:p>
    <w:p w14:paraId="3F47CD46" w14:textId="77777777" w:rsidR="009A130B" w:rsidRDefault="009A130B">
      <w:r>
        <w:t>Записал. Вот как я интерпретировал неоднозначные ответы, чтобы потом не было расхождений:</w:t>
      </w:r>
    </w:p>
    <w:p w14:paraId="409AC75A" w14:textId="77777777" w:rsidR="009A130B" w:rsidRDefault="009A130B"/>
    <w:p w14:paraId="0CDEA822" w14:textId="77777777" w:rsidR="009A130B" w:rsidRDefault="009A130B">
      <w:r>
        <w:t>65 — Нет, незавершённую сессию сохранять не нужно.</w:t>
      </w:r>
    </w:p>
    <w:p w14:paraId="54E4CB0F" w14:textId="77777777" w:rsidR="009A130B" w:rsidRDefault="009A130B">
      <w:r>
        <w:t>66 — Да, история всех сессий нужна.</w:t>
      </w:r>
    </w:p>
    <w:p w14:paraId="684EECD1" w14:textId="77777777" w:rsidR="009A130B" w:rsidRDefault="009A130B">
      <w:r>
        <w:t>67 — Да, нужен звук вращения.</w:t>
      </w:r>
    </w:p>
    <w:p w14:paraId="36DFFD1F" w14:textId="77777777" w:rsidR="009A130B" w:rsidRDefault="009A130B">
      <w:r>
        <w:t>68 — Да, нужны конфетти и полноэкранный победитель.</w:t>
      </w:r>
    </w:p>
    <w:p w14:paraId="49FE5704" w14:textId="77777777" w:rsidR="009A130B" w:rsidRDefault="009A130B"/>
    <w:p w14:paraId="3D5D1C9B" w14:textId="77777777" w:rsidR="009A130B" w:rsidRDefault="009A130B">
      <w:r>
        <w:t>69 — Нужно уточнить.</w:t>
      </w:r>
    </w:p>
    <w:p w14:paraId="381F2C38" w14:textId="77777777" w:rsidR="009A130B" w:rsidRDefault="009A130B">
      <w:r>
        <w:t>Вопрос был: «Нужна кнопка повторного вращения до подтверждения?»</w:t>
      </w:r>
    </w:p>
    <w:p w14:paraId="1EF025E1" w14:textId="77777777" w:rsidR="009A130B" w:rsidRDefault="009A130B">
      <w:r>
        <w:t>Ты сначала сказал «нет», потом «да», потом «не понял вопрос». Пока оставляю без ответа.</w:t>
      </w:r>
    </w:p>
    <w:p w14:paraId="7DE9F1CA" w14:textId="77777777" w:rsidR="009A130B" w:rsidRDefault="009A130B"/>
    <w:p w14:paraId="12EDD669" w14:textId="77777777" w:rsidR="009A130B" w:rsidRDefault="009A130B">
      <w:r>
        <w:t>70 — Пока без ответа.</w:t>
      </w:r>
    </w:p>
    <w:p w14:paraId="49472F91" w14:textId="77777777" w:rsidR="009A130B" w:rsidRDefault="009A130B">
      <w:r>
        <w:t>Вопрос: «Нужно ли ограничивать число повторных вращений?»</w:t>
      </w:r>
    </w:p>
    <w:p w14:paraId="4AF8BB12" w14:textId="77777777" w:rsidR="009A130B" w:rsidRDefault="009A130B"/>
    <w:p w14:paraId="432D82DF" w14:textId="77777777" w:rsidR="009A130B" w:rsidRDefault="009A130B">
      <w:r>
        <w:t>71 — Да, у всех равные шансы.</w:t>
      </w:r>
    </w:p>
    <w:p w14:paraId="44027CFA" w14:textId="77777777" w:rsidR="009A130B" w:rsidRDefault="009A130B">
      <w:r>
        <w:t>72 — Нет, веса не нужны.</w:t>
      </w:r>
    </w:p>
    <w:p w14:paraId="2E81661A" w14:textId="77777777" w:rsidR="009A130B" w:rsidRDefault="009A130B">
      <w:r>
        <w:t>73 — Нет, фильтры по длительности не нужны.</w:t>
      </w:r>
    </w:p>
    <w:p w14:paraId="3536C0C6" w14:textId="77777777" w:rsidR="009A130B" w:rsidRDefault="009A130B">
      <w:r>
        <w:t>74 — Да, выпавший вариант можно вручную исключить.</w:t>
      </w:r>
    </w:p>
    <w:p w14:paraId="108E30CB" w14:textId="77777777" w:rsidR="009A130B" w:rsidRDefault="009A130B">
      <w:r>
        <w:t>75 — Да, ранее выбывший фильм можно вернуть.</w:t>
      </w:r>
    </w:p>
    <w:p w14:paraId="39F28C73" w14:textId="77777777" w:rsidR="009A130B" w:rsidRDefault="009A130B">
      <w:r>
        <w:t>76 — Нет, вероятность показывать не нужно.</w:t>
      </w:r>
    </w:p>
    <w:p w14:paraId="2902F42A" w14:textId="77777777" w:rsidR="009A130B" w:rsidRDefault="009A130B">
      <w:r>
        <w:t>77 — Обычной случайности достаточно.</w:t>
      </w:r>
    </w:p>
    <w:p w14:paraId="715DC7AC" w14:textId="77777777" w:rsidR="009A130B" w:rsidRDefault="009A130B"/>
    <w:p w14:paraId="35C1F836" w14:textId="77777777" w:rsidR="009A130B" w:rsidRDefault="009A130B">
      <w:proofErr w:type="spellStart"/>
      <w:r>
        <w:t>Сейвы</w:t>
      </w:r>
      <w:proofErr w:type="spellEnd"/>
    </w:p>
    <w:p w14:paraId="6D5C0AA7" w14:textId="77777777" w:rsidR="009A130B" w:rsidRDefault="009A130B"/>
    <w:p w14:paraId="7F119D1A" w14:textId="77777777" w:rsidR="009A130B" w:rsidRDefault="009A130B">
      <w:r>
        <w:t xml:space="preserve">78 — </w:t>
      </w:r>
      <w:proofErr w:type="spellStart"/>
      <w:r>
        <w:t>Сейв</w:t>
      </w:r>
      <w:proofErr w:type="spellEnd"/>
      <w:r>
        <w:t xml:space="preserve"> сохраняет фильм в розыгрыше (отменяет его выбывание).</w:t>
      </w:r>
    </w:p>
    <w:p w14:paraId="61C4F8FC" w14:textId="77777777" w:rsidR="009A130B" w:rsidRDefault="009A130B">
      <w:r>
        <w:t xml:space="preserve">79 — </w:t>
      </w:r>
      <w:proofErr w:type="spellStart"/>
      <w:r>
        <w:t>Сейвы</w:t>
      </w:r>
      <w:proofErr w:type="spellEnd"/>
      <w:r>
        <w:t xml:space="preserve"> принадлежат игрокам, количество задаётся перед началом сессии.</w:t>
      </w:r>
    </w:p>
    <w:p w14:paraId="5C90D634" w14:textId="77777777" w:rsidR="009A130B" w:rsidRDefault="009A130B">
      <w:r>
        <w:t xml:space="preserve">80 — Да, после </w:t>
      </w:r>
      <w:proofErr w:type="spellStart"/>
      <w:r>
        <w:t>сейва</w:t>
      </w:r>
      <w:proofErr w:type="spellEnd"/>
      <w:r>
        <w:t xml:space="preserve"> фильм остаётся в колесе.</w:t>
      </w:r>
    </w:p>
    <w:p w14:paraId="3B766FFE" w14:textId="77777777" w:rsidR="009A130B" w:rsidRDefault="009A130B">
      <w:r>
        <w:t>81 — Нет, автоматически перекручивать не нужно.</w:t>
      </w:r>
    </w:p>
    <w:p w14:paraId="49B33AB7" w14:textId="77777777" w:rsidR="009A130B" w:rsidRDefault="009A130B">
      <w:r>
        <w:t>82 — Да, один фильм можно спасать несколько раз.</w:t>
      </w:r>
    </w:p>
    <w:p w14:paraId="7BE05758" w14:textId="77777777" w:rsidR="009A130B" w:rsidRDefault="009A130B">
      <w:r>
        <w:t xml:space="preserve">83 — Да, </w:t>
      </w:r>
      <w:proofErr w:type="spellStart"/>
      <w:r>
        <w:t>сейвы</w:t>
      </w:r>
      <w:proofErr w:type="spellEnd"/>
      <w:r>
        <w:t xml:space="preserve"> восстанавливаются перед каждой новой сессией.</w:t>
      </w:r>
    </w:p>
    <w:p w14:paraId="6883B524" w14:textId="77777777" w:rsidR="009A130B" w:rsidRDefault="009A130B">
      <w:r>
        <w:t xml:space="preserve">84 — </w:t>
      </w:r>
      <w:proofErr w:type="spellStart"/>
      <w:r>
        <w:t>Сейвы</w:t>
      </w:r>
      <w:proofErr w:type="spellEnd"/>
      <w:r>
        <w:t xml:space="preserve"> — расходуемый ресурс только в рамках текущей сессии.</w:t>
      </w:r>
    </w:p>
    <w:p w14:paraId="1FC90EC1" w14:textId="77777777" w:rsidR="009A130B" w:rsidRDefault="009A130B">
      <w:r>
        <w:t xml:space="preserve">85 — Нет, добавлять </w:t>
      </w:r>
      <w:proofErr w:type="spellStart"/>
      <w:r>
        <w:t>сейвы</w:t>
      </w:r>
      <w:proofErr w:type="spellEnd"/>
      <w:r>
        <w:t xml:space="preserve"> во время розыгрыша нельзя.</w:t>
      </w:r>
    </w:p>
    <w:p w14:paraId="7F47D26F" w14:textId="77777777" w:rsidR="009A130B" w:rsidRDefault="009A130B">
      <w:r>
        <w:t>86 — Да, нужен журнал использования.</w:t>
      </w:r>
    </w:p>
    <w:p w14:paraId="0160E1BE" w14:textId="77777777" w:rsidR="009A130B" w:rsidRDefault="009A130B">
      <w:r>
        <w:t xml:space="preserve">87 — </w:t>
      </w:r>
      <w:proofErr w:type="spellStart"/>
      <w:r>
        <w:t>Сейвы</w:t>
      </w:r>
      <w:proofErr w:type="spellEnd"/>
      <w:r>
        <w:t xml:space="preserve"> разрешены только пока число оставшихся фильмов выше заданного порога. Порог пользователь задаёт сам (например, «можно </w:t>
      </w:r>
      <w:proofErr w:type="spellStart"/>
      <w:r>
        <w:t>сейвить</w:t>
      </w:r>
      <w:proofErr w:type="spellEnd"/>
      <w:r>
        <w:t xml:space="preserve"> до 3 оставшихся фильмов»). После достижения порога </w:t>
      </w:r>
      <w:proofErr w:type="spellStart"/>
      <w:r>
        <w:t>сейвы</w:t>
      </w:r>
      <w:proofErr w:type="spellEnd"/>
      <w:r>
        <w:t xml:space="preserve"> становятся недоступны.</w:t>
      </w:r>
    </w:p>
    <w:p w14:paraId="068D9111" w14:textId="14F2B892" w:rsidR="009A130B" w:rsidRDefault="009A130B">
      <w:r>
        <w:t xml:space="preserve">88 — Нет, передавать </w:t>
      </w:r>
      <w:proofErr w:type="spellStart"/>
      <w:r>
        <w:t>сейвы</w:t>
      </w:r>
      <w:proofErr w:type="spellEnd"/>
      <w:r>
        <w:t xml:space="preserve"> нельзя.</w:t>
      </w:r>
    </w:p>
    <w:p w14:paraId="0002F9FE" w14:textId="77777777" w:rsidR="009A130B" w:rsidRDefault="009A130B">
      <w:r>
        <w:t xml:space="preserve">89 — Желательно сохранить текущие данные из </w:t>
      </w:r>
      <w:proofErr w:type="spellStart"/>
      <w:r>
        <w:t>localStorage</w:t>
      </w:r>
      <w:proofErr w:type="spellEnd"/>
      <w:r>
        <w:t>, но не обязательно.</w:t>
      </w:r>
    </w:p>
    <w:p w14:paraId="0D3D3D53" w14:textId="77777777" w:rsidR="009A130B" w:rsidRDefault="009A130B">
      <w:r>
        <w:t>90 — Да, уже есть реальная библиотека.</w:t>
      </w:r>
    </w:p>
    <w:p w14:paraId="0166478A" w14:textId="77777777" w:rsidR="009A130B" w:rsidRDefault="009A130B">
      <w:r>
        <w:t xml:space="preserve">91 — Автоматический </w:t>
      </w:r>
      <w:proofErr w:type="spellStart"/>
      <w:r>
        <w:t>бэкап</w:t>
      </w:r>
      <w:proofErr w:type="spellEnd"/>
      <w:r>
        <w:t xml:space="preserve"> желателен.</w:t>
      </w:r>
    </w:p>
    <w:p w14:paraId="4BD324CA" w14:textId="77777777" w:rsidR="009A130B" w:rsidRDefault="009A130B">
      <w:r>
        <w:t>92 — Напоминать редко, без навязчивости.</w:t>
      </w:r>
    </w:p>
    <w:p w14:paraId="7E3727D7" w14:textId="77777777" w:rsidR="009A130B" w:rsidRDefault="009A130B">
      <w:r>
        <w:t>93 — При импорте объединять библиотеки.</w:t>
      </w:r>
    </w:p>
    <w:p w14:paraId="25005E84" w14:textId="77777777" w:rsidR="009A130B" w:rsidRDefault="009A130B">
      <w:r>
        <w:t>94 — Дубликаты удалять.</w:t>
      </w:r>
    </w:p>
    <w:p w14:paraId="1A36A7BA" w14:textId="77777777" w:rsidR="009A130B" w:rsidRDefault="009A130B">
      <w:r>
        <w:t>95 — Шифрование не нужно.</w:t>
      </w:r>
    </w:p>
    <w:p w14:paraId="3DCD3FC5" w14:textId="77777777" w:rsidR="009A130B" w:rsidRDefault="009A130B">
      <w:r>
        <w:t>96 — Полный сброс не нужен.</w:t>
      </w:r>
    </w:p>
    <w:p w14:paraId="06144110" w14:textId="77777777" w:rsidR="009A130B" w:rsidRDefault="009A130B">
      <w:r>
        <w:t>97 — Корзина не нужна.</w:t>
      </w:r>
    </w:p>
    <w:p w14:paraId="5210A3C8" w14:textId="77777777" w:rsidR="009A130B" w:rsidRDefault="009A130B">
      <w:r>
        <w:t>98 — Журнал изменений не нужен.</w:t>
      </w:r>
    </w:p>
    <w:p w14:paraId="6368067F" w14:textId="77777777" w:rsidR="009A130B" w:rsidRDefault="009A130B">
      <w:r>
        <w:t>99 — Облако пока не нужно.</w:t>
      </w:r>
    </w:p>
    <w:p w14:paraId="28CE23FC" w14:textId="77777777" w:rsidR="009A130B" w:rsidRDefault="009A130B">
      <w:r>
        <w:t xml:space="preserve">100 — Да, можно переходить на </w:t>
      </w:r>
      <w:proofErr w:type="spellStart"/>
      <w:r>
        <w:t>IndexedDB</w:t>
      </w:r>
      <w:proofErr w:type="spellEnd"/>
      <w:r>
        <w:t>.</w:t>
      </w:r>
    </w:p>
    <w:p w14:paraId="0A102EA2" w14:textId="77777777" w:rsidR="00DF3850" w:rsidRDefault="00DF3850">
      <w:r>
        <w:t xml:space="preserve">101 Золотой стиль </w:t>
      </w:r>
      <w:proofErr w:type="spellStart"/>
      <w:r>
        <w:t>CineVault</w:t>
      </w:r>
      <w:proofErr w:type="spellEnd"/>
      <w:r>
        <w:t>.</w:t>
      </w:r>
    </w:p>
    <w:p w14:paraId="29D9C250" w14:textId="77777777" w:rsidR="00DF3850" w:rsidRDefault="00DF3850">
      <w:r>
        <w:t>102 По необходимости.</w:t>
      </w:r>
    </w:p>
    <w:p w14:paraId="22003927" w14:textId="77777777" w:rsidR="00DF3850" w:rsidRDefault="00DF3850">
      <w:r>
        <w:t>103 Минимум 1366×768.</w:t>
      </w:r>
    </w:p>
    <w:p w14:paraId="7D9D4895" w14:textId="77777777" w:rsidR="00DF3850" w:rsidRDefault="00DF3850">
      <w:r>
        <w:t>104 Не принципиально.</w:t>
      </w:r>
    </w:p>
    <w:p w14:paraId="15F67DE8" w14:textId="77777777" w:rsidR="00DF3850" w:rsidRDefault="00DF3850">
      <w:r>
        <w:t>105 Нет.</w:t>
      </w:r>
    </w:p>
    <w:p w14:paraId="2C48F7D6" w14:textId="77777777" w:rsidR="00DF3850" w:rsidRDefault="00DF3850">
      <w:r>
        <w:t>106 Нет.</w:t>
      </w:r>
    </w:p>
    <w:p w14:paraId="06589C52" w14:textId="77777777" w:rsidR="00DF3850" w:rsidRDefault="00DF3850">
      <w:r>
        <w:t>107 Нет.</w:t>
      </w:r>
    </w:p>
    <w:p w14:paraId="1071A586" w14:textId="77777777" w:rsidR="00DF3850" w:rsidRDefault="00DF3850">
      <w:r>
        <w:t>108 Пробел — вращение колеса.</w:t>
      </w:r>
    </w:p>
    <w:p w14:paraId="72E7ADD7" w14:textId="77777777" w:rsidR="00DF3850" w:rsidRDefault="00DF3850">
      <w:r>
        <w:t>109 Неважно.</w:t>
      </w:r>
    </w:p>
    <w:p w14:paraId="3D04F8BB" w14:textId="77777777" w:rsidR="00DF3850" w:rsidRDefault="00DF3850">
      <w:r>
        <w:t>110 Красивая анимация.</w:t>
      </w:r>
    </w:p>
    <w:p w14:paraId="02C6FFDE" w14:textId="77777777" w:rsidR="00DF3850" w:rsidRDefault="00DF3850"/>
    <w:p w14:paraId="2752AAA3" w14:textId="77777777" w:rsidR="00DF3850" w:rsidRDefault="00DF3850">
      <w:r>
        <w:t>Дополнительные требования:</w:t>
      </w:r>
    </w:p>
    <w:p w14:paraId="2968F188" w14:textId="77777777" w:rsidR="00DF3850" w:rsidRDefault="00DF3850">
      <w:r>
        <w:t>• Для каждой категории задаётся количество фильмов, одновременно участвующих в колесе.</w:t>
      </w:r>
    </w:p>
    <w:p w14:paraId="3A06AF5F" w14:textId="77777777" w:rsidR="00DF3850" w:rsidRDefault="00DF3850">
      <w:r>
        <w:t>• После выбытия/просмотра фильма его место автоматически занимает следующий из очереди категории.</w:t>
      </w:r>
    </w:p>
    <w:p w14:paraId="2D82957F" w14:textId="77777777" w:rsidR="00DF3850" w:rsidRDefault="00DF3850">
      <w:r>
        <w:t>• Очередь фильмов внутри категории должна редактироваться вручную.</w:t>
      </w:r>
    </w:p>
    <w:p w14:paraId="05ADF5A4" w14:textId="77777777" w:rsidR="00DF3850" w:rsidRDefault="00DF3850">
      <w:r>
        <w:t>• Перед запуском должна быть кнопка «Перемешать», чтобы фильмы разных категорий распределялись случайно, а не группировались по категориям.</w:t>
      </w:r>
    </w:p>
    <w:p w14:paraId="074738F7" w14:textId="77777777" w:rsidR="009A130B" w:rsidRDefault="009A130B"/>
    <w:p w14:paraId="52611AF8" w14:textId="5D328D1B" w:rsidR="009A130B" w:rsidRDefault="009A130B"/>
    <w:p w14:paraId="1221532C" w14:textId="77777777" w:rsidR="00B23B08" w:rsidRDefault="00B23B08"/>
    <w:p w14:paraId="73231AD7" w14:textId="77777777" w:rsidR="004E7E8D" w:rsidRDefault="004E7E8D"/>
    <w:p w14:paraId="558CEA99" w14:textId="77777777" w:rsidR="000A70CD" w:rsidRDefault="000A70CD"/>
    <w:sectPr w:rsidR="000A7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0CD"/>
    <w:rsid w:val="00032E87"/>
    <w:rsid w:val="000A70CD"/>
    <w:rsid w:val="001C2A5C"/>
    <w:rsid w:val="004E7E8D"/>
    <w:rsid w:val="009A130B"/>
    <w:rsid w:val="00B23B08"/>
    <w:rsid w:val="00DF3850"/>
    <w:rsid w:val="00E4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2154D"/>
  <w15:chartTrackingRefBased/>
  <w15:docId w15:val="{E08586FF-3BD4-334E-941E-2DC810D6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875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Bastard</dc:creator>
  <cp:keywords/>
  <dc:description/>
  <cp:lastModifiedBy>Lucky Bastard</cp:lastModifiedBy>
  <cp:revision>2</cp:revision>
  <dcterms:created xsi:type="dcterms:W3CDTF">2026-07-16T14:11:00Z</dcterms:created>
  <dcterms:modified xsi:type="dcterms:W3CDTF">2026-07-16T14:11:00Z</dcterms:modified>
</cp:coreProperties>
</file>