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4ED" w:rsidRDefault="003F1C9C" w:rsidP="00353ED0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FUNCIONALES</w:t>
      </w:r>
    </w:p>
    <w:p w:rsidR="000F5A7D" w:rsidRPr="00353ED0" w:rsidRDefault="000F5A7D" w:rsidP="00353ED0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2"/>
        <w:gridCol w:w="12191"/>
      </w:tblGrid>
      <w:tr w:rsidR="00815F59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RF1</w:t>
            </w:r>
          </w:p>
        </w:tc>
      </w:tr>
      <w:tr w:rsidR="00815F59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815F59" w:rsidP="000D6FE2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0522CA" w:rsidRDefault="00D51948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“Generar listado aleatorio de vuelos”</w:t>
            </w:r>
          </w:p>
        </w:tc>
      </w:tr>
      <w:tr w:rsidR="00DD0038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generar un listado aleatorio de vuelos con su respectiva información (fechas, horarios, aerolíneas, números (id único), ciudades de destino y puertas de embarque. </w:t>
            </w:r>
          </w:p>
        </w:tc>
      </w:tr>
      <w:tr w:rsidR="00DD0038" w:rsidTr="000F5A7D">
        <w:trPr>
          <w:trHeight w:val="17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DD0038" w:rsidP="000522C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0038" w:rsidTr="000F5A7D">
        <w:trPr>
          <w:trHeight w:val="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3F1C9C" w:rsidP="000D6FE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22CA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0038" w:rsidRPr="000522CA" w:rsidRDefault="0012407D" w:rsidP="006A60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generado un nuevo listado de vuelos de manera aleatoria (si el usuario así lo desea) y se han desplegado los nuevos a través de la interfaz.</w:t>
            </w:r>
          </w:p>
        </w:tc>
      </w:tr>
    </w:tbl>
    <w:p w:rsidR="00663337" w:rsidRDefault="00663337" w:rsidP="0012407D">
      <w:pPr>
        <w:tabs>
          <w:tab w:val="left" w:pos="708"/>
          <w:tab w:val="left" w:pos="3915"/>
        </w:tabs>
        <w:rPr>
          <w:rFonts w:ascii="Calibri" w:eastAsia="Calibri" w:hAnsi="Calibri" w:cs="Calibri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2232"/>
      </w:tblGrid>
      <w:tr w:rsidR="00815F59" w:rsidRPr="005A5EF7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815F59" w:rsidRDefault="00815F59" w:rsidP="00815F5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RF2</w:t>
            </w:r>
          </w:p>
        </w:tc>
      </w:tr>
      <w:tr w:rsidR="00815F59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815F59" w:rsidP="007A0F3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15F59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“Navegar a través de la pantalla”</w:t>
            </w: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7A0F3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el usuario pueda visualizar los n vuelos generados y desplegados aleatoriamente en la interfaz, a través de la interacción con botones</w:t>
            </w:r>
            <w:r w:rsidR="009E721F">
              <w:rPr>
                <w:rFonts w:ascii="Arial" w:hAnsi="Arial" w:cs="Arial"/>
                <w:sz w:val="24"/>
                <w:szCs w:val="24"/>
              </w:rPr>
              <w:t xml:space="preserve"> (hacia adelante y hacia atrás)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63337" w:rsidRPr="005A5EF7" w:rsidTr="000F5A7D">
        <w:trPr>
          <w:trHeight w:val="1"/>
        </w:trPr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663337" w:rsidP="007A0F3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63337" w:rsidRPr="005A5EF7" w:rsidRDefault="0012407D" w:rsidP="00992E5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ha </w:t>
            </w:r>
            <w:r w:rsidR="009E721F">
              <w:rPr>
                <w:rFonts w:ascii="Arial" w:hAnsi="Arial" w:cs="Arial"/>
                <w:sz w:val="24"/>
                <w:szCs w:val="24"/>
              </w:rPr>
              <w:t>avanzado/retrocedido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47B6">
              <w:rPr>
                <w:rFonts w:ascii="Arial" w:hAnsi="Arial" w:cs="Arial"/>
                <w:sz w:val="24"/>
                <w:szCs w:val="24"/>
              </w:rPr>
              <w:t xml:space="preserve">en la interfaz para mostrar los </w:t>
            </w:r>
            <w:r>
              <w:rPr>
                <w:rFonts w:ascii="Arial" w:hAnsi="Arial" w:cs="Arial"/>
                <w:sz w:val="24"/>
                <w:szCs w:val="24"/>
              </w:rPr>
              <w:t>si</w:t>
            </w:r>
            <w:r w:rsidR="002247B6">
              <w:rPr>
                <w:rFonts w:ascii="Arial" w:hAnsi="Arial" w:cs="Arial"/>
                <w:sz w:val="24"/>
                <w:szCs w:val="24"/>
              </w:rPr>
              <w:t>guientes vuelos que hacen parte de</w:t>
            </w:r>
            <w:r>
              <w:rPr>
                <w:rFonts w:ascii="Arial" w:hAnsi="Arial" w:cs="Arial"/>
                <w:sz w:val="24"/>
                <w:szCs w:val="24"/>
              </w:rPr>
              <w:t>l n total.</w:t>
            </w:r>
          </w:p>
        </w:tc>
      </w:tr>
    </w:tbl>
    <w:p w:rsidR="00C26D5E" w:rsidRDefault="00C26D5E" w:rsidP="00353ED0">
      <w:pPr>
        <w:rPr>
          <w:rFonts w:ascii="Calibri" w:eastAsia="Calibri" w:hAnsi="Calibri" w:cs="Calibri"/>
        </w:rPr>
      </w:pPr>
    </w:p>
    <w:tbl>
      <w:tblPr>
        <w:tblW w:w="13893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7"/>
        <w:gridCol w:w="12516"/>
      </w:tblGrid>
      <w:tr w:rsidR="0034055C" w:rsidRPr="005A5EF7" w:rsidTr="000F5A7D">
        <w:trPr>
          <w:trHeight w:val="1"/>
        </w:trPr>
        <w:tc>
          <w:tcPr>
            <w:tcW w:w="1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815F59" w:rsidRDefault="00F746A1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RF3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“Ordenar los vuelos desplegados por criterio”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ordenar los n vuelos aleatorios generados y  mostrados actualmente a partir de 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los </w:t>
            </w:r>
            <w:r>
              <w:rPr>
                <w:rFonts w:ascii="Arial" w:hAnsi="Arial" w:cs="Arial"/>
                <w:sz w:val="24"/>
                <w:szCs w:val="24"/>
              </w:rPr>
              <w:t>3 distintos métodos de ordenamiento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>
              <w:rPr>
                <w:rFonts w:ascii="Arial" w:hAnsi="Arial" w:cs="Arial"/>
                <w:sz w:val="24"/>
                <w:szCs w:val="24"/>
              </w:rPr>
              <w:t xml:space="preserve"> (inserción, selección y burbuja), a través de todos los distintos criterios de ordenamiento (por hora, por fecha, por ciudad, etc.)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y calculando el tiempo que t</w:t>
            </w:r>
            <w:r>
              <w:rPr>
                <w:rFonts w:ascii="Arial" w:hAnsi="Arial" w:cs="Arial"/>
                <w:sz w:val="24"/>
                <w:szCs w:val="24"/>
              </w:rPr>
              <w:t>ardó el proceso.</w:t>
            </w: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34055C" w:rsidRPr="005A5EF7" w:rsidTr="000F5A7D">
        <w:trPr>
          <w:trHeight w:val="1"/>
        </w:trPr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34055C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4055C" w:rsidRPr="005A5EF7" w:rsidRDefault="00AB73D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ordenado los vuelos de acuerdo al criterio deseado por el usuario</w:t>
            </w:r>
            <w:r w:rsidR="00377760"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353ED0" w:rsidRDefault="00F76885" w:rsidP="0034055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</w:p>
    <w:tbl>
      <w:tblPr>
        <w:tblW w:w="13751" w:type="dxa"/>
        <w:tblInd w:w="-3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2191"/>
      </w:tblGrid>
      <w:tr w:rsidR="00F76885" w:rsidRPr="00815F59" w:rsidTr="000F5A7D">
        <w:trPr>
          <w:trHeight w:val="1"/>
        </w:trPr>
        <w:tc>
          <w:tcPr>
            <w:tcW w:w="137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815F59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RF4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“Buscar los vuelos desplegados por criterio”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Resumen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377760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el usuario pueda buscar los n vuelos aleatorios generados y mostrados actualmente a partir de los métodos de </w:t>
            </w:r>
            <w:r w:rsidR="00FE0CF9" w:rsidRPr="00FE0CF9">
              <w:rPr>
                <w:rFonts w:ascii="Arial" w:hAnsi="Arial" w:cs="Arial"/>
                <w:sz w:val="24"/>
                <w:szCs w:val="24"/>
              </w:rPr>
              <w:t>búsque</w:t>
            </w:r>
            <w:r w:rsidRPr="00FE0CF9">
              <w:rPr>
                <w:rFonts w:ascii="Arial" w:hAnsi="Arial" w:cs="Arial"/>
                <w:sz w:val="24"/>
                <w:szCs w:val="24"/>
              </w:rPr>
              <w:t>da</w:t>
            </w:r>
            <w:r>
              <w:rPr>
                <w:rFonts w:ascii="Arial" w:hAnsi="Arial" w:cs="Arial"/>
                <w:sz w:val="24"/>
                <w:szCs w:val="24"/>
              </w:rPr>
              <w:t xml:space="preserve"> clásicos</w:t>
            </w:r>
            <w:r w:rsidR="008A1ABD">
              <w:rPr>
                <w:rFonts w:ascii="Arial" w:hAnsi="Arial" w:cs="Arial"/>
                <w:sz w:val="24"/>
                <w:szCs w:val="24"/>
              </w:rPr>
              <w:t xml:space="preserve"> (secuencial y binaria), a través de los distintos criterios de búsqueda (por hora, por fecha, por ciudad,etc</w:t>
            </w:r>
            <w:bookmarkStart w:id="0" w:name="_GoBack"/>
            <w:bookmarkEnd w:id="0"/>
            <w:r w:rsidR="008A1ABD">
              <w:rPr>
                <w:rFonts w:ascii="Arial" w:hAnsi="Arial" w:cs="Arial"/>
                <w:sz w:val="24"/>
                <w:szCs w:val="24"/>
              </w:rPr>
              <w:t>.) y calculando el tiempo que tardó el proceso.</w:t>
            </w: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76885" w:rsidRPr="005A5EF7" w:rsidTr="000F5A7D">
        <w:trPr>
          <w:trHeight w:val="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F76885" w:rsidP="0042165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A5EF7">
              <w:rPr>
                <w:rFonts w:ascii="Arial" w:eastAsia="Arial" w:hAnsi="Arial" w:cs="Arial"/>
                <w:b/>
                <w:sz w:val="24"/>
                <w:szCs w:val="24"/>
              </w:rPr>
              <w:t>Resultado</w:t>
            </w:r>
          </w:p>
        </w:tc>
        <w:tc>
          <w:tcPr>
            <w:tcW w:w="1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6885" w:rsidRPr="005A5EF7" w:rsidRDefault="008A1ABD" w:rsidP="0042165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resaltado el vuelo buscado de acuerdo al criterio deseado por el usuario</w:t>
            </w:r>
            <w:r w:rsidR="009F2C91">
              <w:rPr>
                <w:rFonts w:ascii="Arial" w:hAnsi="Arial" w:cs="Arial"/>
                <w:sz w:val="24"/>
                <w:szCs w:val="24"/>
              </w:rPr>
              <w:t xml:space="preserve"> (si los vuelos coinciden se mostrará la primera ocurrencia)</w:t>
            </w:r>
            <w:r>
              <w:rPr>
                <w:rFonts w:ascii="Arial" w:hAnsi="Arial" w:cs="Arial"/>
                <w:sz w:val="24"/>
                <w:szCs w:val="24"/>
              </w:rPr>
              <w:t xml:space="preserve"> y se ha desplegado el tiempo que tardó la ejecución.</w:t>
            </w:r>
          </w:p>
        </w:tc>
      </w:tr>
    </w:tbl>
    <w:p w:rsidR="00E072E3" w:rsidRPr="00353ED0" w:rsidRDefault="00F76885" w:rsidP="00353ED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F15C02" w:rsidRDefault="00F15C02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7020A" w:rsidRDefault="0007020A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005E46" w:rsidP="00005E46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REQUERIMIENTOS NO FUNCIONALES</w:t>
      </w:r>
    </w:p>
    <w:p w:rsidR="00353ED0" w:rsidRPr="00353ED0" w:rsidRDefault="00907CB9" w:rsidP="00353ED0">
      <w:pPr>
        <w:jc w:val="center"/>
        <w:rPr>
          <w:rFonts w:ascii="Arial" w:eastAsia="Calibri" w:hAnsi="Arial" w:cs="Arial"/>
          <w:sz w:val="28"/>
        </w:rPr>
      </w:pPr>
      <w:r w:rsidRPr="00907CB9">
        <w:rPr>
          <w:rFonts w:ascii="Arial" w:eastAsia="Calibri" w:hAnsi="Arial" w:cs="Arial"/>
          <w:sz w:val="28"/>
        </w:rPr>
        <w:t>Mostrar las funcionalidades del programa a través de una interfa</w:t>
      </w:r>
      <w:r w:rsidR="00353ED0">
        <w:rPr>
          <w:rFonts w:ascii="Arial" w:eastAsia="Calibri" w:hAnsi="Arial" w:cs="Arial"/>
          <w:sz w:val="28"/>
        </w:rPr>
        <w:t>z gráfica interactiva de javaFX.</w:t>
      </w: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353ED0" w:rsidRDefault="00353ED0" w:rsidP="00353ED0">
      <w:pPr>
        <w:rPr>
          <w:rFonts w:ascii="Arial" w:eastAsia="Arial" w:hAnsi="Arial" w:cs="Arial"/>
          <w:b/>
          <w:i/>
          <w:sz w:val="28"/>
          <w:u w:val="single"/>
        </w:rPr>
      </w:pPr>
    </w:p>
    <w:p w:rsidR="000F5A7D" w:rsidRDefault="000F5A7D" w:rsidP="00747D86">
      <w:pPr>
        <w:framePr w:hSpace="141" w:wrap="around" w:vAnchor="page" w:hAnchor="page" w:x="1433" w:y="2579"/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p w:rsidR="00005E46" w:rsidRDefault="00747D86" w:rsidP="00747D86">
      <w:pPr>
        <w:framePr w:hSpace="141" w:wrap="around" w:vAnchor="page" w:hAnchor="page" w:x="1433" w:y="2579"/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t>TRAZABILIDAD DEL ANALISIS AL DISEÑO</w:t>
      </w:r>
    </w:p>
    <w:p w:rsidR="00420C37" w:rsidRDefault="00420C37" w:rsidP="00747D86">
      <w:pPr>
        <w:framePr w:hSpace="141" w:wrap="around" w:vAnchor="page" w:hAnchor="page" w:x="1433" w:y="2579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Style w:val="Tablaconcuadrcula"/>
        <w:tblpPr w:leftFromText="141" w:rightFromText="141" w:vertAnchor="page" w:horzAnchor="margin" w:tblpY="3886"/>
        <w:tblW w:w="13716" w:type="dxa"/>
        <w:tblLook w:val="04A0" w:firstRow="1" w:lastRow="0" w:firstColumn="1" w:lastColumn="0" w:noHBand="0" w:noVBand="1"/>
      </w:tblPr>
      <w:tblGrid>
        <w:gridCol w:w="3651"/>
        <w:gridCol w:w="3687"/>
        <w:gridCol w:w="6378"/>
      </w:tblGrid>
      <w:tr w:rsidR="000C7CDF" w:rsidRPr="00CF3DC6" w:rsidTr="000C7CDF">
        <w:tc>
          <w:tcPr>
            <w:tcW w:w="3651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Requerimientos Funcionales</w:t>
            </w:r>
          </w:p>
        </w:tc>
        <w:tc>
          <w:tcPr>
            <w:tcW w:w="3687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Clases</w:t>
            </w:r>
          </w:p>
        </w:tc>
        <w:tc>
          <w:tcPr>
            <w:tcW w:w="6378" w:type="dxa"/>
          </w:tcPr>
          <w:p w:rsidR="000C7CDF" w:rsidRPr="00CF3DC6" w:rsidRDefault="000C7CDF" w:rsidP="009D6309">
            <w:pPr>
              <w:jc w:val="center"/>
              <w:rPr>
                <w:rFonts w:ascii="Arial" w:eastAsia="Calibri" w:hAnsi="Arial" w:cs="Arial"/>
                <w:b/>
                <w:sz w:val="32"/>
              </w:rPr>
            </w:pPr>
            <w:r w:rsidRPr="00CF3DC6">
              <w:rPr>
                <w:rFonts w:ascii="Arial" w:eastAsia="Calibri" w:hAnsi="Arial" w:cs="Arial"/>
                <w:b/>
                <w:sz w:val="32"/>
              </w:rPr>
              <w:t>Métodos</w:t>
            </w:r>
          </w:p>
        </w:tc>
      </w:tr>
      <w:tr w:rsidR="000C7CDF" w:rsidRPr="002C7CC0" w:rsidTr="00EA2E89">
        <w:trPr>
          <w:trHeight w:val="6608"/>
        </w:trPr>
        <w:tc>
          <w:tcPr>
            <w:tcW w:w="3651" w:type="dxa"/>
          </w:tcPr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690C21" w:rsidRDefault="00690C21" w:rsidP="00690C21">
            <w:pPr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690C21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Generar listado aleatorio de vuelos</w:t>
            </w:r>
          </w:p>
        </w:tc>
        <w:tc>
          <w:tcPr>
            <w:tcW w:w="3687" w:type="dxa"/>
          </w:tcPr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690C21" w:rsidRDefault="00690C21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690C21" w:rsidRDefault="00690C21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</w:t>
            </w:r>
          </w:p>
          <w:p w:rsidR="000C7CDF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Flight</w:t>
            </w:r>
          </w:p>
          <w:p w:rsidR="000C7CDF" w:rsidRPr="000C7CDF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6378" w:type="dxa"/>
          </w:tcPr>
          <w:p w:rsidR="000012D0" w:rsidRDefault="002C7CC0" w:rsidP="002C7CC0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-</w:t>
            </w:r>
            <w:r w:rsidR="00A93E9E" w:rsidRPr="002C7CC0">
              <w:rPr>
                <w:rFonts w:ascii="Arial" w:eastAsia="Calibri" w:hAnsi="Arial" w:cs="Arial"/>
                <w:sz w:val="28"/>
                <w:lang w:val="en-US"/>
              </w:rPr>
              <w:t>Initialize () : void</w:t>
            </w:r>
          </w:p>
          <w:p w:rsidR="000012D0" w:rsidRPr="002C7CC0" w:rsidRDefault="000012D0" w:rsidP="002C7CC0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-InitializeTV() : void</w:t>
            </w:r>
          </w:p>
          <w:p w:rsidR="00A93E9E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+</w:t>
            </w:r>
            <w:r w:rsidR="00A93E9E" w:rsidRPr="002C7CC0">
              <w:rPr>
                <w:rFonts w:ascii="Arial" w:eastAsia="Calibri" w:hAnsi="Arial" w:cs="Arial"/>
                <w:sz w:val="28"/>
                <w:lang w:val="en-US"/>
              </w:rPr>
              <w:t>generateRandomFlights () : void</w:t>
            </w:r>
          </w:p>
          <w:p w:rsidR="000012D0" w:rsidRDefault="000012D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+getFlights() : ObservableList&lt;Flight&gt;</w:t>
            </w: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 w:rsidRPr="002C7CC0">
              <w:rPr>
                <w:rFonts w:ascii="Arial" w:eastAsia="Calibri" w:hAnsi="Arial" w:cs="Arial"/>
                <w:sz w:val="28"/>
                <w:lang w:val="en-US"/>
              </w:rPr>
              <w:t>+Airport(int size)</w:t>
            </w:r>
          </w:p>
          <w:p w:rsidR="00A93E9E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+setFlights(int size) : void</w:t>
            </w:r>
          </w:p>
          <w:p w:rsidR="00A93E9E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+init()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+checkIDs() : void</w:t>
            </w:r>
          </w:p>
          <w:p w:rsidR="00174B68" w:rsidRDefault="00174B68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+load(String path) : void</w:t>
            </w:r>
          </w:p>
          <w:p w:rsidR="00174B68" w:rsidRDefault="00174B68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+generateRandomAirline() : void</w:t>
            </w:r>
          </w:p>
          <w:p w:rsidR="00174B68" w:rsidRDefault="00174B68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+generateRandomDestination() : void</w:t>
            </w:r>
          </w:p>
          <w:p w:rsidR="00174B68" w:rsidRDefault="00174B68" w:rsidP="00174B68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-generateRandomGate()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 xml:space="preserve">+Flight() </w:t>
            </w: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u w:val="single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-generateRandomDate() : String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-generateRandomHour() : String</w:t>
            </w:r>
          </w:p>
          <w:p w:rsidR="00174B68" w:rsidRDefault="002C7CC0" w:rsidP="00174B68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+generateRandomID() : int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-verifyDate() : void</w:t>
            </w:r>
          </w:p>
          <w:p w:rsid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-verifyHour() : void</w:t>
            </w:r>
          </w:p>
          <w:p w:rsidR="00747D86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  <w:r>
              <w:rPr>
                <w:rFonts w:ascii="Arial" w:eastAsia="Calibri" w:hAnsi="Arial" w:cs="Arial"/>
                <w:sz w:val="28"/>
                <w:lang w:val="en-US"/>
              </w:rPr>
              <w:t>+setId(int newid) : void</w:t>
            </w:r>
          </w:p>
          <w:p w:rsidR="002C7CC0" w:rsidRPr="002C7CC0" w:rsidRDefault="002C7CC0" w:rsidP="00A93E9E">
            <w:pPr>
              <w:tabs>
                <w:tab w:val="left" w:pos="2445"/>
              </w:tabs>
              <w:rPr>
                <w:rFonts w:ascii="Arial" w:eastAsia="Calibri" w:hAnsi="Arial" w:cs="Arial"/>
                <w:sz w:val="28"/>
                <w:lang w:val="en-US"/>
              </w:rPr>
            </w:pPr>
          </w:p>
        </w:tc>
      </w:tr>
      <w:tr w:rsidR="000C7CDF" w:rsidRPr="00E67F1D" w:rsidTr="000C7CDF">
        <w:trPr>
          <w:trHeight w:val="701"/>
        </w:trPr>
        <w:tc>
          <w:tcPr>
            <w:tcW w:w="3651" w:type="dxa"/>
          </w:tcPr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Navegar a través de la pantalla</w:t>
            </w:r>
          </w:p>
        </w:tc>
        <w:tc>
          <w:tcPr>
            <w:tcW w:w="3687" w:type="dxa"/>
          </w:tcPr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0C7CDF" w:rsidRDefault="00EA2E8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BE0DE7" w:rsidRPr="00BF4F0B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</w:tr>
      <w:tr w:rsidR="000C7CDF" w:rsidRPr="00005E46" w:rsidTr="000C7CDF">
        <w:trPr>
          <w:trHeight w:val="980"/>
        </w:trPr>
        <w:tc>
          <w:tcPr>
            <w:tcW w:w="3651" w:type="dxa"/>
          </w:tcPr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BE0DE7" w:rsidRDefault="00BE0DE7" w:rsidP="009D6309">
            <w:pPr>
              <w:jc w:val="center"/>
              <w:rPr>
                <w:rFonts w:ascii="Arial" w:eastAsia="Calibri" w:hAnsi="Arial" w:cs="Arial"/>
                <w:sz w:val="28"/>
              </w:rPr>
            </w:pPr>
          </w:p>
          <w:p w:rsidR="000C7CDF" w:rsidRPr="0028214D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Ordenar los vuelos desplegados por criterio</w:t>
            </w:r>
          </w:p>
        </w:tc>
        <w:tc>
          <w:tcPr>
            <w:tcW w:w="3687" w:type="dxa"/>
          </w:tcPr>
          <w:p w:rsidR="00BE0DE7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 w:rsidRPr="00C13608"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Insertion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Selection</w:t>
            </w:r>
          </w:p>
          <w:p w:rsidR="00C13608" w:rsidRDefault="00C13608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Bubble</w:t>
            </w:r>
          </w:p>
          <w:p w:rsidR="00BE0DE7" w:rsidRPr="00C13608" w:rsidRDefault="00BE0DE7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  <w:tr w:rsidR="000C7CDF" w:rsidRPr="00005E46" w:rsidTr="000C7CDF">
        <w:trPr>
          <w:trHeight w:val="995"/>
        </w:trPr>
        <w:tc>
          <w:tcPr>
            <w:tcW w:w="3651" w:type="dxa"/>
          </w:tcPr>
          <w:p w:rsidR="00BE0DE7" w:rsidRDefault="00BE0DE7" w:rsidP="00BE0DE7">
            <w:pPr>
              <w:rPr>
                <w:rFonts w:ascii="Arial" w:eastAsia="Calibri" w:hAnsi="Arial" w:cs="Arial"/>
                <w:sz w:val="28"/>
              </w:rPr>
            </w:pPr>
          </w:p>
          <w:p w:rsidR="000C7CDF" w:rsidRDefault="000C7CDF" w:rsidP="00BE0DE7">
            <w:pPr>
              <w:rPr>
                <w:rFonts w:ascii="Arial" w:eastAsia="Calibri" w:hAnsi="Arial" w:cs="Arial"/>
                <w:sz w:val="28"/>
              </w:rPr>
            </w:pPr>
            <w:r w:rsidRPr="0028214D">
              <w:rPr>
                <w:rFonts w:ascii="Arial" w:eastAsia="Calibri" w:hAnsi="Arial" w:cs="Arial"/>
                <w:sz w:val="28"/>
              </w:rPr>
              <w:t>Buscar los vuelos desplegados por criterio</w:t>
            </w:r>
          </w:p>
          <w:p w:rsidR="00BE0DE7" w:rsidRPr="0028214D" w:rsidRDefault="00BE0DE7" w:rsidP="00BE0DE7">
            <w:pPr>
              <w:rPr>
                <w:rFonts w:ascii="Arial" w:eastAsia="Calibri" w:hAnsi="Arial" w:cs="Arial"/>
                <w:sz w:val="28"/>
              </w:rPr>
            </w:pPr>
          </w:p>
        </w:tc>
        <w:tc>
          <w:tcPr>
            <w:tcW w:w="3687" w:type="dxa"/>
          </w:tcPr>
          <w:p w:rsidR="000C7CDF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  <w:p w:rsidR="00BE0DE7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AirportScreenController</w:t>
            </w: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Linear</w:t>
            </w:r>
          </w:p>
          <w:p w:rsid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  <w:r>
              <w:rPr>
                <w:rFonts w:ascii="Arial" w:eastAsia="Calibri" w:hAnsi="Arial" w:cs="Arial"/>
                <w:sz w:val="28"/>
                <w:u w:val="single"/>
              </w:rPr>
              <w:t>Binary</w:t>
            </w:r>
          </w:p>
          <w:p w:rsidR="00201EE9" w:rsidRPr="00201EE9" w:rsidRDefault="00201EE9" w:rsidP="009D6309">
            <w:pPr>
              <w:rPr>
                <w:rFonts w:ascii="Arial" w:eastAsia="Calibri" w:hAnsi="Arial" w:cs="Arial"/>
                <w:sz w:val="28"/>
                <w:u w:val="single"/>
              </w:rPr>
            </w:pPr>
          </w:p>
        </w:tc>
        <w:tc>
          <w:tcPr>
            <w:tcW w:w="6378" w:type="dxa"/>
          </w:tcPr>
          <w:p w:rsidR="000C7CDF" w:rsidRPr="0036505E" w:rsidRDefault="000C7CDF" w:rsidP="009D6309">
            <w:pPr>
              <w:rPr>
                <w:rFonts w:ascii="Arial" w:eastAsia="Calibri" w:hAnsi="Arial" w:cs="Arial"/>
                <w:sz w:val="28"/>
              </w:rPr>
            </w:pPr>
          </w:p>
        </w:tc>
      </w:tr>
    </w:tbl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tabs>
          <w:tab w:val="left" w:pos="7970"/>
        </w:tabs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9A39A3" w:rsidRDefault="009A39A3" w:rsidP="009A39A3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  <w:r>
        <w:rPr>
          <w:rFonts w:ascii="Arial" w:eastAsia="Arial" w:hAnsi="Arial" w:cs="Arial"/>
          <w:b/>
          <w:i/>
          <w:sz w:val="28"/>
          <w:u w:val="single"/>
        </w:rPr>
        <w:lastRenderedPageBreak/>
        <w:t>DISEÑO DE PRUEBAS(Escenarios)</w:t>
      </w:r>
    </w:p>
    <w:p w:rsidR="00F26476" w:rsidRDefault="00F26476" w:rsidP="009A39A3">
      <w:pPr>
        <w:jc w:val="center"/>
        <w:rPr>
          <w:rFonts w:ascii="Arial" w:eastAsia="Arial" w:hAnsi="Arial" w:cs="Arial"/>
          <w:b/>
          <w:i/>
          <w:sz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5"/>
        <w:gridCol w:w="3803"/>
        <w:gridCol w:w="5504"/>
      </w:tblGrid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Nombre 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setUpScenary1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AirportTest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0F348A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vacío</w:t>
            </w:r>
          </w:p>
        </w:tc>
      </w:tr>
      <w:tr w:rsidR="008616B9" w:rsidTr="009A39A3">
        <w:trPr>
          <w:trHeight w:val="1356"/>
        </w:trPr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setUpScenary2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 w:rsidRPr="00912EF0">
              <w:rPr>
                <w:rFonts w:ascii="Arial" w:eastAsia="Arial" w:hAnsi="Arial" w:cs="Arial"/>
                <w:sz w:val="28"/>
              </w:rPr>
              <w:t>AirportTest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8616B9">
            <w:pPr>
              <w:rPr>
                <w:rFonts w:ascii="Arial" w:eastAsia="Arial" w:hAnsi="Arial" w:cs="Arial"/>
                <w:noProof/>
                <w:sz w:val="28"/>
              </w:rPr>
            </w:pPr>
            <w:r w:rsidRPr="008616B9">
              <w:rPr>
                <w:rFonts w:ascii="Arial" w:eastAsia="Arial" w:hAnsi="Arial" w:cs="Arial"/>
                <w:noProof/>
                <w:sz w:val="28"/>
              </w:rPr>
              <w:drawing>
                <wp:inline distT="0" distB="0" distL="0" distR="0">
                  <wp:extent cx="3358231" cy="1440614"/>
                  <wp:effectExtent l="0" t="0" r="0" b="0"/>
                  <wp:docPr id="6" name="Imagen 6" descr="C:\Users\Usuario\Downloads\Diagrama en blan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Diagrama en blan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6732" cy="144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setUpScenary</w:t>
            </w:r>
            <w:proofErr w:type="spellEnd"/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B33F98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setUpScenary</w:t>
            </w:r>
            <w:proofErr w:type="spellEnd"/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  <w:tr w:rsidR="008616B9" w:rsidTr="009A39A3"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D40708">
            <w:pPr>
              <w:rPr>
                <w:rFonts w:ascii="Arial" w:eastAsia="Arial" w:hAnsi="Arial" w:cs="Arial"/>
                <w:sz w:val="28"/>
              </w:rPr>
            </w:pPr>
            <w:proofErr w:type="spellStart"/>
            <w:r>
              <w:rPr>
                <w:rFonts w:ascii="Arial" w:eastAsia="Arial" w:hAnsi="Arial" w:cs="Arial"/>
                <w:sz w:val="28"/>
              </w:rPr>
              <w:t>setUpScenary</w:t>
            </w:r>
            <w:proofErr w:type="spellEnd"/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Test</w:t>
            </w:r>
          </w:p>
        </w:tc>
        <w:tc>
          <w:tcPr>
            <w:tcW w:w="4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9A3" w:rsidRDefault="009A39A3">
            <w:pPr>
              <w:rPr>
                <w:rFonts w:ascii="Arial" w:eastAsia="Arial" w:hAnsi="Arial" w:cs="Arial"/>
                <w:noProof/>
                <w:sz w:val="28"/>
              </w:rPr>
            </w:pPr>
          </w:p>
        </w:tc>
      </w:tr>
    </w:tbl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353ED0" w:rsidRDefault="00353ED0" w:rsidP="00F8288B">
      <w:pPr>
        <w:rPr>
          <w:rFonts w:ascii="Arial" w:eastAsia="Arial" w:hAnsi="Arial" w:cs="Arial"/>
          <w:sz w:val="28"/>
        </w:rPr>
      </w:pPr>
    </w:p>
    <w:p w:rsidR="008616B9" w:rsidRPr="00F8288B" w:rsidRDefault="008616B9" w:rsidP="00F8288B">
      <w:pPr>
        <w:rPr>
          <w:rFonts w:ascii="Arial" w:eastAsia="Arial" w:hAnsi="Arial" w:cs="Arial"/>
          <w:sz w:val="28"/>
        </w:rPr>
      </w:pPr>
    </w:p>
    <w:p w:rsidR="00B03670" w:rsidRDefault="00B03670" w:rsidP="00B03670">
      <w:pPr>
        <w:jc w:val="center"/>
        <w:rPr>
          <w:rFonts w:ascii="Arial" w:eastAsia="Arial" w:hAnsi="Arial" w:cs="Arial"/>
          <w:b/>
          <w:i/>
          <w:sz w:val="28"/>
        </w:rPr>
      </w:pPr>
      <w:r>
        <w:rPr>
          <w:rFonts w:ascii="Arial" w:eastAsia="Arial" w:hAnsi="Arial" w:cs="Arial"/>
          <w:b/>
          <w:i/>
          <w:sz w:val="28"/>
          <w:u w:val="single"/>
        </w:rPr>
        <w:t>DISEÑO DE PRUEBAS(Pruebas)</w:t>
      </w: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3543"/>
        <w:gridCol w:w="3966"/>
      </w:tblGrid>
      <w:tr w:rsidR="00B03670" w:rsidTr="00B03670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Pr="00AD16B2" w:rsidRDefault="00B03670">
            <w:pPr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  <w:r w:rsidR="00AD16B2">
              <w:rPr>
                <w:rFonts w:ascii="Arial" w:eastAsia="Arial" w:hAnsi="Arial" w:cs="Arial"/>
                <w:sz w:val="28"/>
              </w:rPr>
              <w:t>Verificar la correcta creación de un aeropuerto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>
            <w:pPr>
              <w:rPr>
                <w:rFonts w:ascii="Arial" w:eastAsia="Arial" w:hAnsi="Arial" w:cs="Arial"/>
                <w:sz w:val="24"/>
              </w:rPr>
            </w:pPr>
          </w:p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213C" w:rsidRDefault="00AE213C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AE213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008B" w:rsidRDefault="0029008B">
            <w:pPr>
              <w:rPr>
                <w:rFonts w:ascii="Arial" w:eastAsia="Arial" w:hAnsi="Arial" w:cs="Arial"/>
                <w:sz w:val="24"/>
              </w:rPr>
            </w:pPr>
          </w:p>
          <w:p w:rsidR="00B03670" w:rsidRDefault="002B0D6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size = Airport.MAX_FLIGHTS 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29008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 creado un nuevo aeropuerto</w:t>
            </w:r>
            <w:r w:rsidR="002B0D6D">
              <w:rPr>
                <w:rFonts w:ascii="Arial" w:eastAsia="Arial" w:hAnsi="Arial" w:cs="Arial"/>
                <w:sz w:val="24"/>
              </w:rPr>
              <w:t xml:space="preserve"> con su respectivo tamaño (aleatorio) de vuelos.</w:t>
            </w:r>
          </w:p>
        </w:tc>
      </w:tr>
    </w:tbl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384"/>
        <w:gridCol w:w="1843"/>
        <w:gridCol w:w="2410"/>
        <w:gridCol w:w="3543"/>
        <w:gridCol w:w="3966"/>
      </w:tblGrid>
      <w:tr w:rsidR="00B03670" w:rsidTr="00F177EB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2B0D6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Init()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2B0D6D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Ninguno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2B0D6D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 han inicializado los vuelos con atributos aleatorios dentro del aeropuerto.</w:t>
            </w:r>
          </w:p>
        </w:tc>
      </w:tr>
    </w:tbl>
    <w:p w:rsidR="00F8288B" w:rsidRDefault="00F8288B" w:rsidP="00F8288B">
      <w:pPr>
        <w:rPr>
          <w:rFonts w:ascii="Arial" w:eastAsia="Arial" w:hAnsi="Arial" w:cs="Arial"/>
          <w:sz w:val="28"/>
        </w:rPr>
      </w:pPr>
    </w:p>
    <w:tbl>
      <w:tblPr>
        <w:tblStyle w:val="Tablaconcuadrcula"/>
        <w:tblpPr w:leftFromText="141" w:rightFromText="141" w:vertAnchor="text" w:tblpY="27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2268"/>
        <w:gridCol w:w="2976"/>
        <w:gridCol w:w="3966"/>
      </w:tblGrid>
      <w:tr w:rsidR="00B03670" w:rsidTr="00F177EB">
        <w:tc>
          <w:tcPr>
            <w:tcW w:w="131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 xml:space="preserve">Objetivo de la prueba: </w:t>
            </w:r>
          </w:p>
        </w:tc>
      </w:tr>
      <w:tr w:rsidR="00B03670" w:rsidTr="00F177E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Clase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Método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Escenario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Valores de entrada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b/>
                <w:sz w:val="28"/>
              </w:rPr>
            </w:pPr>
            <w:r>
              <w:rPr>
                <w:rFonts w:ascii="Arial" w:eastAsia="Arial" w:hAnsi="Arial" w:cs="Arial"/>
                <w:b/>
                <w:sz w:val="28"/>
              </w:rPr>
              <w:t>Salida</w:t>
            </w:r>
          </w:p>
        </w:tc>
      </w:tr>
      <w:tr w:rsidR="00B03670" w:rsidTr="00F177E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Airport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checkIDs()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setUpScenary2()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B03670" w:rsidP="00F177EB">
            <w:pPr>
              <w:rPr>
                <w:rFonts w:ascii="Arial" w:eastAsia="Arial" w:hAnsi="Arial" w:cs="Arial"/>
                <w:sz w:val="24"/>
              </w:rPr>
            </w:pPr>
          </w:p>
          <w:p w:rsidR="000438C9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Ninguno</w:t>
            </w:r>
          </w:p>
        </w:tc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3670" w:rsidRDefault="000438C9" w:rsidP="00F177EB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Los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Id’s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los aviones son mutuamente excluyentes y cada uno se encuentra asignado a un número único.</w:t>
            </w:r>
          </w:p>
        </w:tc>
      </w:tr>
    </w:tbl>
    <w:p w:rsidR="00B03670" w:rsidRPr="00F8288B" w:rsidRDefault="00B03670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F8288B" w:rsidRDefault="00F8288B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Default="000438C9" w:rsidP="00F8288B">
      <w:pPr>
        <w:rPr>
          <w:rFonts w:ascii="Arial" w:eastAsia="Arial" w:hAnsi="Arial" w:cs="Arial"/>
          <w:sz w:val="28"/>
        </w:rPr>
      </w:pPr>
    </w:p>
    <w:p w:rsidR="000438C9" w:rsidRPr="00F8288B" w:rsidRDefault="000438C9" w:rsidP="00F8288B">
      <w:pPr>
        <w:rPr>
          <w:rFonts w:ascii="Arial" w:eastAsia="Arial" w:hAnsi="Arial" w:cs="Arial"/>
          <w:sz w:val="28"/>
        </w:rPr>
      </w:pPr>
    </w:p>
    <w:p w:rsidR="00F8288B" w:rsidRPr="00F8288B" w:rsidRDefault="00F8288B" w:rsidP="00F8288B">
      <w:pPr>
        <w:rPr>
          <w:rFonts w:ascii="Arial" w:eastAsia="Arial" w:hAnsi="Arial" w:cs="Arial"/>
          <w:sz w:val="28"/>
        </w:rPr>
      </w:pPr>
    </w:p>
    <w:p w:rsidR="00E029F6" w:rsidRPr="00F8288B" w:rsidRDefault="00E029F6" w:rsidP="00F8288B">
      <w:pPr>
        <w:rPr>
          <w:rFonts w:ascii="Arial" w:eastAsia="Arial" w:hAnsi="Arial" w:cs="Arial"/>
          <w:sz w:val="28"/>
        </w:rPr>
      </w:pPr>
    </w:p>
    <w:sectPr w:rsidR="00E029F6" w:rsidRPr="00F8288B" w:rsidSect="000D6FE2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3E9" w:rsidRDefault="00EC43E9" w:rsidP="000D6FE2">
      <w:pPr>
        <w:spacing w:after="0" w:line="240" w:lineRule="auto"/>
      </w:pPr>
      <w:r>
        <w:separator/>
      </w:r>
    </w:p>
  </w:endnote>
  <w:endnote w:type="continuationSeparator" w:id="0">
    <w:p w:rsidR="00EC43E9" w:rsidRDefault="00EC43E9" w:rsidP="000D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9F6" w:rsidRDefault="00E029F6">
    <w:pPr>
      <w:pStyle w:val="Piedepgina"/>
    </w:pPr>
    <w:r>
      <w:t>Juan José Valencia Jaramillo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3E9" w:rsidRDefault="00EC43E9" w:rsidP="000D6FE2">
      <w:pPr>
        <w:spacing w:after="0" w:line="240" w:lineRule="auto"/>
      </w:pPr>
      <w:r>
        <w:separator/>
      </w:r>
    </w:p>
  </w:footnote>
  <w:footnote w:type="continuationSeparator" w:id="0">
    <w:p w:rsidR="00EC43E9" w:rsidRDefault="00EC43E9" w:rsidP="000D6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Departamento de TIC</w:t>
    </w:r>
    <w:r>
      <w:rPr>
        <w:noProof/>
      </w:rPr>
      <w:drawing>
        <wp:anchor distT="57150" distB="57150" distL="57150" distR="57150" simplePos="0" relativeHeight="251659264" behindDoc="0" locked="0" layoutInCell="1" hidden="0" allowOverlap="1" wp14:anchorId="1EA991D3" wp14:editId="6A4C1FCB">
          <wp:simplePos x="0" y="0"/>
          <wp:positionH relativeFrom="margin">
            <wp:posOffset>1</wp:posOffset>
          </wp:positionH>
          <wp:positionV relativeFrom="paragraph">
            <wp:posOffset>38101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</w:t>
    </w:r>
    <w:r w:rsidR="006A605D">
      <w:rPr>
        <w:b/>
        <w:sz w:val="28"/>
        <w:szCs w:val="28"/>
      </w:rPr>
      <w:t xml:space="preserve">    Algoritmos y Programación II</w:t>
    </w:r>
  </w:p>
  <w:p w:rsidR="000D6FE2" w:rsidRPr="000D6FE2" w:rsidRDefault="000D6FE2" w:rsidP="000D6FE2">
    <w:pPr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</w:t>
    </w:r>
    <w:r w:rsidR="0012407D">
      <w:rPr>
        <w:b/>
        <w:sz w:val="28"/>
        <w:szCs w:val="28"/>
      </w:rPr>
      <w:t xml:space="preserve">                        Unidad 4</w:t>
    </w:r>
    <w:r>
      <w:rPr>
        <w:b/>
        <w:sz w:val="28"/>
        <w:szCs w:val="28"/>
      </w:rPr>
      <w:t xml:space="preserve"> - Laboratorio</w:t>
    </w:r>
    <w:r>
      <w:rPr>
        <w:noProof/>
      </w:rPr>
      <w:t xml:space="preserve"> </w:t>
    </w:r>
  </w:p>
  <w:p w:rsidR="000D6FE2" w:rsidRDefault="000D6FE2" w:rsidP="000D6F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4CE"/>
    <w:multiLevelType w:val="hybridMultilevel"/>
    <w:tmpl w:val="C42E9BB0"/>
    <w:lvl w:ilvl="0" w:tplc="C3B8EA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0C15"/>
    <w:multiLevelType w:val="hybridMultilevel"/>
    <w:tmpl w:val="B20AB3C6"/>
    <w:lvl w:ilvl="0" w:tplc="B746820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32273"/>
    <w:multiLevelType w:val="hybridMultilevel"/>
    <w:tmpl w:val="A0A0A392"/>
    <w:lvl w:ilvl="0" w:tplc="3408A5D6">
      <w:numFmt w:val="bullet"/>
      <w:lvlText w:val="-"/>
      <w:lvlJc w:val="left"/>
      <w:pPr>
        <w:ind w:left="177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669816BF"/>
    <w:multiLevelType w:val="hybridMultilevel"/>
    <w:tmpl w:val="0C02E872"/>
    <w:lvl w:ilvl="0" w:tplc="39CC9D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0038"/>
    <w:rsid w:val="000012D0"/>
    <w:rsid w:val="00005E46"/>
    <w:rsid w:val="00006A3B"/>
    <w:rsid w:val="00013642"/>
    <w:rsid w:val="000438C9"/>
    <w:rsid w:val="000522CA"/>
    <w:rsid w:val="0007020A"/>
    <w:rsid w:val="000C7CDF"/>
    <w:rsid w:val="000D6FE2"/>
    <w:rsid w:val="000F348A"/>
    <w:rsid w:val="000F5A7D"/>
    <w:rsid w:val="0012407D"/>
    <w:rsid w:val="0014743B"/>
    <w:rsid w:val="00174B68"/>
    <w:rsid w:val="001B7163"/>
    <w:rsid w:val="00201EE9"/>
    <w:rsid w:val="002247B6"/>
    <w:rsid w:val="0028214D"/>
    <w:rsid w:val="002844E4"/>
    <w:rsid w:val="0029008B"/>
    <w:rsid w:val="002909B6"/>
    <w:rsid w:val="002B0D6D"/>
    <w:rsid w:val="002C7CC0"/>
    <w:rsid w:val="002F13CF"/>
    <w:rsid w:val="0034055C"/>
    <w:rsid w:val="00353ED0"/>
    <w:rsid w:val="0036505E"/>
    <w:rsid w:val="00377760"/>
    <w:rsid w:val="003B68BF"/>
    <w:rsid w:val="003F1C9C"/>
    <w:rsid w:val="0041715E"/>
    <w:rsid w:val="00420C37"/>
    <w:rsid w:val="004722FE"/>
    <w:rsid w:val="00487C1B"/>
    <w:rsid w:val="004E40F6"/>
    <w:rsid w:val="004E53AB"/>
    <w:rsid w:val="004F0254"/>
    <w:rsid w:val="00504112"/>
    <w:rsid w:val="00530156"/>
    <w:rsid w:val="005A5EF7"/>
    <w:rsid w:val="005D0B79"/>
    <w:rsid w:val="00663337"/>
    <w:rsid w:val="00690C21"/>
    <w:rsid w:val="006A605D"/>
    <w:rsid w:val="006B76F8"/>
    <w:rsid w:val="006C3566"/>
    <w:rsid w:val="006D34ED"/>
    <w:rsid w:val="006F3B74"/>
    <w:rsid w:val="00712B79"/>
    <w:rsid w:val="00747D86"/>
    <w:rsid w:val="00765066"/>
    <w:rsid w:val="0077771B"/>
    <w:rsid w:val="00815F59"/>
    <w:rsid w:val="00832F91"/>
    <w:rsid w:val="0085251B"/>
    <w:rsid w:val="008616B9"/>
    <w:rsid w:val="008852A3"/>
    <w:rsid w:val="008A1ABD"/>
    <w:rsid w:val="008B5E1F"/>
    <w:rsid w:val="00907CB9"/>
    <w:rsid w:val="00912EF0"/>
    <w:rsid w:val="00992E5C"/>
    <w:rsid w:val="009A39A3"/>
    <w:rsid w:val="009B515A"/>
    <w:rsid w:val="009D6309"/>
    <w:rsid w:val="009E721F"/>
    <w:rsid w:val="009F2C91"/>
    <w:rsid w:val="00A93E9E"/>
    <w:rsid w:val="00AB73DD"/>
    <w:rsid w:val="00AD16B2"/>
    <w:rsid w:val="00AD3985"/>
    <w:rsid w:val="00AE213C"/>
    <w:rsid w:val="00B03670"/>
    <w:rsid w:val="00B33F98"/>
    <w:rsid w:val="00B7483C"/>
    <w:rsid w:val="00BE0DE7"/>
    <w:rsid w:val="00BE632C"/>
    <w:rsid w:val="00BF4F0B"/>
    <w:rsid w:val="00C13608"/>
    <w:rsid w:val="00C26D5E"/>
    <w:rsid w:val="00C8438D"/>
    <w:rsid w:val="00CF3DC6"/>
    <w:rsid w:val="00CF69AC"/>
    <w:rsid w:val="00D06062"/>
    <w:rsid w:val="00D40708"/>
    <w:rsid w:val="00D51948"/>
    <w:rsid w:val="00D82BFF"/>
    <w:rsid w:val="00D87BC8"/>
    <w:rsid w:val="00DB305E"/>
    <w:rsid w:val="00DD0038"/>
    <w:rsid w:val="00E029F6"/>
    <w:rsid w:val="00E04FBC"/>
    <w:rsid w:val="00E072E3"/>
    <w:rsid w:val="00E27E77"/>
    <w:rsid w:val="00E67F1D"/>
    <w:rsid w:val="00EA2E89"/>
    <w:rsid w:val="00EC43E9"/>
    <w:rsid w:val="00EE53F9"/>
    <w:rsid w:val="00EE541E"/>
    <w:rsid w:val="00F15C02"/>
    <w:rsid w:val="00F26476"/>
    <w:rsid w:val="00F746A1"/>
    <w:rsid w:val="00F76885"/>
    <w:rsid w:val="00F8288B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AD737"/>
  <w15:docId w15:val="{F15DA678-725D-49C2-8AEA-BE324C0A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6FE2"/>
  </w:style>
  <w:style w:type="paragraph" w:styleId="Piedepgina">
    <w:name w:val="footer"/>
    <w:basedOn w:val="Normal"/>
    <w:link w:val="PiedepginaCar"/>
    <w:uiPriority w:val="99"/>
    <w:unhideWhenUsed/>
    <w:rsid w:val="000D6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FE2"/>
  </w:style>
  <w:style w:type="table" w:customStyle="1" w:styleId="TableNormal">
    <w:name w:val="Table Normal"/>
    <w:rsid w:val="000D6FE2"/>
    <w:pPr>
      <w:spacing w:after="0" w:line="276" w:lineRule="auto"/>
    </w:pPr>
    <w:rPr>
      <w:rFonts w:ascii="Arial" w:eastAsia="Arial" w:hAnsi="Arial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F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F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8</Pages>
  <Words>600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José Valencia Jaramillo</cp:lastModifiedBy>
  <cp:revision>76</cp:revision>
  <dcterms:created xsi:type="dcterms:W3CDTF">2018-08-17T12:13:00Z</dcterms:created>
  <dcterms:modified xsi:type="dcterms:W3CDTF">2019-04-11T21:28:00Z</dcterms:modified>
</cp:coreProperties>
</file>