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AG0508261155017/1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AMEEX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النقل البري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AL IZDIHAR LOT YASSMINE 2 N 45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0808599663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2902229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ESSARFI IKRAM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BF20971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141598368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ESSARFI IKRAM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12/08/2026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