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IN2904261114416/1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BOULANGERIE KONOUZ MASSA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N°23 30 EX 164 BLOC 2 LOT AGDAL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0600597250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2787716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GAROUAD HANANE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JM98264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129229866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GAROUAD HANANE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