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00803">
      <w:r>
        <w:rPr>
          <w:rFonts w:ascii="Helvetica" w:hAnsi="Helvetica" w:eastAsia="Helvetica" w:cs="Helvetica"/>
          <w:i w:val="0"/>
          <w:iCs w:val="0"/>
          <w:caps w:val="0"/>
          <w:color w:val="333333"/>
          <w:spacing w:val="0"/>
          <w:sz w:val="21"/>
          <w:szCs w:val="21"/>
          <w:shd w:val="clear" w:fill="FFFFFF"/>
        </w:rPr>
        <w:t>Galvanized corrugated board is a corrugated cold-rolled sheet made of galvanized steel sheet. It is cut and bent into a corrugated plate material. Has good corrosion resistance and corrosion resistance. The larger the tile spacing, the higher the strength of the plate and the greater its bearing capacity. Widely used in roofing, wall panels, thermal insulation, automobile manufacturing, and chassis lighting fields.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4D101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