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786B646F" w14:textId="128F0AFD" w:rsidR="002E1E08" w:rsidRDefault="0022364C" w:rsidP="00885782">
          <w:pPr>
            <w:spacing w:after="0" w:line="360" w:lineRule="auto"/>
            <w:jc w:val="center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601940CC">
                    <wp:simplePos x="0" y="0"/>
                    <wp:positionH relativeFrom="page">
                      <wp:posOffset>-1</wp:posOffset>
                    </wp:positionH>
                    <wp:positionV relativeFrom="page">
                      <wp:posOffset>8626</wp:posOffset>
                    </wp:positionV>
                    <wp:extent cx="7617125" cy="1492370"/>
                    <wp:effectExtent l="0" t="0" r="3175" b="0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17125" cy="149237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1C1CFB" id="Gruppe 149" o:spid="_x0000_s1026" style="position:absolute;margin-left:0;margin-top:.7pt;width:599.75pt;height:117.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V73nwUAAKMbAAAOAAAAZHJzL2Uyb0RvYy54bWzsWV1v2zYUfR+w/0Do&#10;cUBjS/6qjThFkC5BgaIt2gxtHxmasoRJokbScbJfv0NSlGknsRUHKDAgLzYl3i+ee3UpHp2+uysL&#10;csulykU1j+KTfkR4xcQir5bz6K/ryzdvI6I0rRa0EBWfR/dcRe/Ofv/tdF3PeCIyUSy4JDBSqdm6&#10;nkeZ1vWs11Ms4yVVJ6LmFSZTIUuqcSmXvYWka1gvi17S7497ayEXtRSMK4W7791kdGbtpyln+nOa&#10;Kq5JMY8Qm7a/0v7emN/e2SmdLSWts5w1YdAjoihpXsFpa+o91ZSsZP7AVJkzKZRI9QkTZU+kac64&#10;XQNWE/d3VnMlxaq2a1nO1su6hQnQ7uB0tFn26faLJPkCuRtOI1LREkm6kqu65sTcAT7rejmD2JWs&#10;v9VfZHNj6a7Mku9SWZp/LIbcWWTvW2T5nSYMNyfjeBIno4gwzMFuMpg02LMMCdrovYldSlj2p1cd&#10;xCNkulFN4nE8GhiZnvfcMwG28axrFJLaYKVehtW3jNbcpkAZEDxWI8TjsPrKWaY5+5uMbOTGPeRa&#10;pNRMAbQnYfLLbXHaWmw86A8m24ulM7ZS+ooLCzm9/ai0K+EFRrYAF01gTFSVyjX/gVDTskBV/9Ej&#10;fbImk0GcjMe+9HfFf26LZyROAPj0KfEfcWC9sXzYR6jUJwd9JMf4CJWaNRz2NAg8dcAqFO/sY/g8&#10;H9viB7HaTt9rtvfVbpi+wXhsOtTh2g2V4qQ/HU9Gh+tqO4kHsxKKd64rdNfnPOfb4q919Wjz/Pni&#10;LjIYx9NR/5m9ZDIYDFGLB5MS1kkHF6H4a1m5F43lgw3wl29OcTIdjztkO+w8r2W1960k3AWno6at&#10;J0n8dvRU1kMN+0risvKE+M5rj7Vst469Ph5U1n4fYe+ZDDr6CJXiTWXt97RdWcm03wWxUGnTsPY7&#10;CjuQa1h7AQvF4/40HrnHZL+PcGPrlvtQo0Put0vl4Ga+LY6evj/8sEiOf6He7yMsks4+QqUjK+tF&#10;W+H+JYWl8tyt8JjK6uBjT1nh8Lr0Jzaa+UMcu6uaUxxGhBoKpW9ZhVooc0QOj3Q4R/tLHNnceRha&#10;5i3mgDIKLFS2x1bE000ZRRAqJ8/yjI4RKvuTbTfPSHCoPHyWZ6QiVLa7gF+z+2+Al2CMDFdUWK5I&#10;RwRckYwIuKIbtxXUVJt8GZzNkKxBbjQHapKB22iq1MyX4pZfCyupNwyHT9ZmtqhCqdYaAvayXsL/&#10;19ZeKOn9ukLwcv7fyTfvDBYK17AbDL2Y/3fi6FsIoWm7HSR3g2WFUNzFY5CyjE2LngE9IDIKW7iV&#10;uMyLwi8BCoZNcfyJHen7ghs4i+orT0Fa4ZFI7PNh6UJ+UUhyS5E8yhivdOymMrrg7jZew8EjOfOt&#10;hg3LGjSWU/hvbTcGDBX50LYz08gbVW7ZxlbZPbitm+3AnHKrYT2LSrfKZV4J+djKCqyq8ezkPUgO&#10;GoPSjVjcg6aSwnGdqmaXuVT6I1X6C5WggZBXELb6M37SQqB+UaZ2FJFMyH8fu2/kwaNhNiJrkKXz&#10;SP2zopJHpPhQgWGbxsMhzGp7MRxNElzIcOYmnKlW5YVAmtCIEJ0dGnld+GEqRfkdvO658YopWjH4&#10;RsPTeBTdxYXGNabADDN+fm7HYFRRXx+rbzUzxg2qNVZ+ffedypqY4TzSYNo+Cc/q0Zln0FCPG1mj&#10;WYnzlRZpbug1W4cO1+YCDKMhRn8J1QiYdqjG+Ciu0ZY+6vRpXtV3c8/oGkQM1dhgZ3qjRXUHNM9G&#10;3hR5bR5gA58ZN3w1ErXDVj/C6jsm/L1gqxKPrqP2JS+oxncFleW1QoHMeHnDF+jHHxYNS6y05Jqh&#10;tfgnF80b7t5MRhO/P7QiyHAY4GvHSV87zv+t49hPHfgSZDet5quV+dQUXtsOtfm2dvY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PKnR94AAAAHAQAADwAAAGRycy9kb3ducmV2&#10;LnhtbEyPzW7CMBCE75X6DtZW6q044U8ljYMQajkhpEKlqrclXpKIeB3FJglvjznR486MZr5Nl4Op&#10;RUetqywriEcRCOLc6ooLBT+Hr7d3EM4ja6wtk4IrOVhmz08pJtr2/E3d3hcilLBLUEHpfZNI6fKS&#10;DLqRbYiDd7KtQR/OtpC6xT6Um1qOo2guDVYcFkpsaF1Sft5fjIJNj/1qEn922/Npff07zHa/25iU&#10;en0ZVh8gPA3+EYY7fkCHLDAd7YW1E7WC8IgP6hTE3YwXixmIo4LxZD4FmaXyP392Aw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QeVe958FAACjGwAADgAAAAAAAAAAAAAAAAA6AgAAZHJzL2Uyb0RvYy54bWxQ&#10;SwECLQAUAAYACAAAACEAqiYOvrwAAAAhAQAAGQAAAAAAAAAAAAAAAAAFCAAAZHJzL19yZWxzL2Uy&#10;b0RvYy54bWwucmVsc1BLAQItABQABgAIAAAAIQB08qdH3gAAAAcBAAAPAAAAAAAAAAAAAAAAAPgI&#10;AABkcnMvZG93bnJldi54bWxQSwECLQAKAAAAAAAAACEAmxsUEWhkAABoZAAAFAAAAAAAAAAAAAAA&#10;AAADCgAAZHJzL21lZGlhL2ltYWdlMS5wbmdQSwUGAAAAAAYABgB8AQAAnW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05F7A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292E64C3" w:rsidR="0022364C" w:rsidRDefault="006960D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6D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EPK- / Klassendiagramm</w:t>
                                    </w:r>
                                    <w:r w:rsidR="00D22F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left:0;text-align:left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292E64C3" w:rsidR="0022364C" w:rsidRDefault="006960D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76D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EPK- / Klassendiagramm</w:t>
                              </w:r>
                              <w:r w:rsidR="00D22F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Artur Balschik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Sophie Langnaese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6960D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{artur.balschik,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0B073DAA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325D5B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06.06.2018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left:0;text-align:left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Artur Balschik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Sophie Langnaese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6960D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{artur.balschik,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0B073DAA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25D5B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06.06.2018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4A5430F" w14:textId="51E46852" w:rsidR="00D22FD1" w:rsidRDefault="00D22FD1" w:rsidP="00885782">
      <w:pPr>
        <w:jc w:val="center"/>
      </w:pPr>
      <w:r>
        <w:br w:type="page"/>
      </w:r>
    </w:p>
    <w:p w14:paraId="042053EC" w14:textId="19ABD04E" w:rsidR="009A68AA" w:rsidRDefault="009A68AA" w:rsidP="009A68AA">
      <w:pPr>
        <w:pStyle w:val="berschrift1"/>
      </w:pPr>
      <w:r>
        <w:lastRenderedPageBreak/>
        <w:t>EPK - Übersicht</w:t>
      </w:r>
    </w:p>
    <w:p w14:paraId="46B610C0" w14:textId="058D5168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41F3A99" wp14:editId="6C9356FF">
            <wp:extent cx="5760720" cy="8540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K_Allgeme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B510" w14:textId="5A0275D0" w:rsidR="00D22FD1" w:rsidRDefault="00D22FD1" w:rsidP="009A68AA">
      <w:r>
        <w:br w:type="page"/>
      </w:r>
    </w:p>
    <w:p w14:paraId="2B6E9B3C" w14:textId="609F263F" w:rsidR="00D22FD1" w:rsidRDefault="00D22FD1" w:rsidP="009A68AA">
      <w:pPr>
        <w:pStyle w:val="berschrift1"/>
      </w:pPr>
      <w:r>
        <w:lastRenderedPageBreak/>
        <w:t xml:space="preserve">EPK </w:t>
      </w:r>
      <w:r w:rsidR="00885782">
        <w:t xml:space="preserve">- </w:t>
      </w:r>
      <w:r>
        <w:t>Kundendaten</w:t>
      </w:r>
    </w:p>
    <w:p w14:paraId="5FF643A1" w14:textId="232A1B1E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3B07238" wp14:editId="15E035A0">
            <wp:extent cx="5659524" cy="82950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K_Kundendat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524" cy="82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12B7" w14:textId="77777777" w:rsidR="00D22FD1" w:rsidRDefault="00D22FD1" w:rsidP="00885782">
      <w:pPr>
        <w:jc w:val="center"/>
      </w:pPr>
    </w:p>
    <w:p w14:paraId="2201750E" w14:textId="7AD83FDB" w:rsidR="00D22FD1" w:rsidRDefault="00D22FD1" w:rsidP="009A68AA">
      <w:pPr>
        <w:pStyle w:val="berschrift1"/>
      </w:pPr>
      <w:r>
        <w:lastRenderedPageBreak/>
        <w:t xml:space="preserve">EPK </w:t>
      </w:r>
      <w:r w:rsidR="00885782">
        <w:t xml:space="preserve">- </w:t>
      </w:r>
      <w:r>
        <w:t>Kundenbestellung</w:t>
      </w:r>
    </w:p>
    <w:p w14:paraId="501ADBD0" w14:textId="10255E9C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4C92410" wp14:editId="3FAE04CC">
            <wp:extent cx="5401429" cy="8326012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K_Kundenbestellu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907" w14:textId="5304F9B2" w:rsidR="00D22FD1" w:rsidRDefault="00D22FD1" w:rsidP="009A68AA">
      <w:pPr>
        <w:pStyle w:val="berschrift1"/>
      </w:pPr>
      <w:r>
        <w:br w:type="page"/>
      </w:r>
      <w:r>
        <w:lastRenderedPageBreak/>
        <w:t>EPK - Rezeptverwaltung</w:t>
      </w:r>
    </w:p>
    <w:p w14:paraId="60BEBB54" w14:textId="59905A3A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A89F63A" wp14:editId="2BDAC925">
            <wp:extent cx="5685012" cy="73310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K_Rezeptverwalt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2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495A" w14:textId="77777777" w:rsidR="00D22FD1" w:rsidRDefault="00D22FD1" w:rsidP="00885782">
      <w:pPr>
        <w:pStyle w:val="berschrift1"/>
        <w:jc w:val="center"/>
      </w:pPr>
      <w:r>
        <w:br w:type="page"/>
      </w:r>
    </w:p>
    <w:p w14:paraId="0FC02677" w14:textId="456832D0" w:rsidR="00D22FD1" w:rsidRDefault="00D22FD1" w:rsidP="009A68AA">
      <w:pPr>
        <w:pStyle w:val="berschrift1"/>
      </w:pPr>
      <w:r>
        <w:lastRenderedPageBreak/>
        <w:t>EPK  - Lagerhaltung</w:t>
      </w:r>
    </w:p>
    <w:p w14:paraId="5156C5E4" w14:textId="466D00C7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91B8820" wp14:editId="189D3255">
            <wp:extent cx="5760720" cy="878268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K_Lagerhaltu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E45" w14:textId="25D0D83B" w:rsidR="00D22FD1" w:rsidRDefault="00D22FD1" w:rsidP="009A68AA">
      <w:pPr>
        <w:pStyle w:val="berschrift1"/>
      </w:pPr>
      <w:r>
        <w:lastRenderedPageBreak/>
        <w:t xml:space="preserve">EPK – </w:t>
      </w:r>
      <w:r w:rsidR="009A68AA">
        <w:t>Kommissionierung</w:t>
      </w:r>
    </w:p>
    <w:p w14:paraId="208D2E48" w14:textId="5E6AFFA2" w:rsidR="00D22FD1" w:rsidRDefault="00D22FD1" w:rsidP="009A68AA">
      <w:r>
        <w:rPr>
          <w:noProof/>
        </w:rPr>
        <w:drawing>
          <wp:inline distT="0" distB="0" distL="0" distR="0" wp14:anchorId="741E546B" wp14:editId="0F52037B">
            <wp:extent cx="5760683" cy="72783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K_Kommissionieru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83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196" w14:textId="636CF56E" w:rsidR="00D22FD1" w:rsidRDefault="00D22FD1" w:rsidP="00885782">
      <w:pPr>
        <w:jc w:val="center"/>
      </w:pPr>
      <w:r>
        <w:br w:type="page"/>
      </w:r>
    </w:p>
    <w:p w14:paraId="66106389" w14:textId="361909A1" w:rsidR="00D22FD1" w:rsidRDefault="00D22FD1" w:rsidP="009A68AA">
      <w:pPr>
        <w:pStyle w:val="berschrift1"/>
      </w:pPr>
      <w:r>
        <w:lastRenderedPageBreak/>
        <w:t>EPK – Controlling</w:t>
      </w:r>
    </w:p>
    <w:p w14:paraId="20A4FBE7" w14:textId="6F129491" w:rsidR="00D22FD1" w:rsidRDefault="00D22FD1" w:rsidP="00885782">
      <w:pPr>
        <w:jc w:val="center"/>
      </w:pPr>
      <w:r>
        <w:rPr>
          <w:noProof/>
        </w:rPr>
        <w:drawing>
          <wp:inline distT="0" distB="0" distL="0" distR="0" wp14:anchorId="425201AC" wp14:editId="673D1237">
            <wp:extent cx="5760720" cy="839061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PK _Controll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7AC2" w14:textId="796AC69A" w:rsidR="00D22FD1" w:rsidRDefault="00D22FD1" w:rsidP="009A68AA"/>
    <w:p w14:paraId="3F1D0755" w14:textId="77777777" w:rsidR="00D22FD1" w:rsidRDefault="00D22FD1" w:rsidP="00885782">
      <w:pPr>
        <w:jc w:val="center"/>
        <w:sectPr w:rsidR="00D22FD1" w:rsidSect="009A68AA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431BF8C9" w14:textId="3F29DF79" w:rsidR="00885782" w:rsidRDefault="00EA3784" w:rsidP="009A68AA">
      <w:pPr>
        <w:pStyle w:val="berschrift1"/>
      </w:pPr>
      <w:r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35B09429" wp14:editId="4D88D141">
            <wp:simplePos x="0" y="0"/>
            <wp:positionH relativeFrom="column">
              <wp:posOffset>-224790</wp:posOffset>
            </wp:positionH>
            <wp:positionV relativeFrom="paragraph">
              <wp:posOffset>375920</wp:posOffset>
            </wp:positionV>
            <wp:extent cx="9696450" cy="6162675"/>
            <wp:effectExtent l="0" t="0" r="0" b="952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lassendiagram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782">
        <w:t>Klassendiagramm</w:t>
      </w:r>
    </w:p>
    <w:p w14:paraId="4BC6AA8B" w14:textId="0A74D55C" w:rsidR="00D22FD1" w:rsidRDefault="00D22FD1" w:rsidP="00885782">
      <w:pPr>
        <w:jc w:val="center"/>
      </w:pPr>
      <w:bookmarkStart w:id="0" w:name="_GoBack"/>
      <w:bookmarkEnd w:id="0"/>
    </w:p>
    <w:sectPr w:rsidR="00D22FD1" w:rsidSect="00885782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799D8" w14:textId="77777777" w:rsidR="006960D8" w:rsidRDefault="006960D8" w:rsidP="0022364C">
      <w:pPr>
        <w:spacing w:after="0" w:line="240" w:lineRule="auto"/>
      </w:pPr>
      <w:r>
        <w:separator/>
      </w:r>
    </w:p>
  </w:endnote>
  <w:endnote w:type="continuationSeparator" w:id="0">
    <w:p w14:paraId="3C828D32" w14:textId="77777777" w:rsidR="006960D8" w:rsidRDefault="006960D8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07F07338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 w:rsidR="005539B2">
          <w:rPr>
            <w:b/>
            <w:bCs/>
            <w:sz w:val="24"/>
            <w:szCs w:val="24"/>
          </w:rPr>
          <w:t>8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8A531" w14:textId="32600A53" w:rsidR="00D22FD1" w:rsidRPr="004038FE" w:rsidRDefault="00D22FD1" w:rsidP="009A68AA">
    <w:pPr>
      <w:pStyle w:val="Kopfzeile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34B00" w14:textId="77777777" w:rsidR="006960D8" w:rsidRDefault="006960D8" w:rsidP="0022364C">
      <w:pPr>
        <w:spacing w:after="0" w:line="240" w:lineRule="auto"/>
      </w:pPr>
      <w:r>
        <w:separator/>
      </w:r>
    </w:p>
  </w:footnote>
  <w:footnote w:type="continuationSeparator" w:id="0">
    <w:p w14:paraId="14D30E66" w14:textId="77777777" w:rsidR="006960D8" w:rsidRDefault="006960D8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74F13BB1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4B45752A" w:rsidR="002E1E08" w:rsidRDefault="00D22FD1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Meilenstein 2</w:t>
                          </w:r>
                          <w:r w:rsidR="00EF6B3B">
                            <w:rPr>
                              <w:caps/>
                              <w:color w:val="FFFFFF" w:themeColor="background1"/>
                            </w:rPr>
                            <w:t xml:space="preserve"> – DIE BÄ</w:t>
                          </w:r>
                          <w:r w:rsidR="00DD18F2">
                            <w:rPr>
                              <w:caps/>
                              <w:color w:val="FFFFFF" w:themeColor="background1"/>
                            </w:rPr>
                            <w:t>c</w:t>
                          </w:r>
                          <w:r w:rsidR="00EF6B3B">
                            <w:rPr>
                              <w:caps/>
                              <w:color w:val="FFFFFF" w:themeColor="background1"/>
                            </w:rPr>
                            <w:t>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4B45752A" w:rsidR="002E1E08" w:rsidRDefault="00D22FD1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Meilenstein 2</w:t>
                    </w:r>
                    <w:r w:rsidR="00EF6B3B">
                      <w:rPr>
                        <w:caps/>
                        <w:color w:val="FFFFFF" w:themeColor="background1"/>
                      </w:rPr>
                      <w:t xml:space="preserve"> – DIE BÄ</w:t>
                    </w:r>
                    <w:r w:rsidR="00DD18F2">
                      <w:rPr>
                        <w:caps/>
                        <w:color w:val="FFFFFF" w:themeColor="background1"/>
                      </w:rPr>
                      <w:t>c</w:t>
                    </w:r>
                    <w:r w:rsidR="00EF6B3B">
                      <w:rPr>
                        <w:caps/>
                        <w:color w:val="FFFFFF" w:themeColor="background1"/>
                      </w:rPr>
                      <w:t>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71784" w14:textId="2275F903" w:rsidR="009A68AA" w:rsidRDefault="009A68AA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2DEAF80" wp14:editId="176DC980">
              <wp:simplePos x="0" y="0"/>
              <wp:positionH relativeFrom="margin">
                <wp:posOffset>195125</wp:posOffset>
              </wp:positionH>
              <wp:positionV relativeFrom="page">
                <wp:posOffset>483079</wp:posOffset>
              </wp:positionV>
              <wp:extent cx="8755811" cy="269875"/>
              <wp:effectExtent l="0" t="0" r="7620" b="1905"/>
              <wp:wrapSquare wrapText="bothSides"/>
              <wp:docPr id="9" name="Rechtec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811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BDE138" w14:textId="77777777" w:rsidR="009A68AA" w:rsidRDefault="009A68AA" w:rsidP="009A68AA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Meilenstein 2 – DIE BÄcKEREI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DEAF80" id="Rechteck 9" o:spid="_x0000_s1029" style="position:absolute;margin-left:15.35pt;margin-top:38.05pt;width:689.45pt;height:21.25pt;z-index:-251655168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7qkQIAAJkFAAAOAAAAZHJzL2Uyb0RvYy54bWysVNtOGzEQfa/Uf7D8XjYbESARGxQFUVVC&#10;gLiIZ8drZ1e1Pa7tZDf9+o69FyigVqqah43Hc+bqM3N+0WpF9sL5GkxB86MJJcJwKGuzLejT49WX&#10;M0p8YKZkCowo6EF4erH8/Om8sQsxhQpUKRxBJ8YvGlvQKgS7yDLPK6GZPwIrDColOM0Cim6blY41&#10;6F2rbDqZnGQNuNI64MJ7vL3slHSZ/EspeLiV0otAVEExt5C+Ln038Zstz9li65itat6nwf4hC81q&#10;g0FHV5csMLJz9TtXuuYOPMhwxEFnIGXNRaoBq8knb6p5qJgVqRZsjrdjm/z/c8tv9neO1GVB55QY&#10;pvGJ7gWvguDfyTx2p7F+gaAHe+d6yeMxltpKp+M/FkHa1NHD2FHRBsLx8ux0NjvLc0o46qYnc5Sj&#10;0+zF2jofvgrQJB4K6vDFUiPZ/tqHDjpAYjAPqi6vaqWSEFki1sqRPcP3ZZwLE/I+wG9IZSLeQLTs&#10;nMabLBbXlZNO4aBExClzLyQ2BQuYpmQSHd8HSjlUrBRd/NkEf0P0IbVUbHIY0RLjj77zP/nusuzx&#10;0VQkNo/Gk78bjxYpMpgwGuvagPvIgRrbJzv80KSuNbFLod20iTCp0fFmA+UBSeSgmy5v+VWNj3nN&#10;fLhjDscJBw9XRLjFj1TQFBT6EyUVuJ8f3Uc8shy1lDQ4ngX1P3bMCUrUN4P8n+fHx3Gek3A8O52i&#10;4F5rNq81ZqfXgAxBImJ26RjxQQ1H6UA/4yZZxaioYoZj7ILy4AZhHbq1gbuIi9UqwXCGLQvX5sHy&#10;6Dz2OZL1sX1mzvaMDjgLNzCMMlu8IXaHjZbernYBGZpY/9LX/gVw/hOV+l0VF8xrOaFeNuryFwAA&#10;AP//AwBQSwMEFAAGAAgAAAAhAAmySlveAAAACgEAAA8AAABkcnMvZG93bnJldi54bWxMj8FOwzAQ&#10;RO+V+AdrkXpr7RSUlhCnQkg9FtECdzfeJlHjtbGdNPw97glus5rRzNtyO5mejehDZ0lCthTAkGqr&#10;O2okfH7sFhtgISrSqreEEn4wwLa6m5Wq0PZKBxyPsWGphEKhJLQxuoLzULdoVFhah5S8s/VGxXT6&#10;hmuvrqnc9HwlRM6N6igttMrha4v15TgYCc3O8Xi29bd723/xYeXHw+V9lHJ+P708A4s4xb8w3PAT&#10;OlSJ6WQH0oH1Eh7EOiUlrPMM2M1/FE85sFNS2SYHXpX8/wvVLwAAAP//AwBQSwECLQAUAAYACAAA&#10;ACEAtoM4kv4AAADhAQAAEwAAAAAAAAAAAAAAAAAAAAAAW0NvbnRlbnRfVHlwZXNdLnhtbFBLAQIt&#10;ABQABgAIAAAAIQA4/SH/1gAAAJQBAAALAAAAAAAAAAAAAAAAAC8BAABfcmVscy8ucmVsc1BLAQIt&#10;ABQABgAIAAAAIQBABd7qkQIAAJkFAAAOAAAAAAAAAAAAAAAAAC4CAABkcnMvZTJvRG9jLnhtbFBL&#10;AQItABQABgAIAAAAIQAJskpb3gAAAAoBAAAPAAAAAAAAAAAAAAAAAOsEAABkcnMvZG93bnJldi54&#10;bWxQSwUGAAAAAAQABADzAAAA9gUAAAAA&#10;" o:allowoverlap="f" fillcolor="#4472c4 [3204]" stroked="f" strokeweight="1pt">
              <v:textbox style="mso-fit-shape-to-text:t">
                <w:txbxContent>
                  <w:p w14:paraId="2FBDE138" w14:textId="77777777" w:rsidR="009A68AA" w:rsidRDefault="009A68AA" w:rsidP="009A68AA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Meilenstein 2 – DIE BÄcKEREI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93AC8"/>
    <w:rsid w:val="000A391E"/>
    <w:rsid w:val="001176F4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40381"/>
    <w:rsid w:val="00253778"/>
    <w:rsid w:val="00277359"/>
    <w:rsid w:val="002A193A"/>
    <w:rsid w:val="002E1E08"/>
    <w:rsid w:val="002F0EA7"/>
    <w:rsid w:val="00312404"/>
    <w:rsid w:val="0031600B"/>
    <w:rsid w:val="00322EFD"/>
    <w:rsid w:val="00324D57"/>
    <w:rsid w:val="00325D5B"/>
    <w:rsid w:val="00350854"/>
    <w:rsid w:val="00373136"/>
    <w:rsid w:val="00375E26"/>
    <w:rsid w:val="00391611"/>
    <w:rsid w:val="00397122"/>
    <w:rsid w:val="003D4518"/>
    <w:rsid w:val="003F2DDA"/>
    <w:rsid w:val="003F7634"/>
    <w:rsid w:val="004038FE"/>
    <w:rsid w:val="004179AC"/>
    <w:rsid w:val="00433F41"/>
    <w:rsid w:val="004476DD"/>
    <w:rsid w:val="0045276E"/>
    <w:rsid w:val="0046031B"/>
    <w:rsid w:val="00461CF4"/>
    <w:rsid w:val="00462F27"/>
    <w:rsid w:val="004652F0"/>
    <w:rsid w:val="00487572"/>
    <w:rsid w:val="0049085F"/>
    <w:rsid w:val="004F39A1"/>
    <w:rsid w:val="00505F7A"/>
    <w:rsid w:val="00507240"/>
    <w:rsid w:val="00513781"/>
    <w:rsid w:val="00536807"/>
    <w:rsid w:val="00552028"/>
    <w:rsid w:val="0055273B"/>
    <w:rsid w:val="005539B2"/>
    <w:rsid w:val="00572A64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960D8"/>
    <w:rsid w:val="006A0079"/>
    <w:rsid w:val="006C1601"/>
    <w:rsid w:val="00765E78"/>
    <w:rsid w:val="007739F2"/>
    <w:rsid w:val="007B5FB7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85782"/>
    <w:rsid w:val="008A5FE3"/>
    <w:rsid w:val="008B6FC6"/>
    <w:rsid w:val="00904376"/>
    <w:rsid w:val="0091630B"/>
    <w:rsid w:val="00925188"/>
    <w:rsid w:val="00936A35"/>
    <w:rsid w:val="00941DE9"/>
    <w:rsid w:val="0095573D"/>
    <w:rsid w:val="009A11F1"/>
    <w:rsid w:val="009A68AA"/>
    <w:rsid w:val="009A6F99"/>
    <w:rsid w:val="009E5701"/>
    <w:rsid w:val="009F35CF"/>
    <w:rsid w:val="009F5550"/>
    <w:rsid w:val="009F6359"/>
    <w:rsid w:val="00A013D6"/>
    <w:rsid w:val="00A42086"/>
    <w:rsid w:val="00A809D9"/>
    <w:rsid w:val="00A87DD4"/>
    <w:rsid w:val="00AB03C1"/>
    <w:rsid w:val="00AB753D"/>
    <w:rsid w:val="00AC1D04"/>
    <w:rsid w:val="00B131B5"/>
    <w:rsid w:val="00B36998"/>
    <w:rsid w:val="00B6244F"/>
    <w:rsid w:val="00B70684"/>
    <w:rsid w:val="00B749A0"/>
    <w:rsid w:val="00BB07EA"/>
    <w:rsid w:val="00BC3981"/>
    <w:rsid w:val="00BC760C"/>
    <w:rsid w:val="00BD256E"/>
    <w:rsid w:val="00BF2DEE"/>
    <w:rsid w:val="00C20AF4"/>
    <w:rsid w:val="00C34828"/>
    <w:rsid w:val="00C53D74"/>
    <w:rsid w:val="00C75787"/>
    <w:rsid w:val="00C96DD7"/>
    <w:rsid w:val="00CB6B55"/>
    <w:rsid w:val="00CD7E49"/>
    <w:rsid w:val="00D0511B"/>
    <w:rsid w:val="00D0516E"/>
    <w:rsid w:val="00D1121F"/>
    <w:rsid w:val="00D22FD1"/>
    <w:rsid w:val="00D45C89"/>
    <w:rsid w:val="00D94487"/>
    <w:rsid w:val="00D955C5"/>
    <w:rsid w:val="00DB01F3"/>
    <w:rsid w:val="00DD18F2"/>
    <w:rsid w:val="00DE060C"/>
    <w:rsid w:val="00DE0A13"/>
    <w:rsid w:val="00DF094F"/>
    <w:rsid w:val="00DF77C3"/>
    <w:rsid w:val="00E01159"/>
    <w:rsid w:val="00E21FE5"/>
    <w:rsid w:val="00E362D6"/>
    <w:rsid w:val="00E401CF"/>
    <w:rsid w:val="00E56947"/>
    <w:rsid w:val="00E60D17"/>
    <w:rsid w:val="00E74966"/>
    <w:rsid w:val="00E965A9"/>
    <w:rsid w:val="00EA168A"/>
    <w:rsid w:val="00EA3784"/>
    <w:rsid w:val="00EB0684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2365A-94BF-4F55-9C3A-E29272C7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EPK- / KlassendiagrammE
 Die bäckerei 4.0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EPK- / KlassendiagrammE
 Die bäckerei 4.0</dc:title>
  <dc:subject>BW 31.4 'Software- und IT-Management 2018'</dc:subject>
  <dc:creator>Homaar</dc:creator>
  <cp:keywords/>
  <dc:description/>
  <cp:lastModifiedBy>Homaar</cp:lastModifiedBy>
  <cp:revision>42</cp:revision>
  <cp:lastPrinted>2018-06-06T17:41:00Z</cp:lastPrinted>
  <dcterms:created xsi:type="dcterms:W3CDTF">2018-05-02T15:21:00Z</dcterms:created>
  <dcterms:modified xsi:type="dcterms:W3CDTF">2018-06-06T17:41:00Z</dcterms:modified>
</cp:coreProperties>
</file>