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FC346E" w14:paraId="264D9D40" w14:textId="77777777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73FA3B84" w14:textId="77777777" w:rsidR="00FC346E" w:rsidRDefault="00FC346E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shd w:val="clear" w:color="auto" w:fill="auto"/>
          </w:tcPr>
          <w:p w14:paraId="61CA294B" w14:textId="77777777" w:rsidR="00FC346E" w:rsidRDefault="00D147EF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635" distL="0" distR="5080" wp14:anchorId="2736934C" wp14:editId="73BD8A12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239F0348" w14:textId="77777777" w:rsidR="00FC346E" w:rsidRDefault="00FC346E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FC346E" w14:paraId="47F96B7F" w14:textId="77777777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0A966DA8" w14:textId="77777777" w:rsidR="00FC346E" w:rsidRDefault="00D147EF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FC346E" w14:paraId="6A360AD9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469DBA15" w14:textId="77777777" w:rsidR="00FC346E" w:rsidRDefault="00D147E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BF89464" w14:textId="77777777" w:rsidR="00FC346E" w:rsidRDefault="00D147E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7A619538" w14:textId="77777777" w:rsidR="00FC346E" w:rsidRDefault="00D147E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0CA67DD5" w14:textId="77777777" w:rsidR="00FC346E" w:rsidRDefault="00D147EF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364B290F" w14:textId="77777777" w:rsidR="00FC346E" w:rsidRDefault="00D147EF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7C72F272" w14:textId="77777777" w:rsidR="00FC346E" w:rsidRDefault="00FC346E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60CC02FD" w14:textId="77777777" w:rsidR="00FC346E" w:rsidRDefault="00D147EF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0D9B7C41" w14:textId="77777777" w:rsidR="00FC346E" w:rsidRDefault="00FC346E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20FA8303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4580C2D0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77BE6C4B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5F4D6511" w14:textId="3B03277A" w:rsidR="00FC346E" w:rsidRDefault="00D147E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 w:rsidR="00EF3C53">
        <w:rPr>
          <w:b/>
          <w:sz w:val="32"/>
          <w:szCs w:val="32"/>
        </w:rPr>
        <w:t>4</w:t>
      </w:r>
    </w:p>
    <w:p w14:paraId="372B25B4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0D522CC8" w14:textId="77777777" w:rsidR="00FC346E" w:rsidRDefault="00D147E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5B72B1">
        <w:rPr>
          <w:sz w:val="28"/>
        </w:rPr>
        <w:t>Структуры и алгоритмы обработки данных</w:t>
      </w:r>
      <w:r>
        <w:rPr>
          <w:sz w:val="28"/>
        </w:rPr>
        <w:t>»</w:t>
      </w:r>
    </w:p>
    <w:p w14:paraId="248CA596" w14:textId="14AE778C" w:rsidR="005B72B1" w:rsidRDefault="005B72B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по теме </w:t>
      </w:r>
      <w:r w:rsidR="00540F11">
        <w:rPr>
          <w:sz w:val="28"/>
        </w:rPr>
        <w:t>«</w:t>
      </w:r>
      <w:r w:rsidR="00EF3C53">
        <w:rPr>
          <w:sz w:val="28"/>
        </w:rPr>
        <w:t>Нелинейные структуры данных. Бинарное дерево</w:t>
      </w:r>
      <w:r w:rsidR="00540F11">
        <w:rPr>
          <w:sz w:val="28"/>
        </w:rPr>
        <w:t>»</w:t>
      </w:r>
    </w:p>
    <w:p w14:paraId="42B9366C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56699949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2C2A6D5F" w14:textId="77777777" w:rsidR="00FC346E" w:rsidRDefault="00FC346E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72B2A5E8" w14:textId="77777777" w:rsidR="00FC346E" w:rsidRDefault="00FC346E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4A93B1A9" w14:textId="77777777" w:rsidR="00FC346E" w:rsidRDefault="00FC346E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F138E51" w14:textId="77777777" w:rsidR="00FC346E" w:rsidRDefault="00FC346E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C477ECF" w14:textId="77777777" w:rsidR="00FC346E" w:rsidRDefault="00FC346E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f1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C346E" w14:paraId="32EFE180" w14:textId="77777777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8ACAE" w14:textId="77777777" w:rsidR="00FC346E" w:rsidRDefault="00D147EF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2C65751D" w14:textId="7B7B1B07" w:rsidR="00FC346E" w:rsidRDefault="00D147EF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="00540F11" w:rsidRPr="00540F11">
              <w:rPr>
                <w:bCs/>
                <w:sz w:val="28"/>
              </w:rPr>
              <w:t>ИКБО-13-22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AB493" w14:textId="77777777" w:rsidR="00FC346E" w:rsidRDefault="00FC346E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0BFE397B" w14:textId="7CF30D86" w:rsidR="00FC346E" w:rsidRDefault="00540F1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Ефремова Полина Александровна</w:t>
            </w:r>
          </w:p>
        </w:tc>
      </w:tr>
      <w:tr w:rsidR="00FC346E" w14:paraId="3EE2B362" w14:textId="77777777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AABFB8" w14:textId="77777777" w:rsidR="00FC346E" w:rsidRDefault="00D147EF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9D5FA" w14:textId="77777777" w:rsidR="00FC346E" w:rsidRDefault="00D147EF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ассистент Муравьёва Е.А.</w:t>
            </w:r>
          </w:p>
        </w:tc>
      </w:tr>
    </w:tbl>
    <w:p w14:paraId="1A088F18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5566530D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518CF090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26F5B229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07F9F54E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1B447081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2B9CBD10" w14:textId="77777777" w:rsidR="00FC346E" w:rsidRDefault="00FC346E">
      <w:pPr>
        <w:pStyle w:val="5"/>
        <w:spacing w:line="240" w:lineRule="auto"/>
        <w:ind w:firstLine="0"/>
        <w:rPr>
          <w:sz w:val="28"/>
        </w:rPr>
      </w:pPr>
    </w:p>
    <w:p w14:paraId="370DCB21" w14:textId="77777777" w:rsidR="00FC346E" w:rsidRDefault="00D147EF">
      <w:pPr>
        <w:pStyle w:val="5"/>
        <w:spacing w:line="240" w:lineRule="auto"/>
        <w:ind w:firstLine="0"/>
        <w:jc w:val="center"/>
      </w:pPr>
      <w:r>
        <w:rPr>
          <w:sz w:val="28"/>
        </w:rPr>
        <w:t>МОСКВА 2023 г.</w:t>
      </w:r>
    </w:p>
    <w:sectPr w:rsidR="00FC346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6E"/>
    <w:rsid w:val="00540F11"/>
    <w:rsid w:val="005B72B1"/>
    <w:rsid w:val="00D147EF"/>
    <w:rsid w:val="00E138AE"/>
    <w:rsid w:val="00EF3C53"/>
    <w:rsid w:val="00F355DE"/>
    <w:rsid w:val="00FC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F8CF"/>
  <w15:docId w15:val="{E6475FA5-05E5-4F18-984A-B45C61A4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4F1D8E"/>
    <w:pPr>
      <w:keepNext/>
      <w:widowControl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3">
    <w:name w:val="Основной текст Знак"/>
    <w:basedOn w:val="a0"/>
    <w:qFormat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4F1D8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qFormat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  <w:rsid w:val="003007C2"/>
  </w:style>
  <w:style w:type="character" w:customStyle="1" w:styleId="ft9">
    <w:name w:val="ft9"/>
    <w:basedOn w:val="a0"/>
    <w:qFormat/>
    <w:rsid w:val="009646A3"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rsid w:val="004F1D8E"/>
    <w:pPr>
      <w:widowControl/>
      <w:jc w:val="center"/>
    </w:pPr>
    <w:rPr>
      <w:b/>
      <w:sz w:val="28"/>
    </w:r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5">
    <w:name w:val="Обычный5"/>
    <w:qFormat/>
    <w:rsid w:val="004F1D8E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4F1D8E"/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unhideWhenUsed/>
    <w:rsid w:val="00B51610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B51610"/>
    <w:pPr>
      <w:tabs>
        <w:tab w:val="center" w:pos="4677"/>
        <w:tab w:val="right" w:pos="9355"/>
      </w:tabs>
    </w:pPr>
  </w:style>
  <w:style w:type="paragraph" w:styleId="af">
    <w:name w:val="Normal (Web)"/>
    <w:basedOn w:val="a"/>
    <w:uiPriority w:val="99"/>
    <w:semiHidden/>
    <w:unhideWhenUsed/>
    <w:qFormat/>
    <w:rsid w:val="00097197"/>
    <w:pPr>
      <w:widowControl/>
      <w:spacing w:beforeAutospacing="1" w:afterAutospacing="1"/>
    </w:pPr>
    <w:rPr>
      <w:sz w:val="24"/>
      <w:szCs w:val="24"/>
    </w:rPr>
  </w:style>
  <w:style w:type="paragraph" w:styleId="af0">
    <w:name w:val="List Paragraph"/>
    <w:basedOn w:val="a"/>
    <w:uiPriority w:val="34"/>
    <w:qFormat/>
    <w:rsid w:val="00FD1EFC"/>
    <w:pPr>
      <w:widowControl/>
      <w:spacing w:line="360" w:lineRule="auto"/>
      <w:ind w:left="720"/>
      <w:contextualSpacing/>
      <w:jc w:val="both"/>
    </w:pPr>
    <w:rPr>
      <w:sz w:val="28"/>
      <w:szCs w:val="28"/>
    </w:rPr>
  </w:style>
  <w:style w:type="table" w:styleId="af1">
    <w:name w:val="Table Grid"/>
    <w:basedOn w:val="a1"/>
    <w:uiPriority w:val="59"/>
    <w:rsid w:val="001A3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503</Characters>
  <Application>Microsoft Office Word</Application>
  <DocSecurity>0</DocSecurity>
  <Lines>4</Lines>
  <Paragraphs>1</Paragraphs>
  <ScaleCrop>false</ScaleCrop>
  <Company>mirea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Полина Ефремова</cp:lastModifiedBy>
  <cp:revision>9</cp:revision>
  <cp:lastPrinted>2015-12-02T07:03:00Z</cp:lastPrinted>
  <dcterms:created xsi:type="dcterms:W3CDTF">2022-09-16T07:18:00Z</dcterms:created>
  <dcterms:modified xsi:type="dcterms:W3CDTF">2023-10-29T13:00:00Z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mirea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