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5FD" w:rsidRPr="006F48E1" w:rsidRDefault="003705FD" w:rsidP="00C44ABB">
      <w:pPr>
        <w:spacing w:after="0" w:line="240" w:lineRule="auto"/>
        <w:ind w:firstLine="68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6F48E1">
        <w:rPr>
          <w:rFonts w:ascii="Times New Roman" w:hAnsi="Times New Roman" w:cs="Times New Roman"/>
          <w:b/>
          <w:bCs/>
          <w:sz w:val="21"/>
          <w:szCs w:val="21"/>
        </w:rPr>
        <w:t xml:space="preserve">СОГЛАСИЕ МЕДИЦИНСКОГО РАБОТНИКА </w:t>
      </w:r>
    </w:p>
    <w:p w:rsidR="007A5F89" w:rsidRPr="006F48E1" w:rsidRDefault="003705FD" w:rsidP="00C44ABB">
      <w:pPr>
        <w:spacing w:after="0" w:line="240" w:lineRule="auto"/>
        <w:ind w:firstLine="68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6F48E1">
        <w:rPr>
          <w:rFonts w:ascii="Times New Roman" w:hAnsi="Times New Roman" w:cs="Times New Roman"/>
          <w:b/>
          <w:bCs/>
          <w:sz w:val="21"/>
          <w:szCs w:val="21"/>
        </w:rPr>
        <w:t>НА ОБРАБОТКУ ПЕРСОНАЛЬНЫХ ДАННЫХ</w:t>
      </w:r>
      <w:r w:rsidR="00CD6C3E" w:rsidRPr="006F48E1">
        <w:rPr>
          <w:rFonts w:ascii="Times New Roman" w:hAnsi="Times New Roman" w:cs="Times New Roman"/>
          <w:b/>
          <w:bCs/>
          <w:sz w:val="21"/>
          <w:szCs w:val="21"/>
        </w:rPr>
        <w:t>, РАЗРЕШЕННЫХ ДЛЯ РАСПРОСТРАНЕНИЯ</w:t>
      </w:r>
    </w:p>
    <w:p w:rsidR="00CD6C3E" w:rsidRPr="006F48E1" w:rsidRDefault="00CD6C3E" w:rsidP="00C44ABB">
      <w:pPr>
        <w:spacing w:after="0" w:line="240" w:lineRule="auto"/>
        <w:ind w:firstLine="680"/>
        <w:rPr>
          <w:rFonts w:ascii="Times New Roman" w:hAnsi="Times New Roman" w:cs="Times New Roman"/>
          <w:b/>
          <w:bCs/>
          <w:sz w:val="21"/>
          <w:szCs w:val="21"/>
        </w:rPr>
      </w:pPr>
    </w:p>
    <w:p w:rsidR="00C44ABB" w:rsidRPr="006F48E1" w:rsidRDefault="00CD6C3E" w:rsidP="00C44ABB">
      <w:pPr>
        <w:widowControl w:val="0"/>
        <w:suppressAutoHyphens/>
        <w:autoSpaceDE w:val="0"/>
        <w:autoSpaceDN w:val="0"/>
        <w:spacing w:after="0" w:line="240" w:lineRule="auto"/>
        <w:ind w:right="-24"/>
        <w:rPr>
          <w:rFonts w:ascii="Times New Roman" w:hAnsi="Times New Roman" w:cs="Times New Roman"/>
          <w:bCs/>
          <w:color w:val="000000" w:themeColor="text1"/>
          <w:sz w:val="21"/>
          <w:szCs w:val="21"/>
          <w:lang w:eastAsia="ar-SA"/>
        </w:rPr>
      </w:pPr>
      <w:r w:rsidRPr="006F48E1">
        <w:rPr>
          <w:rFonts w:ascii="Times New Roman" w:hAnsi="Times New Roman" w:cs="Times New Roman"/>
          <w:sz w:val="21"/>
          <w:szCs w:val="21"/>
        </w:rPr>
        <w:t>Я</w:t>
      </w:r>
      <w:proofErr w:type="gramStart"/>
      <w:r w:rsidRPr="006F48E1">
        <w:rPr>
          <w:rFonts w:ascii="Times New Roman" w:hAnsi="Times New Roman" w:cs="Times New Roman"/>
          <w:sz w:val="21"/>
          <w:szCs w:val="21"/>
        </w:rPr>
        <w:t xml:space="preserve"> </w:t>
      </w:r>
      <w:r w:rsidR="00C44ABB" w:rsidRPr="006F48E1">
        <w:rPr>
          <w:rFonts w:ascii="Times New Roman" w:hAnsi="Times New Roman" w:cs="Times New Roman"/>
          <w:color w:val="000000" w:themeColor="text1"/>
          <w:sz w:val="21"/>
          <w:szCs w:val="21"/>
          <w:lang w:eastAsia="ar-SA"/>
        </w:rPr>
        <w:t>,</w:t>
      </w:r>
      <w:proofErr w:type="gramEnd"/>
      <w:r w:rsidR="00C44ABB" w:rsidRPr="006F48E1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eastAsia="ar-SA"/>
        </w:rPr>
        <w:t xml:space="preserve"> </w:t>
      </w:r>
      <w:r w:rsidR="00C44ABB" w:rsidRPr="006F48E1">
        <w:rPr>
          <w:rFonts w:ascii="Times New Roman" w:hAnsi="Times New Roman" w:cs="Times New Roman"/>
          <w:bCs/>
          <w:color w:val="000000" w:themeColor="text1"/>
          <w:sz w:val="21"/>
          <w:szCs w:val="21"/>
          <w:lang w:eastAsia="ar-SA"/>
        </w:rPr>
        <w:t>ФИО (полностью)___________________________________________________________________________</w:t>
      </w:r>
      <w:r w:rsidR="00C44ABB" w:rsidRPr="006F48E1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eastAsia="ar-SA"/>
        </w:rPr>
        <w:t xml:space="preserve">, </w:t>
      </w:r>
      <w:r w:rsidR="00C44ABB" w:rsidRPr="006F48E1">
        <w:rPr>
          <w:rFonts w:ascii="Times New Roman" w:hAnsi="Times New Roman" w:cs="Times New Roman"/>
          <w:bCs/>
          <w:color w:val="000000" w:themeColor="text1"/>
          <w:sz w:val="21"/>
          <w:szCs w:val="21"/>
          <w:lang w:eastAsia="ar-SA"/>
        </w:rPr>
        <w:t>проживающий(</w:t>
      </w:r>
      <w:proofErr w:type="spellStart"/>
      <w:r w:rsidR="00C44ABB" w:rsidRPr="006F48E1">
        <w:rPr>
          <w:rFonts w:ascii="Times New Roman" w:hAnsi="Times New Roman" w:cs="Times New Roman"/>
          <w:bCs/>
          <w:color w:val="000000" w:themeColor="text1"/>
          <w:sz w:val="21"/>
          <w:szCs w:val="21"/>
          <w:lang w:eastAsia="ar-SA"/>
        </w:rPr>
        <w:t>щая</w:t>
      </w:r>
      <w:proofErr w:type="spellEnd"/>
      <w:r w:rsidR="00C44ABB" w:rsidRPr="006F48E1">
        <w:rPr>
          <w:rFonts w:ascii="Times New Roman" w:hAnsi="Times New Roman" w:cs="Times New Roman"/>
          <w:bCs/>
          <w:color w:val="000000" w:themeColor="text1"/>
          <w:sz w:val="21"/>
          <w:szCs w:val="21"/>
          <w:lang w:eastAsia="ar-SA"/>
        </w:rPr>
        <w:t>) по адресу: ___________________________________________________________, паспорт серия: ________ номер: _______________, выдан «____»__________________20__г. ______________________</w:t>
      </w:r>
    </w:p>
    <w:p w:rsidR="00C44ABB" w:rsidRPr="006F48E1" w:rsidRDefault="00C44ABB" w:rsidP="00C44ABB">
      <w:pPr>
        <w:widowControl w:val="0"/>
        <w:suppressAutoHyphens/>
        <w:autoSpaceDE w:val="0"/>
        <w:autoSpaceDN w:val="0"/>
        <w:spacing w:after="0" w:line="240" w:lineRule="auto"/>
        <w:ind w:right="-24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eastAsia="ar-SA"/>
        </w:rPr>
      </w:pPr>
      <w:r w:rsidRPr="006F48E1">
        <w:rPr>
          <w:rFonts w:ascii="Times New Roman" w:hAnsi="Times New Roman" w:cs="Times New Roman"/>
          <w:bCs/>
          <w:color w:val="000000" w:themeColor="text1"/>
          <w:sz w:val="21"/>
          <w:szCs w:val="21"/>
          <w:lang w:eastAsia="ar-SA"/>
        </w:rPr>
        <w:t>______________________________________________________________________________________________</w:t>
      </w:r>
    </w:p>
    <w:p w:rsidR="00DD1243" w:rsidRPr="00C43B44" w:rsidRDefault="00C44ABB" w:rsidP="00DD1243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gramStart"/>
      <w:r w:rsidRPr="006F48E1">
        <w:rPr>
          <w:rFonts w:ascii="Times New Roman" w:hAnsi="Times New Roman" w:cs="Times New Roman"/>
          <w:color w:val="000000" w:themeColor="text1"/>
          <w:sz w:val="21"/>
          <w:szCs w:val="21"/>
        </w:rPr>
        <w:t>в  соответствии с требованиями статьи 10.1 Федерального закона от 27.07.2006 № 152-ФЗ «О персональных данных», Федерального закона от 21.11.2011 № 323-ФЗ «Об основах охраны здоровья граждан в Российской Федерации»,</w:t>
      </w:r>
      <w:r w:rsidR="00DD1243" w:rsidRPr="006F48E1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r w:rsidRPr="006F48E1">
        <w:rPr>
          <w:rFonts w:ascii="Times New Roman" w:hAnsi="Times New Roman" w:cs="Times New Roman"/>
          <w:sz w:val="21"/>
          <w:szCs w:val="21"/>
        </w:rPr>
        <w:t>Приказом  Министерства здравоохранения Российской</w:t>
      </w:r>
      <w:r w:rsidR="00C43B44">
        <w:rPr>
          <w:rFonts w:ascii="Times New Roman" w:hAnsi="Times New Roman" w:cs="Times New Roman"/>
          <w:sz w:val="21"/>
          <w:szCs w:val="21"/>
        </w:rPr>
        <w:t xml:space="preserve"> Федерации от 13.03.2025 № 118 «</w:t>
      </w:r>
      <w:r w:rsidRPr="006F48E1">
        <w:rPr>
          <w:rFonts w:ascii="Times New Roman" w:hAnsi="Times New Roman" w:cs="Times New Roman"/>
          <w:sz w:val="21"/>
          <w:szCs w:val="21"/>
        </w:rPr>
        <w:t>Об информации, необходимой для проведения независимой оценки качества условий оказания услуг медицинскими организациями, и требованиях к содержанию и форме предоставления информации о деятельности медицинских организаций</w:t>
      </w:r>
      <w:proofErr w:type="gramEnd"/>
      <w:r w:rsidRPr="006F48E1">
        <w:rPr>
          <w:rFonts w:ascii="Times New Roman" w:hAnsi="Times New Roman" w:cs="Times New Roman"/>
          <w:sz w:val="21"/>
          <w:szCs w:val="21"/>
        </w:rPr>
        <w:t>, размещаемой на официальных сайтах Министерства здравоохранения Российской Федерации, органов государственной власти субъектов Российской Федерации, органов местного самоуправления и медицинских организаций в информационно-теле</w:t>
      </w:r>
      <w:r w:rsidR="00C43B44">
        <w:rPr>
          <w:rFonts w:ascii="Times New Roman" w:hAnsi="Times New Roman" w:cs="Times New Roman"/>
          <w:sz w:val="21"/>
          <w:szCs w:val="21"/>
        </w:rPr>
        <w:t xml:space="preserve">коммуникационной сети "Интернет», </w:t>
      </w:r>
      <w:r w:rsidR="00DD1243" w:rsidRPr="006F48E1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даю конкретное, предметное, </w:t>
      </w:r>
      <w:r w:rsidR="00DD1243" w:rsidRP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информированное, сознательное и однозначное согласие на обработку своих персональных данных, разрешенных для распространения </w:t>
      </w:r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>Акционерному обществу «</w:t>
      </w:r>
      <w:proofErr w:type="spellStart"/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>Репролаб</w:t>
      </w:r>
      <w:proofErr w:type="spellEnd"/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>» (АО «</w:t>
      </w:r>
      <w:proofErr w:type="spellStart"/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>Репролаб</w:t>
      </w:r>
      <w:proofErr w:type="spellEnd"/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>»</w:t>
      </w:r>
      <w:r w:rsidR="00C43B44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), </w:t>
      </w:r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ОГРН 1257700209128, ИНН 7736368847, адрес местонахождения: 119333, г. Москва, </w:t>
      </w:r>
      <w:proofErr w:type="spellStart"/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>вн</w:t>
      </w:r>
      <w:proofErr w:type="gramStart"/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>.т</w:t>
      </w:r>
      <w:proofErr w:type="gramEnd"/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>ер.г</w:t>
      </w:r>
      <w:proofErr w:type="spellEnd"/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., Муниципальный округ Гагаринский, ул. Губкина, д.3, к.1, </w:t>
      </w:r>
      <w:proofErr w:type="spellStart"/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>помещ</w:t>
      </w:r>
      <w:proofErr w:type="spellEnd"/>
      <w:r w:rsidR="00DD1243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1/1, лицензия на осуществление медицинской деятельности № Л041-01137-77/00331175, выдана </w:t>
      </w:r>
      <w:r w:rsidR="00DD1243" w:rsidRPr="00C43B44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Департаментом здравоохранения города Москвы</w:t>
      </w:r>
      <w:r w:rsidR="00C43B44" w:rsidRPr="00C43B44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  <w:r w:rsidR="00C43B44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>29.04.2019г.</w:t>
      </w:r>
      <w:r w:rsidR="00DD1243" w:rsidRPr="00C43B44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, срок действия – бессрочно</w:t>
      </w:r>
      <w:r w:rsidR="00C43B44" w:rsidRPr="00C43B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(далее – Оператор).</w:t>
      </w:r>
    </w:p>
    <w:p w:rsidR="00DD1243" w:rsidRPr="00C43B44" w:rsidRDefault="00DD1243" w:rsidP="00DD1243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:rsidR="00DD1243" w:rsidRPr="00C43B44" w:rsidRDefault="00DD1243" w:rsidP="00DD1243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Перечень моих персональных данных, на обработку и распространение которых я даю согласие: </w:t>
      </w:r>
    </w:p>
    <w:p w:rsidR="00DD1243" w:rsidRPr="00C43B44" w:rsidRDefault="00DD1243" w:rsidP="00C43B44">
      <w:pPr>
        <w:pStyle w:val="a7"/>
        <w:spacing w:before="0" w:beforeAutospacing="0" w:after="0" w:afterAutospacing="0"/>
        <w:ind w:firstLine="540"/>
        <w:jc w:val="both"/>
        <w:rPr>
          <w:sz w:val="21"/>
          <w:szCs w:val="21"/>
        </w:rPr>
      </w:pPr>
      <w:proofErr w:type="gramStart"/>
      <w:r w:rsidRPr="00C43B44">
        <w:rPr>
          <w:b/>
          <w:bCs/>
          <w:sz w:val="21"/>
          <w:szCs w:val="21"/>
        </w:rPr>
        <w:t>Персональные данные</w:t>
      </w:r>
      <w:r w:rsidR="00C43B44" w:rsidRPr="00C43B44">
        <w:rPr>
          <w:b/>
          <w:bCs/>
          <w:sz w:val="21"/>
          <w:szCs w:val="21"/>
        </w:rPr>
        <w:t xml:space="preserve">: </w:t>
      </w:r>
      <w:r w:rsidRPr="00C43B44">
        <w:rPr>
          <w:sz w:val="21"/>
          <w:szCs w:val="21"/>
        </w:rPr>
        <w:t>фамил</w:t>
      </w:r>
      <w:r w:rsidR="00C43B44" w:rsidRPr="00C43B44">
        <w:rPr>
          <w:sz w:val="21"/>
          <w:szCs w:val="21"/>
        </w:rPr>
        <w:t xml:space="preserve">ия, имя, отчество (при наличии), </w:t>
      </w:r>
      <w:r w:rsidRPr="00C43B44">
        <w:rPr>
          <w:sz w:val="21"/>
          <w:szCs w:val="21"/>
        </w:rPr>
        <w:t>занимаемая должность</w:t>
      </w:r>
      <w:r w:rsidR="00C43B44" w:rsidRPr="00C43B44">
        <w:rPr>
          <w:sz w:val="21"/>
          <w:szCs w:val="21"/>
        </w:rPr>
        <w:t xml:space="preserve">, </w:t>
      </w:r>
      <w:r w:rsidRPr="00C43B44">
        <w:rPr>
          <w:sz w:val="21"/>
          <w:szCs w:val="21"/>
        </w:rPr>
        <w:t xml:space="preserve">сведения </w:t>
      </w:r>
      <w:r w:rsidR="00C43B44" w:rsidRPr="00C43B44">
        <w:rPr>
          <w:sz w:val="21"/>
          <w:szCs w:val="21"/>
        </w:rPr>
        <w:t xml:space="preserve">об образовании, сведения </w:t>
      </w:r>
      <w:r w:rsidRPr="00C43B44">
        <w:rPr>
          <w:sz w:val="21"/>
          <w:szCs w:val="21"/>
        </w:rPr>
        <w:t>о квалификации (уровень образования, организация, выдавшая документ об образовании, год выдач</w:t>
      </w:r>
      <w:r w:rsidR="00C43B44" w:rsidRPr="00C43B44">
        <w:rPr>
          <w:sz w:val="21"/>
          <w:szCs w:val="21"/>
        </w:rPr>
        <w:t>и, специальность, квалификация)</w:t>
      </w:r>
      <w:r w:rsidR="00C43B44" w:rsidRPr="00350CF9">
        <w:rPr>
          <w:sz w:val="20"/>
          <w:szCs w:val="20"/>
        </w:rPr>
        <w:t>;</w:t>
      </w:r>
      <w:proofErr w:type="gramEnd"/>
      <w:r w:rsidR="00C43B44" w:rsidRPr="00350CF9">
        <w:rPr>
          <w:sz w:val="20"/>
          <w:szCs w:val="20"/>
        </w:rPr>
        <w:t xml:space="preserve"> </w:t>
      </w:r>
      <w:proofErr w:type="gramStart"/>
      <w:r w:rsidRPr="00C43B44">
        <w:rPr>
          <w:sz w:val="21"/>
          <w:szCs w:val="21"/>
        </w:rPr>
        <w:t>сведения о прохождении аккредитации специалиста (специальность (для лиц, имеющих иное образование и осуществляющих медицинскую или фармацевтическую деятельность - должность), соответствующая занимаемой должности, срок действия аккредитации специалиста) и (или) сведения из сертификата специалиста (специальность, соответствующая занимаемой должности, срок действия)</w:t>
      </w:r>
      <w:r w:rsidR="00C43B44" w:rsidRPr="00C43B44">
        <w:rPr>
          <w:sz w:val="21"/>
          <w:szCs w:val="21"/>
        </w:rPr>
        <w:t>, опыт работы</w:t>
      </w:r>
      <w:r w:rsidR="00C43B44">
        <w:rPr>
          <w:sz w:val="21"/>
          <w:szCs w:val="21"/>
        </w:rPr>
        <w:t xml:space="preserve">. </w:t>
      </w:r>
      <w:proofErr w:type="gramEnd"/>
    </w:p>
    <w:p w:rsidR="00DD1243" w:rsidRPr="00C43B44" w:rsidRDefault="00C43B44" w:rsidP="00C43B44">
      <w:pPr>
        <w:pStyle w:val="a7"/>
        <w:spacing w:before="0" w:beforeAutospacing="0" w:after="0" w:afterAutospacing="0"/>
        <w:ind w:firstLine="540"/>
        <w:jc w:val="both"/>
        <w:rPr>
          <w:sz w:val="21"/>
          <w:szCs w:val="21"/>
        </w:rPr>
      </w:pPr>
      <w:r w:rsidRPr="00C43B44">
        <w:rPr>
          <w:b/>
          <w:bCs/>
          <w:sz w:val="21"/>
          <w:szCs w:val="21"/>
        </w:rPr>
        <w:t xml:space="preserve">Отдельные сведения: </w:t>
      </w:r>
      <w:r w:rsidRPr="00C43B44">
        <w:rPr>
          <w:bCs/>
          <w:sz w:val="21"/>
          <w:szCs w:val="21"/>
        </w:rPr>
        <w:t>место работы,</w:t>
      </w:r>
      <w:r>
        <w:rPr>
          <w:b/>
          <w:bCs/>
          <w:sz w:val="21"/>
          <w:szCs w:val="21"/>
        </w:rPr>
        <w:t xml:space="preserve"> </w:t>
      </w:r>
      <w:r w:rsidR="00DD1243" w:rsidRPr="00C43B44">
        <w:rPr>
          <w:sz w:val="21"/>
          <w:szCs w:val="21"/>
        </w:rPr>
        <w:t>график работы и часы приема</w:t>
      </w:r>
    </w:p>
    <w:p w:rsidR="00DD1243" w:rsidRPr="00C43B44" w:rsidRDefault="00DD1243" w:rsidP="00DD1243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C43B44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Биометрические персональные данные</w:t>
      </w:r>
      <w:r w:rsidR="00C43B44" w:rsidRPr="00C43B44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: ф</w:t>
      </w:r>
      <w:r w:rsidR="00CA241B" w:rsidRP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>отографическое изображение</w:t>
      </w:r>
      <w:r w:rsidRP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*; </w:t>
      </w:r>
    </w:p>
    <w:p w:rsidR="00DD1243" w:rsidRPr="00C43B44" w:rsidRDefault="00DD1243" w:rsidP="00DD1243">
      <w:pPr>
        <w:widowControl w:val="0"/>
        <w:suppressAutoHyphens/>
        <w:autoSpaceDE w:val="0"/>
        <w:autoSpaceDN w:val="0"/>
        <w:spacing w:after="0" w:line="240" w:lineRule="auto"/>
        <w:ind w:right="-24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0" w:name="_GoBack"/>
      <w:bookmarkEnd w:id="0"/>
    </w:p>
    <w:p w:rsidR="00DD1243" w:rsidRPr="00C43B44" w:rsidRDefault="00DD1243" w:rsidP="00DD1243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с целью: размещения  информации на официальном сайте </w:t>
      </w:r>
      <w:r w:rsidR="00180299" w:rsidRP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Оператора </w:t>
      </w:r>
      <w:hyperlink r:id="rId9" w:history="1">
        <w:r w:rsidR="00C43B44" w:rsidRPr="00401281">
          <w:rPr>
            <w:rStyle w:val="a3"/>
            <w:rFonts w:ascii="Times New Roman" w:eastAsia="Times New Roman" w:hAnsi="Times New Roman" w:cs="Times New Roman"/>
            <w:sz w:val="21"/>
            <w:szCs w:val="21"/>
            <w:lang w:eastAsia="ru-RU"/>
          </w:rPr>
          <w:t>https://reprobank.ru</w:t>
        </w:r>
      </w:hyperlink>
      <w:r w:rsidR="00C43B44" w:rsidRPr="00C43B44">
        <w:rPr>
          <w:rStyle w:val="a3"/>
          <w:rFonts w:ascii="Times New Roman" w:eastAsia="Times New Roman" w:hAnsi="Times New Roman" w:cs="Times New Roman"/>
          <w:color w:val="auto"/>
          <w:sz w:val="21"/>
          <w:szCs w:val="21"/>
          <w:u w:val="none"/>
          <w:lang w:eastAsia="ru-RU"/>
        </w:rPr>
        <w:t>.</w:t>
      </w:r>
    </w:p>
    <w:p w:rsidR="000E495E" w:rsidRPr="00C43B44" w:rsidRDefault="000E495E" w:rsidP="001A5A0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1A5A02" w:rsidRPr="006F48E1" w:rsidRDefault="00DC56AB" w:rsidP="001A5A0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proofErr w:type="gramStart"/>
      <w:r w:rsidRP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>Разрешаю оператору производить автоматизированную, а также осуществляемую без использования средств автоматизации обработку моих персональных</w:t>
      </w:r>
      <w:r w:rsidRPr="006F48E1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данных, а именно: сбор, запись, систематизацию, накопление, хранение, уточнение (обновление, изменение), извлечение, использование, передачу (предоставление, доступ), </w:t>
      </w:r>
      <w:r w:rsid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распространение </w:t>
      </w:r>
      <w:r w:rsidRPr="006F48E1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обезличивание, блокирование, удаление, уничтожение. </w:t>
      </w:r>
      <w:proofErr w:type="gramEnd"/>
    </w:p>
    <w:p w:rsidR="001A5A02" w:rsidRPr="006F48E1" w:rsidRDefault="001A5A02" w:rsidP="001A5A02">
      <w:pPr>
        <w:pStyle w:val="ConsNormal"/>
        <w:rPr>
          <w:rFonts w:ascii="Times New Roman" w:hAnsi="Times New Roman" w:cs="Times New Roman"/>
          <w:sz w:val="21"/>
          <w:szCs w:val="21"/>
        </w:rPr>
      </w:pPr>
    </w:p>
    <w:p w:rsidR="001A5A02" w:rsidRPr="006F48E1" w:rsidRDefault="001A5A02" w:rsidP="001A5A02">
      <w:pPr>
        <w:pStyle w:val="ConsNormal"/>
        <w:rPr>
          <w:rFonts w:ascii="Times New Roman" w:hAnsi="Times New Roman" w:cs="Times New Roman"/>
          <w:sz w:val="21"/>
          <w:szCs w:val="21"/>
        </w:rPr>
      </w:pPr>
      <w:r w:rsidRPr="006F48E1">
        <w:rPr>
          <w:rFonts w:ascii="Times New Roman" w:hAnsi="Times New Roman" w:cs="Times New Roman"/>
          <w:sz w:val="21"/>
          <w:szCs w:val="21"/>
        </w:rPr>
        <w:t xml:space="preserve">          Условия и запреты на обработку вышеуказанных персональных данных (ч. 9 ст. 10.1 Федерального закона от 27.07.2006 N 152-ФЗ "О персональных данных") (</w:t>
      </w:r>
      <w:proofErr w:type="gramStart"/>
      <w:r w:rsidRPr="006F48E1">
        <w:rPr>
          <w:rFonts w:ascii="Times New Roman" w:hAnsi="Times New Roman" w:cs="Times New Roman"/>
          <w:sz w:val="21"/>
          <w:szCs w:val="21"/>
        </w:rPr>
        <w:t>нужное</w:t>
      </w:r>
      <w:proofErr w:type="gramEnd"/>
      <w:r w:rsidRPr="006F48E1">
        <w:rPr>
          <w:rFonts w:ascii="Times New Roman" w:hAnsi="Times New Roman" w:cs="Times New Roman"/>
          <w:sz w:val="21"/>
          <w:szCs w:val="21"/>
        </w:rPr>
        <w:t xml:space="preserve"> отметить):</w:t>
      </w:r>
    </w:p>
    <w:p w:rsidR="001A5A02" w:rsidRPr="006F48E1" w:rsidRDefault="001A5A02" w:rsidP="001A5A02">
      <w:pPr>
        <w:pStyle w:val="ConsNormal"/>
        <w:numPr>
          <w:ilvl w:val="0"/>
          <w:numId w:val="11"/>
        </w:numPr>
        <w:rPr>
          <w:rFonts w:ascii="Times New Roman" w:hAnsi="Times New Roman" w:cs="Times New Roman"/>
          <w:sz w:val="21"/>
          <w:szCs w:val="21"/>
        </w:rPr>
      </w:pPr>
      <w:r w:rsidRPr="006F48E1">
        <w:rPr>
          <w:rFonts w:ascii="Times New Roman" w:hAnsi="Times New Roman" w:cs="Times New Roman"/>
          <w:sz w:val="21"/>
          <w:szCs w:val="21"/>
        </w:rPr>
        <w:t xml:space="preserve"> </w:t>
      </w:r>
      <w:r w:rsidR="00C43B44">
        <w:rPr>
          <w:rFonts w:ascii="Times New Roman" w:hAnsi="Times New Roman" w:cs="Times New Roman"/>
          <w:sz w:val="21"/>
          <w:szCs w:val="21"/>
        </w:rPr>
        <w:t>н</w:t>
      </w:r>
      <w:r w:rsidRPr="006F48E1">
        <w:rPr>
          <w:rFonts w:ascii="Times New Roman" w:hAnsi="Times New Roman" w:cs="Times New Roman"/>
          <w:sz w:val="21"/>
          <w:szCs w:val="21"/>
        </w:rPr>
        <w:t xml:space="preserve">е устанавливаю </w:t>
      </w:r>
    </w:p>
    <w:p w:rsidR="001A5A02" w:rsidRPr="006F48E1" w:rsidRDefault="00C43B44" w:rsidP="001A5A02">
      <w:pPr>
        <w:pStyle w:val="ConsNormal"/>
        <w:numPr>
          <w:ilvl w:val="0"/>
          <w:numId w:val="1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у</w:t>
      </w:r>
      <w:r w:rsidR="001A5A02" w:rsidRPr="006F48E1">
        <w:rPr>
          <w:rFonts w:ascii="Times New Roman" w:hAnsi="Times New Roman" w:cs="Times New Roman"/>
          <w:sz w:val="21"/>
          <w:szCs w:val="21"/>
        </w:rPr>
        <w:t>станавливаю</w:t>
      </w:r>
      <w:r>
        <w:rPr>
          <w:rFonts w:ascii="Times New Roman" w:hAnsi="Times New Roman" w:cs="Times New Roman"/>
          <w:sz w:val="21"/>
          <w:szCs w:val="21"/>
        </w:rPr>
        <w:t xml:space="preserve"> _______________________________________________________________________________</w:t>
      </w:r>
    </w:p>
    <w:p w:rsidR="001A5A02" w:rsidRPr="006F48E1" w:rsidRDefault="001A5A02" w:rsidP="001A5A02">
      <w:pPr>
        <w:pStyle w:val="ConsNormal"/>
        <w:rPr>
          <w:rFonts w:ascii="Times New Roman" w:hAnsi="Times New Roman" w:cs="Times New Roman"/>
          <w:sz w:val="21"/>
          <w:szCs w:val="21"/>
        </w:rPr>
      </w:pPr>
    </w:p>
    <w:p w:rsidR="001A5A02" w:rsidRDefault="00A8768B" w:rsidP="00C43B4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6F48E1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Согласие предоставляется с момента подписания и действительно в течение срока действия </w:t>
      </w:r>
      <w:r w:rsid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трудового договора </w:t>
      </w:r>
      <w:r w:rsidRPr="006F48E1">
        <w:rPr>
          <w:rFonts w:ascii="Times New Roman" w:eastAsia="Times New Roman" w:hAnsi="Times New Roman" w:cs="Times New Roman"/>
          <w:sz w:val="21"/>
          <w:szCs w:val="21"/>
          <w:lang w:eastAsia="ru-RU"/>
        </w:rPr>
        <w:t>между Оператором и ме</w:t>
      </w:r>
      <w:r w:rsid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>дицинским работником</w:t>
      </w:r>
      <w:r w:rsidRPr="006F48E1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. </w:t>
      </w:r>
    </w:p>
    <w:p w:rsidR="001A5A02" w:rsidRPr="00DD1243" w:rsidRDefault="001A5A02" w:rsidP="00C44ABB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:rsidR="000E495E" w:rsidRPr="00C43B44" w:rsidRDefault="00C43B44" w:rsidP="00C44ABB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_________ </w:t>
      </w:r>
      <w:r w:rsidR="00AF4A0B" w:rsidRP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Дата              </w:t>
      </w: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>__________</w:t>
      </w:r>
      <w:r w:rsidR="00AF4A0B" w:rsidRP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>Подпись</w:t>
      </w:r>
      <w:r w:rsidR="006F48E1" w:rsidRP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sz w:val="21"/>
          <w:szCs w:val="21"/>
          <w:lang w:eastAsia="ru-RU"/>
        </w:rPr>
        <w:t>____________________</w:t>
      </w:r>
      <w:r w:rsidR="006F48E1" w:rsidRPr="00C43B44">
        <w:rPr>
          <w:rFonts w:ascii="Times New Roman" w:eastAsia="Times New Roman" w:hAnsi="Times New Roman" w:cs="Times New Roman"/>
          <w:sz w:val="21"/>
          <w:szCs w:val="21"/>
          <w:lang w:eastAsia="ru-RU"/>
        </w:rPr>
        <w:t>Расшифровка</w:t>
      </w:r>
    </w:p>
    <w:p w:rsidR="00CD6C3E" w:rsidRPr="00C43B44" w:rsidRDefault="00CD6C3E" w:rsidP="00C44ABB">
      <w:pPr>
        <w:spacing w:after="0" w:line="240" w:lineRule="auto"/>
        <w:ind w:right="-1"/>
        <w:jc w:val="both"/>
        <w:rPr>
          <w:rFonts w:ascii="Times New Roman" w:hAnsi="Times New Roman" w:cs="Times New Roman"/>
          <w:color w:val="000000"/>
          <w:sz w:val="21"/>
          <w:szCs w:val="21"/>
          <w:lang w:eastAsia="ru-RU"/>
        </w:rPr>
      </w:pPr>
    </w:p>
    <w:p w:rsidR="007A5F89" w:rsidRPr="00DD1243" w:rsidRDefault="007A5F89" w:rsidP="00C44ABB">
      <w:pPr>
        <w:spacing w:after="0" w:line="240" w:lineRule="auto"/>
        <w:ind w:firstLine="680"/>
        <w:jc w:val="both"/>
        <w:rPr>
          <w:rFonts w:ascii="Times New Roman" w:hAnsi="Times New Roman" w:cs="Times New Roman"/>
        </w:rPr>
      </w:pPr>
    </w:p>
    <w:p w:rsidR="007A5F89" w:rsidRPr="00350CF9" w:rsidRDefault="007A5F89" w:rsidP="00C44ABB">
      <w:pPr>
        <w:spacing w:after="0" w:line="240" w:lineRule="auto"/>
        <w:ind w:firstLine="680"/>
        <w:jc w:val="both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ru-RU"/>
        </w:rPr>
      </w:pPr>
    </w:p>
    <w:p w:rsidR="00DC56AB" w:rsidRPr="00DD1243" w:rsidRDefault="00DC56AB" w:rsidP="00C44ABB">
      <w:pPr>
        <w:shd w:val="clear" w:color="auto" w:fill="FFFFFF"/>
        <w:spacing w:after="0" w:line="240" w:lineRule="auto"/>
        <w:ind w:left="720" w:firstLine="680"/>
        <w:jc w:val="both"/>
        <w:rPr>
          <w:rFonts w:ascii="Times New Roman" w:eastAsia="Times New Roman" w:hAnsi="Times New Roman" w:cs="Times New Roman"/>
          <w:lang w:eastAsia="ru-RU"/>
        </w:rPr>
      </w:pPr>
    </w:p>
    <w:sectPr w:rsidR="00DC56AB" w:rsidRPr="00DD1243" w:rsidSect="007B6BB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2D38" w:rsidRDefault="00A72D38" w:rsidP="00D31008">
      <w:pPr>
        <w:spacing w:after="0" w:line="240" w:lineRule="auto"/>
      </w:pPr>
      <w:r>
        <w:separator/>
      </w:r>
    </w:p>
  </w:endnote>
  <w:endnote w:type="continuationSeparator" w:id="0">
    <w:p w:rsidR="00A72D38" w:rsidRDefault="00A72D38" w:rsidP="00D31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2D38" w:rsidRDefault="00A72D38" w:rsidP="00D31008">
      <w:pPr>
        <w:spacing w:after="0" w:line="240" w:lineRule="auto"/>
      </w:pPr>
      <w:r>
        <w:separator/>
      </w:r>
    </w:p>
  </w:footnote>
  <w:footnote w:type="continuationSeparator" w:id="0">
    <w:p w:rsidR="00A72D38" w:rsidRDefault="00A72D38" w:rsidP="00D31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D4A82"/>
    <w:multiLevelType w:val="multilevel"/>
    <w:tmpl w:val="0C1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34326A"/>
    <w:multiLevelType w:val="multilevel"/>
    <w:tmpl w:val="7B60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0C2A15"/>
    <w:multiLevelType w:val="multilevel"/>
    <w:tmpl w:val="52A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7117A"/>
    <w:multiLevelType w:val="hybridMultilevel"/>
    <w:tmpl w:val="EFFE65A0"/>
    <w:lvl w:ilvl="0" w:tplc="D5C2047C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E7326F"/>
    <w:multiLevelType w:val="multilevel"/>
    <w:tmpl w:val="24A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0C1EFE"/>
    <w:multiLevelType w:val="hybridMultilevel"/>
    <w:tmpl w:val="798C4AF0"/>
    <w:lvl w:ilvl="0" w:tplc="5B34449C">
      <w:start w:val="1"/>
      <w:numFmt w:val="bullet"/>
      <w:lvlText w:val=""/>
      <w:lvlJc w:val="left"/>
      <w:pPr>
        <w:ind w:left="720" w:hanging="360"/>
      </w:pPr>
      <w:rPr>
        <w:rFonts w:ascii="Wingdings 2" w:hAnsi="Wingdings 2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0E64EE"/>
    <w:multiLevelType w:val="hybridMultilevel"/>
    <w:tmpl w:val="B89CB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E1586E"/>
    <w:multiLevelType w:val="multilevel"/>
    <w:tmpl w:val="9990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702E7C"/>
    <w:multiLevelType w:val="hybridMultilevel"/>
    <w:tmpl w:val="60C49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51020F"/>
    <w:multiLevelType w:val="multilevel"/>
    <w:tmpl w:val="4A6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C44D58"/>
    <w:multiLevelType w:val="multilevel"/>
    <w:tmpl w:val="DA88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9"/>
  </w:num>
  <w:num w:numId="5">
    <w:abstractNumId w:val="4"/>
  </w:num>
  <w:num w:numId="6">
    <w:abstractNumId w:val="10"/>
  </w:num>
  <w:num w:numId="7">
    <w:abstractNumId w:val="1"/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33F"/>
    <w:rsid w:val="000164FD"/>
    <w:rsid w:val="00041BEA"/>
    <w:rsid w:val="000555D1"/>
    <w:rsid w:val="00067083"/>
    <w:rsid w:val="00081A9F"/>
    <w:rsid w:val="000E495E"/>
    <w:rsid w:val="00102EB5"/>
    <w:rsid w:val="0015540B"/>
    <w:rsid w:val="0016231E"/>
    <w:rsid w:val="00180299"/>
    <w:rsid w:val="001A3CD8"/>
    <w:rsid w:val="001A5A02"/>
    <w:rsid w:val="001E79C4"/>
    <w:rsid w:val="001F7445"/>
    <w:rsid w:val="0021566C"/>
    <w:rsid w:val="00223F40"/>
    <w:rsid w:val="00252A85"/>
    <w:rsid w:val="0027212A"/>
    <w:rsid w:val="00290E05"/>
    <w:rsid w:val="002B5FDC"/>
    <w:rsid w:val="002B75C8"/>
    <w:rsid w:val="002C2A13"/>
    <w:rsid w:val="002D5E12"/>
    <w:rsid w:val="002E2B73"/>
    <w:rsid w:val="002E53BB"/>
    <w:rsid w:val="002F2478"/>
    <w:rsid w:val="00350CF9"/>
    <w:rsid w:val="0036499F"/>
    <w:rsid w:val="00366B42"/>
    <w:rsid w:val="003705FD"/>
    <w:rsid w:val="003A3F5C"/>
    <w:rsid w:val="003A5A86"/>
    <w:rsid w:val="003D721E"/>
    <w:rsid w:val="00403AEB"/>
    <w:rsid w:val="004A3A4D"/>
    <w:rsid w:val="004A5AA9"/>
    <w:rsid w:val="004B48B2"/>
    <w:rsid w:val="004B6CC3"/>
    <w:rsid w:val="004C310E"/>
    <w:rsid w:val="004D1741"/>
    <w:rsid w:val="004E5ABD"/>
    <w:rsid w:val="004F3215"/>
    <w:rsid w:val="005B35F2"/>
    <w:rsid w:val="005B5B10"/>
    <w:rsid w:val="005C0199"/>
    <w:rsid w:val="00653FC2"/>
    <w:rsid w:val="006B2A61"/>
    <w:rsid w:val="006F0BE7"/>
    <w:rsid w:val="006F3052"/>
    <w:rsid w:val="006F48E1"/>
    <w:rsid w:val="00717A96"/>
    <w:rsid w:val="007243DD"/>
    <w:rsid w:val="00731D3E"/>
    <w:rsid w:val="0076134D"/>
    <w:rsid w:val="00763603"/>
    <w:rsid w:val="00775DEB"/>
    <w:rsid w:val="007A239C"/>
    <w:rsid w:val="007A5F89"/>
    <w:rsid w:val="007B0963"/>
    <w:rsid w:val="007B133F"/>
    <w:rsid w:val="007B6BB5"/>
    <w:rsid w:val="007C1C0F"/>
    <w:rsid w:val="008162E3"/>
    <w:rsid w:val="00831371"/>
    <w:rsid w:val="00860C08"/>
    <w:rsid w:val="00865C37"/>
    <w:rsid w:val="008766B7"/>
    <w:rsid w:val="00883D76"/>
    <w:rsid w:val="008872B9"/>
    <w:rsid w:val="008957C8"/>
    <w:rsid w:val="00951530"/>
    <w:rsid w:val="0095583F"/>
    <w:rsid w:val="00983E6A"/>
    <w:rsid w:val="0098774C"/>
    <w:rsid w:val="009B3079"/>
    <w:rsid w:val="009B5F5D"/>
    <w:rsid w:val="009D3CB2"/>
    <w:rsid w:val="00A24B77"/>
    <w:rsid w:val="00A348DD"/>
    <w:rsid w:val="00A415CF"/>
    <w:rsid w:val="00A67AAA"/>
    <w:rsid w:val="00A72D38"/>
    <w:rsid w:val="00A8768B"/>
    <w:rsid w:val="00A917F0"/>
    <w:rsid w:val="00AC3C19"/>
    <w:rsid w:val="00AD771C"/>
    <w:rsid w:val="00AF4A0B"/>
    <w:rsid w:val="00B109BE"/>
    <w:rsid w:val="00B1506F"/>
    <w:rsid w:val="00B23E7A"/>
    <w:rsid w:val="00B51E64"/>
    <w:rsid w:val="00B70CFB"/>
    <w:rsid w:val="00B97920"/>
    <w:rsid w:val="00C15A1C"/>
    <w:rsid w:val="00C321B5"/>
    <w:rsid w:val="00C43B44"/>
    <w:rsid w:val="00C44ABB"/>
    <w:rsid w:val="00CA241B"/>
    <w:rsid w:val="00CB107C"/>
    <w:rsid w:val="00CD6C3E"/>
    <w:rsid w:val="00CE30AD"/>
    <w:rsid w:val="00CE7F9F"/>
    <w:rsid w:val="00D31008"/>
    <w:rsid w:val="00D5370C"/>
    <w:rsid w:val="00D652B8"/>
    <w:rsid w:val="00D750F4"/>
    <w:rsid w:val="00D77627"/>
    <w:rsid w:val="00D90C33"/>
    <w:rsid w:val="00D91BFD"/>
    <w:rsid w:val="00DA435D"/>
    <w:rsid w:val="00DC56AB"/>
    <w:rsid w:val="00DD1243"/>
    <w:rsid w:val="00DD5A1E"/>
    <w:rsid w:val="00E00CB4"/>
    <w:rsid w:val="00E24C7B"/>
    <w:rsid w:val="00E77951"/>
    <w:rsid w:val="00E91CA2"/>
    <w:rsid w:val="00EA6217"/>
    <w:rsid w:val="00F028E6"/>
    <w:rsid w:val="00F25BAA"/>
    <w:rsid w:val="00F471DB"/>
    <w:rsid w:val="00F51258"/>
    <w:rsid w:val="00F84084"/>
    <w:rsid w:val="00F90D53"/>
    <w:rsid w:val="00FF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3079"/>
  </w:style>
  <w:style w:type="paragraph" w:styleId="1">
    <w:name w:val="heading 1"/>
    <w:basedOn w:val="a"/>
    <w:link w:val="10"/>
    <w:uiPriority w:val="9"/>
    <w:qFormat/>
    <w:rsid w:val="007B09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7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B0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9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B09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ext">
    <w:name w:val="text"/>
    <w:basedOn w:val="a0"/>
    <w:rsid w:val="007B0963"/>
  </w:style>
  <w:style w:type="character" w:styleId="a3">
    <w:name w:val="Hyperlink"/>
    <w:basedOn w:val="a0"/>
    <w:uiPriority w:val="99"/>
    <w:unhideWhenUsed/>
    <w:rsid w:val="007B0963"/>
    <w:rPr>
      <w:color w:val="0000FF"/>
      <w:u w:val="single"/>
    </w:rPr>
  </w:style>
  <w:style w:type="character" w:customStyle="1" w:styleId="s1">
    <w:name w:val="s1"/>
    <w:basedOn w:val="a0"/>
    <w:rsid w:val="007B0963"/>
  </w:style>
  <w:style w:type="paragraph" w:customStyle="1" w:styleId="p1">
    <w:name w:val="p1"/>
    <w:basedOn w:val="a"/>
    <w:rsid w:val="007B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0963"/>
    <w:rPr>
      <w:b/>
      <w:bCs/>
    </w:rPr>
  </w:style>
  <w:style w:type="paragraph" w:customStyle="1" w:styleId="p3">
    <w:name w:val="p3"/>
    <w:basedOn w:val="a"/>
    <w:rsid w:val="007B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">
    <w:name w:val="s2"/>
    <w:basedOn w:val="a0"/>
    <w:rsid w:val="007B0963"/>
  </w:style>
  <w:style w:type="paragraph" w:customStyle="1" w:styleId="p4">
    <w:name w:val="p4"/>
    <w:basedOn w:val="a"/>
    <w:rsid w:val="007B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3">
    <w:name w:val="s3"/>
    <w:basedOn w:val="a0"/>
    <w:rsid w:val="007B0963"/>
  </w:style>
  <w:style w:type="paragraph" w:styleId="a5">
    <w:name w:val="Balloon Text"/>
    <w:basedOn w:val="a"/>
    <w:link w:val="a6"/>
    <w:uiPriority w:val="99"/>
    <w:semiHidden/>
    <w:unhideWhenUsed/>
    <w:rsid w:val="007B09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B0963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9D3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917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ertext">
    <w:name w:val="headertext"/>
    <w:basedOn w:val="a"/>
    <w:rsid w:val="00A91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zen-layout--navigation-tabtext-2g">
    <w:name w:val="dzen-layout--navigation-tab__text-2g"/>
    <w:basedOn w:val="a0"/>
    <w:rsid w:val="00E77951"/>
  </w:style>
  <w:style w:type="character" w:customStyle="1" w:styleId="dzen-layout--ad-campaign-linktitle-1y">
    <w:name w:val="dzen-layout--ad-campaign-link__title-1y"/>
    <w:basedOn w:val="a0"/>
    <w:rsid w:val="00E77951"/>
  </w:style>
  <w:style w:type="character" w:customStyle="1" w:styleId="dzen-layout--ad-campaign-linklink-22">
    <w:name w:val="dzen-layout--ad-campaign-link__link-22"/>
    <w:basedOn w:val="a0"/>
    <w:rsid w:val="00E77951"/>
  </w:style>
  <w:style w:type="character" w:customStyle="1" w:styleId="content--publisher-block-inlinechannelname-wv">
    <w:name w:val="content--publisher-block-inline__channelname-wv"/>
    <w:basedOn w:val="a0"/>
    <w:rsid w:val="00E77951"/>
  </w:style>
  <w:style w:type="paragraph" w:customStyle="1" w:styleId="content--common-blockblock-3u">
    <w:name w:val="content--common-block__block-3u"/>
    <w:basedOn w:val="a"/>
    <w:rsid w:val="00E7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i-lib-embed-view-textpublisher">
    <w:name w:val="ui-lib-embed-view-text__publisher"/>
    <w:basedOn w:val="a0"/>
    <w:rsid w:val="00E77951"/>
  </w:style>
  <w:style w:type="character" w:customStyle="1" w:styleId="ui-lib-embed-view-textpublish-time">
    <w:name w:val="ui-lib-embed-view-text__publish-time"/>
    <w:basedOn w:val="a0"/>
    <w:rsid w:val="00E77951"/>
  </w:style>
  <w:style w:type="paragraph" w:customStyle="1" w:styleId="p-space">
    <w:name w:val="p-space"/>
    <w:basedOn w:val="a"/>
    <w:rsid w:val="00215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-info-boxlist-item">
    <w:name w:val="b-info-box__list-item"/>
    <w:basedOn w:val="a"/>
    <w:rsid w:val="003A3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3A3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1A3CD8"/>
    <w:rPr>
      <w:color w:val="605E5C"/>
      <w:shd w:val="clear" w:color="auto" w:fill="E1DFDD"/>
    </w:rPr>
  </w:style>
  <w:style w:type="paragraph" w:styleId="a9">
    <w:name w:val="footnote text"/>
    <w:basedOn w:val="a"/>
    <w:link w:val="aa"/>
    <w:uiPriority w:val="99"/>
    <w:unhideWhenUsed/>
    <w:rsid w:val="00D31008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rsid w:val="00D31008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D31008"/>
    <w:rPr>
      <w:vertAlign w:val="superscript"/>
    </w:rPr>
  </w:style>
  <w:style w:type="paragraph" w:customStyle="1" w:styleId="11">
    <w:name w:val="Абзац списка1"/>
    <w:basedOn w:val="a"/>
    <w:rsid w:val="00951530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</w:rPr>
  </w:style>
  <w:style w:type="paragraph" w:customStyle="1" w:styleId="ConsNormal">
    <w:name w:val="ConsNormal"/>
    <w:rsid w:val="00CD6C3E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3079"/>
  </w:style>
  <w:style w:type="paragraph" w:styleId="1">
    <w:name w:val="heading 1"/>
    <w:basedOn w:val="a"/>
    <w:link w:val="10"/>
    <w:uiPriority w:val="9"/>
    <w:qFormat/>
    <w:rsid w:val="007B09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7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B0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9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B09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ext">
    <w:name w:val="text"/>
    <w:basedOn w:val="a0"/>
    <w:rsid w:val="007B0963"/>
  </w:style>
  <w:style w:type="character" w:styleId="a3">
    <w:name w:val="Hyperlink"/>
    <w:basedOn w:val="a0"/>
    <w:uiPriority w:val="99"/>
    <w:unhideWhenUsed/>
    <w:rsid w:val="007B0963"/>
    <w:rPr>
      <w:color w:val="0000FF"/>
      <w:u w:val="single"/>
    </w:rPr>
  </w:style>
  <w:style w:type="character" w:customStyle="1" w:styleId="s1">
    <w:name w:val="s1"/>
    <w:basedOn w:val="a0"/>
    <w:rsid w:val="007B0963"/>
  </w:style>
  <w:style w:type="paragraph" w:customStyle="1" w:styleId="p1">
    <w:name w:val="p1"/>
    <w:basedOn w:val="a"/>
    <w:rsid w:val="007B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0963"/>
    <w:rPr>
      <w:b/>
      <w:bCs/>
    </w:rPr>
  </w:style>
  <w:style w:type="paragraph" w:customStyle="1" w:styleId="p3">
    <w:name w:val="p3"/>
    <w:basedOn w:val="a"/>
    <w:rsid w:val="007B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">
    <w:name w:val="s2"/>
    <w:basedOn w:val="a0"/>
    <w:rsid w:val="007B0963"/>
  </w:style>
  <w:style w:type="paragraph" w:customStyle="1" w:styleId="p4">
    <w:name w:val="p4"/>
    <w:basedOn w:val="a"/>
    <w:rsid w:val="007B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3">
    <w:name w:val="s3"/>
    <w:basedOn w:val="a0"/>
    <w:rsid w:val="007B0963"/>
  </w:style>
  <w:style w:type="paragraph" w:styleId="a5">
    <w:name w:val="Balloon Text"/>
    <w:basedOn w:val="a"/>
    <w:link w:val="a6"/>
    <w:uiPriority w:val="99"/>
    <w:semiHidden/>
    <w:unhideWhenUsed/>
    <w:rsid w:val="007B09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B0963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9D3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917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ertext">
    <w:name w:val="headertext"/>
    <w:basedOn w:val="a"/>
    <w:rsid w:val="00A91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zen-layout--navigation-tabtext-2g">
    <w:name w:val="dzen-layout--navigation-tab__text-2g"/>
    <w:basedOn w:val="a0"/>
    <w:rsid w:val="00E77951"/>
  </w:style>
  <w:style w:type="character" w:customStyle="1" w:styleId="dzen-layout--ad-campaign-linktitle-1y">
    <w:name w:val="dzen-layout--ad-campaign-link__title-1y"/>
    <w:basedOn w:val="a0"/>
    <w:rsid w:val="00E77951"/>
  </w:style>
  <w:style w:type="character" w:customStyle="1" w:styleId="dzen-layout--ad-campaign-linklink-22">
    <w:name w:val="dzen-layout--ad-campaign-link__link-22"/>
    <w:basedOn w:val="a0"/>
    <w:rsid w:val="00E77951"/>
  </w:style>
  <w:style w:type="character" w:customStyle="1" w:styleId="content--publisher-block-inlinechannelname-wv">
    <w:name w:val="content--publisher-block-inline__channelname-wv"/>
    <w:basedOn w:val="a0"/>
    <w:rsid w:val="00E77951"/>
  </w:style>
  <w:style w:type="paragraph" w:customStyle="1" w:styleId="content--common-blockblock-3u">
    <w:name w:val="content--common-block__block-3u"/>
    <w:basedOn w:val="a"/>
    <w:rsid w:val="00E7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i-lib-embed-view-textpublisher">
    <w:name w:val="ui-lib-embed-view-text__publisher"/>
    <w:basedOn w:val="a0"/>
    <w:rsid w:val="00E77951"/>
  </w:style>
  <w:style w:type="character" w:customStyle="1" w:styleId="ui-lib-embed-view-textpublish-time">
    <w:name w:val="ui-lib-embed-view-text__publish-time"/>
    <w:basedOn w:val="a0"/>
    <w:rsid w:val="00E77951"/>
  </w:style>
  <w:style w:type="paragraph" w:customStyle="1" w:styleId="p-space">
    <w:name w:val="p-space"/>
    <w:basedOn w:val="a"/>
    <w:rsid w:val="00215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-info-boxlist-item">
    <w:name w:val="b-info-box__list-item"/>
    <w:basedOn w:val="a"/>
    <w:rsid w:val="003A3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3A3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1A3CD8"/>
    <w:rPr>
      <w:color w:val="605E5C"/>
      <w:shd w:val="clear" w:color="auto" w:fill="E1DFDD"/>
    </w:rPr>
  </w:style>
  <w:style w:type="paragraph" w:styleId="a9">
    <w:name w:val="footnote text"/>
    <w:basedOn w:val="a"/>
    <w:link w:val="aa"/>
    <w:uiPriority w:val="99"/>
    <w:unhideWhenUsed/>
    <w:rsid w:val="00D31008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rsid w:val="00D31008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D31008"/>
    <w:rPr>
      <w:vertAlign w:val="superscript"/>
    </w:rPr>
  </w:style>
  <w:style w:type="paragraph" w:customStyle="1" w:styleId="11">
    <w:name w:val="Абзац списка1"/>
    <w:basedOn w:val="a"/>
    <w:rsid w:val="00951530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</w:rPr>
  </w:style>
  <w:style w:type="paragraph" w:customStyle="1" w:styleId="ConsNormal">
    <w:name w:val="ConsNormal"/>
    <w:rsid w:val="00CD6C3E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2666">
          <w:marLeft w:val="0"/>
          <w:marRight w:val="0"/>
          <w:marTop w:val="0"/>
          <w:marBottom w:val="0"/>
          <w:divBdr>
            <w:top w:val="single" w:sz="2" w:space="0" w:color="E1442F"/>
            <w:left w:val="single" w:sz="2" w:space="0" w:color="E1442F"/>
            <w:bottom w:val="single" w:sz="2" w:space="0" w:color="E1442F"/>
            <w:right w:val="single" w:sz="2" w:space="0" w:color="E1442F"/>
          </w:divBdr>
        </w:div>
        <w:div w:id="1748647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9810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926160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2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0235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0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8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35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046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833865">
                                  <w:marLeft w:val="0"/>
                                  <w:marRight w:val="0"/>
                                  <w:marTop w:val="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0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9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1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3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2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261221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EDEDE"/>
                                                <w:left w:val="single" w:sz="6" w:space="0" w:color="DEDEDE"/>
                                                <w:bottom w:val="single" w:sz="6" w:space="0" w:color="DEDEDE"/>
                                                <w:right w:val="single" w:sz="6" w:space="0" w:color="DEDEDE"/>
                                              </w:divBdr>
                                              <w:divsChild>
                                                <w:div w:id="17218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72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102101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2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6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2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9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7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1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8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7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7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26098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891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8344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1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0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69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72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09988">
                                              <w:marLeft w:val="0"/>
                                              <w:marRight w:val="0"/>
                                              <w:marTop w:val="9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68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56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25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37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05229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2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515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621395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208707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122553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96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8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381844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1058165">
                                              <w:marLeft w:val="0"/>
                                              <w:marRight w:val="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3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2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518523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4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897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9187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reprobank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71930-C299-40D1-8CB3-33A2F1B6F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Максакова Александра Ю.</cp:lastModifiedBy>
  <cp:revision>2</cp:revision>
  <dcterms:created xsi:type="dcterms:W3CDTF">2026-03-19T12:02:00Z</dcterms:created>
  <dcterms:modified xsi:type="dcterms:W3CDTF">2026-03-19T12:02:00Z</dcterms:modified>
</cp:coreProperties>
</file>