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25" w:lineRule="auto" w:before="35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l’Accès</w:t>
      </w:r>
      <w:r>
        <w:rPr>
          <w:spacing w:val="-10"/>
        </w:rPr>
        <w:t> </w:t>
      </w:r>
      <w:r>
        <w:rPr>
          <w:spacing w:val="-2"/>
        </w:rPr>
        <w:t>Santé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Université</w:t>
      </w:r>
      <w:r>
        <w:rPr>
          <w:spacing w:val="-10"/>
        </w:rPr>
        <w:t> </w:t>
      </w:r>
      <w:r>
        <w:rPr>
          <w:spacing w:val="-2"/>
        </w:rPr>
        <w:t>Paris</w:t>
      </w:r>
      <w:r>
        <w:rPr>
          <w:spacing w:val="-10"/>
        </w:rPr>
        <w:t> </w:t>
      </w:r>
      <w:r>
        <w:rPr>
          <w:spacing w:val="-2"/>
        </w:rPr>
        <w:t>Cité </w:t>
      </w:r>
      <w:r>
        <w:rPr/>
        <w:t>Année Universitaire 2026-2027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0"/>
        <w:rPr>
          <w:sz w:val="16"/>
        </w:rPr>
      </w:pPr>
    </w:p>
    <w:p>
      <w:pPr>
        <w:spacing w:line="181" w:lineRule="exact" w:before="1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6675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525594pt;width:5.5pt;height:53.9pt;mso-position-horizontal-relative:page;mso-position-vertical-relative:paragraph;z-index:15740416" id="docshapegroup2" coordorigin="13566,11" coordsize="110,1078">
                <v:line style="position:absolute" from="13621,11" to="13621,957" stroked="true" strokeweight="1.49442pt" strokecolor="#000000">
                  <v:stroke dashstyle="solid"/>
                </v:line>
                <v:shape style="position:absolute;left:13566;top:942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2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59"/>
        <w:ind w:left="2671" w:right="0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w w:val="105"/>
          <w:sz w:val="50"/>
        </w:rPr>
        <w:t>CORRECTION</w:t>
      </w:r>
    </w:p>
    <w:p>
      <w:pPr>
        <w:spacing w:before="436"/>
        <w:ind w:left="2671" w:right="0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Lucida Sans Unicode" w:hAnsi="Lucida Sans Unicode"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1</w:t>
      </w:r>
      <w:r>
        <w:rPr>
          <w:rFonts w:ascii="Georgia" w:hAnsi="Georgia"/>
          <w:b/>
          <w:color w:val="811833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94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5"/>
        </w:rPr>
        <w:t> </w:t>
      </w:r>
      <w:r>
        <w:rPr>
          <w:color w:val="811833"/>
        </w:rPr>
        <w:t>2</w:t>
      </w:r>
      <w:r>
        <w:rPr>
          <w:color w:val="811833"/>
          <w:spacing w:val="45"/>
        </w:rPr>
        <w:t> </w:t>
      </w:r>
      <w:r>
        <w:rPr>
          <w:color w:val="811833"/>
        </w:rPr>
        <w:t>:</w:t>
      </w:r>
      <w:r>
        <w:rPr>
          <w:color w:val="811833"/>
          <w:spacing w:val="45"/>
        </w:rPr>
        <w:t> </w:t>
      </w:r>
      <w:r>
        <w:rPr>
          <w:color w:val="811833"/>
          <w:spacing w:val="-2"/>
        </w:rPr>
        <w:t>Biochimie</w:t>
      </w:r>
    </w:p>
    <w:p>
      <w:pPr>
        <w:pStyle w:val="BodyText"/>
        <w:spacing w:before="2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96060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2671" w:right="0" w:firstLine="0"/>
        <w:jc w:val="center"/>
        <w:rPr>
          <w:rFonts w:ascii="Georgia" w:hAnsi="Georgia"/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81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5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 w:after="1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65;top:95;width:142;height:171" id="docshape11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12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13" stroked="false">
                  <v:imagedata r:id="rId10" o:title=""/>
                </v:shape>
                <v:shape style="position:absolute;left:856;top:85;width:162;height:190" type="#_x0000_t75" id="docshape14" stroked="false">
                  <v:imagedata r:id="rId11" o:title=""/>
                </v:shape>
                <v:shape style="position:absolute;left:856;top:538;width:162;height:190" type="#_x0000_t75" id="docshape15" stroked="false">
                  <v:imagedata r:id="rId10" o:title=""/>
                </v:shape>
                <v:shape style="position:absolute;left:1156;top:85;width:162;height:190" type="#_x0000_t75" id="docshape16" stroked="false">
                  <v:imagedata r:id="rId11" o:title=""/>
                </v:shape>
                <v:shape style="position:absolute;left:1156;top:538;width:162;height:190" type="#_x0000_t75" id="docshape17" stroked="false">
                  <v:imagedata r:id="rId10" o:title=""/>
                </v:shape>
                <v:shape style="position:absolute;left:1457;top:85;width:162;height:190" type="#_x0000_t75" id="docshape18" stroked="false">
                  <v:imagedata r:id="rId11" o:title=""/>
                </v:shape>
                <v:shape style="position:absolute;left:1457;top:538;width:162;height:190" type="#_x0000_t75" id="docshape19" stroked="false">
                  <v:imagedata r:id="rId10" o:title=""/>
                </v:shape>
                <v:shape style="position:absolute;left:1757;top:85;width:162;height:190" type="#_x0000_t75" id="docshape20" stroked="false">
                  <v:imagedata r:id="rId11" o:title=""/>
                </v:shape>
                <v:shape style="position:absolute;left:1757;top:538;width:162;height:190" type="#_x0000_t75" id="docshape21" stroked="false">
                  <v:imagedata r:id="rId10" o:title=""/>
                </v:shape>
                <v:shape style="position:absolute;left:99;top:0;width:284;height:343" type="#_x0000_t202" id="docshape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4" coordorigin="0,0" coordsize="2005,814">
                <v:rect style="position:absolute;left:9;top:10;width:1985;height:794" id="docshape25" filled="false" stroked="true" strokeweight=".99628pt" strokecolor="#000000">
                  <v:stroke dashstyle="solid"/>
                </v:rect>
                <v:shape style="position:absolute;left:555;top:85;width:162;height:190" type="#_x0000_t75" id="docshape26" stroked="false">
                  <v:imagedata r:id="rId10" o:title=""/>
                </v:shape>
                <v:shape style="position:absolute;left:555;top:538;width:162;height:190" type="#_x0000_t75" id="docshape27" stroked="false">
                  <v:imagedata r:id="rId11" o:title=""/>
                </v:shape>
                <v:shape style="position:absolute;left:866;top:95;width:142;height:171" id="docshape28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9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0" stroked="false">
                  <v:imagedata r:id="rId11" o:title=""/>
                </v:shape>
                <v:shape style="position:absolute;left:1156;top:85;width:162;height:190" type="#_x0000_t75" id="docshape31" stroked="false">
                  <v:imagedata r:id="rId10" o:title=""/>
                </v:shape>
                <v:shape style="position:absolute;left:1156;top:538;width:162;height:190" type="#_x0000_t75" id="docshape32" stroked="false">
                  <v:imagedata r:id="rId11" o:title=""/>
                </v:shape>
                <v:shape style="position:absolute;left:1457;top:85;width:162;height:190" type="#_x0000_t75" id="docshape33" stroked="false">
                  <v:imagedata r:id="rId10" o:title=""/>
                </v:shape>
                <v:shape style="position:absolute;left:1457;top:538;width:162;height:190" type="#_x0000_t75" id="docshape34" stroked="false">
                  <v:imagedata r:id="rId11" o:title=""/>
                </v:shape>
                <v:shape style="position:absolute;left:1767;top:95;width:142;height:171" id="docshape35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6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7" stroked="false">
                  <v:imagedata r:id="rId11" o:title=""/>
                </v:shape>
                <v:shape style="position:absolute;left:99;top:0;width:284;height:343" type="#_x0000_t202" id="docshape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0" coordorigin="0,0" coordsize="2005,814">
                <v:rect style="position:absolute;left:9;top:10;width:1985;height:794" id="docshape41" filled="false" stroked="true" strokeweight=".99628pt" strokecolor="#000000">
                  <v:stroke dashstyle="solid"/>
                </v:rect>
                <v:shape style="position:absolute;left:565;top:95;width:142;height:171" id="docshape42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43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44" stroked="false">
                  <v:imagedata r:id="rId10" o:title=""/>
                </v:shape>
                <v:shape style="position:absolute;left:866;top:95;width:142;height:171" id="docshape4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7" stroked="false">
                  <v:imagedata r:id="rId10" o:title=""/>
                </v:shape>
                <v:shape style="position:absolute;left:1156;top:85;width:162;height:190" type="#_x0000_t75" id="docshape48" stroked="false">
                  <v:imagedata r:id="rId10" o:title=""/>
                </v:shape>
                <v:shape style="position:absolute;left:1156;top:538;width:162;height:190" type="#_x0000_t75" id="docshape49" stroked="false">
                  <v:imagedata r:id="rId10" o:title=""/>
                </v:shape>
                <v:shape style="position:absolute;left:1467;top:95;width:142;height:171" id="docshape5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5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52" stroked="false">
                  <v:imagedata r:id="rId10" o:title=""/>
                </v:shape>
                <v:shape style="position:absolute;left:1767;top:95;width:142;height:171" id="docshape5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5" stroked="false">
                  <v:imagedata r:id="rId10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55;top:85;width:162;height:190" type="#_x0000_t75" id="docshape60" stroked="false">
                  <v:imagedata r:id="rId10" o:title=""/>
                </v:shape>
                <v:shape style="position:absolute;left:555;top:538;width:162;height:190" type="#_x0000_t75" id="docshape61" stroked="false">
                  <v:imagedata r:id="rId10" o:title=""/>
                </v:shape>
                <v:shape style="position:absolute;left:856;top:538;width:162;height:190" type="#_x0000_t75" id="docshape62" stroked="false">
                  <v:imagedata r:id="rId10" o:title=""/>
                </v:shape>
                <v:shape style="position:absolute;left:856;top:85;width:162;height:190" type="#_x0000_t75" id="docshape63" stroked="false">
                  <v:imagedata r:id="rId10" o:title=""/>
                </v:shape>
                <v:shape style="position:absolute;left:1166;top:95;width:142;height:171" id="docshape64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65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66" stroked="false">
                  <v:imagedata r:id="rId10" o:title=""/>
                </v:shape>
                <v:shape style="position:absolute;left:1457;top:85;width:162;height:190" type="#_x0000_t75" id="docshape67" stroked="false">
                  <v:imagedata r:id="rId10" o:title=""/>
                </v:shape>
                <v:shape style="position:absolute;left:1457;top:538;width:162;height:190" type="#_x0000_t75" id="docshape68" stroked="false">
                  <v:imagedata r:id="rId10" o:title=""/>
                </v:shape>
                <v:shape style="position:absolute;left:1767;top:95;width:142;height:171" id="docshape69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70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71" stroked="false">
                  <v:imagedata r:id="rId10" o:title=""/>
                </v:shape>
                <v:shape style="position:absolute;left:99;top:0;width:284;height:343" type="#_x0000_t202" id="docshape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3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7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105154pt;width:100.25pt;height:40.7pt;mso-position-horizontal-relative:page;mso-position-vertical-relative:paragraph;z-index:15741440" id="docshapegroup74" coordorigin="12472,582" coordsize="2005,814">
                <v:rect style="position:absolute;left:12482;top:592;width:1985;height:794" id="docshape75" filled="false" stroked="true" strokeweight=".99628pt" strokecolor="#000000">
                  <v:stroke dashstyle="solid"/>
                </v:rect>
                <v:shape style="position:absolute;left:13028;top:667;width:162;height:190" type="#_x0000_t75" id="docshape76" stroked="false">
                  <v:imagedata r:id="rId12" o:title=""/>
                </v:shape>
                <v:shape style="position:absolute;left:13028;top:1121;width:162;height:190" type="#_x0000_t75" id="docshape77" stroked="false">
                  <v:imagedata r:id="rId13" o:title=""/>
                </v:shape>
                <v:shape style="position:absolute;left:13338;top:677;width:142;height:171" id="docshape78" coordorigin="13338,677" coordsize="142,171" path="m13478,677l13341,677,13338,680,13338,845,13341,847,13478,847,13480,845,13480,680,13478,677xe" filled="true" fillcolor="#000000" stroked="false">
                  <v:path arrowok="t"/>
                  <v:fill type="solid"/>
                </v:shape>
                <v:shape style="position:absolute;left:13338;top:677;width:142;height:171" id="docshape79" coordorigin="13338,677" coordsize="142,171" path="m13338,682l13338,843,13338,845,13341,847,13343,847,13475,847,13478,847,13480,845,13480,843,13480,682,13480,680,13478,677,13475,677,13343,677,13341,677,13338,680,13338,682xe" filled="false" stroked="true" strokeweight=".99628pt" strokecolor="#000000">
                  <v:path arrowok="t"/>
                  <v:stroke dashstyle="solid"/>
                </v:shape>
                <v:shape style="position:absolute;left:13328;top:1121;width:162;height:190" type="#_x0000_t75" id="docshape80" stroked="false">
                  <v:imagedata r:id="rId13" o:title=""/>
                </v:shape>
                <v:shape style="position:absolute;left:13629;top:667;width:162;height:190" type="#_x0000_t75" id="docshape81" stroked="false">
                  <v:imagedata r:id="rId12" o:title=""/>
                </v:shape>
                <v:shape style="position:absolute;left:13629;top:1121;width:162;height:190" type="#_x0000_t75" id="docshape82" stroked="false">
                  <v:imagedata r:id="rId13" o:title=""/>
                </v:shape>
                <v:shape style="position:absolute;left:13939;top:677;width:142;height:171" id="docshape83" coordorigin="13939,677" coordsize="142,171" path="m14079,677l13942,677,13939,680,13939,845,13942,847,14079,847,14081,845,14081,680,14079,677xe" filled="true" fillcolor="#000000" stroked="false">
                  <v:path arrowok="t"/>
                  <v:fill type="solid"/>
                </v:shape>
                <v:shape style="position:absolute;left:13939;top:677;width:142;height:171" id="docshape84" coordorigin="13939,677" coordsize="142,171" path="m13939,682l13939,843,13939,845,13942,847,13944,847,14076,847,14079,847,14081,845,14081,843,14081,682,14081,680,14079,677,14076,677,13944,677,13942,677,13939,680,13939,682xe" filled="false" stroked="true" strokeweight=".99628pt" strokecolor="#000000">
                  <v:path arrowok="t"/>
                  <v:stroke dashstyle="solid"/>
                </v:shape>
                <v:shape style="position:absolute;left:13929;top:1121;width:162;height:190" type="#_x0000_t75" id="docshape85" stroked="false">
                  <v:imagedata r:id="rId13" o:title=""/>
                </v:shape>
                <v:shape style="position:absolute;left:14239;top:677;width:142;height:171" id="docshape86" coordorigin="14240,677" coordsize="142,171" path="m14379,677l14242,677,14240,680,14240,845,14242,847,14379,847,14382,845,14382,680,14379,677xe" filled="true" fillcolor="#000000" stroked="false">
                  <v:path arrowok="t"/>
                  <v:fill type="solid"/>
                </v:shape>
                <v:shape style="position:absolute;left:14239;top:677;width:142;height:171" id="docshape87" coordorigin="14240,677" coordsize="142,171" path="m14240,682l14240,843,14240,845,14242,847,14245,847,14377,847,14379,847,14382,845,14382,843,14382,682,14382,680,14379,677,14377,677,14245,677,14242,677,14240,680,14240,682xe" filled="false" stroked="true" strokeweight=".99628pt" strokecolor="#000000">
                  <v:path arrowok="t"/>
                  <v:stroke dashstyle="solid"/>
                </v:shape>
                <v:shape style="position:absolute;left:14229;top:1121;width:162;height:190" type="#_x0000_t75" id="docshape88" stroked="false">
                  <v:imagedata r:id="rId13" o:title=""/>
                </v:shape>
                <v:shape style="position:absolute;left:12572;top:582;width:152;height:343" type="#_x0000_t202" id="docshape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2;width:1359;height:286" type="#_x0000_t202" id="docshape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41154pt;width:100.25pt;height:40.7pt;mso-position-horizontal-relative:page;mso-position-vertical-relative:paragraph;z-index:15741952" id="docshapegroup91" coordorigin="12472,1539" coordsize="2005,814">
                <v:rect style="position:absolute;left:12482;top:1549;width:1985;height:794" id="docshape92" filled="false" stroked="true" strokeweight=".99628pt" strokecolor="#000000">
                  <v:stroke dashstyle="solid"/>
                </v:rect>
                <v:shape style="position:absolute;left:13028;top:1624;width:162;height:190" type="#_x0000_t75" id="docshape93" stroked="false">
                  <v:imagedata r:id="rId13" o:title=""/>
                </v:shape>
                <v:shape style="position:absolute;left:13028;top:2077;width:162;height:190" type="#_x0000_t75" id="docshape94" stroked="false">
                  <v:imagedata r:id="rId12" o:title=""/>
                </v:shape>
                <v:shape style="position:absolute;left:13338;top:1634;width:142;height:171" id="docshape95" coordorigin="13338,1634" coordsize="142,171" path="m13478,1634l13341,1634,13338,1636,13338,1802,13341,1804,13478,1804,13480,1802,13480,1636,13478,1634xe" filled="true" fillcolor="#000000" stroked="false">
                  <v:path arrowok="t"/>
                  <v:fill type="solid"/>
                </v:shape>
                <v:shape style="position:absolute;left:13338;top:1634;width:142;height:171" id="docshape96" coordorigin="13338,1634" coordsize="142,171" path="m13338,1639l13338,1799,13338,1802,13341,1804,13343,1804,13475,1804,13478,1804,13480,1802,13480,1799,13480,1639,13480,1636,13478,1634,13475,1634,13343,1634,13341,1634,13338,1636,13338,1639xe" filled="false" stroked="true" strokeweight=".99628pt" strokecolor="#000000">
                  <v:path arrowok="t"/>
                  <v:stroke dashstyle="solid"/>
                </v:shape>
                <v:shape style="position:absolute;left:13328;top:2077;width:162;height:190" type="#_x0000_t75" id="docshape97" stroked="false">
                  <v:imagedata r:id="rId12" o:title=""/>
                </v:shape>
                <v:shape style="position:absolute;left:13638;top:1634;width:142;height:171" id="docshape98" coordorigin="13639,1634" coordsize="142,171" path="m13778,1634l13641,1634,13639,1636,13639,1802,13641,1804,13778,1804,13781,1802,13781,1636,13778,1634xe" filled="true" fillcolor="#000000" stroked="false">
                  <v:path arrowok="t"/>
                  <v:fill type="solid"/>
                </v:shape>
                <v:shape style="position:absolute;left:13638;top:1634;width:142;height:171" id="docshape99" coordorigin="13639,1634" coordsize="142,171" path="m13639,1639l13639,1799,13639,1802,13641,1804,13644,1804,13776,1804,13778,1804,13781,1802,13781,1799,13781,1639,13781,1636,13778,1634,13776,1634,13644,1634,13641,1634,13639,1636,13639,1639xe" filled="false" stroked="true" strokeweight=".99628pt" strokecolor="#000000">
                  <v:path arrowok="t"/>
                  <v:stroke dashstyle="solid"/>
                </v:shape>
                <v:shape style="position:absolute;left:13629;top:2077;width:162;height:190" type="#_x0000_t75" id="docshape100" stroked="false">
                  <v:imagedata r:id="rId12" o:title=""/>
                </v:shape>
                <v:shape style="position:absolute;left:13939;top:1634;width:142;height:171" id="docshape101" coordorigin="13939,1634" coordsize="142,171" path="m14079,1634l13942,1634,13939,1636,13939,1802,13942,1804,14079,1804,14081,1802,14081,1636,14079,1634xe" filled="true" fillcolor="#000000" stroked="false">
                  <v:path arrowok="t"/>
                  <v:fill type="solid"/>
                </v:shape>
                <v:shape style="position:absolute;left:13939;top:1634;width:142;height:171" id="docshape102" coordorigin="13939,1634" coordsize="142,171" path="m13939,1639l13939,1799,13939,1802,13942,1804,13944,1804,14076,1804,14079,1804,14081,1802,14081,1799,14081,1639,14081,1636,14079,1634,14076,1634,13944,1634,13942,1634,13939,1636,13939,1639xe" filled="false" stroked="true" strokeweight=".99628pt" strokecolor="#000000">
                  <v:path arrowok="t"/>
                  <v:stroke dashstyle="solid"/>
                </v:shape>
                <v:shape style="position:absolute;left:13929;top:2077;width:162;height:190" type="#_x0000_t75" id="docshape103" stroked="false">
                  <v:imagedata r:id="rId12" o:title=""/>
                </v:shape>
                <v:shape style="position:absolute;left:14239;top:1634;width:142;height:171" id="docshape104" coordorigin="14240,1634" coordsize="142,171" path="m14379,1634l14242,1634,14240,1636,14240,1802,14242,1804,14379,1804,14382,1802,14382,1636,14379,1634xe" filled="true" fillcolor="#000000" stroked="false">
                  <v:path arrowok="t"/>
                  <v:fill type="solid"/>
                </v:shape>
                <v:shape style="position:absolute;left:14239;top:1634;width:142;height:171" id="docshape105" coordorigin="14240,1634" coordsize="142,171" path="m14240,1639l14240,1799,14240,1802,14242,1804,14245,1804,14377,1804,14379,1804,14382,1802,14382,1799,14382,1639,14382,1636,14379,1634,14377,1634,14245,1634,14242,1634,14240,1636,14240,1639xe" filled="false" stroked="true" strokeweight=".99628pt" strokecolor="#000000">
                  <v:path arrowok="t"/>
                  <v:stroke dashstyle="solid"/>
                </v:shape>
                <v:shape style="position:absolute;left:14229;top:2077;width:162;height:190" type="#_x0000_t75" id="docshape106" stroked="false">
                  <v:imagedata r:id="rId12" o:title=""/>
                </v:shape>
                <v:shape style="position:absolute;left:12572;top:1538;width:152;height:343" type="#_x0000_t202" id="docshape1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105154pt;width:100.25pt;height:40.7pt;mso-position-horizontal-relative:page;mso-position-vertical-relative:paragraph;z-index:15750144" id="docshapegroup109" coordorigin="17940,582" coordsize="2005,814">
                <v:rect style="position:absolute;left:17949;top:592;width:1985;height:794" id="docshape110" filled="false" stroked="true" strokeweight=".99628pt" strokecolor="#000000">
                  <v:stroke dashstyle="solid"/>
                </v:rect>
                <v:shape style="position:absolute;left:18495;top:667;width:162;height:190" type="#_x0000_t75" id="docshape111" stroked="false">
                  <v:imagedata r:id="rId12" o:title=""/>
                </v:shape>
                <v:shape style="position:absolute;left:18495;top:1121;width:162;height:190" type="#_x0000_t75" id="docshape112" stroked="false">
                  <v:imagedata r:id="rId13" o:title=""/>
                </v:shape>
                <v:shape style="position:absolute;left:18795;top:667;width:162;height:190" type="#_x0000_t75" id="docshape113" stroked="false">
                  <v:imagedata r:id="rId12" o:title=""/>
                </v:shape>
                <v:shape style="position:absolute;left:18795;top:1121;width:162;height:190" type="#_x0000_t75" id="docshape114" stroked="false">
                  <v:imagedata r:id="rId13" o:title=""/>
                </v:shape>
                <v:shape style="position:absolute;left:19096;top:667;width:162;height:190" type="#_x0000_t75" id="docshape115" stroked="false">
                  <v:imagedata r:id="rId12" o:title=""/>
                </v:shape>
                <v:shape style="position:absolute;left:19096;top:1121;width:162;height:190" type="#_x0000_t75" id="docshape116" stroked="false">
                  <v:imagedata r:id="rId13" o:title=""/>
                </v:shape>
                <v:shape style="position:absolute;left:19396;top:667;width:162;height:190" type="#_x0000_t75" id="docshape117" stroked="false">
                  <v:imagedata r:id="rId12" o:title=""/>
                </v:shape>
                <v:shape style="position:absolute;left:19396;top:1121;width:162;height:190" type="#_x0000_t75" id="docshape118" stroked="false">
                  <v:imagedata r:id="rId13" o:title=""/>
                </v:shape>
                <v:shape style="position:absolute;left:19697;top:667;width:162;height:190" type="#_x0000_t75" id="docshape119" stroked="false">
                  <v:imagedata r:id="rId12" o:title=""/>
                </v:shape>
                <v:shape style="position:absolute;left:19697;top:1121;width:162;height:190" type="#_x0000_t75" id="docshape120" stroked="false">
                  <v:imagedata r:id="rId13" o:title=""/>
                </v:shape>
                <v:shape style="position:absolute;left:18039;top:582;width:284;height:343" type="#_x0000_t202" id="docshape1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2;width:1359;height:286" type="#_x0000_t202" id="docshape1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41154pt;width:100.25pt;height:40.7pt;mso-position-horizontal-relative:page;mso-position-vertical-relative:paragraph;z-index:15750656" id="docshapegroup123" coordorigin="17940,1539" coordsize="2005,814">
                <v:rect style="position:absolute;left:17949;top:1549;width:1985;height:794" id="docshape124" filled="false" stroked="true" strokeweight=".99628pt" strokecolor="#000000">
                  <v:stroke dashstyle="solid"/>
                </v:rect>
                <v:shape style="position:absolute;left:18495;top:1624;width:162;height:190" type="#_x0000_t75" id="docshape125" stroked="false">
                  <v:imagedata r:id="rId13" o:title=""/>
                </v:shape>
                <v:shape style="position:absolute;left:18495;top:2077;width:162;height:190" type="#_x0000_t75" id="docshape126" stroked="false">
                  <v:imagedata r:id="rId12" o:title=""/>
                </v:shape>
                <v:shape style="position:absolute;left:18795;top:1624;width:162;height:190" type="#_x0000_t75" id="docshape127" stroked="false">
                  <v:imagedata r:id="rId13" o:title=""/>
                </v:shape>
                <v:shape style="position:absolute;left:18795;top:2077;width:162;height:190" type="#_x0000_t75" id="docshape128" stroked="false">
                  <v:imagedata r:id="rId12" o:title=""/>
                </v:shape>
                <v:shape style="position:absolute;left:19096;top:1624;width:162;height:190" type="#_x0000_t75" id="docshape129" stroked="false">
                  <v:imagedata r:id="rId13" o:title=""/>
                </v:shape>
                <v:shape style="position:absolute;left:19096;top:2077;width:162;height:190" type="#_x0000_t75" id="docshape130" stroked="false">
                  <v:imagedata r:id="rId12" o:title=""/>
                </v:shape>
                <v:shape style="position:absolute;left:19396;top:1624;width:162;height:190" type="#_x0000_t75" id="docshape131" stroked="false">
                  <v:imagedata r:id="rId13" o:title=""/>
                </v:shape>
                <v:shape style="position:absolute;left:19396;top:2077;width:162;height:190" type="#_x0000_t75" id="docshape132" stroked="false">
                  <v:imagedata r:id="rId12" o:title=""/>
                </v:shape>
                <v:shape style="position:absolute;left:19697;top:1624;width:162;height:190" type="#_x0000_t75" id="docshape133" stroked="false">
                  <v:imagedata r:id="rId13" o:title=""/>
                </v:shape>
                <v:shape style="position:absolute;left:19697;top:2077;width:162;height:190" type="#_x0000_t75" id="docshape134" stroked="false">
                  <v:imagedata r:id="rId12" o:title=""/>
                </v:shape>
                <v:shape style="position:absolute;left:18039;top:1538;width:284;height:343" type="#_x0000_t202" id="docshape13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252805</wp:posOffset>
                </wp:positionV>
                <wp:extent cx="1273175" cy="51689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905935pt;width:100.25pt;height:40.7pt;mso-position-horizontal-relative:page;mso-position-vertical-relative:paragraph;z-index:-15725568;mso-wrap-distance-left:0;mso-wrap-distance-right:0" id="docshapegroup137" coordorigin="20673,398" coordsize="2005,814">
                <v:rect style="position:absolute;left:20683;top:408;width:1985;height:794" id="docshape138" filled="false" stroked="true" strokeweight=".99628pt" strokecolor="#000000">
                  <v:stroke dashstyle="solid"/>
                </v:rect>
                <v:shape style="position:absolute;left:21228;top:483;width:162;height:190" type="#_x0000_t75" id="docshape139" stroked="false">
                  <v:imagedata r:id="rId12" o:title=""/>
                </v:shape>
                <v:shape style="position:absolute;left:21228;top:937;width:162;height:190" type="#_x0000_t75" id="docshape140" stroked="false">
                  <v:imagedata r:id="rId13" o:title=""/>
                </v:shape>
                <v:shape style="position:absolute;left:21529;top:483;width:162;height:190" type="#_x0000_t75" id="docshape141" stroked="false">
                  <v:imagedata r:id="rId11" o:title=""/>
                </v:shape>
                <v:shape style="position:absolute;left:21529;top:937;width:162;height:190" type="#_x0000_t75" id="docshape142" stroked="false">
                  <v:imagedata r:id="rId10" o:title=""/>
                </v:shape>
                <v:shape style="position:absolute;left:21829;top:483;width:162;height:190" type="#_x0000_t75" id="docshape143" stroked="false">
                  <v:imagedata r:id="rId11" o:title=""/>
                </v:shape>
                <v:shape style="position:absolute;left:21829;top:937;width:162;height:190" type="#_x0000_t75" id="docshape144" stroked="false">
                  <v:imagedata r:id="rId10" o:title=""/>
                </v:shape>
                <v:shape style="position:absolute;left:22130;top:483;width:162;height:190" type="#_x0000_t75" id="docshape145" stroked="false">
                  <v:imagedata r:id="rId11" o:title=""/>
                </v:shape>
                <v:shape style="position:absolute;left:22130;top:937;width:162;height:190" type="#_x0000_t75" id="docshape146" stroked="false">
                  <v:imagedata r:id="rId10" o:title=""/>
                </v:shape>
                <v:shape style="position:absolute;left:22430;top:483;width:162;height:190" type="#_x0000_t75" id="docshape147" stroked="false">
                  <v:imagedata r:id="rId11" o:title=""/>
                </v:shape>
                <v:shape style="position:absolute;left:22430;top:937;width:162;height:190" type="#_x0000_t75" id="docshape148" stroked="false">
                  <v:imagedata r:id="rId10" o:title=""/>
                </v:shape>
                <v:shape style="position:absolute;left:20772;top:398;width:284;height:343" type="#_x0000_t202" id="docshape14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8;width:1359;height:286" type="#_x0000_t202" id="docshape15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860322</wp:posOffset>
                </wp:positionV>
                <wp:extent cx="1273175" cy="51689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41936pt;width:100.25pt;height:40.7pt;mso-position-horizontal-relative:page;mso-position-vertical-relative:paragraph;z-index:-15725056;mso-wrap-distance-left:0;mso-wrap-distance-right:0" id="docshapegroup151" coordorigin="20673,1355" coordsize="2005,814">
                <v:rect style="position:absolute;left:20683;top:1365;width:1985;height:794" id="docshape152" filled="false" stroked="true" strokeweight=".99628pt" strokecolor="#000000">
                  <v:stroke dashstyle="solid"/>
                </v:rect>
                <v:shape style="position:absolute;left:21228;top:1440;width:162;height:190" type="#_x0000_t75" id="docshape153" stroked="false">
                  <v:imagedata r:id="rId13" o:title=""/>
                </v:shape>
                <v:shape style="position:absolute;left:21228;top:1893;width:162;height:190" type="#_x0000_t75" id="docshape154" stroked="false">
                  <v:imagedata r:id="rId12" o:title=""/>
                </v:shape>
                <v:shape style="position:absolute;left:21529;top:1440;width:162;height:190" type="#_x0000_t75" id="docshape155" stroked="false">
                  <v:imagedata r:id="rId10" o:title=""/>
                </v:shape>
                <v:shape style="position:absolute;left:21529;top:1893;width:162;height:190" type="#_x0000_t75" id="docshape156" stroked="false">
                  <v:imagedata r:id="rId11" o:title=""/>
                </v:shape>
                <v:shape style="position:absolute;left:21829;top:1440;width:162;height:190" type="#_x0000_t75" id="docshape157" stroked="false">
                  <v:imagedata r:id="rId10" o:title=""/>
                </v:shape>
                <v:shape style="position:absolute;left:21829;top:1893;width:162;height:190" type="#_x0000_t75" id="docshape158" stroked="false">
                  <v:imagedata r:id="rId11" o:title=""/>
                </v:shape>
                <v:shape style="position:absolute;left:22130;top:1440;width:162;height:190" type="#_x0000_t75" id="docshape159" stroked="false">
                  <v:imagedata r:id="rId10" o:title=""/>
                </v:shape>
                <v:shape style="position:absolute;left:22130;top:1893;width:162;height:190" type="#_x0000_t75" id="docshape160" stroked="false">
                  <v:imagedata r:id="rId11" o:title=""/>
                </v:shape>
                <v:shape style="position:absolute;left:22430;top:1440;width:162;height:190" type="#_x0000_t75" id="docshape161" stroked="false">
                  <v:imagedata r:id="rId10" o:title=""/>
                </v:shape>
                <v:shape style="position:absolute;left:22430;top:1893;width:162;height:190" type="#_x0000_t75" id="docshape162" stroked="false">
                  <v:imagedata r:id="rId11" o:title=""/>
                </v:shape>
                <v:shape style="position:absolute;left:20772;top:1354;width:284;height:343" type="#_x0000_t202" id="docshape16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6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1467839</wp:posOffset>
                </wp:positionV>
                <wp:extent cx="1273175" cy="51689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77934pt;width:100.25pt;height:40.7pt;mso-position-horizontal-relative:page;mso-position-vertical-relative:paragraph;z-index:-15724544;mso-wrap-distance-left:0;mso-wrap-distance-right:0" id="docshapegroup165" coordorigin="20673,2312" coordsize="2005,814">
                <v:rect style="position:absolute;left:20683;top:2321;width:1985;height:794" id="docshape166" filled="false" stroked="true" strokeweight=".99628pt" strokecolor="#000000">
                  <v:stroke dashstyle="solid"/>
                </v:rect>
                <v:shape style="position:absolute;left:21228;top:2396;width:162;height:190" type="#_x0000_t75" id="docshape167" stroked="false">
                  <v:imagedata r:id="rId13" o:title=""/>
                </v:shape>
                <v:shape style="position:absolute;left:21228;top:2850;width:162;height:190" type="#_x0000_t75" id="docshape168" stroked="false">
                  <v:imagedata r:id="rId13" o:title=""/>
                </v:shape>
                <v:shape style="position:absolute;left:21529;top:2396;width:162;height:190" type="#_x0000_t75" id="docshape169" stroked="false">
                  <v:imagedata r:id="rId10" o:title=""/>
                </v:shape>
                <v:shape style="position:absolute;left:21529;top:2850;width:162;height:190" type="#_x0000_t75" id="docshape170" stroked="false">
                  <v:imagedata r:id="rId10" o:title=""/>
                </v:shape>
                <v:shape style="position:absolute;left:21829;top:2396;width:162;height:190" type="#_x0000_t75" id="docshape171" stroked="false">
                  <v:imagedata r:id="rId10" o:title=""/>
                </v:shape>
                <v:shape style="position:absolute;left:21829;top:2850;width:162;height:190" type="#_x0000_t75" id="docshape172" stroked="false">
                  <v:imagedata r:id="rId10" o:title=""/>
                </v:shape>
                <v:shape style="position:absolute;left:22130;top:2396;width:162;height:190" type="#_x0000_t75" id="docshape173" stroked="false">
                  <v:imagedata r:id="rId10" o:title=""/>
                </v:shape>
                <v:shape style="position:absolute;left:22130;top:2850;width:162;height:190" type="#_x0000_t75" id="docshape174" stroked="false">
                  <v:imagedata r:id="rId10" o:title=""/>
                </v:shape>
                <v:shape style="position:absolute;left:22430;top:2396;width:162;height:190" type="#_x0000_t75" id="docshape175" stroked="false">
                  <v:imagedata r:id="rId10" o:title=""/>
                </v:shape>
                <v:shape style="position:absolute;left:22430;top:2850;width:162;height:190" type="#_x0000_t75" id="docshape176" stroked="false">
                  <v:imagedata r:id="rId10" o:title=""/>
                </v:shape>
                <v:shape style="position:absolute;left:20772;top:2311;width:284;height:343" type="#_x0000_t202" id="docshape17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7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2075369</wp:posOffset>
                </wp:positionV>
                <wp:extent cx="1273175" cy="51689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414932pt;width:100.25pt;height:40.7pt;mso-position-horizontal-relative:page;mso-position-vertical-relative:paragraph;z-index:-15724032;mso-wrap-distance-left:0;mso-wrap-distance-right:0" id="docshapegroup179" coordorigin="20673,3268" coordsize="2005,814">
                <v:rect style="position:absolute;left:20683;top:3278;width:1985;height:794" id="docshape180" filled="false" stroked="true" strokeweight=".99628pt" strokecolor="#000000">
                  <v:stroke dashstyle="solid"/>
                </v:rect>
                <v:shape style="position:absolute;left:21228;top:3353;width:162;height:190" type="#_x0000_t75" id="docshape181" stroked="false">
                  <v:imagedata r:id="rId13" o:title=""/>
                </v:shape>
                <v:shape style="position:absolute;left:21228;top:3807;width:162;height:190" type="#_x0000_t75" id="docshape182" stroked="false">
                  <v:imagedata r:id="rId13" o:title=""/>
                </v:shape>
                <v:shape style="position:absolute;left:21529;top:3353;width:162;height:190" type="#_x0000_t75" id="docshape183" stroked="false">
                  <v:imagedata r:id="rId10" o:title=""/>
                </v:shape>
                <v:shape style="position:absolute;left:21529;top:3807;width:162;height:190" type="#_x0000_t75" id="docshape184" stroked="false">
                  <v:imagedata r:id="rId10" o:title=""/>
                </v:shape>
                <v:shape style="position:absolute;left:21829;top:3353;width:162;height:190" type="#_x0000_t75" id="docshape185" stroked="false">
                  <v:imagedata r:id="rId10" o:title=""/>
                </v:shape>
                <v:shape style="position:absolute;left:21829;top:3807;width:162;height:190" type="#_x0000_t75" id="docshape186" stroked="false">
                  <v:imagedata r:id="rId10" o:title=""/>
                </v:shape>
                <v:shape style="position:absolute;left:22130;top:3353;width:162;height:190" type="#_x0000_t75" id="docshape187" stroked="false">
                  <v:imagedata r:id="rId10" o:title=""/>
                </v:shape>
                <v:shape style="position:absolute;left:22130;top:3807;width:162;height:190" type="#_x0000_t75" id="docshape188" stroked="false">
                  <v:imagedata r:id="rId10" o:title=""/>
                </v:shape>
                <v:shape style="position:absolute;left:22430;top:3353;width:162;height:190" type="#_x0000_t75" id="docshape189" stroked="false">
                  <v:imagedata r:id="rId10" o:title=""/>
                </v:shape>
                <v:shape style="position:absolute;left:22430;top:3807;width:162;height:190" type="#_x0000_t75" id="docshape190" stroked="false">
                  <v:imagedata r:id="rId10" o:title=""/>
                </v:shape>
                <v:shape style="position:absolute;left:20772;top:3268;width:284;height:343" type="#_x0000_t202" id="docshape19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8;width:1359;height:286" type="#_x0000_t202" id="docshape19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535" w:space="4265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193" coordorigin="12472,6264" coordsize="2005,814">
                <v:rect style="position:absolute;left:12482;top:6274;width:1985;height:794" id="docshape194" filled="false" stroked="true" strokeweight=".99628pt" strokecolor="#000000">
                  <v:stroke dashstyle="solid"/>
                </v:rect>
                <v:shape style="position:absolute;left:13038;top:6359;width:142;height:171" id="docshape195" coordorigin="13038,6359" coordsize="142,171" path="m13178,6359l13040,6359,13038,6361,13038,6527,13040,6529,13178,6529,13180,6527,13180,6361,13178,6359xe" filled="true" fillcolor="#000000" stroked="false">
                  <v:path arrowok="t"/>
                  <v:fill type="solid"/>
                </v:shape>
                <v:shape style="position:absolute;left:13038;top:6359;width:142;height:171" id="docshape196" coordorigin="13038,6359" coordsize="142,171" path="m13038,6364l13038,6524,13038,6527,13040,6529,13043,6529,13175,6529,13178,6529,13180,6527,13180,6524,13180,6364,13180,6361,13178,6359,13175,6359,13043,6359,13040,6359,13038,6361,13038,6364xe" filled="false" stroked="true" strokeweight=".99628pt" strokecolor="#000000">
                  <v:path arrowok="t"/>
                  <v:stroke dashstyle="solid"/>
                </v:shape>
                <v:shape style="position:absolute;left:13028;top:6802;width:162;height:190" type="#_x0000_t75" id="docshape197" stroked="false">
                  <v:imagedata r:id="rId13" o:title=""/>
                </v:shape>
                <v:shape style="position:absolute;left:13338;top:6359;width:142;height:171" id="docshape198" coordorigin="13338,6359" coordsize="142,171" path="m13478,6359l13341,6359,13338,6361,13338,6527,13341,6529,13478,6529,13480,6527,13480,6361,13478,6359xe" filled="true" fillcolor="#000000" stroked="false">
                  <v:path arrowok="t"/>
                  <v:fill type="solid"/>
                </v:shape>
                <v:shape style="position:absolute;left:13338;top:6359;width:142;height:171" id="docshape199" coordorigin="13338,6359" coordsize="142,171" path="m13338,6364l13338,6524,13338,6527,13341,6529,13343,6529,13475,6529,13478,6529,13480,6527,13480,6524,13480,6364,13480,6361,13478,6359,13475,6359,13343,6359,13341,6359,13338,6361,13338,6364xe" filled="false" stroked="true" strokeweight=".99628pt" strokecolor="#000000">
                  <v:path arrowok="t"/>
                  <v:stroke dashstyle="solid"/>
                </v:shape>
                <v:shape style="position:absolute;left:13328;top:6802;width:162;height:190" type="#_x0000_t75" id="docshape200" stroked="false">
                  <v:imagedata r:id="rId13" o:title=""/>
                </v:shape>
                <v:shape style="position:absolute;left:13629;top:6349;width:162;height:190" type="#_x0000_t75" id="docshape201" stroked="false">
                  <v:imagedata r:id="rId13" o:title=""/>
                </v:shape>
                <v:shape style="position:absolute;left:13629;top:6802;width:162;height:190" type="#_x0000_t75" id="docshape202" stroked="false">
                  <v:imagedata r:id="rId13" o:title=""/>
                </v:shape>
                <v:shape style="position:absolute;left:13939;top:6359;width:142;height:171" id="docshape203" coordorigin="13939,6359" coordsize="142,171" path="m14079,6359l13942,6359,13939,6361,13939,6527,13942,6529,14079,6529,14081,6527,14081,6361,14079,6359xe" filled="true" fillcolor="#000000" stroked="false">
                  <v:path arrowok="t"/>
                  <v:fill type="solid"/>
                </v:shape>
                <v:shape style="position:absolute;left:13939;top:6359;width:142;height:171" id="docshape204" coordorigin="13939,6359" coordsize="142,171" path="m13939,6364l13939,6524,13939,6527,13942,6529,13944,6529,14076,6529,14079,6529,14081,6527,14081,6524,14081,6364,14081,6361,14079,6359,14076,6359,13944,6359,13942,6359,13939,6361,13939,6364xe" filled="false" stroked="true" strokeweight=".99628pt" strokecolor="#000000">
                  <v:path arrowok="t"/>
                  <v:stroke dashstyle="solid"/>
                </v:shape>
                <v:shape style="position:absolute;left:13929;top:6802;width:162;height:190" type="#_x0000_t75" id="docshape205" stroked="false">
                  <v:imagedata r:id="rId13" o:title=""/>
                </v:shape>
                <v:shape style="position:absolute;left:14229;top:6349;width:162;height:190" type="#_x0000_t75" id="docshape206" stroked="false">
                  <v:imagedata r:id="rId13" o:title=""/>
                </v:shape>
                <v:shape style="position:absolute;left:14229;top:6802;width:162;height:190" type="#_x0000_t75" id="docshape207" stroked="false">
                  <v:imagedata r:id="rId13" o:title=""/>
                </v:shape>
                <v:shape style="position:absolute;left:12572;top:6263;width:152;height:343" type="#_x0000_t202" id="docshape20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0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10" coordorigin="12472,7215" coordsize="2005,820">
                <v:rect style="position:absolute;left:12482;top:7230;width:1985;height:794" id="docshape211" filled="false" stroked="true" strokeweight=".99628pt" strokecolor="#000000">
                  <v:stroke dashstyle="solid"/>
                </v:rect>
                <v:shape style="position:absolute;left:13028;top:7305;width:162;height:190" type="#_x0000_t75" id="docshape212" stroked="false">
                  <v:imagedata r:id="rId13" o:title=""/>
                </v:shape>
                <v:shape style="position:absolute;left:13028;top:7759;width:162;height:190" type="#_x0000_t75" id="docshape213" stroked="false">
                  <v:imagedata r:id="rId13" o:title=""/>
                </v:shape>
                <v:shape style="position:absolute;left:13338;top:7315;width:142;height:171" id="docshape214" coordorigin="13338,7316" coordsize="142,171" path="m13478,7316l13341,7316,13338,7318,13338,7484,13341,7486,13478,7486,13480,7484,13480,7318,13478,7316xe" filled="true" fillcolor="#000000" stroked="false">
                  <v:path arrowok="t"/>
                  <v:fill type="solid"/>
                </v:shape>
                <v:shape style="position:absolute;left:13338;top:7315;width:142;height:171" id="docshape215" coordorigin="13338,7316" coordsize="142,171" path="m13338,7321l13338,7481,13338,7484,13341,7486,13343,7486,13475,7486,13478,7486,13480,7484,13480,7481,13480,7321,13480,7318,13478,7316,13475,7316,13343,7316,13341,7316,13338,7318,13338,7321xe" filled="false" stroked="true" strokeweight=".99628pt" strokecolor="#000000">
                  <v:path arrowok="t"/>
                  <v:stroke dashstyle="solid"/>
                </v:shape>
                <v:shape style="position:absolute;left:13328;top:7759;width:162;height:190" type="#_x0000_t75" id="docshape216" stroked="false">
                  <v:imagedata r:id="rId13" o:title=""/>
                </v:shape>
                <v:shape style="position:absolute;left:13629;top:7305;width:162;height:190" type="#_x0000_t75" id="docshape217" stroked="false">
                  <v:imagedata r:id="rId13" o:title=""/>
                </v:shape>
                <v:shape style="position:absolute;left:13629;top:7759;width:162;height:190" type="#_x0000_t75" id="docshape218" stroked="false">
                  <v:imagedata r:id="rId13" o:title=""/>
                </v:shape>
                <v:shape style="position:absolute;left:13929;top:7305;width:162;height:190" type="#_x0000_t75" id="docshape219" stroked="false">
                  <v:imagedata r:id="rId13" o:title=""/>
                </v:shape>
                <v:shape style="position:absolute;left:13929;top:7759;width:162;height:190" type="#_x0000_t75" id="docshape220" stroked="false">
                  <v:imagedata r:id="rId13" o:title=""/>
                </v:shape>
                <v:shape style="position:absolute;left:14239;top:7315;width:142;height:171" id="docshape221" coordorigin="14240,7316" coordsize="142,171" path="m14379,7316l14242,7316,14240,7318,14240,7484,14242,7486,14379,7486,14382,7484,14382,7318,14379,7316xe" filled="true" fillcolor="#000000" stroked="false">
                  <v:path arrowok="t"/>
                  <v:fill type="solid"/>
                </v:shape>
                <v:shape style="position:absolute;left:14239;top:7315;width:142;height:171" id="docshape222" coordorigin="14240,7316" coordsize="142,171" path="m14240,7321l14240,7481,14240,7484,14242,7486,14245,7486,14377,7486,14379,7486,14382,7484,14382,7481,14382,7321,14382,7318,14379,7316,14377,7316,14245,7316,14242,7316,14240,7318,14240,7321xe" filled="false" stroked="true" strokeweight=".99628pt" strokecolor="#000000">
                  <v:path arrowok="t"/>
                  <v:stroke dashstyle="solid"/>
                </v:shape>
                <v:shape style="position:absolute;left:14229;top:7759;width:162;height:190" type="#_x0000_t75" id="docshape223" stroked="false">
                  <v:imagedata r:id="rId13" o:title=""/>
                </v:shape>
                <v:shape style="position:absolute;left:12572;top:7215;width:152;height:343" type="#_x0000_t202" id="docshape2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2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26" coordorigin="17940,6264" coordsize="2005,814">
                <v:rect style="position:absolute;left:17949;top:6274;width:1985;height:794" id="docshape227" filled="false" stroked="true" strokeweight=".99628pt" strokecolor="#000000">
                  <v:stroke dashstyle="solid"/>
                </v:rect>
                <v:shape style="position:absolute;left:18495;top:6349;width:162;height:190" type="#_x0000_t75" id="docshape228" stroked="false">
                  <v:imagedata r:id="rId13" o:title=""/>
                </v:shape>
                <v:shape style="position:absolute;left:18495;top:6802;width:162;height:190" type="#_x0000_t75" id="docshape229" stroked="false">
                  <v:imagedata r:id="rId13" o:title=""/>
                </v:shape>
                <v:shape style="position:absolute;left:18795;top:6349;width:162;height:190" type="#_x0000_t75" id="docshape230" stroked="false">
                  <v:imagedata r:id="rId13" o:title=""/>
                </v:shape>
                <v:shape style="position:absolute;left:18795;top:6802;width:162;height:190" type="#_x0000_t75" id="docshape231" stroked="false">
                  <v:imagedata r:id="rId13" o:title=""/>
                </v:shape>
                <v:shape style="position:absolute;left:19096;top:6349;width:162;height:190" type="#_x0000_t75" id="docshape232" stroked="false">
                  <v:imagedata r:id="rId13" o:title=""/>
                </v:shape>
                <v:shape style="position:absolute;left:19096;top:6802;width:162;height:190" type="#_x0000_t75" id="docshape233" stroked="false">
                  <v:imagedata r:id="rId13" o:title=""/>
                </v:shape>
                <v:shape style="position:absolute;left:19396;top:6349;width:162;height:190" type="#_x0000_t75" id="docshape234" stroked="false">
                  <v:imagedata r:id="rId13" o:title=""/>
                </v:shape>
                <v:shape style="position:absolute;left:19396;top:6802;width:162;height:190" type="#_x0000_t75" id="docshape235" stroked="false">
                  <v:imagedata r:id="rId13" o:title=""/>
                </v:shape>
                <v:shape style="position:absolute;left:19697;top:6349;width:162;height:190" type="#_x0000_t75" id="docshape236" stroked="false">
                  <v:imagedata r:id="rId13" o:title=""/>
                </v:shape>
                <v:shape style="position:absolute;left:19697;top:6802;width:162;height:190" type="#_x0000_t75" id="docshape237" stroked="false">
                  <v:imagedata r:id="rId13" o:title=""/>
                </v:shape>
                <v:shape style="position:absolute;left:18039;top:6263;width:284;height:343" type="#_x0000_t202" id="docshape2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box 26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40" coordorigin="17940,7220" coordsize="2005,814">
                <v:rect style="position:absolute;left:17949;top:7230;width:1985;height:794" id="docshape241" filled="false" stroked="true" strokeweight=".99628pt" strokecolor="#000000">
                  <v:stroke dashstyle="solid"/>
                </v:rect>
                <v:shape style="position:absolute;left:18495;top:7305;width:162;height:190" type="#_x0000_t75" id="docshape242" stroked="false">
                  <v:imagedata r:id="rId13" o:title=""/>
                </v:shape>
                <v:shape style="position:absolute;left:18495;top:7759;width:162;height:190" type="#_x0000_t75" id="docshape243" stroked="false">
                  <v:imagedata r:id="rId13" o:title=""/>
                </v:shape>
                <v:shape style="position:absolute;left:18795;top:7305;width:162;height:190" type="#_x0000_t75" id="docshape244" stroked="false">
                  <v:imagedata r:id="rId13" o:title=""/>
                </v:shape>
                <v:shape style="position:absolute;left:18795;top:7759;width:162;height:190" type="#_x0000_t75" id="docshape245" stroked="false">
                  <v:imagedata r:id="rId13" o:title=""/>
                </v:shape>
                <v:shape style="position:absolute;left:19096;top:7305;width:162;height:190" type="#_x0000_t75" id="docshape246" stroked="false">
                  <v:imagedata r:id="rId13" o:title=""/>
                </v:shape>
                <v:shape style="position:absolute;left:19096;top:7759;width:162;height:190" type="#_x0000_t75" id="docshape247" stroked="false">
                  <v:imagedata r:id="rId13" o:title=""/>
                </v:shape>
                <v:shape style="position:absolute;left:19396;top:7305;width:162;height:190" type="#_x0000_t75" id="docshape248" stroked="false">
                  <v:imagedata r:id="rId13" o:title=""/>
                </v:shape>
                <v:shape style="position:absolute;left:19396;top:7759;width:162;height:190" type="#_x0000_t75" id="docshape249" stroked="false">
                  <v:imagedata r:id="rId13" o:title=""/>
                </v:shape>
                <v:shape style="position:absolute;left:19697;top:7305;width:162;height:190" type="#_x0000_t75" id="docshape250" stroked="false">
                  <v:imagedata r:id="rId13" o:title=""/>
                </v:shape>
                <v:shape style="position:absolute;left:19697;top:7759;width:162;height:190" type="#_x0000_t75" id="docshape251" stroked="false">
                  <v:imagedata r:id="rId13" o:title=""/>
                </v:shape>
                <v:shape style="position:absolute;left:18039;top:7220;width:284;height:343" type="#_x0000_t202" id="docshape2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5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5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55" coordorigin="0,0" coordsize="2005,815">
                <v:rect style="position:absolute;left:9;top:10;width:1985;height:794" id="docshape256" filled="false" stroked="true" strokeweight=".99628pt" strokecolor="#000000">
                  <v:stroke dashstyle="solid"/>
                </v:rect>
                <v:shape style="position:absolute;left:565;top:95;width:142;height:171" id="docshape257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58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59" stroked="false">
                  <v:imagedata r:id="rId13" o:title=""/>
                </v:shape>
                <v:shape style="position:absolute;left:856;top:85;width:162;height:190" type="#_x0000_t75" id="docshape260" stroked="false">
                  <v:imagedata r:id="rId12" o:title=""/>
                </v:shape>
                <v:shape style="position:absolute;left:856;top:538;width:162;height:190" type="#_x0000_t75" id="docshape261" stroked="false">
                  <v:imagedata r:id="rId13" o:title=""/>
                </v:shape>
                <v:shape style="position:absolute;left:1156;top:85;width:162;height:190" type="#_x0000_t75" id="docshape262" stroked="false">
                  <v:imagedata r:id="rId12" o:title=""/>
                </v:shape>
                <v:shape style="position:absolute;left:1156;top:538;width:162;height:190" type="#_x0000_t75" id="docshape263" stroked="false">
                  <v:imagedata r:id="rId13" o:title=""/>
                </v:shape>
                <v:shape style="position:absolute;left:1457;top:85;width:162;height:190" type="#_x0000_t75" id="docshape264" stroked="false">
                  <v:imagedata r:id="rId12" o:title=""/>
                </v:shape>
                <v:shape style="position:absolute;left:1457;top:538;width:162;height:190" type="#_x0000_t75" id="docshape265" stroked="false">
                  <v:imagedata r:id="rId13" o:title=""/>
                </v:shape>
                <v:shape style="position:absolute;left:1767;top:95;width:142;height:171" id="docshape266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67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68" stroked="false">
                  <v:imagedata r:id="rId13" o:title=""/>
                </v:shape>
                <v:shape style="position:absolute;left:99;top:0;width:152;height:343" type="#_x0000_t202" id="docshape26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7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Textbox 294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1" coordorigin="0,0" coordsize="2005,815">
                <v:rect style="position:absolute;left:9;top:10;width:1985;height:794" id="docshape272" filled="false" stroked="true" strokeweight=".99628pt" strokecolor="#000000">
                  <v:stroke dashstyle="solid"/>
                </v:rect>
                <v:shape style="position:absolute;left:555;top:85;width:162;height:190" type="#_x0000_t75" id="docshape273" stroked="false">
                  <v:imagedata r:id="rId11" o:title=""/>
                </v:shape>
                <v:shape style="position:absolute;left:555;top:538;width:162;height:190" type="#_x0000_t75" id="docshape274" stroked="false">
                  <v:imagedata r:id="rId10" o:title=""/>
                </v:shape>
                <v:shape style="position:absolute;left:866;top:95;width:142;height:171" id="docshape27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7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77" stroked="false">
                  <v:imagedata r:id="rId10" o:title=""/>
                </v:shape>
                <v:shape style="position:absolute;left:1156;top:85;width:162;height:190" type="#_x0000_t75" id="docshape278" stroked="false">
                  <v:imagedata r:id="rId11" o:title=""/>
                </v:shape>
                <v:shape style="position:absolute;left:1156;top:538;width:162;height:190" type="#_x0000_t75" id="docshape279" stroked="false">
                  <v:imagedata r:id="rId10" o:title=""/>
                </v:shape>
                <v:shape style="position:absolute;left:1467;top:95;width:142;height:171" id="docshape28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8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82" stroked="false">
                  <v:imagedata r:id="rId10" o:title=""/>
                </v:shape>
                <v:shape style="position:absolute;left:1757;top:85;width:162;height:190" type="#_x0000_t75" id="docshape283" stroked="false">
                  <v:imagedata r:id="rId11" o:title=""/>
                </v:shape>
                <v:shape style="position:absolute;left:1757;top:538;width:162;height:190" type="#_x0000_t75" id="docshape284" stroked="false">
                  <v:imagedata r:id="rId10" o:title=""/>
                </v:shape>
                <v:shape style="position:absolute;left:99;top:0;width:284;height:343" type="#_x0000_t202" id="docshape28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87" coordorigin="0,0" coordsize="2005,815">
                <v:rect style="position:absolute;left:9;top:10;width:1985;height:794" id="docshape288" filled="false" stroked="true" strokeweight=".99628pt" strokecolor="#000000">
                  <v:stroke dashstyle="solid"/>
                </v:rect>
                <v:shape style="position:absolute;left:555;top:85;width:162;height:190" type="#_x0000_t75" id="docshape289" stroked="false">
                  <v:imagedata r:id="rId12" o:title=""/>
                </v:shape>
                <v:shape style="position:absolute;left:555;top:538;width:162;height:190" type="#_x0000_t75" id="docshape290" stroked="false">
                  <v:imagedata r:id="rId13" o:title=""/>
                </v:shape>
                <v:shape style="position:absolute;left:856;top:85;width:162;height:190" type="#_x0000_t75" id="docshape291" stroked="false">
                  <v:imagedata r:id="rId12" o:title=""/>
                </v:shape>
                <v:shape style="position:absolute;left:856;top:538;width:162;height:190" type="#_x0000_t75" id="docshape292" stroked="false">
                  <v:imagedata r:id="rId13" o:title=""/>
                </v:shape>
                <v:shape style="position:absolute;left:1156;top:85;width:162;height:190" type="#_x0000_t75" id="docshape293" stroked="false">
                  <v:imagedata r:id="rId12" o:title=""/>
                </v:shape>
                <v:shape style="position:absolute;left:1156;top:538;width:162;height:190" type="#_x0000_t75" id="docshape294" stroked="false">
                  <v:imagedata r:id="rId13" o:title=""/>
                </v:shape>
                <v:shape style="position:absolute;left:1457;top:85;width:162;height:190" type="#_x0000_t75" id="docshape295" stroked="false">
                  <v:imagedata r:id="rId12" o:title=""/>
                </v:shape>
                <v:shape style="position:absolute;left:1457;top:538;width:162;height:190" type="#_x0000_t75" id="docshape296" stroked="false">
                  <v:imagedata r:id="rId13" o:title=""/>
                </v:shape>
                <v:shape style="position:absolute;left:1757;top:85;width:162;height:190" type="#_x0000_t75" id="docshape297" stroked="false">
                  <v:imagedata r:id="rId12" o:title=""/>
                </v:shape>
                <v:shape style="position:absolute;left:1757;top:538;width:162;height:190" type="#_x0000_t75" id="docshape298" stroked="false">
                  <v:imagedata r:id="rId13" o:title=""/>
                </v:shape>
                <v:shape style="position:absolute;left:99;top:0;width:284;height:343" type="#_x0000_t202" id="docshape29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01" coordorigin="0,0" coordsize="2005,815">
                <v:rect style="position:absolute;left:9;top:10;width:1985;height:794" id="docshape302" filled="false" stroked="true" strokeweight=".99628pt" strokecolor="#000000">
                  <v:stroke dashstyle="solid"/>
                </v:rect>
                <v:shape style="position:absolute;left:555;top:85;width:162;height:190" type="#_x0000_t75" id="docshape303" stroked="false">
                  <v:imagedata r:id="rId12" o:title=""/>
                </v:shape>
                <v:shape style="position:absolute;left:555;top:538;width:162;height:190" type="#_x0000_t75" id="docshape304" stroked="false">
                  <v:imagedata r:id="rId13" o:title=""/>
                </v:shape>
                <v:shape style="position:absolute;left:856;top:85;width:162;height:190" type="#_x0000_t75" id="docshape305" stroked="false">
                  <v:imagedata r:id="rId11" o:title=""/>
                </v:shape>
                <v:shape style="position:absolute;left:856;top:538;width:162;height:190" type="#_x0000_t75" id="docshape306" stroked="false">
                  <v:imagedata r:id="rId10" o:title=""/>
                </v:shape>
                <v:shape style="position:absolute;left:1156;top:85;width:162;height:190" type="#_x0000_t75" id="docshape307" stroked="false">
                  <v:imagedata r:id="rId11" o:title=""/>
                </v:shape>
                <v:shape style="position:absolute;left:1156;top:538;width:162;height:190" type="#_x0000_t75" id="docshape308" stroked="false">
                  <v:imagedata r:id="rId10" o:title=""/>
                </v:shape>
                <v:shape style="position:absolute;left:1457;top:538;width:162;height:190" type="#_x0000_t75" id="docshape309" stroked="false">
                  <v:imagedata r:id="rId10" o:title=""/>
                </v:shape>
                <v:shape style="position:absolute;left:1457;top:85;width:162;height:190" type="#_x0000_t75" id="docshape310" stroked="false">
                  <v:imagedata r:id="rId11" o:title=""/>
                </v:shape>
                <v:shape style="position:absolute;left:1757;top:85;width:162;height:190" type="#_x0000_t75" id="docshape311" stroked="false">
                  <v:imagedata r:id="rId11" o:title=""/>
                </v:shape>
                <v:shape style="position:absolute;left:1757;top:538;width:162;height:190" type="#_x0000_t75" id="docshape312" stroked="false">
                  <v:imagedata r:id="rId10" o:title=""/>
                </v:shape>
                <v:shape style="position:absolute;left:99;top:0;width:284;height:343" type="#_x0000_t202" id="docshape31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311665</wp:posOffset>
                </wp:positionV>
                <wp:extent cx="6475095" cy="1685925"/>
                <wp:effectExtent l="0" t="0" r="0" b="0"/>
                <wp:wrapTopAndBottom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3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réponse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seront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considérées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 QCM est 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 pour l’ensemble 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 à 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 toute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 surface 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 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4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25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1" w:lineRule="exact"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 calculatrices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0628pt;width:509.85pt;height:132.75pt;mso-position-horizontal-relative:page;mso-position-vertical-relative:paragraph;z-index:-15720960;mso-wrap-distance-left:0;mso-wrap-distance-right:0" type="#_x0000_t202" id="docshape31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3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sans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réponse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seront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considérées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comme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 QCM est 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 pour l’ensemble 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 à 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 toute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la surface 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 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4" w:lineRule="exact" w:before="0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25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1" w:lineRule="exact"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 calculatrices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Textbox 33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82467pt;width:100.25pt;height:40.75pt;mso-position-horizontal-relative:page;mso-position-vertical-relative:paragraph;z-index:-15720448;mso-wrap-distance-left:0;mso-wrap-distance-right:0" id="docshapegroup316" coordorigin="12472,506" coordsize="2005,815">
                <v:rect style="position:absolute;left:12482;top:516;width:1985;height:794" id="docshape317" filled="false" stroked="true" strokeweight=".99628pt" strokecolor="#000000">
                  <v:stroke dashstyle="solid"/>
                </v:rect>
                <v:shape style="position:absolute;left:13028;top:1044;width:162;height:190" type="#_x0000_t75" id="docshape318" stroked="false">
                  <v:imagedata r:id="rId13" o:title=""/>
                </v:shape>
                <v:shape style="position:absolute;left:13028;top:591;width:162;height:190" type="#_x0000_t75" id="docshape319" stroked="false">
                  <v:imagedata r:id="rId12" o:title=""/>
                </v:shape>
                <v:shape style="position:absolute;left:13328;top:591;width:162;height:190" type="#_x0000_t75" id="docshape320" stroked="false">
                  <v:imagedata r:id="rId12" o:title=""/>
                </v:shape>
                <v:shape style="position:absolute;left:13328;top:1044;width:162;height:190" type="#_x0000_t75" id="docshape321" stroked="false">
                  <v:imagedata r:id="rId13" o:title=""/>
                </v:shape>
                <v:shape style="position:absolute;left:13629;top:591;width:162;height:190" type="#_x0000_t75" id="docshape322" stroked="false">
                  <v:imagedata r:id="rId12" o:title=""/>
                </v:shape>
                <v:shape style="position:absolute;left:13629;top:1044;width:162;height:190" type="#_x0000_t75" id="docshape323" stroked="false">
                  <v:imagedata r:id="rId13" o:title=""/>
                </v:shape>
                <v:shape style="position:absolute;left:13929;top:591;width:162;height:190" type="#_x0000_t75" id="docshape324" stroked="false">
                  <v:imagedata r:id="rId12" o:title=""/>
                </v:shape>
                <v:shape style="position:absolute;left:13929;top:1044;width:162;height:190" type="#_x0000_t75" id="docshape325" stroked="false">
                  <v:imagedata r:id="rId13" o:title=""/>
                </v:shape>
                <v:shape style="position:absolute;left:14239;top:601;width:142;height:171" id="docshape326" coordorigin="14240,601" coordsize="142,171" path="m14379,601l14242,601,14240,603,14240,769,14242,771,14379,771,14382,769,14382,603,14379,601xe" filled="true" fillcolor="#000000" stroked="false">
                  <v:path arrowok="t"/>
                  <v:fill type="solid"/>
                </v:shape>
                <v:shape style="position:absolute;left:14239;top:601;width:142;height:171" id="docshape327" coordorigin="14240,601" coordsize="142,171" path="m14240,606l14240,766,14240,769,14242,771,14245,771,14377,771,14379,771,14382,769,14382,766,14382,606,14382,603,14379,601,14377,601,14245,601,14242,601,14240,603,14240,606xe" filled="false" stroked="true" strokeweight=".99628pt" strokecolor="#000000">
                  <v:path arrowok="t"/>
                  <v:stroke dashstyle="solid"/>
                </v:shape>
                <v:shape style="position:absolute;left:14229;top:1044;width:162;height:190" type="#_x0000_t75" id="docshape328" stroked="false">
                  <v:imagedata r:id="rId13" o:title=""/>
                </v:shape>
                <v:shape style="position:absolute;left:12572;top:505;width:152;height:343" type="#_x0000_t202" id="docshape32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3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-1504817</wp:posOffset>
                </wp:positionV>
                <wp:extent cx="1273175" cy="52070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59134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59134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1122342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122342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Textbox 35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89532pt;width:100.25pt;height:41pt;mso-position-horizontal-relative:page;mso-position-vertical-relative:paragraph;z-index:15743488" id="docshapegroup331" coordorigin="12472,-2370" coordsize="2005,820">
                <v:rect style="position:absolute;left:12482;top:-2355;width:1985;height:794" id="docshape332" filled="false" stroked="true" strokeweight=".99628pt" strokecolor="#000000">
                  <v:stroke dashstyle="solid"/>
                </v:rect>
                <v:shape style="position:absolute;left:13038;top:-2270;width:142;height:171" id="docshape333" coordorigin="13038,-2269" coordsize="142,171" path="m13178,-2269l13040,-2269,13038,-2267,13038,-2101,13040,-2099,13178,-2099,13180,-2101,13180,-2267,13178,-2269xe" filled="true" fillcolor="#000000" stroked="false">
                  <v:path arrowok="t"/>
                  <v:fill type="solid"/>
                </v:shape>
                <v:shape style="position:absolute;left:13038;top:-2270;width:142;height:171" id="docshape334" coordorigin="13038,-2269" coordsize="142,171" path="m13038,-2264l13038,-2104,13038,-2101,13040,-2099,13043,-2099,13175,-2099,13178,-2099,13180,-2101,13180,-2104,13180,-2264,13180,-2267,13178,-2269,13175,-2269,13043,-2269,13040,-2269,13038,-2267,13038,-2264xe" filled="false" stroked="true" strokeweight=".99628pt" strokecolor="#000000">
                  <v:path arrowok="t"/>
                  <v:stroke dashstyle="solid"/>
                </v:shape>
                <v:shape style="position:absolute;left:13028;top:-1826;width:162;height:190" type="#_x0000_t75" id="docshape335" stroked="false">
                  <v:imagedata r:id="rId13" o:title=""/>
                </v:shape>
                <v:shape style="position:absolute;left:13328;top:-2280;width:162;height:190" type="#_x0000_t75" id="docshape336" stroked="false">
                  <v:imagedata r:id="rId13" o:title=""/>
                </v:shape>
                <v:shape style="position:absolute;left:13328;top:-1826;width:162;height:190" type="#_x0000_t75" id="docshape337" stroked="false">
                  <v:imagedata r:id="rId13" o:title=""/>
                </v:shape>
                <v:shape style="position:absolute;left:13629;top:-2280;width:162;height:190" type="#_x0000_t75" id="docshape338" stroked="false">
                  <v:imagedata r:id="rId13" o:title=""/>
                </v:shape>
                <v:shape style="position:absolute;left:13629;top:-1826;width:162;height:190" type="#_x0000_t75" id="docshape339" stroked="false">
                  <v:imagedata r:id="rId13" o:title=""/>
                </v:shape>
                <v:shape style="position:absolute;left:13929;top:-2280;width:162;height:190" type="#_x0000_t75" id="docshape340" stroked="false">
                  <v:imagedata r:id="rId13" o:title=""/>
                </v:shape>
                <v:shape style="position:absolute;left:13929;top:-1826;width:162;height:190" type="#_x0000_t75" id="docshape341" stroked="false">
                  <v:imagedata r:id="rId13" o:title=""/>
                </v:shape>
                <v:shape style="position:absolute;left:14239;top:-2270;width:142;height:171" id="docshape342" coordorigin="14240,-2269" coordsize="142,171" path="m14379,-2269l14242,-2269,14240,-2267,14240,-2101,14242,-2099,14379,-2099,14382,-2101,14382,-2267,14379,-2269xe" filled="true" fillcolor="#000000" stroked="false">
                  <v:path arrowok="t"/>
                  <v:fill type="solid"/>
                </v:shape>
                <v:shape style="position:absolute;left:14239;top:-2270;width:142;height:171" id="docshape343" coordorigin="14240,-2269" coordsize="142,171" path="m14240,-2264l14240,-2104,14240,-2101,14242,-2099,14245,-2099,14377,-2099,14379,-2099,14382,-2101,14382,-2104,14382,-2264,14382,-2267,14379,-2269,14377,-2269,14245,-2269,14242,-2269,14240,-2267,14240,-2264xe" filled="false" stroked="true" strokeweight=".99628pt" strokecolor="#000000">
                  <v:path arrowok="t"/>
                  <v:stroke dashstyle="solid"/>
                </v:shape>
                <v:shape style="position:absolute;left:14229;top:-1826;width:162;height:190" type="#_x0000_t75" id="docshape344" stroked="false">
                  <v:imagedata r:id="rId13" o:title=""/>
                </v:shape>
                <v:shape style="position:absolute;left:12572;top:-2370;width:152;height:343" type="#_x0000_t202" id="docshape34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4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6066688">
                <wp:simplePos x="0" y="0"/>
                <wp:positionH relativeFrom="page">
                  <wp:posOffset>7919997</wp:posOffset>
                </wp:positionH>
                <wp:positionV relativeFrom="paragraph">
                  <wp:posOffset>-289617</wp:posOffset>
                </wp:positionV>
                <wp:extent cx="1273175" cy="520700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740738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740738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Textbox 37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804533pt;width:100.25pt;height:41pt;mso-position-horizontal-relative:page;mso-position-vertical-relative:paragraph;z-index:-17249792" id="docshapegroup347" coordorigin="12472,-456" coordsize="2005,820">
                <v:rect style="position:absolute;left:12482;top:-441;width:1985;height:794" id="docshape348" filled="false" stroked="true" strokeweight=".99628pt" strokecolor="#000000">
                  <v:stroke dashstyle="solid"/>
                </v:rect>
                <v:shape style="position:absolute;left:13038;top:-356;width:142;height:171" id="docshape349" coordorigin="13038,-356" coordsize="142,171" path="m13178,-356l13040,-356,13038,-353,13038,-188,13040,-186,13178,-186,13180,-188,13180,-353,13178,-356xe" filled="true" fillcolor="#000000" stroked="false">
                  <v:path arrowok="t"/>
                  <v:fill type="solid"/>
                </v:shape>
                <v:shape style="position:absolute;left:13038;top:-356;width:142;height:171" id="docshape350" coordorigin="13038,-356" coordsize="142,171" path="m13038,-351l13038,-191,13038,-188,13040,-186,13043,-186,13175,-186,13178,-186,13180,-188,13180,-191,13180,-351,13180,-353,13178,-356,13175,-356,13043,-356,13040,-356,13038,-353,13038,-351xe" filled="false" stroked="true" strokeweight=".99628pt" strokecolor="#000000">
                  <v:path arrowok="t"/>
                  <v:stroke dashstyle="solid"/>
                </v:shape>
                <v:shape style="position:absolute;left:13028;top:87;width:162;height:190" type="#_x0000_t75" id="docshape351" stroked="false">
                  <v:imagedata r:id="rId12" o:title=""/>
                </v:shape>
                <v:shape style="position:absolute;left:13338;top:-356;width:142;height:171" id="docshape352" coordorigin="13338,-356" coordsize="142,171" path="m13478,-356l13341,-356,13338,-353,13338,-188,13341,-186,13478,-186,13480,-188,13480,-353,13478,-356xe" filled="true" fillcolor="#000000" stroked="false">
                  <v:path arrowok="t"/>
                  <v:fill type="solid"/>
                </v:shape>
                <v:shape style="position:absolute;left:13338;top:-356;width:142;height:171" id="docshape353" coordorigin="13338,-356" coordsize="142,171" path="m13338,-351l13338,-191,13338,-188,13341,-186,13343,-186,13475,-186,13478,-186,13480,-188,13480,-191,13480,-351,13480,-353,13478,-356,13475,-356,13343,-356,13341,-356,13338,-353,13338,-351xe" filled="false" stroked="true" strokeweight=".99628pt" strokecolor="#000000">
                  <v:path arrowok="t"/>
                  <v:stroke dashstyle="solid"/>
                </v:shape>
                <v:shape style="position:absolute;left:13328;top:87;width:162;height:190" type="#_x0000_t75" id="docshape354" stroked="false">
                  <v:imagedata r:id="rId12" o:title=""/>
                </v:shape>
                <v:shape style="position:absolute;left:13638;top:-356;width:142;height:171" id="docshape355" coordorigin="13639,-356" coordsize="142,171" path="m13778,-356l13641,-356,13639,-353,13639,-188,13641,-186,13778,-186,13781,-188,13781,-353,13778,-356xe" filled="true" fillcolor="#000000" stroked="false">
                  <v:path arrowok="t"/>
                  <v:fill type="solid"/>
                </v:shape>
                <v:shape style="position:absolute;left:13638;top:-356;width:142;height:171" id="docshape356" coordorigin="13639,-356" coordsize="142,171" path="m13639,-351l13639,-191,13639,-188,13641,-186,13644,-186,13776,-186,13778,-186,13781,-188,13781,-191,13781,-351,13781,-353,13778,-356,13776,-356,13644,-356,13641,-356,13639,-353,13639,-351xe" filled="false" stroked="true" strokeweight=".99628pt" strokecolor="#000000">
                  <v:path arrowok="t"/>
                  <v:stroke dashstyle="solid"/>
                </v:shape>
                <v:shape style="position:absolute;left:13629;top:87;width:162;height:190" type="#_x0000_t75" id="docshape357" stroked="false">
                  <v:imagedata r:id="rId12" o:title=""/>
                </v:shape>
                <v:shape style="position:absolute;left:13929;top:87;width:162;height:190" type="#_x0000_t75" id="docshape358" stroked="false">
                  <v:imagedata r:id="rId12" o:title=""/>
                </v:shape>
                <v:shape style="position:absolute;left:13929;top:-366;width:162;height:190" type="#_x0000_t75" id="docshape359" stroked="false">
                  <v:imagedata r:id="rId13" o:title=""/>
                </v:shape>
                <v:shape style="position:absolute;left:14229;top:-366;width:162;height:190" type="#_x0000_t75" id="docshape360" stroked="false">
                  <v:imagedata r:id="rId13" o:title=""/>
                </v:shape>
                <v:shape style="position:absolute;left:14229;top:87;width:162;height:190" type="#_x0000_t75" id="docshape361" stroked="false">
                  <v:imagedata r:id="rId12" o:title=""/>
                </v:shape>
                <v:shape style="position:absolute;left:12572;top:-457;width:152;height:343" type="#_x0000_t202" id="docshape36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2;width:1359;height:286" type="#_x0000_t202" id="docshape36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Textbox 38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19469pt;width:100.25pt;height:40.75pt;mso-position-horizontal-relative:page;mso-position-vertical-relative:paragraph;z-index:15744512" id="docshapegroup364" coordorigin="12472,1462" coordsize="2005,815">
                <v:rect style="position:absolute;left:12482;top:1472;width:1985;height:794" id="docshape365" filled="false" stroked="true" strokeweight=".99628pt" strokecolor="#000000">
                  <v:stroke dashstyle="solid"/>
                </v:rect>
                <v:shape style="position:absolute;left:13038;top:1557;width:142;height:171" id="docshape366" coordorigin="13038,1558" coordsize="142,171" path="m13178,1558l13040,1558,13038,1560,13038,1726,13040,1728,13178,1728,13180,1726,13180,1560,13178,1558xe" filled="true" fillcolor="#000000" stroked="false">
                  <v:path arrowok="t"/>
                  <v:fill type="solid"/>
                </v:shape>
                <v:shape style="position:absolute;left:13038;top:1557;width:142;height:171" id="docshape367" coordorigin="13038,1558" coordsize="142,171" path="m13038,1563l13038,1723,13038,1726,13040,1728,13043,1728,13175,1728,13178,1728,13180,1726,13180,1723,13180,1563,13180,1560,13178,1558,13175,1558,13043,1558,13040,1558,13038,1560,13038,1563xe" filled="false" stroked="true" strokeweight=".99628pt" strokecolor="#000000">
                  <v:path arrowok="t"/>
                  <v:stroke dashstyle="solid"/>
                </v:shape>
                <v:shape style="position:absolute;left:13028;top:2001;width:162;height:190" type="#_x0000_t75" id="docshape368" stroked="false">
                  <v:imagedata r:id="rId12" o:title=""/>
                </v:shape>
                <v:shape style="position:absolute;left:13328;top:1547;width:162;height:190" type="#_x0000_t75" id="docshape369" stroked="false">
                  <v:imagedata r:id="rId13" o:title=""/>
                </v:shape>
                <v:shape style="position:absolute;left:13328;top:2001;width:162;height:190" type="#_x0000_t75" id="docshape370" stroked="false">
                  <v:imagedata r:id="rId12" o:title=""/>
                </v:shape>
                <v:shape style="position:absolute;left:13638;top:1557;width:142;height:171" id="docshape371" coordorigin="13639,1558" coordsize="142,171" path="m13778,1558l13641,1558,13639,1560,13639,1726,13641,1728,13778,1728,13781,1726,13781,1560,13778,1558xe" filled="true" fillcolor="#000000" stroked="false">
                  <v:path arrowok="t"/>
                  <v:fill type="solid"/>
                </v:shape>
                <v:shape style="position:absolute;left:13638;top:1557;width:142;height:171" id="docshape372" coordorigin="13639,1558" coordsize="142,171" path="m13639,1563l13639,1723,13639,1726,13641,1728,13644,1728,13776,1728,13778,1728,13781,1726,13781,1723,13781,1563,13781,1560,13778,1558,13776,1558,13644,1558,13641,1558,13639,1560,13639,1563xe" filled="false" stroked="true" strokeweight=".99628pt" strokecolor="#000000">
                  <v:path arrowok="t"/>
                  <v:stroke dashstyle="solid"/>
                </v:shape>
                <v:shape style="position:absolute;left:13629;top:2001;width:162;height:190" type="#_x0000_t75" id="docshape373" stroked="false">
                  <v:imagedata r:id="rId12" o:title=""/>
                </v:shape>
                <v:shape style="position:absolute;left:13939;top:1557;width:142;height:171" id="docshape374" coordorigin="13939,1558" coordsize="142,171" path="m14079,1558l13942,1558,13939,1560,13939,1726,13942,1728,14079,1728,14081,1726,14081,1560,14079,1558xe" filled="true" fillcolor="#000000" stroked="false">
                  <v:path arrowok="t"/>
                  <v:fill type="solid"/>
                </v:shape>
                <v:shape style="position:absolute;left:13939;top:1557;width:142;height:171" id="docshape375" coordorigin="13939,1558" coordsize="142,171" path="m13939,1563l13939,1723,13939,1726,13942,1728,13944,1728,14076,1728,14079,1728,14081,1726,14081,1723,14081,1563,14081,1560,14079,1558,14076,1558,13944,1558,13942,1558,13939,1560,13939,1563xe" filled="false" stroked="true" strokeweight=".99628pt" strokecolor="#000000">
                  <v:path arrowok="t"/>
                  <v:stroke dashstyle="solid"/>
                </v:shape>
                <v:shape style="position:absolute;left:13929;top:2001;width:162;height:190" type="#_x0000_t75" id="docshape376" stroked="false">
                  <v:imagedata r:id="rId12" o:title=""/>
                </v:shape>
                <v:shape style="position:absolute;left:14229;top:1547;width:162;height:190" type="#_x0000_t75" id="docshape377" stroked="false">
                  <v:imagedata r:id="rId13" o:title=""/>
                </v:shape>
                <v:shape style="position:absolute;left:14229;top:2001;width:162;height:190" type="#_x0000_t75" id="docshape378" stroked="false">
                  <v:imagedata r:id="rId12" o:title=""/>
                </v:shape>
                <v:shape style="position:absolute;left:12572;top:1462;width:152;height:343" type="#_x0000_t202" id="docshape3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3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Textbox 403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55467pt;width:100.25pt;height:40.75pt;mso-position-horizontal-relative:page;mso-position-vertical-relative:paragraph;z-index:15745024" id="docshapegroup381" coordorigin="12472,2419" coordsize="2005,815">
                <v:rect style="position:absolute;left:12482;top:2429;width:1985;height:794" id="docshape382" filled="false" stroked="true" strokeweight=".99628pt" strokecolor="#000000">
                  <v:stroke dashstyle="solid"/>
                </v:rect>
                <v:shape style="position:absolute;left:13028;top:2504;width:162;height:190" type="#_x0000_t75" id="docshape383" stroked="false">
                  <v:imagedata r:id="rId12" o:title=""/>
                </v:shape>
                <v:shape style="position:absolute;left:13028;top:2958;width:162;height:190" type="#_x0000_t75" id="docshape384" stroked="false">
                  <v:imagedata r:id="rId13" o:title=""/>
                </v:shape>
                <v:shape style="position:absolute;left:13328;top:2504;width:162;height:190" type="#_x0000_t75" id="docshape385" stroked="false">
                  <v:imagedata r:id="rId14" o:title=""/>
                </v:shape>
                <v:shape style="position:absolute;left:13328;top:2958;width:162;height:190" type="#_x0000_t75" id="docshape386" stroked="false">
                  <v:imagedata r:id="rId13" o:title=""/>
                </v:shape>
                <v:shape style="position:absolute;left:13638;top:2514;width:142;height:171" id="docshape387" coordorigin="13639,2515" coordsize="142,171" path="m13778,2515l13641,2515,13639,2517,13639,2682,13641,2685,13778,2685,13781,2682,13781,2517,13778,2515xe" filled="true" fillcolor="#000000" stroked="false">
                  <v:path arrowok="t"/>
                  <v:fill type="solid"/>
                </v:shape>
                <v:shape style="position:absolute;left:13638;top:2514;width:142;height:171" id="docshape388" coordorigin="13639,2515" coordsize="142,171" path="m13639,2520l13639,2680,13639,2682,13641,2685,13644,2685,13776,2685,13778,2685,13781,2682,13781,2680,13781,2520,13781,2517,13778,2515,13776,2515,13644,2515,13641,2515,13639,2517,13639,2520xe" filled="false" stroked="true" strokeweight=".99628pt" strokecolor="#000000">
                  <v:path arrowok="t"/>
                  <v:stroke dashstyle="solid"/>
                </v:shape>
                <v:shape style="position:absolute;left:13629;top:2958;width:162;height:190" type="#_x0000_t75" id="docshape389" stroked="false">
                  <v:imagedata r:id="rId13" o:title=""/>
                </v:shape>
                <v:shape style="position:absolute;left:13929;top:2504;width:162;height:190" type="#_x0000_t75" id="docshape390" stroked="false">
                  <v:imagedata r:id="rId14" o:title=""/>
                </v:shape>
                <v:shape style="position:absolute;left:13929;top:2958;width:162;height:190" type="#_x0000_t75" id="docshape391" stroked="false">
                  <v:imagedata r:id="rId13" o:title=""/>
                </v:shape>
                <v:shape style="position:absolute;left:14229;top:2504;width:162;height:190" type="#_x0000_t75" id="docshape392" stroked="false">
                  <v:imagedata r:id="rId14" o:title=""/>
                </v:shape>
                <v:shape style="position:absolute;left:14229;top:2958;width:162;height:190" type="#_x0000_t75" id="docshape393" stroked="false">
                  <v:imagedata r:id="rId13" o:title=""/>
                </v:shape>
                <v:shape style="position:absolute;left:12572;top:2419;width:284;height:343" type="#_x0000_t202" id="docshape39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9;width:1359;height:286" type="#_x0000_t202" id="docshape39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Textbox 42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26532pt;width:100.25pt;height:40.7pt;mso-position-horizontal-relative:page;mso-position-vertical-relative:paragraph;z-index:15746560" id="docshapegroup396" coordorigin="15206,-2365" coordsize="2005,814">
                <v:rect style="position:absolute;left:15215;top:-2355;width:1985;height:794" id="docshape397" filled="false" stroked="true" strokeweight=".99628pt" strokecolor="#000000">
                  <v:stroke dashstyle="solid"/>
                </v:rect>
                <v:shape style="position:absolute;left:15771;top:-2270;width:142;height:171" id="docshape398" coordorigin="15772,-2269" coordsize="142,171" path="m15911,-2269l15774,-2269,15772,-2267,15772,-2101,15774,-2099,15911,-2099,15913,-2101,15913,-2267,15911,-2269xe" filled="true" fillcolor="#000000" stroked="false">
                  <v:path arrowok="t"/>
                  <v:fill type="solid"/>
                </v:shape>
                <v:shape style="position:absolute;left:15771;top:-2270;width:142;height:171" id="docshape399" coordorigin="15772,-2269" coordsize="142,171" path="m15772,-2264l15772,-2104,15772,-2101,15774,-2099,15777,-2099,15908,-2099,15911,-2099,15913,-2101,15913,-2104,15913,-2264,15913,-2267,15911,-2269,15908,-2269,15777,-2269,15774,-2269,15772,-2267,15772,-2264xe" filled="false" stroked="true" strokeweight=".99628pt" strokecolor="#000000">
                  <v:path arrowok="t"/>
                  <v:stroke dashstyle="solid"/>
                </v:shape>
                <v:shape style="position:absolute;left:15761;top:-1826;width:162;height:190" type="#_x0000_t75" id="docshape400" stroked="false">
                  <v:imagedata r:id="rId10" o:title=""/>
                </v:shape>
                <v:shape style="position:absolute;left:16062;top:-2280;width:162;height:190" type="#_x0000_t75" id="docshape401" stroked="false">
                  <v:imagedata r:id="rId10" o:title=""/>
                </v:shape>
                <v:shape style="position:absolute;left:16062;top:-1826;width:162;height:190" type="#_x0000_t75" id="docshape402" stroked="false">
                  <v:imagedata r:id="rId10" o:title=""/>
                </v:shape>
                <v:shape style="position:absolute;left:16372;top:-2270;width:142;height:171" id="docshape403" coordorigin="16372,-2269" coordsize="142,171" path="m16512,-2269l16375,-2269,16372,-2267,16372,-2101,16375,-2099,16512,-2099,16514,-2101,16514,-2267,16512,-2269xe" filled="true" fillcolor="#000000" stroked="false">
                  <v:path arrowok="t"/>
                  <v:fill type="solid"/>
                </v:shape>
                <v:shape style="position:absolute;left:16372;top:-2270;width:142;height:171" id="docshape404" coordorigin="16372,-2269" coordsize="142,171" path="m16372,-2264l16372,-2104,16372,-2101,16375,-2099,16377,-2099,16509,-2099,16512,-2099,16514,-2101,16514,-2104,16514,-2264,16514,-2267,16512,-2269,16509,-2269,16377,-2269,16375,-2269,16372,-2267,16372,-2264xe" filled="false" stroked="true" strokeweight=".99628pt" strokecolor="#000000">
                  <v:path arrowok="t"/>
                  <v:stroke dashstyle="solid"/>
                </v:shape>
                <v:shape style="position:absolute;left:16362;top:-1826;width:162;height:190" type="#_x0000_t75" id="docshape405" stroked="false">
                  <v:imagedata r:id="rId10" o:title=""/>
                </v:shape>
                <v:shape style="position:absolute;left:16672;top:-2270;width:142;height:171" id="docshape406" coordorigin="16673,-2269" coordsize="142,171" path="m16812,-2269l16675,-2269,16673,-2267,16673,-2101,16675,-2099,16812,-2099,16815,-2101,16815,-2267,16812,-2269xe" filled="true" fillcolor="#000000" stroked="false">
                  <v:path arrowok="t"/>
                  <v:fill type="solid"/>
                </v:shape>
                <v:shape style="position:absolute;left:16672;top:-2270;width:142;height:171" id="docshape407" coordorigin="16673,-2269" coordsize="142,171" path="m16673,-2264l16673,-2104,16673,-2101,16675,-2099,16678,-2099,16810,-2099,16812,-2099,16815,-2101,16815,-2104,16815,-2264,16815,-2267,16812,-2269,16810,-2269,16678,-2269,16675,-2269,16673,-2267,16673,-2264xe" filled="false" stroked="true" strokeweight=".99628pt" strokecolor="#000000">
                  <v:path arrowok="t"/>
                  <v:stroke dashstyle="solid"/>
                </v:shape>
                <v:shape style="position:absolute;left:16663;top:-1826;width:162;height:190" type="#_x0000_t75" id="docshape408" stroked="false">
                  <v:imagedata r:id="rId10" o:title=""/>
                </v:shape>
                <v:shape style="position:absolute;left:16963;top:-2280;width:162;height:190" type="#_x0000_t75" id="docshape409" stroked="false">
                  <v:imagedata r:id="rId10" o:title=""/>
                </v:shape>
                <v:shape style="position:absolute;left:16963;top:-1826;width:162;height:190" type="#_x0000_t75" id="docshape410" stroked="false">
                  <v:imagedata r:id="rId10" o:title=""/>
                </v:shape>
                <v:shape style="position:absolute;left:15305;top:-2365;width:284;height:343" type="#_x0000_t202" id="docshape4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6069760">
                <wp:simplePos x="0" y="0"/>
                <wp:positionH relativeFrom="page">
                  <wp:posOffset>9655792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Textbox 434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53534pt;width:100.25pt;height:40.75pt;mso-position-horizontal-relative:page;mso-position-vertical-relative:paragraph;z-index:-17246720" id="docshapegroup413" coordorigin="15206,-451" coordsize="2005,815">
                <v:rect style="position:absolute;left:15215;top:-441;width:1985;height:794" id="docshape414" filled="false" stroked="true" strokeweight=".99628pt" strokecolor="#000000">
                  <v:stroke dashstyle="solid"/>
                </v:rect>
                <v:shape style="position:absolute;left:15761;top:-366;width:162;height:190" type="#_x0000_t75" id="docshape415" stroked="false">
                  <v:imagedata r:id="rId10" o:title=""/>
                </v:shape>
                <v:shape style="position:absolute;left:15761;top:87;width:162;height:190" type="#_x0000_t75" id="docshape416" stroked="false">
                  <v:imagedata r:id="rId11" o:title=""/>
                </v:shape>
                <v:shape style="position:absolute;left:16062;top:-366;width:162;height:190" type="#_x0000_t75" id="docshape417" stroked="false">
                  <v:imagedata r:id="rId10" o:title=""/>
                </v:shape>
                <v:shape style="position:absolute;left:16062;top:87;width:162;height:190" type="#_x0000_t75" id="docshape418" stroked="false">
                  <v:imagedata r:id="rId11" o:title=""/>
                </v:shape>
                <v:shape style="position:absolute;left:16362;top:-366;width:162;height:190" type="#_x0000_t75" id="docshape419" stroked="false">
                  <v:imagedata r:id="rId10" o:title=""/>
                </v:shape>
                <v:shape style="position:absolute;left:16362;top:87;width:162;height:190" type="#_x0000_t75" id="docshape420" stroked="false">
                  <v:imagedata r:id="rId11" o:title=""/>
                </v:shape>
                <v:shape style="position:absolute;left:16663;top:-366;width:162;height:190" type="#_x0000_t75" id="docshape421" stroked="false">
                  <v:imagedata r:id="rId10" o:title=""/>
                </v:shape>
                <v:shape style="position:absolute;left:16663;top:87;width:162;height:190" type="#_x0000_t75" id="docshape422" stroked="false">
                  <v:imagedata r:id="rId11" o:title=""/>
                </v:shape>
                <v:shape style="position:absolute;left:16963;top:-366;width:162;height:190" type="#_x0000_t75" id="docshape423" stroked="false">
                  <v:imagedata r:id="rId10" o:title=""/>
                </v:shape>
                <v:shape style="position:absolute;left:16963;top:87;width:162;height:190" type="#_x0000_t75" id="docshape424" stroked="false">
                  <v:imagedata r:id="rId11" o:title=""/>
                </v:shape>
                <v:shape style="position:absolute;left:15305;top:-452;width:284;height:343" type="#_x0000_t202" id="docshape42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2;width:1359;height:286" type="#_x0000_t202" id="docshape42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Textbox 44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82467pt;width:100.25pt;height:40.75pt;mso-position-horizontal-relative:page;mso-position-vertical-relative:paragraph;z-index:15747584" id="docshapegroup427" coordorigin="15206,506" coordsize="2005,815">
                <v:rect style="position:absolute;left:15215;top:516;width:1985;height:794" id="docshape428" filled="false" stroked="true" strokeweight=".99628pt" strokecolor="#000000">
                  <v:stroke dashstyle="solid"/>
                </v:rect>
                <v:shape style="position:absolute;left:15761;top:591;width:162;height:190" type="#_x0000_t75" id="docshape429" stroked="false">
                  <v:imagedata r:id="rId11" o:title=""/>
                </v:shape>
                <v:shape style="position:absolute;left:15761;top:1044;width:162;height:190" type="#_x0000_t75" id="docshape430" stroked="false">
                  <v:imagedata r:id="rId10" o:title=""/>
                </v:shape>
                <v:shape style="position:absolute;left:16062;top:591;width:162;height:190" type="#_x0000_t75" id="docshape431" stroked="false">
                  <v:imagedata r:id="rId11" o:title=""/>
                </v:shape>
                <v:shape style="position:absolute;left:16062;top:1044;width:162;height:190" type="#_x0000_t75" id="docshape432" stroked="false">
                  <v:imagedata r:id="rId10" o:title=""/>
                </v:shape>
                <v:shape style="position:absolute;left:16362;top:591;width:162;height:190" type="#_x0000_t75" id="docshape433" stroked="false">
                  <v:imagedata r:id="rId11" o:title=""/>
                </v:shape>
                <v:shape style="position:absolute;left:16362;top:1044;width:162;height:190" type="#_x0000_t75" id="docshape434" stroked="false">
                  <v:imagedata r:id="rId10" o:title=""/>
                </v:shape>
                <v:shape style="position:absolute;left:16663;top:591;width:162;height:190" type="#_x0000_t75" id="docshape435" stroked="false">
                  <v:imagedata r:id="rId11" o:title=""/>
                </v:shape>
                <v:shape style="position:absolute;left:16663;top:1044;width:162;height:190" type="#_x0000_t75" id="docshape436" stroked="false">
                  <v:imagedata r:id="rId10" o:title=""/>
                </v:shape>
                <v:shape style="position:absolute;left:16963;top:591;width:162;height:190" type="#_x0000_t75" id="docshape437" stroked="false">
                  <v:imagedata r:id="rId11" o:title=""/>
                </v:shape>
                <v:shape style="position:absolute;left:16963;top:1044;width:162;height:190" type="#_x0000_t75" id="docshape438" stroked="false">
                  <v:imagedata r:id="rId10" o:title=""/>
                </v:shape>
                <v:shape style="position:absolute;left:15305;top:505;width:284;height:343" type="#_x0000_t202" id="docshape4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Textbox 46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19469pt;width:100.25pt;height:40.75pt;mso-position-horizontal-relative:page;mso-position-vertical-relative:paragraph;z-index:15748096" id="docshapegroup441" coordorigin="15206,1462" coordsize="2005,815">
                <v:rect style="position:absolute;left:15215;top:1472;width:1985;height:794" id="docshape442" filled="false" stroked="true" strokeweight=".99628pt" strokecolor="#000000">
                  <v:stroke dashstyle="solid"/>
                </v:rect>
                <v:shape style="position:absolute;left:15761;top:1547;width:162;height:190" type="#_x0000_t75" id="docshape443" stroked="false">
                  <v:imagedata r:id="rId10" o:title=""/>
                </v:shape>
                <v:shape style="position:absolute;left:15761;top:2001;width:162;height:190" type="#_x0000_t75" id="docshape444" stroked="false">
                  <v:imagedata r:id="rId11" o:title=""/>
                </v:shape>
                <v:shape style="position:absolute;left:16062;top:1547;width:162;height:190" type="#_x0000_t75" id="docshape445" stroked="false">
                  <v:imagedata r:id="rId10" o:title=""/>
                </v:shape>
                <v:shape style="position:absolute;left:16062;top:2001;width:162;height:190" type="#_x0000_t75" id="docshape446" stroked="false">
                  <v:imagedata r:id="rId11" o:title=""/>
                </v:shape>
                <v:shape style="position:absolute;left:16362;top:1547;width:162;height:190" type="#_x0000_t75" id="docshape447" stroked="false">
                  <v:imagedata r:id="rId10" o:title=""/>
                </v:shape>
                <v:shape style="position:absolute;left:16362;top:2001;width:162;height:190" type="#_x0000_t75" id="docshape448" stroked="false">
                  <v:imagedata r:id="rId11" o:title=""/>
                </v:shape>
                <v:shape style="position:absolute;left:16663;top:1547;width:162;height:190" type="#_x0000_t75" id="docshape449" stroked="false">
                  <v:imagedata r:id="rId10" o:title=""/>
                </v:shape>
                <v:shape style="position:absolute;left:16663;top:2001;width:162;height:190" type="#_x0000_t75" id="docshape450" stroked="false">
                  <v:imagedata r:id="rId11" o:title=""/>
                </v:shape>
                <v:shape style="position:absolute;left:16963;top:1547;width:162;height:190" type="#_x0000_t75" id="docshape451" stroked="false">
                  <v:imagedata r:id="rId10" o:title=""/>
                </v:shape>
                <v:shape style="position:absolute;left:16963;top:2001;width:162;height:190" type="#_x0000_t75" id="docshape452" stroked="false">
                  <v:imagedata r:id="rId11" o:title=""/>
                </v:shape>
                <v:shape style="position:absolute;left:15305;top:1462;width:284;height:343" type="#_x0000_t202" id="docshape45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5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Textbox 47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55467pt;width:100.25pt;height:40.75pt;mso-position-horizontal-relative:page;mso-position-vertical-relative:paragraph;z-index:15748608" id="docshapegroup455" coordorigin="15206,2419" coordsize="2005,815">
                <v:rect style="position:absolute;left:15215;top:2429;width:1985;height:794" id="docshape456" filled="false" stroked="true" strokeweight=".99628pt" strokecolor="#000000">
                  <v:stroke dashstyle="solid"/>
                </v:rect>
                <v:shape style="position:absolute;left:15761;top:2504;width:162;height:190" type="#_x0000_t75" id="docshape457" stroked="false">
                  <v:imagedata r:id="rId11" o:title=""/>
                </v:shape>
                <v:shape style="position:absolute;left:15761;top:2958;width:162;height:190" type="#_x0000_t75" id="docshape458" stroked="false">
                  <v:imagedata r:id="rId10" o:title=""/>
                </v:shape>
                <v:shape style="position:absolute;left:16062;top:2504;width:162;height:190" type="#_x0000_t75" id="docshape459" stroked="false">
                  <v:imagedata r:id="rId11" o:title=""/>
                </v:shape>
                <v:shape style="position:absolute;left:16062;top:2958;width:162;height:190" type="#_x0000_t75" id="docshape460" stroked="false">
                  <v:imagedata r:id="rId10" o:title=""/>
                </v:shape>
                <v:shape style="position:absolute;left:16362;top:2504;width:162;height:190" type="#_x0000_t75" id="docshape461" stroked="false">
                  <v:imagedata r:id="rId11" o:title=""/>
                </v:shape>
                <v:shape style="position:absolute;left:16362;top:2958;width:162;height:190" type="#_x0000_t75" id="docshape462" stroked="false">
                  <v:imagedata r:id="rId10" o:title=""/>
                </v:shape>
                <v:shape style="position:absolute;left:16663;top:2504;width:162;height:190" type="#_x0000_t75" id="docshape463" stroked="false">
                  <v:imagedata r:id="rId11" o:title=""/>
                </v:shape>
                <v:shape style="position:absolute;left:16663;top:2958;width:162;height:190" type="#_x0000_t75" id="docshape464" stroked="false">
                  <v:imagedata r:id="rId10" o:title=""/>
                </v:shape>
                <v:shape style="position:absolute;left:16963;top:2504;width:162;height:190" type="#_x0000_t75" id="docshape465" stroked="false">
                  <v:imagedata r:id="rId11" o:title=""/>
                </v:shape>
                <v:shape style="position:absolute;left:16963;top:2958;width:162;height:190" type="#_x0000_t75" id="docshape466" stroked="false">
                  <v:imagedata r:id="rId10" o:title=""/>
                </v:shape>
                <v:shape style="position:absolute;left:15305;top:2419;width:284;height:343" type="#_x0000_t202" id="docshape46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9;width:1359;height:286" type="#_x0000_t202" id="docshape46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Textbox 49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26532pt;width:100.25pt;height:40.7pt;mso-position-horizontal-relative:page;mso-position-vertical-relative:paragraph;z-index:15752192" id="docshapegroup469" coordorigin="17940,-2365" coordsize="2005,814">
                <v:rect style="position:absolute;left:17949;top:-2355;width:1985;height:794" id="docshape470" filled="false" stroked="true" strokeweight=".99628pt" strokecolor="#000000">
                  <v:stroke dashstyle="solid"/>
                </v:rect>
                <v:shape style="position:absolute;left:18495;top:-2280;width:162;height:190" type="#_x0000_t75" id="docshape471" stroked="false">
                  <v:imagedata r:id="rId13" o:title=""/>
                </v:shape>
                <v:shape style="position:absolute;left:18495;top:-1826;width:162;height:190" type="#_x0000_t75" id="docshape472" stroked="false">
                  <v:imagedata r:id="rId13" o:title=""/>
                </v:shape>
                <v:shape style="position:absolute;left:18795;top:-2280;width:162;height:190" type="#_x0000_t75" id="docshape473" stroked="false">
                  <v:imagedata r:id="rId13" o:title=""/>
                </v:shape>
                <v:shape style="position:absolute;left:18795;top:-1826;width:162;height:190" type="#_x0000_t75" id="docshape474" stroked="false">
                  <v:imagedata r:id="rId13" o:title=""/>
                </v:shape>
                <v:shape style="position:absolute;left:19096;top:-2280;width:162;height:190" type="#_x0000_t75" id="docshape475" stroked="false">
                  <v:imagedata r:id="rId13" o:title=""/>
                </v:shape>
                <v:shape style="position:absolute;left:19096;top:-1826;width:162;height:190" type="#_x0000_t75" id="docshape476" stroked="false">
                  <v:imagedata r:id="rId13" o:title=""/>
                </v:shape>
                <v:shape style="position:absolute;left:19396;top:-2280;width:162;height:190" type="#_x0000_t75" id="docshape477" stroked="false">
                  <v:imagedata r:id="rId13" o:title=""/>
                </v:shape>
                <v:shape style="position:absolute;left:19396;top:-1826;width:162;height:190" type="#_x0000_t75" id="docshape478" stroked="false">
                  <v:imagedata r:id="rId13" o:title=""/>
                </v:shape>
                <v:shape style="position:absolute;left:19697;top:-2280;width:162;height:190" type="#_x0000_t75" id="docshape479" stroked="false">
                  <v:imagedata r:id="rId13" o:title=""/>
                </v:shape>
                <v:shape style="position:absolute;left:19697;top:-1826;width:162;height:190" type="#_x0000_t75" id="docshape480" stroked="false">
                  <v:imagedata r:id="rId13" o:title=""/>
                </v:shape>
                <v:shape style="position:absolute;left:18039;top:-2365;width:284;height:343" type="#_x0000_t202" id="docshape48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48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6075392">
                <wp:simplePos x="0" y="0"/>
                <wp:positionH relativeFrom="page">
                  <wp:posOffset>11391588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Textbox 50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53534pt;width:100.25pt;height:40.75pt;mso-position-horizontal-relative:page;mso-position-vertical-relative:paragraph;z-index:-17241088" id="docshapegroup483" coordorigin="17940,-451" coordsize="2005,815">
                <v:rect style="position:absolute;left:17949;top:-441;width:1985;height:794" id="docshape484" filled="false" stroked="true" strokeweight=".99628pt" strokecolor="#000000">
                  <v:stroke dashstyle="solid"/>
                </v:rect>
                <v:shape style="position:absolute;left:18495;top:-366;width:162;height:190" type="#_x0000_t75" id="docshape485" stroked="false">
                  <v:imagedata r:id="rId13" o:title=""/>
                </v:shape>
                <v:shape style="position:absolute;left:18495;top:87;width:162;height:190" type="#_x0000_t75" id="docshape486" stroked="false">
                  <v:imagedata r:id="rId12" o:title=""/>
                </v:shape>
                <v:shape style="position:absolute;left:18795;top:-366;width:162;height:190" type="#_x0000_t75" id="docshape487" stroked="false">
                  <v:imagedata r:id="rId13" o:title=""/>
                </v:shape>
                <v:shape style="position:absolute;left:18795;top:87;width:162;height:190" type="#_x0000_t75" id="docshape488" stroked="false">
                  <v:imagedata r:id="rId12" o:title=""/>
                </v:shape>
                <v:shape style="position:absolute;left:19096;top:-366;width:162;height:190" type="#_x0000_t75" id="docshape489" stroked="false">
                  <v:imagedata r:id="rId13" o:title=""/>
                </v:shape>
                <v:shape style="position:absolute;left:19096;top:87;width:162;height:190" type="#_x0000_t75" id="docshape490" stroked="false">
                  <v:imagedata r:id="rId12" o:title=""/>
                </v:shape>
                <v:shape style="position:absolute;left:19396;top:-366;width:162;height:190" type="#_x0000_t75" id="docshape491" stroked="false">
                  <v:imagedata r:id="rId13" o:title=""/>
                </v:shape>
                <v:shape style="position:absolute;left:19396;top:87;width:162;height:190" type="#_x0000_t75" id="docshape492" stroked="false">
                  <v:imagedata r:id="rId12" o:title=""/>
                </v:shape>
                <v:shape style="position:absolute;left:19697;top:-366;width:162;height:190" type="#_x0000_t75" id="docshape493" stroked="false">
                  <v:imagedata r:id="rId13" o:title=""/>
                </v:shape>
                <v:shape style="position:absolute;left:19697;top:87;width:162;height:190" type="#_x0000_t75" id="docshape494" stroked="false">
                  <v:imagedata r:id="rId12" o:title=""/>
                </v:shape>
                <v:shape style="position:absolute;left:18039;top:-452;width:284;height:343" type="#_x0000_t202" id="docshape49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2;width:1359;height:286" type="#_x0000_t202" id="docshape49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321087</wp:posOffset>
                </wp:positionV>
                <wp:extent cx="1273175" cy="517525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Textbox 51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82467pt;width:100.25pt;height:40.75pt;mso-position-horizontal-relative:page;mso-position-vertical-relative:paragraph;z-index:15753216" id="docshapegroup497" coordorigin="17940,506" coordsize="2005,815">
                <v:rect style="position:absolute;left:17949;top:516;width:1985;height:794" id="docshape498" filled="false" stroked="true" strokeweight=".99628pt" strokecolor="#000000">
                  <v:stroke dashstyle="solid"/>
                </v:rect>
                <v:shape style="position:absolute;left:18495;top:591;width:162;height:190" type="#_x0000_t75" id="docshape499" stroked="false">
                  <v:imagedata r:id="rId12" o:title=""/>
                </v:shape>
                <v:shape style="position:absolute;left:18495;top:1044;width:162;height:190" type="#_x0000_t75" id="docshape500" stroked="false">
                  <v:imagedata r:id="rId13" o:title=""/>
                </v:shape>
                <v:shape style="position:absolute;left:18795;top:591;width:162;height:190" type="#_x0000_t75" id="docshape501" stroked="false">
                  <v:imagedata r:id="rId12" o:title=""/>
                </v:shape>
                <v:shape style="position:absolute;left:18795;top:1044;width:162;height:190" type="#_x0000_t75" id="docshape502" stroked="false">
                  <v:imagedata r:id="rId13" o:title=""/>
                </v:shape>
                <v:shape style="position:absolute;left:19096;top:591;width:162;height:190" type="#_x0000_t75" id="docshape503" stroked="false">
                  <v:imagedata r:id="rId12" o:title=""/>
                </v:shape>
                <v:shape style="position:absolute;left:19096;top:1044;width:162;height:190" type="#_x0000_t75" id="docshape504" stroked="false">
                  <v:imagedata r:id="rId13" o:title=""/>
                </v:shape>
                <v:shape style="position:absolute;left:19396;top:591;width:162;height:190" type="#_x0000_t75" id="docshape505" stroked="false">
                  <v:imagedata r:id="rId12" o:title=""/>
                </v:shape>
                <v:shape style="position:absolute;left:19396;top:1044;width:162;height:190" type="#_x0000_t75" id="docshape506" stroked="false">
                  <v:imagedata r:id="rId13" o:title=""/>
                </v:shape>
                <v:shape style="position:absolute;left:19697;top:591;width:162;height:190" type="#_x0000_t75" id="docshape507" stroked="false">
                  <v:imagedata r:id="rId12" o:title=""/>
                </v:shape>
                <v:shape style="position:absolute;left:19697;top:1044;width:162;height:190" type="#_x0000_t75" id="docshape508" stroked="false">
                  <v:imagedata r:id="rId13" o:title=""/>
                </v:shape>
                <v:shape style="position:absolute;left:18039;top:505;width:284;height:343" type="#_x0000_t202" id="docshape50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1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928617</wp:posOffset>
                </wp:positionV>
                <wp:extent cx="1273175" cy="517525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Textbox 53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19469pt;width:100.25pt;height:40.75pt;mso-position-horizontal-relative:page;mso-position-vertical-relative:paragraph;z-index:15753728" id="docshapegroup511" coordorigin="17940,1462" coordsize="2005,815">
                <v:rect style="position:absolute;left:17949;top:1472;width:1985;height:794" id="docshape512" filled="false" stroked="true" strokeweight=".99628pt" strokecolor="#000000">
                  <v:stroke dashstyle="solid"/>
                </v:rect>
                <v:shape style="position:absolute;left:18495;top:1547;width:162;height:190" type="#_x0000_t75" id="docshape513" stroked="false">
                  <v:imagedata r:id="rId13" o:title=""/>
                </v:shape>
                <v:shape style="position:absolute;left:18495;top:2001;width:162;height:190" type="#_x0000_t75" id="docshape514" stroked="false">
                  <v:imagedata r:id="rId12" o:title=""/>
                </v:shape>
                <v:shape style="position:absolute;left:18795;top:1547;width:162;height:190" type="#_x0000_t75" id="docshape515" stroked="false">
                  <v:imagedata r:id="rId13" o:title=""/>
                </v:shape>
                <v:shape style="position:absolute;left:18795;top:2001;width:162;height:190" type="#_x0000_t75" id="docshape516" stroked="false">
                  <v:imagedata r:id="rId12" o:title=""/>
                </v:shape>
                <v:shape style="position:absolute;left:19096;top:1547;width:162;height:190" type="#_x0000_t75" id="docshape517" stroked="false">
                  <v:imagedata r:id="rId13" o:title=""/>
                </v:shape>
                <v:shape style="position:absolute;left:19096;top:2001;width:162;height:190" type="#_x0000_t75" id="docshape518" stroked="false">
                  <v:imagedata r:id="rId12" o:title=""/>
                </v:shape>
                <v:shape style="position:absolute;left:19396;top:1547;width:162;height:190" type="#_x0000_t75" id="docshape519" stroked="false">
                  <v:imagedata r:id="rId13" o:title=""/>
                </v:shape>
                <v:shape style="position:absolute;left:19396;top:2001;width:162;height:190" type="#_x0000_t75" id="docshape520" stroked="false">
                  <v:imagedata r:id="rId12" o:title=""/>
                </v:shape>
                <v:shape style="position:absolute;left:19697;top:1547;width:162;height:190" type="#_x0000_t75" id="docshape521" stroked="false">
                  <v:imagedata r:id="rId13" o:title=""/>
                </v:shape>
                <v:shape style="position:absolute;left:19697;top:2001;width:162;height:190" type="#_x0000_t75" id="docshape522" stroked="false">
                  <v:imagedata r:id="rId12" o:title=""/>
                </v:shape>
                <v:shape style="position:absolute;left:18039;top:1462;width:284;height:343" type="#_x0000_t202" id="docshape5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1536134</wp:posOffset>
                </wp:positionV>
                <wp:extent cx="1273175" cy="51752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Textbox 54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55467pt;width:100.25pt;height:40.75pt;mso-position-horizontal-relative:page;mso-position-vertical-relative:paragraph;z-index:15754240" id="docshapegroup525" coordorigin="17940,2419" coordsize="2005,815">
                <v:rect style="position:absolute;left:17949;top:2429;width:1985;height:794" id="docshape526" filled="false" stroked="true" strokeweight=".99628pt" strokecolor="#000000">
                  <v:stroke dashstyle="solid"/>
                </v:rect>
                <v:shape style="position:absolute;left:18495;top:2504;width:162;height:190" type="#_x0000_t75" id="docshape527" stroked="false">
                  <v:imagedata r:id="rId14" o:title=""/>
                </v:shape>
                <v:shape style="position:absolute;left:18495;top:2958;width:162;height:190" type="#_x0000_t75" id="docshape528" stroked="false">
                  <v:imagedata r:id="rId13" o:title=""/>
                </v:shape>
                <v:shape style="position:absolute;left:18795;top:2958;width:162;height:190" type="#_x0000_t75" id="docshape529" stroked="false">
                  <v:imagedata r:id="rId13" o:title=""/>
                </v:shape>
                <v:shape style="position:absolute;left:18795;top:2504;width:162;height:190" type="#_x0000_t75" id="docshape530" stroked="false">
                  <v:imagedata r:id="rId12" o:title=""/>
                </v:shape>
                <v:shape style="position:absolute;left:19096;top:2504;width:162;height:190" type="#_x0000_t75" id="docshape531" stroked="false">
                  <v:imagedata r:id="rId14" o:title=""/>
                </v:shape>
                <v:shape style="position:absolute;left:19096;top:2958;width:162;height:190" type="#_x0000_t75" id="docshape532" stroked="false">
                  <v:imagedata r:id="rId13" o:title=""/>
                </v:shape>
                <v:shape style="position:absolute;left:19396;top:2504;width:162;height:190" type="#_x0000_t75" id="docshape533" stroked="false">
                  <v:imagedata r:id="rId14" o:title=""/>
                </v:shape>
                <v:shape style="position:absolute;left:19396;top:2958;width:162;height:190" type="#_x0000_t75" id="docshape534" stroked="false">
                  <v:imagedata r:id="rId13" o:title=""/>
                </v:shape>
                <v:shape style="position:absolute;left:19697;top:2504;width:162;height:190" type="#_x0000_t75" id="docshape535" stroked="false">
                  <v:imagedata r:id="rId14" o:title=""/>
                </v:shape>
                <v:shape style="position:absolute;left:19697;top:2958;width:162;height:190" type="#_x0000_t75" id="docshape536" stroked="false">
                  <v:imagedata r:id="rId13" o:title=""/>
                </v:shape>
                <v:shape style="position:absolute;left:18039;top:2419;width:284;height:343" type="#_x0000_t202" id="docshape5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9;width:1359;height:286" type="#_x0000_t202" id="docshape5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-1501476</wp:posOffset>
                </wp:positionV>
                <wp:extent cx="1273175" cy="516890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Textbox 56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26532pt;width:100.25pt;height:40.7pt;mso-position-horizontal-relative:page;mso-position-vertical-relative:paragraph;z-index:15755776" id="docshapegroup539" coordorigin="20673,-2365" coordsize="2005,814">
                <v:rect style="position:absolute;left:20683;top:-2355;width:1985;height:794" id="docshape540" filled="false" stroked="true" strokeweight=".99628pt" strokecolor="#000000">
                  <v:stroke dashstyle="solid"/>
                </v:rect>
                <v:shape style="position:absolute;left:21228;top:-2280;width:162;height:190" type="#_x0000_t75" id="docshape541" stroked="false">
                  <v:imagedata r:id="rId13" o:title=""/>
                </v:shape>
                <v:shape style="position:absolute;left:21228;top:-1826;width:162;height:190" type="#_x0000_t75" id="docshape542" stroked="false">
                  <v:imagedata r:id="rId13" o:title=""/>
                </v:shape>
                <v:shape style="position:absolute;left:21529;top:-2280;width:162;height:190" type="#_x0000_t75" id="docshape543" stroked="false">
                  <v:imagedata r:id="rId10" o:title=""/>
                </v:shape>
                <v:shape style="position:absolute;left:21529;top:-1826;width:162;height:190" type="#_x0000_t75" id="docshape544" stroked="false">
                  <v:imagedata r:id="rId10" o:title=""/>
                </v:shape>
                <v:shape style="position:absolute;left:21829;top:-2280;width:162;height:190" type="#_x0000_t75" id="docshape545" stroked="false">
                  <v:imagedata r:id="rId10" o:title=""/>
                </v:shape>
                <v:shape style="position:absolute;left:21829;top:-1826;width:162;height:190" type="#_x0000_t75" id="docshape546" stroked="false">
                  <v:imagedata r:id="rId10" o:title=""/>
                </v:shape>
                <v:shape style="position:absolute;left:22130;top:-2280;width:162;height:190" type="#_x0000_t75" id="docshape547" stroked="false">
                  <v:imagedata r:id="rId10" o:title=""/>
                </v:shape>
                <v:shape style="position:absolute;left:22130;top:-1826;width:162;height:190" type="#_x0000_t75" id="docshape548" stroked="false">
                  <v:imagedata r:id="rId10" o:title=""/>
                </v:shape>
                <v:shape style="position:absolute;left:22430;top:-2280;width:162;height:190" type="#_x0000_t75" id="docshape549" stroked="false">
                  <v:imagedata r:id="rId10" o:title=""/>
                </v:shape>
                <v:shape style="position:absolute;left:22430;top:-1826;width:162;height:190" type="#_x0000_t75" id="docshape550" stroked="false">
                  <v:imagedata r:id="rId10" o:title=""/>
                </v:shape>
                <v:shape style="position:absolute;left:20772;top:-2365;width:284;height:343" type="#_x0000_t202" id="docshape55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5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6078976">
                <wp:simplePos x="0" y="0"/>
                <wp:positionH relativeFrom="page">
                  <wp:posOffset>13127384</wp:posOffset>
                </wp:positionH>
                <wp:positionV relativeFrom="paragraph">
                  <wp:posOffset>-286429</wp:posOffset>
                </wp:positionV>
                <wp:extent cx="1273175" cy="517525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Textbox 57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53534pt;width:100.25pt;height:40.75pt;mso-position-horizontal-relative:page;mso-position-vertical-relative:paragraph;z-index:-17237504" id="docshapegroup553" coordorigin="20673,-451" coordsize="2005,815">
                <v:rect style="position:absolute;left:20683;top:-441;width:1985;height:794" id="docshape554" filled="false" stroked="true" strokeweight=".99628pt" strokecolor="#000000">
                  <v:stroke dashstyle="solid"/>
                </v:rect>
                <v:shape style="position:absolute;left:21228;top:-366;width:162;height:190" type="#_x0000_t75" id="docshape555" stroked="false">
                  <v:imagedata r:id="rId13" o:title=""/>
                </v:shape>
                <v:shape style="position:absolute;left:21228;top:87;width:162;height:190" type="#_x0000_t75" id="docshape556" stroked="false">
                  <v:imagedata r:id="rId12" o:title=""/>
                </v:shape>
                <v:shape style="position:absolute;left:21529;top:-366;width:162;height:190" type="#_x0000_t75" id="docshape557" stroked="false">
                  <v:imagedata r:id="rId10" o:title=""/>
                </v:shape>
                <v:shape style="position:absolute;left:21529;top:87;width:162;height:190" type="#_x0000_t75" id="docshape558" stroked="false">
                  <v:imagedata r:id="rId11" o:title=""/>
                </v:shape>
                <v:shape style="position:absolute;left:21829;top:-366;width:162;height:190" type="#_x0000_t75" id="docshape559" stroked="false">
                  <v:imagedata r:id="rId10" o:title=""/>
                </v:shape>
                <v:shape style="position:absolute;left:21829;top:87;width:162;height:190" type="#_x0000_t75" id="docshape560" stroked="false">
                  <v:imagedata r:id="rId11" o:title=""/>
                </v:shape>
                <v:shape style="position:absolute;left:22130;top:-366;width:162;height:190" type="#_x0000_t75" id="docshape561" stroked="false">
                  <v:imagedata r:id="rId10" o:title=""/>
                </v:shape>
                <v:shape style="position:absolute;left:22130;top:87;width:162;height:190" type="#_x0000_t75" id="docshape562" stroked="false">
                  <v:imagedata r:id="rId11" o:title=""/>
                </v:shape>
                <v:shape style="position:absolute;left:22430;top:-366;width:162;height:190" type="#_x0000_t75" id="docshape563" stroked="false">
                  <v:imagedata r:id="rId10" o:title=""/>
                </v:shape>
                <v:shape style="position:absolute;left:22430;top:87;width:162;height:190" type="#_x0000_t75" id="docshape564" stroked="false">
                  <v:imagedata r:id="rId11" o:title=""/>
                </v:shape>
                <v:shape style="position:absolute;left:20772;top:-452;width:284;height:343" type="#_x0000_t202" id="docshape56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2;width:1359;height:286" type="#_x0000_t202" id="docshape56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317747</wp:posOffset>
                </wp:positionV>
                <wp:extent cx="1273175" cy="520700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Textbox 58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19466pt;width:100.25pt;height:41pt;mso-position-horizontal-relative:page;mso-position-vertical-relative:paragraph;z-index:15756800" id="docshapegroup567" coordorigin="20673,500" coordsize="2005,820">
                <v:rect style="position:absolute;left:20683;top:516;width:1985;height:794" id="docshape568" filled="false" stroked="true" strokeweight=".99628pt" strokecolor="#000000">
                  <v:stroke dashstyle="solid"/>
                </v:rect>
                <v:shape style="position:absolute;left:21228;top:591;width:162;height:190" type="#_x0000_t75" id="docshape569" stroked="false">
                  <v:imagedata r:id="rId12" o:title=""/>
                </v:shape>
                <v:shape style="position:absolute;left:21228;top:1044;width:162;height:190" type="#_x0000_t75" id="docshape570" stroked="false">
                  <v:imagedata r:id="rId13" o:title=""/>
                </v:shape>
                <v:shape style="position:absolute;left:21529;top:591;width:162;height:190" type="#_x0000_t75" id="docshape571" stroked="false">
                  <v:imagedata r:id="rId11" o:title=""/>
                </v:shape>
                <v:shape style="position:absolute;left:21529;top:1044;width:162;height:190" type="#_x0000_t75" id="docshape572" stroked="false">
                  <v:imagedata r:id="rId10" o:title=""/>
                </v:shape>
                <v:shape style="position:absolute;left:21829;top:591;width:162;height:190" type="#_x0000_t75" id="docshape573" stroked="false">
                  <v:imagedata r:id="rId11" o:title=""/>
                </v:shape>
                <v:shape style="position:absolute;left:21829;top:1044;width:162;height:190" type="#_x0000_t75" id="docshape574" stroked="false">
                  <v:imagedata r:id="rId10" o:title=""/>
                </v:shape>
                <v:shape style="position:absolute;left:22130;top:591;width:162;height:190" type="#_x0000_t75" id="docshape575" stroked="false">
                  <v:imagedata r:id="rId11" o:title=""/>
                </v:shape>
                <v:shape style="position:absolute;left:22130;top:1044;width:162;height:190" type="#_x0000_t75" id="docshape576" stroked="false">
                  <v:imagedata r:id="rId10" o:title=""/>
                </v:shape>
                <v:shape style="position:absolute;left:22430;top:591;width:162;height:190" type="#_x0000_t75" id="docshape577" stroked="false">
                  <v:imagedata r:id="rId11" o:title=""/>
                </v:shape>
                <v:shape style="position:absolute;left:22430;top:1044;width:162;height:190" type="#_x0000_t75" id="docshape578" stroked="false">
                  <v:imagedata r:id="rId10" o:title=""/>
                </v:shape>
                <v:shape style="position:absolute;left:20772;top:500;width:284;height:343" type="#_x0000_t202" id="docshape5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5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925277</wp:posOffset>
                </wp:positionV>
                <wp:extent cx="1273175" cy="520700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Textbox 60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56468pt;width:100.25pt;height:41pt;mso-position-horizontal-relative:page;mso-position-vertical-relative:paragraph;z-index:15757312" id="docshapegroup581" coordorigin="20673,1457" coordsize="2005,820">
                <v:rect style="position:absolute;left:20683;top:1472;width:1985;height:794" id="docshape582" filled="false" stroked="true" strokeweight=".99628pt" strokecolor="#000000">
                  <v:stroke dashstyle="solid"/>
                </v:rect>
                <v:shape style="position:absolute;left:21228;top:1547;width:162;height:190" type="#_x0000_t75" id="docshape583" stroked="false">
                  <v:imagedata r:id="rId13" o:title=""/>
                </v:shape>
                <v:shape style="position:absolute;left:21228;top:2001;width:162;height:190" type="#_x0000_t75" id="docshape584" stroked="false">
                  <v:imagedata r:id="rId12" o:title=""/>
                </v:shape>
                <v:shape style="position:absolute;left:21529;top:1547;width:162;height:190" type="#_x0000_t75" id="docshape585" stroked="false">
                  <v:imagedata r:id="rId10" o:title=""/>
                </v:shape>
                <v:shape style="position:absolute;left:21529;top:2001;width:162;height:190" type="#_x0000_t75" id="docshape586" stroked="false">
                  <v:imagedata r:id="rId11" o:title=""/>
                </v:shape>
                <v:shape style="position:absolute;left:21829;top:1547;width:162;height:190" type="#_x0000_t75" id="docshape587" stroked="false">
                  <v:imagedata r:id="rId10" o:title=""/>
                </v:shape>
                <v:shape style="position:absolute;left:21829;top:2001;width:162;height:190" type="#_x0000_t75" id="docshape588" stroked="false">
                  <v:imagedata r:id="rId11" o:title=""/>
                </v:shape>
                <v:shape style="position:absolute;left:22130;top:1547;width:162;height:190" type="#_x0000_t75" id="docshape589" stroked="false">
                  <v:imagedata r:id="rId10" o:title=""/>
                </v:shape>
                <v:shape style="position:absolute;left:22130;top:2001;width:162;height:190" type="#_x0000_t75" id="docshape590" stroked="false">
                  <v:imagedata r:id="rId11" o:title=""/>
                </v:shape>
                <v:shape style="position:absolute;left:22430;top:1547;width:162;height:190" type="#_x0000_t75" id="docshape591" stroked="false">
                  <v:imagedata r:id="rId10" o:title=""/>
                </v:shape>
                <v:shape style="position:absolute;left:22430;top:2001;width:162;height:190" type="#_x0000_t75" id="docshape592" stroked="false">
                  <v:imagedata r:id="rId11" o:title=""/>
                </v:shape>
                <v:shape style="position:absolute;left:20772;top:1457;width:284;height:343" type="#_x0000_t202" id="docshape59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59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595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709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59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709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18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Textbox 626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597" coordorigin="12472,-780" coordsize="2005,815">
                <v:rect style="position:absolute;left:12482;top:-770;width:1985;height:794" id="docshape598" filled="false" stroked="true" strokeweight=".99628pt" strokecolor="#000000">
                  <v:stroke dashstyle="solid"/>
                </v:rect>
                <v:shape style="position:absolute;left:13038;top:-685;width:142;height:171" id="docshape599" coordorigin="13038,-684" coordsize="142,171" path="m13178,-684l13040,-684,13038,-682,13038,-517,13040,-514,13178,-514,13180,-517,13180,-682,13178,-684xe" filled="true" fillcolor="#000000" stroked="false">
                  <v:path arrowok="t"/>
                  <v:fill type="solid"/>
                </v:shape>
                <v:shape style="position:absolute;left:13038;top:-685;width:142;height:171" id="docshape600" coordorigin="13038,-684" coordsize="142,171" path="m13038,-679l13038,-519,13038,-517,13040,-514,13043,-514,13175,-514,13178,-514,13180,-517,13180,-519,13180,-679,13180,-682,13178,-684,13175,-684,13043,-684,13040,-684,13038,-682,13038,-679xe" filled="false" stroked="true" strokeweight=".99628pt" strokecolor="#000000">
                  <v:path arrowok="t"/>
                  <v:stroke dashstyle="solid"/>
                </v:shape>
                <v:shape style="position:absolute;left:13028;top:-241;width:162;height:190" type="#_x0000_t75" id="docshape601" stroked="false">
                  <v:imagedata r:id="rId13" o:title=""/>
                </v:shape>
                <v:shape style="position:absolute;left:13338;top:-685;width:142;height:171" id="docshape602" coordorigin="13338,-684" coordsize="142,171" path="m13478,-684l13341,-684,13338,-682,13338,-517,13341,-514,13478,-514,13480,-517,13480,-682,13478,-684xe" filled="true" fillcolor="#000000" stroked="false">
                  <v:path arrowok="t"/>
                  <v:fill type="solid"/>
                </v:shape>
                <v:shape style="position:absolute;left:13338;top:-685;width:142;height:171" id="docshape603" coordorigin="13338,-684" coordsize="142,171" path="m13338,-679l13338,-519,13338,-517,13341,-514,13343,-514,13475,-514,13478,-514,13480,-517,13480,-519,13480,-679,13480,-682,13478,-684,13475,-684,13343,-684,13341,-684,13338,-682,13338,-679xe" filled="false" stroked="true" strokeweight=".99628pt" strokecolor="#000000">
                  <v:path arrowok="t"/>
                  <v:stroke dashstyle="solid"/>
                </v:shape>
                <v:shape style="position:absolute;left:13328;top:-241;width:162;height:190" type="#_x0000_t75" id="docshape604" stroked="false">
                  <v:imagedata r:id="rId13" o:title=""/>
                </v:shape>
                <v:shape style="position:absolute;left:13638;top:-685;width:142;height:171" id="docshape605" coordorigin="13639,-684" coordsize="142,171" path="m13778,-684l13641,-684,13639,-682,13639,-517,13641,-514,13778,-514,13781,-517,13781,-682,13778,-684xe" filled="true" fillcolor="#000000" stroked="false">
                  <v:path arrowok="t"/>
                  <v:fill type="solid"/>
                </v:shape>
                <v:shape style="position:absolute;left:13638;top:-685;width:142;height:171" id="docshape606" coordorigin="13639,-684" coordsize="142,171" path="m13639,-679l13639,-519,13639,-517,13641,-514,13644,-514,13776,-514,13778,-514,13781,-517,13781,-519,13781,-679,13781,-682,13778,-684,13776,-684,13644,-684,13641,-684,13639,-682,13639,-679xe" filled="false" stroked="true" strokeweight=".99628pt" strokecolor="#000000">
                  <v:path arrowok="t"/>
                  <v:stroke dashstyle="solid"/>
                </v:shape>
                <v:shape style="position:absolute;left:13629;top:-241;width:162;height:190" type="#_x0000_t75" id="docshape607" stroked="false">
                  <v:imagedata r:id="rId13" o:title=""/>
                </v:shape>
                <v:shape style="position:absolute;left:13929;top:-695;width:162;height:190" type="#_x0000_t75" id="docshape608" stroked="false">
                  <v:imagedata r:id="rId13" o:title=""/>
                </v:shape>
                <v:shape style="position:absolute;left:13929;top:-241;width:162;height:190" type="#_x0000_t75" id="docshape609" stroked="false">
                  <v:imagedata r:id="rId13" o:title=""/>
                </v:shape>
                <v:shape style="position:absolute;left:14239;top:-685;width:142;height:171" id="docshape610" coordorigin="14240,-684" coordsize="142,171" path="m14379,-684l14242,-684,14240,-682,14240,-517,14242,-514,14379,-514,14382,-517,14382,-682,14379,-684xe" filled="true" fillcolor="#000000" stroked="false">
                  <v:path arrowok="t"/>
                  <v:fill type="solid"/>
                </v:shape>
                <v:shape style="position:absolute;left:14239;top:-685;width:142;height:171" id="docshape611" coordorigin="14240,-684" coordsize="142,171" path="m14240,-679l14240,-519,14240,-517,14242,-514,14245,-514,14377,-514,14379,-514,14382,-517,14382,-519,14382,-679,14382,-682,14379,-684,14377,-684,14245,-684,14242,-684,14240,-682,14240,-679xe" filled="false" stroked="true" strokeweight=".99628pt" strokecolor="#000000">
                  <v:path arrowok="t"/>
                  <v:stroke dashstyle="solid"/>
                </v:shape>
                <v:shape style="position:absolute;left:14229;top:-241;width:162;height:190" type="#_x0000_t75" id="docshape612" stroked="false">
                  <v:imagedata r:id="rId13" o:title=""/>
                </v:shape>
                <v:shape style="position:absolute;left:12572;top:-780;width:284;height:343" type="#_x0000_t202" id="docshape61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1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Graphic 633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Graphic 638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Textbox 644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15" coordorigin="12472,177" coordsize="2005,815">
                <v:rect style="position:absolute;left:12482;top:187;width:1985;height:794" id="docshape616" filled="false" stroked="true" strokeweight=".99628pt" strokecolor="#000000">
                  <v:stroke dashstyle="solid"/>
                </v:rect>
                <v:shape style="position:absolute;left:13038;top:272;width:142;height:171" id="docshape617" coordorigin="13038,272" coordsize="142,171" path="m13178,272l13040,272,13038,275,13038,440,13040,442,13178,442,13180,440,13180,275,13178,272xe" filled="true" fillcolor="#000000" stroked="false">
                  <v:path arrowok="t"/>
                  <v:fill type="solid"/>
                </v:shape>
                <v:shape style="position:absolute;left:13038;top:272;width:142;height:171" id="docshape618" coordorigin="13038,272" coordsize="142,171" path="m13038,277l13038,437,13038,440,13040,442,13043,442,13175,442,13178,442,13180,440,13180,437,13180,277,13180,275,13178,272,13175,272,13043,272,13040,272,13038,275,13038,277xe" filled="false" stroked="true" strokeweight=".99628pt" strokecolor="#000000">
                  <v:path arrowok="t"/>
                  <v:stroke dashstyle="solid"/>
                </v:shape>
                <v:shape style="position:absolute;left:13028;top:715;width:162;height:190" type="#_x0000_t75" id="docshape619" stroked="false">
                  <v:imagedata r:id="rId13" o:title=""/>
                </v:shape>
                <v:shape style="position:absolute;left:13338;top:272;width:142;height:171" id="docshape620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21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22" stroked="false">
                  <v:imagedata r:id="rId13" o:title=""/>
                </v:shape>
                <v:shape style="position:absolute;left:13629;top:262;width:162;height:190" type="#_x0000_t75" id="docshape623" stroked="false">
                  <v:imagedata r:id="rId13" o:title=""/>
                </v:shape>
                <v:shape style="position:absolute;left:13629;top:715;width:162;height:190" type="#_x0000_t75" id="docshape624" stroked="false">
                  <v:imagedata r:id="rId13" o:title=""/>
                </v:shape>
                <v:shape style="position:absolute;left:13939;top:272;width:142;height:171" id="docshape625" coordorigin="13939,272" coordsize="142,171" path="m14079,272l13942,272,13939,275,13939,440,13942,442,14079,442,14081,440,14081,275,14079,272xe" filled="true" fillcolor="#000000" stroked="false">
                  <v:path arrowok="t"/>
                  <v:fill type="solid"/>
                </v:shape>
                <v:shape style="position:absolute;left:13939;top:272;width:142;height:171" id="docshape626" coordorigin="13939,272" coordsize="142,171" path="m13939,277l13939,437,13939,440,13942,442,13944,442,14076,442,14079,442,14081,440,14081,437,14081,277,14081,275,14079,272,14076,272,13944,272,13942,272,13939,275,13939,277xe" filled="false" stroked="true" strokeweight=".99628pt" strokecolor="#000000">
                  <v:path arrowok="t"/>
                  <v:stroke dashstyle="solid"/>
                </v:shape>
                <v:shape style="position:absolute;left:13929;top:715;width:162;height:190" type="#_x0000_t75" id="docshape627" stroked="false">
                  <v:imagedata r:id="rId13" o:title=""/>
                </v:shape>
                <v:shape style="position:absolute;left:14239;top:272;width:142;height:171" id="docshape628" coordorigin="14240,272" coordsize="142,171" path="m14379,272l14242,272,14240,275,14240,440,14242,442,14379,442,14382,440,14382,275,14379,272xe" filled="true" fillcolor="#000000" stroked="false">
                  <v:path arrowok="t"/>
                  <v:fill type="solid"/>
                </v:shape>
                <v:shape style="position:absolute;left:14239;top:272;width:142;height:171" id="docshape629" coordorigin="14240,272" coordsize="142,171" path="m14240,277l14240,437,14240,440,14242,442,14245,442,14377,442,14379,442,14382,440,14382,437,14382,277,14382,275,14379,272,14377,272,14245,272,14242,272,14240,275,14240,277xe" filled="false" stroked="true" strokeweight=".99628pt" strokecolor="#000000">
                  <v:path arrowok="t"/>
                  <v:stroke dashstyle="solid"/>
                </v:shape>
                <v:shape style="position:absolute;left:14229;top:715;width:162;height:190" type="#_x0000_t75" id="docshape630" stroked="false">
                  <v:imagedata r:id="rId13" o:title=""/>
                </v:shape>
                <v:shape style="position:absolute;left:12572;top:176;width:284;height:343" type="#_x0000_t202" id="docshape63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3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Textbox 65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33" coordorigin="15206,-780" coordsize="2005,815">
                <v:rect style="position:absolute;left:15215;top:-770;width:1985;height:794" id="docshape634" filled="false" stroked="true" strokeweight=".99628pt" strokecolor="#000000">
                  <v:stroke dashstyle="solid"/>
                </v:rect>
                <v:shape style="position:absolute;left:15761;top:-695;width:162;height:190" type="#_x0000_t75" id="docshape635" stroked="false">
                  <v:imagedata r:id="rId10" o:title=""/>
                </v:shape>
                <v:shape style="position:absolute;left:15761;top:-241;width:162;height:190" type="#_x0000_t75" id="docshape636" stroked="false">
                  <v:imagedata r:id="rId10" o:title=""/>
                </v:shape>
                <v:shape style="position:absolute;left:16062;top:-695;width:162;height:190" type="#_x0000_t75" id="docshape637" stroked="false">
                  <v:imagedata r:id="rId10" o:title=""/>
                </v:shape>
                <v:shape style="position:absolute;left:16062;top:-241;width:162;height:190" type="#_x0000_t75" id="docshape638" stroked="false">
                  <v:imagedata r:id="rId10" o:title=""/>
                </v:shape>
                <v:shape style="position:absolute;left:16362;top:-695;width:162;height:190" type="#_x0000_t75" id="docshape639" stroked="false">
                  <v:imagedata r:id="rId10" o:title=""/>
                </v:shape>
                <v:shape style="position:absolute;left:16362;top:-241;width:162;height:190" type="#_x0000_t75" id="docshape640" stroked="false">
                  <v:imagedata r:id="rId10" o:title=""/>
                </v:shape>
                <v:shape style="position:absolute;left:16663;top:-695;width:162;height:190" type="#_x0000_t75" id="docshape641" stroked="false">
                  <v:imagedata r:id="rId10" o:title=""/>
                </v:shape>
                <v:shape style="position:absolute;left:16663;top:-241;width:162;height:190" type="#_x0000_t75" id="docshape642" stroked="false">
                  <v:imagedata r:id="rId10" o:title=""/>
                </v:shape>
                <v:shape style="position:absolute;left:16963;top:-695;width:162;height:190" type="#_x0000_t75" id="docshape643" stroked="false">
                  <v:imagedata r:id="rId10" o:title=""/>
                </v:shape>
                <v:shape style="position:absolute;left:16963;top:-241;width:162;height:190" type="#_x0000_t75" id="docshape644" stroked="false">
                  <v:imagedata r:id="rId10" o:title=""/>
                </v:shape>
                <v:shape style="position:absolute;left:15305;top:-780;width:284;height:343" type="#_x0000_t202" id="docshape64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4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Textbox 67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47" coordorigin="15206,177" coordsize="2005,815">
                <v:rect style="position:absolute;left:15215;top:187;width:1985;height:794" id="docshape648" filled="false" stroked="true" strokeweight=".99628pt" strokecolor="#000000">
                  <v:stroke dashstyle="solid"/>
                </v:rect>
                <v:shape style="position:absolute;left:15761;top:262;width:162;height:190" type="#_x0000_t75" id="docshape649" stroked="false">
                  <v:imagedata r:id="rId10" o:title=""/>
                </v:shape>
                <v:shape style="position:absolute;left:15761;top:715;width:162;height:190" type="#_x0000_t75" id="docshape650" stroked="false">
                  <v:imagedata r:id="rId10" o:title=""/>
                </v:shape>
                <v:shape style="position:absolute;left:16062;top:262;width:162;height:190" type="#_x0000_t75" id="docshape651" stroked="false">
                  <v:imagedata r:id="rId10" o:title=""/>
                </v:shape>
                <v:shape style="position:absolute;left:16062;top:715;width:162;height:190" type="#_x0000_t75" id="docshape652" stroked="false">
                  <v:imagedata r:id="rId10" o:title=""/>
                </v:shape>
                <v:shape style="position:absolute;left:16362;top:262;width:162;height:190" type="#_x0000_t75" id="docshape653" stroked="false">
                  <v:imagedata r:id="rId10" o:title=""/>
                </v:shape>
                <v:shape style="position:absolute;left:16362;top:715;width:162;height:190" type="#_x0000_t75" id="docshape654" stroked="false">
                  <v:imagedata r:id="rId10" o:title=""/>
                </v:shape>
                <v:shape style="position:absolute;left:16663;top:262;width:162;height:190" type="#_x0000_t75" id="docshape655" stroked="false">
                  <v:imagedata r:id="rId10" o:title=""/>
                </v:shape>
                <v:shape style="position:absolute;left:16663;top:715;width:162;height:190" type="#_x0000_t75" id="docshape656" stroked="false">
                  <v:imagedata r:id="rId10" o:title=""/>
                </v:shape>
                <v:shape style="position:absolute;left:16963;top:262;width:162;height:190" type="#_x0000_t75" id="docshape657" stroked="false">
                  <v:imagedata r:id="rId10" o:title=""/>
                </v:shape>
                <v:shape style="position:absolute;left:16963;top:715;width:162;height:190" type="#_x0000_t75" id="docshape658" stroked="false">
                  <v:imagedata r:id="rId10" o:title=""/>
                </v:shape>
                <v:shape style="position:absolute;left:15305;top:176;width:284;height:343" type="#_x0000_t202" id="docshape65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66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Textbox 68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661" coordorigin="17940,-780" coordsize="2005,815">
                <v:rect style="position:absolute;left:17949;top:-770;width:1985;height:794" id="docshape662" filled="false" stroked="true" strokeweight=".99628pt" strokecolor="#000000">
                  <v:stroke dashstyle="solid"/>
                </v:rect>
                <v:shape style="position:absolute;left:18495;top:-695;width:162;height:190" type="#_x0000_t75" id="docshape663" stroked="false">
                  <v:imagedata r:id="rId13" o:title=""/>
                </v:shape>
                <v:shape style="position:absolute;left:18495;top:-241;width:162;height:190" type="#_x0000_t75" id="docshape664" stroked="false">
                  <v:imagedata r:id="rId13" o:title=""/>
                </v:shape>
                <v:shape style="position:absolute;left:18795;top:-695;width:162;height:190" type="#_x0000_t75" id="docshape665" stroked="false">
                  <v:imagedata r:id="rId13" o:title=""/>
                </v:shape>
                <v:shape style="position:absolute;left:18795;top:-241;width:162;height:190" type="#_x0000_t75" id="docshape666" stroked="false">
                  <v:imagedata r:id="rId13" o:title=""/>
                </v:shape>
                <v:shape style="position:absolute;left:19096;top:-695;width:162;height:190" type="#_x0000_t75" id="docshape667" stroked="false">
                  <v:imagedata r:id="rId13" o:title=""/>
                </v:shape>
                <v:shape style="position:absolute;left:19096;top:-241;width:162;height:190" type="#_x0000_t75" id="docshape668" stroked="false">
                  <v:imagedata r:id="rId13" o:title=""/>
                </v:shape>
                <v:shape style="position:absolute;left:19396;top:-695;width:162;height:190" type="#_x0000_t75" id="docshape669" stroked="false">
                  <v:imagedata r:id="rId13" o:title=""/>
                </v:shape>
                <v:shape style="position:absolute;left:19396;top:-241;width:162;height:190" type="#_x0000_t75" id="docshape670" stroked="false">
                  <v:imagedata r:id="rId13" o:title=""/>
                </v:shape>
                <v:shape style="position:absolute;left:19697;top:-695;width:162;height:190" type="#_x0000_t75" id="docshape671" stroked="false">
                  <v:imagedata r:id="rId13" o:title=""/>
                </v:shape>
                <v:shape style="position:absolute;left:19697;top:-241;width:162;height:190" type="#_x0000_t75" id="docshape672" stroked="false">
                  <v:imagedata r:id="rId13" o:title=""/>
                </v:shape>
                <v:shape style="position:absolute;left:18039;top:-780;width:284;height:343" type="#_x0000_t202" id="docshape6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6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" name="Textbox 70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675" coordorigin="17940,177" coordsize="2005,815">
                <v:rect style="position:absolute;left:17949;top:187;width:1985;height:794" id="docshape676" filled="false" stroked="true" strokeweight=".99628pt" strokecolor="#000000">
                  <v:stroke dashstyle="solid"/>
                </v:rect>
                <v:shape style="position:absolute;left:18495;top:262;width:162;height:190" type="#_x0000_t75" id="docshape677" stroked="false">
                  <v:imagedata r:id="rId13" o:title=""/>
                </v:shape>
                <v:shape style="position:absolute;left:18495;top:715;width:162;height:190" type="#_x0000_t75" id="docshape678" stroked="false">
                  <v:imagedata r:id="rId13" o:title=""/>
                </v:shape>
                <v:shape style="position:absolute;left:18795;top:262;width:162;height:190" type="#_x0000_t75" id="docshape679" stroked="false">
                  <v:imagedata r:id="rId13" o:title=""/>
                </v:shape>
                <v:shape style="position:absolute;left:18795;top:715;width:162;height:190" type="#_x0000_t75" id="docshape680" stroked="false">
                  <v:imagedata r:id="rId13" o:title=""/>
                </v:shape>
                <v:shape style="position:absolute;left:19096;top:262;width:162;height:190" type="#_x0000_t75" id="docshape681" stroked="false">
                  <v:imagedata r:id="rId13" o:title=""/>
                </v:shape>
                <v:shape style="position:absolute;left:19096;top:715;width:162;height:190" type="#_x0000_t75" id="docshape682" stroked="false">
                  <v:imagedata r:id="rId13" o:title=""/>
                </v:shape>
                <v:shape style="position:absolute;left:19396;top:262;width:162;height:190" type="#_x0000_t75" id="docshape683" stroked="false">
                  <v:imagedata r:id="rId13" o:title=""/>
                </v:shape>
                <v:shape style="position:absolute;left:19396;top:715;width:162;height:190" type="#_x0000_t75" id="docshape684" stroked="false">
                  <v:imagedata r:id="rId13" o:title=""/>
                </v:shape>
                <v:shape style="position:absolute;left:19697;top:262;width:162;height:190" type="#_x0000_t75" id="docshape685" stroked="false">
                  <v:imagedata r:id="rId13" o:title=""/>
                </v:shape>
                <v:shape style="position:absolute;left:19697;top:715;width:162;height:190" type="#_x0000_t75" id="docshape686" stroked="false">
                  <v:imagedata r:id="rId13" o:title=""/>
                </v:shape>
                <v:shape style="position:absolute;left:18039;top:176;width:284;height:343" type="#_x0000_t202" id="docshape68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68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BodyText"/>
        <w:spacing w:line="225" w:lineRule="auto" w:before="138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7919999</wp:posOffset>
                </wp:positionH>
                <wp:positionV relativeFrom="paragraph">
                  <wp:posOffset>73662</wp:posOffset>
                </wp:positionV>
                <wp:extent cx="6533515" cy="248475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6533515" cy="2484755"/>
                          <a:chExt cx="6533515" cy="248475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18720" y="18720"/>
                            <a:ext cx="6515100" cy="246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657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5103"/>
                                </a:lnTo>
                                <a:lnTo>
                                  <a:pt x="60372" y="2465475"/>
                                </a:lnTo>
                                <a:lnTo>
                                  <a:pt x="6454269" y="2465475"/>
                                </a:lnTo>
                                <a:lnTo>
                                  <a:pt x="6514642" y="240510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3040" y="23040"/>
                            <a:ext cx="6506209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574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8994"/>
                                </a:lnTo>
                                <a:lnTo>
                                  <a:pt x="57841" y="2456835"/>
                                </a:lnTo>
                                <a:lnTo>
                                  <a:pt x="6448160" y="2456835"/>
                                </a:lnTo>
                                <a:lnTo>
                                  <a:pt x="6506002" y="239899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7360" y="27360"/>
                            <a:ext cx="6497955" cy="244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485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884"/>
                                </a:lnTo>
                                <a:lnTo>
                                  <a:pt x="55311" y="2448196"/>
                                </a:lnTo>
                                <a:lnTo>
                                  <a:pt x="6442051" y="2448196"/>
                                </a:lnTo>
                                <a:lnTo>
                                  <a:pt x="6497362" y="239288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31680" y="31680"/>
                            <a:ext cx="6489065" cy="243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396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6775"/>
                                </a:lnTo>
                                <a:lnTo>
                                  <a:pt x="52780" y="2439556"/>
                                </a:lnTo>
                                <a:lnTo>
                                  <a:pt x="6435942" y="2439556"/>
                                </a:lnTo>
                                <a:lnTo>
                                  <a:pt x="6488722" y="238677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5992" y="36001"/>
                            <a:ext cx="6480175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14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0665"/>
                                </a:lnTo>
                                <a:lnTo>
                                  <a:pt x="50253" y="2430919"/>
                                </a:lnTo>
                                <a:lnTo>
                                  <a:pt x="6429832" y="2430919"/>
                                </a:lnTo>
                                <a:lnTo>
                                  <a:pt x="6480086" y="238066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4639" y="44639"/>
                            <a:ext cx="6463030" cy="24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136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8448"/>
                                </a:lnTo>
                                <a:lnTo>
                                  <a:pt x="45189" y="2413637"/>
                                </a:lnTo>
                                <a:lnTo>
                                  <a:pt x="6417614" y="2413637"/>
                                </a:lnTo>
                                <a:lnTo>
                                  <a:pt x="6462804" y="236844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8959" y="48959"/>
                            <a:ext cx="6454775" cy="240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0538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339"/>
                                </a:lnTo>
                                <a:lnTo>
                                  <a:pt x="42659" y="2404997"/>
                                </a:lnTo>
                                <a:lnTo>
                                  <a:pt x="6411505" y="2404997"/>
                                </a:lnTo>
                                <a:lnTo>
                                  <a:pt x="6454164" y="236233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3279" y="53279"/>
                            <a:ext cx="6445885" cy="239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964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6229"/>
                                </a:lnTo>
                                <a:lnTo>
                                  <a:pt x="40128" y="2396358"/>
                                </a:lnTo>
                                <a:lnTo>
                                  <a:pt x="6405396" y="2396358"/>
                                </a:lnTo>
                                <a:lnTo>
                                  <a:pt x="6445524" y="235622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7599" y="57599"/>
                            <a:ext cx="6436995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882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120"/>
                                </a:lnTo>
                                <a:lnTo>
                                  <a:pt x="37597" y="2387718"/>
                                </a:lnTo>
                                <a:lnTo>
                                  <a:pt x="6399286" y="2387718"/>
                                </a:lnTo>
                                <a:lnTo>
                                  <a:pt x="6436884" y="235012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0" y="0"/>
                            <a:ext cx="6480175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14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1210"/>
                                </a:lnTo>
                                <a:lnTo>
                                  <a:pt x="39706" y="2430916"/>
                                </a:lnTo>
                                <a:lnTo>
                                  <a:pt x="6440377" y="2430916"/>
                                </a:lnTo>
                                <a:lnTo>
                                  <a:pt x="6480083" y="239121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6326" y="0"/>
                            <a:ext cx="6467475" cy="242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250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8590"/>
                                </a:lnTo>
                                <a:lnTo>
                                  <a:pt x="36000" y="2424590"/>
                                </a:lnTo>
                                <a:lnTo>
                                  <a:pt x="6431430" y="2424590"/>
                                </a:lnTo>
                                <a:lnTo>
                                  <a:pt x="6467430" y="238859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0" y="0"/>
                            <a:ext cx="6533515" cy="2484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238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hydrolases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3ème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catégorie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4ème “EC.4”.</w:t>
                              </w:r>
                            </w:p>
                            <w:p>
                              <w:pPr>
                                <w:spacing w:line="583" w:lineRule="exact" w:before="9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ligases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catalysent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mêmes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synthétases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ligases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synthétase,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catalysent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 </w:t>
                              </w:r>
                              <w:r>
                                <w:rPr>
                                  <w:sz w:val="24"/>
                                </w:rPr>
                                <w:t>la même réaction.</w:t>
                              </w:r>
                            </w:p>
                            <w:p>
                              <w:pPr>
                                <w:spacing w:line="583" w:lineRule="exact" w:before="8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ligases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catalysent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lyases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indiqué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ligases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synthétases)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catalysent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lyases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synthétases)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d’énergie.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80022pt;width:514.4500pt;height:195.65pt;mso-position-horizontal-relative:page;mso-position-vertical-relative:paragraph;z-index:15760384" id="docshapegroup690" coordorigin="12472,116" coordsize="10289,3913">
                <v:shape style="position:absolute;left:12501;top:145;width:10260;height:3883" id="docshape691" coordorigin="12502,145" coordsize="10260,3883" path="m22761,145l12502,145,12502,3933,12597,4028,22666,4028,22761,3933,22761,145xe" filled="true" fillcolor="#7f7f7f" stroked="false">
                  <v:path arrowok="t"/>
                  <v:fill opacity="655f" type="solid"/>
                </v:shape>
                <v:shape style="position:absolute;left:12508;top:152;width:10246;height:3870" id="docshape692" coordorigin="12509,152" coordsize="10246,3870" path="m22754,152l12509,152,12509,3930,12600,4021,22663,4021,22754,3930,22754,152xe" filled="true" fillcolor="#7f7f7f" stroked="false">
                  <v:path arrowok="t"/>
                  <v:fill opacity="1310f" type="solid"/>
                </v:shape>
                <v:shape style="position:absolute;left:12515;top:159;width:10233;height:3856" id="docshape693" coordorigin="12516,159" coordsize="10233,3856" path="m22748,159l12516,159,12516,3927,12603,4015,22660,4015,22748,3927,22748,159xe" filled="true" fillcolor="#7f7f7f" stroked="false">
                  <v:path arrowok="t"/>
                  <v:fill opacity="2621f" type="solid"/>
                </v:shape>
                <v:shape style="position:absolute;left:12522;top:165;width:10219;height:3842" id="docshape694" coordorigin="12522,166" coordsize="10219,3842" path="m22741,166l12522,166,12522,3925,12605,4008,22658,4008,22741,3925,22741,166xe" filled="true" fillcolor="#7f7f7f" stroked="false">
                  <v:path arrowok="t"/>
                  <v:fill opacity="4587f" type="solid"/>
                </v:shape>
                <v:shape style="position:absolute;left:12529;top:172;width:10205;height:3829" id="docshape695" coordorigin="12529,173" coordsize="10205,3829" path="m22734,173l12529,173,12529,3922,12608,4001,22655,4001,22734,3922,22734,173xe" filled="true" fillcolor="#7f7f7f" stroked="false">
                  <v:path arrowok="t"/>
                  <v:fill opacity="7208f" type="solid"/>
                </v:shape>
                <v:shape style="position:absolute;left:12542;top:186;width:10178;height:3801" id="docshape696" coordorigin="12543,186" coordsize="10178,3801" path="m22720,186l12543,186,12543,3916,12614,3987,22649,3987,22720,3916,22720,186xe" filled="true" fillcolor="#7f7f7f" stroked="false">
                  <v:path arrowok="t"/>
                  <v:fill opacity="4587f" type="solid"/>
                </v:shape>
                <v:shape style="position:absolute;left:12549;top:193;width:10165;height:3788" id="docshape697" coordorigin="12550,193" coordsize="10165,3788" path="m22714,193l12550,193,12550,3913,12617,3981,22646,3981,22714,3913,22714,193xe" filled="true" fillcolor="#7f7f7f" stroked="false">
                  <v:path arrowok="t"/>
                  <v:fill opacity="2621f" type="solid"/>
                </v:shape>
                <v:shape style="position:absolute;left:12556;top:199;width:10151;height:3774" id="docshape698" coordorigin="12556,200" coordsize="10151,3774" path="m22707,200l12556,200,12556,3911,12620,3974,22644,3974,22707,3911,22707,200xe" filled="true" fillcolor="#7f7f7f" stroked="false">
                  <v:path arrowok="t"/>
                  <v:fill opacity="1310f" type="solid"/>
                </v:shape>
                <v:shape style="position:absolute;left:12563;top:206;width:10137;height:3761" id="docshape699" coordorigin="12563,207" coordsize="10137,3761" path="m22700,207l12563,207,12563,3908,12622,3967,22641,3967,22700,3908,22700,207xe" filled="true" fillcolor="#7f7f7f" stroked="false">
                  <v:path arrowok="t"/>
                  <v:fill opacity="655f" type="solid"/>
                </v:shape>
                <v:shape style="position:absolute;left:12472;top:116;width:10205;height:3829" id="docshape700" coordorigin="12472,116" coordsize="10205,3829" path="m22677,116l12472,116,12472,3882,12535,3944,22615,3944,22677,3882,22677,116xe" filled="true" fillcolor="#000000" stroked="false">
                  <v:path arrowok="t"/>
                  <v:fill type="solid"/>
                </v:shape>
                <v:shape style="position:absolute;left:12482;top:116;width:10185;height:3819" id="docshape701" coordorigin="12482,116" coordsize="10185,3819" path="m22667,116l12482,116,12482,3878,12539,3934,22611,3934,22667,3878,22667,116xe" filled="true" fillcolor="#fffcfc" stroked="false">
                  <v:path arrowok="t"/>
                  <v:fill type="solid"/>
                </v:shape>
                <v:shape style="position:absolute;left:12472;top:116;width:10289;height:3913" type="#_x0000_t202" id="docshape702" filled="false" stroked="false">
                  <v:textbox inset="0,0,0,0">
                    <w:txbxContent>
                      <w:p>
                        <w:pPr>
                          <w:spacing w:line="225" w:lineRule="auto" w:before="238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hydrolases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3ème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catégorie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l’énoncé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4ème “EC.4”.</w:t>
                        </w:r>
                      </w:p>
                      <w:p>
                        <w:pPr>
                          <w:spacing w:line="583" w:lineRule="exact" w:before="9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ligases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catalysent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mêmes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réactions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synthétases</w:t>
                        </w:r>
                      </w:p>
                      <w:p>
                        <w:pPr>
                          <w:spacing w:line="225" w:lineRule="auto" w:before="0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classe,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ligases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synthétase,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catalysent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 </w:t>
                        </w:r>
                        <w:r>
                          <w:rPr>
                            <w:sz w:val="24"/>
                          </w:rPr>
                          <w:t>la même réaction.</w:t>
                        </w:r>
                      </w:p>
                      <w:p>
                        <w:pPr>
                          <w:spacing w:line="583" w:lineRule="exact" w:before="8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ligases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catalysent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même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lyases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mais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indiqué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ligases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synthétases)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catalysent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lyases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synthétases)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consommation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d’énergie.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glycolyse</w:t>
      </w:r>
      <w:r>
        <w:rPr>
          <w:spacing w:val="-5"/>
        </w:rPr>
        <w:t> </w:t>
      </w:r>
      <w:r>
        <w:rPr>
          <w:spacing w:val="-8"/>
        </w:rPr>
        <w:t>est</w:t>
      </w:r>
      <w:r>
        <w:rPr>
          <w:spacing w:val="-5"/>
        </w:rPr>
        <w:t> </w:t>
      </w:r>
      <w:r>
        <w:rPr>
          <w:spacing w:val="-8"/>
        </w:rPr>
        <w:t>une</w:t>
      </w:r>
      <w:r>
        <w:rPr>
          <w:spacing w:val="-5"/>
        </w:rPr>
        <w:t> </w:t>
      </w:r>
      <w:r>
        <w:rPr>
          <w:spacing w:val="-8"/>
        </w:rPr>
        <w:t>voie</w:t>
      </w:r>
      <w:r>
        <w:rPr>
          <w:spacing w:val="-5"/>
        </w:rPr>
        <w:t> </w:t>
      </w:r>
      <w:r>
        <w:rPr>
          <w:spacing w:val="-8"/>
        </w:rPr>
        <w:t>métabolique</w:t>
      </w:r>
      <w:r>
        <w:rPr>
          <w:spacing w:val="-5"/>
        </w:rPr>
        <w:t> </w:t>
      </w:r>
      <w:r>
        <w:rPr>
          <w:spacing w:val="-8"/>
        </w:rPr>
        <w:t>essentielle</w:t>
      </w:r>
      <w:r>
        <w:rPr>
          <w:spacing w:val="-5"/>
        </w:rPr>
        <w:t> </w:t>
      </w:r>
      <w:r>
        <w:rPr>
          <w:spacing w:val="-8"/>
        </w:rPr>
        <w:t>chez</w:t>
      </w:r>
      <w:r>
        <w:rPr>
          <w:spacing w:val="-5"/>
        </w:rPr>
        <w:t> </w:t>
      </w:r>
      <w:r>
        <w:rPr>
          <w:spacing w:val="-8"/>
        </w:rPr>
        <w:t>l’homme</w:t>
      </w:r>
      <w:r>
        <w:rPr>
          <w:spacing w:val="-5"/>
        </w:rPr>
        <w:t> </w:t>
      </w:r>
      <w:r>
        <w:rPr>
          <w:spacing w:val="-8"/>
        </w:rPr>
        <w:t>:</w:t>
      </w:r>
      <w:r>
        <w:rPr>
          <w:spacing w:val="-5"/>
        </w:rPr>
        <w:t> </w:t>
      </w:r>
      <w:r>
        <w:rPr>
          <w:spacing w:val="-8"/>
        </w:rPr>
        <w:t>elle</w:t>
      </w:r>
      <w:r>
        <w:rPr>
          <w:spacing w:val="-5"/>
        </w:rPr>
        <w:t> </w:t>
      </w:r>
      <w:r>
        <w:rPr>
          <w:spacing w:val="-8"/>
        </w:rPr>
        <w:t>transforme</w:t>
      </w:r>
      <w:r>
        <w:rPr>
          <w:spacing w:val="-5"/>
        </w:rPr>
        <w:t> </w:t>
      </w:r>
      <w:r>
        <w:rPr>
          <w:spacing w:val="-8"/>
        </w:rPr>
        <w:t>le</w:t>
      </w:r>
      <w:r>
        <w:rPr>
          <w:spacing w:val="-5"/>
        </w:rPr>
        <w:t> </w:t>
      </w:r>
      <w:r>
        <w:rPr>
          <w:spacing w:val="-8"/>
        </w:rPr>
        <w:t>glucose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-5"/>
        </w:rPr>
        <w:t> </w:t>
      </w:r>
      <w:r>
        <w:rPr>
          <w:spacing w:val="-8"/>
        </w:rPr>
        <w:t>pyruvate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produisant</w:t>
      </w:r>
      <w:r>
        <w:rPr>
          <w:spacing w:val="-7"/>
        </w:rPr>
        <w:t> </w:t>
      </w:r>
      <w:r>
        <w:rPr>
          <w:spacing w:val="-6"/>
        </w:rPr>
        <w:t>2</w:t>
      </w:r>
      <w:r>
        <w:rPr>
          <w:spacing w:val="-7"/>
        </w:rPr>
        <w:t> </w:t>
      </w:r>
      <w:r>
        <w:rPr>
          <w:spacing w:val="-6"/>
        </w:rPr>
        <w:t>ATP,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pyruvate</w:t>
      </w:r>
      <w:r>
        <w:rPr>
          <w:spacing w:val="-7"/>
        </w:rPr>
        <w:t> </w:t>
      </w:r>
      <w:r>
        <w:rPr>
          <w:spacing w:val="-6"/>
        </w:rPr>
        <w:t>sera</w:t>
      </w:r>
      <w:r>
        <w:rPr>
          <w:spacing w:val="-7"/>
        </w:rPr>
        <w:t> </w:t>
      </w:r>
      <w:r>
        <w:rPr>
          <w:spacing w:val="-6"/>
        </w:rPr>
        <w:t>potentiellement</w:t>
      </w:r>
      <w:r>
        <w:rPr>
          <w:spacing w:val="-7"/>
        </w:rPr>
        <w:t> </w:t>
      </w:r>
      <w:r>
        <w:rPr>
          <w:spacing w:val="-6"/>
        </w:rPr>
        <w:t>introduit</w:t>
      </w:r>
      <w:r>
        <w:rPr>
          <w:spacing w:val="-7"/>
        </w:rPr>
        <w:t> </w:t>
      </w:r>
      <w:r>
        <w:rPr>
          <w:spacing w:val="-6"/>
        </w:rPr>
        <w:t>dans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cycle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Krebs</w:t>
      </w:r>
      <w:r>
        <w:rPr>
          <w:spacing w:val="-7"/>
        </w:rPr>
        <w:t> </w:t>
      </w:r>
      <w:r>
        <w:rPr>
          <w:spacing w:val="-6"/>
        </w:rPr>
        <w:t>sous</w:t>
      </w:r>
      <w:r>
        <w:rPr>
          <w:spacing w:val="-7"/>
        </w:rPr>
        <w:t> </w:t>
      </w:r>
      <w:r>
        <w:rPr>
          <w:spacing w:val="-6"/>
        </w:rPr>
        <w:t>une</w:t>
      </w:r>
      <w:r>
        <w:rPr>
          <w:spacing w:val="-7"/>
        </w:rPr>
        <w:t> </w:t>
      </w:r>
      <w:r>
        <w:rPr>
          <w:spacing w:val="-6"/>
        </w:rPr>
        <w:t>autre </w:t>
      </w:r>
      <w:r>
        <w:rPr>
          <w:spacing w:val="-2"/>
        </w:rPr>
        <w:t>forme.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cette</w:t>
      </w:r>
      <w:r>
        <w:rPr>
          <w:spacing w:val="-13"/>
        </w:rPr>
        <w:t> </w:t>
      </w:r>
      <w:r>
        <w:rPr>
          <w:spacing w:val="-2"/>
        </w:rPr>
        <w:t>voie,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enzyme</w:t>
      </w:r>
      <w:r>
        <w:rPr>
          <w:spacing w:val="-13"/>
        </w:rPr>
        <w:t> </w:t>
      </w:r>
      <w:r>
        <w:rPr>
          <w:spacing w:val="-2"/>
        </w:rPr>
        <w:t>catalyse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réaction</w:t>
      </w:r>
      <w:r>
        <w:rPr>
          <w:spacing w:val="-13"/>
        </w:rPr>
        <w:t> </w:t>
      </w:r>
      <w:r>
        <w:rPr>
          <w:spacing w:val="-2"/>
        </w:rPr>
        <w:t>d’importance</w:t>
      </w:r>
      <w:r>
        <w:rPr>
          <w:spacing w:val="-13"/>
        </w:rPr>
        <w:t> </w:t>
      </w:r>
      <w:r>
        <w:rPr>
          <w:spacing w:val="-2"/>
        </w:rPr>
        <w:t>capitale.</w:t>
      </w:r>
      <w:r>
        <w:rPr>
          <w:spacing w:val="-13"/>
        </w:rPr>
        <w:t> </w:t>
      </w:r>
      <w:r>
        <w:rPr>
          <w:spacing w:val="-2"/>
        </w:rPr>
        <w:t>Cette</w:t>
      </w:r>
      <w:r>
        <w:rPr>
          <w:spacing w:val="-13"/>
        </w:rPr>
        <w:t> </w:t>
      </w:r>
      <w:r>
        <w:rPr>
          <w:spacing w:val="-2"/>
        </w:rPr>
        <w:t>enzyme</w:t>
      </w:r>
      <w:r>
        <w:rPr>
          <w:spacing w:val="-13"/>
        </w:rPr>
        <w:t> </w:t>
      </w:r>
      <w:r>
        <w:rPr>
          <w:spacing w:val="-2"/>
        </w:rPr>
        <w:t>c’est </w:t>
      </w:r>
      <w:r>
        <w:rPr/>
        <w:t>l’aldolase EC 4.1.2.13 qui catalyse la séparation du fructose 1,6 bisphosphate en DHAP et G3P (Figure</w:t>
      </w:r>
      <w:r>
        <w:rPr>
          <w:spacing w:val="-9"/>
        </w:rPr>
        <w:t> </w:t>
      </w:r>
      <w:r>
        <w:rPr/>
        <w:t>1).</w:t>
      </w:r>
      <w:r>
        <w:rPr>
          <w:spacing w:val="-9"/>
        </w:rPr>
        <w:t> </w:t>
      </w:r>
      <w:r>
        <w:rPr/>
        <w:t>Cette</w:t>
      </w:r>
      <w:r>
        <w:rPr>
          <w:spacing w:val="-9"/>
        </w:rPr>
        <w:t> </w:t>
      </w:r>
      <w:r>
        <w:rPr/>
        <w:t>réaction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charnière</w:t>
      </w:r>
      <w:r>
        <w:rPr>
          <w:spacing w:val="-9"/>
        </w:rPr>
        <w:t> </w:t>
      </w:r>
      <w:r>
        <w:rPr/>
        <w:t>car</w:t>
      </w:r>
      <w:r>
        <w:rPr>
          <w:spacing w:val="-9"/>
        </w:rPr>
        <w:t> </w:t>
      </w:r>
      <w:r>
        <w:rPr/>
        <w:t>elle</w:t>
      </w:r>
      <w:r>
        <w:rPr>
          <w:spacing w:val="-9"/>
        </w:rPr>
        <w:t> </w:t>
      </w:r>
      <w:r>
        <w:rPr/>
        <w:t>marque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fois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fin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préparation</w:t>
      </w:r>
      <w:r>
        <w:rPr>
          <w:spacing w:val="-9"/>
        </w:rPr>
        <w:t> </w:t>
      </w:r>
      <w:r>
        <w:rPr/>
        <w:t>et le</w:t>
      </w:r>
      <w:r>
        <w:rPr>
          <w:spacing w:val="-2"/>
        </w:rPr>
        <w:t> </w:t>
      </w:r>
      <w:r>
        <w:rPr/>
        <w:t>début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phase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restitution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glycolyse,</w:t>
      </w:r>
      <w:r>
        <w:rPr>
          <w:spacing w:val="-2"/>
        </w:rPr>
        <w:t> </w:t>
      </w:r>
      <w:r>
        <w:rPr/>
        <w:t>c’est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phase</w:t>
      </w:r>
      <w:r>
        <w:rPr>
          <w:spacing w:val="-2"/>
        </w:rPr>
        <w:t> </w:t>
      </w:r>
      <w:r>
        <w:rPr/>
        <w:t>où</w:t>
      </w:r>
      <w:r>
        <w:rPr>
          <w:spacing w:val="-2"/>
        </w:rPr>
        <w:t> </w:t>
      </w:r>
      <w:r>
        <w:rPr/>
        <w:t>l’ATP</w:t>
      </w:r>
      <w:r>
        <w:rPr>
          <w:spacing w:val="-2"/>
        </w:rPr>
        <w:t> </w:t>
      </w:r>
      <w:r>
        <w:rPr/>
        <w:t>est</w:t>
      </w:r>
      <w:r>
        <w:rPr>
          <w:spacing w:val="-2"/>
        </w:rPr>
        <w:t> </w:t>
      </w:r>
      <w:r>
        <w:rPr/>
        <w:t>produit.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1401767</wp:posOffset>
            </wp:positionH>
            <wp:positionV relativeFrom="paragraph">
              <wp:posOffset>124361</wp:posOffset>
            </wp:positionV>
            <wp:extent cx="5171122" cy="1720881"/>
            <wp:effectExtent l="0" t="0" r="0" b="0"/>
            <wp:wrapTopAndBottom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122" cy="1720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1"/>
        <w:ind w:left="2616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1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réaction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catalysée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l’aldolase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0"/>
        <w:rPr>
          <w:rFonts w:ascii="Georgia"/>
          <w:b/>
        </w:rPr>
      </w:pPr>
    </w:p>
    <w:p>
      <w:pPr>
        <w:spacing w:before="0"/>
        <w:ind w:left="0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10103741</wp:posOffset>
            </wp:positionH>
            <wp:positionV relativeFrom="paragraph">
              <wp:posOffset>-685364</wp:posOffset>
            </wp:positionV>
            <wp:extent cx="2337340" cy="1977749"/>
            <wp:effectExtent l="0" t="0" r="0" b="0"/>
            <wp:wrapNone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7340" cy="1977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spacing w:line="244" w:lineRule="auto" w:before="6"/>
        <w:ind w:left="0" w:right="11478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l’énoncé et vos connaissances, laquelle (lesquelles) des propositions 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164" w:after="82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L’aldolase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classe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synthétases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synthases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enzymes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permettent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scission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en deux molécules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70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synthases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enzymes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permettent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scission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molécule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en deux molécules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5"/>
          <w:pgSz w:w="23820" w:h="16840" w:orient="landscape"/>
          <w:pgMar w:header="0" w:footer="619" w:top="1000" w:bottom="840" w:left="1133" w:right="992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490" w:val="left" w:leader="none"/>
        </w:tabs>
        <w:spacing w:line="240" w:lineRule="auto" w:before="8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722528</wp:posOffset>
                </wp:positionH>
                <wp:positionV relativeFrom="paragraph">
                  <wp:posOffset>249466</wp:posOffset>
                </wp:positionV>
                <wp:extent cx="6475095" cy="627380"/>
                <wp:effectExtent l="0" t="0" r="0" b="0"/>
                <wp:wrapNone/>
                <wp:docPr id="719" name="Textbox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Textbox 719"/>
                      <wps:cNvSpPr txBox="1"/>
                      <wps:spPr>
                        <a:xfrm>
                          <a:off x="0" y="0"/>
                          <a:ext cx="6475095" cy="6273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ligases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catalysent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mêmes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réactions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synthétases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ligases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catalysent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même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lyases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mais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consom-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mation d’énergie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643pt;width:509.85pt;height:49.4pt;mso-position-horizontal-relative:page;mso-position-vertical-relative:paragraph;z-index:15761408" type="#_x0000_t202" id="docshape704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ligases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catalysent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mêmes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réactions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synthétases</w:t>
                      </w:r>
                    </w:p>
                    <w:p>
                      <w:pPr>
                        <w:spacing w:line="244" w:lineRule="auto" w:before="47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ligases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catalysent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même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lyases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mais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consom-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mation d’énergie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L’enzyme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étant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capable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donner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produits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hydrolyse</w:t>
      </w:r>
    </w:p>
    <w:p>
      <w:pPr>
        <w:spacing w:before="57"/>
        <w:ind w:left="0" w:right="1" w:firstLine="0"/>
        <w:jc w:val="center"/>
        <w:rPr>
          <w:rFonts w:ascii="Georgia" w:hAnsi="Georgia"/>
          <w:b/>
          <w:sz w:val="24"/>
        </w:rPr>
      </w:pPr>
      <w:r>
        <w:rPr/>
        <w:br w:type="column"/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2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Représentation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Haworth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d’un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galactose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54"/>
        <w:rPr>
          <w:rFonts w:ascii="Georgia"/>
          <w:b/>
        </w:rPr>
      </w:pPr>
    </w:p>
    <w:p>
      <w:pPr>
        <w:spacing w:before="0"/>
        <w:ind w:left="13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2</w:t>
      </w:r>
    </w:p>
    <w:p>
      <w:pPr>
        <w:spacing w:line="244" w:lineRule="auto" w:before="7"/>
        <w:ind w:left="137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720001</wp:posOffset>
                </wp:positionH>
                <wp:positionV relativeFrom="paragraph">
                  <wp:posOffset>117042</wp:posOffset>
                </wp:positionV>
                <wp:extent cx="6533515" cy="3564254"/>
                <wp:effectExtent l="0" t="0" r="0" b="0"/>
                <wp:wrapNone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6533515" cy="3564254"/>
                          <a:chExt cx="6533515" cy="3564254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18720" y="133935"/>
                            <a:ext cx="6515100" cy="343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302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429853"/>
                                </a:lnTo>
                                <a:lnTo>
                                  <a:pt x="6514642" y="3429853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3040" y="138255"/>
                            <a:ext cx="6506209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2137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421213"/>
                                </a:lnTo>
                                <a:lnTo>
                                  <a:pt x="6506002" y="342121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7360" y="142575"/>
                            <a:ext cx="6497955" cy="341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131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412573"/>
                                </a:lnTo>
                                <a:lnTo>
                                  <a:pt x="6497362" y="341257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1680" y="146894"/>
                            <a:ext cx="6489065" cy="340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042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403934"/>
                                </a:lnTo>
                                <a:lnTo>
                                  <a:pt x="6488722" y="340393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5991" y="151219"/>
                            <a:ext cx="6480175" cy="339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953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395294"/>
                                </a:lnTo>
                                <a:lnTo>
                                  <a:pt x="6480086" y="339529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44639" y="159854"/>
                            <a:ext cx="6463030" cy="337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782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378015"/>
                                </a:lnTo>
                                <a:lnTo>
                                  <a:pt x="6462804" y="337801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48959" y="164174"/>
                            <a:ext cx="6454775" cy="336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699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369375"/>
                                </a:lnTo>
                                <a:lnTo>
                                  <a:pt x="6454164" y="336937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53279" y="168493"/>
                            <a:ext cx="6445885" cy="3361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6105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360735"/>
                                </a:lnTo>
                                <a:lnTo>
                                  <a:pt x="6445524" y="336073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7599" y="172813"/>
                            <a:ext cx="6436995" cy="335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521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352096"/>
                                </a:lnTo>
                                <a:lnTo>
                                  <a:pt x="6436884" y="335209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0" y="115214"/>
                            <a:ext cx="6480175" cy="339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953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395294"/>
                                </a:lnTo>
                                <a:lnTo>
                                  <a:pt x="6480083" y="339529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326" y="121540"/>
                            <a:ext cx="6467475" cy="338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889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388968"/>
                                </a:lnTo>
                                <a:lnTo>
                                  <a:pt x="6467430" y="338896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54927" y="239668"/>
                            <a:ext cx="6398260" cy="290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21" w:val="left" w:leader="none"/>
                                </w:tabs>
                                <w:spacing w:line="565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synthétases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 non, certains avaient sûrement déjà pensé au piège en apprenant leurs cours. Mais en effet 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quatrième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lyases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synthases.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sixième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ligases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synthétases.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savent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 </w:t>
                              </w:r>
                              <w:r>
                                <w:rPr>
                                  <w:sz w:val="24"/>
                                </w:rPr>
                                <w:t>pas comment on détermine la classe : Il faut s’appuyer sur l’énoncé, en effet on nous donne 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nomenclature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internationale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l’aldéhyde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“EC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4.1.2.13”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premier </w:t>
                              </w:r>
                              <w:r>
                                <w:rPr>
                                  <w:sz w:val="24"/>
                                </w:rPr>
                                <w:t>chiffre, ici “4”, correspond à la classe.</w:t>
                              </w:r>
                            </w:p>
                            <w:p>
                              <w:pPr>
                                <w:spacing w:line="223" w:lineRule="auto" w:before="152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synthases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enzymes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scission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Et oui c’est du cours, les synthases peuvent relier deux molécules dans un sens OU dans des conditions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rompre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sens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inverse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réaction.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57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L’enzyme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capable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donner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produits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parle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hydrolyse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doublement faux,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premièrement 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avoir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hydrolyse 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faudrait que l’eau H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fassent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54927" y="3069127"/>
                            <a:ext cx="6383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réaction.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Deuxièmement,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l’enzyme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catalyse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hydrolyse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s’appelle….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54927" y="3210222"/>
                            <a:ext cx="473265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roulement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tambour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….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8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8"/>
                                </w:rPr>
                                <w:t>hydrolases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(oui,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grosse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surprise).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9.215909pt;width:514.4500pt;height:280.650pt;mso-position-horizontal-relative:page;mso-position-vertical-relative:paragraph;z-index:15759872" id="docshapegroup705" coordorigin="1134,184" coordsize="10289,5613">
                <v:shape style="position:absolute;left:1163;top:395;width:10260;height:5402" id="docshape706" coordorigin="1163,395" coordsize="10260,5402" path="m11328,395l1258,395,1163,490,1163,5797,11423,5797,11423,490,11328,395xe" filled="true" fillcolor="#7f7f7f" stroked="false">
                  <v:path arrowok="t"/>
                  <v:fill opacity="655f" type="solid"/>
                </v:shape>
                <v:shape style="position:absolute;left:1170;top:402;width:10246;height:5388" id="docshape707" coordorigin="1170,402" coordsize="10246,5388" path="m11325,402l1261,402,1170,493,1170,5790,11416,5790,11416,493,11325,402xe" filled="true" fillcolor="#7f7f7f" stroked="false">
                  <v:path arrowok="t"/>
                  <v:fill opacity="1310f" type="solid"/>
                </v:shape>
                <v:shape style="position:absolute;left:1176;top:408;width:10233;height:5375" id="docshape708" coordorigin="1177,409" coordsize="10233,5375" path="m11322,409l1264,409,1177,496,1177,5783,11409,5783,11409,496,11322,409xe" filled="true" fillcolor="#7f7f7f" stroked="false">
                  <v:path arrowok="t"/>
                  <v:fill opacity="2621f" type="solid"/>
                </v:shape>
                <v:shape style="position:absolute;left:1183;top:415;width:10219;height:5361" id="docshape709" coordorigin="1184,416" coordsize="10219,5361" path="m11319,416l1267,416,1184,499,1184,5776,11402,5776,11402,499,11319,416xe" filled="true" fillcolor="#7f7f7f" stroked="false">
                  <v:path arrowok="t"/>
                  <v:fill opacity="4587f" type="solid"/>
                </v:shape>
                <v:shape style="position:absolute;left:1190;top:422;width:10205;height:5347" id="docshape710" coordorigin="1191,422" coordsize="10205,5347" path="m11395,502l11316,422,1270,422,1191,502,1191,5769,11395,5769,11395,502xe" filled="true" fillcolor="#7f7f7f" stroked="false">
                  <v:path arrowok="t"/>
                  <v:fill opacity="7208f" type="solid"/>
                </v:shape>
                <v:shape style="position:absolute;left:1204;top:436;width:10178;height:5320" id="docshape711" coordorigin="1204,436" coordsize="10178,5320" path="m11311,436l1275,436,1204,507,1204,5756,11382,5756,11382,507,11311,436xe" filled="true" fillcolor="#7f7f7f" stroked="false">
                  <v:path arrowok="t"/>
                  <v:fill opacity="4587f" type="solid"/>
                </v:shape>
                <v:shape style="position:absolute;left:1210;top:442;width:10165;height:5307" id="docshape712" coordorigin="1211,443" coordsize="10165,5307" path="m11308,443l1278,443,1211,510,1211,5749,11375,5749,11375,510,11308,443xe" filled="true" fillcolor="#7f7f7f" stroked="false">
                  <v:path arrowok="t"/>
                  <v:fill opacity="2621f" type="solid"/>
                </v:shape>
                <v:shape style="position:absolute;left:1217;top:449;width:10151;height:5293" id="docshape713" coordorigin="1218,450" coordsize="10151,5293" path="m11305,450l1281,450,1218,513,1218,5742,11368,5742,11368,513,11305,450xe" filled="true" fillcolor="#7f7f7f" stroked="false">
                  <v:path arrowok="t"/>
                  <v:fill opacity="1310f" type="solid"/>
                </v:shape>
                <v:shape style="position:absolute;left:1224;top:456;width:10137;height:5279" id="docshape714" coordorigin="1225,456" coordsize="10137,5279" path="m11302,456l1284,456,1225,516,1225,5735,11361,5735,11361,516,11302,456xe" filled="true" fillcolor="#7f7f7f" stroked="false">
                  <v:path arrowok="t"/>
                  <v:fill opacity="655f" type="solid"/>
                </v:shape>
                <v:shape style="position:absolute;left:1133;top:365;width:10205;height:5347" id="docshape715" coordorigin="1134,366" coordsize="10205,5347" path="m11276,366l1196,366,1134,428,1134,5713,11339,5713,11339,428,11276,366xe" filled="true" fillcolor="#000000" stroked="false">
                  <v:path arrowok="t"/>
                  <v:fill type="solid"/>
                </v:shape>
                <v:shape style="position:absolute;left:1143;top:375;width:10185;height:5337" id="docshape716" coordorigin="1144,376" coordsize="10185,5337" path="m11272,376l1201,376,1144,432,1144,5713,11329,5713,11329,432,11272,376xe" filled="true" fillcolor="#fffcfc" stroked="false">
                  <v:path arrowok="t"/>
                  <v:fill type="solid"/>
                </v:shape>
                <v:shape style="position:absolute;left:9004;top:195;width:91;height:171" id="docshape717" coordorigin="9005,196" coordsize="91,171" path="m9050,196l9032,209,9018,246,9008,300,9005,366,9095,366,9092,300,9082,246,9068,209,9050,196xe" filled="true" fillcolor="#565666" stroked="false">
                  <v:path arrowok="t"/>
                  <v:fill type="solid"/>
                </v:shape>
                <v:shape style="position:absolute;left:9004;top:195;width:91;height:171" id="docshape718" coordorigin="9005,196" coordsize="91,171" path="m9095,366l9092,300,9082,246,9068,209,9050,196,9032,209,9018,246,9008,300,9005,366e" filled="false" stroked="true" strokeweight=".3985pt" strokecolor="#000000">
                  <v:path arrowok="t"/>
                  <v:stroke dashstyle="solid"/>
                </v:shape>
                <v:shape style="position:absolute;left:10794;top:195;width:91;height:171" id="docshape719" coordorigin="10794,196" coordsize="91,171" path="m10840,196l10822,209,10808,246,10798,300,10794,366,10885,366,10881,300,10872,246,10857,209,10840,196xe" filled="true" fillcolor="#565666" stroked="false">
                  <v:path arrowok="t"/>
                  <v:fill type="solid"/>
                </v:shape>
                <v:shape style="position:absolute;left:10794;top:195;width:91;height:171" id="docshape720" coordorigin="10794,196" coordsize="91,171" path="m10794,366l10798,300,10808,246,10822,209,10840,196,10857,209,10872,246,10881,300,10885,366e" filled="false" stroked="true" strokeweight=".3985pt" strokecolor="#000000">
                  <v:path arrowok="t"/>
                  <v:stroke dashstyle="solid"/>
                </v:shape>
                <v:shape style="position:absolute;left:9061;top:195;width:1768;height:401" type="#_x0000_t75" id="docshape721" stroked="false">
                  <v:imagedata r:id="rId18" o:title=""/>
                </v:shape>
                <v:shape style="position:absolute;left:9061;top:195;width:1768;height:401" id="docshape722" coordorigin="9061,196" coordsize="1768,401" path="m9061,196l10828,196,10827,200,10818,225,10810,254,10804,283,10800,309,10777,540,10771,562,10757,580,10737,592,10715,596,9175,596,9119,562,9090,309,9086,283,9079,254,9072,225,9063,200,9061,196xe" filled="false" stroked="true" strokeweight=".3985pt" strokecolor="#00004c">
                  <v:path arrowok="t"/>
                  <v:stroke dashstyle="solid"/>
                </v:shape>
                <v:shape style="position:absolute;left:9310;top:184;width:1289;height:341" type="#_x0000_t202" id="docshape72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561;width:10076;height:4569" type="#_x0000_t202" id="docshape7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21" w:val="left" w:leader="none"/>
                          </w:tabs>
                          <w:spacing w:line="565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synthétases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 non, certains avaient sûrement déjà pensé au piège en apprenant leurs cours. Mais en effet 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quatrième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lyases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synthases.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sixième </w:t>
                        </w:r>
                        <w:r>
                          <w:rPr>
                            <w:spacing w:val="-4"/>
                            <w:sz w:val="24"/>
                          </w:rPr>
                          <w:t>classe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ligases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synthétases.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savent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 </w:t>
                        </w:r>
                        <w:r>
                          <w:rPr>
                            <w:sz w:val="24"/>
                          </w:rPr>
                          <w:t>pas comment on détermine la classe : Il faut s’appuyer sur l’énoncé, en effet on nous donne la </w:t>
                        </w:r>
                        <w:r>
                          <w:rPr>
                            <w:spacing w:val="-6"/>
                            <w:sz w:val="24"/>
                          </w:rPr>
                          <w:t>nomenclature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internationale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l’aldéhyde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“EC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4.1.2.13”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premier </w:t>
                        </w:r>
                        <w:r>
                          <w:rPr>
                            <w:sz w:val="24"/>
                          </w:rPr>
                          <w:t>chiffre, ici “4”, correspond à la classe.</w:t>
                        </w:r>
                      </w:p>
                      <w:p>
                        <w:pPr>
                          <w:spacing w:line="223" w:lineRule="auto" w:before="152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synthases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enzymes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scission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Et oui c’est du cours, les synthases peuvent relier deux molécules dans un sens OU dans des conditions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rompre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sens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inverse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réaction.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21" w:val="left" w:leader="none"/>
                          </w:tabs>
                          <w:spacing w:line="583" w:lineRule="exact" w:before="157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L’enzyme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étant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capable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donner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produits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parle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hydrolyse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doublement faux,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premièrement 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avoir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hydrolyse 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faudrait que l’eau H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O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fassent</w:t>
                        </w:r>
                      </w:p>
                    </w:txbxContent>
                  </v:textbox>
                  <w10:wrap type="none"/>
                </v:shape>
                <v:shape style="position:absolute;left:1220;top:5017;width:10052;height:377" type="#_x0000_t202" id="docshape72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réaction.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Deuxièmement,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l’enzyme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catalyse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hydrolyse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s’appelle….</w:t>
                        </w:r>
                      </w:p>
                    </w:txbxContent>
                  </v:textbox>
                  <w10:wrap type="none"/>
                </v:shape>
                <v:shape style="position:absolute;left:1220;top:5239;width:7453;height:450" type="#_x0000_t202" id="docshape726" filled="false" stroked="false">
                  <v:textbox inset="0,0,0,0">
                    <w:txbxContent>
                      <w:p>
                        <w:pPr>
                          <w:spacing w:before="8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roulement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tambour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….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8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8"/>
                          </w:rPr>
                          <w:t>hydrolases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(oui,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grosse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surprise).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figure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2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et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vos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connaissances,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1"/>
          <w:numId w:val="3"/>
        </w:numPr>
        <w:tabs>
          <w:tab w:pos="626" w:val="left" w:leader="none"/>
          <w:tab w:pos="628" w:val="left" w:leader="none"/>
        </w:tabs>
        <w:spacing w:line="225" w:lineRule="auto" w:before="177" w:after="0"/>
        <w:ind w:left="628" w:right="231" w:hanging="361"/>
        <w:jc w:val="left"/>
        <w:rPr>
          <w:sz w:val="24"/>
        </w:rPr>
      </w:pPr>
      <w:r>
        <w:rPr>
          <w:sz w:val="24"/>
        </w:rPr>
        <w:t>En se basant sur la position du </w:t>
      </w:r>
      <w:r>
        <w:rPr>
          <w:rFonts w:ascii="Calibri" w:hAnsi="Calibri"/>
          <w:i/>
          <w:sz w:val="24"/>
        </w:rPr>
        <w:t>CH</w:t>
      </w:r>
      <w:r>
        <w:rPr>
          <w:rFonts w:ascii="Trebuchet MS" w:hAnsi="Trebuchet MS"/>
          <w:sz w:val="24"/>
          <w:vertAlign w:val="subscript"/>
        </w:rPr>
        <w:t>2</w:t>
      </w:r>
      <w:r>
        <w:rPr>
          <w:rFonts w:ascii="Calibri" w:hAnsi="Calibri"/>
          <w:i/>
          <w:sz w:val="24"/>
          <w:vertAlign w:val="baseline"/>
        </w:rPr>
        <w:t>OH</w:t>
      </w:r>
      <w:r>
        <w:rPr>
          <w:sz w:val="24"/>
          <w:vertAlign w:val="baseline"/>
        </w:rPr>
        <w:t>, on peut partir du fait qu’il s’agit de la configuration alpha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car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il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ne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se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trouve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pas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au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même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endroit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par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rapport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au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plan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que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le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-OH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anomérique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8140" w:space="3061"/>
            <w:col w:w="10494"/>
          </w:cols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1032510"/>
                <wp:effectExtent l="9525" t="0" r="1904" b="5715"/>
                <wp:docPr id="742" name="Textbox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Textbox 742"/>
                      <wps:cNvSpPr txBox="1"/>
                      <wps:spPr>
                        <a:xfrm>
                          <a:off x="0" y="0"/>
                          <a:ext cx="6475095" cy="10325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98" w:val="left" w:leader="none"/>
                              </w:tabs>
                              <w:spacing w:before="29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s’agit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représentation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L-Galactose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8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s’agit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aldo-hexose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7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aldoses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possèdent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alcool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primaire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positionné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cétoses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possèdent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alcools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primaires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situés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dernier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carbonne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97" w:val="left" w:leader="none"/>
                              </w:tabs>
                              <w:spacing w:before="43"/>
                              <w:ind w:left="497" w:right="0" w:hanging="37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galactose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quatre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alcools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secondaires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primaire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81.3pt;mso-position-horizontal-relative:char;mso-position-vertical-relative:line" type="#_x0000_t202" id="docshape727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98" w:val="left" w:leader="none"/>
                        </w:tabs>
                        <w:spacing w:before="29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s’agit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représentation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L-Galactose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8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s’agit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aldo-hexose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7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aldoses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possèdent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alcool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primaire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positionné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C1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alors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cétoses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possèdent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alcools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primaires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situés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C1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dernier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carbonne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97" w:val="left" w:leader="none"/>
                        </w:tabs>
                        <w:spacing w:before="43"/>
                        <w:ind w:left="497" w:right="0" w:hanging="37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galactose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possède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quatre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alcools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secondaires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primaire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7919999</wp:posOffset>
                </wp:positionH>
                <wp:positionV relativeFrom="paragraph">
                  <wp:posOffset>47475</wp:posOffset>
                </wp:positionV>
                <wp:extent cx="6533515" cy="1544320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6533515" cy="1544320"/>
                          <a:chExt cx="6533515" cy="1544320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18720" y="133956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09795"/>
                                </a:lnTo>
                                <a:lnTo>
                                  <a:pt x="6514642" y="140979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3040" y="138276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01155"/>
                                </a:lnTo>
                                <a:lnTo>
                                  <a:pt x="6506002" y="140115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7360" y="142595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392516"/>
                                </a:lnTo>
                                <a:lnTo>
                                  <a:pt x="6497362" y="139251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1680" y="146915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383876"/>
                                </a:lnTo>
                                <a:lnTo>
                                  <a:pt x="6488722" y="138387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5992" y="151244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375232"/>
                                </a:lnTo>
                                <a:lnTo>
                                  <a:pt x="6480086" y="137523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4639" y="159875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357957"/>
                                </a:lnTo>
                                <a:lnTo>
                                  <a:pt x="6462804" y="135795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8959" y="164194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349317"/>
                                </a:lnTo>
                                <a:lnTo>
                                  <a:pt x="6454164" y="13493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53279" y="168514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340678"/>
                                </a:lnTo>
                                <a:lnTo>
                                  <a:pt x="6445524" y="134067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57599" y="172834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332038"/>
                                </a:lnTo>
                                <a:lnTo>
                                  <a:pt x="6436884" y="133203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0" y="115235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375237"/>
                                </a:lnTo>
                                <a:lnTo>
                                  <a:pt x="6480083" y="137523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6326" y="121561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368910"/>
                                </a:lnTo>
                                <a:lnTo>
                                  <a:pt x="6467430" y="136891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Graphic 760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0" y="0"/>
                            <a:ext cx="6533515" cy="154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basant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position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w w:val="105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OH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partir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qu’il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s’agit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5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non,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déterminer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type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d’anomère,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faut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regarder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position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-OH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anomérique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(= celui sur le dernier carbone) par rapport au plan (on s’en moque de la position du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OH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), ici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 position de celui-ci n’est pas précisée (la ligne est ondulée), on ne peut pas savoir s’il s’agit de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l’anomère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alpha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bêta.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738194pt;width:514.4500pt;height:121.6pt;mso-position-horizontal-relative:page;mso-position-vertical-relative:paragraph;z-index:-15697920;mso-wrap-distance-left:0;mso-wrap-distance-right:0" id="docshapegroup728" coordorigin="12472,75" coordsize="10289,2432">
                <v:shape style="position:absolute;left:12501;top:285;width:10260;height:2221" id="docshape729" coordorigin="12502,286" coordsize="10260,2221" path="m22666,286l12597,286,12502,381,12502,2506,22761,2506,22761,381,22666,286xe" filled="true" fillcolor="#7f7f7f" stroked="false">
                  <v:path arrowok="t"/>
                  <v:fill opacity="655f" type="solid"/>
                </v:shape>
                <v:shape style="position:absolute;left:12508;top:292;width:10246;height:2207" id="docshape730" coordorigin="12509,293" coordsize="10246,2207" path="m22663,293l12600,293,12509,384,12509,2499,22754,2499,22754,384,22663,293xe" filled="true" fillcolor="#7f7f7f" stroked="false">
                  <v:path arrowok="t"/>
                  <v:fill opacity="1310f" type="solid"/>
                </v:shape>
                <v:shape style="position:absolute;left:12515;top:299;width:10233;height:2193" id="docshape731" coordorigin="12516,299" coordsize="10233,2193" path="m22660,299l12603,299,12516,386,12516,2492,22748,2492,22748,386,22660,299xe" filled="true" fillcolor="#7f7f7f" stroked="false">
                  <v:path arrowok="t"/>
                  <v:fill opacity="2621f" type="solid"/>
                </v:shape>
                <v:shape style="position:absolute;left:12522;top:306;width:10219;height:2180" id="docshape732" coordorigin="12522,306" coordsize="10219,2180" path="m22658,306l12605,306,12522,389,12522,2485,22741,2485,22741,389,22658,306xe" filled="true" fillcolor="#7f7f7f" stroked="false">
                  <v:path arrowok="t"/>
                  <v:fill opacity="4587f" type="solid"/>
                </v:shape>
                <v:shape style="position:absolute;left:12529;top:312;width:10205;height:2166" id="docshape733" coordorigin="12529,313" coordsize="10205,2166" path="m22734,392l22655,313,12608,313,12529,392,12529,2479,22734,2479,22734,392xe" filled="true" fillcolor="#7f7f7f" stroked="false">
                  <v:path arrowok="t"/>
                  <v:fill opacity="7208f" type="solid"/>
                </v:shape>
                <v:shape style="position:absolute;left:12542;top:326;width:10178;height:2139" id="docshape734" coordorigin="12543,327" coordsize="10178,2139" path="m22649,327l12614,327,12543,398,12543,2465,22720,2465,22720,398,22649,327xe" filled="true" fillcolor="#7f7f7f" stroked="false">
                  <v:path arrowok="t"/>
                  <v:fill opacity="4587f" type="solid"/>
                </v:shape>
                <v:shape style="position:absolute;left:12549;top:333;width:10165;height:2125" id="docshape735" coordorigin="12550,333" coordsize="10165,2125" path="m22646,333l12617,333,12550,401,12550,2458,22714,2458,22714,401,22646,333xe" filled="true" fillcolor="#7f7f7f" stroked="false">
                  <v:path arrowok="t"/>
                  <v:fill opacity="2621f" type="solid"/>
                </v:shape>
                <v:shape style="position:absolute;left:12556;top:340;width:10151;height:2112" id="docshape736" coordorigin="12556,340" coordsize="10151,2112" path="m22644,340l12620,340,12556,403,12556,2451,22707,2451,22707,403,22644,340xe" filled="true" fillcolor="#7f7f7f" stroked="false">
                  <v:path arrowok="t"/>
                  <v:fill opacity="1310f" type="solid"/>
                </v:shape>
                <v:shape style="position:absolute;left:12563;top:346;width:10137;height:2098" id="docshape737" coordorigin="12563,347" coordsize="10137,2098" path="m22641,347l12622,347,12563,406,12563,2445,22700,2445,22700,406,22641,347xe" filled="true" fillcolor="#7f7f7f" stroked="false">
                  <v:path arrowok="t"/>
                  <v:fill opacity="655f" type="solid"/>
                </v:shape>
                <v:shape style="position:absolute;left:12472;top:256;width:10205;height:2166" id="docshape738" coordorigin="12472,256" coordsize="10205,2166" path="m22615,256l12535,256,12472,319,12472,2422,22677,2422,22677,319,22615,256xe" filled="true" fillcolor="#000000" stroked="false">
                  <v:path arrowok="t"/>
                  <v:fill type="solid"/>
                </v:shape>
                <v:shape style="position:absolute;left:12482;top:266;width:10185;height:2156" id="docshape739" coordorigin="12482,266" coordsize="10185,2156" path="m22611,266l12539,266,12482,323,12482,2422,22667,2422,22667,323,22611,266xe" filled="true" fillcolor="#fffcfc" stroked="false">
                  <v:path arrowok="t"/>
                  <v:fill type="solid"/>
                </v:shape>
                <v:shape style="position:absolute;left:20343;top:86;width:91;height:171" id="docshape740" coordorigin="20343,86" coordsize="91,171" path="m20388,86l20371,100,20356,136,20347,190,20343,256,20434,256,20430,190,20421,136,20406,100,20388,86xe" filled="true" fillcolor="#565666" stroked="false">
                  <v:path arrowok="t"/>
                  <v:fill type="solid"/>
                </v:shape>
                <v:shape style="position:absolute;left:20343;top:86;width:91;height:171" id="docshape741" coordorigin="20343,86" coordsize="91,171" path="m20434,256l20430,190,20421,136,20406,100,20388,86,20371,100,20356,136,20347,190,20343,256e" filled="false" stroked="true" strokeweight=".3985pt" strokecolor="#000000">
                  <v:path arrowok="t"/>
                  <v:stroke dashstyle="solid"/>
                </v:shape>
                <v:shape style="position:absolute;left:22132;top:86;width:91;height:171" id="docshape742" coordorigin="22133,86" coordsize="91,171" path="m22178,86l22161,100,22146,136,22136,190,22133,256,22224,256,22220,190,22210,136,22196,100,22178,86xe" filled="true" fillcolor="#565666" stroked="false">
                  <v:path arrowok="t"/>
                  <v:fill type="solid"/>
                </v:shape>
                <v:shape style="position:absolute;left:22132;top:86;width:91;height:171" id="docshape743" coordorigin="22133,86" coordsize="91,171" path="m22133,256l22136,190,22146,136,22161,100,22178,86,22196,100,22210,136,22220,190,22224,256e" filled="false" stroked="true" strokeweight=".3985pt" strokecolor="#000000">
                  <v:path arrowok="t"/>
                  <v:stroke dashstyle="solid"/>
                </v:shape>
                <v:shape style="position:absolute;left:20399;top:86;width:1768;height:401" type="#_x0000_t75" id="docshape744" stroked="false">
                  <v:imagedata r:id="rId19" o:title=""/>
                </v:shape>
                <v:shape style="position:absolute;left:20399;top:86;width:1768;height:401" id="docshape745" coordorigin="20400,86" coordsize="1768,401" path="m20400,86l22167,86,22165,90,22157,115,22149,144,22143,173,22139,199,22116,430,22109,452,22095,470,22076,482,22054,487,20513,487,20458,452,20428,199,20424,173,20418,144,20410,115,20401,90,20400,86xe" filled="false" stroked="true" strokeweight=".3985pt" strokecolor="#00004c">
                  <v:path arrowok="t"/>
                  <v:stroke dashstyle="solid"/>
                </v:shape>
                <v:shape style="position:absolute;left:12472;top:74;width:10289;height:2432" type="#_x0000_t202" id="docshape74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5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basant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position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CH</w:t>
                        </w:r>
                        <w:r>
                          <w:rPr>
                            <w:rFonts w:ascii="Trebuchet MS" w:hAnsi="Trebuchet MS"/>
                            <w:color w:val="7F7F7F"/>
                            <w:w w:val="105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OH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partir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qu’il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s’agit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9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5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non,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déterminer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type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d’anomère,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faut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regarder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position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-OH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anomérique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(= celui sur le dernier carbone) par rapport au plan (on s’en moque de la position du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CH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OH</w:t>
                        </w:r>
                        <w:r>
                          <w:rPr>
                            <w:sz w:val="24"/>
                            <w:vertAlign w:val="baseline"/>
                          </w:rPr>
                          <w:t>), ici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 position de celui-ci n’est pas précisée (la ligne est ondulée), on ne peut pas savoir s’il s’agit de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l’anomère</w:t>
                        </w:r>
                        <w:r>
                          <w:rPr>
                            <w:spacing w:val="-1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alpha</w:t>
                        </w:r>
                        <w:r>
                          <w:rPr>
                            <w:spacing w:val="-1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ou</w:t>
                        </w:r>
                        <w:r>
                          <w:rPr>
                            <w:spacing w:val="-1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bêta.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195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6733540"/>
                <wp:effectExtent l="0" t="0" r="0" b="634"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6533515" cy="6733540"/>
                          <a:chExt cx="6533515" cy="673354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18720" y="18721"/>
                            <a:ext cx="6515100" cy="671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151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54356"/>
                                </a:lnTo>
                                <a:lnTo>
                                  <a:pt x="60372" y="6714728"/>
                                </a:lnTo>
                                <a:lnTo>
                                  <a:pt x="6454269" y="6714728"/>
                                </a:lnTo>
                                <a:lnTo>
                                  <a:pt x="6514642" y="665435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3040" y="23040"/>
                            <a:ext cx="6506209" cy="6706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0623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8247"/>
                                </a:lnTo>
                                <a:lnTo>
                                  <a:pt x="57841" y="6706088"/>
                                </a:lnTo>
                                <a:lnTo>
                                  <a:pt x="6448160" y="6706088"/>
                                </a:lnTo>
                                <a:lnTo>
                                  <a:pt x="6506002" y="664824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7360" y="27360"/>
                            <a:ext cx="6497955" cy="669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979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2137"/>
                                </a:lnTo>
                                <a:lnTo>
                                  <a:pt x="55311" y="6697449"/>
                                </a:lnTo>
                                <a:lnTo>
                                  <a:pt x="6442051" y="6697449"/>
                                </a:lnTo>
                                <a:lnTo>
                                  <a:pt x="6497362" y="664213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1680" y="31680"/>
                            <a:ext cx="6489065" cy="668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890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6028"/>
                                </a:lnTo>
                                <a:lnTo>
                                  <a:pt x="52780" y="6688809"/>
                                </a:lnTo>
                                <a:lnTo>
                                  <a:pt x="6435942" y="6688809"/>
                                </a:lnTo>
                                <a:lnTo>
                                  <a:pt x="6488722" y="663602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5991" y="36012"/>
                            <a:ext cx="6480175" cy="668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802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29908"/>
                                </a:lnTo>
                                <a:lnTo>
                                  <a:pt x="50253" y="6680162"/>
                                </a:lnTo>
                                <a:lnTo>
                                  <a:pt x="6429832" y="6680162"/>
                                </a:lnTo>
                                <a:lnTo>
                                  <a:pt x="6480086" y="662990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44639" y="44639"/>
                            <a:ext cx="6463030" cy="666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630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7701"/>
                                </a:lnTo>
                                <a:lnTo>
                                  <a:pt x="45189" y="6662890"/>
                                </a:lnTo>
                                <a:lnTo>
                                  <a:pt x="6417614" y="6662890"/>
                                </a:lnTo>
                                <a:lnTo>
                                  <a:pt x="6462804" y="661770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8959" y="48959"/>
                            <a:ext cx="6454775" cy="665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6548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1592"/>
                                </a:lnTo>
                                <a:lnTo>
                                  <a:pt x="42659" y="6654250"/>
                                </a:lnTo>
                                <a:lnTo>
                                  <a:pt x="6411505" y="6654250"/>
                                </a:lnTo>
                                <a:lnTo>
                                  <a:pt x="6454164" y="661159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3279" y="53279"/>
                            <a:ext cx="6445885" cy="6645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64590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5482"/>
                                </a:lnTo>
                                <a:lnTo>
                                  <a:pt x="40128" y="6645611"/>
                                </a:lnTo>
                                <a:lnTo>
                                  <a:pt x="6405396" y="6645611"/>
                                </a:lnTo>
                                <a:lnTo>
                                  <a:pt x="6445524" y="660548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7599" y="57599"/>
                            <a:ext cx="6436995" cy="663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6370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9373"/>
                                </a:lnTo>
                                <a:lnTo>
                                  <a:pt x="37597" y="6636971"/>
                                </a:lnTo>
                                <a:lnTo>
                                  <a:pt x="6399286" y="6636971"/>
                                </a:lnTo>
                                <a:lnTo>
                                  <a:pt x="6436884" y="659937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0" y="0"/>
                            <a:ext cx="6480175" cy="668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802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0463"/>
                                </a:lnTo>
                                <a:lnTo>
                                  <a:pt x="39706" y="6680169"/>
                                </a:lnTo>
                                <a:lnTo>
                                  <a:pt x="6440377" y="6680169"/>
                                </a:lnTo>
                                <a:lnTo>
                                  <a:pt x="6480083" y="664046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326" y="0"/>
                            <a:ext cx="6467475" cy="667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738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7843"/>
                                </a:lnTo>
                                <a:lnTo>
                                  <a:pt x="36000" y="6673843"/>
                                </a:lnTo>
                                <a:lnTo>
                                  <a:pt x="6431430" y="6673843"/>
                                </a:lnTo>
                                <a:lnTo>
                                  <a:pt x="6467430" y="663784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2325179"/>
                            <a:ext cx="5075774" cy="1843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Textbox 775"/>
                        <wps:cNvSpPr txBox="1"/>
                        <wps:spPr>
                          <a:xfrm>
                            <a:off x="54927" y="124487"/>
                            <a:ext cx="6398260" cy="2077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5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représentation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Galactose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-OH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anomérique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empêche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déterminer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l’anomère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bêta.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d’énan-</w:t>
                              </w:r>
                              <w:r>
                                <w:rPr>
                                  <w:sz w:val="24"/>
                                </w:rPr>
                                <w:t>tiomère. Pour savoir s’il s’agit de l’énantiomère D ou L, il faut regarder la position du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OH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vers le haut D, vers le bas L. Et donc ici c’est bien L (même s’il est beaucoup plus rare, il existe dans la nature !)</w:t>
                              </w:r>
                            </w:p>
                            <w:p>
                              <w:pPr>
                                <w:spacing w:line="583" w:lineRule="exact" w:before="139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aldo-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hexose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galactose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aldose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hexose,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 votre cours 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54927" y="4162173"/>
                            <a:ext cx="6398260" cy="2503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" w:right="54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Glucides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Didier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Borderie</w:t>
                              </w:r>
                            </w:p>
                            <w:p>
                              <w:pPr>
                                <w:spacing w:line="240" w:lineRule="auto" w:before="99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3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aldoses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alcool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primaire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positionné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C1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alors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cétoses</w:t>
                              </w:r>
                              <w:r>
                                <w:rPr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aldoses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cétoses.</w:t>
                              </w:r>
                            </w:p>
                            <w:p>
                              <w:pPr>
                                <w:spacing w:line="583" w:lineRule="exact" w:before="87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galactose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alcools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secondaires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primaire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 on applique la définition d’un aldose au galactose. C’est un hexose (= 6 carbones), vu </w:t>
                              </w:r>
                              <w:r>
                                <w:rPr>
                                  <w:sz w:val="24"/>
                                </w:rPr>
                                <w:t>qu’il est aldose, il a un carbone primaire, celui occupé par l’aldéhyde, et le reste forme des alcools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alcools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tips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=&gt;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primaire,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=&gt;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 </w:t>
                              </w:r>
                              <w:r>
                                <w:rPr>
                                  <w:sz w:val="24"/>
                                </w:rPr>
                                <w:t>et 0H =&gt; tertiaire.</w:t>
                              </w:r>
                            </w:p>
                            <w:p>
                              <w:pPr>
                                <w:spacing w:before="229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30.2pt;mso-position-horizontal-relative:char;mso-position-vertical-relative:line" id="docshapegroup747" coordorigin="0,0" coordsize="10289,10604">
                <v:shape style="position:absolute;left:29;top:29;width:10260;height:10575" id="docshape748" coordorigin="29,29" coordsize="10260,10575" path="m10289,29l29,29,29,10509,125,10604,10194,10604,10289,10509,10289,29xe" filled="true" fillcolor="#7f7f7f" stroked="false">
                  <v:path arrowok="t"/>
                  <v:fill opacity="655f" type="solid"/>
                </v:shape>
                <v:shape style="position:absolute;left:36;top:36;width:10246;height:10561" id="docshape749" coordorigin="36,36" coordsize="10246,10561" path="m10282,36l36,36,36,10506,127,10597,10191,10597,10282,10506,10282,36xe" filled="true" fillcolor="#7f7f7f" stroked="false">
                  <v:path arrowok="t"/>
                  <v:fill opacity="1310f" type="solid"/>
                </v:shape>
                <v:shape style="position:absolute;left:43;top:43;width:10233;height:10548" id="docshape750" coordorigin="43,43" coordsize="10233,10548" path="m10275,43l43,43,43,10503,130,10590,10188,10590,10275,10503,10275,43xe" filled="true" fillcolor="#7f7f7f" stroked="false">
                  <v:path arrowok="t"/>
                  <v:fill opacity="2621f" type="solid"/>
                </v:shape>
                <v:shape style="position:absolute;left:49;top:49;width:10219;height:10534" id="docshape751" coordorigin="50,50" coordsize="10219,10534" path="m10268,50l50,50,50,10500,133,10583,10185,10583,10268,10500,10268,50xe" filled="true" fillcolor="#7f7f7f" stroked="false">
                  <v:path arrowok="t"/>
                  <v:fill opacity="4587f" type="solid"/>
                </v:shape>
                <v:shape style="position:absolute;left:56;top:56;width:10205;height:10520" id="docshape752" coordorigin="57,57" coordsize="10205,10520" path="m10262,57l57,57,57,10498,136,10577,10182,10577,10262,10498,10262,57xe" filled="true" fillcolor="#7f7f7f" stroked="false">
                  <v:path arrowok="t"/>
                  <v:fill opacity="7208f" type="solid"/>
                </v:shape>
                <v:shape style="position:absolute;left:70;top:70;width:10178;height:10493" id="docshape753" coordorigin="70,70" coordsize="10178,10493" path="m10248,70l70,70,70,10492,141,10563,10177,10563,10248,10492,10248,70xe" filled="true" fillcolor="#7f7f7f" stroked="false">
                  <v:path arrowok="t"/>
                  <v:fill opacity="4587f" type="solid"/>
                </v:shape>
                <v:shape style="position:absolute;left:77;top:77;width:10165;height:10480" id="docshape754" coordorigin="77,77" coordsize="10165,10480" path="m10241,77l77,77,77,10489,144,10556,10174,10556,10241,10489,10241,77xe" filled="true" fillcolor="#7f7f7f" stroked="false">
                  <v:path arrowok="t"/>
                  <v:fill opacity="2621f" type="solid"/>
                </v:shape>
                <v:shape style="position:absolute;left:83;top:83;width:10151;height:10466" id="docshape755" coordorigin="84,84" coordsize="10151,10466" path="m10234,84l84,84,84,10486,147,10549,10171,10549,10234,10486,10234,84xe" filled="true" fillcolor="#7f7f7f" stroked="false">
                  <v:path arrowok="t"/>
                  <v:fill opacity="1310f" type="solid"/>
                </v:shape>
                <v:shape style="position:absolute;left:90;top:90;width:10137;height:10452" id="docshape756" coordorigin="91,91" coordsize="10137,10452" path="m10228,91l91,91,91,10483,150,10543,10168,10543,10228,10483,10228,91xe" filled="true" fillcolor="#7f7f7f" stroked="false">
                  <v:path arrowok="t"/>
                  <v:fill opacity="655f" type="solid"/>
                </v:shape>
                <v:shape style="position:absolute;left:0;top:0;width:10205;height:10520" id="docshape757" coordorigin="0,0" coordsize="10205,10520" path="m10205,0l0,0,0,10457,63,10520,10142,10520,10205,10457,10205,0xe" filled="true" fillcolor="#000000" stroked="false">
                  <v:path arrowok="t"/>
                  <v:fill type="solid"/>
                </v:shape>
                <v:shape style="position:absolute;left:9;top:0;width:10185;height:10510" id="docshape758" coordorigin="10,0" coordsize="10185,10510" path="m10195,0l10,0,10,10453,67,10510,10138,10510,10195,10453,10195,0xe" filled="true" fillcolor="#fffcfc" stroked="false">
                  <v:path arrowok="t"/>
                  <v:fill type="solid"/>
                </v:shape>
                <v:shape style="position:absolute;left:1105;top:3661;width:7994;height:2904" type="#_x0000_t75" id="docshape759" stroked="false">
                  <v:imagedata r:id="rId20" o:title=""/>
                </v:shape>
                <v:shape style="position:absolute;left:86;top:196;width:10076;height:3272" type="#_x0000_t202" id="docshape760" filled="false" stroked="false">
                  <v:textbox inset="0,0,0,0">
                    <w:txbxContent>
                      <w:p>
                        <w:pPr>
                          <w:spacing w:line="565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représentation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L-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Galactose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-OH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anomérique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empêche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déterminer </w:t>
                        </w:r>
                        <w:r>
                          <w:rPr>
                            <w:spacing w:val="-4"/>
                            <w:sz w:val="24"/>
                          </w:rPr>
                          <w:t>s’il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l’anomère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alpha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bêta.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Cependant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déterminer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d’énan-</w:t>
                        </w:r>
                        <w:r>
                          <w:rPr>
                            <w:sz w:val="24"/>
                          </w:rPr>
                          <w:t>tiomère. Pour savoir s’il s’agit de l’énantiomère D ou L, il faut regarder la position du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CH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OH</w:t>
                        </w:r>
                        <w:r>
                          <w:rPr>
                            <w:sz w:val="24"/>
                            <w:vertAlign w:val="baseline"/>
                          </w:rPr>
                          <w:t>, vers le haut D, vers le bas L. Et donc ici c’est bien L (même s’il est beaucoup plus rare, il existe dans la nature !)</w:t>
                        </w:r>
                      </w:p>
                      <w:p>
                        <w:pPr>
                          <w:spacing w:line="583" w:lineRule="exact" w:before="139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s’agit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aldo-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hexose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galactose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aldose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hexose,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tableau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 votre cours !</w:t>
                        </w:r>
                      </w:p>
                    </w:txbxContent>
                  </v:textbox>
                  <w10:wrap type="none"/>
                </v:shape>
                <v:shape style="position:absolute;left:86;top:6554;width:10076;height:3942" type="#_x0000_t202" id="docshape761" filled="false" stroked="false">
                  <v:textbox inset="0,0,0,0">
                    <w:txbxContent>
                      <w:p>
                        <w:pPr>
                          <w:spacing w:before="67"/>
                          <w:ind w:left="1" w:right="54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Glucides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Didier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Borderie</w:t>
                        </w:r>
                      </w:p>
                      <w:p>
                        <w:pPr>
                          <w:spacing w:line="240" w:lineRule="auto" w:before="99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583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aldoses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alcool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primaire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positionné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C1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alors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cétoses</w:t>
                        </w:r>
                        <w:r>
                          <w:rPr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aldoses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cétoses.</w:t>
                        </w:r>
                      </w:p>
                      <w:p>
                        <w:pPr>
                          <w:spacing w:line="583" w:lineRule="exact" w:before="87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galactose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quatre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alcools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secondaires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primaire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 on applique la définition d’un aldose au galactose. C’est un hexose (= 6 carbones), vu </w:t>
                        </w:r>
                        <w:r>
                          <w:rPr>
                            <w:sz w:val="24"/>
                          </w:rPr>
                          <w:t>qu’il est aldose, il a un carbone primaire, celui occupé par l’aldéhyde, et le reste forme des alcools </w:t>
                        </w:r>
                        <w:r>
                          <w:rPr>
                            <w:spacing w:val="-2"/>
                            <w:sz w:val="24"/>
                          </w:rPr>
                          <w:t>secondaires,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alcools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tips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=&gt;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primaire,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=&gt;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 </w:t>
                        </w:r>
                        <w:r>
                          <w:rPr>
                            <w:sz w:val="24"/>
                          </w:rPr>
                          <w:t>et 0H =&gt; tertiaire.</w:t>
                        </w:r>
                      </w:p>
                      <w:p>
                        <w:pPr>
                          <w:spacing w:before="229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95"/>
          <w:sz w:val="20"/>
        </w:rPr>
        <mc:AlternateContent>
          <mc:Choice Requires="wps">
            <w:drawing>
              <wp:inline distT="0" distB="0" distL="0" distR="0">
                <wp:extent cx="6533515" cy="5502275"/>
                <wp:effectExtent l="0" t="0" r="0" b="3175"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6533515" cy="5502275"/>
                          <a:chExt cx="6533515" cy="550227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18720" y="133900"/>
                            <a:ext cx="6515100" cy="536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682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07549"/>
                                </a:lnTo>
                                <a:lnTo>
                                  <a:pt x="60372" y="5367921"/>
                                </a:lnTo>
                                <a:lnTo>
                                  <a:pt x="6454269" y="5367921"/>
                                </a:lnTo>
                                <a:lnTo>
                                  <a:pt x="6514642" y="530754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3040" y="138219"/>
                            <a:ext cx="6506209" cy="535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594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301439"/>
                                </a:lnTo>
                                <a:lnTo>
                                  <a:pt x="57841" y="5359281"/>
                                </a:lnTo>
                                <a:lnTo>
                                  <a:pt x="6448160" y="5359281"/>
                                </a:lnTo>
                                <a:lnTo>
                                  <a:pt x="6506002" y="530143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7360" y="142539"/>
                            <a:ext cx="6497955" cy="535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511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95330"/>
                                </a:lnTo>
                                <a:lnTo>
                                  <a:pt x="55311" y="5350641"/>
                                </a:lnTo>
                                <a:lnTo>
                                  <a:pt x="6442051" y="5350641"/>
                                </a:lnTo>
                                <a:lnTo>
                                  <a:pt x="6497362" y="529533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1680" y="146859"/>
                            <a:ext cx="6489065" cy="534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422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89221"/>
                                </a:lnTo>
                                <a:lnTo>
                                  <a:pt x="52780" y="5342002"/>
                                </a:lnTo>
                                <a:lnTo>
                                  <a:pt x="6435942" y="5342002"/>
                                </a:lnTo>
                                <a:lnTo>
                                  <a:pt x="6488722" y="528922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5992" y="151180"/>
                            <a:ext cx="6480175" cy="533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33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83111"/>
                                </a:lnTo>
                                <a:lnTo>
                                  <a:pt x="50253" y="5333365"/>
                                </a:lnTo>
                                <a:lnTo>
                                  <a:pt x="6429832" y="5333365"/>
                                </a:lnTo>
                                <a:lnTo>
                                  <a:pt x="6480086" y="528311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44639" y="159818"/>
                            <a:ext cx="6463030" cy="531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162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70893"/>
                                </a:lnTo>
                                <a:lnTo>
                                  <a:pt x="45189" y="5316083"/>
                                </a:lnTo>
                                <a:lnTo>
                                  <a:pt x="6417614" y="5316083"/>
                                </a:lnTo>
                                <a:lnTo>
                                  <a:pt x="6462804" y="527089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48959" y="164138"/>
                            <a:ext cx="6454775" cy="530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079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64784"/>
                                </a:lnTo>
                                <a:lnTo>
                                  <a:pt x="42659" y="5307443"/>
                                </a:lnTo>
                                <a:lnTo>
                                  <a:pt x="6411505" y="5307443"/>
                                </a:lnTo>
                                <a:lnTo>
                                  <a:pt x="6454164" y="526478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53279" y="168458"/>
                            <a:ext cx="6445885" cy="529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990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58675"/>
                                </a:lnTo>
                                <a:lnTo>
                                  <a:pt x="40128" y="5298803"/>
                                </a:lnTo>
                                <a:lnTo>
                                  <a:pt x="6405396" y="5298803"/>
                                </a:lnTo>
                                <a:lnTo>
                                  <a:pt x="6445524" y="525867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57599" y="172778"/>
                            <a:ext cx="6436995" cy="529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901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52566"/>
                                </a:lnTo>
                                <a:lnTo>
                                  <a:pt x="37597" y="5290164"/>
                                </a:lnTo>
                                <a:lnTo>
                                  <a:pt x="6399286" y="5290164"/>
                                </a:lnTo>
                                <a:lnTo>
                                  <a:pt x="6436884" y="525256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0" y="115178"/>
                            <a:ext cx="6480175" cy="533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33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93656"/>
                                </a:lnTo>
                                <a:lnTo>
                                  <a:pt x="39706" y="5333362"/>
                                </a:lnTo>
                                <a:lnTo>
                                  <a:pt x="6440377" y="5333362"/>
                                </a:lnTo>
                                <a:lnTo>
                                  <a:pt x="6480083" y="529365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6326" y="121505"/>
                            <a:ext cx="6467475" cy="532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213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84709"/>
                                </a:lnTo>
                                <a:lnTo>
                                  <a:pt x="36000" y="5320710"/>
                                </a:lnTo>
                                <a:lnTo>
                                  <a:pt x="6431430" y="5320710"/>
                                </a:lnTo>
                                <a:lnTo>
                                  <a:pt x="6467430" y="528470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4" name="Graphic 794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0" y="0"/>
                            <a:ext cx="6533515" cy="550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solution,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galactose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cyclique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cyclique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solutions.</w:t>
                              </w:r>
                            </w:p>
                            <w:p>
                              <w:pPr>
                                <w:spacing w:line="223" w:lineRule="auto" w:before="159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donner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galactose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représenté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2,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fonction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C=O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réagi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cyclisation,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l’oxygène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carbonyle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réagir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groupement OH.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hémiacétal,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compliqué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désigner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fonctionnel </w:t>
                              </w:r>
                              <w:r>
                                <w:rPr>
                                  <w:sz w:val="24"/>
                                </w:rPr>
                                <w:t>formé par un alcool et un groupement aldéhyde.)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5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galactofuranose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furanose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cycle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côtés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galactose a 6 côtés, c’est donc un pyranose. Petit moyen mnémo : Furanose = Five.</w:t>
                              </w:r>
                            </w:p>
                            <w:p>
                              <w:pPr>
                                <w:spacing w:line="223" w:lineRule="auto" w:before="16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 la représentation de Haworth, le OH anomérique de la forme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-galactopyranose 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anomère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OH anomérique (c’est-à-dire celui qui provient de l’ancienne fonction carbonyle). Les anomères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OH anomérique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OH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part et d’autre du cycle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alors que les anomères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β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 OH anomérique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CH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OH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 même côté du cycle.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1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-galactopyranose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-galactopyranose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énantiomères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anomères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β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stéréoisomères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développée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d’atomes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positions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endroit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énantiomères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miroir.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sucre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D-galactose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L-galactose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énantiomères.</w:t>
                              </w:r>
                            </w:p>
                            <w:p>
                              <w:pPr>
                                <w:spacing w:before="227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33.25pt;mso-position-horizontal-relative:char;mso-position-vertical-relative:line" id="docshapegroup762" coordorigin="0,0" coordsize="10289,8665">
                <v:shape style="position:absolute;left:29;top:210;width:10260;height:8454" id="docshape763" coordorigin="29,211" coordsize="10260,8454" path="m10194,211l125,211,29,306,29,8569,125,8664,10194,8664,10289,8569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440" id="docshape764" coordorigin="36,218" coordsize="10246,8440" path="m10191,218l127,218,36,309,36,8566,127,8657,10191,8657,10282,8566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427" id="docshape765" coordorigin="43,224" coordsize="10233,8427" path="m10188,224l130,224,43,312,43,8564,130,8651,10188,8651,10275,8564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413" id="docshape766" coordorigin="50,231" coordsize="10219,8413" path="m10185,231l133,231,50,314,50,8561,133,8644,10185,8644,10268,8561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399" id="docshape767" coordorigin="57,238" coordsize="10205,8399" path="m10262,317l10182,238,136,238,57,317,57,8558,136,8637,10182,8637,10262,8558,10262,317xe" filled="true" fillcolor="#7f7f7f" stroked="false">
                  <v:path arrowok="t"/>
                  <v:fill opacity="7208f" type="solid"/>
                </v:shape>
                <v:shape style="position:absolute;left:70;top:251;width:10178;height:8372" id="docshape768" coordorigin="70,252" coordsize="10178,8372" path="m10177,252l141,252,70,323,70,8552,141,8623,10177,8623,10248,8552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359" id="docshape769" coordorigin="77,258" coordsize="10165,8359" path="m10174,258l144,258,77,326,77,8549,144,8617,10174,8617,10241,8549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8345" id="docshape770" coordorigin="84,265" coordsize="10151,8345" path="m10171,265l147,265,84,328,84,8547,147,8610,10171,8610,10234,8547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8331" id="docshape771" coordorigin="91,272" coordsize="10137,8331" path="m10168,272l150,272,91,331,91,8544,150,8603,10168,8603,10228,8544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399" id="docshape772" coordorigin="0,181" coordsize="10205,8399" path="m10142,181l63,181,0,244,0,8518,63,8580,10142,8580,10205,8518,10205,244,10142,181xe" filled="true" fillcolor="#000000" stroked="false">
                  <v:path arrowok="t"/>
                  <v:fill type="solid"/>
                </v:shape>
                <v:shape style="position:absolute;left:9;top:191;width:10185;height:8380" id="docshape773" coordorigin="10,191" coordsize="10185,8380" path="m10138,191l67,191,10,248,10,8514,67,8570,10138,8570,10195,8514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774" coordorigin="7871,11" coordsize="91,171" path="m7916,11l7898,25,7884,61,7874,115,7871,181,7961,181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775" coordorigin="7871,11" coordsize="91,171" path="m7961,181l7958,115,7948,61,7934,25,7916,11,7898,25,7884,61,7874,115,7871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776" coordorigin="9660,11" coordsize="91,171" path="m9706,11l9688,25,9674,61,9664,115,9660,181,9751,181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777" coordorigin="9660,11" coordsize="91,171" path="m9660,181l9664,115,9674,61,9688,25,9706,11,9724,25,9738,61,9748,115,9751,181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778" stroked="false">
                  <v:imagedata r:id="rId18" o:title=""/>
                </v:shape>
                <v:shape style="position:absolute;left:7927;top:11;width:1768;height:401" id="docshape779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8665" type="#_x0000_t202" id="docshape78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solution,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galactose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principalement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présent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cyclique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cyclique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solutions.</w:t>
                        </w:r>
                      </w:p>
                      <w:p>
                        <w:pPr>
                          <w:spacing w:line="223" w:lineRule="auto" w:before="159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donner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galactose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représenté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figure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2,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fonction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C=O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réagi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cyclisation,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l’oxygène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carbonyle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réagir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groupement OH.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hémiacétal,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compliqué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désigner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groupe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fonctionnel </w:t>
                        </w:r>
                        <w:r>
                          <w:rPr>
                            <w:sz w:val="24"/>
                          </w:rPr>
                          <w:t>formé par un alcool et un groupement aldéhyde.)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83" w:lineRule="exact" w:before="15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figure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représente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galactofuranose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furanose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cycle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côtés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regarde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figure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galactose a 6 côtés, c’est donc un pyranose. Petit moyen mnémo : Furanose = Five.</w:t>
                        </w:r>
                      </w:p>
                      <w:p>
                        <w:pPr>
                          <w:spacing w:line="223" w:lineRule="auto" w:before="16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 la représentation de Haworth, le OH anomérique de la forme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β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-galactopyranose 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savoir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anomère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4"/>
                            <w:sz w:val="24"/>
                          </w:rPr>
                          <w:t>OH anomérique (c’est-à-dire celui qui provient de l’ancienne fonction carbonyle). Les anomères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OH anomérique 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CH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OH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part et d’autre du cycle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alors que les anomères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β </w:t>
                        </w:r>
                        <w:r>
                          <w:rPr>
                            <w:sz w:val="24"/>
                            <w:vertAlign w:val="baseline"/>
                          </w:rPr>
                          <w:t>ont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 OH anomérique 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CH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OH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 même côté du cycle.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83" w:lineRule="exact" w:before="141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-galactopyranose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-galactopyranose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énantiomères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Aïe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anomères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β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stéréoisomères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développée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atomes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groupes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d’atomes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positions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différentes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OH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même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endroit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énantiomères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images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miroir.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sucre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D-galactose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L-galactose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énantiomères.</w:t>
                        </w:r>
                      </w:p>
                      <w:p>
                        <w:pPr>
                          <w:spacing w:before="227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95"/>
          <w:sz w:val="20"/>
        </w:rPr>
      </w:r>
    </w:p>
    <w:p>
      <w:pPr>
        <w:pStyle w:val="BodyText"/>
        <w:spacing w:before="180"/>
      </w:pPr>
    </w:p>
    <w:p>
      <w:pPr>
        <w:spacing w:before="1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3</w:t>
      </w:r>
    </w:p>
    <w:p>
      <w:pPr>
        <w:spacing w:line="244" w:lineRule="auto" w:before="6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figure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2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et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vos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connaissances,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722528</wp:posOffset>
                </wp:positionH>
                <wp:positionV relativeFrom="paragraph">
                  <wp:posOffset>92985</wp:posOffset>
                </wp:positionV>
                <wp:extent cx="6475095" cy="624840"/>
                <wp:effectExtent l="0" t="0" r="0" b="0"/>
                <wp:wrapTopAndBottom/>
                <wp:docPr id="796" name="Textbox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Textbox 796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solution,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galactose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principalement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présent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cyclique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 donner le galactose représenté sur la figure 2, une fonction C=O a réagi avec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une fonction OH pour former un hémiacétal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21703pt;width:509.85pt;height:49.2pt;mso-position-horizontal-relative:page;mso-position-vertical-relative:paragraph;z-index:-15694336;mso-wrap-distance-left:0;mso-wrap-distance-right:0" type="#_x0000_t202" id="docshape781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solution,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galactose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principalement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présent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sous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forme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cyclique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98" w:val="left" w:leader="none"/>
                        </w:tabs>
                        <w:spacing w:line="244" w:lineRule="auto" w:before="48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 donner le galactose représenté sur la figure 2, une fonction C=O a réagi avec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une fonction OH pour former un hémiacétal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137"/>
      </w:pPr>
      <w:r>
        <w:rPr>
          <w:spacing w:val="-2"/>
        </w:rPr>
        <w:t>C.</w:t>
      </w:r>
      <w:r>
        <w:rPr>
          <w:spacing w:val="26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figure</w:t>
      </w:r>
      <w:r>
        <w:rPr>
          <w:spacing w:val="-4"/>
        </w:rPr>
        <w:t> </w:t>
      </w:r>
      <w:r>
        <w:rPr>
          <w:spacing w:val="-2"/>
        </w:rPr>
        <w:t>2</w:t>
      </w:r>
      <w:r>
        <w:rPr>
          <w:spacing w:val="-4"/>
        </w:rPr>
        <w:t> </w:t>
      </w:r>
      <w:r>
        <w:rPr>
          <w:spacing w:val="-2"/>
        </w:rPr>
        <w:t>représente</w:t>
      </w:r>
      <w:r>
        <w:rPr>
          <w:spacing w:val="-4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galactofuranose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722528</wp:posOffset>
                </wp:positionH>
                <wp:positionV relativeFrom="paragraph">
                  <wp:posOffset>55281</wp:posOffset>
                </wp:positionV>
                <wp:extent cx="6475095" cy="422909"/>
                <wp:effectExtent l="0" t="0" r="0" b="0"/>
                <wp:wrapTopAndBottom/>
                <wp:docPr id="797" name="Textbox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Textbox 797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05" w:val="left" w:leader="none"/>
                                <w:tab w:pos="1726" w:val="left" w:leader="none"/>
                                <w:tab w:pos="3625" w:val="left" w:leader="none"/>
                                <w:tab w:pos="4112" w:val="left" w:leader="none"/>
                                <w:tab w:pos="5422" w:val="left" w:leader="none"/>
                                <w:tab w:pos="5834" w:val="left" w:leader="none"/>
                                <w:tab w:pos="6461" w:val="left" w:leader="none"/>
                                <w:tab w:pos="8037" w:val="left" w:leader="none"/>
                                <w:tab w:pos="8524" w:val="left" w:leader="none"/>
                                <w:tab w:pos="8944" w:val="left" w:leader="none"/>
                                <w:tab w:pos="9833" w:val="left" w:leader="none"/>
                              </w:tabs>
                              <w:spacing w:line="211" w:lineRule="auto" w:before="36"/>
                              <w:ind w:left="498" w:right="97" w:hanging="401"/>
                              <w:jc w:val="left"/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Dans</w:t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représentation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Haworth,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OH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anomérique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2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galactopyranose est du même côté du cycle que le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  <w:t>CH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z w:val="24"/>
                                <w:vertAlign w:val="baseline"/>
                              </w:rPr>
                              <w:t>OH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52890pt;width:509.85pt;height:33.3pt;mso-position-horizontal-relative:page;mso-position-vertical-relative:paragraph;z-index:-15693824;mso-wrap-distance-left:0;mso-wrap-distance-right:0" type="#_x0000_t202" id="docshape782" filled="false" stroked="true" strokeweight=".398pt" strokecolor="#000000">
                <v:textbox inset="0,0,0,0">
                  <w:txbxContent>
                    <w:p>
                      <w:pPr>
                        <w:tabs>
                          <w:tab w:pos="1305" w:val="left" w:leader="none"/>
                          <w:tab w:pos="1726" w:val="left" w:leader="none"/>
                          <w:tab w:pos="3625" w:val="left" w:leader="none"/>
                          <w:tab w:pos="4112" w:val="left" w:leader="none"/>
                          <w:tab w:pos="5422" w:val="left" w:leader="none"/>
                          <w:tab w:pos="5834" w:val="left" w:leader="none"/>
                          <w:tab w:pos="6461" w:val="left" w:leader="none"/>
                          <w:tab w:pos="8037" w:val="left" w:leader="none"/>
                          <w:tab w:pos="8524" w:val="left" w:leader="none"/>
                          <w:tab w:pos="8944" w:val="left" w:leader="none"/>
                          <w:tab w:pos="9833" w:val="left" w:leader="none"/>
                        </w:tabs>
                        <w:spacing w:line="211" w:lineRule="auto" w:before="36"/>
                        <w:ind w:left="498" w:right="97" w:hanging="401"/>
                        <w:jc w:val="left"/>
                        <w:rPr>
                          <w:rFonts w:ascii="Verdana" w:hAnsi="Verdana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Dans</w:t>
                        <w:tab/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représentation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Haworth,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OH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anomérique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forme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i/>
                          <w:spacing w:val="-2"/>
                          <w:sz w:val="24"/>
                        </w:rPr>
                        <w:t>β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galactopyranose est du même côté du cycle que le </w:t>
                      </w:r>
                      <w:r>
                        <w:rPr>
                          <w:rFonts w:ascii="Verdana" w:hAnsi="Verdana"/>
                          <w:b/>
                          <w:i/>
                          <w:sz w:val="24"/>
                        </w:rPr>
                        <w:t>CH</w:t>
                      </w:r>
                      <w:r>
                        <w:rPr>
                          <w:rFonts w:ascii="Comic Sans MS" w:hAnsi="Comic Sans MS"/>
                          <w:b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Verdana" w:hAnsi="Verdana"/>
                          <w:b/>
                          <w:i/>
                          <w:sz w:val="24"/>
                          <w:vertAlign w:val="baseline"/>
                        </w:rPr>
                        <w:t>OH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47"/>
      </w:pPr>
      <w:r>
        <w:rPr>
          <w:spacing w:val="-2"/>
        </w:rPr>
        <w:t>E.</w:t>
      </w:r>
      <w:r>
        <w:rPr>
          <w:spacing w:val="20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rFonts w:ascii="Calibri" w:hAnsi="Calibri"/>
          <w:i/>
          <w:spacing w:val="-2"/>
        </w:rPr>
        <w:t>β</w:t>
      </w:r>
      <w:r>
        <w:rPr>
          <w:spacing w:val="-2"/>
        </w:rPr>
        <w:t>-galactopyranose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l’</w:t>
      </w:r>
      <w:r>
        <w:rPr>
          <w:rFonts w:ascii="Calibri" w:hAnsi="Calibri"/>
          <w:i/>
          <w:spacing w:val="-2"/>
        </w:rPr>
        <w:t>α</w:t>
      </w:r>
      <w:r>
        <w:rPr>
          <w:spacing w:val="-2"/>
        </w:rPr>
        <w:t>-galactopyranose</w:t>
      </w:r>
      <w:r>
        <w:rPr>
          <w:spacing w:val="-8"/>
        </w:rPr>
        <w:t> </w:t>
      </w:r>
      <w:r>
        <w:rPr>
          <w:spacing w:val="-2"/>
        </w:rPr>
        <w:t>sont</w:t>
      </w:r>
      <w:r>
        <w:rPr>
          <w:spacing w:val="-8"/>
        </w:rPr>
        <w:t> </w:t>
      </w:r>
      <w:r>
        <w:rPr>
          <w:spacing w:val="-2"/>
        </w:rPr>
        <w:t>deux</w:t>
      </w:r>
      <w:r>
        <w:rPr>
          <w:spacing w:val="-8"/>
        </w:rPr>
        <w:t> </w:t>
      </w:r>
      <w:r>
        <w:rPr>
          <w:spacing w:val="-2"/>
        </w:rPr>
        <w:t>énantiomères</w:t>
      </w:r>
    </w:p>
    <w:p>
      <w:pPr>
        <w:pStyle w:val="BodyText"/>
        <w:spacing w:after="0"/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26"/>
        <w:rPr>
          <w:sz w:val="20"/>
        </w:rPr>
      </w:pPr>
    </w:p>
    <w:p>
      <w:pPr>
        <w:spacing w:line="240" w:lineRule="auto"/>
        <w:ind w:left="22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27132" cy="3484435"/>
            <wp:effectExtent l="0" t="0" r="0" b="0"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132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4" w:after="15"/>
        <w:ind w:left="196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7919999</wp:posOffset>
                </wp:positionH>
                <wp:positionV relativeFrom="paragraph">
                  <wp:posOffset>-3656323</wp:posOffset>
                </wp:positionV>
                <wp:extent cx="6533515" cy="6028690"/>
                <wp:effectExtent l="0" t="0" r="0" b="0"/>
                <wp:wrapNone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6533515" cy="6028690"/>
                          <a:chExt cx="6533515" cy="6028690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18720" y="133899"/>
                            <a:ext cx="6515100" cy="589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8947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834256"/>
                                </a:lnTo>
                                <a:lnTo>
                                  <a:pt x="60372" y="5894628"/>
                                </a:lnTo>
                                <a:lnTo>
                                  <a:pt x="6454269" y="5894628"/>
                                </a:lnTo>
                                <a:lnTo>
                                  <a:pt x="6514642" y="583425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3040" y="138219"/>
                            <a:ext cx="6506209" cy="588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886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828147"/>
                                </a:lnTo>
                                <a:lnTo>
                                  <a:pt x="57841" y="5885988"/>
                                </a:lnTo>
                                <a:lnTo>
                                  <a:pt x="6448160" y="5885988"/>
                                </a:lnTo>
                                <a:lnTo>
                                  <a:pt x="6506002" y="58281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7360" y="142539"/>
                            <a:ext cx="6497955" cy="587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8775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822038"/>
                                </a:lnTo>
                                <a:lnTo>
                                  <a:pt x="55311" y="5877349"/>
                                </a:lnTo>
                                <a:lnTo>
                                  <a:pt x="6442051" y="5877349"/>
                                </a:lnTo>
                                <a:lnTo>
                                  <a:pt x="6497362" y="58220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1680" y="146858"/>
                            <a:ext cx="6489065" cy="586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8693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815929"/>
                                </a:lnTo>
                                <a:lnTo>
                                  <a:pt x="52780" y="5868709"/>
                                </a:lnTo>
                                <a:lnTo>
                                  <a:pt x="6435942" y="5868709"/>
                                </a:lnTo>
                                <a:lnTo>
                                  <a:pt x="6488722" y="5815929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5992" y="151180"/>
                            <a:ext cx="6480175" cy="586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604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809818"/>
                                </a:lnTo>
                                <a:lnTo>
                                  <a:pt x="50253" y="5860072"/>
                                </a:lnTo>
                                <a:lnTo>
                                  <a:pt x="6429832" y="5860072"/>
                                </a:lnTo>
                                <a:lnTo>
                                  <a:pt x="6480086" y="580981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639" y="159818"/>
                            <a:ext cx="6463030" cy="584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8432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797601"/>
                                </a:lnTo>
                                <a:lnTo>
                                  <a:pt x="45189" y="5842790"/>
                                </a:lnTo>
                                <a:lnTo>
                                  <a:pt x="6417614" y="5842790"/>
                                </a:lnTo>
                                <a:lnTo>
                                  <a:pt x="6462804" y="57976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8959" y="164138"/>
                            <a:ext cx="6454775" cy="583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8343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791492"/>
                                </a:lnTo>
                                <a:lnTo>
                                  <a:pt x="42659" y="5834151"/>
                                </a:lnTo>
                                <a:lnTo>
                                  <a:pt x="6411505" y="5834151"/>
                                </a:lnTo>
                                <a:lnTo>
                                  <a:pt x="6454164" y="579149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3279" y="168458"/>
                            <a:ext cx="6445885" cy="582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8261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785383"/>
                                </a:lnTo>
                                <a:lnTo>
                                  <a:pt x="40128" y="5825511"/>
                                </a:lnTo>
                                <a:lnTo>
                                  <a:pt x="6405396" y="5825511"/>
                                </a:lnTo>
                                <a:lnTo>
                                  <a:pt x="6445524" y="57853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7599" y="172778"/>
                            <a:ext cx="6436995" cy="581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8172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779273"/>
                                </a:lnTo>
                                <a:lnTo>
                                  <a:pt x="37597" y="5816871"/>
                                </a:lnTo>
                                <a:lnTo>
                                  <a:pt x="6399286" y="5816871"/>
                                </a:lnTo>
                                <a:lnTo>
                                  <a:pt x="6436884" y="577927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0" y="115178"/>
                            <a:ext cx="6480175" cy="586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604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820364"/>
                                </a:lnTo>
                                <a:lnTo>
                                  <a:pt x="39706" y="5860070"/>
                                </a:lnTo>
                                <a:lnTo>
                                  <a:pt x="6440377" y="5860070"/>
                                </a:lnTo>
                                <a:lnTo>
                                  <a:pt x="6480083" y="58203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6326" y="121504"/>
                            <a:ext cx="6467475" cy="584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477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811417"/>
                                </a:lnTo>
                                <a:lnTo>
                                  <a:pt x="36000" y="5847417"/>
                                </a:lnTo>
                                <a:lnTo>
                                  <a:pt x="6431430" y="5847417"/>
                                </a:lnTo>
                                <a:lnTo>
                                  <a:pt x="6467430" y="58114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0" y="0"/>
                            <a:ext cx="6533515" cy="602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tertiaire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stabilisée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covalentes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Fauuux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péremptoires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tertiaire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stabilisée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covalentes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hydrogènes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ioniques),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 également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covalentes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disulfures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(liaisons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 </w:t>
                              </w:r>
                              <w:r>
                                <w:rPr>
                                  <w:sz w:val="24"/>
                                </w:rPr>
                                <w:t>deux cystéines).</w:t>
                              </w:r>
                            </w:p>
                            <w:p>
                              <w:pPr>
                                <w:spacing w:line="223" w:lineRule="auto" w:before="179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domaine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protéique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région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adoptant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compacte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Yees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l’unité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fondamentale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tertiaire.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domaine,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particulière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sandwich)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particulière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l’interaction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protéine).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domaines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boucles.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architecture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fagot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d’hélice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d’hélices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souvent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parallèles</w:t>
                              </w:r>
                              <w:r>
                                <w:rPr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hélices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antiparallèles 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fagot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d’hélice.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Dites-vous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hélices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boucles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antiparallèles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parallèles.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architecture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refermée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tonneau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hélices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désoléee.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hélices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feuillets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feuillets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forment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tonneau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hélices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périphériques.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tertiaire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conservée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primaire</w:t>
                              </w:r>
                            </w:p>
                            <w:p>
                              <w:pPr>
                                <w:spacing w:line="218" w:lineRule="auto" w:before="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primaire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séquences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polypepti-diques,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tertiaire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lorsqu’elle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 se replier. C’est cette forme qui conditionne la fonction de la protéine. Il arrive que des protéines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séquences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similaire.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z w:val="24"/>
                                </w:rPr>
                                <w:t>STRUCTURE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⇔ </w:t>
                              </w:r>
                              <w:r>
                                <w:rPr>
                                  <w:sz w:val="24"/>
                                </w:rPr>
                                <w:t>FONCTION.</w:t>
                              </w:r>
                            </w:p>
                            <w:p>
                              <w:pPr>
                                <w:spacing w:before="203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87.899506pt;width:514.4500pt;height:474.7pt;mso-position-horizontal-relative:page;mso-position-vertical-relative:paragraph;z-index:15766016" id="docshapegroup783" coordorigin="12472,-5758" coordsize="10289,9494">
                <v:shape style="position:absolute;left:12501;top:-5548;width:10260;height:9283" id="docshape784" coordorigin="12502,-5547" coordsize="10260,9283" path="m22666,-5547l12597,-5547,12502,-5452,12502,3641,12597,3736,22666,3736,22761,3641,22761,-5452,22666,-5547xe" filled="true" fillcolor="#7f7f7f" stroked="false">
                  <v:path arrowok="t"/>
                  <v:fill opacity="655f" type="solid"/>
                </v:shape>
                <v:shape style="position:absolute;left:12508;top:-5541;width:10246;height:9270" id="docshape785" coordorigin="12509,-5540" coordsize="10246,9270" path="m22663,-5540l12600,-5540,12509,-5449,12509,3638,12600,3729,22663,3729,22754,3638,22754,-5449,22663,-5540xe" filled="true" fillcolor="#7f7f7f" stroked="false">
                  <v:path arrowok="t"/>
                  <v:fill opacity="1310f" type="solid"/>
                </v:shape>
                <v:shape style="position:absolute;left:12515;top:-5534;width:10233;height:9256" id="docshape786" coordorigin="12516,-5534" coordsize="10233,9256" path="m22660,-5534l12603,-5534,12516,-5446,12516,3635,12603,3722,22660,3722,22748,3635,22748,-5446,22660,-5534xe" filled="true" fillcolor="#7f7f7f" stroked="false">
                  <v:path arrowok="t"/>
                  <v:fill opacity="2621f" type="solid"/>
                </v:shape>
                <v:shape style="position:absolute;left:12522;top:-5527;width:10219;height:9243" id="docshape787" coordorigin="12522,-5527" coordsize="10219,9243" path="m22658,-5527l12605,-5527,12522,-5444,12522,3632,12605,3715,22658,3715,22741,3632,22741,-5444,22658,-5527xe" filled="true" fillcolor="#7f7f7f" stroked="false">
                  <v:path arrowok="t"/>
                  <v:fill opacity="4587f" type="solid"/>
                </v:shape>
                <v:shape style="position:absolute;left:12529;top:-5520;width:10205;height:9229" id="docshape788" coordorigin="12529,-5520" coordsize="10205,9229" path="m22734,-5441l22655,-5520,12608,-5520,12529,-5441,12529,3629,12608,3709,22655,3709,22734,3629,22734,-5441xe" filled="true" fillcolor="#7f7f7f" stroked="false">
                  <v:path arrowok="t"/>
                  <v:fill opacity="7208f" type="solid"/>
                </v:shape>
                <v:shape style="position:absolute;left:12542;top:-5507;width:10178;height:9202" id="docshape789" coordorigin="12543,-5506" coordsize="10178,9202" path="m22649,-5506l12614,-5506,12543,-5435,12543,3624,12614,3695,22649,3695,22720,3624,22720,-5435,22649,-5506xe" filled="true" fillcolor="#7f7f7f" stroked="false">
                  <v:path arrowok="t"/>
                  <v:fill opacity="4587f" type="solid"/>
                </v:shape>
                <v:shape style="position:absolute;left:12549;top:-5500;width:10165;height:9188" id="docshape790" coordorigin="12550,-5500" coordsize="10165,9188" path="m22646,-5500l12617,-5500,12550,-5432,12550,3621,12617,3688,22646,3688,22714,3621,22714,-5432,22646,-5500xe" filled="true" fillcolor="#7f7f7f" stroked="false">
                  <v:path arrowok="t"/>
                  <v:fill opacity="2621f" type="solid"/>
                </v:shape>
                <v:shape style="position:absolute;left:12556;top:-5493;width:10151;height:9175" id="docshape791" coordorigin="12556,-5493" coordsize="10151,9175" path="m22644,-5493l12620,-5493,12556,-5430,12556,3618,12620,3681,22644,3681,22707,3618,22707,-5430,22644,-5493xe" filled="true" fillcolor="#7f7f7f" stroked="false">
                  <v:path arrowok="t"/>
                  <v:fill opacity="1310f" type="solid"/>
                </v:shape>
                <v:shape style="position:absolute;left:12563;top:-5486;width:10137;height:9161" id="docshape792" coordorigin="12563,-5486" coordsize="10137,9161" path="m22641,-5486l12622,-5486,12563,-5427,12563,3615,12622,3675,22641,3675,22700,3615,22700,-5427,22641,-5486xe" filled="true" fillcolor="#7f7f7f" stroked="false">
                  <v:path arrowok="t"/>
                  <v:fill opacity="655f" type="solid"/>
                </v:shape>
                <v:shape style="position:absolute;left:12472;top:-5577;width:10205;height:9229" id="docshape793" coordorigin="12472,-5577" coordsize="10205,9229" path="m22615,-5577l12535,-5577,12472,-5514,12472,3589,12535,3652,22615,3652,22677,3589,22677,-5514,22615,-5577xe" filled="true" fillcolor="#000000" stroked="false">
                  <v:path arrowok="t"/>
                  <v:fill type="solid"/>
                </v:shape>
                <v:shape style="position:absolute;left:12482;top:-5567;width:10185;height:9209" id="docshape794" coordorigin="12482,-5567" coordsize="10185,9209" path="m22611,-5567l12539,-5567,12482,-5510,12482,3585,12539,3642,22611,3642,22667,3585,22667,-5510,22611,-5567xe" filled="true" fillcolor="#fffcfc" stroked="false">
                  <v:path arrowok="t"/>
                  <v:fill type="solid"/>
                </v:shape>
                <v:shape style="position:absolute;left:20343;top:-5747;width:91;height:171" id="docshape795" coordorigin="20343,-5747" coordsize="91,171" path="m20388,-5747l20371,-5733,20356,-5697,20347,-5643,20343,-5576,20434,-5576,20430,-5643,20421,-5697,20406,-5733,20388,-5747xe" filled="true" fillcolor="#565666" stroked="false">
                  <v:path arrowok="t"/>
                  <v:fill type="solid"/>
                </v:shape>
                <v:shape style="position:absolute;left:20343;top:-5747;width:91;height:171" id="docshape796" coordorigin="20343,-5747" coordsize="91,171" path="m20434,-5576l20430,-5643,20421,-5697,20406,-5733,20388,-5747,20371,-5733,20356,-5697,20347,-5643,20343,-5576e" filled="false" stroked="true" strokeweight=".3985pt" strokecolor="#000000">
                  <v:path arrowok="t"/>
                  <v:stroke dashstyle="solid"/>
                </v:shape>
                <v:shape style="position:absolute;left:22132;top:-5747;width:91;height:171" id="docshape797" coordorigin="22133,-5747" coordsize="91,171" path="m22178,-5747l22161,-5733,22146,-5697,22136,-5643,22133,-5576,22224,-5576,22220,-5643,22210,-5697,22196,-5733,22178,-5747xe" filled="true" fillcolor="#565666" stroked="false">
                  <v:path arrowok="t"/>
                  <v:fill type="solid"/>
                </v:shape>
                <v:shape style="position:absolute;left:22132;top:-5747;width:91;height:171" id="docshape798" coordorigin="22133,-5747" coordsize="91,171" path="m22133,-5576l22136,-5643,22146,-5697,22161,-5733,22178,-5747,22196,-5733,22210,-5697,22220,-5643,22224,-5576e" filled="false" stroked="true" strokeweight=".3985pt" strokecolor="#000000">
                  <v:path arrowok="t"/>
                  <v:stroke dashstyle="solid"/>
                </v:shape>
                <v:shape style="position:absolute;left:20399;top:-5747;width:1768;height:401" type="#_x0000_t75" id="docshape799" stroked="false">
                  <v:imagedata r:id="rId18" o:title=""/>
                </v:shape>
                <v:shape style="position:absolute;left:20399;top:-5747;width:1768;height:401" id="docshape800" coordorigin="20400,-5747" coordsize="1768,401" path="m20400,-5747l22167,-5747,22165,-5743,22157,-5718,22149,-5689,22143,-5660,22139,-5633,22116,-5403,22109,-5381,22095,-5363,22076,-5351,22054,-5346,20513,-5346,20458,-5381,20428,-5633,20424,-5660,20418,-5689,20410,-5718,20401,-5743,20400,-5747xe" filled="false" stroked="true" strokeweight=".3985pt" strokecolor="#00004c">
                  <v:path arrowok="t"/>
                  <v:stroke dashstyle="solid"/>
                </v:shape>
                <v:shape style="position:absolute;left:12472;top:-5758;width:10289;height:9494" type="#_x0000_t202" id="docshape80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tertiaire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stabilisée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covalentes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Fauuux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péremptoires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tertiaire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stabilisée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covalentes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(comme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hydrogènes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ioniques),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 également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covalentes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disulfures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(liaisons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 </w:t>
                        </w:r>
                        <w:r>
                          <w:rPr>
                            <w:sz w:val="24"/>
                          </w:rPr>
                          <w:t>deux cystéines).</w:t>
                        </w:r>
                      </w:p>
                      <w:p>
                        <w:pPr>
                          <w:spacing w:line="223" w:lineRule="auto" w:before="179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domaine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protéique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région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adoptant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compacte … </w:t>
                        </w:r>
                        <w:r>
                          <w:rPr>
                            <w:spacing w:val="-4"/>
                            <w:sz w:val="24"/>
                          </w:rPr>
                          <w:t>Yees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domaine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l’unité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fondamentale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tertiaire.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domaine,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particulière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sandwich)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particulière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(comme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l’interaction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protéine).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domaines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boucles.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583" w:lineRule="exact" w:before="13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architecture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fagot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d’hélice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composée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d’hélices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souvent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parallèles</w:t>
                        </w:r>
                        <w:r>
                          <w:rPr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sympa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hélices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antiparallèles 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fagot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d’hélice.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Dites-vous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hélices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boucles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antiparallèles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parallèles.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223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architecture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refermée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tonneau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hélices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forment</w:t>
                        </w:r>
                        <w:r>
                          <w:rPr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désoléee.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hélices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feuillets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feuillets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forment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tonneau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hélices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périphériques.</w:t>
                        </w:r>
                      </w:p>
                      <w:p>
                        <w:pPr>
                          <w:spacing w:line="583" w:lineRule="exact" w:before="135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tertiaire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conservée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primaire</w:t>
                        </w:r>
                      </w:p>
                      <w:p>
                        <w:pPr>
                          <w:spacing w:line="218" w:lineRule="auto" w:before="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primaire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séquences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chaînes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polypepti-diques,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tertiaire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prendre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lorsqu’elle </w:t>
                        </w:r>
                        <w:r>
                          <w:rPr>
                            <w:spacing w:val="-6"/>
                            <w:sz w:val="24"/>
                          </w:rPr>
                          <w:t>va se replier. C’est cette forme qui conditionne la fonction de la protéine. Il arrive que des protéines </w:t>
                        </w:r>
                        <w:r>
                          <w:rPr>
                            <w:spacing w:val="-2"/>
                            <w:sz w:val="24"/>
                          </w:rPr>
                          <w:t>ayant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séquences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similaire.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N’oubliez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</w:t>
                        </w:r>
                        <w:r>
                          <w:rPr>
                            <w:sz w:val="24"/>
                          </w:rPr>
                          <w:t>STRUCTURE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⇔ </w:t>
                        </w:r>
                        <w:r>
                          <w:rPr>
                            <w:sz w:val="24"/>
                          </w:rPr>
                          <w:t>FONCTION.</w:t>
                        </w:r>
                      </w:p>
                      <w:p>
                        <w:pPr>
                          <w:spacing w:before="203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3.A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Structure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tridimensionnelle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l’aldolase</w:t>
      </w:r>
    </w:p>
    <w:p>
      <w:pPr>
        <w:spacing w:line="240" w:lineRule="auto"/>
        <w:ind w:left="2334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3662933" cy="2179320"/>
            <wp:effectExtent l="0" t="0" r="0" b="0"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933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spacing w:before="88"/>
        <w:ind w:left="1694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3.B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Représentation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d’une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sous-unité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9"/>
          <w:sz w:val="24"/>
        </w:rPr>
        <w:t>l’aldolase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53"/>
        <w:rPr>
          <w:rFonts w:ascii="Georgia"/>
          <w:b/>
        </w:rPr>
      </w:pPr>
    </w:p>
    <w:p>
      <w:pPr>
        <w:spacing w:line="227" w:lineRule="exact" w:before="1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4</w:t>
      </w:r>
    </w:p>
    <w:p>
      <w:pPr>
        <w:pStyle w:val="BodyText"/>
        <w:rPr>
          <w:rFonts w:ascii="Georgia"/>
          <w:b/>
        </w:rPr>
      </w:pPr>
      <w:r>
        <w:rPr/>
        <w:br w:type="column"/>
      </w:r>
      <w:r>
        <w:rPr>
          <w:rFonts w:ascii="Georgia"/>
          <w:b/>
        </w:rPr>
      </w:r>
    </w:p>
    <w:p>
      <w:pPr>
        <w:pStyle w:val="BodyText"/>
        <w:rPr>
          <w:rFonts w:ascii="Georgia"/>
          <w:b/>
        </w:rPr>
      </w:pP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5</w:t>
      </w:r>
    </w:p>
    <w:p>
      <w:pPr>
        <w:spacing w:line="280" w:lineRule="atLeast" w:before="0"/>
        <w:ind w:left="0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vos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connaissances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sur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structures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tertiaires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figure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3,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(les-</w:t>
      </w:r>
      <w:r>
        <w:rPr>
          <w:rFonts w:ascii="Georgia"/>
          <w:b/>
          <w:spacing w:val="-4"/>
          <w:sz w:val="24"/>
        </w:rPr>
        <w:t>quelles) des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(sont)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4"/>
          <w:sz w:val="24"/>
        </w:rPr>
        <w:t>?</w:t>
      </w:r>
    </w:p>
    <w:p>
      <w:pPr>
        <w:spacing w:after="0" w:line="280" w:lineRule="atLeast"/>
        <w:jc w:val="left"/>
        <w:rPr>
          <w:rFonts w:asci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8513" w:space="2826"/>
            <w:col w:w="10356"/>
          </w:cols>
        </w:sectPr>
      </w:pPr>
    </w:p>
    <w:p>
      <w:pPr>
        <w:spacing w:line="234" w:lineRule="exact"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vos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connaissances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sur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la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structure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tertiaire,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2"/>
          <w:w w:val="90"/>
          <w:sz w:val="24"/>
        </w:rPr>
        <w:t>propo-</w:t>
      </w:r>
    </w:p>
    <w:p>
      <w:pPr>
        <w:spacing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sitions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(sont)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8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12"/>
          <w:sz w:val="24"/>
        </w:rPr>
        <w:t>?</w:t>
      </w:r>
    </w:p>
    <w:p>
      <w:pPr>
        <w:pStyle w:val="BodyText"/>
        <w:spacing w:before="168"/>
        <w:ind w:left="131"/>
      </w:pPr>
      <w:r>
        <w:rPr>
          <w:spacing w:val="-2"/>
        </w:rPr>
        <w:t>A.</w:t>
      </w:r>
      <w:r>
        <w:rPr>
          <w:spacing w:val="23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structure</w:t>
      </w:r>
      <w:r>
        <w:rPr>
          <w:spacing w:val="-6"/>
        </w:rPr>
        <w:t> </w:t>
      </w:r>
      <w:r>
        <w:rPr>
          <w:spacing w:val="-2"/>
        </w:rPr>
        <w:t>tertiaire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uniquement</w:t>
      </w:r>
      <w:r>
        <w:rPr>
          <w:spacing w:val="-6"/>
        </w:rPr>
        <w:t> </w:t>
      </w:r>
      <w:r>
        <w:rPr>
          <w:spacing w:val="-2"/>
        </w:rPr>
        <w:t>stabilisée</w:t>
      </w:r>
      <w:r>
        <w:rPr>
          <w:spacing w:val="-7"/>
        </w:rPr>
        <w:t> </w:t>
      </w:r>
      <w:r>
        <w:rPr>
          <w:spacing w:val="-2"/>
        </w:rPr>
        <w:t>par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liaisons</w:t>
      </w:r>
      <w:r>
        <w:rPr>
          <w:spacing w:val="-6"/>
        </w:rPr>
        <w:t> </w:t>
      </w:r>
      <w:r>
        <w:rPr>
          <w:spacing w:val="-2"/>
        </w:rPr>
        <w:t>non</w:t>
      </w:r>
      <w:r>
        <w:rPr>
          <w:spacing w:val="-6"/>
        </w:rPr>
        <w:t> </w:t>
      </w:r>
      <w:r>
        <w:rPr>
          <w:spacing w:val="-2"/>
        </w:rPr>
        <w:t>covalentes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722528</wp:posOffset>
                </wp:positionH>
                <wp:positionV relativeFrom="paragraph">
                  <wp:posOffset>53381</wp:posOffset>
                </wp:positionV>
                <wp:extent cx="6475095" cy="421640"/>
                <wp:effectExtent l="0" t="0" r="0" b="0"/>
                <wp:wrapTopAndBottom/>
                <wp:docPr id="819" name="Textbox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Textbox 81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domaine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région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adoptant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pacte et indépendante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03266pt;width:509.85pt;height:33.2pt;mso-position-horizontal-relative:page;mso-position-vertical-relative:paragraph;z-index:-15693312;mso-wrap-distance-left:0;mso-wrap-distance-right:0" type="#_x0000_t202" id="docshape80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domaine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protéique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région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protéine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adoptant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structure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pacte et indépendante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hanging="354"/>
      </w:pPr>
      <w:r>
        <w:rPr>
          <w:spacing w:val="-2"/>
        </w:rPr>
        <w:t>C.</w:t>
      </w:r>
      <w:r>
        <w:rPr>
          <w:spacing w:val="17"/>
        </w:rPr>
        <w:t> </w:t>
      </w:r>
      <w:r>
        <w:rPr>
          <w:spacing w:val="-2"/>
        </w:rPr>
        <w:t>Une</w:t>
      </w:r>
      <w:r>
        <w:rPr>
          <w:spacing w:val="2"/>
        </w:rPr>
        <w:t> </w:t>
      </w:r>
      <w:r>
        <w:rPr>
          <w:spacing w:val="-2"/>
        </w:rPr>
        <w:t>architecture</w:t>
      </w:r>
      <w:r>
        <w:rPr>
          <w:spacing w:val="3"/>
        </w:rPr>
        <w:t> </w:t>
      </w:r>
      <w:r>
        <w:rPr>
          <w:spacing w:val="-2"/>
        </w:rPr>
        <w:t>en</w:t>
      </w:r>
      <w:r>
        <w:rPr>
          <w:spacing w:val="3"/>
        </w:rPr>
        <w:t> </w:t>
      </w:r>
      <w:r>
        <w:rPr>
          <w:spacing w:val="-2"/>
        </w:rPr>
        <w:t>fagot</w:t>
      </w:r>
      <w:r>
        <w:rPr>
          <w:spacing w:val="2"/>
        </w:rPr>
        <w:t> </w:t>
      </w:r>
      <w:r>
        <w:rPr>
          <w:spacing w:val="-2"/>
        </w:rPr>
        <w:t>d’hélice</w:t>
      </w:r>
      <w:r>
        <w:rPr>
          <w:spacing w:val="3"/>
        </w:rPr>
        <w:t> </w:t>
      </w:r>
      <w:r>
        <w:rPr>
          <w:spacing w:val="-2"/>
        </w:rPr>
        <w:t>est</w:t>
      </w:r>
      <w:r>
        <w:rPr>
          <w:spacing w:val="3"/>
        </w:rPr>
        <w:t> </w:t>
      </w:r>
      <w:r>
        <w:rPr>
          <w:spacing w:val="-2"/>
        </w:rPr>
        <w:t>composée</w:t>
      </w:r>
      <w:r>
        <w:rPr>
          <w:spacing w:val="2"/>
        </w:rPr>
        <w:t> </w:t>
      </w:r>
      <w:r>
        <w:rPr>
          <w:spacing w:val="-2"/>
        </w:rPr>
        <w:t>d’hélices</w:t>
      </w:r>
      <w:r>
        <w:rPr>
          <w:spacing w:val="3"/>
        </w:rPr>
        <w:t> </w:t>
      </w:r>
      <w:r>
        <w:rPr>
          <w:rFonts w:ascii="Calibri" w:hAnsi="Calibri"/>
          <w:i/>
          <w:spacing w:val="-2"/>
        </w:rPr>
        <w:t>α</w:t>
      </w:r>
      <w:r>
        <w:rPr>
          <w:rFonts w:ascii="Calibri" w:hAnsi="Calibri"/>
          <w:i/>
          <w:spacing w:val="9"/>
        </w:rPr>
        <w:t> </w:t>
      </w:r>
      <w:r>
        <w:rPr>
          <w:spacing w:val="-2"/>
        </w:rPr>
        <w:t>souvent</w:t>
      </w:r>
      <w:r>
        <w:rPr>
          <w:spacing w:val="2"/>
        </w:rPr>
        <w:t> </w:t>
      </w:r>
      <w:r>
        <w:rPr>
          <w:spacing w:val="-2"/>
        </w:rPr>
        <w:t>parallèles</w:t>
      </w:r>
      <w:r>
        <w:rPr>
          <w:spacing w:val="3"/>
        </w:rPr>
        <w:t> </w:t>
      </w:r>
      <w:r>
        <w:rPr>
          <w:spacing w:val="-2"/>
        </w:rPr>
        <w:t>assemblées</w:t>
      </w:r>
      <w:r>
        <w:rPr>
          <w:spacing w:val="2"/>
        </w:rPr>
        <w:t> </w:t>
      </w:r>
      <w:r>
        <w:rPr>
          <w:spacing w:val="-2"/>
        </w:rPr>
        <w:t>en </w:t>
      </w:r>
      <w:r>
        <w:rPr/>
        <w:t>fagot</w:t>
      </w:r>
      <w:r>
        <w:rPr>
          <w:spacing w:val="-10"/>
        </w:rPr>
        <w:t> </w:t>
      </w:r>
      <w:r>
        <w:rPr/>
        <w:t>pour</w:t>
      </w:r>
      <w:r>
        <w:rPr>
          <w:spacing w:val="-10"/>
        </w:rPr>
        <w:t> </w:t>
      </w:r>
      <w:r>
        <w:rPr/>
        <w:t>former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cœur</w:t>
      </w:r>
      <w:r>
        <w:rPr>
          <w:spacing w:val="-10"/>
        </w:rPr>
        <w:t> </w:t>
      </w:r>
      <w:r>
        <w:rPr/>
        <w:t>hydrophobe</w:t>
      </w:r>
    </w:p>
    <w:p>
      <w:pPr>
        <w:pStyle w:val="BodyText"/>
        <w:spacing w:line="225" w:lineRule="auto" w:before="39"/>
        <w:ind w:left="491" w:hanging="364"/>
      </w:pPr>
      <w:r>
        <w:rPr>
          <w:spacing w:val="-2"/>
        </w:rPr>
        <w:t>D.</w:t>
      </w:r>
      <w:r>
        <w:rPr>
          <w:spacing w:val="19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architecture</w:t>
      </w:r>
      <w:r>
        <w:rPr>
          <w:spacing w:val="-13"/>
        </w:rPr>
        <w:t> </w:t>
      </w:r>
      <w:r>
        <w:rPr>
          <w:rFonts w:ascii="Calibri" w:hAnsi="Calibri"/>
          <w:i/>
          <w:spacing w:val="-2"/>
        </w:rPr>
        <w:t>α</w:t>
      </w:r>
      <w:r>
        <w:rPr>
          <w:spacing w:val="-2"/>
        </w:rPr>
        <w:t>/</w:t>
      </w:r>
      <w:r>
        <w:rPr>
          <w:rFonts w:ascii="Calibri" w:hAnsi="Calibri"/>
          <w:i/>
          <w:spacing w:val="-2"/>
        </w:rPr>
        <w:t>β</w:t>
      </w:r>
      <w:r>
        <w:rPr>
          <w:rFonts w:ascii="Calibri" w:hAnsi="Calibri"/>
          <w:i/>
          <w:spacing w:val="1"/>
        </w:rPr>
        <w:t> </w:t>
      </w:r>
      <w:r>
        <w:rPr>
          <w:spacing w:val="-2"/>
        </w:rPr>
        <w:t>refermée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tonneau</w:t>
      </w:r>
      <w:r>
        <w:rPr>
          <w:spacing w:val="-13"/>
        </w:rPr>
        <w:t> </w:t>
      </w:r>
      <w:r>
        <w:rPr>
          <w:rFonts w:ascii="Calibri" w:hAnsi="Calibri"/>
          <w:i/>
          <w:spacing w:val="-2"/>
        </w:rPr>
        <w:t>α</w:t>
      </w:r>
      <w:r>
        <w:rPr>
          <w:spacing w:val="-2"/>
        </w:rPr>
        <w:t>/</w:t>
      </w:r>
      <w:r>
        <w:rPr>
          <w:rFonts w:ascii="Calibri" w:hAnsi="Calibri"/>
          <w:i/>
          <w:spacing w:val="-2"/>
        </w:rPr>
        <w:t>β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hélices</w:t>
      </w:r>
      <w:r>
        <w:rPr>
          <w:spacing w:val="-13"/>
        </w:rPr>
        <w:t> </w:t>
      </w:r>
      <w:r>
        <w:rPr>
          <w:rFonts w:ascii="Calibri" w:hAnsi="Calibri"/>
          <w:i/>
          <w:spacing w:val="-2"/>
        </w:rPr>
        <w:t>α</w:t>
      </w:r>
      <w:r>
        <w:rPr>
          <w:rFonts w:ascii="Calibri" w:hAnsi="Calibri"/>
          <w:i/>
          <w:spacing w:val="-6"/>
        </w:rPr>
        <w:t> </w:t>
      </w:r>
      <w:r>
        <w:rPr>
          <w:spacing w:val="-2"/>
        </w:rPr>
        <w:t>forment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tonneau</w:t>
      </w:r>
      <w:r>
        <w:rPr>
          <w:spacing w:val="-13"/>
        </w:rPr>
        <w:t> </w:t>
      </w:r>
      <w:r>
        <w:rPr>
          <w:spacing w:val="-2"/>
        </w:rPr>
        <w:t>entouré </w:t>
      </w:r>
      <w:r>
        <w:rPr/>
        <w:t>de feuillets </w:t>
      </w:r>
      <w:r>
        <w:rPr>
          <w:rFonts w:ascii="Calibri" w:hAnsi="Calibri"/>
          <w:i/>
        </w:rPr>
        <w:t>β</w:t>
      </w:r>
      <w:r>
        <w:rPr>
          <w:rFonts w:ascii="Calibri" w:hAnsi="Calibri"/>
          <w:i/>
          <w:spacing w:val="23"/>
        </w:rPr>
        <w:t> </w:t>
      </w:r>
      <w:r>
        <w:rPr/>
        <w:t>périphériques</w:t>
      </w:r>
    </w:p>
    <w:p>
      <w:pPr>
        <w:pStyle w:val="BodyText"/>
        <w:spacing w:before="8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240" w:lineRule="auto"/>
        <w:ind w:left="-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4335"/>
                <wp:effectExtent l="9525" t="0" r="1904" b="5714"/>
                <wp:docPr id="820" name="Textbox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Textbox 820"/>
                      <wps:cNvSpPr txBox="1"/>
                      <wps:spPr>
                        <a:xfrm>
                          <a:off x="0" y="0"/>
                          <a:ext cx="6475095" cy="3943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figure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3.A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obtenue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spectroscopie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résonance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magnétique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nucléaire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1.05pt;mso-position-horizontal-relative:char;mso-position-vertical-relative:line" type="#_x0000_t202" id="docshape80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figure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3.A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obtenue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après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spectroscopie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résonance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magnétique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nucléaire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"/>
        <w:ind w:left="14"/>
      </w:pPr>
      <w:r>
        <w:rPr/>
        <w:t>B.</w:t>
      </w:r>
      <w:r>
        <w:rPr>
          <w:spacing w:val="26"/>
        </w:rPr>
        <w:t> </w:t>
      </w:r>
      <w:r>
        <w:rPr/>
        <w:t>La</w:t>
      </w:r>
      <w:r>
        <w:rPr>
          <w:spacing w:val="-3"/>
        </w:rPr>
        <w:t> </w:t>
      </w:r>
      <w:r>
        <w:rPr/>
        <w:t>figure</w:t>
      </w:r>
      <w:r>
        <w:rPr>
          <w:spacing w:val="-4"/>
        </w:rPr>
        <w:t> </w:t>
      </w:r>
      <w:r>
        <w:rPr/>
        <w:t>3.A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«</w:t>
      </w:r>
      <w:r>
        <w:rPr>
          <w:spacing w:val="-15"/>
        </w:rPr>
        <w:t> </w:t>
      </w:r>
      <w:r>
        <w:rPr/>
        <w:t>Ball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stick</w:t>
      </w:r>
      <w:r>
        <w:rPr>
          <w:spacing w:val="-15"/>
        </w:rPr>
        <w:t> </w:t>
      </w:r>
      <w:r>
        <w:rPr/>
        <w:t>»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l’aldolase</w:t>
      </w:r>
    </w:p>
    <w:p>
      <w:pPr>
        <w:pStyle w:val="BodyText"/>
        <w:spacing w:before="22"/>
        <w:ind w:left="10"/>
      </w:pPr>
      <w:r>
        <w:rPr>
          <w:spacing w:val="-2"/>
        </w:rPr>
        <w:t>C.</w:t>
      </w:r>
      <w:r>
        <w:rPr>
          <w:spacing w:val="20"/>
        </w:rPr>
        <w:t> </w:t>
      </w:r>
      <w:r>
        <w:rPr>
          <w:spacing w:val="-2"/>
        </w:rPr>
        <w:t>L’aldolase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constituée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deux</w:t>
      </w:r>
      <w:r>
        <w:rPr>
          <w:spacing w:val="-8"/>
        </w:rPr>
        <w:t> </w:t>
      </w:r>
      <w:r>
        <w:rPr>
          <w:spacing w:val="-2"/>
        </w:rPr>
        <w:t>sous-unités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quatre</w:t>
      </w:r>
      <w:r>
        <w:rPr>
          <w:spacing w:val="-8"/>
        </w:rPr>
        <w:t> </w:t>
      </w:r>
      <w:r>
        <w:rPr>
          <w:spacing w:val="-2"/>
        </w:rPr>
        <w:t>domaines</w:t>
      </w:r>
    </w:p>
    <w:p>
      <w:pPr>
        <w:pStyle w:val="BodyText"/>
        <w:spacing w:before="22"/>
      </w:pPr>
      <w:r>
        <w:rPr>
          <w:spacing w:val="-4"/>
        </w:rPr>
        <w:t>D.</w:t>
      </w:r>
      <w:r>
        <w:rPr>
          <w:spacing w:val="21"/>
        </w:rPr>
        <w:t> </w:t>
      </w:r>
      <w:r>
        <w:rPr>
          <w:spacing w:val="-4"/>
        </w:rPr>
        <w:t>L’aldolase</w:t>
      </w:r>
      <w:r>
        <w:rPr>
          <w:spacing w:val="-7"/>
        </w:rPr>
        <w:t> </w:t>
      </w:r>
      <w:r>
        <w:rPr>
          <w:spacing w:val="-4"/>
        </w:rPr>
        <w:t>présente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domaines</w:t>
      </w:r>
      <w:r>
        <w:rPr>
          <w:spacing w:val="-7"/>
        </w:rPr>
        <w:t> </w:t>
      </w:r>
      <w:r>
        <w:rPr>
          <w:spacing w:val="-4"/>
        </w:rPr>
        <w:t>avec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architecture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faisceaux</w:t>
      </w:r>
      <w:r>
        <w:rPr>
          <w:spacing w:val="-8"/>
        </w:rPr>
        <w:t> </w:t>
      </w:r>
      <w:r>
        <w:rPr>
          <w:spacing w:val="-4"/>
        </w:rPr>
        <w:t>orthogonaux</w:t>
      </w:r>
    </w:p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-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60350"/>
                <wp:effectExtent l="9525" t="0" r="1904" b="6350"/>
                <wp:docPr id="821" name="Textbox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Textbox 821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27" w:right="0" w:firstLine="0"/>
                              <w:jc w:val="left"/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L’aldolase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présente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structures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classe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5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5"/>
                                <w:sz w:val="24"/>
                              </w:rPr>
                              <w:t>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5pt;mso-position-horizontal-relative:char;mso-position-vertical-relative:line" type="#_x0000_t202" id="docshape80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19"/>
                        <w:ind w:left="127" w:right="0" w:firstLine="0"/>
                        <w:jc w:val="left"/>
                        <w:rPr>
                          <w:rFonts w:ascii="Verdana" w:hAnsi="Verdana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L’aldolase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présente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structures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classe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5"/>
                          <w:sz w:val="24"/>
                        </w:rPr>
                        <w:t>α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/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5"/>
                          <w:sz w:val="24"/>
                        </w:rPr>
                        <w:t>β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822" name="Textbox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Textbox 822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tertiaire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conservée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primaire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80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structure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tertiaire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conservée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structure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primaire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566285"/>
                <wp:effectExtent l="0" t="0" r="0" b="5714"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6533515" cy="4566285"/>
                          <a:chExt cx="6533515" cy="4566285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18720" y="18721"/>
                            <a:ext cx="6515100" cy="454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472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6653"/>
                                </a:lnTo>
                                <a:lnTo>
                                  <a:pt x="60372" y="4547025"/>
                                </a:lnTo>
                                <a:lnTo>
                                  <a:pt x="6454269" y="4547025"/>
                                </a:lnTo>
                                <a:lnTo>
                                  <a:pt x="6514642" y="448665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3040" y="23040"/>
                            <a:ext cx="6506209" cy="4538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389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0544"/>
                                </a:lnTo>
                                <a:lnTo>
                                  <a:pt x="57841" y="4538385"/>
                                </a:lnTo>
                                <a:lnTo>
                                  <a:pt x="6448160" y="4538385"/>
                                </a:lnTo>
                                <a:lnTo>
                                  <a:pt x="6506002" y="448054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7360" y="27360"/>
                            <a:ext cx="6497955" cy="453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300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4434"/>
                                </a:lnTo>
                                <a:lnTo>
                                  <a:pt x="55311" y="4529745"/>
                                </a:lnTo>
                                <a:lnTo>
                                  <a:pt x="6442051" y="4529745"/>
                                </a:lnTo>
                                <a:lnTo>
                                  <a:pt x="6497362" y="447443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1680" y="31680"/>
                            <a:ext cx="6489065" cy="452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212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8325"/>
                                </a:lnTo>
                                <a:lnTo>
                                  <a:pt x="52780" y="4521106"/>
                                </a:lnTo>
                                <a:lnTo>
                                  <a:pt x="6435942" y="4521106"/>
                                </a:lnTo>
                                <a:lnTo>
                                  <a:pt x="6488722" y="446832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5992" y="36008"/>
                            <a:ext cx="6480175" cy="451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129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2208"/>
                                </a:lnTo>
                                <a:lnTo>
                                  <a:pt x="50253" y="4512462"/>
                                </a:lnTo>
                                <a:lnTo>
                                  <a:pt x="6429832" y="4512462"/>
                                </a:lnTo>
                                <a:lnTo>
                                  <a:pt x="6480086" y="446220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44639" y="44640"/>
                            <a:ext cx="6463030" cy="449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958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9997"/>
                                </a:lnTo>
                                <a:lnTo>
                                  <a:pt x="45189" y="4495187"/>
                                </a:lnTo>
                                <a:lnTo>
                                  <a:pt x="6417614" y="4495187"/>
                                </a:lnTo>
                                <a:lnTo>
                                  <a:pt x="6462804" y="444999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48959" y="48960"/>
                            <a:ext cx="6454775" cy="448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869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3888"/>
                                </a:lnTo>
                                <a:lnTo>
                                  <a:pt x="42659" y="4486547"/>
                                </a:lnTo>
                                <a:lnTo>
                                  <a:pt x="6411505" y="4486547"/>
                                </a:lnTo>
                                <a:lnTo>
                                  <a:pt x="6454164" y="444388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3279" y="53279"/>
                            <a:ext cx="6445885" cy="447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780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7779"/>
                                </a:lnTo>
                                <a:lnTo>
                                  <a:pt x="40128" y="4477907"/>
                                </a:lnTo>
                                <a:lnTo>
                                  <a:pt x="6405396" y="4477907"/>
                                </a:lnTo>
                                <a:lnTo>
                                  <a:pt x="6445524" y="443777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7599" y="57599"/>
                            <a:ext cx="6436995" cy="446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697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1670"/>
                                </a:lnTo>
                                <a:lnTo>
                                  <a:pt x="37597" y="4469268"/>
                                </a:lnTo>
                                <a:lnTo>
                                  <a:pt x="6399286" y="4469268"/>
                                </a:lnTo>
                                <a:lnTo>
                                  <a:pt x="6436884" y="443167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6480175" cy="451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129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2760"/>
                                </a:lnTo>
                                <a:lnTo>
                                  <a:pt x="39706" y="4512466"/>
                                </a:lnTo>
                                <a:lnTo>
                                  <a:pt x="6440377" y="4512466"/>
                                </a:lnTo>
                                <a:lnTo>
                                  <a:pt x="6480083" y="447276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326" y="0"/>
                            <a:ext cx="6467475" cy="450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065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0140"/>
                                </a:lnTo>
                                <a:lnTo>
                                  <a:pt x="36000" y="4506140"/>
                                </a:lnTo>
                                <a:lnTo>
                                  <a:pt x="6431430" y="4506140"/>
                                </a:lnTo>
                                <a:lnTo>
                                  <a:pt x="6467430" y="447014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0" y="0"/>
                            <a:ext cx="6533515" cy="456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dénaturation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seulement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acide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péremptoires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d’énormes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flags.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dénaturation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alcalin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basique)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chaleur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chimiques.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distance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latérales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feuillets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bêtas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5,4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Angstroms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Raté… La distance entre deux chaînes latérales de feuillets bêtas est de 7 Angstroms. Si la valeur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5,4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familière,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hélices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alpha,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hauteur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5,4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Angstroms </w:t>
                              </w:r>
                              <w:r>
                                <w:rPr>
                                  <w:sz w:val="24"/>
                                </w:rPr>
                                <w:t>#déso. Essayez de ne pas confondre les valeurs importantes.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valine,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tyrosine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l’isoleucine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favorisent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d’hélices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alpha </w:t>
                              </w:r>
                              <w:r>
                                <w:rPr>
                                  <w:sz w:val="24"/>
                                </w:rPr>
                                <w:t>Presque…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valine,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thréonine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l’isoleucine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favorisent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d’hélices alpha,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radical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contenant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bêta. Faites bien attention à ne pas lire trop rapidement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36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résidus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reliés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coude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n’ont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régularité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conformation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boucles)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connectant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hélices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feuillets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bêta,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polypeptidique.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zones 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structurées.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savez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Allez courage pour la suite.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59.55pt;mso-position-horizontal-relative:char;mso-position-vertical-relative:line" id="docshapegroup806" coordorigin="0,0" coordsize="10289,7191">
                <v:shape style="position:absolute;left:29;top:29;width:10260;height:7161" id="docshape807" coordorigin="29,29" coordsize="10260,7161" path="m10289,29l29,29,29,7095,125,7190,10194,7190,10289,7095,10289,29xe" filled="true" fillcolor="#7f7f7f" stroked="false">
                  <v:path arrowok="t"/>
                  <v:fill opacity="655f" type="solid"/>
                </v:shape>
                <v:shape style="position:absolute;left:36;top:36;width:10246;height:7148" id="docshape808" coordorigin="36,36" coordsize="10246,7148" path="m10282,36l36,36,36,7092,127,7183,10191,7183,10282,7092,10282,36xe" filled="true" fillcolor="#7f7f7f" stroked="false">
                  <v:path arrowok="t"/>
                  <v:fill opacity="1310f" type="solid"/>
                </v:shape>
                <v:shape style="position:absolute;left:43;top:43;width:10233;height:7134" id="docshape809" coordorigin="43,43" coordsize="10233,7134" path="m10275,43l43,43,43,7089,130,7177,10188,7177,10275,7089,10275,43xe" filled="true" fillcolor="#7f7f7f" stroked="false">
                  <v:path arrowok="t"/>
                  <v:fill opacity="2621f" type="solid"/>
                </v:shape>
                <v:shape style="position:absolute;left:49;top:49;width:10219;height:7120" id="docshape810" coordorigin="50,50" coordsize="10219,7120" path="m10268,50l50,50,50,7087,133,7170,10185,7170,10268,7087,10268,50xe" filled="true" fillcolor="#7f7f7f" stroked="false">
                  <v:path arrowok="t"/>
                  <v:fill opacity="4587f" type="solid"/>
                </v:shape>
                <v:shape style="position:absolute;left:56;top:56;width:10205;height:7107" id="docshape811" coordorigin="57,57" coordsize="10205,7107" path="m10262,57l57,57,57,7084,136,7163,10182,7163,10262,7084,10262,57xe" filled="true" fillcolor="#7f7f7f" stroked="false">
                  <v:path arrowok="t"/>
                  <v:fill opacity="7208f" type="solid"/>
                </v:shape>
                <v:shape style="position:absolute;left:70;top:70;width:10178;height:7080" id="docshape812" coordorigin="70,70" coordsize="10178,7080" path="m10248,70l70,70,70,7078,141,7149,10177,7149,10248,7078,10248,70xe" filled="true" fillcolor="#7f7f7f" stroked="false">
                  <v:path arrowok="t"/>
                  <v:fill opacity="4587f" type="solid"/>
                </v:shape>
                <v:shape style="position:absolute;left:77;top:77;width:10165;height:7066" id="docshape813" coordorigin="77,77" coordsize="10165,7066" path="m10241,77l77,77,77,7075,144,7143,10174,7143,10241,7075,10241,77xe" filled="true" fillcolor="#7f7f7f" stroked="false">
                  <v:path arrowok="t"/>
                  <v:fill opacity="2621f" type="solid"/>
                </v:shape>
                <v:shape style="position:absolute;left:83;top:83;width:10151;height:7052" id="docshape814" coordorigin="84,84" coordsize="10151,7052" path="m10234,84l84,84,84,7073,147,7136,10171,7136,10234,7073,10234,84xe" filled="true" fillcolor="#7f7f7f" stroked="false">
                  <v:path arrowok="t"/>
                  <v:fill opacity="1310f" type="solid"/>
                </v:shape>
                <v:shape style="position:absolute;left:90;top:90;width:10137;height:7039" id="docshape815" coordorigin="91,91" coordsize="10137,7039" path="m10228,91l91,91,91,7070,150,7129,10168,7129,10228,7070,10228,91xe" filled="true" fillcolor="#7f7f7f" stroked="false">
                  <v:path arrowok="t"/>
                  <v:fill opacity="655f" type="solid"/>
                </v:shape>
                <v:shape style="position:absolute;left:0;top:0;width:10205;height:7107" id="docshape816" coordorigin="0,0" coordsize="10205,7107" path="m10205,0l0,0,0,7044,63,7106,10142,7106,10205,7044,10205,0xe" filled="true" fillcolor="#000000" stroked="false">
                  <v:path arrowok="t"/>
                  <v:fill type="solid"/>
                </v:shape>
                <v:shape style="position:absolute;left:9;top:0;width:10185;height:7097" id="docshape817" coordorigin="10,0" coordsize="10185,7097" path="m10195,0l10,0,10,7040,67,7096,10138,7096,10195,7040,10195,0xe" filled="true" fillcolor="#fffcfc" stroked="false">
                  <v:path arrowok="t"/>
                  <v:fill type="solid"/>
                </v:shape>
                <v:shape style="position:absolute;left:0;top:0;width:10289;height:7191" type="#_x0000_t202" id="docshape81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dénaturation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seulement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pH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acide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péremptoires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d’énormes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flags.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dénaturation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alcalin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basique)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chaleur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 </w:t>
                        </w:r>
                        <w:r>
                          <w:rPr>
                            <w:spacing w:val="-2"/>
                            <w:sz w:val="24"/>
                          </w:rPr>
                          <w:t>chimiques.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223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distance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chaînes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latérales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feuillets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bêtas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5,4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Angstroms </w:t>
                        </w:r>
                        <w:r>
                          <w:rPr>
                            <w:spacing w:val="-6"/>
                            <w:sz w:val="24"/>
                          </w:rPr>
                          <w:t>Raté… La distance entre deux chaînes latérales de feuillets bêtas est de 7 Angstroms. Si la valeur </w:t>
                        </w:r>
                        <w:r>
                          <w:rPr>
                            <w:spacing w:val="-6"/>
                            <w:sz w:val="24"/>
                          </w:rPr>
                          <w:t>5,4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familière,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hélices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alpha,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hauteur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5,4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Angstroms </w:t>
                        </w:r>
                        <w:r>
                          <w:rPr>
                            <w:sz w:val="24"/>
                          </w:rPr>
                          <w:t>#déso. Essayez de ne pas confondre les valeurs importantes.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223" w:lineRule="auto" w:before="16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valine,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tyrosine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l’isoleucine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favorisent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d’hélices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alpha </w:t>
                        </w:r>
                        <w:r>
                          <w:rPr>
                            <w:sz w:val="24"/>
                          </w:rPr>
                          <w:t>Presque…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valine,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thréonine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l’isoleucine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favorisent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d’hélices alpha,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radical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contenant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carbone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bêta. Faites bien attention à ne pas lire trop rapidement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36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résidus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reliés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coude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n’ont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régularité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conformation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boucles)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connectant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hélices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alpha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feuillets </w:t>
                        </w:r>
                        <w:r>
                          <w:rPr>
                            <w:spacing w:val="-2"/>
                            <w:sz w:val="24"/>
                          </w:rPr>
                          <w:t>bêta,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changement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chaîne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polypeptidique.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Cependant,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zones 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structurées.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savez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Allez courage pour la suite.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8"/>
      </w:pPr>
    </w:p>
    <w:p>
      <w:pPr>
        <w:spacing w:before="0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720001</wp:posOffset>
                </wp:positionH>
                <wp:positionV relativeFrom="paragraph">
                  <wp:posOffset>-5013226</wp:posOffset>
                </wp:positionV>
                <wp:extent cx="6533515" cy="5676265"/>
                <wp:effectExtent l="0" t="0" r="0" b="0"/>
                <wp:wrapNone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6533515" cy="5676265"/>
                          <a:chExt cx="6533515" cy="5676265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18720" y="133902"/>
                            <a:ext cx="6515100" cy="554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422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481498"/>
                                </a:lnTo>
                                <a:lnTo>
                                  <a:pt x="60372" y="5541870"/>
                                </a:lnTo>
                                <a:lnTo>
                                  <a:pt x="6454269" y="5541870"/>
                                </a:lnTo>
                                <a:lnTo>
                                  <a:pt x="6514642" y="54814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3040" y="138221"/>
                            <a:ext cx="6506209" cy="553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333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475389"/>
                                </a:lnTo>
                                <a:lnTo>
                                  <a:pt x="57841" y="5533231"/>
                                </a:lnTo>
                                <a:lnTo>
                                  <a:pt x="6448160" y="5533231"/>
                                </a:lnTo>
                                <a:lnTo>
                                  <a:pt x="6506002" y="54753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7360" y="142541"/>
                            <a:ext cx="6497955" cy="552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251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469280"/>
                                </a:lnTo>
                                <a:lnTo>
                                  <a:pt x="55311" y="5524591"/>
                                </a:lnTo>
                                <a:lnTo>
                                  <a:pt x="6442051" y="5524591"/>
                                </a:lnTo>
                                <a:lnTo>
                                  <a:pt x="6497362" y="54692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1680" y="146861"/>
                            <a:ext cx="6489065" cy="551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162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463171"/>
                                </a:lnTo>
                                <a:lnTo>
                                  <a:pt x="52780" y="5515951"/>
                                </a:lnTo>
                                <a:lnTo>
                                  <a:pt x="6435942" y="5515951"/>
                                </a:lnTo>
                                <a:lnTo>
                                  <a:pt x="6488722" y="54631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5991" y="151193"/>
                            <a:ext cx="6480175" cy="550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0735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457050"/>
                                </a:lnTo>
                                <a:lnTo>
                                  <a:pt x="50253" y="5507304"/>
                                </a:lnTo>
                                <a:lnTo>
                                  <a:pt x="6429832" y="5507304"/>
                                </a:lnTo>
                                <a:lnTo>
                                  <a:pt x="6480086" y="545705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4639" y="159821"/>
                            <a:ext cx="6463030" cy="549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902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444843"/>
                                </a:lnTo>
                                <a:lnTo>
                                  <a:pt x="45189" y="5490032"/>
                                </a:lnTo>
                                <a:lnTo>
                                  <a:pt x="6417614" y="5490032"/>
                                </a:lnTo>
                                <a:lnTo>
                                  <a:pt x="6462804" y="54448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8959" y="164141"/>
                            <a:ext cx="645477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819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438734"/>
                                </a:lnTo>
                                <a:lnTo>
                                  <a:pt x="42659" y="5481393"/>
                                </a:lnTo>
                                <a:lnTo>
                                  <a:pt x="6411505" y="5481393"/>
                                </a:lnTo>
                                <a:lnTo>
                                  <a:pt x="6454164" y="54387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3279" y="168460"/>
                            <a:ext cx="6445885" cy="547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730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432625"/>
                                </a:lnTo>
                                <a:lnTo>
                                  <a:pt x="40128" y="5472753"/>
                                </a:lnTo>
                                <a:lnTo>
                                  <a:pt x="6405396" y="5472753"/>
                                </a:lnTo>
                                <a:lnTo>
                                  <a:pt x="6445524" y="54326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57599" y="172780"/>
                            <a:ext cx="6436995" cy="546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641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426516"/>
                                </a:lnTo>
                                <a:lnTo>
                                  <a:pt x="37597" y="5464113"/>
                                </a:lnTo>
                                <a:lnTo>
                                  <a:pt x="6399286" y="5464113"/>
                                </a:lnTo>
                                <a:lnTo>
                                  <a:pt x="6436884" y="54265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0" y="115181"/>
                            <a:ext cx="6480175" cy="550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073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467606"/>
                                </a:lnTo>
                                <a:lnTo>
                                  <a:pt x="39706" y="5507312"/>
                                </a:lnTo>
                                <a:lnTo>
                                  <a:pt x="6440377" y="5507312"/>
                                </a:lnTo>
                                <a:lnTo>
                                  <a:pt x="6480083" y="546760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326" y="121507"/>
                            <a:ext cx="6467475" cy="549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946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458659"/>
                                </a:lnTo>
                                <a:lnTo>
                                  <a:pt x="36000" y="5494659"/>
                                </a:lnTo>
                                <a:lnTo>
                                  <a:pt x="6431430" y="5494659"/>
                                </a:lnTo>
                                <a:lnTo>
                                  <a:pt x="6467430" y="54586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Graphic 853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0" y="0"/>
                            <a:ext cx="6533515" cy="567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9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3.A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obtenue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spectroscopie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résonance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magnétique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techniques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tridimensionnelle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 protéine.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3.A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représentation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Ball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stick</w:t>
                              </w:r>
                              <w:r>
                                <w:rPr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Nooon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représentation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cartoon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l’indique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représentation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ball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sz w:val="24"/>
                                </w:rPr>
                                <w:t>stick est faite avec des petites boules et bâtons.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5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constituée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sous-unités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domaines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Aïe aïe aïe, c’est presque ça sauf que l’aldolase a 4 sous unités. Faites bien attention à ne pas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domaines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sous-unités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polypeptidique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Concrètement,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sachant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d’extrémités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N-ter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C-ter.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extrémités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N-ter,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polypeptidiques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sous-unités.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domaine,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d’avant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particulière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regardant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documents.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distingue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domaines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domaines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architecture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faisceaux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orthogonaux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malheureusement...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architecture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faisceaux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orthogonaux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faisceaux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d’hélices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orientations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appartient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 essentiellement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(C1).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figure,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domaines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mélange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feuillets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d’hélices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, ils appartiennent donc à la classe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151"/>
                                <w:ind w:left="106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structures</w:t>
                              </w:r>
                              <w:r>
                                <w:rPr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β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Cf. item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94.742249pt;width:514.4500pt;height:446.95pt;mso-position-horizontal-relative:page;mso-position-vertical-relative:paragraph;z-index:15768576" id="docshapegroup819" coordorigin="1134,-7895" coordsize="10289,8939">
                <v:shape style="position:absolute;left:1163;top:-7684;width:10260;height:8728" id="docshape820" coordorigin="1163,-7684" coordsize="10260,8728" path="m11328,-7684l1258,-7684,1163,-7589,1163,948,1258,1043,11328,1043,11423,948,11423,-7589,11328,-7684xe" filled="true" fillcolor="#7f7f7f" stroked="false">
                  <v:path arrowok="t"/>
                  <v:fill opacity="655f" type="solid"/>
                </v:shape>
                <v:shape style="position:absolute;left:1170;top:-7678;width:10246;height:8714" id="docshape821" coordorigin="1170,-7677" coordsize="10246,8714" path="m11325,-7677l1261,-7677,1170,-7586,1170,945,1261,1037,11325,1037,11416,945,11416,-7586,11325,-7677xe" filled="true" fillcolor="#7f7f7f" stroked="false">
                  <v:path arrowok="t"/>
                  <v:fill opacity="1310f" type="solid"/>
                </v:shape>
                <v:shape style="position:absolute;left:1176;top:-7671;width:10233;height:8701" id="docshape822" coordorigin="1177,-7670" coordsize="10233,8701" path="m11322,-7670l1264,-7670,1177,-7583,1177,943,1264,1030,11322,1030,11409,943,11409,-7583,11322,-7670xe" filled="true" fillcolor="#7f7f7f" stroked="false">
                  <v:path arrowok="t"/>
                  <v:fill opacity="2621f" type="solid"/>
                </v:shape>
                <v:shape style="position:absolute;left:1183;top:-7664;width:10219;height:8687" id="docshape823" coordorigin="1184,-7664" coordsize="10219,8687" path="m11319,-7664l1267,-7664,1184,-7580,1184,940,1267,1023,11319,1023,11402,940,11402,-7580,11319,-7664xe" filled="true" fillcolor="#7f7f7f" stroked="false">
                  <v:path arrowok="t"/>
                  <v:fill opacity="4587f" type="solid"/>
                </v:shape>
                <v:shape style="position:absolute;left:1190;top:-7657;width:10205;height:8673" id="docshape824" coordorigin="1191,-7657" coordsize="10205,8673" path="m11395,-7578l11316,-7657,1270,-7657,1191,-7578,1191,937,1270,1016,11316,1016,11395,937,11395,-7578xe" filled="true" fillcolor="#7f7f7f" stroked="false">
                  <v:path arrowok="t"/>
                  <v:fill opacity="7208f" type="solid"/>
                </v:shape>
                <v:shape style="position:absolute;left:1204;top:-7644;width:10178;height:8646" id="docshape825" coordorigin="1204,-7643" coordsize="10178,8646" path="m11311,-7643l1275,-7643,1204,-7572,1204,931,1275,1003,11311,1003,11382,931,11382,-7572,11311,-7643xe" filled="true" fillcolor="#7f7f7f" stroked="false">
                  <v:path arrowok="t"/>
                  <v:fill opacity="4587f" type="solid"/>
                </v:shape>
                <v:shape style="position:absolute;left:1210;top:-7637;width:10165;height:8633" id="docshape826" coordorigin="1211,-7636" coordsize="10165,8633" path="m11308,-7636l1278,-7636,1211,-7569,1211,929,1278,996,11308,996,11375,929,11375,-7569,11308,-7636xe" filled="true" fillcolor="#7f7f7f" stroked="false">
                  <v:path arrowok="t"/>
                  <v:fill opacity="2621f" type="solid"/>
                </v:shape>
                <v:shape style="position:absolute;left:1217;top:-7630;width:10151;height:8619" id="docshape827" coordorigin="1218,-7630" coordsize="10151,8619" path="m11305,-7630l1281,-7630,1218,-7566,1218,926,1281,989,11305,989,11368,926,11368,-7566,11305,-7630xe" filled="true" fillcolor="#7f7f7f" stroked="false">
                  <v:path arrowok="t"/>
                  <v:fill opacity="1310f" type="solid"/>
                </v:shape>
                <v:shape style="position:absolute;left:1224;top:-7623;width:10137;height:8605" id="docshape828" coordorigin="1225,-7623" coordsize="10137,8605" path="m11302,-7623l1284,-7623,1225,-7564,1225,923,1284,982,11302,982,11361,923,11361,-7564,11302,-7623xe" filled="true" fillcolor="#7f7f7f" stroked="false">
                  <v:path arrowok="t"/>
                  <v:fill opacity="655f" type="solid"/>
                </v:shape>
                <v:shape style="position:absolute;left:1133;top:-7714;width:10205;height:8673" id="docshape829" coordorigin="1134,-7713" coordsize="10205,8673" path="m11276,-7713l1196,-7713,1134,-7651,1134,897,1196,959,11276,959,11339,897,11339,-7651,11276,-7713xe" filled="true" fillcolor="#000000" stroked="false">
                  <v:path arrowok="t"/>
                  <v:fill type="solid"/>
                </v:shape>
                <v:shape style="position:absolute;left:1143;top:-7704;width:10185;height:8653" id="docshape830" coordorigin="1144,-7703" coordsize="10185,8653" path="m11272,-7703l1201,-7703,1144,-7647,1144,893,1201,950,11272,950,11329,893,11329,-7647,11272,-7703xe" filled="true" fillcolor="#fffcfc" stroked="false">
                  <v:path arrowok="t"/>
                  <v:fill type="solid"/>
                </v:shape>
                <v:shape style="position:absolute;left:9004;top:-7884;width:91;height:171" id="docshape831" coordorigin="9005,-7883" coordsize="91,171" path="m9050,-7883l9032,-7870,9018,-7834,9008,-7780,9005,-7713,9095,-7713,9092,-7780,9082,-7834,9068,-7870,9050,-7883xe" filled="true" fillcolor="#565666" stroked="false">
                  <v:path arrowok="t"/>
                  <v:fill type="solid"/>
                </v:shape>
                <v:shape style="position:absolute;left:9004;top:-7884;width:91;height:171" id="docshape832" coordorigin="9005,-7883" coordsize="91,171" path="m9095,-7713l9092,-7780,9082,-7834,9068,-7870,9050,-7883,9032,-7870,9018,-7834,9008,-7780,9005,-7713e" filled="false" stroked="true" strokeweight=".3985pt" strokecolor="#000000">
                  <v:path arrowok="t"/>
                  <v:stroke dashstyle="solid"/>
                </v:shape>
                <v:shape style="position:absolute;left:10794;top:-7884;width:91;height:171" id="docshape833" coordorigin="10794,-7883" coordsize="91,171" path="m10840,-7883l10822,-7870,10808,-7834,10798,-7780,10794,-7713,10885,-7713,10881,-7780,10872,-7834,10857,-7870,10840,-7883xe" filled="true" fillcolor="#565666" stroked="false">
                  <v:path arrowok="t"/>
                  <v:fill type="solid"/>
                </v:shape>
                <v:shape style="position:absolute;left:10794;top:-7884;width:91;height:171" id="docshape834" coordorigin="10794,-7883" coordsize="91,171" path="m10794,-7713l10798,-7780,10808,-7834,10822,-7870,10840,-7883,10857,-7870,10872,-7834,10881,-7780,10885,-7713e" filled="false" stroked="true" strokeweight=".3985pt" strokecolor="#000000">
                  <v:path arrowok="t"/>
                  <v:stroke dashstyle="solid"/>
                </v:shape>
                <v:shape style="position:absolute;left:9061;top:-7884;width:1768;height:401" type="#_x0000_t75" id="docshape835" stroked="false">
                  <v:imagedata r:id="rId18" o:title=""/>
                </v:shape>
                <v:shape style="position:absolute;left:9061;top:-7884;width:1768;height:401" id="docshape836" coordorigin="9061,-7883" coordsize="1768,401" path="m9061,-7883l10828,-7883,10827,-7879,10818,-7854,10810,-7826,10804,-7796,10800,-7770,10777,-7539,10771,-7518,10757,-7500,10737,-7487,10715,-7483,9175,-7483,9119,-7518,9090,-7770,9086,-7796,9079,-7826,9072,-7854,9063,-7879,9061,-7883xe" filled="false" stroked="true" strokeweight=".3985pt" strokecolor="#00004c">
                  <v:path arrowok="t"/>
                  <v:stroke dashstyle="solid"/>
                </v:shape>
                <v:shape style="position:absolute;left:1133;top:-7895;width:10289;height:8939" type="#_x0000_t202" id="docshape83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spacing w:line="223" w:lineRule="auto" w:before="64"/>
                          <w:ind w:left="106" w:right="19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figure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3.A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obtenue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spectroscopie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résonance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magnétique …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techniques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permettant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déterminer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tridimensionnelle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 protéine.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223" w:lineRule="auto" w:before="16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figure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3.A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représentation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«</w:t>
                        </w:r>
                        <w:r>
                          <w:rPr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Ball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and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stick</w:t>
                        </w:r>
                        <w:r>
                          <w:rPr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»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 </w:t>
                        </w:r>
                        <w:r>
                          <w:rPr>
                            <w:spacing w:val="-4"/>
                            <w:sz w:val="24"/>
                          </w:rPr>
                          <w:t>Nooon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représentation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cartoon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l’indique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représentation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ball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and </w:t>
                        </w:r>
                        <w:r>
                          <w:rPr>
                            <w:sz w:val="24"/>
                          </w:rPr>
                          <w:t>stick est faite avec des petites boules et bâtons.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583" w:lineRule="exact" w:before="135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constituée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sous-unités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quatre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domaines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Aïe aïe aïe, c’est presque ça sauf que l’aldolase a 4 sous unités. Faites bien attention à ne pas </w:t>
                        </w:r>
                        <w:r>
                          <w:rPr>
                            <w:spacing w:val="-4"/>
                            <w:sz w:val="24"/>
                          </w:rPr>
                          <w:t>confondre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domaines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sous-unités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chaîne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polypeptidique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protéine.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Concrètement,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sachant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d’extrémités </w:t>
                        </w:r>
                        <w:r>
                          <w:rPr>
                            <w:spacing w:val="-4"/>
                            <w:sz w:val="24"/>
                          </w:rPr>
                          <w:t>N-ter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C-ter.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extrémités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N-ter,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chaînes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polypeptidiques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sous-unités.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domaine,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d’avant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structure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particulière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regardant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documents.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distingue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domaines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223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domaines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architecture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faisceaux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orthogonaux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malheureusement...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architecture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faisceaux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orthogonaux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faisceaux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d’hélices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orientations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appartient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 essentiellement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(C1).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figure,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domaines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mélange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feuillets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d’hélices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, ils appartiennent donc à la classe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151"/>
                          <w:ind w:left="106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structures</w:t>
                        </w:r>
                        <w:r>
                          <w:rPr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sz w:val="22"/>
                          </w:rPr>
                          <w:t>α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sz w:val="22"/>
                          </w:rPr>
                          <w:t>β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Cf. item </w:t>
                        </w:r>
                        <w:r>
                          <w:rPr>
                            <w:spacing w:val="-5"/>
                            <w:sz w:val="24"/>
                          </w:rPr>
                          <w:t>D.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7</w:t>
      </w:r>
    </w:p>
    <w:p>
      <w:pPr>
        <w:spacing w:line="244" w:lineRule="auto" w:before="6"/>
        <w:ind w:left="11339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7922526</wp:posOffset>
                </wp:positionH>
                <wp:positionV relativeFrom="paragraph">
                  <wp:posOffset>450227</wp:posOffset>
                </wp:positionV>
                <wp:extent cx="6475095" cy="829310"/>
                <wp:effectExtent l="0" t="0" r="0" b="0"/>
                <wp:wrapNone/>
                <wp:docPr id="855" name="Textbox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Textbox 855"/>
                      <wps:cNvSpPr txBox="1"/>
                      <wps:spPr>
                        <a:xfrm>
                          <a:off x="0" y="0"/>
                          <a:ext cx="6475095" cy="829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497" w:val="left" w:leader="none"/>
                              </w:tabs>
                              <w:spacing w:before="8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L’aldolase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possède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motifs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8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8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8"/>
                                <w:sz w:val="24"/>
                              </w:rPr>
                              <w:t>β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sous-unités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498" w:val="left" w:leader="none"/>
                              </w:tabs>
                              <w:spacing w:before="26"/>
                              <w:ind w:left="498" w:right="0" w:hanging="385"/>
                              <w:jc w:val="left"/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brins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6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5b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6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5a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épingle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cheveux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10"/>
                                <w:sz w:val="24"/>
                              </w:rPr>
                              <w:t>β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26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hélices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brins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représentée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 figure 3.B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5.451015pt;width:509.85pt;height:65.3pt;mso-position-horizontal-relative:page;mso-position-vertical-relative:paragraph;z-index:15769600" type="#_x0000_t202" id="docshape838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497" w:val="left" w:leader="none"/>
                        </w:tabs>
                        <w:spacing w:before="8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L’aldolase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possède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motifs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8"/>
                          <w:sz w:val="24"/>
                        </w:rPr>
                        <w:t>β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-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8"/>
                          <w:sz w:val="24"/>
                        </w:rPr>
                        <w:t>α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-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8"/>
                          <w:sz w:val="24"/>
                        </w:rPr>
                        <w:t>β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ses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sous-unités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498" w:val="left" w:leader="none"/>
                        </w:tabs>
                        <w:spacing w:before="26"/>
                        <w:ind w:left="498" w:right="0" w:hanging="385"/>
                        <w:jc w:val="left"/>
                        <w:rPr>
                          <w:rFonts w:ascii="Verdana" w:hAnsi="Verdana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brins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6"/>
                          <w:sz w:val="24"/>
                        </w:rPr>
                        <w:t>β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5b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6"/>
                          <w:sz w:val="24"/>
                        </w:rPr>
                        <w:t>β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5a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forment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épingle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cheveux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10"/>
                          <w:sz w:val="24"/>
                        </w:rPr>
                        <w:t>β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498" w:val="left" w:leader="none"/>
                        </w:tabs>
                        <w:spacing w:line="244" w:lineRule="auto" w:before="26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On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voir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15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hélices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z w:val="24"/>
                        </w:rPr>
                        <w:t>α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10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brins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z w:val="24"/>
                        </w:rPr>
                        <w:t>β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sous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unité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représentée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 figure 3.B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vos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connaissances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et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figure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3,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40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spacing w:before="151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6</w:t>
      </w:r>
    </w:p>
    <w:p>
      <w:pPr>
        <w:spacing w:line="244" w:lineRule="auto" w:before="7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structure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secondaire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protéines,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722528</wp:posOffset>
                </wp:positionH>
                <wp:positionV relativeFrom="paragraph">
                  <wp:posOffset>92868</wp:posOffset>
                </wp:positionV>
                <wp:extent cx="6475095" cy="411480"/>
                <wp:effectExtent l="0" t="0" r="0" b="0"/>
                <wp:wrapTopAndBottom/>
                <wp:docPr id="856" name="Textbox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Textbox 856"/>
                      <wps:cNvSpPr txBox="1"/>
                      <wps:spPr>
                        <a:xfrm>
                          <a:off x="0" y="0"/>
                          <a:ext cx="6475095" cy="4114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trois grands types de structures secondaires 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 hélices alpha, les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feuillet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bêta et les coudes + boucles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2492pt;width:509.85pt;height:32.4pt;mso-position-horizontal-relative:page;mso-position-vertical-relative:paragraph;z-index:-15690240;mso-wrap-distance-left:0;mso-wrap-distance-right:0" type="#_x0000_t202" id="docshape83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trois grands types de structures secondaires sont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 hélices alpha, les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feuillet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bêta et les coudes + boucles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43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dénaturation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seulement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très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acide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21" w:after="0"/>
        <w:ind w:left="490" w:right="0" w:hanging="35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distance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chaînes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latérales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feuillets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bêtas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5,4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Angstroms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22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La valine,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tyrosine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l’isoleucine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favorisent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d’hélices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alpha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89"/>
      </w:pPr>
    </w:p>
    <w:p>
      <w:pPr>
        <w:pStyle w:val="BodyText"/>
        <w:spacing w:line="225" w:lineRule="auto"/>
        <w:ind w:left="364" w:right="163" w:hanging="364"/>
      </w:pPr>
      <w:r>
        <w:rPr>
          <w:spacing w:val="-6"/>
        </w:rPr>
        <w:t>D.</w:t>
      </w:r>
      <w:r>
        <w:rPr>
          <w:spacing w:val="40"/>
        </w:rPr>
        <w:t> </w:t>
      </w:r>
      <w:r>
        <w:rPr>
          <w:spacing w:val="-6"/>
        </w:rPr>
        <w:t>Les coudes et les boucles contiennent des résidus majoritairement hydrophobes pour permettre </w:t>
      </w:r>
      <w:r>
        <w:rPr/>
        <w:t>le bon repliement de la molécule</w:t>
      </w:r>
    </w:p>
    <w:p>
      <w:pPr>
        <w:pStyle w:val="BodyText"/>
        <w:spacing w:before="25"/>
        <w:ind w:left="20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7919999</wp:posOffset>
                </wp:positionH>
                <wp:positionV relativeFrom="paragraph">
                  <wp:posOffset>307900</wp:posOffset>
                </wp:positionV>
                <wp:extent cx="6533515" cy="1971039"/>
                <wp:effectExtent l="0" t="0" r="0" b="0"/>
                <wp:wrapNone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6533515" cy="1971039"/>
                          <a:chExt cx="6533515" cy="1971039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18720" y="133959"/>
                            <a:ext cx="6515100" cy="183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370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1836702"/>
                                </a:lnTo>
                                <a:lnTo>
                                  <a:pt x="6514642" y="1836702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3040" y="138279"/>
                            <a:ext cx="6506209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2816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28062"/>
                                </a:lnTo>
                                <a:lnTo>
                                  <a:pt x="6506002" y="18280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7360" y="142599"/>
                            <a:ext cx="6497955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199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19423"/>
                                </a:lnTo>
                                <a:lnTo>
                                  <a:pt x="6497362" y="181942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1680" y="146919"/>
                            <a:ext cx="648906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110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810783"/>
                                </a:lnTo>
                                <a:lnTo>
                                  <a:pt x="6488722" y="181078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35992" y="151244"/>
                            <a:ext cx="6480175" cy="1802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0276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802142"/>
                                </a:lnTo>
                                <a:lnTo>
                                  <a:pt x="6480086" y="180214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4639" y="159878"/>
                            <a:ext cx="6463030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7849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784864"/>
                                </a:lnTo>
                                <a:lnTo>
                                  <a:pt x="6462804" y="178486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8959" y="164198"/>
                            <a:ext cx="6454775" cy="177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7767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776224"/>
                                </a:lnTo>
                                <a:lnTo>
                                  <a:pt x="6454164" y="177622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3279" y="168518"/>
                            <a:ext cx="6445885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76783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767585"/>
                                </a:lnTo>
                                <a:lnTo>
                                  <a:pt x="6445524" y="176758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57599" y="172838"/>
                            <a:ext cx="6436995" cy="175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589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758945"/>
                                </a:lnTo>
                                <a:lnTo>
                                  <a:pt x="6436884" y="175894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0" y="115238"/>
                            <a:ext cx="6480175" cy="1802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0276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802144"/>
                                </a:lnTo>
                                <a:lnTo>
                                  <a:pt x="6480083" y="180214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326" y="121565"/>
                            <a:ext cx="6467475" cy="1796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641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5817"/>
                                </a:lnTo>
                                <a:lnTo>
                                  <a:pt x="6467430" y="17958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" name="Graphic 874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0" y="0"/>
                            <a:ext cx="6533515" cy="1971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motifs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ses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sous-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unités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 par un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3b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enchaînement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brin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, d’une hélice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, puis d’un brin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, ce qui correspond au motif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brins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5b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5a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épingle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cheveux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β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motif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épingle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cheveux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brins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antiparallèles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 boucle.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244167pt;width:514.4500pt;height:155.2pt;mso-position-horizontal-relative:page;mso-position-vertical-relative:paragraph;z-index:15769088" id="docshapegroup840" coordorigin="12472,485" coordsize="10289,3104">
                <v:shape style="position:absolute;left:12501;top:695;width:10260;height:2893" id="docshape841" coordorigin="12502,696" coordsize="10260,2893" path="m22666,696l12597,696,12502,791,12502,3588,22761,3588,22761,791,22666,696xe" filled="true" fillcolor="#7f7f7f" stroked="false">
                  <v:path arrowok="t"/>
                  <v:fill opacity="655f" type="solid"/>
                </v:shape>
                <v:shape style="position:absolute;left:12508;top:702;width:10246;height:2879" id="docshape842" coordorigin="12509,703" coordsize="10246,2879" path="m22663,703l12600,703,12509,794,12509,3581,22754,3581,22754,794,22663,703xe" filled="true" fillcolor="#7f7f7f" stroked="false">
                  <v:path arrowok="t"/>
                  <v:fill opacity="1310f" type="solid"/>
                </v:shape>
                <v:shape style="position:absolute;left:12515;top:709;width:10233;height:2866" id="docshape843" coordorigin="12516,709" coordsize="10233,2866" path="m22660,709l12603,709,12516,797,12516,3575,22748,3575,22748,797,22660,709xe" filled="true" fillcolor="#7f7f7f" stroked="false">
                  <v:path arrowok="t"/>
                  <v:fill opacity="2621f" type="solid"/>
                </v:shape>
                <v:shape style="position:absolute;left:12522;top:716;width:10219;height:2852" id="docshape844" coordorigin="12522,716" coordsize="10219,2852" path="m22658,716l12605,716,12522,799,12522,3568,22741,3568,22741,799,22658,716xe" filled="true" fillcolor="#7f7f7f" stroked="false">
                  <v:path arrowok="t"/>
                  <v:fill opacity="4587f" type="solid"/>
                </v:shape>
                <v:shape style="position:absolute;left:12529;top:723;width:10205;height:2839" id="docshape845" coordorigin="12529,723" coordsize="10205,2839" path="m22734,802l22655,723,12608,723,12529,802,12529,3561,22734,3561,22734,802xe" filled="true" fillcolor="#7f7f7f" stroked="false">
                  <v:path arrowok="t"/>
                  <v:fill opacity="7208f" type="solid"/>
                </v:shape>
                <v:shape style="position:absolute;left:12542;top:736;width:10178;height:2811" id="docshape846" coordorigin="12543,737" coordsize="10178,2811" path="m22649,737l12614,737,12543,808,12543,3547,22720,3547,22720,808,22649,737xe" filled="true" fillcolor="#7f7f7f" stroked="false">
                  <v:path arrowok="t"/>
                  <v:fill opacity="4587f" type="solid"/>
                </v:shape>
                <v:shape style="position:absolute;left:12549;top:743;width:10165;height:2798" id="docshape847" coordorigin="12550,743" coordsize="10165,2798" path="m22646,743l12617,743,12550,811,12550,3541,22714,3541,22714,811,22646,743xe" filled="true" fillcolor="#7f7f7f" stroked="false">
                  <v:path arrowok="t"/>
                  <v:fill opacity="2621f" type="solid"/>
                </v:shape>
                <v:shape style="position:absolute;left:12556;top:750;width:10151;height:2784" id="docshape848" coordorigin="12556,750" coordsize="10151,2784" path="m22644,750l12620,750,12556,813,12556,3534,22707,3534,22707,813,22644,750xe" filled="true" fillcolor="#7f7f7f" stroked="false">
                  <v:path arrowok="t"/>
                  <v:fill opacity="1310f" type="solid"/>
                </v:shape>
                <v:shape style="position:absolute;left:12563;top:757;width:10137;height:2770" id="docshape849" coordorigin="12563,757" coordsize="10137,2770" path="m22641,757l12622,757,12563,816,12563,3527,22700,3527,22700,816,22641,757xe" filled="true" fillcolor="#7f7f7f" stroked="false">
                  <v:path arrowok="t"/>
                  <v:fill opacity="655f" type="solid"/>
                </v:shape>
                <v:shape style="position:absolute;left:12472;top:666;width:10205;height:2839" id="docshape850" coordorigin="12472,666" coordsize="10205,2839" path="m22615,666l12535,666,12472,729,12472,3504,22677,3504,22677,729,22615,666xe" filled="true" fillcolor="#000000" stroked="false">
                  <v:path arrowok="t"/>
                  <v:fill type="solid"/>
                </v:shape>
                <v:shape style="position:absolute;left:12482;top:676;width:10185;height:2829" id="docshape851" coordorigin="12482,676" coordsize="10185,2829" path="m22611,676l12539,676,12482,733,12482,3504,22667,3504,22667,733,22611,676xe" filled="true" fillcolor="#fffcfc" stroked="false">
                  <v:path arrowok="t"/>
                  <v:fill type="solid"/>
                </v:shape>
                <v:shape style="position:absolute;left:20343;top:496;width:91;height:171" id="docshape852" coordorigin="20343,496" coordsize="91,171" path="m20388,496l20371,510,20356,546,20347,600,20343,666,20434,666,20430,600,20421,546,20406,510,20388,496xe" filled="true" fillcolor="#565666" stroked="false">
                  <v:path arrowok="t"/>
                  <v:fill type="solid"/>
                </v:shape>
                <v:shape style="position:absolute;left:20343;top:496;width:91;height:171" id="docshape853" coordorigin="20343,496" coordsize="91,171" path="m20434,666l20430,600,20421,546,20406,510,20388,496,20371,510,20356,546,20347,600,20343,666e" filled="false" stroked="true" strokeweight=".3985pt" strokecolor="#000000">
                  <v:path arrowok="t"/>
                  <v:stroke dashstyle="solid"/>
                </v:shape>
                <v:shape style="position:absolute;left:22132;top:496;width:91;height:171" id="docshape854" coordorigin="22133,496" coordsize="91,171" path="m22178,496l22161,510,22146,546,22136,600,22133,666,22224,666,22220,600,22210,546,22196,510,22178,496xe" filled="true" fillcolor="#565666" stroked="false">
                  <v:path arrowok="t"/>
                  <v:fill type="solid"/>
                </v:shape>
                <v:shape style="position:absolute;left:22132;top:496;width:91;height:171" id="docshape855" coordorigin="22133,496" coordsize="91,171" path="m22133,666l22136,600,22146,546,22161,510,22178,496,22196,510,22210,546,22220,600,22224,666e" filled="false" stroked="true" strokeweight=".3985pt" strokecolor="#000000">
                  <v:path arrowok="t"/>
                  <v:stroke dashstyle="solid"/>
                </v:shape>
                <v:shape style="position:absolute;left:20399;top:496;width:1768;height:401" type="#_x0000_t75" id="docshape856" stroked="false">
                  <v:imagedata r:id="rId18" o:title=""/>
                </v:shape>
                <v:shape style="position:absolute;left:20399;top:496;width:1768;height:401" id="docshape857" coordorigin="20400,496" coordsize="1768,401" path="m20400,496l22167,496,22165,500,22157,525,22149,554,22143,583,22139,609,22116,840,22109,862,22095,880,22076,892,22054,897,20513,897,20458,862,20428,609,20424,583,20418,554,20410,525,20401,500,20400,496xe" filled="false" stroked="true" strokeweight=".3985pt" strokecolor="#00004c">
                  <v:path arrowok="t"/>
                  <v:stroke dashstyle="solid"/>
                </v:shape>
                <v:shape style="position:absolute;left:12472;top:484;width:10289;height:3104" type="#_x0000_t202" id="docshape85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motifs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ses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sous-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unités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 par un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figure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3b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enchaînement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brin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, d’une hélice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, puis d’un brin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, ce qui correspond au motif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brins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5b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5a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forment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épingle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cheveux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β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motif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épingle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cheveux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brins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antiparallèles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 boucle.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22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coudes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boucles</w:t>
      </w:r>
      <w:r>
        <w:rPr>
          <w:spacing w:val="-7"/>
        </w:rPr>
        <w:t> </w:t>
      </w:r>
      <w:r>
        <w:rPr>
          <w:spacing w:val="-2"/>
        </w:rPr>
        <w:t>servent</w:t>
      </w:r>
      <w:r>
        <w:rPr>
          <w:spacing w:val="-6"/>
        </w:rPr>
        <w:t> </w:t>
      </w:r>
      <w:r>
        <w:rPr>
          <w:spacing w:val="-2"/>
        </w:rPr>
        <w:t>uniquement</w:t>
      </w:r>
      <w:r>
        <w:rPr>
          <w:spacing w:val="-7"/>
        </w:rPr>
        <w:t> </w:t>
      </w:r>
      <w:r>
        <w:rPr>
          <w:spacing w:val="-2"/>
        </w:rPr>
        <w:t>à</w:t>
      </w:r>
      <w:r>
        <w:rPr>
          <w:spacing w:val="-7"/>
        </w:rPr>
        <w:t> </w:t>
      </w:r>
      <w:r>
        <w:rPr>
          <w:spacing w:val="-2"/>
        </w:rPr>
        <w:t>relier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feuillets</w:t>
      </w:r>
      <w:r>
        <w:rPr>
          <w:spacing w:val="-6"/>
        </w:rPr>
        <w:t> </w:t>
      </w:r>
      <w:r>
        <w:rPr>
          <w:rFonts w:ascii="Calibri" w:hAnsi="Calibri"/>
          <w:i/>
          <w:spacing w:val="-2"/>
        </w:rPr>
        <w:t>β</w:t>
      </w:r>
      <w:r>
        <w:rPr>
          <w:rFonts w:ascii="Calibri" w:hAnsi="Calibri"/>
          <w:i/>
          <w:spacing w:val="8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hélices</w:t>
      </w:r>
      <w:r>
        <w:rPr>
          <w:spacing w:val="-7"/>
        </w:rPr>
        <w:t> </w:t>
      </w:r>
      <w:r>
        <w:rPr>
          <w:rFonts w:ascii="Calibri" w:hAnsi="Calibri"/>
          <w:i/>
          <w:spacing w:val="-10"/>
        </w:rPr>
        <w:t>α</w:t>
      </w:r>
    </w:p>
    <w:p>
      <w:pPr>
        <w:pStyle w:val="BodyText"/>
        <w:spacing w:after="0"/>
        <w:rPr>
          <w:rFonts w:ascii="Calibri" w:hAnsi="Calibri"/>
          <w:i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9"/>
        <w:rPr>
          <w:rFonts w:ascii="Calibri"/>
          <w:i/>
          <w:sz w:val="6"/>
        </w:rPr>
      </w:pP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résidus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reliés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coude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n’ont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régularité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85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résidus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reliés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coude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n’ont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régularité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conformation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i/>
          <w:sz w:val="3"/>
        </w:rPr>
      </w:pP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720001</wp:posOffset>
                </wp:positionH>
                <wp:positionV relativeFrom="paragraph">
                  <wp:posOffset>41034</wp:posOffset>
                </wp:positionV>
                <wp:extent cx="6533515" cy="1189990"/>
                <wp:effectExtent l="0" t="0" r="0" b="0"/>
                <wp:wrapTopAndBottom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6533515" cy="1189990"/>
                          <a:chExt cx="6533515" cy="118999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18720" y="133965"/>
                            <a:ext cx="651510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60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055519"/>
                                </a:lnTo>
                                <a:lnTo>
                                  <a:pt x="6514642" y="105551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23040" y="138285"/>
                            <a:ext cx="6506209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71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046879"/>
                                </a:lnTo>
                                <a:lnTo>
                                  <a:pt x="6506002" y="104687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7360" y="142605"/>
                            <a:ext cx="649795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388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038240"/>
                                </a:lnTo>
                                <a:lnTo>
                                  <a:pt x="6497362" y="103824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31680" y="146925"/>
                            <a:ext cx="648906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2996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029600"/>
                                </a:lnTo>
                                <a:lnTo>
                                  <a:pt x="6488722" y="102960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5991" y="151257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020953"/>
                                </a:lnTo>
                                <a:lnTo>
                                  <a:pt x="6480086" y="102095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4639" y="159884"/>
                            <a:ext cx="646303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39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003681"/>
                                </a:lnTo>
                                <a:lnTo>
                                  <a:pt x="6462804" y="100368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48959" y="164204"/>
                            <a:ext cx="645477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504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995041"/>
                                </a:lnTo>
                                <a:lnTo>
                                  <a:pt x="6454164" y="99504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3279" y="168524"/>
                            <a:ext cx="64458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67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86402"/>
                                </a:lnTo>
                                <a:lnTo>
                                  <a:pt x="6445524" y="98640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7599" y="172844"/>
                            <a:ext cx="643699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79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977762"/>
                                </a:lnTo>
                                <a:lnTo>
                                  <a:pt x="6436884" y="9777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0" y="115244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020961"/>
                                </a:lnTo>
                                <a:lnTo>
                                  <a:pt x="6480083" y="10209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326" y="121571"/>
                            <a:ext cx="646747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47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014634"/>
                                </a:lnTo>
                                <a:lnTo>
                                  <a:pt x="6467430" y="101463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" name="Graphic 894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0" y="0"/>
                            <a:ext cx="6533515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grands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structures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secondaires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hélices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alpha,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feuillets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Ouaip, c’est exactement 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On a (1) les hélices alpha, (2) les brins bêta et (3) les coudes et </w:t>
                              </w:r>
                              <w:r>
                                <w:rPr>
                                  <w:sz w:val="24"/>
                                </w:rPr>
                                <w:t>les boucles, qui permettent la liaison d’hélices alpha et de brins bêta.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231055pt;width:514.4500pt;height:93.7pt;mso-position-horizontal-relative:page;mso-position-vertical-relative:paragraph;z-index:-15689216;mso-wrap-distance-left:0;mso-wrap-distance-right:0" id="docshapegroup860" coordorigin="1134,65" coordsize="10289,1874">
                <v:shape style="position:absolute;left:1163;top:275;width:10260;height:1663" id="docshape861" coordorigin="1163,276" coordsize="10260,1663" path="m11328,276l1258,276,1163,371,1163,1938,11423,1938,11423,371,11328,276xe" filled="true" fillcolor="#7f7f7f" stroked="false">
                  <v:path arrowok="t"/>
                  <v:fill opacity="655f" type="solid"/>
                </v:shape>
                <v:shape style="position:absolute;left:1170;top:282;width:10246;height:1649" id="docshape862" coordorigin="1170,282" coordsize="10246,1649" path="m11325,282l1261,282,1170,373,1170,1931,11416,1931,11416,373,11325,282xe" filled="true" fillcolor="#7f7f7f" stroked="false">
                  <v:path arrowok="t"/>
                  <v:fill opacity="1310f" type="solid"/>
                </v:shape>
                <v:shape style="position:absolute;left:1176;top:289;width:10233;height:1636" id="docshape863" coordorigin="1177,289" coordsize="10233,1636" path="m11322,289l1264,289,1177,376,1177,1924,11409,1924,11409,376,11322,289xe" filled="true" fillcolor="#7f7f7f" stroked="false">
                  <v:path arrowok="t"/>
                  <v:fill opacity="2621f" type="solid"/>
                </v:shape>
                <v:shape style="position:absolute;left:1183;top:296;width:10219;height:1622" id="docshape864" coordorigin="1184,296" coordsize="10219,1622" path="m11319,296l1267,296,1184,379,1184,1917,11402,1917,11402,379,11319,296xe" filled="true" fillcolor="#7f7f7f" stroked="false">
                  <v:path arrowok="t"/>
                  <v:fill opacity="4587f" type="solid"/>
                </v:shape>
                <v:shape style="position:absolute;left:1190;top:302;width:10205;height:1608" id="docshape865" coordorigin="1191,303" coordsize="10205,1608" path="m11395,382l11316,303,1270,303,1191,382,1191,1911,11395,1911,11395,382xe" filled="true" fillcolor="#7f7f7f" stroked="false">
                  <v:path arrowok="t"/>
                  <v:fill opacity="7208f" type="solid"/>
                </v:shape>
                <v:shape style="position:absolute;left:1204;top:316;width:10178;height:1581" id="docshape866" coordorigin="1204,316" coordsize="10178,1581" path="m11311,316l1275,316,1204,388,1204,1897,11382,1897,11382,388,11311,316xe" filled="true" fillcolor="#7f7f7f" stroked="false">
                  <v:path arrowok="t"/>
                  <v:fill opacity="4587f" type="solid"/>
                </v:shape>
                <v:shape style="position:absolute;left:1210;top:323;width:10165;height:1567" id="docshape867" coordorigin="1211,323" coordsize="10165,1567" path="m11308,323l1278,323,1211,390,1211,1890,11375,1890,11375,390,11308,323xe" filled="true" fillcolor="#7f7f7f" stroked="false">
                  <v:path arrowok="t"/>
                  <v:fill opacity="2621f" type="solid"/>
                </v:shape>
                <v:shape style="position:absolute;left:1217;top:330;width:10151;height:1554" id="docshape868" coordorigin="1218,330" coordsize="10151,1554" path="m11305,330l1281,330,1218,393,1218,1883,11368,1883,11368,393,11305,330xe" filled="true" fillcolor="#7f7f7f" stroked="false">
                  <v:path arrowok="t"/>
                  <v:fill opacity="1310f" type="solid"/>
                </v:shape>
                <v:shape style="position:absolute;left:1224;top:336;width:10137;height:1540" id="docshape869" coordorigin="1225,337" coordsize="10137,1540" path="m11302,337l1284,337,1225,396,1225,1877,11361,1877,11361,396,11302,337xe" filled="true" fillcolor="#7f7f7f" stroked="false">
                  <v:path arrowok="t"/>
                  <v:fill opacity="655f" type="solid"/>
                </v:shape>
                <v:shape style="position:absolute;left:1133;top:246;width:10205;height:1608" id="docshape870" coordorigin="1134,246" coordsize="10205,1608" path="m11276,246l1196,246,1134,309,1134,1854,11339,1854,11339,309,11276,246xe" filled="true" fillcolor="#000000" stroked="false">
                  <v:path arrowok="t"/>
                  <v:fill type="solid"/>
                </v:shape>
                <v:shape style="position:absolute;left:1143;top:256;width:10185;height:1598" id="docshape871" coordorigin="1144,256" coordsize="10185,1598" path="m11272,256l1201,256,1144,313,1144,1854,11329,1854,11329,313,11272,256xe" filled="true" fillcolor="#fffcfc" stroked="false">
                  <v:path arrowok="t"/>
                  <v:fill type="solid"/>
                </v:shape>
                <v:shape style="position:absolute;left:9004;top:76;width:91;height:171" id="docshape872" coordorigin="9005,76" coordsize="91,171" path="m9050,76l9032,89,9018,126,9008,180,9005,246,9095,246,9092,180,9082,126,9068,89,9050,76xe" filled="true" fillcolor="#565666" stroked="false">
                  <v:path arrowok="t"/>
                  <v:fill type="solid"/>
                </v:shape>
                <v:shape style="position:absolute;left:9004;top:76;width:91;height:171" id="docshape873" coordorigin="9005,76" coordsize="91,171" path="m9095,246l9092,180,9082,126,9068,89,9050,76,9032,89,9018,126,9008,180,9005,246e" filled="false" stroked="true" strokeweight=".3985pt" strokecolor="#000000">
                  <v:path arrowok="t"/>
                  <v:stroke dashstyle="solid"/>
                </v:shape>
                <v:shape style="position:absolute;left:10794;top:76;width:91;height:171" id="docshape874" coordorigin="10794,76" coordsize="91,171" path="m10840,76l10822,89,10808,126,10798,180,10794,246,10885,246,10881,180,10872,126,10857,89,10840,76xe" filled="true" fillcolor="#565666" stroked="false">
                  <v:path arrowok="t"/>
                  <v:fill type="solid"/>
                </v:shape>
                <v:shape style="position:absolute;left:10794;top:76;width:91;height:171" id="docshape875" coordorigin="10794,76" coordsize="91,171" path="m10794,246l10798,180,10808,126,10822,89,10840,76,10857,89,10872,126,10881,180,10885,246e" filled="false" stroked="true" strokeweight=".3985pt" strokecolor="#000000">
                  <v:path arrowok="t"/>
                  <v:stroke dashstyle="solid"/>
                </v:shape>
                <v:shape style="position:absolute;left:9061;top:76;width:1768;height:401" type="#_x0000_t75" id="docshape876" stroked="false">
                  <v:imagedata r:id="rId19" o:title=""/>
                </v:shape>
                <v:shape style="position:absolute;left:9061;top:76;width:1768;height:401" id="docshape877" coordorigin="9061,76" coordsize="1768,401" path="m9061,76l10828,76,10827,80,10818,105,10810,134,10804,163,10800,189,10777,420,10771,442,10757,460,10737,472,10715,476,9175,476,9119,442,9090,189,9086,163,9079,134,9072,105,9063,80,9061,76xe" filled="false" stroked="true" strokeweight=".3985pt" strokecolor="#00004c">
                  <v:path arrowok="t"/>
                  <v:stroke dashstyle="solid"/>
                </v:shape>
                <v:shape style="position:absolute;left:1133;top:64;width:10289;height:1874" type="#_x0000_t202" id="docshape8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line="223" w:lineRule="auto" w:before="6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trois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grands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types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structures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secondaires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hélices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alpha,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feuillets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Ouaip, c’est exactement 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On a (1) les hélices alpha, (2) les brins bêta et (3) les coudes et </w:t>
                        </w:r>
                        <w:r>
                          <w:rPr>
                            <w:sz w:val="24"/>
                          </w:rPr>
                          <w:t>les boucles, qui permettent la liaison d’hélices alpha et de brins bêta.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i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720001</wp:posOffset>
                </wp:positionH>
                <wp:positionV relativeFrom="paragraph">
                  <wp:posOffset>111760</wp:posOffset>
                </wp:positionV>
                <wp:extent cx="6533515" cy="3225165"/>
                <wp:effectExtent l="0" t="0" r="0" b="0"/>
                <wp:wrapNone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6533515" cy="3225165"/>
                          <a:chExt cx="6533515" cy="3225165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18720" y="18720"/>
                            <a:ext cx="6515100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061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5578"/>
                                </a:lnTo>
                                <a:lnTo>
                                  <a:pt x="60372" y="3205950"/>
                                </a:lnTo>
                                <a:lnTo>
                                  <a:pt x="6454269" y="3205950"/>
                                </a:lnTo>
                                <a:lnTo>
                                  <a:pt x="6514642" y="31455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3040" y="23040"/>
                            <a:ext cx="6506209" cy="319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978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469"/>
                                </a:lnTo>
                                <a:lnTo>
                                  <a:pt x="57841" y="3197311"/>
                                </a:lnTo>
                                <a:lnTo>
                                  <a:pt x="6448160" y="3197311"/>
                                </a:lnTo>
                                <a:lnTo>
                                  <a:pt x="6506002" y="313946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7360" y="27360"/>
                            <a:ext cx="6497955" cy="318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889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3360"/>
                                </a:lnTo>
                                <a:lnTo>
                                  <a:pt x="55311" y="3188671"/>
                                </a:lnTo>
                                <a:lnTo>
                                  <a:pt x="6442051" y="3188671"/>
                                </a:lnTo>
                                <a:lnTo>
                                  <a:pt x="6497362" y="313336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1680" y="31680"/>
                            <a:ext cx="6489065" cy="318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800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7251"/>
                                </a:lnTo>
                                <a:lnTo>
                                  <a:pt x="52780" y="3180031"/>
                                </a:lnTo>
                                <a:lnTo>
                                  <a:pt x="6435942" y="3180031"/>
                                </a:lnTo>
                                <a:lnTo>
                                  <a:pt x="6488722" y="312725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5991" y="36003"/>
                            <a:ext cx="64801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18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1139"/>
                                </a:lnTo>
                                <a:lnTo>
                                  <a:pt x="50253" y="3171393"/>
                                </a:lnTo>
                                <a:lnTo>
                                  <a:pt x="6429832" y="3171393"/>
                                </a:lnTo>
                                <a:lnTo>
                                  <a:pt x="6480086" y="312113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4639" y="44639"/>
                            <a:ext cx="6463030" cy="315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546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8923"/>
                                </a:lnTo>
                                <a:lnTo>
                                  <a:pt x="45189" y="3154112"/>
                                </a:lnTo>
                                <a:lnTo>
                                  <a:pt x="6417614" y="3154112"/>
                                </a:lnTo>
                                <a:lnTo>
                                  <a:pt x="6462804" y="310892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8959" y="48959"/>
                            <a:ext cx="6454775" cy="314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457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2814"/>
                                </a:lnTo>
                                <a:lnTo>
                                  <a:pt x="42659" y="3145473"/>
                                </a:lnTo>
                                <a:lnTo>
                                  <a:pt x="6411505" y="3145473"/>
                                </a:lnTo>
                                <a:lnTo>
                                  <a:pt x="6454164" y="310281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3279" y="53279"/>
                            <a:ext cx="6445885" cy="313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369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6705"/>
                                </a:lnTo>
                                <a:lnTo>
                                  <a:pt x="40128" y="3136833"/>
                                </a:lnTo>
                                <a:lnTo>
                                  <a:pt x="6405396" y="3136833"/>
                                </a:lnTo>
                                <a:lnTo>
                                  <a:pt x="6445524" y="309670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7599" y="57599"/>
                            <a:ext cx="6436995" cy="312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286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0596"/>
                                </a:lnTo>
                                <a:lnTo>
                                  <a:pt x="37597" y="3128193"/>
                                </a:lnTo>
                                <a:lnTo>
                                  <a:pt x="6399286" y="3128193"/>
                                </a:lnTo>
                                <a:lnTo>
                                  <a:pt x="6436884" y="309059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0" y="0"/>
                            <a:ext cx="64801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18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1686"/>
                                </a:lnTo>
                                <a:lnTo>
                                  <a:pt x="39706" y="3171392"/>
                                </a:lnTo>
                                <a:lnTo>
                                  <a:pt x="6440377" y="3171392"/>
                                </a:lnTo>
                                <a:lnTo>
                                  <a:pt x="6480083" y="313168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26" y="0"/>
                            <a:ext cx="6467475" cy="316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54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9065"/>
                                </a:lnTo>
                                <a:lnTo>
                                  <a:pt x="36000" y="3165065"/>
                                </a:lnTo>
                                <a:lnTo>
                                  <a:pt x="6431430" y="3165065"/>
                                </a:lnTo>
                                <a:lnTo>
                                  <a:pt x="6467430" y="312906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0" y="0"/>
                            <a:ext cx="6533515" cy="322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voir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hélices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brins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unité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représentée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3.B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comptez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normalement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coudes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boucles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contiennent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résidus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majoritairement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hydrophobes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sympa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changé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hydrophile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hydrophobe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boucles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contiennent majoritairement des résidus hydrophiles. En effet, lors du repliement de la protéine, ils vont être régulièrement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l’environnement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cellulaire </w:t>
                              </w:r>
                              <w:r>
                                <w:rPr>
                                  <w:sz w:val="24"/>
                                </w:rPr>
                                <w:t>qui est un milieu aqueux.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boucles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servent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relier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feuillets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hélices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α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 items péremptoires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Les coudes et les boucles ont d’autres fonctions : par exemple,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reconnaissances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actifs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suite, vous êtes les meilleurs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007pt;width:514.4500pt;height:253.95pt;mso-position-horizontal-relative:page;mso-position-vertical-relative:paragraph;z-index:15771648" id="docshapegroup879" coordorigin="1134,176" coordsize="10289,5079">
                <v:shape style="position:absolute;left:1163;top:205;width:10260;height:5049" id="docshape880" coordorigin="1163,205" coordsize="10260,5049" path="m11423,205l1163,205,1163,5159,1258,5254,11328,5254,11423,5159,11423,205xe" filled="true" fillcolor="#7f7f7f" stroked="false">
                  <v:path arrowok="t"/>
                  <v:fill opacity="655f" type="solid"/>
                </v:shape>
                <v:shape style="position:absolute;left:1170;top:212;width:10246;height:5036" id="docshape881" coordorigin="1170,212" coordsize="10246,5036" path="m11416,212l1170,212,1170,5156,1261,5247,11325,5247,11416,5156,11416,212xe" filled="true" fillcolor="#7f7f7f" stroked="false">
                  <v:path arrowok="t"/>
                  <v:fill opacity="1310f" type="solid"/>
                </v:shape>
                <v:shape style="position:absolute;left:1176;top:219;width:10233;height:5022" id="docshape882" coordorigin="1177,219" coordsize="10233,5022" path="m11409,219l1177,219,1177,5154,1264,5241,11322,5241,11409,5154,11409,219xe" filled="true" fillcolor="#7f7f7f" stroked="false">
                  <v:path arrowok="t"/>
                  <v:fill opacity="2621f" type="solid"/>
                </v:shape>
                <v:shape style="position:absolute;left:1183;top:225;width:10219;height:5008" id="docshape883" coordorigin="1184,226" coordsize="10219,5008" path="m11402,226l1184,226,1184,5151,1267,5234,11319,5234,11402,5151,11402,226xe" filled="true" fillcolor="#7f7f7f" stroked="false">
                  <v:path arrowok="t"/>
                  <v:fill opacity="4587f" type="solid"/>
                </v:shape>
                <v:shape style="position:absolute;left:1190;top:232;width:10205;height:4995" id="docshape884" coordorigin="1191,233" coordsize="10205,4995" path="m11395,233l1191,233,1191,5148,1270,5227,11316,5227,11395,5148,11395,233xe" filled="true" fillcolor="#7f7f7f" stroked="false">
                  <v:path arrowok="t"/>
                  <v:fill opacity="7208f" type="solid"/>
                </v:shape>
                <v:shape style="position:absolute;left:1204;top:246;width:10178;height:4968" id="docshape885" coordorigin="1204,246" coordsize="10178,4968" path="m11382,246l1204,246,1204,5142,1275,5213,11311,5213,11382,5142,11382,246xe" filled="true" fillcolor="#7f7f7f" stroked="false">
                  <v:path arrowok="t"/>
                  <v:fill opacity="4587f" type="solid"/>
                </v:shape>
                <v:shape style="position:absolute;left:1210;top:253;width:10165;height:4954" id="docshape886" coordorigin="1211,253" coordsize="10165,4954" path="m11375,253l1211,253,1211,5139,1278,5207,11308,5207,11375,5139,11375,253xe" filled="true" fillcolor="#7f7f7f" stroked="false">
                  <v:path arrowok="t"/>
                  <v:fill opacity="2621f" type="solid"/>
                </v:shape>
                <v:shape style="position:absolute;left:1217;top:259;width:10151;height:4940" id="docshape887" coordorigin="1218,260" coordsize="10151,4940" path="m11368,260l1218,260,1218,5137,1281,5200,11305,5200,11368,5137,11368,260xe" filled="true" fillcolor="#7f7f7f" stroked="false">
                  <v:path arrowok="t"/>
                  <v:fill opacity="1310f" type="solid"/>
                </v:shape>
                <v:shape style="position:absolute;left:1224;top:266;width:10137;height:4927" id="docshape888" coordorigin="1225,267" coordsize="10137,4927" path="m11361,267l1225,267,1225,5134,1284,5193,11302,5193,11361,5134,11361,267xe" filled="true" fillcolor="#7f7f7f" stroked="false">
                  <v:path arrowok="t"/>
                  <v:fill opacity="655f" type="solid"/>
                </v:shape>
                <v:shape style="position:absolute;left:1133;top:176;width:10205;height:4995" id="docshape889" coordorigin="1134,176" coordsize="10205,4995" path="m11339,176l1134,176,1134,5108,1196,5170,11276,5170,11339,5108,11339,176xe" filled="true" fillcolor="#000000" stroked="false">
                  <v:path arrowok="t"/>
                  <v:fill type="solid"/>
                </v:shape>
                <v:shape style="position:absolute;left:1143;top:176;width:10185;height:4985" id="docshape890" coordorigin="1144,176" coordsize="10185,4985" path="m11329,176l1144,176,1144,5104,1201,5160,11272,5160,11329,5104,11329,176xe" filled="true" fillcolor="#fffcfc" stroked="false">
                  <v:path arrowok="t"/>
                  <v:fill type="solid"/>
                </v:shape>
                <v:shape style="position:absolute;left:1133;top:176;width:10289;height:5079" type="#_x0000_t202" id="docshape891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voir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15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hélices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brins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unité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représentée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figure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3.B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comptez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normalement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colle.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223" w:lineRule="auto" w:before="15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coudes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boucles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contiennent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résidus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majoritairement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hydrophobes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 … </w:t>
                        </w:r>
                        <w:r>
                          <w:rPr>
                            <w:spacing w:val="-4"/>
                            <w:sz w:val="24"/>
                          </w:rPr>
                          <w:t>Ah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sympa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j’ai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changé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hydrophile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hydrophobe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boucles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contiennent majoritairement des résidus hydrophiles. En effet, lors du repliement de la protéine, ils vont être régulièrement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surface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directement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contact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l’environnement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cellulaire </w:t>
                        </w:r>
                        <w:r>
                          <w:rPr>
                            <w:sz w:val="24"/>
                          </w:rPr>
                          <w:t>qui est un milieu aqueux.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223" w:lineRule="auto" w:before="16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boucles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servent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relier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feuillets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hélices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α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 items péremptoires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Les coudes et les boucles ont d’autres fonctions : par exemple,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portent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reconnaissances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actifs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suite, vous êtes les meilleurs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8</w:t>
      </w:r>
    </w:p>
    <w:p>
      <w:pPr>
        <w:spacing w:line="244" w:lineRule="auto" w:before="6"/>
        <w:ind w:left="11339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diagramme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Ramachandran,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11828" w:val="left" w:leader="none"/>
          <w:tab w:pos="11830" w:val="left" w:leader="none"/>
        </w:tabs>
        <w:spacing w:line="225" w:lineRule="auto" w:before="186" w:after="0"/>
        <w:ind w:left="11830" w:right="231" w:hanging="361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diagramme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Ramachandran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déterminer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certitude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structure/conforma-</w:t>
      </w:r>
      <w:r>
        <w:rPr>
          <w:sz w:val="24"/>
        </w:rPr>
        <w:t>tion</w:t>
      </w:r>
      <w:r>
        <w:rPr>
          <w:spacing w:val="-1"/>
          <w:sz w:val="24"/>
        </w:rPr>
        <w:t> </w:t>
      </w:r>
      <w:r>
        <w:rPr>
          <w:sz w:val="24"/>
        </w:rPr>
        <w:t>d’un</w:t>
      </w:r>
      <w:r>
        <w:rPr>
          <w:spacing w:val="-1"/>
          <w:sz w:val="24"/>
        </w:rPr>
        <w:t> </w:t>
      </w:r>
      <w:r>
        <w:rPr>
          <w:sz w:val="24"/>
        </w:rPr>
        <w:t>polypeptide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fonction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angles</w:t>
      </w:r>
      <w:r>
        <w:rPr>
          <w:spacing w:val="-1"/>
          <w:sz w:val="24"/>
        </w:rPr>
        <w:t> </w:t>
      </w:r>
      <w:r>
        <w:rPr>
          <w:sz w:val="24"/>
        </w:rPr>
        <w:t>Φ (phi)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Ψ</w:t>
      </w:r>
      <w:r>
        <w:rPr>
          <w:spacing w:val="-1"/>
          <w:sz w:val="24"/>
        </w:rPr>
        <w:t> </w:t>
      </w:r>
      <w:r>
        <w:rPr>
          <w:sz w:val="24"/>
        </w:rPr>
        <w:t>(psi)</w:t>
      </w:r>
    </w:p>
    <w:p>
      <w:pPr>
        <w:pStyle w:val="ListParagraph"/>
        <w:numPr>
          <w:ilvl w:val="0"/>
          <w:numId w:val="14"/>
        </w:numPr>
        <w:tabs>
          <w:tab w:pos="11828" w:val="left" w:leader="none"/>
        </w:tabs>
        <w:spacing w:line="240" w:lineRule="auto" w:before="24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Le(s)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domaine(s) constitutif(s)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l’aldolase est (sont)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classe mainly bêta </w:t>
      </w:r>
      <w:r>
        <w:rPr>
          <w:spacing w:val="-5"/>
          <w:sz w:val="24"/>
        </w:rPr>
        <w:t>c2</w:t>
      </w:r>
    </w:p>
    <w:p>
      <w:pPr>
        <w:pStyle w:val="ListParagraph"/>
        <w:numPr>
          <w:ilvl w:val="0"/>
          <w:numId w:val="14"/>
        </w:numPr>
        <w:tabs>
          <w:tab w:pos="11829" w:val="left" w:leader="none"/>
        </w:tabs>
        <w:spacing w:line="240" w:lineRule="auto" w:before="22" w:after="0"/>
        <w:ind w:left="11829" w:right="0" w:hanging="353"/>
        <w:jc w:val="left"/>
        <w:rPr>
          <w:sz w:val="24"/>
        </w:rPr>
      </w:pPr>
      <w:r>
        <w:rPr>
          <w:spacing w:val="-2"/>
          <w:sz w:val="24"/>
        </w:rPr>
        <w:t>Le(s) domaine(s)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constitutif(s)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l’aldolase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 (sont)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d’architecture mixed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alpha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+ </w:t>
      </w:r>
      <w:r>
        <w:rPr>
          <w:spacing w:val="-4"/>
          <w:sz w:val="24"/>
        </w:rPr>
        <w:t>bêta</w:t>
      </w:r>
    </w:p>
    <w:p>
      <w:pPr>
        <w:pStyle w:val="ListParagraph"/>
        <w:numPr>
          <w:ilvl w:val="0"/>
          <w:numId w:val="14"/>
        </w:numPr>
        <w:tabs>
          <w:tab w:pos="11828" w:val="left" w:leader="none"/>
        </w:tabs>
        <w:spacing w:line="240" w:lineRule="auto" w:before="22" w:after="0"/>
        <w:ind w:left="11828" w:right="0" w:hanging="362"/>
        <w:jc w:val="left"/>
        <w:rPr>
          <w:sz w:val="24"/>
        </w:rPr>
      </w:pPr>
      <w:r>
        <w:rPr>
          <w:spacing w:val="-4"/>
          <w:sz w:val="24"/>
        </w:rPr>
        <w:t>Le(s)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domaine(s)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constitutif(s)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l’aldolase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(sont)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d’architecture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sandwich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alpha/bêta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7922526</wp:posOffset>
                </wp:positionH>
                <wp:positionV relativeFrom="paragraph">
                  <wp:posOffset>62105</wp:posOffset>
                </wp:positionV>
                <wp:extent cx="6475095" cy="422909"/>
                <wp:effectExtent l="0" t="0" r="0" b="0"/>
                <wp:wrapTopAndBottom/>
                <wp:docPr id="909" name="Textbox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Textbox 909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structures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alpha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droite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bas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gauche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structures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alpha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gauche en haut à droite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890219pt;width:509.85pt;height:33.3pt;mso-position-horizontal-relative:page;mso-position-vertical-relative:paragraph;z-index:-15687168;mso-wrap-distance-left:0;mso-wrap-distance-right:0" type="#_x0000_t202" id="docshape89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On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retrouve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structures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alpha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droite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bas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gauche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structures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alpha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gauche en haut à droite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1526695</wp:posOffset>
            </wp:positionH>
            <wp:positionV relativeFrom="paragraph">
              <wp:posOffset>2094021</wp:posOffset>
            </wp:positionV>
            <wp:extent cx="4863465" cy="4578000"/>
            <wp:effectExtent l="0" t="0" r="0" b="0"/>
            <wp:wrapTopAndBottom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45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7919999</wp:posOffset>
                </wp:positionH>
                <wp:positionV relativeFrom="paragraph">
                  <wp:posOffset>551957</wp:posOffset>
                </wp:positionV>
                <wp:extent cx="6533515" cy="5288280"/>
                <wp:effectExtent l="0" t="0" r="0" b="0"/>
                <wp:wrapTopAndBottom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6533515" cy="5288280"/>
                          <a:chExt cx="6533515" cy="528828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18720" y="133901"/>
                            <a:ext cx="6515100" cy="515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549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93971"/>
                                </a:lnTo>
                                <a:lnTo>
                                  <a:pt x="60372" y="5154343"/>
                                </a:lnTo>
                                <a:lnTo>
                                  <a:pt x="6454269" y="5154343"/>
                                </a:lnTo>
                                <a:lnTo>
                                  <a:pt x="6514642" y="509397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3040" y="138221"/>
                            <a:ext cx="6506209" cy="514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460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87862"/>
                                </a:lnTo>
                                <a:lnTo>
                                  <a:pt x="57841" y="5145703"/>
                                </a:lnTo>
                                <a:lnTo>
                                  <a:pt x="6448160" y="5145703"/>
                                </a:lnTo>
                                <a:lnTo>
                                  <a:pt x="6506002" y="50878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7360" y="142541"/>
                            <a:ext cx="6497955" cy="513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371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81753"/>
                                </a:lnTo>
                                <a:lnTo>
                                  <a:pt x="55311" y="5137064"/>
                                </a:lnTo>
                                <a:lnTo>
                                  <a:pt x="6442051" y="5137064"/>
                                </a:lnTo>
                                <a:lnTo>
                                  <a:pt x="6497362" y="508175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31680" y="146861"/>
                            <a:ext cx="6489065" cy="512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288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75643"/>
                                </a:lnTo>
                                <a:lnTo>
                                  <a:pt x="52780" y="5128424"/>
                                </a:lnTo>
                                <a:lnTo>
                                  <a:pt x="6435942" y="5128424"/>
                                </a:lnTo>
                                <a:lnTo>
                                  <a:pt x="6488722" y="507564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35992" y="151180"/>
                            <a:ext cx="6480175" cy="5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200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069535"/>
                                </a:lnTo>
                                <a:lnTo>
                                  <a:pt x="50253" y="5119789"/>
                                </a:lnTo>
                                <a:lnTo>
                                  <a:pt x="6429832" y="5119789"/>
                                </a:lnTo>
                                <a:lnTo>
                                  <a:pt x="6480086" y="506953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4639" y="159820"/>
                            <a:ext cx="6463030" cy="510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028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57316"/>
                                </a:lnTo>
                                <a:lnTo>
                                  <a:pt x="45189" y="5102505"/>
                                </a:lnTo>
                                <a:lnTo>
                                  <a:pt x="6417614" y="5102505"/>
                                </a:lnTo>
                                <a:lnTo>
                                  <a:pt x="6462804" y="505731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8959" y="164140"/>
                            <a:ext cx="6454775" cy="509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939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051207"/>
                                </a:lnTo>
                                <a:lnTo>
                                  <a:pt x="42659" y="5093865"/>
                                </a:lnTo>
                                <a:lnTo>
                                  <a:pt x="6411505" y="5093865"/>
                                </a:lnTo>
                                <a:lnTo>
                                  <a:pt x="6454164" y="505120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3279" y="168460"/>
                            <a:ext cx="6445885" cy="508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857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45098"/>
                                </a:lnTo>
                                <a:lnTo>
                                  <a:pt x="40128" y="5085226"/>
                                </a:lnTo>
                                <a:lnTo>
                                  <a:pt x="6405396" y="5085226"/>
                                </a:lnTo>
                                <a:lnTo>
                                  <a:pt x="6445524" y="504509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7599" y="172780"/>
                            <a:ext cx="6436995" cy="507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768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38988"/>
                                </a:lnTo>
                                <a:lnTo>
                                  <a:pt x="37597" y="5076586"/>
                                </a:lnTo>
                                <a:lnTo>
                                  <a:pt x="6399286" y="5076586"/>
                                </a:lnTo>
                                <a:lnTo>
                                  <a:pt x="6436884" y="503898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0" y="115180"/>
                            <a:ext cx="6480175" cy="512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200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80079"/>
                                </a:lnTo>
                                <a:lnTo>
                                  <a:pt x="39706" y="5119785"/>
                                </a:lnTo>
                                <a:lnTo>
                                  <a:pt x="6440377" y="5119785"/>
                                </a:lnTo>
                                <a:lnTo>
                                  <a:pt x="6480083" y="508007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26" y="121506"/>
                            <a:ext cx="6467475" cy="510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073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71132"/>
                                </a:lnTo>
                                <a:lnTo>
                                  <a:pt x="36000" y="5107132"/>
                                </a:lnTo>
                                <a:lnTo>
                                  <a:pt x="6431430" y="5107132"/>
                                </a:lnTo>
                                <a:lnTo>
                                  <a:pt x="6467430" y="507113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0" y="0"/>
                            <a:ext cx="6533515" cy="5288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diagramme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Ramachandran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déterminer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certitude</w:t>
                              </w:r>
                              <w:r>
                                <w:rPr>
                                  <w:i/>
                                  <w:color w:val="7F7F7F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 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Presque…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diagramme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Ramachandran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prédire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structure/conformation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 </w:t>
                              </w:r>
                              <w:r>
                                <w:rPr>
                                  <w:sz w:val="24"/>
                                </w:rPr>
                                <w:t>polypeptide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angles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Φ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Ψ.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péremptoires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Le(s)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domaine(s)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constitutif(s)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(sont)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mainly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bêta</w:t>
                              </w:r>
                              <w:r>
                                <w:rPr>
                                  <w:i/>
                                  <w:color w:val="7F7F7F"/>
                                  <w:spacing w:val="6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c2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Raté… Juste parce que la zone en haut à gauche (qui correspond aux brins bêta) est plus grande que les autres zones, ne signifie pas pour autant que le(s) domaine(s) est (sont) majoritairement formé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bêta.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hélices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domaines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mainly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beta”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conditionnel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Le(s)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domaine(s)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constitutif(s)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(sont)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d’architecture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mixed</w:t>
                              </w:r>
                              <w:r>
                                <w:rPr>
                                  <w:i/>
                                  <w:color w:val="7F7F7F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alpha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diagramme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d’hélices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brins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bêta,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 donc que les domaines sont de classe mixed-alpha-bêta, mais on ne sait pas exactement 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quelle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architecture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architectures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possibles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mixed-alpha-bêta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l’architecture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refermée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tonneau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alpha/bêta,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l’architecture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sandwich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alpha/bêta </w:t>
                              </w:r>
                              <w:r>
                                <w:rPr>
                                  <w:sz w:val="24"/>
                                </w:rPr>
                                <w:t>et l’architecture en domaines alpha + bêta.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3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Le(s)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domaine(s)</w:t>
                              </w:r>
                              <w:r>
                                <w:rPr>
                                  <w:i/>
                                  <w:color w:val="7F7F7F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constitutif(s)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(sont)</w:t>
                              </w:r>
                              <w:r>
                                <w:rPr>
                                  <w:i/>
                                  <w:color w:val="7F7F7F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d’architecture</w:t>
                              </w:r>
                              <w:r>
                                <w:rPr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sandwich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line="223" w:lineRule="auto" w:before="11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 retrouve les structures alpha droite en bas à gauche et les structures alpha gauche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Finalement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vrai…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région.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7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3.461189pt;width:514.4500pt;height:416.4pt;mso-position-horizontal-relative:page;mso-position-vertical-relative:paragraph;z-index:-15686144;mso-wrap-distance-left:0;mso-wrap-distance-right:0" id="docshapegroup893" coordorigin="12472,869" coordsize="10289,8328">
                <v:shape style="position:absolute;left:12501;top:1080;width:10260;height:8118" id="docshape894" coordorigin="12502,1080" coordsize="10260,8118" path="m22666,1080l12597,1080,12502,1175,12502,9102,12597,9197,22666,9197,22761,9102,22761,1175,22666,1080xe" filled="true" fillcolor="#7f7f7f" stroked="false">
                  <v:path arrowok="t"/>
                  <v:fill opacity="655f" type="solid"/>
                </v:shape>
                <v:shape style="position:absolute;left:12508;top:1086;width:10246;height:8104" id="docshape895" coordorigin="12509,1087" coordsize="10246,8104" path="m22663,1087l12600,1087,12509,1178,12509,9099,12600,9190,22663,9190,22754,9099,22754,1178,22663,1087xe" filled="true" fillcolor="#7f7f7f" stroked="false">
                  <v:path arrowok="t"/>
                  <v:fill opacity="1310f" type="solid"/>
                </v:shape>
                <v:shape style="position:absolute;left:12515;top:1093;width:10233;height:8090" id="docshape896" coordorigin="12516,1094" coordsize="10233,8090" path="m22660,1094l12603,1094,12516,1181,12516,9096,12603,9184,22660,9184,22748,9096,22748,1181,22660,1094xe" filled="true" fillcolor="#7f7f7f" stroked="false">
                  <v:path arrowok="t"/>
                  <v:fill opacity="2621f" type="solid"/>
                </v:shape>
                <v:shape style="position:absolute;left:12522;top:1100;width:10219;height:8077" id="docshape897" coordorigin="12522,1101" coordsize="10219,8077" path="m22658,1101l12605,1101,12522,1184,12522,9094,12605,9177,22658,9177,22741,9094,22741,1184,22658,1101xe" filled="true" fillcolor="#7f7f7f" stroked="false">
                  <v:path arrowok="t"/>
                  <v:fill opacity="4587f" type="solid"/>
                </v:shape>
                <v:shape style="position:absolute;left:12529;top:1107;width:10205;height:8063" id="docshape898" coordorigin="12529,1107" coordsize="10205,8063" path="m22734,1186l22655,1107,12608,1107,12529,1186,12529,9091,12608,9170,22655,9170,22734,9091,22734,1186xe" filled="true" fillcolor="#7f7f7f" stroked="false">
                  <v:path arrowok="t"/>
                  <v:fill opacity="7208f" type="solid"/>
                </v:shape>
                <v:shape style="position:absolute;left:12542;top:1120;width:10178;height:8036" id="docshape899" coordorigin="12543,1121" coordsize="10178,8036" path="m22649,1121l12614,1121,12543,1192,12543,9085,12614,9156,22649,9156,22720,9085,22720,1192,22649,1121xe" filled="true" fillcolor="#7f7f7f" stroked="false">
                  <v:path arrowok="t"/>
                  <v:fill opacity="4587f" type="solid"/>
                </v:shape>
                <v:shape style="position:absolute;left:12549;top:1127;width:10165;height:8022" id="docshape900" coordorigin="12550,1128" coordsize="10165,8022" path="m22646,1128l12617,1128,12550,1195,12550,9082,12617,9150,22646,9150,22714,9082,22714,1195,22646,1128xe" filled="true" fillcolor="#7f7f7f" stroked="false">
                  <v:path arrowok="t"/>
                  <v:fill opacity="2621f" type="solid"/>
                </v:shape>
                <v:shape style="position:absolute;left:12556;top:1134;width:10151;height:8009" id="docshape901" coordorigin="12556,1135" coordsize="10151,8009" path="m22644,1135l12620,1135,12556,1198,12556,9080,12620,9143,22644,9143,22707,9080,22707,1198,22644,1135xe" filled="true" fillcolor="#7f7f7f" stroked="false">
                  <v:path arrowok="t"/>
                  <v:fill opacity="1310f" type="solid"/>
                </v:shape>
                <v:shape style="position:absolute;left:12563;top:1141;width:10137;height:7995" id="docshape902" coordorigin="12563,1141" coordsize="10137,7995" path="m22641,1141l12622,1141,12563,1201,12563,9077,12622,9136,22641,9136,22700,9077,22700,1201,22641,1141xe" filled="true" fillcolor="#7f7f7f" stroked="false">
                  <v:path arrowok="t"/>
                  <v:fill opacity="655f" type="solid"/>
                </v:shape>
                <v:shape style="position:absolute;left:12472;top:1050;width:10205;height:8063" id="docshape903" coordorigin="12472,1051" coordsize="10205,8063" path="m22615,1051l12535,1051,12472,1113,12472,9051,12535,9113,22615,9113,22677,9051,22677,1113,22615,1051xe" filled="true" fillcolor="#000000" stroked="false">
                  <v:path arrowok="t"/>
                  <v:fill type="solid"/>
                </v:shape>
                <v:shape style="position:absolute;left:12482;top:1060;width:10185;height:8043" id="docshape904" coordorigin="12482,1061" coordsize="10185,8043" path="m22611,1061l12539,1061,12482,1117,12482,9047,12539,9103,22611,9103,22667,9047,22667,1117,22611,1061xe" filled="true" fillcolor="#fffcfc" stroked="false">
                  <v:path arrowok="t"/>
                  <v:fill type="solid"/>
                </v:shape>
                <v:shape style="position:absolute;left:20343;top:880;width:91;height:171" id="docshape905" coordorigin="20343,881" coordsize="91,171" path="m20388,881l20371,894,20356,930,20347,985,20343,1051,20434,1051,20430,985,20421,930,20406,894,20388,881xe" filled="true" fillcolor="#565666" stroked="false">
                  <v:path arrowok="t"/>
                  <v:fill type="solid"/>
                </v:shape>
                <v:shape style="position:absolute;left:20343;top:880;width:91;height:171" id="docshape906" coordorigin="20343,881" coordsize="91,171" path="m20434,1051l20430,985,20421,930,20406,894,20388,881,20371,894,20356,930,20347,985,20343,1051e" filled="false" stroked="true" strokeweight=".3985pt" strokecolor="#000000">
                  <v:path arrowok="t"/>
                  <v:stroke dashstyle="solid"/>
                </v:shape>
                <v:shape style="position:absolute;left:22132;top:880;width:91;height:171" id="docshape907" coordorigin="22133,881" coordsize="91,171" path="m22178,881l22161,894,22146,930,22136,985,22133,1051,22224,1051,22220,985,22210,930,22196,894,22178,881xe" filled="true" fillcolor="#565666" stroked="false">
                  <v:path arrowok="t"/>
                  <v:fill type="solid"/>
                </v:shape>
                <v:shape style="position:absolute;left:22132;top:880;width:91;height:171" id="docshape908" coordorigin="22133,881" coordsize="91,171" path="m22133,1051l22136,985,22146,930,22161,894,22178,881,22196,894,22210,930,22220,985,22224,1051e" filled="false" stroked="true" strokeweight=".3985pt" strokecolor="#000000">
                  <v:path arrowok="t"/>
                  <v:stroke dashstyle="solid"/>
                </v:shape>
                <v:shape style="position:absolute;left:20399;top:880;width:1768;height:401" type="#_x0000_t75" id="docshape909" stroked="false">
                  <v:imagedata r:id="rId19" o:title=""/>
                </v:shape>
                <v:shape style="position:absolute;left:20399;top:880;width:1768;height:401" id="docshape910" coordorigin="20400,881" coordsize="1768,401" path="m20400,881l22167,881,22165,885,22157,910,22149,938,22143,968,22139,994,22116,1225,22109,1247,22095,1264,22076,1277,22054,1281,20513,1281,20458,1247,20428,994,20424,968,20418,938,20410,910,20401,885,20400,881xe" filled="false" stroked="true" strokeweight=".3985pt" strokecolor="#00004c">
                  <v:path arrowok="t"/>
                  <v:stroke dashstyle="solid"/>
                </v:shape>
                <v:shape style="position:absolute;left:12472;top:869;width:10289;height:8328" type="#_x0000_t202" id="docshape91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diagramme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Ramachandran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déterminer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certitude</w:t>
                        </w:r>
                        <w:r>
                          <w:rPr>
                            <w:i/>
                            <w:color w:val="7F7F7F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 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Presque…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diagramme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Ramachandran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prédire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structure/conformation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 </w:t>
                        </w:r>
                        <w:r>
                          <w:rPr>
                            <w:sz w:val="24"/>
                          </w:rPr>
                          <w:t>polypeptide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angles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Φ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Ψ.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péremptoires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23" w:lineRule="auto" w:before="16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Le(s)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domaine(s)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constitutif(s)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(sont)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mainly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bêta</w:t>
                        </w:r>
                        <w:r>
                          <w:rPr>
                            <w:i/>
                            <w:color w:val="7F7F7F"/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c2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Raté… Juste parce que la zone en haut à gauche (qui correspond aux brins bêta) est plus grande que les autres zones, ne signifie pas pour autant que le(s) domaine(s) est (sont) majoritairement formé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bêta.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hélices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alpha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spacing w:val="-4"/>
                            <w:sz w:val="24"/>
                          </w:rPr>
                          <w:t>aurait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pourrait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domaines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mainly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beta”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conditionnel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23" w:lineRule="auto" w:before="16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Le(s)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domaine(s)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constitutif(s)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(sont)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d’architecture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mixed</w:t>
                        </w:r>
                        <w:r>
                          <w:rPr>
                            <w:i/>
                            <w:color w:val="7F7F7F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alpha …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diagramme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savoir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d’hélices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alpha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brins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bêta, </w:t>
                        </w:r>
                        <w:r>
                          <w:rPr>
                            <w:spacing w:val="-6"/>
                            <w:sz w:val="24"/>
                          </w:rPr>
                          <w:t>et donc que les domaines sont de classe mixed-alpha-bêta, mais on ne sait pas exactement de </w:t>
                        </w:r>
                        <w:r>
                          <w:rPr>
                            <w:spacing w:val="-6"/>
                            <w:sz w:val="24"/>
                          </w:rPr>
                          <w:t>quelle </w:t>
                        </w:r>
                        <w:r>
                          <w:rPr>
                            <w:spacing w:val="-2"/>
                            <w:sz w:val="24"/>
                          </w:rPr>
                          <w:t>architecture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architectures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possibles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mixed-alpha-bêta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l’architecture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refermée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tonneau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alpha/bêta,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l’architecture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sandwich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alpha/bêta </w:t>
                        </w:r>
                        <w:r>
                          <w:rPr>
                            <w:sz w:val="24"/>
                          </w:rPr>
                          <w:t>et l’architecture en domaines alpha + bêta.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583" w:lineRule="exact" w:before="14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53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Le(s)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domaine(s)</w:t>
                        </w:r>
                        <w:r>
                          <w:rPr>
                            <w:i/>
                            <w:color w:val="7F7F7F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constitutif(s)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(sont)</w:t>
                        </w:r>
                        <w:r>
                          <w:rPr>
                            <w:i/>
                            <w:color w:val="7F7F7F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d’architecture</w:t>
                        </w:r>
                        <w:r>
                          <w:rPr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sandwich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Cf.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C.</w:t>
                        </w:r>
                      </w:p>
                      <w:p>
                        <w:pPr>
                          <w:spacing w:line="223" w:lineRule="auto" w:before="11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 retrouve les structures alpha droite en bas à gauche et les structures alpha gauche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Finalement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vrai…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région.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7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spacing w:before="230"/>
        <w:ind w:left="1932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4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Diagramme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Ramachandran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l’aldolase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tabs>
          <w:tab w:pos="11339" w:val="left" w:leader="none"/>
        </w:tabs>
        <w:spacing w:line="240" w:lineRule="auto"/>
        <w:ind w:left="2856" w:right="0" w:firstLine="0"/>
        <w:rPr>
          <w:rFonts w:ascii="Georgia"/>
          <w:position w:val="60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2758413" cy="3422713"/>
            <wp:effectExtent l="0" t="0" r="0" b="0"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413" cy="342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  <w:r>
        <w:rPr>
          <w:rFonts w:ascii="Georgia"/>
          <w:sz w:val="20"/>
        </w:rPr>
        <w:tab/>
      </w:r>
      <w:r>
        <w:rPr>
          <w:rFonts w:ascii="Georgia"/>
          <w:position w:val="60"/>
          <w:sz w:val="20"/>
        </w:rPr>
        <mc:AlternateContent>
          <mc:Choice Requires="wps">
            <w:drawing>
              <wp:inline distT="0" distB="0" distL="0" distR="0">
                <wp:extent cx="6533515" cy="3237865"/>
                <wp:effectExtent l="0" t="0" r="0" b="635"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6533515" cy="3237865"/>
                          <a:chExt cx="6533515" cy="323786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18720" y="18720"/>
                            <a:ext cx="6515100" cy="321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188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8383"/>
                                </a:lnTo>
                                <a:lnTo>
                                  <a:pt x="60372" y="3218755"/>
                                </a:lnTo>
                                <a:lnTo>
                                  <a:pt x="6454269" y="3218755"/>
                                </a:lnTo>
                                <a:lnTo>
                                  <a:pt x="6514642" y="315838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3040" y="23040"/>
                            <a:ext cx="6506209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105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2274"/>
                                </a:lnTo>
                                <a:lnTo>
                                  <a:pt x="57841" y="3210115"/>
                                </a:lnTo>
                                <a:lnTo>
                                  <a:pt x="6448160" y="3210115"/>
                                </a:lnTo>
                                <a:lnTo>
                                  <a:pt x="6506002" y="315227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7360" y="27360"/>
                            <a:ext cx="6497955" cy="320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016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6164"/>
                                </a:lnTo>
                                <a:lnTo>
                                  <a:pt x="55311" y="3201476"/>
                                </a:lnTo>
                                <a:lnTo>
                                  <a:pt x="6442051" y="3201476"/>
                                </a:lnTo>
                                <a:lnTo>
                                  <a:pt x="6497362" y="314616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1680" y="31680"/>
                            <a:ext cx="6489065" cy="319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934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0055"/>
                                </a:lnTo>
                                <a:lnTo>
                                  <a:pt x="52780" y="3192836"/>
                                </a:lnTo>
                                <a:lnTo>
                                  <a:pt x="6435942" y="3192836"/>
                                </a:lnTo>
                                <a:lnTo>
                                  <a:pt x="6488722" y="314005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35992" y="36005"/>
                            <a:ext cx="6480175" cy="318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45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3941"/>
                                </a:lnTo>
                                <a:lnTo>
                                  <a:pt x="50253" y="3184194"/>
                                </a:lnTo>
                                <a:lnTo>
                                  <a:pt x="6429832" y="3184194"/>
                                </a:lnTo>
                                <a:lnTo>
                                  <a:pt x="6480086" y="313394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4639" y="44639"/>
                            <a:ext cx="6463030" cy="316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673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1728"/>
                                </a:lnTo>
                                <a:lnTo>
                                  <a:pt x="45189" y="3166917"/>
                                </a:lnTo>
                                <a:lnTo>
                                  <a:pt x="6417614" y="3166917"/>
                                </a:lnTo>
                                <a:lnTo>
                                  <a:pt x="6462804" y="312172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48959" y="48959"/>
                            <a:ext cx="6454775" cy="315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584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618"/>
                                </a:lnTo>
                                <a:lnTo>
                                  <a:pt x="42659" y="3158277"/>
                                </a:lnTo>
                                <a:lnTo>
                                  <a:pt x="6411505" y="3158277"/>
                                </a:lnTo>
                                <a:lnTo>
                                  <a:pt x="6454164" y="311561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3279" y="53279"/>
                            <a:ext cx="6445885" cy="315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502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509"/>
                                </a:lnTo>
                                <a:lnTo>
                                  <a:pt x="40128" y="3149638"/>
                                </a:lnTo>
                                <a:lnTo>
                                  <a:pt x="6405396" y="3149638"/>
                                </a:lnTo>
                                <a:lnTo>
                                  <a:pt x="6445524" y="310950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7599" y="57599"/>
                            <a:ext cx="6436995" cy="314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413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3400"/>
                                </a:lnTo>
                                <a:lnTo>
                                  <a:pt x="37597" y="3140998"/>
                                </a:lnTo>
                                <a:lnTo>
                                  <a:pt x="6399286" y="3140998"/>
                                </a:lnTo>
                                <a:lnTo>
                                  <a:pt x="6436884" y="310340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6480175" cy="318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845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4490"/>
                                </a:lnTo>
                                <a:lnTo>
                                  <a:pt x="39706" y="3184196"/>
                                </a:lnTo>
                                <a:lnTo>
                                  <a:pt x="6440377" y="3184196"/>
                                </a:lnTo>
                                <a:lnTo>
                                  <a:pt x="6480083" y="314449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26" y="0"/>
                            <a:ext cx="6467475" cy="317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781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1870"/>
                                </a:lnTo>
                                <a:lnTo>
                                  <a:pt x="36000" y="3177870"/>
                                </a:lnTo>
                                <a:lnTo>
                                  <a:pt x="6431430" y="3177870"/>
                                </a:lnTo>
                                <a:lnTo>
                                  <a:pt x="6467430" y="314187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0" y="0"/>
                            <a:ext cx="6533515" cy="3237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20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cystéines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nombreuses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former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disulfures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cystéines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z w:val="24"/>
                                </w:rPr>
                                <w:t>une liaison covalente qui peuvent être intra- ou inter-caténaires.</w:t>
                              </w:r>
                            </w:p>
                            <w:p>
                              <w:pPr>
                                <w:spacing w:line="223" w:lineRule="auto" w:before="163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essentiels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apolaires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aliphatique,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 …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essentiels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l’isoleucine,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leucine,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lysine,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méthionine,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phénylalanine,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thréonine,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tryptophane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valine.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Leucine,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Méthionine, l’Isoleucine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Apolaire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aliphatique.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Thréonine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lysine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polaire.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Moyen mnémo</w:t>
                              </w:r>
                              <w:r>
                                <w:rPr>
                                  <w:sz w:val="24"/>
                                </w:rPr>
                                <w:t> : Le Très Lyrique Trystan Fait Vachement Méditer Iseult.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6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essentiels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indispensables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nouveau-né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Les AA semi-essentiels sont indispensables chez le nouveau-né mais </w:t>
                              </w:r>
                              <w:r>
                                <w:rPr>
                                  <w:w w:val="90"/>
                                  <w:sz w:val="24"/>
                                  <w:u w:val="single"/>
                                </w:rPr>
                                <w:t>les essentiels sont indispensable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tout au long de la vie.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54.95pt;mso-position-horizontal-relative:char;mso-position-vertical-relative:line" id="docshapegroup912" coordorigin="0,0" coordsize="10289,5099">
                <v:shape style="position:absolute;left:29;top:29;width:10260;height:5069" id="docshape913" coordorigin="29,29" coordsize="10260,5069" path="m10289,29l29,29,29,5003,125,5098,10194,5098,10289,5003,10289,29xe" filled="true" fillcolor="#7f7f7f" stroked="false">
                  <v:path arrowok="t"/>
                  <v:fill opacity="655f" type="solid"/>
                </v:shape>
                <v:shape style="position:absolute;left:36;top:36;width:10246;height:5056" id="docshape914" coordorigin="36,36" coordsize="10246,5056" path="m10282,36l36,36,36,5000,127,5092,10191,5092,10282,5000,10282,36xe" filled="true" fillcolor="#7f7f7f" stroked="false">
                  <v:path arrowok="t"/>
                  <v:fill opacity="1310f" type="solid"/>
                </v:shape>
                <v:shape style="position:absolute;left:43;top:43;width:10233;height:5042" id="docshape915" coordorigin="43,43" coordsize="10233,5042" path="m10275,43l43,43,43,4998,130,5085,10188,5085,10275,4998,10275,43xe" filled="true" fillcolor="#7f7f7f" stroked="false">
                  <v:path arrowok="t"/>
                  <v:fill opacity="2621f" type="solid"/>
                </v:shape>
                <v:shape style="position:absolute;left:49;top:49;width:10219;height:5029" id="docshape916" coordorigin="50,50" coordsize="10219,5029" path="m10268,50l50,50,50,4995,133,5078,10185,5078,10268,4995,10268,50xe" filled="true" fillcolor="#7f7f7f" stroked="false">
                  <v:path arrowok="t"/>
                  <v:fill opacity="4587f" type="solid"/>
                </v:shape>
                <v:shape style="position:absolute;left:56;top:56;width:10205;height:5015" id="docshape917" coordorigin="57,57" coordsize="10205,5015" path="m10262,57l57,57,57,4992,136,5071,10182,5071,10262,4992,10262,57xe" filled="true" fillcolor="#7f7f7f" stroked="false">
                  <v:path arrowok="t"/>
                  <v:fill opacity="7208f" type="solid"/>
                </v:shape>
                <v:shape style="position:absolute;left:70;top:70;width:10178;height:4988" id="docshape918" coordorigin="70,70" coordsize="10178,4988" path="m10248,70l70,70,70,4986,141,5058,10177,5058,10248,4986,10248,70xe" filled="true" fillcolor="#7f7f7f" stroked="false">
                  <v:path arrowok="t"/>
                  <v:fill opacity="4587f" type="solid"/>
                </v:shape>
                <v:shape style="position:absolute;left:77;top:77;width:10165;height:4974" id="docshape919" coordorigin="77,77" coordsize="10165,4974" path="m10241,77l77,77,77,4984,144,5051,10174,5051,10241,4984,10241,77xe" filled="true" fillcolor="#7f7f7f" stroked="false">
                  <v:path arrowok="t"/>
                  <v:fill opacity="2621f" type="solid"/>
                </v:shape>
                <v:shape style="position:absolute;left:83;top:83;width:10151;height:4961" id="docshape920" coordorigin="84,84" coordsize="10151,4961" path="m10234,84l84,84,84,4981,147,5044,10171,5044,10234,4981,10234,84xe" filled="true" fillcolor="#7f7f7f" stroked="false">
                  <v:path arrowok="t"/>
                  <v:fill opacity="1310f" type="solid"/>
                </v:shape>
                <v:shape style="position:absolute;left:90;top:90;width:10137;height:4947" id="docshape921" coordorigin="91,91" coordsize="10137,4947" path="m10228,91l91,91,91,4978,150,5037,10168,5037,10228,4978,10228,91xe" filled="true" fillcolor="#7f7f7f" stroked="false">
                  <v:path arrowok="t"/>
                  <v:fill opacity="655f" type="solid"/>
                </v:shape>
                <v:shape style="position:absolute;left:0;top:0;width:10205;height:5015" id="docshape922" coordorigin="0,0" coordsize="10205,5015" path="m10205,0l0,0,0,4952,63,5014,10142,5014,10205,4952,10205,0xe" filled="true" fillcolor="#000000" stroked="false">
                  <v:path arrowok="t"/>
                  <v:fill type="solid"/>
                </v:shape>
                <v:shape style="position:absolute;left:9;top:0;width:10185;height:5005" id="docshape923" coordorigin="10,0" coordsize="10185,5005" path="m10195,0l10,0,10,4948,67,5005,10138,5005,10195,4948,10195,0xe" filled="true" fillcolor="#fffcfc" stroked="false">
                  <v:path arrowok="t"/>
                  <v:fill type="solid"/>
                </v:shape>
                <v:shape style="position:absolute;left:0;top:0;width:10289;height:5099" type="#_x0000_t202" id="docshape924" filled="false" stroked="false">
                  <v:textbox inset="0,0,0,0">
                    <w:txbxContent>
                      <w:p>
                        <w:pPr>
                          <w:spacing w:line="223" w:lineRule="auto" w:before="20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cystéines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nombreuses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former …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complètement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disulfures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cystéines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</w:t>
                        </w:r>
                        <w:r>
                          <w:rPr>
                            <w:sz w:val="24"/>
                          </w:rPr>
                          <w:t>une liaison covalente qui peuvent être intra- ou inter-caténaires.</w:t>
                        </w:r>
                      </w:p>
                      <w:p>
                        <w:pPr>
                          <w:spacing w:line="223" w:lineRule="auto" w:before="163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total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8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essentiels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apolaires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aliphatique,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 …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essentiels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l’isoleucine,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leucine,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lysine,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méthionine,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phénylalanine,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thréonine,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tryptophane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valine.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Leucine,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Méthionine, l’Isoleucine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Apolaire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aliphatique.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Thréonine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lysine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polaire. </w:t>
                        </w:r>
                        <w:r>
                          <w:rPr>
                            <w:sz w:val="24"/>
                            <w:u w:val="single"/>
                          </w:rPr>
                          <w:t>Moyen mnémo</w:t>
                        </w:r>
                        <w:r>
                          <w:rPr>
                            <w:sz w:val="24"/>
                          </w:rPr>
                          <w:t> : Le Très Lyrique Trystan Fait Vachement Méditer Iseult.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07" w:val="left" w:leader="none"/>
                          </w:tabs>
                          <w:spacing w:line="583" w:lineRule="exact" w:before="16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essentiels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indispensables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nouveau-né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Les AA semi-essentiels sont indispensables chez le nouveau-né mais </w:t>
                        </w:r>
                        <w:r>
                          <w:rPr>
                            <w:w w:val="90"/>
                            <w:sz w:val="24"/>
                            <w:u w:val="single"/>
                          </w:rPr>
                          <w:t>les essentiels sont indispensable</w:t>
                        </w:r>
                        <w:r>
                          <w:rPr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tout au long de la vie.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position w:val="60"/>
          <w:sz w:val="20"/>
        </w:rPr>
      </w:r>
    </w:p>
    <w:p>
      <w:pPr>
        <w:spacing w:after="0" w:line="240" w:lineRule="auto"/>
        <w:rPr>
          <w:rFonts w:ascii="Georgia"/>
          <w:position w:val="6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before="74"/>
        <w:ind w:left="1594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5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Représentation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silico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site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actif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l’aldolase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54"/>
        <w:rPr>
          <w:rFonts w:ascii="Georgia"/>
          <w:b/>
        </w:rPr>
      </w:pPr>
    </w:p>
    <w:p>
      <w:pPr>
        <w:spacing w:line="227" w:lineRule="exact"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9</w:t>
      </w:r>
    </w:p>
    <w:p>
      <w:pPr>
        <w:spacing w:before="63"/>
        <w:ind w:left="0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10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l’aide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vos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connaissances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figure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5,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quelle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quelles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sont)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(les) </w:t>
      </w:r>
      <w:r>
        <w:rPr>
          <w:rFonts w:ascii="Georgia" w:hAnsi="Georgia"/>
          <w:b/>
          <w:sz w:val="24"/>
        </w:rPr>
        <w:t>proposition(s)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0" w:val="left" w:leader="none"/>
        </w:tabs>
        <w:spacing w:line="212" w:lineRule="exact" w:before="163" w:after="0"/>
        <w:ind w:left="490" w:right="0" w:hanging="359"/>
        <w:jc w:val="left"/>
        <w:rPr>
          <w:sz w:val="24"/>
        </w:rPr>
      </w:pPr>
      <w:r>
        <w:rPr>
          <w:w w:val="90"/>
          <w:sz w:val="24"/>
        </w:rPr>
        <w:t>Le</w:t>
      </w:r>
      <w:r>
        <w:rPr>
          <w:spacing w:val="7"/>
          <w:sz w:val="24"/>
        </w:rPr>
        <w:t> </w:t>
      </w:r>
      <w:r>
        <w:rPr>
          <w:w w:val="90"/>
          <w:sz w:val="24"/>
        </w:rPr>
        <w:t>fait</w:t>
      </w:r>
      <w:r>
        <w:rPr>
          <w:spacing w:val="8"/>
          <w:sz w:val="24"/>
        </w:rPr>
        <w:t> </w:t>
      </w:r>
      <w:r>
        <w:rPr>
          <w:w w:val="90"/>
          <w:sz w:val="24"/>
        </w:rPr>
        <w:t>que</w:t>
      </w:r>
      <w:r>
        <w:rPr>
          <w:spacing w:val="8"/>
          <w:sz w:val="24"/>
        </w:rPr>
        <w:t> </w:t>
      </w:r>
      <w:r>
        <w:rPr>
          <w:w w:val="90"/>
          <w:sz w:val="24"/>
        </w:rPr>
        <w:t>Zn1</w:t>
      </w:r>
      <w:r>
        <w:rPr>
          <w:spacing w:val="9"/>
          <w:sz w:val="24"/>
        </w:rPr>
        <w:t> </w:t>
      </w:r>
      <w:r>
        <w:rPr>
          <w:w w:val="90"/>
          <w:sz w:val="24"/>
        </w:rPr>
        <w:t>possède</w:t>
      </w:r>
      <w:r>
        <w:rPr>
          <w:spacing w:val="7"/>
          <w:sz w:val="24"/>
        </w:rPr>
        <w:t> </w:t>
      </w:r>
      <w:r>
        <w:rPr>
          <w:w w:val="90"/>
          <w:sz w:val="24"/>
        </w:rPr>
        <w:t>moins</w:t>
      </w:r>
      <w:r>
        <w:rPr>
          <w:spacing w:val="8"/>
          <w:sz w:val="24"/>
        </w:rPr>
        <w:t> </w:t>
      </w:r>
      <w:r>
        <w:rPr>
          <w:w w:val="90"/>
          <w:sz w:val="24"/>
        </w:rPr>
        <w:t>de</w:t>
      </w:r>
      <w:r>
        <w:rPr>
          <w:spacing w:val="9"/>
          <w:sz w:val="24"/>
        </w:rPr>
        <w:t> </w:t>
      </w:r>
      <w:r>
        <w:rPr>
          <w:w w:val="90"/>
          <w:sz w:val="24"/>
        </w:rPr>
        <w:t>liaisons</w:t>
      </w:r>
      <w:r>
        <w:rPr>
          <w:spacing w:val="8"/>
          <w:sz w:val="24"/>
        </w:rPr>
        <w:t> </w:t>
      </w:r>
      <w:r>
        <w:rPr>
          <w:w w:val="90"/>
          <w:sz w:val="24"/>
        </w:rPr>
        <w:t>représentées</w:t>
      </w:r>
      <w:r>
        <w:rPr>
          <w:spacing w:val="8"/>
          <w:sz w:val="24"/>
        </w:rPr>
        <w:t> </w:t>
      </w:r>
      <w:r>
        <w:rPr>
          <w:w w:val="90"/>
          <w:sz w:val="24"/>
        </w:rPr>
        <w:t>sur</w:t>
      </w:r>
      <w:r>
        <w:rPr>
          <w:spacing w:val="7"/>
          <w:sz w:val="24"/>
        </w:rPr>
        <w:t> </w:t>
      </w:r>
      <w:r>
        <w:rPr>
          <w:w w:val="90"/>
          <w:sz w:val="24"/>
        </w:rPr>
        <w:t>la</w:t>
      </w:r>
      <w:r>
        <w:rPr>
          <w:spacing w:val="9"/>
          <w:sz w:val="24"/>
        </w:rPr>
        <w:t> </w:t>
      </w:r>
      <w:r>
        <w:rPr>
          <w:w w:val="90"/>
          <w:sz w:val="24"/>
        </w:rPr>
        <w:t>figure</w:t>
      </w:r>
      <w:r>
        <w:rPr>
          <w:spacing w:val="8"/>
          <w:sz w:val="24"/>
        </w:rPr>
        <w:t> </w:t>
      </w:r>
      <w:r>
        <w:rPr>
          <w:w w:val="90"/>
          <w:sz w:val="24"/>
        </w:rPr>
        <w:t>signifie</w:t>
      </w:r>
      <w:r>
        <w:rPr>
          <w:spacing w:val="8"/>
          <w:sz w:val="24"/>
        </w:rPr>
        <w:t> </w:t>
      </w:r>
      <w:r>
        <w:rPr>
          <w:w w:val="90"/>
          <w:sz w:val="24"/>
        </w:rPr>
        <w:t>qu’il</w:t>
      </w:r>
      <w:r>
        <w:rPr>
          <w:spacing w:val="7"/>
          <w:sz w:val="24"/>
        </w:rPr>
        <w:t> </w:t>
      </w:r>
      <w:r>
        <w:rPr>
          <w:w w:val="90"/>
          <w:sz w:val="24"/>
        </w:rPr>
        <w:t>joue</w:t>
      </w:r>
      <w:r>
        <w:rPr>
          <w:spacing w:val="9"/>
          <w:sz w:val="24"/>
        </w:rPr>
        <w:t> </w:t>
      </w:r>
      <w:r>
        <w:rPr>
          <w:w w:val="90"/>
          <w:sz w:val="24"/>
        </w:rPr>
        <w:t>un</w:t>
      </w:r>
      <w:r>
        <w:rPr>
          <w:spacing w:val="8"/>
          <w:sz w:val="24"/>
        </w:rPr>
        <w:t> </w:t>
      </w:r>
      <w:r>
        <w:rPr>
          <w:spacing w:val="-2"/>
          <w:w w:val="90"/>
          <w:sz w:val="24"/>
        </w:rPr>
        <w:t>moindre</w:t>
      </w:r>
    </w:p>
    <w:p>
      <w:pPr>
        <w:pStyle w:val="ListParagraph"/>
        <w:spacing w:after="0" w:line="212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8612" w:space="2727"/>
            <w:col w:w="10356"/>
          </w:cols>
        </w:sectPr>
      </w:pPr>
    </w:p>
    <w:p>
      <w:pPr>
        <w:spacing w:line="244" w:lineRule="auto" w:before="52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acides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w w:val="90"/>
          <w:sz w:val="24"/>
        </w:rPr>
        <w:t>aminés,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722528</wp:posOffset>
                </wp:positionH>
                <wp:positionV relativeFrom="paragraph">
                  <wp:posOffset>92822</wp:posOffset>
                </wp:positionV>
                <wp:extent cx="6475095" cy="422909"/>
                <wp:effectExtent l="0" t="0" r="0" b="0"/>
                <wp:wrapTopAndBottom/>
                <wp:docPr id="944" name="Textbox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Textbox 944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Tous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acides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aminées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possèdent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radical,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amine,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hydrogène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acide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carboxylique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regroupant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carbone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alpha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8897pt;width:509.85pt;height:33.3pt;mso-position-horizontal-relative:page;mso-position-vertical-relative:paragraph;z-index:-15684608;mso-wrap-distance-left:0;mso-wrap-distance-right:0" type="#_x0000_t202" id="docshape92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Tous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acides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aminées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possèdent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moins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radical,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amine,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hydrogène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acide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carboxylique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regroupant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sous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forme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carbone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alpha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489" w:val="left" w:leader="none"/>
          <w:tab w:pos="491" w:val="left" w:leader="none"/>
        </w:tabs>
        <w:spacing w:line="225" w:lineRule="auto" w:before="56" w:after="0"/>
        <w:ind w:left="491" w:right="89" w:hanging="351"/>
        <w:jc w:val="left"/>
        <w:rPr>
          <w:sz w:val="24"/>
        </w:rPr>
      </w:pP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Proline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acide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aminé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polaire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aliphatique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utile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formations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coudes,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notamment </w:t>
      </w:r>
      <w:r>
        <w:rPr>
          <w:sz w:val="24"/>
        </w:rPr>
        <w:t>bêta, au sein des protéines</w:t>
      </w:r>
    </w:p>
    <w:p>
      <w:pPr>
        <w:pStyle w:val="BodyText"/>
        <w:spacing w:before="67"/>
        <w:ind w:left="364"/>
      </w:pPr>
      <w:r>
        <w:rPr/>
        <w:br w:type="column"/>
      </w:r>
      <w:r>
        <w:rPr/>
        <w:t>rôle</w:t>
      </w:r>
      <w:r>
        <w:rPr>
          <w:spacing w:val="-10"/>
        </w:rPr>
        <w:t> </w:t>
      </w:r>
      <w:r>
        <w:rPr/>
        <w:t>dans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catalyse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>
          <w:spacing w:val="-2"/>
        </w:rPr>
        <w:t>réaction</w:t>
      </w:r>
    </w:p>
    <w:p>
      <w:pPr>
        <w:pStyle w:val="ListParagraph"/>
        <w:numPr>
          <w:ilvl w:val="1"/>
          <w:numId w:val="3"/>
        </w:numPr>
        <w:tabs>
          <w:tab w:pos="362" w:val="left" w:leader="none"/>
          <w:tab w:pos="364" w:val="left" w:leader="none"/>
        </w:tabs>
        <w:spacing w:line="225" w:lineRule="auto" w:before="36" w:after="0"/>
        <w:ind w:left="364" w:right="231" w:hanging="35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acides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aminés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D85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E135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possèdent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chaîne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latérale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acide,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ionisable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chargé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positi-</w:t>
      </w:r>
      <w:r>
        <w:rPr>
          <w:sz w:val="24"/>
        </w:rPr>
        <w:t>vement</w:t>
      </w:r>
      <w:r>
        <w:rPr>
          <w:spacing w:val="-10"/>
          <w:sz w:val="24"/>
        </w:rPr>
        <w:t> </w:t>
      </w:r>
      <w:r>
        <w:rPr>
          <w:sz w:val="24"/>
        </w:rPr>
        <w:t>à</w:t>
      </w:r>
      <w:r>
        <w:rPr>
          <w:spacing w:val="-10"/>
          <w:sz w:val="24"/>
        </w:rPr>
        <w:t> </w:t>
      </w:r>
      <w:r>
        <w:rPr>
          <w:sz w:val="24"/>
        </w:rPr>
        <w:t>pH</w:t>
      </w:r>
      <w:r>
        <w:rPr>
          <w:spacing w:val="-10"/>
          <w:sz w:val="24"/>
        </w:rPr>
        <w:t> </w:t>
      </w:r>
      <w:r>
        <w:rPr>
          <w:sz w:val="24"/>
        </w:rPr>
        <w:t>physiologique</w:t>
      </w:r>
    </w:p>
    <w:p>
      <w:pPr>
        <w:pStyle w:val="BodyText"/>
        <w:spacing w:before="10"/>
        <w:rPr>
          <w:sz w:val="6"/>
        </w:rPr>
      </w:pPr>
    </w:p>
    <w:p>
      <w:pPr>
        <w:spacing w:line="240" w:lineRule="auto"/>
        <w:ind w:left="-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945" name="Textbox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Textbox 945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actif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l’aldolase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majoritairement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composé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d’acides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aminés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possédant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 certain caractère aromatique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92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site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actif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l’aldolase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majoritairement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composé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d’acides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aminés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possédant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 certain caractère aromatique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8"/>
        </w:numPr>
        <w:tabs>
          <w:tab w:pos="362" w:val="left" w:leader="none"/>
        </w:tabs>
        <w:spacing w:line="240" w:lineRule="auto" w:before="9" w:after="0"/>
        <w:ind w:left="362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Zinc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liaisons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covalentes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acides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aminés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site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d’interaction</w:t>
      </w:r>
    </w:p>
    <w:p>
      <w:pPr>
        <w:pStyle w:val="ListParagraph"/>
        <w:numPr>
          <w:ilvl w:val="0"/>
          <w:numId w:val="18"/>
        </w:numPr>
        <w:tabs>
          <w:tab w:pos="364" w:val="left" w:leader="none"/>
        </w:tabs>
        <w:spacing w:line="225" w:lineRule="auto" w:before="36" w:after="0"/>
        <w:ind w:left="364" w:right="231" w:hanging="344"/>
        <w:jc w:val="left"/>
        <w:rPr>
          <w:sz w:val="24"/>
        </w:rPr>
      </w:pPr>
      <w:r>
        <w:rPr>
          <w:spacing w:val="-4"/>
          <w:sz w:val="24"/>
        </w:rPr>
        <w:t>Seule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l’histidine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voir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charge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varier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fonction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pH,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autres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résidus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étant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systéma-</w:t>
      </w:r>
      <w:r>
        <w:rPr>
          <w:spacing w:val="-2"/>
          <w:sz w:val="24"/>
        </w:rPr>
        <w:t>tiquement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chargés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négativement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milieu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2"/>
        </w:numPr>
        <w:tabs>
          <w:tab w:pos="491" w:val="left" w:leader="none"/>
        </w:tabs>
        <w:spacing w:line="225" w:lineRule="auto" w:before="0" w:after="0"/>
        <w:ind w:left="491" w:right="11570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7919999</wp:posOffset>
                </wp:positionH>
                <wp:positionV relativeFrom="paragraph">
                  <wp:posOffset>-572037</wp:posOffset>
                </wp:positionV>
                <wp:extent cx="6533515" cy="3035300"/>
                <wp:effectExtent l="0" t="0" r="0" b="0"/>
                <wp:wrapNone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6533515" cy="3035300"/>
                          <a:chExt cx="6533515" cy="3035300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18720" y="133928"/>
                            <a:ext cx="6515100" cy="290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013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01133"/>
                                </a:lnTo>
                                <a:lnTo>
                                  <a:pt x="6514642" y="29011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3040" y="138247"/>
                            <a:ext cx="6506209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930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92494"/>
                                </a:lnTo>
                                <a:lnTo>
                                  <a:pt x="6506002" y="289249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27360" y="142567"/>
                            <a:ext cx="6497955" cy="288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841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83854"/>
                                </a:lnTo>
                                <a:lnTo>
                                  <a:pt x="6497362" y="28838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1680" y="146887"/>
                            <a:ext cx="6489065" cy="287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752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75214"/>
                                </a:lnTo>
                                <a:lnTo>
                                  <a:pt x="6488722" y="287521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5992" y="151219"/>
                            <a:ext cx="648017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6702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866567"/>
                                </a:lnTo>
                                <a:lnTo>
                                  <a:pt x="6480086" y="286656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4639" y="159847"/>
                            <a:ext cx="6463030" cy="284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498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49295"/>
                                </a:lnTo>
                                <a:lnTo>
                                  <a:pt x="6462804" y="28492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8959" y="164167"/>
                            <a:ext cx="6454775" cy="284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409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40655"/>
                                </a:lnTo>
                                <a:lnTo>
                                  <a:pt x="6454164" y="284065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53279" y="168486"/>
                            <a:ext cx="6445885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321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32016"/>
                                </a:lnTo>
                                <a:lnTo>
                                  <a:pt x="6445524" y="283201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57599" y="172806"/>
                            <a:ext cx="6436995" cy="282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238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823376"/>
                                </a:lnTo>
                                <a:lnTo>
                                  <a:pt x="6436884" y="282337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0" y="115207"/>
                            <a:ext cx="648017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670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66575"/>
                                </a:lnTo>
                                <a:lnTo>
                                  <a:pt x="6480083" y="286657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326" y="121533"/>
                            <a:ext cx="6467475" cy="286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606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60248"/>
                                </a:lnTo>
                                <a:lnTo>
                                  <a:pt x="6467430" y="286024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3" name="Graphic 96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0" y="0"/>
                            <a:ext cx="6533515" cy="303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Zn1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représentées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signifie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qu’il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Archi, archi fauuxx. Un nombre de liaisons de coordination plus faible représenté sur la figure 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traduit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catalyse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Zn1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assurer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catalytique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essentielle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Zn2B,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(stabilisation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intermédiaire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réactionnel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charge, par exemple), sans nécessiter autant de coordinations simultanées. D’autant plus, que cette figure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d’affirmer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quoique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concernant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catalytique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actif </w:t>
                              </w:r>
                              <w:r>
                                <w:rPr>
                                  <w:sz w:val="24"/>
                                </w:rPr>
                                <w:t>avec ou sans un ion zinc.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2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D85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E135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chaîne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latérale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ionisable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AYAYAYA.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énumération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caractéristiques,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prenez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s’y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insérer.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D85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E135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ionisable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(groupement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carboxyle),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chargée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négativement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positivement)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phy-</w:t>
                              </w:r>
                              <w:r>
                                <w:rPr>
                                  <w:sz w:val="24"/>
                                </w:rPr>
                                <w:t>siologique,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pKa.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5.042316pt;width:514.4500pt;height:239pt;mso-position-horizontal-relative:page;mso-position-vertical-relative:paragraph;z-index:15774208" id="docshapegroup927" coordorigin="12472,-901" coordsize="10289,4780">
                <v:shape style="position:absolute;left:12501;top:-690;width:10260;height:4569" id="docshape928" coordorigin="12502,-690" coordsize="10260,4569" path="m22666,-690l12597,-690,12502,-595,12502,3879,22761,3879,22761,-595,22666,-690xe" filled="true" fillcolor="#7f7f7f" stroked="false">
                  <v:path arrowok="t"/>
                  <v:fill opacity="655f" type="solid"/>
                </v:shape>
                <v:shape style="position:absolute;left:12508;top:-684;width:10246;height:4556" id="docshape929" coordorigin="12509,-683" coordsize="10246,4556" path="m22663,-683l12600,-683,12509,-592,12509,3872,22754,3872,22754,-592,22663,-683xe" filled="true" fillcolor="#7f7f7f" stroked="false">
                  <v:path arrowok="t"/>
                  <v:fill opacity="1310f" type="solid"/>
                </v:shape>
                <v:shape style="position:absolute;left:12515;top:-677;width:10233;height:4542" id="docshape930" coordorigin="12516,-676" coordsize="10233,4542" path="m22660,-676l12603,-676,12516,-589,12516,3865,22748,3865,22748,-589,22660,-676xe" filled="true" fillcolor="#7f7f7f" stroked="false">
                  <v:path arrowok="t"/>
                  <v:fill opacity="2621f" type="solid"/>
                </v:shape>
                <v:shape style="position:absolute;left:12522;top:-670;width:10219;height:4528" id="docshape931" coordorigin="12522,-670" coordsize="10219,4528" path="m22658,-670l12605,-670,12522,-586,12522,3858,22741,3858,22741,-586,22658,-670xe" filled="true" fillcolor="#7f7f7f" stroked="false">
                  <v:path arrowok="t"/>
                  <v:fill opacity="4587f" type="solid"/>
                </v:shape>
                <v:shape style="position:absolute;left:12529;top:-663;width:10205;height:4515" id="docshape932" coordorigin="12529,-663" coordsize="10205,4515" path="m22734,-584l22655,-663,12608,-663,12529,-584,12529,3852,22734,3852,22734,-584xe" filled="true" fillcolor="#7f7f7f" stroked="false">
                  <v:path arrowok="t"/>
                  <v:fill opacity="7208f" type="solid"/>
                </v:shape>
                <v:shape style="position:absolute;left:12542;top:-650;width:10178;height:4488" id="docshape933" coordorigin="12543,-649" coordsize="10178,4488" path="m22649,-649l12614,-649,12543,-578,12543,3838,22720,3838,22720,-578,22649,-649xe" filled="true" fillcolor="#7f7f7f" stroked="false">
                  <v:path arrowok="t"/>
                  <v:fill opacity="4587f" type="solid"/>
                </v:shape>
                <v:shape style="position:absolute;left:12549;top:-643;width:10165;height:4474" id="docshape934" coordorigin="12550,-642" coordsize="10165,4474" path="m22646,-642l12617,-642,12550,-575,12550,3831,22714,3831,22714,-575,22646,-642xe" filled="true" fillcolor="#7f7f7f" stroked="false">
                  <v:path arrowok="t"/>
                  <v:fill opacity="2621f" type="solid"/>
                </v:shape>
                <v:shape style="position:absolute;left:12556;top:-636;width:10151;height:4460" id="docshape935" coordorigin="12556,-636" coordsize="10151,4460" path="m22644,-636l12620,-636,12556,-572,12556,3824,22707,3824,22707,-572,22644,-636xe" filled="true" fillcolor="#7f7f7f" stroked="false">
                  <v:path arrowok="t"/>
                  <v:fill opacity="1310f" type="solid"/>
                </v:shape>
                <v:shape style="position:absolute;left:12563;top:-629;width:10137;height:4447" id="docshape936" coordorigin="12563,-629" coordsize="10137,4447" path="m22641,-629l12622,-629,12563,-570,12563,3818,22700,3818,22700,-570,22641,-629xe" filled="true" fillcolor="#7f7f7f" stroked="false">
                  <v:path arrowok="t"/>
                  <v:fill opacity="655f" type="solid"/>
                </v:shape>
                <v:shape style="position:absolute;left:12472;top:-720;width:10205;height:4515" id="docshape937" coordorigin="12472,-719" coordsize="10205,4515" path="m22615,-719l12535,-719,12472,-657,12472,3795,22677,3795,22677,-657,22615,-719xe" filled="true" fillcolor="#000000" stroked="false">
                  <v:path arrowok="t"/>
                  <v:fill type="solid"/>
                </v:shape>
                <v:shape style="position:absolute;left:12482;top:-710;width:10185;height:4505" id="docshape938" coordorigin="12482,-709" coordsize="10185,4505" path="m22611,-709l12539,-709,12482,-653,12482,3795,22667,3795,22667,-653,22611,-709xe" filled="true" fillcolor="#fffcfc" stroked="false">
                  <v:path arrowok="t"/>
                  <v:fill type="solid"/>
                </v:shape>
                <v:shape style="position:absolute;left:20208;top:-890;width:91;height:171" id="docshape939" coordorigin="20209,-889" coordsize="91,171" path="m20254,-889l20236,-876,20222,-840,20212,-786,20209,-719,20299,-719,20296,-786,20286,-840,20272,-876,20254,-889xe" filled="true" fillcolor="#565666" stroked="false">
                  <v:path arrowok="t"/>
                  <v:fill type="solid"/>
                </v:shape>
                <v:shape style="position:absolute;left:20208;top:-890;width:91;height:171" id="docshape940" coordorigin="20209,-889" coordsize="91,171" path="m20299,-719l20296,-786,20286,-840,20272,-876,20254,-889,20236,-876,20222,-840,20212,-786,20209,-719e" filled="false" stroked="true" strokeweight=".3985pt" strokecolor="#000000">
                  <v:path arrowok="t"/>
                  <v:stroke dashstyle="solid"/>
                </v:shape>
                <v:shape style="position:absolute;left:22132;top:-890;width:91;height:171" id="docshape941" coordorigin="22133,-889" coordsize="91,171" path="m22178,-889l22161,-876,22146,-840,22136,-786,22133,-719,22224,-719,22220,-786,22210,-840,22196,-876,22178,-889xe" filled="true" fillcolor="#565666" stroked="false">
                  <v:path arrowok="t"/>
                  <v:fill type="solid"/>
                </v:shape>
                <v:shape style="position:absolute;left:22132;top:-890;width:91;height:171" id="docshape942" coordorigin="22133,-889" coordsize="91,171" path="m22133,-719l22136,-786,22146,-840,22161,-876,22178,-889,22196,-876,22210,-840,22220,-786,22224,-719e" filled="false" stroked="true" strokeweight=".3985pt" strokecolor="#000000">
                  <v:path arrowok="t"/>
                  <v:stroke dashstyle="solid"/>
                </v:shape>
                <v:shape style="position:absolute;left:20265;top:-890;width:1902;height:401" type="#_x0000_t75" id="docshape943" stroked="false">
                  <v:imagedata r:id="rId25" o:title=""/>
                </v:shape>
                <v:shape style="position:absolute;left:20265;top:-890;width:1902;height:401" id="docshape944" coordorigin="20265,-889" coordsize="1902,401" path="m20265,-889l22167,-889,22165,-885,22157,-860,22149,-832,22143,-802,22139,-776,22116,-545,22109,-524,22095,-506,22076,-493,22054,-489,20379,-489,20323,-524,20293,-776,20290,-802,20283,-832,20275,-860,20267,-885,20265,-889xe" filled="false" stroked="true" strokeweight=".3985pt" strokecolor="#00004c">
                  <v:path arrowok="t"/>
                  <v:stroke dashstyle="solid"/>
                </v:shape>
                <v:shape style="position:absolute;left:12472;top:-901;width:10289;height:4780" type="#_x0000_t202" id="docshape94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Zn1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moins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représentées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figure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signifie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qu’il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Archi, archi fauuxx. Un nombre de liaisons de coordination plus faible représenté sur la figure ne </w:t>
                        </w:r>
                        <w:r>
                          <w:rPr>
                            <w:spacing w:val="-2"/>
                            <w:sz w:val="24"/>
                          </w:rPr>
                          <w:t>traduit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catalyse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Zn1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assurer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catalytique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 </w:t>
                        </w:r>
                        <w:r>
                          <w:rPr>
                            <w:spacing w:val="-4"/>
                            <w:sz w:val="24"/>
                          </w:rPr>
                          <w:t>essentielle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Zn2B,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(stabilisation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intermédiaire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réactionnel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charge, par exemple), sans nécessiter autant de coordinations simultanées. D’autant plus, que cette figure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aucun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d’affirmer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quoique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concernant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l’activité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catalytique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actif </w:t>
                        </w:r>
                        <w:r>
                          <w:rPr>
                            <w:sz w:val="24"/>
                          </w:rPr>
                          <w:t>avec ou sans un ion zinc.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223" w:lineRule="auto" w:before="12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D85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E135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chaîne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latérale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ionisable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AYAYAYA.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Quand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avez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énumération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caractéristiques,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prenez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s’y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insérer.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D85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E135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ionisable </w:t>
                        </w:r>
                        <w:r>
                          <w:rPr>
                            <w:spacing w:val="-4"/>
                            <w:sz w:val="24"/>
                          </w:rPr>
                          <w:t>(groupement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carboxyle),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celle-ci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chargée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négativement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positivement)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phy-</w:t>
                        </w:r>
                        <w:r>
                          <w:rPr>
                            <w:sz w:val="24"/>
                          </w:rPr>
                          <w:t>siologique,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pKa.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722528</wp:posOffset>
                </wp:positionH>
                <wp:positionV relativeFrom="paragraph">
                  <wp:posOffset>-1013857</wp:posOffset>
                </wp:positionV>
                <wp:extent cx="6475095" cy="979169"/>
                <wp:effectExtent l="0" t="0" r="0" b="0"/>
                <wp:wrapNone/>
                <wp:docPr id="965" name="Textbox 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5" name="Textbox 965"/>
                      <wps:cNvSpPr txBox="1"/>
                      <wps:spPr>
                        <a:xfrm>
                          <a:off x="0" y="0"/>
                          <a:ext cx="6475095" cy="97916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cystéines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présentes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nombreuses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permettent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for-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liaisons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covalentes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inter-caténaires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pouvant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réduites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Beta-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mercaptoethanol</w:t>
                            </w:r>
                          </w:p>
                          <w:p>
                            <w:pPr>
                              <w:spacing w:line="244" w:lineRule="auto" w:before="44"/>
                              <w:ind w:left="498" w:right="97" w:hanging="40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D. Il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acides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aminés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essentiels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apolaires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aliphatique,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neutre et un polaire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79.831284pt;width:509.85pt;height:77.1pt;mso-position-horizontal-relative:page;mso-position-vertical-relative:paragraph;z-index:15774720" type="#_x0000_t202" id="docshape94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cystéines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présentes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nombreuses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permettent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for-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liaisons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covalentes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inter-caténaires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pouvant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réduites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Beta-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mercaptoethanol</w:t>
                      </w:r>
                    </w:p>
                    <w:p>
                      <w:pPr>
                        <w:spacing w:line="244" w:lineRule="auto" w:before="44"/>
                        <w:ind w:left="498" w:right="97" w:hanging="40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D. Il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existe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total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8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acides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aminés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essentiels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dont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4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apolaires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aliphatique,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neutre et un polaire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acides</w:t>
      </w:r>
      <w:r>
        <w:rPr>
          <w:sz w:val="24"/>
        </w:rPr>
        <w:t> </w:t>
      </w:r>
      <w:r>
        <w:rPr>
          <w:spacing w:val="-4"/>
          <w:sz w:val="24"/>
        </w:rPr>
        <w:t>aminés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essentiels</w:t>
      </w:r>
      <w:r>
        <w:rPr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sont</w:t>
      </w:r>
      <w:r>
        <w:rPr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indispensables</w:t>
      </w:r>
      <w:r>
        <w:rPr>
          <w:sz w:val="24"/>
        </w:rPr>
        <w:t> </w:t>
      </w:r>
      <w:r>
        <w:rPr>
          <w:spacing w:val="-4"/>
          <w:sz w:val="24"/>
        </w:rPr>
        <w:t>chez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nouveau-né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moment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qu’il </w:t>
      </w:r>
      <w:r>
        <w:rPr>
          <w:sz w:val="24"/>
        </w:rPr>
        <w:t>n’a</w:t>
      </w:r>
      <w:r>
        <w:rPr>
          <w:spacing w:val="-10"/>
          <w:sz w:val="24"/>
        </w:rPr>
        <w:t> </w:t>
      </w:r>
      <w:r>
        <w:rPr>
          <w:sz w:val="24"/>
        </w:rPr>
        <w:t>pas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carences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acides</w:t>
      </w:r>
      <w:r>
        <w:rPr>
          <w:spacing w:val="-10"/>
          <w:sz w:val="24"/>
        </w:rPr>
        <w:t> </w:t>
      </w:r>
      <w:r>
        <w:rPr>
          <w:sz w:val="24"/>
        </w:rPr>
        <w:t>aminées</w:t>
      </w:r>
      <w:r>
        <w:rPr>
          <w:spacing w:val="-10"/>
          <w:sz w:val="24"/>
        </w:rPr>
        <w:t> </w:t>
      </w:r>
      <w:r>
        <w:rPr>
          <w:sz w:val="24"/>
        </w:rPr>
        <w:t>semi-essentiels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720001</wp:posOffset>
                </wp:positionH>
                <wp:positionV relativeFrom="paragraph">
                  <wp:posOffset>103945</wp:posOffset>
                </wp:positionV>
                <wp:extent cx="6533515" cy="1823085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6533515" cy="1823085"/>
                          <a:chExt cx="6533515" cy="1823085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18720" y="133957"/>
                            <a:ext cx="651510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891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689105"/>
                                </a:lnTo>
                                <a:lnTo>
                                  <a:pt x="6514642" y="168910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3040" y="138277"/>
                            <a:ext cx="6506209" cy="16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808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680465"/>
                                </a:lnTo>
                                <a:lnTo>
                                  <a:pt x="6506002" y="168046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27360" y="142597"/>
                            <a:ext cx="6497955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719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671825"/>
                                </a:lnTo>
                                <a:lnTo>
                                  <a:pt x="6497362" y="167182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31680" y="146917"/>
                            <a:ext cx="6489065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637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663186"/>
                                </a:lnTo>
                                <a:lnTo>
                                  <a:pt x="6488722" y="1663186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5991" y="151244"/>
                            <a:ext cx="6480175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48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654543"/>
                                </a:lnTo>
                                <a:lnTo>
                                  <a:pt x="6480086" y="165454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44639" y="159877"/>
                            <a:ext cx="646303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3766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637266"/>
                                </a:lnTo>
                                <a:lnTo>
                                  <a:pt x="6462804" y="163726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48959" y="164196"/>
                            <a:ext cx="64547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6287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628627"/>
                                </a:lnTo>
                                <a:lnTo>
                                  <a:pt x="6454164" y="162862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53279" y="168516"/>
                            <a:ext cx="6445885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205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619987"/>
                                </a:lnTo>
                                <a:lnTo>
                                  <a:pt x="6445524" y="161998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7599" y="172836"/>
                            <a:ext cx="643699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116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611347"/>
                                </a:lnTo>
                                <a:lnTo>
                                  <a:pt x="6436884" y="161134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0" y="115236"/>
                            <a:ext cx="6480175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548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654546"/>
                                </a:lnTo>
                                <a:lnTo>
                                  <a:pt x="6480083" y="165454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326" y="121563"/>
                            <a:ext cx="6467475" cy="164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484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648220"/>
                                </a:lnTo>
                                <a:lnTo>
                                  <a:pt x="6467430" y="164822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0" y="0"/>
                            <a:ext cx="6533515" cy="1823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aminées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radical,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amine,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hydrogène</w:t>
                              </w:r>
                              <w:r>
                                <w:rPr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AA,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alpha.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Proline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aminé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polaire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aliphatique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utile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formations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coudes, …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informations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déstabiliser,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Proline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Apolaire,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 connaître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aminés,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gratuits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184717pt;width:514.4500pt;height:143.550pt;mso-position-horizontal-relative:page;mso-position-vertical-relative:paragraph;z-index:-15683584;mso-wrap-distance-left:0;mso-wrap-distance-right:0" id="docshapegroup947" coordorigin="1134,164" coordsize="10289,2871">
                <v:shape style="position:absolute;left:1163;top:374;width:10260;height:2660" id="docshape948" coordorigin="1163,375" coordsize="10260,2660" path="m11328,375l1258,375,1163,470,1163,3035,11423,3035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2647" id="docshape949" coordorigin="1170,381" coordsize="10246,2647" path="m11325,381l1261,381,1170,473,1170,3028,11416,3028,11416,473,11325,381xe" filled="true" fillcolor="#7f7f7f" stroked="false">
                  <v:path arrowok="t"/>
                  <v:fill opacity="1310f" type="solid"/>
                </v:shape>
                <v:shape style="position:absolute;left:1176;top:388;width:10233;height:2633" id="docshape950" coordorigin="1177,388" coordsize="10233,2633" path="m11322,388l1264,388,1177,475,1177,3021,11409,3021,11409,475,11322,388xe" filled="true" fillcolor="#7f7f7f" stroked="false">
                  <v:path arrowok="t"/>
                  <v:fill opacity="2621f" type="solid"/>
                </v:shape>
                <v:shape style="position:absolute;left:1183;top:395;width:10219;height:2620" id="docshape951" coordorigin="1184,395" coordsize="10219,2620" path="m11319,395l1267,395,1184,478,1184,3014,11402,3014,11402,478,11319,395xe" filled="true" fillcolor="#7f7f7f" stroked="false">
                  <v:path arrowok="t"/>
                  <v:fill opacity="4587f" type="solid"/>
                </v:shape>
                <v:shape style="position:absolute;left:1190;top:401;width:10205;height:2606" id="docshape952" coordorigin="1191,402" coordsize="10205,2606" path="m11395,481l11316,402,1270,402,1191,481,1191,3007,11395,3007,11395,481xe" filled="true" fillcolor="#7f7f7f" stroked="false">
                  <v:path arrowok="t"/>
                  <v:fill opacity="7208f" type="solid"/>
                </v:shape>
                <v:shape style="position:absolute;left:1204;top:415;width:10178;height:2579" id="docshape953" coordorigin="1204,415" coordsize="10178,2579" path="m11311,415l1275,415,1204,487,1204,2994,11382,2994,11382,487,11311,415xe" filled="true" fillcolor="#7f7f7f" stroked="false">
                  <v:path arrowok="t"/>
                  <v:fill opacity="4587f" type="solid"/>
                </v:shape>
                <v:shape style="position:absolute;left:1210;top:422;width:10165;height:2565" id="docshape954" coordorigin="1211,422" coordsize="10165,2565" path="m11308,422l1278,422,1211,489,1211,2987,11375,2987,11375,489,11308,422xe" filled="true" fillcolor="#7f7f7f" stroked="false">
                  <v:path arrowok="t"/>
                  <v:fill opacity="2621f" type="solid"/>
                </v:shape>
                <v:shape style="position:absolute;left:1217;top:429;width:10151;height:2552" id="docshape955" coordorigin="1218,429" coordsize="10151,2552" path="m11305,429l1281,429,1218,492,1218,2980,11368,2980,11368,492,11305,429xe" filled="true" fillcolor="#7f7f7f" stroked="false">
                  <v:path arrowok="t"/>
                  <v:fill opacity="1310f" type="solid"/>
                </v:shape>
                <v:shape style="position:absolute;left:1224;top:435;width:10137;height:2538" id="docshape956" coordorigin="1225,436" coordsize="10137,2538" path="m11302,436l1284,436,1225,495,1225,2973,11361,2973,11361,495,11302,436xe" filled="true" fillcolor="#7f7f7f" stroked="false">
                  <v:path arrowok="t"/>
                  <v:fill opacity="655f" type="solid"/>
                </v:shape>
                <v:shape style="position:absolute;left:1133;top:345;width:10205;height:2606" id="docshape957" coordorigin="1134,345" coordsize="10205,2606" path="m11276,345l1196,345,1134,408,1134,2951,11339,2951,11339,408,11276,345xe" filled="true" fillcolor="#000000" stroked="false">
                  <v:path arrowok="t"/>
                  <v:fill type="solid"/>
                </v:shape>
                <v:shape style="position:absolute;left:1143;top:355;width:10185;height:2596" id="docshape958" coordorigin="1144,355" coordsize="10185,2596" path="m11272,355l1201,355,1144,412,1144,2951,11329,2951,11329,412,11272,355xe" filled="true" fillcolor="#fffcfc" stroked="false">
                  <v:path arrowok="t"/>
                  <v:fill type="solid"/>
                </v:shape>
                <v:shape style="position:absolute;left:9004;top:175;width:91;height:171" id="docshape959" coordorigin="9005,175" coordsize="91,171" path="m9050,175l9032,188,9018,225,9008,279,9005,345,9095,345,9092,279,9082,225,9068,188,9050,175xe" filled="true" fillcolor="#565666" stroked="false">
                  <v:path arrowok="t"/>
                  <v:fill type="solid"/>
                </v:shape>
                <v:shape style="position:absolute;left:9004;top:175;width:91;height:171" id="docshape960" coordorigin="9005,175" coordsize="91,171" path="m9095,345l9092,279,9082,225,9068,188,9050,175,9032,188,9018,225,9008,279,9005,345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961" coordorigin="10794,175" coordsize="91,171" path="m10840,175l10822,188,10808,225,10798,279,10794,345,10885,345,10881,279,10872,225,10857,188,10840,175xe" filled="true" fillcolor="#565666" stroked="false">
                  <v:path arrowok="t"/>
                  <v:fill type="solid"/>
                </v:shape>
                <v:shape style="position:absolute;left:10794;top:175;width:91;height:171" id="docshape962" coordorigin="10794,175" coordsize="91,171" path="m10794,345l10798,279,10808,225,10822,188,10840,175,10857,188,10872,225,10881,279,10885,345e" filled="false" stroked="true" strokeweight=".3985pt" strokecolor="#000000">
                  <v:path arrowok="t"/>
                  <v:stroke dashstyle="solid"/>
                </v:shape>
                <v:shape style="position:absolute;left:9061;top:175;width:1768;height:401" type="#_x0000_t75" id="docshape963" stroked="false">
                  <v:imagedata r:id="rId19" o:title=""/>
                </v:shape>
                <v:shape style="position:absolute;left:9061;top:175;width:1768;height:401" id="docshape964" coordorigin="9061,175" coordsize="1768,401" path="m9061,175l10828,175,10827,179,10818,204,10810,233,10804,262,10800,288,10777,519,10771,541,10757,559,10737,571,10715,575,9175,575,9119,541,9090,288,9086,262,9079,233,9072,204,9063,179,9061,175xe" filled="false" stroked="true" strokeweight=".3985pt" strokecolor="#00004c">
                  <v:path arrowok="t"/>
                  <v:stroke dashstyle="solid"/>
                </v:shape>
                <v:shape style="position:absolute;left:1133;top:163;width:10289;height:2871" type="#_x0000_t202" id="docshape96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Tous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aminées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radical,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amine,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hydrogène</w:t>
                        </w:r>
                        <w:r>
                          <w:rPr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Vrai,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AA,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carbone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alpha.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223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Proline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aminé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polaire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aliphatique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utile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formations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coudes, …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informations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déstabiliser,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Proline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Apolaire,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 connaître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propriétés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aminés,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gratuits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720001</wp:posOffset>
                </wp:positionH>
                <wp:positionV relativeFrom="paragraph">
                  <wp:posOffset>111715</wp:posOffset>
                </wp:positionV>
                <wp:extent cx="6533515" cy="6818630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6533515" cy="6818630"/>
                          <a:chExt cx="6533515" cy="6818630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18720" y="18721"/>
                            <a:ext cx="6515100" cy="680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002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9304"/>
                                </a:lnTo>
                                <a:lnTo>
                                  <a:pt x="60372" y="6799676"/>
                                </a:lnTo>
                                <a:lnTo>
                                  <a:pt x="6454269" y="6799676"/>
                                </a:lnTo>
                                <a:lnTo>
                                  <a:pt x="6514642" y="673930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3040" y="23040"/>
                            <a:ext cx="6506209" cy="679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913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3195"/>
                                </a:lnTo>
                                <a:lnTo>
                                  <a:pt x="57841" y="6791037"/>
                                </a:lnTo>
                                <a:lnTo>
                                  <a:pt x="6448160" y="6791037"/>
                                </a:lnTo>
                                <a:lnTo>
                                  <a:pt x="6506002" y="673319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7360" y="27360"/>
                            <a:ext cx="6497955" cy="678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78243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7086"/>
                                </a:lnTo>
                                <a:lnTo>
                                  <a:pt x="55311" y="6782397"/>
                                </a:lnTo>
                                <a:lnTo>
                                  <a:pt x="6442051" y="6782397"/>
                                </a:lnTo>
                                <a:lnTo>
                                  <a:pt x="6497362" y="672708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31680" y="31680"/>
                            <a:ext cx="6489065" cy="677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741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0976"/>
                                </a:lnTo>
                                <a:lnTo>
                                  <a:pt x="52780" y="6773757"/>
                                </a:lnTo>
                                <a:lnTo>
                                  <a:pt x="6435942" y="6773757"/>
                                </a:lnTo>
                                <a:lnTo>
                                  <a:pt x="6488722" y="672097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35991" y="36010"/>
                            <a:ext cx="6480175" cy="676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652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14858"/>
                                </a:lnTo>
                                <a:lnTo>
                                  <a:pt x="50253" y="6765112"/>
                                </a:lnTo>
                                <a:lnTo>
                                  <a:pt x="6429832" y="6765112"/>
                                </a:lnTo>
                                <a:lnTo>
                                  <a:pt x="6480086" y="671485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44639" y="44640"/>
                            <a:ext cx="6463030" cy="674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481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02649"/>
                                </a:lnTo>
                                <a:lnTo>
                                  <a:pt x="45189" y="6747838"/>
                                </a:lnTo>
                                <a:lnTo>
                                  <a:pt x="6417614" y="6747838"/>
                                </a:lnTo>
                                <a:lnTo>
                                  <a:pt x="6462804" y="670264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48959" y="48960"/>
                            <a:ext cx="6454775" cy="673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392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6540"/>
                                </a:lnTo>
                                <a:lnTo>
                                  <a:pt x="42659" y="6739198"/>
                                </a:lnTo>
                                <a:lnTo>
                                  <a:pt x="6411505" y="6739198"/>
                                </a:lnTo>
                                <a:lnTo>
                                  <a:pt x="6454164" y="669654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3279" y="53279"/>
                            <a:ext cx="6445885" cy="673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310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31"/>
                                </a:lnTo>
                                <a:lnTo>
                                  <a:pt x="40128" y="6730559"/>
                                </a:lnTo>
                                <a:lnTo>
                                  <a:pt x="6405396" y="6730559"/>
                                </a:lnTo>
                                <a:lnTo>
                                  <a:pt x="6445524" y="669043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7599" y="57599"/>
                            <a:ext cx="6436995" cy="6722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2210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4321"/>
                                </a:lnTo>
                                <a:lnTo>
                                  <a:pt x="37597" y="6721919"/>
                                </a:lnTo>
                                <a:lnTo>
                                  <a:pt x="6399286" y="6721919"/>
                                </a:lnTo>
                                <a:lnTo>
                                  <a:pt x="6436884" y="668432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0" y="0"/>
                            <a:ext cx="6480175" cy="676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652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5412"/>
                                </a:lnTo>
                                <a:lnTo>
                                  <a:pt x="39706" y="6765118"/>
                                </a:lnTo>
                                <a:lnTo>
                                  <a:pt x="6440377" y="6765118"/>
                                </a:lnTo>
                                <a:lnTo>
                                  <a:pt x="6480083" y="672541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326" y="0"/>
                            <a:ext cx="6467475" cy="675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589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2791"/>
                                </a:lnTo>
                                <a:lnTo>
                                  <a:pt x="36000" y="6758791"/>
                                </a:lnTo>
                                <a:lnTo>
                                  <a:pt x="6431430" y="6758791"/>
                                </a:lnTo>
                                <a:lnTo>
                                  <a:pt x="6467430" y="672279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979763"/>
                            <a:ext cx="4441510" cy="274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8" name="Textbox 998"/>
                        <wps:cNvSpPr txBox="1"/>
                        <wps:spPr>
                          <a:xfrm>
                            <a:off x="54927" y="124485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8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actif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majoritairement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d’acides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possédant…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VRAIII.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NICHE.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appuiera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 </w:t>
                              </w:r>
                              <w:r>
                                <w:rPr>
                                  <w:sz w:val="24"/>
                                </w:rPr>
                                <w:t>propos (attention tous les mots comptent et surtout le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certain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54927" y="3718750"/>
                            <a:ext cx="6398260" cy="303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4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46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1-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Peptides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Didier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Borderie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ions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Zinc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liaisons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covalentes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Les interactions entre les ions zinc et les chaînes latérales des acides aminés sont des liaisons faibles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(de type électrostatique/ionique), et non des liaisons covalentes.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72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Seule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l’histidine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voir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varier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fonction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pH,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autres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résidus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étant…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systématique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sympathique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(réf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S2,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restez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branché(e)s). Tous les résidus représentés (Asp, Glu, His) possèdent une chaîne latérale ionisable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 l’état de charge dépend du pH du milieu, chacun selon son propre pKa. Le fait que D83 et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E135 soient chargés négativement à pH physiologique ne signifie pas qu’ils le sont systématiquement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 que soit le pH : à un pH inférieur à leur pKa, leur deuxième fonction carboxylique seraient </w:t>
                              </w:r>
                              <w:r>
                                <w:rPr>
                                  <w:sz w:val="24"/>
                                </w:rPr>
                                <w:t>protonés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(regardez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dessus).</w:t>
                              </w:r>
                            </w:p>
                            <w:p>
                              <w:pPr>
                                <w:spacing w:before="243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520pt;width:514.4500pt;height:536.9pt;mso-position-horizontal-relative:page;mso-position-vertical-relative:paragraph;z-index:15776768" id="docshapegroup966" coordorigin="1134,176" coordsize="10289,10738">
                <v:shape style="position:absolute;left:1163;top:205;width:10260;height:10709" id="docshape967" coordorigin="1163,205" coordsize="10260,10709" path="m11423,205l1163,205,1163,10818,1258,10914,11328,10914,11423,10818,11423,205xe" filled="true" fillcolor="#7f7f7f" stroked="false">
                  <v:path arrowok="t"/>
                  <v:fill opacity="655f" type="solid"/>
                </v:shape>
                <v:shape style="position:absolute;left:1170;top:212;width:10246;height:10695" id="docshape968" coordorigin="1170,212" coordsize="10246,10695" path="m11416,212l1170,212,1170,10816,1261,10907,11325,10907,11416,10816,11416,212xe" filled="true" fillcolor="#7f7f7f" stroked="false">
                  <v:path arrowok="t"/>
                  <v:fill opacity="1310f" type="solid"/>
                </v:shape>
                <v:shape style="position:absolute;left:1176;top:219;width:10233;height:10681" id="docshape969" coordorigin="1177,219" coordsize="10233,10681" path="m11409,219l1177,219,1177,10813,1264,10900,11322,10900,11409,10813,11409,219xe" filled="true" fillcolor="#7f7f7f" stroked="false">
                  <v:path arrowok="t"/>
                  <v:fill opacity="2621f" type="solid"/>
                </v:shape>
                <v:shape style="position:absolute;left:1183;top:225;width:10219;height:10668" id="docshape970" coordorigin="1184,226" coordsize="10219,10668" path="m11402,226l1184,226,1184,10810,1267,10893,11319,10893,11402,10810,11402,226xe" filled="true" fillcolor="#7f7f7f" stroked="false">
                  <v:path arrowok="t"/>
                  <v:fill opacity="4587f" type="solid"/>
                </v:shape>
                <v:shape style="position:absolute;left:1190;top:232;width:10205;height:10654" id="docshape971" coordorigin="1191,233" coordsize="10205,10654" path="m11395,233l1191,233,1191,10807,1270,10886,11316,10886,11395,10807,11395,233xe" filled="true" fillcolor="#7f7f7f" stroked="false">
                  <v:path arrowok="t"/>
                  <v:fill opacity="7208f" type="solid"/>
                </v:shape>
                <v:shape style="position:absolute;left:1204;top:246;width:10178;height:10627" id="docshape972" coordorigin="1204,246" coordsize="10178,10627" path="m11382,246l1204,246,1204,10802,1275,10873,11311,10873,11382,10802,11382,246xe" filled="true" fillcolor="#7f7f7f" stroked="false">
                  <v:path arrowok="t"/>
                  <v:fill opacity="4587f" type="solid"/>
                </v:shape>
                <v:shape style="position:absolute;left:1210;top:253;width:10165;height:10613" id="docshape973" coordorigin="1211,253" coordsize="10165,10613" path="m11375,253l1211,253,1211,10799,1278,10866,11308,10866,11375,10799,11375,253xe" filled="true" fillcolor="#7f7f7f" stroked="false">
                  <v:path arrowok="t"/>
                  <v:fill opacity="2621f" type="solid"/>
                </v:shape>
                <v:shape style="position:absolute;left:1217;top:259;width:10151;height:10600" id="docshape974" coordorigin="1218,260" coordsize="10151,10600" path="m11368,260l1218,260,1218,10796,1281,10859,11305,10859,11368,10796,11368,260xe" filled="true" fillcolor="#7f7f7f" stroked="false">
                  <v:path arrowok="t"/>
                  <v:fill opacity="1310f" type="solid"/>
                </v:shape>
                <v:shape style="position:absolute;left:1224;top:266;width:10137;height:10586" id="docshape975" coordorigin="1225,267" coordsize="10137,10586" path="m11361,267l1225,267,1225,10793,1284,10852,11302,10852,11361,10793,11361,267xe" filled="true" fillcolor="#7f7f7f" stroked="false">
                  <v:path arrowok="t"/>
                  <v:fill opacity="655f" type="solid"/>
                </v:shape>
                <v:shape style="position:absolute;left:1133;top:175;width:10205;height:10654" id="docshape976" coordorigin="1134,176" coordsize="10205,10654" path="m11339,176l1134,176,1134,10767,1196,10830,11276,10830,11339,10767,11339,176xe" filled="true" fillcolor="#000000" stroked="false">
                  <v:path arrowok="t"/>
                  <v:fill type="solid"/>
                </v:shape>
                <v:shape style="position:absolute;left:1143;top:175;width:10185;height:10644" id="docshape977" coordorigin="1144,176" coordsize="10185,10644" path="m11329,176l1144,176,1144,10763,1201,10820,11272,10820,11329,10763,11329,176xe" filled="true" fillcolor="#fffcfc" stroked="false">
                  <v:path arrowok="t"/>
                  <v:fill type="solid"/>
                </v:shape>
                <v:shape style="position:absolute;left:2739;top:1718;width:6995;height:4324" type="#_x0000_t75" id="docshape978" stroked="false">
                  <v:imagedata r:id="rId26" o:title=""/>
                </v:shape>
                <v:shape style="position:absolute;left:1220;top:371;width:10076;height:1147" type="#_x0000_t202" id="docshape979" filled="false" stroked="false">
                  <v:textbox inset="0,0,0,0">
                    <w:txbxContent>
                      <w:p>
                        <w:pPr>
                          <w:spacing w:line="223" w:lineRule="auto" w:before="1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8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site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actif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majoritairement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composé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d’acides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possédant…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VRAIII.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hyper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NICHE.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Voilà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appuiera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 </w:t>
                        </w:r>
                        <w:r>
                          <w:rPr>
                            <w:sz w:val="24"/>
                          </w:rPr>
                          <w:t>propos (attention tous les mots comptent et surtout le </w:t>
                        </w:r>
                        <w:r>
                          <w:rPr>
                            <w:sz w:val="24"/>
                            <w:u w:val="single"/>
                          </w:rPr>
                          <w:t>certain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1220;top:6032;width:10076;height:4774" type="#_x0000_t202" id="docshape980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4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46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1-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Acides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aminés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Peptides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Didier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Borderie</w:t>
                        </w:r>
                      </w:p>
                      <w:p>
                        <w:pPr>
                          <w:spacing w:line="240" w:lineRule="auto" w:before="39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421" w:val="left" w:leader="none"/>
                          </w:tabs>
                          <w:spacing w:line="583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ions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Zinc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forment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liaisons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covalentes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site</w:t>
                        </w:r>
                        <w:r>
                          <w:rPr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Les interactions entre les ions zinc et les chaînes latérales des acides aminés sont des liaisons faibles </w:t>
                        </w:r>
                        <w:r>
                          <w:rPr>
                            <w:spacing w:val="-2"/>
                            <w:sz w:val="24"/>
                          </w:rPr>
                          <w:t>(de type électrostatique/ionique), et non des liaisons covalentes.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421" w:val="left" w:leader="none"/>
                          </w:tabs>
                          <w:spacing w:line="223" w:lineRule="auto" w:before="172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Seule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l’histidine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voir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charge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varier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fonction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pH,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autres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résidus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étant…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systématique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sympathique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(réf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S2,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restez </w:t>
                        </w:r>
                        <w:r>
                          <w:rPr>
                            <w:spacing w:val="-4"/>
                            <w:sz w:val="24"/>
                          </w:rPr>
                          <w:t>branché(e)s). Tous les résidus représentés (Asp, Glu, His) possèdent une chaîne latérale ionisable </w:t>
                        </w:r>
                        <w:r>
                          <w:rPr>
                            <w:spacing w:val="-2"/>
                            <w:sz w:val="24"/>
                          </w:rPr>
                          <w:t>dont l’état de charge dépend du pH du milieu, chacun selon son propre pKa. Le fait que D83 et </w:t>
                        </w:r>
                        <w:r>
                          <w:rPr>
                            <w:w w:val="90"/>
                            <w:sz w:val="24"/>
                          </w:rPr>
                          <w:t>E135 soient chargés négativement à pH physiologique ne signifie pas qu’ils le sont systématiquement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 que soit le pH : à un pH inférieur à leur pKa, leur deuxième fonction carboxylique seraient </w:t>
                        </w:r>
                        <w:r>
                          <w:rPr>
                            <w:sz w:val="24"/>
                          </w:rPr>
                          <w:t>protonés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(regardez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dessus).</w:t>
                        </w:r>
                      </w:p>
                      <w:p>
                        <w:pPr>
                          <w:spacing w:before="243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11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acides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aminés,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1508125"/>
                <wp:effectExtent l="0" t="0" r="0" b="0"/>
                <wp:wrapTopAndBottom/>
                <wp:docPr id="1000" name="Textbox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Textbox 1000"/>
                      <wps:cNvSpPr txBox="1"/>
                      <wps:spPr>
                        <a:xfrm>
                          <a:off x="0" y="0"/>
                          <a:ext cx="6475095" cy="15081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tryptophane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gros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acides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aminés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donc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défavorable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 repliement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protéique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86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acides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aminés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s’unir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grâce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liaisons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peptidiques,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souvent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confi-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guration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TRANS,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formant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primaire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protéines,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mettant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jeu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effet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mésomère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conférant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propriétés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double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liaison.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est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rigide, plane et polaire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4"/>
                              <w:ind w:left="498" w:right="97" w:hanging="389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Au pH physiologique, tous les acides aminés possèdent au moins deux groupements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ionisées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118.75pt;mso-position-horizontal-relative:page;mso-position-vertical-relative:paragraph;z-index:-15682048;mso-wrap-distance-left:0;mso-wrap-distance-right:0" type="#_x0000_t202" id="docshape981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tryptophane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l’un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gros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acides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aminés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donc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défavorable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 repliement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protéique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86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acides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aminés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peuvent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s’unir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grâce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liaisons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peptidiques,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souvent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confi-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guration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TRANS,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formant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structure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primaire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protéines,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mettant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jeu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effet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mésomère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conférant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propriétés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double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liaison.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est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rigide, plane et polaire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498" w:val="left" w:leader="none"/>
                        </w:tabs>
                        <w:spacing w:line="244" w:lineRule="auto" w:before="44"/>
                        <w:ind w:left="498" w:right="97" w:hanging="389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Au pH physiologique, tous les acides aminés possèdent au moins deux groupements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ionisées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19"/>
        <w:ind w:left="11830" w:hanging="364"/>
      </w:pPr>
      <w:r>
        <w:rPr>
          <w:spacing w:val="-2"/>
        </w:rPr>
        <w:t>D.</w:t>
      </w:r>
      <w:r>
        <w:rPr>
          <w:spacing w:val="18"/>
        </w:rPr>
        <w:t> </w:t>
      </w:r>
      <w:r>
        <w:rPr>
          <w:spacing w:val="-2"/>
        </w:rPr>
        <w:t>Au</w:t>
      </w:r>
      <w:r>
        <w:rPr>
          <w:spacing w:val="-3"/>
        </w:rPr>
        <w:t> </w:t>
      </w:r>
      <w:r>
        <w:rPr>
          <w:spacing w:val="-2"/>
        </w:rPr>
        <w:t>pHi,</w:t>
      </w:r>
      <w:r>
        <w:rPr>
          <w:spacing w:val="-3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charges</w:t>
      </w:r>
      <w:r>
        <w:rPr>
          <w:spacing w:val="-3"/>
        </w:rPr>
        <w:t> </w:t>
      </w:r>
      <w:r>
        <w:rPr>
          <w:spacing w:val="-2"/>
        </w:rPr>
        <w:t>partielles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molécule</w:t>
      </w:r>
      <w:r>
        <w:rPr>
          <w:spacing w:val="-3"/>
        </w:rPr>
        <w:t> </w:t>
      </w:r>
      <w:r>
        <w:rPr>
          <w:spacing w:val="-2"/>
        </w:rPr>
        <w:t>sont</w:t>
      </w:r>
      <w:r>
        <w:rPr>
          <w:spacing w:val="-3"/>
        </w:rPr>
        <w:t> </w:t>
      </w:r>
      <w:r>
        <w:rPr>
          <w:spacing w:val="-2"/>
        </w:rPr>
        <w:t>toutes</w:t>
      </w:r>
      <w:r>
        <w:rPr>
          <w:spacing w:val="-3"/>
        </w:rPr>
        <w:t> </w:t>
      </w:r>
      <w:r>
        <w:rPr>
          <w:spacing w:val="-2"/>
        </w:rPr>
        <w:t>neutres</w:t>
      </w:r>
      <w:r>
        <w:rPr>
          <w:spacing w:val="-3"/>
        </w:rPr>
        <w:t> </w:t>
      </w:r>
      <w:r>
        <w:rPr>
          <w:spacing w:val="-2"/>
        </w:rPr>
        <w:t>résultant</w:t>
      </w:r>
      <w:r>
        <w:rPr>
          <w:spacing w:val="-3"/>
        </w:rPr>
        <w:t> </w:t>
      </w:r>
      <w:r>
        <w:rPr>
          <w:spacing w:val="-2"/>
        </w:rPr>
        <w:t>donc</w:t>
      </w:r>
      <w:r>
        <w:rPr>
          <w:spacing w:val="-3"/>
        </w:rPr>
        <w:t> </w:t>
      </w:r>
      <w:r>
        <w:rPr>
          <w:spacing w:val="-2"/>
        </w:rPr>
        <w:t>en</w:t>
      </w:r>
      <w:r>
        <w:rPr>
          <w:spacing w:val="-3"/>
        </w:rPr>
        <w:t> </w:t>
      </w:r>
      <w:r>
        <w:rPr>
          <w:spacing w:val="-2"/>
        </w:rPr>
        <w:t>une</w:t>
      </w:r>
      <w:r>
        <w:rPr>
          <w:spacing w:val="-3"/>
        </w:rPr>
        <w:t> </w:t>
      </w:r>
      <w:r>
        <w:rPr>
          <w:spacing w:val="-2"/>
        </w:rPr>
        <w:t>forme </w:t>
      </w:r>
      <w:r>
        <w:rPr>
          <w:spacing w:val="-4"/>
        </w:rPr>
        <w:t>100%</w:t>
      </w:r>
      <w:r>
        <w:rPr>
          <w:spacing w:val="-11"/>
        </w:rPr>
        <w:t> </w:t>
      </w:r>
      <w:r>
        <w:rPr>
          <w:spacing w:val="-4"/>
        </w:rPr>
        <w:t>zwitterionique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dans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acides</w:t>
      </w:r>
      <w:r>
        <w:rPr>
          <w:spacing w:val="-10"/>
        </w:rPr>
        <w:t> </w:t>
      </w:r>
      <w:r>
        <w:rPr>
          <w:spacing w:val="-4"/>
        </w:rPr>
        <w:t>aminés</w:t>
      </w:r>
      <w:r>
        <w:rPr>
          <w:spacing w:val="-11"/>
        </w:rPr>
        <w:t> </w:t>
      </w:r>
      <w:r>
        <w:rPr>
          <w:spacing w:val="-4"/>
        </w:rPr>
        <w:t>ionisables</w:t>
      </w:r>
      <w:r>
        <w:rPr>
          <w:spacing w:val="-10"/>
        </w:rPr>
        <w:t> </w:t>
      </w:r>
      <w:r>
        <w:rPr>
          <w:spacing w:val="-4"/>
        </w:rPr>
        <w:t>acides,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calcule</w:t>
      </w:r>
      <w:r>
        <w:rPr>
          <w:spacing w:val="-11"/>
        </w:rPr>
        <w:t> </w:t>
      </w:r>
      <w:r>
        <w:rPr>
          <w:spacing w:val="-4"/>
        </w:rPr>
        <w:t>grâce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6"/>
        </w:rPr>
        <w:t>formul</w:t>
      </w:r>
      <w:r>
        <w:rPr>
          <w:spacing w:val="-6"/>
        </w:rPr>
        <w:t>e</w:t>
      </w:r>
    </w:p>
    <w:p>
      <w:pPr>
        <w:pStyle w:val="BodyText"/>
        <w:spacing w:before="13"/>
        <w:ind w:left="417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99968">
                <wp:simplePos x="0" y="0"/>
                <wp:positionH relativeFrom="page">
                  <wp:posOffset>8597671</wp:posOffset>
                </wp:positionH>
                <wp:positionV relativeFrom="paragraph">
                  <wp:posOffset>99718</wp:posOffset>
                </wp:positionV>
                <wp:extent cx="53975" cy="143510"/>
                <wp:effectExtent l="0" t="0" r="0" b="0"/>
                <wp:wrapNone/>
                <wp:docPr id="1001" name="Textbox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Textbox 1001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6.981995pt;margin-top:7.851861pt;width:4.25pt;height:11.3pt;mso-position-horizontal-relative:page;mso-position-vertical-relative:paragraph;z-index:-17216512" type="#_x0000_t202" id="docshape982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pI</w:t>
      </w:r>
      <w:r>
        <w:rPr>
          <w:spacing w:val="10"/>
          <w:w w:val="105"/>
        </w:rPr>
        <w:t> </w:t>
      </w:r>
      <w:r>
        <w:rPr>
          <w:w w:val="105"/>
        </w:rPr>
        <w:t>=</w:t>
      </w:r>
      <w:r>
        <w:rPr>
          <w:spacing w:val="32"/>
          <w:w w:val="105"/>
        </w:rPr>
        <w:t> </w:t>
      </w:r>
      <w:r>
        <w:rPr>
          <w:rFonts w:ascii="Trebuchet MS"/>
          <w:w w:val="105"/>
          <w:position w:val="9"/>
          <w:sz w:val="16"/>
          <w:u w:val="single"/>
        </w:rPr>
        <w:t>1</w:t>
      </w:r>
      <w:r>
        <w:rPr>
          <w:rFonts w:ascii="Trebuchet MS"/>
          <w:spacing w:val="46"/>
          <w:w w:val="105"/>
          <w:position w:val="9"/>
          <w:sz w:val="16"/>
        </w:rPr>
        <w:t> </w:t>
      </w:r>
      <w:r>
        <w:rPr>
          <w:w w:val="105"/>
        </w:rPr>
        <w:t>(pka1</w:t>
      </w:r>
      <w:r>
        <w:rPr>
          <w:spacing w:val="10"/>
          <w:w w:val="105"/>
        </w:rPr>
        <w:t> </w:t>
      </w:r>
      <w:r>
        <w:rPr>
          <w:w w:val="105"/>
        </w:rPr>
        <w:t>+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pkR)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7922526</wp:posOffset>
                </wp:positionH>
                <wp:positionV relativeFrom="paragraph">
                  <wp:posOffset>76438</wp:posOffset>
                </wp:positionV>
                <wp:extent cx="6475095" cy="422909"/>
                <wp:effectExtent l="0" t="0" r="0" b="0"/>
                <wp:wrapTopAndBottom/>
                <wp:docPr id="1002" name="Textbox 10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2" name="Textbox 1002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acides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aminés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capables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recevoir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phosphate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leur groupement -OH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6.018797pt;width:509.85pt;height:33.3pt;mso-position-horizontal-relative:page;mso-position-vertical-relative:paragraph;z-index:-15681536;mso-wrap-distance-left:0;mso-wrap-distance-right:0" type="#_x0000_t202" id="docshape98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acides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aminés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S,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Y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capables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recevoir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phosphate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leur groupement -OH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7919999</wp:posOffset>
                </wp:positionH>
                <wp:positionV relativeFrom="paragraph">
                  <wp:posOffset>566036</wp:posOffset>
                </wp:positionV>
                <wp:extent cx="6533515" cy="6069965"/>
                <wp:effectExtent l="0" t="0" r="0" b="0"/>
                <wp:wrapTopAndBottom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6533515" cy="6069965"/>
                          <a:chExt cx="6533515" cy="6069965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18720" y="133898"/>
                            <a:ext cx="6515100" cy="593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9359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935599"/>
                                </a:lnTo>
                                <a:lnTo>
                                  <a:pt x="6514642" y="59355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3040" y="138218"/>
                            <a:ext cx="6506209" cy="592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9270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926960"/>
                                </a:lnTo>
                                <a:lnTo>
                                  <a:pt x="6506002" y="592696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27360" y="142538"/>
                            <a:ext cx="6497955" cy="591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9188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918320"/>
                                </a:lnTo>
                                <a:lnTo>
                                  <a:pt x="6497362" y="591832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1680" y="146858"/>
                            <a:ext cx="6489065" cy="590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9099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909680"/>
                                </a:lnTo>
                                <a:lnTo>
                                  <a:pt x="6488722" y="590968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35992" y="151180"/>
                            <a:ext cx="6480175" cy="590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010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901042"/>
                                </a:lnTo>
                                <a:lnTo>
                                  <a:pt x="6480086" y="590104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4639" y="159817"/>
                            <a:ext cx="6463030" cy="588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8839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883761"/>
                                </a:lnTo>
                                <a:lnTo>
                                  <a:pt x="6462804" y="588376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48959" y="164137"/>
                            <a:ext cx="6454775" cy="587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8756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875122"/>
                                </a:lnTo>
                                <a:lnTo>
                                  <a:pt x="6454164" y="587512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3279" y="168457"/>
                            <a:ext cx="6445885" cy="586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8667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866482"/>
                                </a:lnTo>
                                <a:lnTo>
                                  <a:pt x="6445524" y="586648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7599" y="172777"/>
                            <a:ext cx="6436995" cy="585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8578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857842"/>
                                </a:lnTo>
                                <a:lnTo>
                                  <a:pt x="6436884" y="585784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115177"/>
                            <a:ext cx="6480175" cy="590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010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901041"/>
                                </a:lnTo>
                                <a:lnTo>
                                  <a:pt x="6480083" y="590104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326" y="121504"/>
                            <a:ext cx="6467475" cy="589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953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894714"/>
                                </a:lnTo>
                                <a:lnTo>
                                  <a:pt x="6467430" y="58947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0" name="Graphic 102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0" y="0"/>
                            <a:ext cx="6533515" cy="6069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220" w:lineRule="auto" w:before="68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5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tryptophane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l’un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gros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donc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défavorable</w:t>
                              </w:r>
                              <w:r>
                                <w:rPr>
                                  <w:i/>
                                  <w:color w:val="7F7F7F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 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tryptophane,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taille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défavorable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repliement.</w:t>
                              </w:r>
                            </w:p>
                            <w:p>
                              <w:pPr>
                                <w:spacing w:line="577" w:lineRule="exact" w:before="10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s’unir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liaisons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peptidiques,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souvent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perturbe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l’analyser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morceau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morceau.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“Les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s’unir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peptidiques”,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protéines.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“Souvent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TRANS”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indiqué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peptidique </w:t>
                              </w:r>
                              <w:r>
                                <w:rPr>
                                  <w:sz w:val="24"/>
                                </w:rPr>
                                <w:t>prend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“Formant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primaire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protéines”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d’acides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constitutive de la structure primaire.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morceau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“mettant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mésomère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conférant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propriétés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liaison.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rigide,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polaire”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l’apprends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z w:val="24"/>
                                </w:rPr>
                                <w:t>coeur,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chimie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peptidique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covalente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simple) mets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l’azote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l’oxygène,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mésomère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rends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SEMBLABLE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propriétés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(soit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rigide,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polaire).</w:t>
                              </w:r>
                            </w:p>
                            <w:p>
                              <w:pPr>
                                <w:spacing w:line="223" w:lineRule="auto" w:before="13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7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physiologique,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groupements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généralité,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s’intéresse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commun,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l’occurrence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alpha. </w:t>
                              </w:r>
                              <w:r>
                                <w:rPr>
                                  <w:sz w:val="24"/>
                                </w:rPr>
                                <w:t>Il possède un hydrogène, -COOH et un -NH2. Or COOH est acide avec un pK = 2 et le NH2 basique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pK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physiologique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7,3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COOH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ionisé COO- et NH2 aussi, est sous sa forme NH3+. Ces notions sont dans votre cours, soit vous 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connaissez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coeur,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chimie.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507" w:val="left" w:leader="none"/>
                                </w:tabs>
                                <w:spacing w:line="220" w:lineRule="auto" w:before="13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pHi,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charges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partielles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neutres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résultant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donc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“Au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pHi”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auquel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aminé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GLOBALEMENT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neutre),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tromper,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COOH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NH2,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l’autre acide.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partielles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JAMAIS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neutres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4.569824pt;width:514.4500pt;height:477.95pt;mso-position-horizontal-relative:page;mso-position-vertical-relative:paragraph;z-index:-15681024;mso-wrap-distance-left:0;mso-wrap-distance-right:0" id="docshapegroup984" coordorigin="12472,891" coordsize="10289,9559">
                <v:shape style="position:absolute;left:12501;top:1102;width:10260;height:9348" id="docshape985" coordorigin="12502,1102" coordsize="10260,9348" path="m22666,1102l12597,1102,12502,1197,12502,10450,22761,10450,22761,1197,22666,1102xe" filled="true" fillcolor="#7f7f7f" stroked="false">
                  <v:path arrowok="t"/>
                  <v:fill opacity="655f" type="solid"/>
                </v:shape>
                <v:shape style="position:absolute;left:12508;top:1109;width:10246;height:9334" id="docshape986" coordorigin="12509,1109" coordsize="10246,9334" path="m22663,1109l12600,1109,12509,1200,12509,10443,22754,10443,22754,1200,22663,1109xe" filled="true" fillcolor="#7f7f7f" stroked="false">
                  <v:path arrowok="t"/>
                  <v:fill opacity="1310f" type="solid"/>
                </v:shape>
                <v:shape style="position:absolute;left:12515;top:1115;width:10233;height:9321" id="docshape987" coordorigin="12516,1116" coordsize="10233,9321" path="m22660,1116l12603,1116,12516,1203,12516,10436,22748,10436,22748,1203,22660,1116xe" filled="true" fillcolor="#7f7f7f" stroked="false">
                  <v:path arrowok="t"/>
                  <v:fill opacity="2621f" type="solid"/>
                </v:shape>
                <v:shape style="position:absolute;left:12522;top:1122;width:10219;height:9307" id="docshape988" coordorigin="12522,1123" coordsize="10219,9307" path="m22658,1123l12605,1123,12522,1206,12522,10429,22741,10429,22741,1206,22658,1123xe" filled="true" fillcolor="#7f7f7f" stroked="false">
                  <v:path arrowok="t"/>
                  <v:fill opacity="4587f" type="solid"/>
                </v:shape>
                <v:shape style="position:absolute;left:12529;top:1129;width:10205;height:9293" id="docshape989" coordorigin="12529,1129" coordsize="10205,9293" path="m22734,1209l22655,1129,12608,1129,12529,1209,12529,10422,22734,10422,22734,1209xe" filled="true" fillcolor="#7f7f7f" stroked="false">
                  <v:path arrowok="t"/>
                  <v:fill opacity="7208f" type="solid"/>
                </v:shape>
                <v:shape style="position:absolute;left:12542;top:1143;width:10178;height:9266" id="docshape990" coordorigin="12543,1143" coordsize="10178,9266" path="m22649,1143l12614,1143,12543,1214,12543,10409,22720,10409,22720,1214,22649,1143xe" filled="true" fillcolor="#7f7f7f" stroked="false">
                  <v:path arrowok="t"/>
                  <v:fill opacity="4587f" type="solid"/>
                </v:shape>
                <v:shape style="position:absolute;left:12549;top:1149;width:10165;height:9253" id="docshape991" coordorigin="12550,1150" coordsize="10165,9253" path="m22646,1150l12617,1150,12550,1217,12550,10402,22714,10402,22714,1217,22646,1150xe" filled="true" fillcolor="#7f7f7f" stroked="false">
                  <v:path arrowok="t"/>
                  <v:fill opacity="2621f" type="solid"/>
                </v:shape>
                <v:shape style="position:absolute;left:12556;top:1156;width:10151;height:9239" id="docshape992" coordorigin="12556,1157" coordsize="10151,9239" path="m22644,1157l12620,1157,12556,1220,12556,10395,22707,10395,22707,1220,22644,1157xe" filled="true" fillcolor="#7f7f7f" stroked="false">
                  <v:path arrowok="t"/>
                  <v:fill opacity="1310f" type="solid"/>
                </v:shape>
                <v:shape style="position:absolute;left:12563;top:1163;width:10137;height:9225" id="docshape993" coordorigin="12563,1163" coordsize="10137,9225" path="m22641,1163l12622,1163,12563,1223,12563,10388,22700,10388,22700,1223,22641,1163xe" filled="true" fillcolor="#7f7f7f" stroked="false">
                  <v:path arrowok="t"/>
                  <v:fill opacity="655f" type="solid"/>
                </v:shape>
                <v:shape style="position:absolute;left:12472;top:1072;width:10205;height:9293" id="docshape994" coordorigin="12472,1073" coordsize="10205,9293" path="m22615,1073l12535,1073,12472,1135,12472,10366,22677,10366,22677,1135,22615,1073xe" filled="true" fillcolor="#000000" stroked="false">
                  <v:path arrowok="t"/>
                  <v:fill type="solid"/>
                </v:shape>
                <v:shape style="position:absolute;left:12482;top:1082;width:10185;height:9284" id="docshape995" coordorigin="12482,1083" coordsize="10185,9284" path="m22611,1083l12539,1083,12482,1139,12482,10366,22667,10366,22667,1139,22611,1083xe" filled="true" fillcolor="#fffcfc" stroked="false">
                  <v:path arrowok="t"/>
                  <v:fill type="solid"/>
                </v:shape>
                <v:shape style="position:absolute;left:20208;top:902;width:91;height:171" id="docshape996" coordorigin="20209,903" coordsize="91,171" path="m20254,903l20236,916,20222,953,20212,1007,20209,1073,20299,1073,20296,1007,20286,953,20272,916,20254,903xe" filled="true" fillcolor="#565666" stroked="false">
                  <v:path arrowok="t"/>
                  <v:fill type="solid"/>
                </v:shape>
                <v:shape style="position:absolute;left:20208;top:902;width:91;height:171" id="docshape997" coordorigin="20209,903" coordsize="91,171" path="m20299,1073l20296,1007,20286,953,20272,916,20254,903,20236,916,20222,953,20212,1007,20209,1073e" filled="false" stroked="true" strokeweight=".3985pt" strokecolor="#000000">
                  <v:path arrowok="t"/>
                  <v:stroke dashstyle="solid"/>
                </v:shape>
                <v:shape style="position:absolute;left:22132;top:902;width:91;height:171" id="docshape998" coordorigin="22133,903" coordsize="91,171" path="m22178,903l22161,916,22146,953,22136,1007,22133,1073,22224,1073,22220,1007,22210,953,22196,916,22178,903xe" filled="true" fillcolor="#565666" stroked="false">
                  <v:path arrowok="t"/>
                  <v:fill type="solid"/>
                </v:shape>
                <v:shape style="position:absolute;left:22132;top:902;width:91;height:171" id="docshape999" coordorigin="22133,903" coordsize="91,171" path="m22133,1073l22136,1007,22146,953,22161,916,22178,903,22196,916,22210,953,22220,1007,22224,1073e" filled="false" stroked="true" strokeweight=".3985pt" strokecolor="#000000">
                  <v:path arrowok="t"/>
                  <v:stroke dashstyle="solid"/>
                </v:shape>
                <v:shape style="position:absolute;left:20265;top:902;width:1902;height:401" type="#_x0000_t75" id="docshape1000" stroked="false">
                  <v:imagedata r:id="rId27" o:title=""/>
                </v:shape>
                <v:shape style="position:absolute;left:20265;top:902;width:1902;height:401" id="docshape1001" coordorigin="20265,903" coordsize="1902,401" path="m20265,903l22167,903,22165,907,22157,932,22149,961,22143,990,22139,1016,22116,1247,22109,1269,22095,1287,22076,1299,22054,1303,20379,1303,20323,1269,20293,1016,20290,990,20283,961,20275,932,20267,907,20265,903xe" filled="false" stroked="true" strokeweight=".3985pt" strokecolor="#00004c">
                  <v:path arrowok="t"/>
                  <v:stroke dashstyle="solid"/>
                </v:shape>
                <v:shape style="position:absolute;left:12472;top:891;width:10289;height:9559" type="#_x0000_t202" id="docshape100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spacing w:line="220" w:lineRule="auto" w:before="68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5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tryptophane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l’un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gros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donc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défavorable</w:t>
                        </w:r>
                        <w:r>
                          <w:rPr>
                            <w:i/>
                            <w:color w:val="7F7F7F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 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tryptophane,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taille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défavorable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repliement.</w:t>
                        </w:r>
                      </w:p>
                      <w:p>
                        <w:pPr>
                          <w:spacing w:line="577" w:lineRule="exact" w:before="10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peuvent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s’unir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grâce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liaisons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peptidiques,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souvent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8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perturbe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l’analyser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morceau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morceau.</w:t>
                        </w:r>
                      </w:p>
                      <w:p>
                        <w:pPr>
                          <w:spacing w:line="225" w:lineRule="auto" w:before="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“Les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s’unir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peptidiques”,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protéines.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“Souvent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configuration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TRANS”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indiqué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liaison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peptidique </w:t>
                        </w:r>
                        <w:r>
                          <w:rPr>
                            <w:sz w:val="24"/>
                          </w:rPr>
                          <w:t>prend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configuration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“Formant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primaire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protéines”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d’acides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aminés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constitutive de la structure primaire.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morceau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“mettant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mésomère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conférant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propriétés </w:t>
                        </w:r>
                        <w:r>
                          <w:rPr>
                            <w:spacing w:val="-6"/>
                            <w:sz w:val="24"/>
                          </w:rPr>
                          <w:t>d’une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double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liaison.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rigide,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polaire”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encore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vrai,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l’apprends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 </w:t>
                        </w:r>
                        <w:r>
                          <w:rPr>
                            <w:sz w:val="24"/>
                          </w:rPr>
                          <w:t>coeur,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chimie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peptidique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covalente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simple) mets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l’azote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carbone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l’oxygène,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</w:rPr>
                          <w:t>effet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mésomère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rends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SEMBLABLE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(=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propriétés</w:t>
                        </w:r>
                        <w:r>
                          <w:rPr>
                            <w:spacing w:val="-4"/>
                            <w:sz w:val="24"/>
                          </w:rPr>
                          <w:t>)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(soit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rigide,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polaire).</w:t>
                        </w:r>
                      </w:p>
                      <w:p>
                        <w:pPr>
                          <w:spacing w:line="223" w:lineRule="auto" w:before="13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7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physiologique,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tous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possèdent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moins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groupements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cherche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généralité,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s’intéresse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commun,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l’occurrence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carbone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alpha. </w:t>
                        </w:r>
                        <w:r>
                          <w:rPr>
                            <w:sz w:val="24"/>
                          </w:rPr>
                          <w:t>Il possède un hydrogène, -COOH et un -NH2. Or COOH est acide avec un pK = 2 et le NH2 basique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pK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physiologique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7,3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COOH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ionisé COO- et NH2 aussi, est sous sa forme NH3+. Ces notions sont dans votre cours, soit vous les </w:t>
                        </w:r>
                        <w:r>
                          <w:rPr>
                            <w:spacing w:val="-2"/>
                            <w:sz w:val="24"/>
                          </w:rPr>
                          <w:t>connaissez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coeur,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notions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chimie.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507" w:val="left" w:leader="none"/>
                          </w:tabs>
                          <w:spacing w:line="220" w:lineRule="auto" w:before="13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pHi,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charges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partielles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toutes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neutres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résultant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donc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“Au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pHi”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auquel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l’acide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aminé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GLOBALEMENT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neutre),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tromper,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COOH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NH2,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l’autre acide.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partielles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JAMAIS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neutres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tabs>
          <w:tab w:pos="14108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181"/>
          <w:sz w:val="20"/>
        </w:rPr>
        <mc:AlternateContent>
          <mc:Choice Requires="wps">
            <w:drawing>
              <wp:inline distT="0" distB="0" distL="0" distR="0">
                <wp:extent cx="6533515" cy="1931035"/>
                <wp:effectExtent l="0" t="0" r="0" b="2539"/>
                <wp:docPr id="1022" name="Group 1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2" name="Group 1022"/>
                      <wpg:cNvGrpSpPr/>
                      <wpg:grpSpPr>
                        <a:xfrm>
                          <a:off x="0" y="0"/>
                          <a:ext cx="6533515" cy="1931035"/>
                          <a:chExt cx="6533515" cy="1931035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18720" y="18720"/>
                            <a:ext cx="6515100" cy="191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126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1813"/>
                                </a:lnTo>
                                <a:lnTo>
                                  <a:pt x="60372" y="1912185"/>
                                </a:lnTo>
                                <a:lnTo>
                                  <a:pt x="6454269" y="1912185"/>
                                </a:lnTo>
                                <a:lnTo>
                                  <a:pt x="6514642" y="185181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3040" y="23040"/>
                            <a:ext cx="6506209" cy="190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9037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704"/>
                                </a:lnTo>
                                <a:lnTo>
                                  <a:pt x="57841" y="1903545"/>
                                </a:lnTo>
                                <a:lnTo>
                                  <a:pt x="6448160" y="1903545"/>
                                </a:lnTo>
                                <a:lnTo>
                                  <a:pt x="6506002" y="184570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27360" y="27360"/>
                            <a:ext cx="649795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954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9594"/>
                                </a:lnTo>
                                <a:lnTo>
                                  <a:pt x="55311" y="1894906"/>
                                </a:lnTo>
                                <a:lnTo>
                                  <a:pt x="6442051" y="1894906"/>
                                </a:lnTo>
                                <a:lnTo>
                                  <a:pt x="6497362" y="183959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1680" y="31680"/>
                            <a:ext cx="6489065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865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3485"/>
                                </a:lnTo>
                                <a:lnTo>
                                  <a:pt x="52780" y="1886266"/>
                                </a:lnTo>
                                <a:lnTo>
                                  <a:pt x="6435942" y="1886266"/>
                                </a:lnTo>
                                <a:lnTo>
                                  <a:pt x="6488722" y="183348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35991" y="36012"/>
                            <a:ext cx="6480175" cy="187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776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7364"/>
                                </a:lnTo>
                                <a:lnTo>
                                  <a:pt x="50253" y="1877618"/>
                                </a:lnTo>
                                <a:lnTo>
                                  <a:pt x="6429832" y="1877618"/>
                                </a:lnTo>
                                <a:lnTo>
                                  <a:pt x="6480086" y="182736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639" y="44640"/>
                            <a:ext cx="646303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605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5158"/>
                                </a:lnTo>
                                <a:lnTo>
                                  <a:pt x="45189" y="1860347"/>
                                </a:lnTo>
                                <a:lnTo>
                                  <a:pt x="6417614" y="1860347"/>
                                </a:lnTo>
                                <a:lnTo>
                                  <a:pt x="6462804" y="181515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8959" y="48959"/>
                            <a:ext cx="6454775" cy="185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522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49"/>
                                </a:lnTo>
                                <a:lnTo>
                                  <a:pt x="42659" y="1851707"/>
                                </a:lnTo>
                                <a:lnTo>
                                  <a:pt x="6411505" y="1851707"/>
                                </a:lnTo>
                                <a:lnTo>
                                  <a:pt x="6454164" y="180904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53279" y="53279"/>
                            <a:ext cx="6445885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434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2940"/>
                                </a:lnTo>
                                <a:lnTo>
                                  <a:pt x="40128" y="1843068"/>
                                </a:lnTo>
                                <a:lnTo>
                                  <a:pt x="6405396" y="1843068"/>
                                </a:lnTo>
                                <a:lnTo>
                                  <a:pt x="6445524" y="180294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57599" y="57599"/>
                            <a:ext cx="6436995" cy="1834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3451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6830"/>
                                </a:lnTo>
                                <a:lnTo>
                                  <a:pt x="37597" y="1834428"/>
                                </a:lnTo>
                                <a:lnTo>
                                  <a:pt x="6399286" y="1834428"/>
                                </a:lnTo>
                                <a:lnTo>
                                  <a:pt x="6436884" y="179683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0" y="0"/>
                            <a:ext cx="6480175" cy="187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776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7921"/>
                                </a:lnTo>
                                <a:lnTo>
                                  <a:pt x="39706" y="1877627"/>
                                </a:lnTo>
                                <a:lnTo>
                                  <a:pt x="6440377" y="1877627"/>
                                </a:lnTo>
                                <a:lnTo>
                                  <a:pt x="6480083" y="183792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326" y="0"/>
                            <a:ext cx="6467475" cy="187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713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5300"/>
                                </a:lnTo>
                                <a:lnTo>
                                  <a:pt x="36000" y="1871300"/>
                                </a:lnTo>
                                <a:lnTo>
                                  <a:pt x="6431430" y="1871300"/>
                                </a:lnTo>
                                <a:lnTo>
                                  <a:pt x="6467430" y="183530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67627" y="119547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zwitterionique.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ionisable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67627" y="294148"/>
                            <a:ext cx="50609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3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spacing w:val="43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(pK1</w:t>
                              </w:r>
                              <w:r>
                                <w:rPr>
                                  <w:i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i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pKR)</w:t>
                              </w:r>
                              <w:r>
                                <w:rPr>
                                  <w:i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pKR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pK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latérale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67627" y="406276"/>
                            <a:ext cx="6357620" cy="144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683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583" w:lineRule="exact" w:before="114"/>
                                <w:ind w:left="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S,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capables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recevoir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phosphate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(AA)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Sérine,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Thréonine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Tyrosine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(penser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annexes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nomenclature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nom),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 </w:t>
                              </w:r>
                              <w:r>
                                <w:rPr>
                                  <w:sz w:val="24"/>
                                </w:rPr>
                                <w:t>recevoir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phosphate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-OH.</w:t>
                              </w:r>
                            </w:p>
                            <w:p>
                              <w:pPr>
                                <w:spacing w:before="231"/>
                                <w:ind w:left="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52.050pt;mso-position-horizontal-relative:char;mso-position-vertical-relative:line" id="docshapegroup1003" coordorigin="0,0" coordsize="10289,3041">
                <v:shape style="position:absolute;left:29;top:29;width:10260;height:3012" id="docshape1004" coordorigin="29,29" coordsize="10260,3012" path="m10289,29l29,29,29,2946,125,3041,10194,3041,10289,2946,10289,29xe" filled="true" fillcolor="#7f7f7f" stroked="false">
                  <v:path arrowok="t"/>
                  <v:fill opacity="655f" type="solid"/>
                </v:shape>
                <v:shape style="position:absolute;left:36;top:36;width:10246;height:2998" id="docshape1005" coordorigin="36,36" coordsize="10246,2998" path="m10282,36l36,36,36,2943,127,3034,10191,3034,10282,2943,10282,36xe" filled="true" fillcolor="#7f7f7f" stroked="false">
                  <v:path arrowok="t"/>
                  <v:fill opacity="1310f" type="solid"/>
                </v:shape>
                <v:shape style="position:absolute;left:43;top:43;width:10233;height:2985" id="docshape1006" coordorigin="43,43" coordsize="10233,2985" path="m10275,43l43,43,43,2940,130,3027,10188,3027,10275,2940,10275,43xe" filled="true" fillcolor="#7f7f7f" stroked="false">
                  <v:path arrowok="t"/>
                  <v:fill opacity="2621f" type="solid"/>
                </v:shape>
                <v:shape style="position:absolute;left:49;top:49;width:10219;height:2971" id="docshape1007" coordorigin="50,50" coordsize="10219,2971" path="m10268,50l50,50,50,2937,133,3020,10185,3020,10268,2937,10268,50xe" filled="true" fillcolor="#7f7f7f" stroked="false">
                  <v:path arrowok="t"/>
                  <v:fill opacity="4587f" type="solid"/>
                </v:shape>
                <v:shape style="position:absolute;left:56;top:56;width:10205;height:2957" id="docshape1008" coordorigin="57,57" coordsize="10205,2957" path="m10262,57l57,57,57,2934,136,3014,10182,3014,10262,2934,10262,57xe" filled="true" fillcolor="#7f7f7f" stroked="false">
                  <v:path arrowok="t"/>
                  <v:fill opacity="7208f" type="solid"/>
                </v:shape>
                <v:shape style="position:absolute;left:70;top:70;width:10178;height:2930" id="docshape1009" coordorigin="70,70" coordsize="10178,2930" path="m10248,70l70,70,70,2929,141,3000,10177,3000,10248,2929,10248,70xe" filled="true" fillcolor="#7f7f7f" stroked="false">
                  <v:path arrowok="t"/>
                  <v:fill opacity="4587f" type="solid"/>
                </v:shape>
                <v:shape style="position:absolute;left:77;top:77;width:10165;height:2917" id="docshape1010" coordorigin="77,77" coordsize="10165,2917" path="m10241,77l77,77,77,2926,144,2993,10174,2993,10241,2926,10241,77xe" filled="true" fillcolor="#7f7f7f" stroked="false">
                  <v:path arrowok="t"/>
                  <v:fill opacity="2621f" type="solid"/>
                </v:shape>
                <v:shape style="position:absolute;left:83;top:83;width:10151;height:2903" id="docshape1011" coordorigin="84,84" coordsize="10151,2903" path="m10234,84l84,84,84,2923,147,2986,10171,2986,10234,2923,10234,84xe" filled="true" fillcolor="#7f7f7f" stroked="false">
                  <v:path arrowok="t"/>
                  <v:fill opacity="1310f" type="solid"/>
                </v:shape>
                <v:shape style="position:absolute;left:90;top:90;width:10137;height:2889" id="docshape1012" coordorigin="91,91" coordsize="10137,2889" path="m10228,91l91,91,91,2920,150,2980,10168,2980,10228,2920,10228,91xe" filled="true" fillcolor="#7f7f7f" stroked="false">
                  <v:path arrowok="t"/>
                  <v:fill opacity="655f" type="solid"/>
                </v:shape>
                <v:shape style="position:absolute;left:0;top:0;width:10205;height:2957" id="docshape1013" coordorigin="0,0" coordsize="10205,2957" path="m10205,0l0,0,0,2894,63,2957,10142,2957,10205,2894,10205,0xe" filled="true" fillcolor="#000000" stroked="false">
                  <v:path arrowok="t"/>
                  <v:fill type="solid"/>
                </v:shape>
                <v:shape style="position:absolute;left:9;top:0;width:10185;height:2947" id="docshape1014" coordorigin="10,0" coordsize="10185,2947" path="m10195,0l10,0,10,2890,67,2947,10138,2947,10195,2890,10195,0xe" filled="true" fillcolor="#fffcfc" stroked="false">
                  <v:path arrowok="t"/>
                  <v:fill type="solid"/>
                </v:shape>
                <v:shape style="position:absolute;left:106;top:188;width:10012;height:337" type="#_x0000_t202" id="docshape1015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zwitterionique.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ionisable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calcule</w:t>
                        </w:r>
                      </w:p>
                    </w:txbxContent>
                  </v:textbox>
                  <w10:wrap type="none"/>
                </v:shape>
                <v:shape style="position:absolute;left:106;top:463;width:7970;height:341" type="#_x0000_t202" id="docshape1016" filled="false" stroked="false">
                  <v:textbox inset="0,0,0,0">
                    <w:txbxContent>
                      <w:p>
                        <w:pPr>
                          <w:spacing w:line="307" w:lineRule="exact" w:before="3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spacing w:val="43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(pK1</w:t>
                        </w:r>
                        <w:r>
                          <w:rPr>
                            <w:i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+</w:t>
                        </w:r>
                        <w:r>
                          <w:rPr>
                            <w:i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pKR)</w:t>
                        </w:r>
                        <w:r>
                          <w:rPr>
                            <w:i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pKR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pK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latérale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acide.</w:t>
                        </w:r>
                      </w:p>
                    </w:txbxContent>
                  </v:textbox>
                  <w10:wrap type="none"/>
                </v:shape>
                <v:shape style="position:absolute;left:106;top:639;width:10012;height:2274" type="#_x0000_t202" id="docshape1017" filled="false" stroked="false">
                  <v:textbox inset="0,0,0,0">
                    <w:txbxContent>
                      <w:p>
                        <w:pPr>
                          <w:spacing w:before="29"/>
                          <w:ind w:left="1683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583" w:lineRule="exact" w:before="114"/>
                          <w:ind w:left="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S,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capables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recevoir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phosphate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aminés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(AA)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Sérine,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Thréonine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Tyrosine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(penser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utiliser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annexes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nomenclature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nom),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 </w:t>
                        </w:r>
                        <w:r>
                          <w:rPr>
                            <w:sz w:val="24"/>
                          </w:rPr>
                          <w:t>recevoir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phosphate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-OH.</w:t>
                        </w:r>
                      </w:p>
                      <w:p>
                        <w:pPr>
                          <w:spacing w:before="231"/>
                          <w:ind w:left="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81"/>
          <w:sz w:val="20"/>
        </w:rPr>
      </w:r>
      <w:r>
        <w:rPr>
          <w:position w:val="181"/>
          <w:sz w:val="20"/>
        </w:rPr>
        <w:tab/>
      </w:r>
      <w:r>
        <w:rPr>
          <w:sz w:val="20"/>
        </w:rPr>
        <w:drawing>
          <wp:inline distT="0" distB="0" distL="0" distR="0">
            <wp:extent cx="2987516" cy="2874168"/>
            <wp:effectExtent l="0" t="0" r="0" b="0"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516" cy="28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4"/>
      </w:pPr>
    </w:p>
    <w:p>
      <w:pPr>
        <w:spacing w:line="244" w:lineRule="auto" w:before="0"/>
        <w:ind w:left="36" w:right="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drawing>
          <wp:anchor distT="0" distB="0" distL="0" distR="0" allowOverlap="1" layoutInCell="1" locked="0" behindDoc="1" simplePos="0" relativeHeight="486102016">
            <wp:simplePos x="0" y="0"/>
            <wp:positionH relativeFrom="page">
              <wp:posOffset>2058824</wp:posOffset>
            </wp:positionH>
            <wp:positionV relativeFrom="paragraph">
              <wp:posOffset>-3457250</wp:posOffset>
            </wp:positionV>
            <wp:extent cx="3719824" cy="3182516"/>
            <wp:effectExtent l="0" t="0" r="0" b="0"/>
            <wp:wrapNone/>
            <wp:docPr id="1038" name="Image 1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8" name="Image 10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824" cy="3182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7922526</wp:posOffset>
                </wp:positionH>
                <wp:positionV relativeFrom="paragraph">
                  <wp:posOffset>434371</wp:posOffset>
                </wp:positionV>
                <wp:extent cx="6475095" cy="631825"/>
                <wp:effectExtent l="0" t="0" r="0" b="0"/>
                <wp:wrapNone/>
                <wp:docPr id="1039" name="Textbox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Textbox 1039"/>
                      <wps:cNvSpPr txBox="1"/>
                      <wps:spPr>
                        <a:xfrm>
                          <a:off x="0" y="0"/>
                          <a:ext cx="6475095" cy="6318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9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GroEL/ES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intervenir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l’hydrophobicité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certains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acides aminés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Certains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traitements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anticancéreux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visent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inhiber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Hsp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4.202469pt;width:509.85pt;height:49.75pt;mso-position-horizontal-relative:page;mso-position-vertical-relative:paragraph;z-index:15779840" type="#_x0000_t202" id="docshape101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9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système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GroEL/ES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fait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intervenir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l’hydrophobicité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certains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ses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acides aminés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Certains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traitements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anticancéreux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visent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inhiber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Hsp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Georgia" w:hAnsi="Georgia"/>
          <w:b/>
          <w:spacing w:val="-2"/>
          <w:sz w:val="24"/>
        </w:rPr>
        <w:t>Figure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6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Western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Blot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présentant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effets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présence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GroEL/ES,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DnaK/J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 de l’ATP sur l’aldolase. On révèle la présence d’aldolase à l’aide d’anticorps </w:t>
      </w:r>
      <w:r>
        <w:rPr>
          <w:rFonts w:ascii="Georgia" w:hAnsi="Georgia"/>
          <w:b/>
          <w:spacing w:val="-6"/>
          <w:sz w:val="24"/>
        </w:rPr>
        <w:t>reconnaissant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l’aldolase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dénaturée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correctement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repliée.</w:t>
      </w:r>
    </w:p>
    <w:p>
      <w:pPr>
        <w:spacing w:before="3"/>
        <w:ind w:left="36" w:right="0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(pt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=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z w:val="24"/>
        </w:rPr>
        <w:t>fond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z w:val="24"/>
        </w:rPr>
        <w:t>du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z w:val="24"/>
        </w:rPr>
        <w:t>culot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;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z w:val="24"/>
        </w:rPr>
        <w:t>sup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=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2"/>
          <w:sz w:val="24"/>
        </w:rPr>
        <w:t>surnageant)</w:t>
      </w:r>
    </w:p>
    <w:p>
      <w:pPr>
        <w:spacing w:line="244" w:lineRule="auto" w:before="93"/>
        <w:ind w:left="0" w:right="103" w:firstLine="0"/>
        <w:jc w:val="center"/>
        <w:rPr>
          <w:rFonts w:ascii="Georgia" w:hAnsi="Georgia"/>
          <w:b/>
          <w:sz w:val="24"/>
        </w:rPr>
      </w:pPr>
      <w:r>
        <w:rPr/>
        <w:br w:type="column"/>
      </w:r>
      <w:r>
        <w:rPr>
          <w:rFonts w:ascii="Georgia" w:hAnsi="Georgia"/>
          <w:b/>
          <w:spacing w:val="-2"/>
          <w:sz w:val="24"/>
        </w:rPr>
        <w:t>Figure 7 : Mesure de l’activité enzymatique de la Fda (= aldolase) en fonction de la présence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l’absence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DnaK/J,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GroEL/ES,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d’ATP.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mesure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également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 </w:t>
      </w:r>
      <w:r>
        <w:rPr>
          <w:rFonts w:ascii="Georgia" w:hAnsi="Georgia"/>
          <w:b/>
          <w:spacing w:val="-4"/>
          <w:sz w:val="24"/>
        </w:rPr>
        <w:t>présence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l’aldolase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solubilisée.</w:t>
      </w:r>
    </w:p>
    <w:p>
      <w:pPr>
        <w:spacing w:line="244" w:lineRule="auto" w:before="3"/>
        <w:ind w:left="2515" w:right="2619" w:hanging="1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En blanc : le % d’activité de la Fda native.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gris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%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d’aggrégats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solubilisés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Fda.</w:t>
      </w:r>
    </w:p>
    <w:p>
      <w:pPr>
        <w:pStyle w:val="BodyText"/>
        <w:spacing w:before="142"/>
        <w:rPr>
          <w:rFonts w:ascii="Georgia"/>
          <w:b/>
        </w:rPr>
      </w:pPr>
    </w:p>
    <w:p>
      <w:pPr>
        <w:spacing w:before="1"/>
        <w:ind w:left="36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12</w:t>
      </w:r>
    </w:p>
    <w:p>
      <w:pPr>
        <w:spacing w:line="244" w:lineRule="auto" w:before="6"/>
        <w:ind w:left="36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mécanismes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repliement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protéines,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7922526</wp:posOffset>
                </wp:positionH>
                <wp:positionV relativeFrom="paragraph">
                  <wp:posOffset>92992</wp:posOffset>
                </wp:positionV>
                <wp:extent cx="6475095" cy="980440"/>
                <wp:effectExtent l="0" t="0" r="0" b="0"/>
                <wp:wrapTopAndBottom/>
                <wp:docPr id="1040" name="Textbox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Textbox 1040"/>
                      <wps:cNvSpPr txBox="1"/>
                      <wps:spPr>
                        <a:xfrm>
                          <a:off x="0" y="0"/>
                          <a:ext cx="6475095" cy="9804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principaux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systèmes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complémentaires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chaperons,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Holdases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(Hsp70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DnaK)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celui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Foldases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(TRiC/CCT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GroES/EL)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né-cessitent de l’ATP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4"/>
                              <w:ind w:left="498" w:right="97" w:hanging="386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En cas de stress cellulaire, HSF se dissocie de Hsp70 et est transloqué dans le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noyau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22242pt;width:509.85pt;height:77.2pt;mso-position-horizontal-relative:page;mso-position-vertical-relative:paragraph;z-index:-15678976;mso-wrap-distance-left:0;mso-wrap-distance-right:0" type="#_x0000_t202" id="docshape1019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4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principaux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systèmes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complémentaires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chaperons,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celui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Holdases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(Hsp70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DnaK)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celui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Foldases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(TRiC/CCT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GroES/EL)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né-cessitent de l’ATP</w:t>
                      </w:r>
                    </w:p>
                    <w:p>
                      <w:pPr>
                        <w:numPr>
                          <w:ilvl w:val="0"/>
                          <w:numId w:val="24"/>
                        </w:numPr>
                        <w:tabs>
                          <w:tab w:pos="498" w:val="left" w:leader="none"/>
                        </w:tabs>
                        <w:spacing w:line="244" w:lineRule="auto" w:before="44"/>
                        <w:ind w:left="498" w:right="97" w:hanging="386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En cas de stress cellulaire, HSF se dissocie de Hsp70 et est transloqué dans le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noyau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527" w:val="left" w:leader="none"/>
        </w:tabs>
        <w:spacing w:line="225" w:lineRule="auto" w:before="56" w:after="0"/>
        <w:ind w:left="527" w:right="231" w:hanging="354"/>
        <w:jc w:val="left"/>
        <w:rPr>
          <w:sz w:val="24"/>
        </w:rPr>
      </w:pPr>
      <w:r>
        <w:rPr>
          <w:spacing w:val="-8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enzymes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réticulum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endoplasmique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comme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PPI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permettent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repliement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protéines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réarrangeant</w:t>
      </w:r>
      <w:r>
        <w:rPr>
          <w:spacing w:val="-6"/>
          <w:sz w:val="24"/>
        </w:rPr>
        <w:t> </w:t>
      </w:r>
      <w:r>
        <w:rPr>
          <w:sz w:val="24"/>
        </w:rPr>
        <w:t>les</w:t>
      </w:r>
      <w:r>
        <w:rPr>
          <w:spacing w:val="-6"/>
          <w:sz w:val="24"/>
        </w:rPr>
        <w:t> </w:t>
      </w:r>
      <w:r>
        <w:rPr>
          <w:sz w:val="24"/>
        </w:rPr>
        <w:t>ponts</w:t>
      </w:r>
      <w:r>
        <w:rPr>
          <w:spacing w:val="-6"/>
          <w:sz w:val="24"/>
        </w:rPr>
        <w:t> </w:t>
      </w:r>
      <w:r>
        <w:rPr>
          <w:sz w:val="24"/>
        </w:rPr>
        <w:t>disulfures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70" w:space="1132"/>
            <w:col w:w="103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242185"/>
                <wp:effectExtent l="0" t="0" r="0" b="5714"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6533515" cy="2242185"/>
                          <a:chExt cx="6533515" cy="2242185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18720" y="133948"/>
                            <a:ext cx="6515100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082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2108049"/>
                                </a:lnTo>
                                <a:lnTo>
                                  <a:pt x="6514642" y="2108049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3040" y="138267"/>
                            <a:ext cx="6506209" cy="209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999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99410"/>
                                </a:lnTo>
                                <a:lnTo>
                                  <a:pt x="6506002" y="209941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7360" y="142587"/>
                            <a:ext cx="6497955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910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90770"/>
                                </a:lnTo>
                                <a:lnTo>
                                  <a:pt x="6497362" y="209077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1680" y="146907"/>
                            <a:ext cx="6489065" cy="2082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8216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082130"/>
                                </a:lnTo>
                                <a:lnTo>
                                  <a:pt x="6488722" y="208213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5992" y="151231"/>
                            <a:ext cx="6480175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39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073490"/>
                                </a:lnTo>
                                <a:lnTo>
                                  <a:pt x="6480086" y="207349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44639" y="159867"/>
                            <a:ext cx="6463030" cy="2056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5676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056211"/>
                                </a:lnTo>
                                <a:lnTo>
                                  <a:pt x="6462804" y="205621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8959" y="164186"/>
                            <a:ext cx="6454775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0478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047572"/>
                                </a:lnTo>
                                <a:lnTo>
                                  <a:pt x="6454164" y="204757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3279" y="168506"/>
                            <a:ext cx="6445885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389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38932"/>
                                </a:lnTo>
                                <a:lnTo>
                                  <a:pt x="6445524" y="203893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57599" y="172826"/>
                            <a:ext cx="643699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307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030292"/>
                                </a:lnTo>
                                <a:lnTo>
                                  <a:pt x="6436884" y="203029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0" y="115227"/>
                            <a:ext cx="6480175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739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73491"/>
                                </a:lnTo>
                                <a:lnTo>
                                  <a:pt x="6480083" y="207349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6326" y="121553"/>
                            <a:ext cx="6467475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675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067164"/>
                                </a:lnTo>
                                <a:lnTo>
                                  <a:pt x="6467430" y="206716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0" y="0"/>
                            <a:ext cx="6533515" cy="224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12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principaux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systèmes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chaperons,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celui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 … </w:t>
                              </w:r>
                              <w:r>
                                <w:rPr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vérifie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convaincu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 On a bien deux systèmes de protéines chaperons, et ils sont dits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complémentaires </w:t>
                              </w:r>
                              <w:r>
                                <w:rPr>
                                  <w:sz w:val="24"/>
                                </w:rPr>
                                <w:t>car si 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échouent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replier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(70%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!),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d’abord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z w:val="24"/>
                                </w:rPr>
                                <w:t>les Holdases (20% des cas) et en dernier recours, par les Foldases (10%) des cas.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similaire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eucaryotes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procaryotes,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change. Chez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procaryotes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DnaJ/DnaK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holdases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GroEL/ES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foldases.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eucaryotes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 respectivement les Hsp et TRiC/CCT. Ces repliements consomment en effet beaucoup d’ATP, </w:t>
                              </w:r>
                              <w:r>
                                <w:rPr>
                                  <w:sz w:val="24"/>
                                </w:rPr>
                                <w:t>raison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échouent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adressée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protéasome.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76.55pt;mso-position-horizontal-relative:char;mso-position-vertical-relative:line" id="docshapegroup1020" coordorigin="0,0" coordsize="10289,3531">
                <v:shape style="position:absolute;left:29;top:210;width:10260;height:3320" id="docshape1021" coordorigin="29,211" coordsize="10260,3320" path="m10194,211l125,211,29,306,29,3531,10289,3531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3307" id="docshape1022" coordorigin="36,218" coordsize="10246,3307" path="m10191,218l127,218,36,309,36,3524,10282,3524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3293" id="docshape1023" coordorigin="43,225" coordsize="10233,3293" path="m10188,225l130,225,43,312,43,3517,10275,3517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3279" id="docshape1024" coordorigin="50,231" coordsize="10219,3279" path="m10185,231l133,231,50,314,50,3510,10268,351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3266" id="docshape1025" coordorigin="57,238" coordsize="10205,3266" path="m10262,317l10182,238,136,238,57,317,57,3504,10262,3504,10262,317xe" filled="true" fillcolor="#7f7f7f" stroked="false">
                  <v:path arrowok="t"/>
                  <v:fill opacity="7208f" type="solid"/>
                </v:shape>
                <v:shape style="position:absolute;left:70;top:251;width:10178;height:3239" id="docshape1026" coordorigin="70,252" coordsize="10178,3239" path="m10177,252l141,252,70,323,70,3490,10248,3490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3225" id="docshape1027" coordorigin="77,259" coordsize="10165,3225" path="m10174,259l144,259,77,326,77,3483,10241,3483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3211" id="docshape1028" coordorigin="84,265" coordsize="10151,3211" path="m10171,265l147,265,84,329,84,3476,10234,3476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3198" id="docshape1029" coordorigin="91,272" coordsize="10137,3198" path="m10168,272l150,272,91,331,91,3469,10228,3469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3266" id="docshape1030" coordorigin="0,181" coordsize="10205,3266" path="m10142,181l63,181,0,244,0,3447,10205,3447,10205,244,10142,181xe" filled="true" fillcolor="#000000" stroked="false">
                  <v:path arrowok="t"/>
                  <v:fill type="solid"/>
                </v:shape>
                <v:shape style="position:absolute;left:9;top:191;width:10185;height:3256" id="docshape1031" coordorigin="10,191" coordsize="10185,3256" path="m10138,191l67,191,10,248,10,3447,10195,3447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032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033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034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035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036" stroked="false">
                  <v:imagedata r:id="rId27" o:title=""/>
                </v:shape>
                <v:shape style="position:absolute;left:7792;top:11;width:1902;height:401" id="docshape1037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3531" type="#_x0000_t202" id="docshape103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12</w:t>
                        </w:r>
                      </w:p>
                      <w:p>
                        <w:pPr>
                          <w:spacing w:line="223" w:lineRule="auto" w:before="64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principaux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systèmes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complémentaires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chaperons,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celui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 … </w:t>
                        </w:r>
                        <w:r>
                          <w:rPr>
                            <w:sz w:val="24"/>
                          </w:rPr>
                          <w:t>Ouiii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vérifie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convaincu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 On a bien deux systèmes de protéines chaperons, et ils sont dits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complémentaires </w:t>
                        </w:r>
                        <w:r>
                          <w:rPr>
                            <w:sz w:val="24"/>
                          </w:rPr>
                          <w:t>car si les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échouent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replier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(70%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!),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d’abord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 </w:t>
                        </w:r>
                        <w:r>
                          <w:rPr>
                            <w:sz w:val="24"/>
                          </w:rPr>
                          <w:t>les Holdases (20% des cas) et en dernier recours, par les Foldases (10%) des cas.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similaire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eucaryotes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procaryotes,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change. Chez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procaryotes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DnaJ/DnaK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holdases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GroEL/ES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foldases.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eucaryotes </w:t>
                        </w:r>
                        <w:r>
                          <w:rPr>
                            <w:spacing w:val="-6"/>
                            <w:sz w:val="24"/>
                          </w:rPr>
                          <w:t>c’est respectivement les Hsp et TRiC/CCT. Ces repliements consomment en effet beaucoup d’ATP, </w:t>
                        </w:r>
                        <w:r>
                          <w:rPr>
                            <w:sz w:val="24"/>
                          </w:rPr>
                          <w:t>raison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laquelle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échouent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adressée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protéasome.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83"/>
      </w:pPr>
    </w:p>
    <w:p>
      <w:pPr>
        <w:pStyle w:val="BodyText"/>
        <w:spacing w:line="223" w:lineRule="auto" w:before="1"/>
        <w:ind w:left="107" w:right="35"/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9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77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</w:rPr>
        <w:t>→ </w:t>
      </w:r>
      <w:r>
        <w:rPr>
          <w:i/>
          <w:color w:val="7F7F7F"/>
          <w:sz w:val="22"/>
        </w:rPr>
        <w:t>En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cas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stress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cellulaire,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HSF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dissocie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Hsp70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transloqué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dans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noyau </w:t>
      </w:r>
      <w:r>
        <w:rPr>
          <w:spacing w:val="-2"/>
        </w:rPr>
        <w:t>C’est</w:t>
      </w:r>
      <w:r>
        <w:rPr>
          <w:spacing w:val="-9"/>
        </w:rPr>
        <w:t> </w:t>
      </w:r>
      <w:r>
        <w:rPr>
          <w:spacing w:val="-2"/>
        </w:rPr>
        <w:t>exact,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peut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profiter</w:t>
      </w:r>
      <w:r>
        <w:rPr>
          <w:spacing w:val="-9"/>
        </w:rPr>
        <w:t> </w:t>
      </w:r>
      <w:r>
        <w:rPr>
          <w:spacing w:val="-2"/>
        </w:rPr>
        <w:t>pour</w:t>
      </w:r>
      <w:r>
        <w:rPr>
          <w:spacing w:val="-9"/>
        </w:rPr>
        <w:t> </w:t>
      </w:r>
      <w:r>
        <w:rPr>
          <w:spacing w:val="-2"/>
        </w:rPr>
        <w:t>éclaircir</w:t>
      </w:r>
      <w:r>
        <w:rPr>
          <w:spacing w:val="-9"/>
        </w:rPr>
        <w:t> </w:t>
      </w:r>
      <w:r>
        <w:rPr>
          <w:spacing w:val="-2"/>
        </w:rPr>
        <w:t>cette</w:t>
      </w:r>
      <w:r>
        <w:rPr>
          <w:spacing w:val="-9"/>
        </w:rPr>
        <w:t> </w:t>
      </w:r>
      <w:r>
        <w:rPr>
          <w:spacing w:val="-2"/>
        </w:rPr>
        <w:t>partie</w:t>
      </w:r>
      <w:r>
        <w:rPr>
          <w:spacing w:val="-9"/>
        </w:rPr>
        <w:t> </w:t>
      </w:r>
      <w:r>
        <w:rPr>
          <w:spacing w:val="-2"/>
        </w:rPr>
        <w:t>du</w:t>
      </w:r>
      <w:r>
        <w:rPr>
          <w:spacing w:val="-9"/>
        </w:rPr>
        <w:t> </w:t>
      </w:r>
      <w:r>
        <w:rPr>
          <w:spacing w:val="-2"/>
        </w:rPr>
        <w:t>cours.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l’état</w:t>
      </w:r>
      <w:r>
        <w:rPr>
          <w:spacing w:val="-9"/>
        </w:rPr>
        <w:t> </w:t>
      </w:r>
      <w:r>
        <w:rPr>
          <w:spacing w:val="-2"/>
        </w:rPr>
        <w:t>normal,</w:t>
      </w:r>
      <w:r>
        <w:rPr>
          <w:spacing w:val="-9"/>
        </w:rPr>
        <w:t> </w:t>
      </w:r>
      <w:r>
        <w:rPr>
          <w:spacing w:val="-2"/>
        </w:rPr>
        <w:t>Hsp70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HSF </w:t>
      </w:r>
      <w:r>
        <w:rPr>
          <w:spacing w:val="-6"/>
        </w:rPr>
        <w:t>sont</w:t>
      </w:r>
      <w:r>
        <w:rPr>
          <w:spacing w:val="-11"/>
        </w:rPr>
        <w:t> </w:t>
      </w:r>
      <w:r>
        <w:rPr>
          <w:spacing w:val="-6"/>
        </w:rPr>
        <w:t>associés</w:t>
      </w:r>
      <w:r>
        <w:rPr>
          <w:spacing w:val="-9"/>
        </w:rPr>
        <w:t> </w:t>
      </w:r>
      <w:r>
        <w:rPr>
          <w:spacing w:val="-6"/>
        </w:rPr>
        <w:t>dans</w:t>
      </w:r>
      <w:r>
        <w:rPr>
          <w:spacing w:val="-9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cytoplasme.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cellule</w:t>
      </w:r>
      <w:r>
        <w:rPr>
          <w:spacing w:val="-9"/>
        </w:rPr>
        <w:t> </w:t>
      </w:r>
      <w:r>
        <w:rPr>
          <w:spacing w:val="-6"/>
        </w:rPr>
        <w:t>ressent</w:t>
      </w:r>
      <w:r>
        <w:rPr>
          <w:spacing w:val="-9"/>
        </w:rPr>
        <w:t> </w:t>
      </w: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stress.</w:t>
      </w:r>
      <w:r>
        <w:rPr>
          <w:spacing w:val="-9"/>
        </w:rPr>
        <w:t> </w:t>
      </w:r>
      <w:r>
        <w:rPr>
          <w:spacing w:val="-6"/>
        </w:rPr>
        <w:t>Les</w:t>
      </w:r>
      <w:r>
        <w:rPr>
          <w:spacing w:val="-9"/>
        </w:rPr>
        <w:t> </w:t>
      </w:r>
      <w:r>
        <w:rPr>
          <w:spacing w:val="-6"/>
        </w:rPr>
        <w:t>Hsp70</w:t>
      </w:r>
      <w:r>
        <w:rPr>
          <w:spacing w:val="-9"/>
        </w:rPr>
        <w:t> </w:t>
      </w:r>
      <w:r>
        <w:rPr>
          <w:spacing w:val="-6"/>
        </w:rPr>
        <w:t>partent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lier</w:t>
      </w:r>
      <w:r>
        <w:rPr>
          <w:spacing w:val="-9"/>
        </w:rPr>
        <w:t> </w:t>
      </w:r>
      <w:r>
        <w:rPr>
          <w:spacing w:val="-6"/>
        </w:rPr>
        <w:t>aux</w:t>
      </w:r>
      <w:r>
        <w:rPr>
          <w:spacing w:val="-9"/>
        </w:rPr>
        <w:t> </w:t>
      </w:r>
      <w:r>
        <w:rPr>
          <w:spacing w:val="-6"/>
        </w:rPr>
        <w:t>protéines </w:t>
      </w:r>
      <w:r>
        <w:rPr>
          <w:spacing w:val="-4"/>
        </w:rPr>
        <w:t>dénaturées</w:t>
      </w:r>
      <w:r>
        <w:rPr/>
        <w:t> </w:t>
      </w:r>
      <w:r>
        <w:rPr>
          <w:spacing w:val="-4"/>
        </w:rPr>
        <w:t>pour</w:t>
      </w:r>
      <w:r>
        <w:rPr/>
        <w:t> </w:t>
      </w:r>
      <w:r>
        <w:rPr>
          <w:spacing w:val="-4"/>
        </w:rPr>
        <w:t>qu’elles</w:t>
      </w:r>
      <w:r>
        <w:rPr/>
        <w:t> </w:t>
      </w:r>
      <w:r>
        <w:rPr>
          <w:spacing w:val="-4"/>
        </w:rPr>
        <w:t>ne</w:t>
      </w:r>
      <w:r>
        <w:rPr/>
        <w:t> </w:t>
      </w:r>
      <w:r>
        <w:rPr>
          <w:spacing w:val="-4"/>
        </w:rPr>
        <w:t>puissent</w:t>
      </w:r>
      <w:r>
        <w:rPr/>
        <w:t> </w:t>
      </w:r>
      <w:r>
        <w:rPr>
          <w:spacing w:val="-4"/>
        </w:rPr>
        <w:t>pas</w:t>
      </w:r>
      <w:r>
        <w:rPr/>
        <w:t> </w:t>
      </w:r>
      <w:r>
        <w:rPr>
          <w:spacing w:val="-4"/>
        </w:rPr>
        <w:t>s’agréger</w:t>
      </w:r>
      <w:r>
        <w:rPr/>
        <w:t> </w:t>
      </w:r>
      <w:r>
        <w:rPr>
          <w:spacing w:val="-4"/>
        </w:rPr>
        <w:t>entre</w:t>
      </w:r>
      <w:r>
        <w:rPr/>
        <w:t> </w:t>
      </w:r>
      <w:r>
        <w:rPr>
          <w:spacing w:val="-4"/>
        </w:rPr>
        <w:t>elles.</w:t>
      </w:r>
      <w:r>
        <w:rPr/>
        <w:t> </w:t>
      </w:r>
      <w:r>
        <w:rPr>
          <w:spacing w:val="-4"/>
        </w:rPr>
        <w:t>Pendant</w:t>
      </w:r>
      <w:r>
        <w:rPr/>
        <w:t> </w:t>
      </w:r>
      <w:r>
        <w:rPr>
          <w:spacing w:val="-4"/>
        </w:rPr>
        <w:t>ce</w:t>
      </w:r>
      <w:r>
        <w:rPr/>
        <w:t> </w:t>
      </w:r>
      <w:r>
        <w:rPr>
          <w:spacing w:val="-4"/>
        </w:rPr>
        <w:t>temps,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trimères</w:t>
      </w:r>
      <w:r>
        <w:rPr/>
        <w:t> </w:t>
      </w:r>
      <w:r>
        <w:rPr>
          <w:spacing w:val="-4"/>
        </w:rPr>
        <w:t>de </w:t>
      </w:r>
      <w:r>
        <w:rPr>
          <w:spacing w:val="-2"/>
        </w:rPr>
        <w:t>HSF</w:t>
      </w:r>
      <w:r>
        <w:rPr>
          <w:spacing w:val="1"/>
        </w:rPr>
        <w:t> </w:t>
      </w:r>
      <w:r>
        <w:rPr>
          <w:spacing w:val="-2"/>
        </w:rPr>
        <w:t>se</w:t>
      </w:r>
      <w:r>
        <w:rPr>
          <w:spacing w:val="3"/>
        </w:rPr>
        <w:t> </w:t>
      </w:r>
      <w:r>
        <w:rPr>
          <w:spacing w:val="-2"/>
        </w:rPr>
        <w:t>fixent</w:t>
      </w:r>
      <w:r>
        <w:rPr>
          <w:spacing w:val="6"/>
        </w:rPr>
        <w:t> </w:t>
      </w:r>
      <w:r>
        <w:rPr>
          <w:spacing w:val="-2"/>
        </w:rPr>
        <w:t>en</w:t>
      </w:r>
      <w:r>
        <w:rPr>
          <w:spacing w:val="7"/>
        </w:rPr>
        <w:t> </w:t>
      </w:r>
      <w:r>
        <w:rPr>
          <w:spacing w:val="-2"/>
        </w:rPr>
        <w:t>amont</w:t>
      </w:r>
      <w:r>
        <w:rPr>
          <w:spacing w:val="7"/>
        </w:rPr>
        <w:t> </w:t>
      </w:r>
      <w:r>
        <w:rPr>
          <w:spacing w:val="-2"/>
        </w:rPr>
        <w:t>des</w:t>
      </w:r>
      <w:r>
        <w:rPr>
          <w:spacing w:val="7"/>
        </w:rPr>
        <w:t> </w:t>
      </w:r>
      <w:r>
        <w:rPr>
          <w:spacing w:val="-2"/>
        </w:rPr>
        <w:t>gènes</w:t>
      </w:r>
      <w:r>
        <w:rPr>
          <w:spacing w:val="7"/>
        </w:rPr>
        <w:t> </w:t>
      </w:r>
      <w:r>
        <w:rPr>
          <w:spacing w:val="-2"/>
        </w:rPr>
        <w:t>codant</w:t>
      </w:r>
      <w:r>
        <w:rPr>
          <w:spacing w:val="7"/>
        </w:rPr>
        <w:t> </w:t>
      </w:r>
      <w:r>
        <w:rPr>
          <w:spacing w:val="-2"/>
        </w:rPr>
        <w:t>les</w:t>
      </w:r>
      <w:r>
        <w:rPr>
          <w:spacing w:val="7"/>
        </w:rPr>
        <w:t> </w:t>
      </w:r>
      <w:r>
        <w:rPr>
          <w:spacing w:val="-2"/>
        </w:rPr>
        <w:t>Hsp</w:t>
      </w:r>
      <w:r>
        <w:rPr>
          <w:spacing w:val="7"/>
        </w:rPr>
        <w:t> </w:t>
      </w:r>
      <w:r>
        <w:rPr>
          <w:spacing w:val="-2"/>
        </w:rPr>
        <w:t>(on</w:t>
      </w:r>
      <w:r>
        <w:rPr>
          <w:spacing w:val="7"/>
        </w:rPr>
        <w:t> </w:t>
      </w:r>
      <w:r>
        <w:rPr>
          <w:spacing w:val="-2"/>
        </w:rPr>
        <w:t>appelle</w:t>
      </w:r>
      <w:r>
        <w:rPr>
          <w:spacing w:val="7"/>
        </w:rPr>
        <w:t> </w:t>
      </w:r>
      <w:r>
        <w:rPr>
          <w:spacing w:val="-2"/>
        </w:rPr>
        <w:t>des</w:t>
      </w:r>
      <w:r>
        <w:rPr>
          <w:spacing w:val="7"/>
        </w:rPr>
        <w:t> </w:t>
      </w:r>
      <w:r>
        <w:rPr>
          <w:spacing w:val="-2"/>
        </w:rPr>
        <w:t>renforts</w:t>
      </w:r>
      <w:r>
        <w:rPr>
          <w:spacing w:val="-22"/>
        </w:rPr>
        <w:t> </w:t>
      </w:r>
      <w:r>
        <w:rPr>
          <w:spacing w:val="-2"/>
        </w:rPr>
        <w:t>!!)</w:t>
      </w:r>
      <w:r>
        <w:rPr>
          <w:spacing w:val="7"/>
        </w:rPr>
        <w:t> </w:t>
      </w:r>
      <w:r>
        <w:rPr>
          <w:spacing w:val="-2"/>
        </w:rPr>
        <w:t>pour</w:t>
      </w:r>
      <w:r>
        <w:rPr>
          <w:spacing w:val="7"/>
        </w:rPr>
        <w:t> </w:t>
      </w:r>
      <w:r>
        <w:rPr>
          <w:spacing w:val="-2"/>
        </w:rPr>
        <w:t>stimuler</w:t>
      </w:r>
      <w:r>
        <w:rPr>
          <w:spacing w:val="7"/>
        </w:rPr>
        <w:t> </w:t>
      </w:r>
      <w:r>
        <w:rPr>
          <w:spacing w:val="-2"/>
        </w:rPr>
        <w:t>leur </w:t>
      </w:r>
      <w:r>
        <w:rPr/>
        <w:t>synthèse.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sites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fixation</w:t>
      </w:r>
      <w:r>
        <w:rPr>
          <w:spacing w:val="-10"/>
        </w:rPr>
        <w:t> </w:t>
      </w:r>
      <w:r>
        <w:rPr/>
        <w:t>sont</w:t>
      </w:r>
      <w:r>
        <w:rPr>
          <w:spacing w:val="-10"/>
        </w:rPr>
        <w:t> </w:t>
      </w:r>
      <w:r>
        <w:rPr/>
        <w:t>reconnus</w:t>
      </w:r>
      <w:r>
        <w:rPr>
          <w:spacing w:val="-10"/>
        </w:rPr>
        <w:t> </w:t>
      </w:r>
      <w:r>
        <w:rPr/>
        <w:t>par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motif</w:t>
      </w:r>
      <w:r>
        <w:rPr>
          <w:spacing w:val="-10"/>
        </w:rPr>
        <w:t> </w:t>
      </w:r>
      <w:r>
        <w:rPr/>
        <w:t>HSE,</w:t>
      </w:r>
      <w:r>
        <w:rPr>
          <w:spacing w:val="-10"/>
        </w:rPr>
        <w:t> </w:t>
      </w:r>
      <w:r>
        <w:rPr/>
        <w:t>constitué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nucléotides</w:t>
      </w:r>
      <w:r>
        <w:rPr>
          <w:spacing w:val="-10"/>
        </w:rPr>
        <w:t> </w:t>
      </w:r>
      <w:r>
        <w:rPr/>
        <w:t>nGAA.</w:t>
      </w:r>
    </w:p>
    <w:p>
      <w:pPr>
        <w:spacing w:before="123"/>
        <w:ind w:left="107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13</w:t>
      </w:r>
    </w:p>
    <w:p>
      <w:pPr>
        <w:spacing w:line="244" w:lineRule="auto" w:before="6"/>
        <w:ind w:left="10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mécanismes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repliement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protéines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6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7,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260350"/>
                <wp:effectExtent l="0" t="0" r="0" b="0"/>
                <wp:wrapTopAndBottom/>
                <wp:docPr id="1060" name="Textbox 1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0" name="Textbox 1060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DnaK/J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semble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jouer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majeur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solubilisation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l’aldolase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20.5pt;mso-position-horizontal-relative:page;mso-position-vertical-relative:paragraph;z-index:-15676928;mso-wrap-distance-left:0;mso-wrap-distance-right:0" type="#_x0000_t202" id="docshape1039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système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DnaK/J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semble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jouer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rôle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majeur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solubilisation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l’aldolase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5"/>
        </w:numPr>
        <w:tabs>
          <w:tab w:pos="596" w:val="left" w:leader="none"/>
        </w:tabs>
        <w:spacing w:line="240" w:lineRule="auto" w:before="42" w:after="0"/>
        <w:ind w:left="596" w:right="0" w:hanging="349"/>
        <w:jc w:val="left"/>
        <w:rPr>
          <w:sz w:val="24"/>
        </w:rPr>
      </w:pPr>
      <w:r>
        <w:rPr>
          <w:w w:val="90"/>
          <w:sz w:val="24"/>
        </w:rPr>
        <w:t>Les</w:t>
      </w:r>
      <w:r>
        <w:rPr>
          <w:spacing w:val="13"/>
          <w:sz w:val="24"/>
        </w:rPr>
        <w:t> </w:t>
      </w:r>
      <w:r>
        <w:rPr>
          <w:w w:val="90"/>
          <w:sz w:val="24"/>
        </w:rPr>
        <w:t>bandes</w:t>
      </w:r>
      <w:r>
        <w:rPr>
          <w:spacing w:val="14"/>
          <w:sz w:val="24"/>
        </w:rPr>
        <w:t> </w:t>
      </w:r>
      <w:r>
        <w:rPr>
          <w:w w:val="90"/>
          <w:sz w:val="24"/>
        </w:rPr>
        <w:t>au</w:t>
      </w:r>
      <w:r>
        <w:rPr>
          <w:spacing w:val="13"/>
          <w:sz w:val="24"/>
        </w:rPr>
        <w:t> </w:t>
      </w:r>
      <w:r>
        <w:rPr>
          <w:w w:val="90"/>
          <w:sz w:val="24"/>
        </w:rPr>
        <w:t>niveau</w:t>
      </w:r>
      <w:r>
        <w:rPr>
          <w:spacing w:val="14"/>
          <w:sz w:val="24"/>
        </w:rPr>
        <w:t> </w:t>
      </w:r>
      <w:r>
        <w:rPr>
          <w:w w:val="90"/>
          <w:sz w:val="24"/>
        </w:rPr>
        <w:t>du</w:t>
      </w:r>
      <w:r>
        <w:rPr>
          <w:spacing w:val="14"/>
          <w:sz w:val="24"/>
        </w:rPr>
        <w:t> </w:t>
      </w:r>
      <w:r>
        <w:rPr>
          <w:w w:val="90"/>
          <w:sz w:val="24"/>
        </w:rPr>
        <w:t>surnageant</w:t>
      </w:r>
      <w:r>
        <w:rPr>
          <w:spacing w:val="13"/>
          <w:sz w:val="24"/>
        </w:rPr>
        <w:t> </w:t>
      </w:r>
      <w:r>
        <w:rPr>
          <w:w w:val="90"/>
          <w:sz w:val="24"/>
        </w:rPr>
        <w:t>indiquent</w:t>
      </w:r>
      <w:r>
        <w:rPr>
          <w:spacing w:val="14"/>
          <w:sz w:val="24"/>
        </w:rPr>
        <w:t> </w:t>
      </w:r>
      <w:r>
        <w:rPr>
          <w:w w:val="90"/>
          <w:sz w:val="24"/>
        </w:rPr>
        <w:t>la</w:t>
      </w:r>
      <w:r>
        <w:rPr>
          <w:spacing w:val="13"/>
          <w:sz w:val="24"/>
        </w:rPr>
        <w:t> </w:t>
      </w:r>
      <w:r>
        <w:rPr>
          <w:w w:val="90"/>
          <w:sz w:val="24"/>
        </w:rPr>
        <w:t>présence</w:t>
      </w:r>
      <w:r>
        <w:rPr>
          <w:spacing w:val="14"/>
          <w:sz w:val="24"/>
        </w:rPr>
        <w:t> </w:t>
      </w:r>
      <w:r>
        <w:rPr>
          <w:w w:val="90"/>
          <w:sz w:val="24"/>
        </w:rPr>
        <w:t>d’aldolases</w:t>
      </w:r>
      <w:r>
        <w:rPr>
          <w:spacing w:val="14"/>
          <w:sz w:val="24"/>
        </w:rPr>
        <w:t> </w:t>
      </w:r>
      <w:r>
        <w:rPr>
          <w:w w:val="90"/>
          <w:sz w:val="24"/>
        </w:rPr>
        <w:t>fonctionnelles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uniquement</w:t>
      </w:r>
    </w:p>
    <w:p>
      <w:pPr>
        <w:pStyle w:val="ListParagraph"/>
        <w:numPr>
          <w:ilvl w:val="0"/>
          <w:numId w:val="25"/>
        </w:numPr>
        <w:tabs>
          <w:tab w:pos="597" w:val="left" w:leader="none"/>
        </w:tabs>
        <w:spacing w:line="240" w:lineRule="auto" w:before="22" w:after="0"/>
        <w:ind w:left="597" w:right="0" w:hanging="353"/>
        <w:jc w:val="left"/>
        <w:rPr>
          <w:sz w:val="24"/>
        </w:rPr>
      </w:pPr>
      <w:r>
        <w:rPr>
          <w:spacing w:val="-4"/>
          <w:sz w:val="24"/>
        </w:rPr>
        <w:t>GroEL/ES semble permettre 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plus grande activité enzymatique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l’aldolase</w:t>
      </w:r>
    </w:p>
    <w:p>
      <w:pPr>
        <w:pStyle w:val="ListParagraph"/>
        <w:numPr>
          <w:ilvl w:val="0"/>
          <w:numId w:val="25"/>
        </w:numPr>
        <w:tabs>
          <w:tab w:pos="596" w:val="left" w:leader="none"/>
        </w:tabs>
        <w:spacing w:line="240" w:lineRule="auto" w:before="22" w:after="0"/>
        <w:ind w:left="596" w:right="0" w:hanging="362"/>
        <w:jc w:val="left"/>
        <w:rPr>
          <w:sz w:val="24"/>
        </w:rPr>
      </w:pPr>
      <w:r>
        <w:rPr>
          <w:spacing w:val="-2"/>
          <w:sz w:val="24"/>
        </w:rPr>
        <w:t>L’ATP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seul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participe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l’agrégation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l’aldolase</w:t>
      </w:r>
    </w:p>
    <w:p>
      <w:pPr>
        <w:pStyle w:val="ListParagraph"/>
        <w:numPr>
          <w:ilvl w:val="0"/>
          <w:numId w:val="25"/>
        </w:numPr>
        <w:tabs>
          <w:tab w:pos="597" w:val="left" w:leader="none"/>
        </w:tabs>
        <w:spacing w:line="240" w:lineRule="auto" w:before="22" w:after="0"/>
        <w:ind w:left="597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figure</w:t>
      </w:r>
      <w:r>
        <w:rPr>
          <w:spacing w:val="-8"/>
          <w:sz w:val="24"/>
        </w:rPr>
        <w:t> </w:t>
      </w:r>
      <w:r>
        <w:rPr>
          <w:sz w:val="24"/>
        </w:rPr>
        <w:t>7</w:t>
      </w:r>
      <w:r>
        <w:rPr>
          <w:spacing w:val="-8"/>
          <w:sz w:val="24"/>
        </w:rPr>
        <w:t> </w:t>
      </w:r>
      <w:r>
        <w:rPr>
          <w:sz w:val="24"/>
        </w:rPr>
        <w:t>n’est</w:t>
      </w:r>
      <w:r>
        <w:rPr>
          <w:spacing w:val="-8"/>
          <w:sz w:val="24"/>
        </w:rPr>
        <w:t> </w:t>
      </w:r>
      <w:r>
        <w:rPr>
          <w:sz w:val="24"/>
        </w:rPr>
        <w:t>pas</w:t>
      </w:r>
      <w:r>
        <w:rPr>
          <w:spacing w:val="-9"/>
          <w:sz w:val="24"/>
        </w:rPr>
        <w:t> </w:t>
      </w:r>
      <w:r>
        <w:rPr>
          <w:sz w:val="24"/>
        </w:rPr>
        <w:t>interprétable</w:t>
      </w:r>
      <w:r>
        <w:rPr>
          <w:spacing w:val="-8"/>
          <w:sz w:val="24"/>
        </w:rPr>
        <w:t> </w:t>
      </w:r>
      <w:r>
        <w:rPr>
          <w:sz w:val="24"/>
        </w:rPr>
        <w:t>car</w:t>
      </w:r>
      <w:r>
        <w:rPr>
          <w:spacing w:val="-8"/>
          <w:sz w:val="24"/>
        </w:rPr>
        <w:t> </w:t>
      </w:r>
      <w:r>
        <w:rPr>
          <w:sz w:val="24"/>
        </w:rPr>
        <w:t>il</w:t>
      </w:r>
      <w:r>
        <w:rPr>
          <w:spacing w:val="-8"/>
          <w:sz w:val="24"/>
        </w:rPr>
        <w:t> </w:t>
      </w:r>
      <w:r>
        <w:rPr>
          <w:sz w:val="24"/>
        </w:rPr>
        <w:t>n’y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pas</w:t>
      </w:r>
      <w:r>
        <w:rPr>
          <w:spacing w:val="-8"/>
          <w:sz w:val="24"/>
        </w:rPr>
        <w:t> </w:t>
      </w:r>
      <w:r>
        <w:rPr>
          <w:sz w:val="24"/>
        </w:rPr>
        <w:t>les</w:t>
      </w:r>
      <w:r>
        <w:rPr>
          <w:spacing w:val="-8"/>
          <w:sz w:val="24"/>
        </w:rPr>
        <w:t> </w:t>
      </w:r>
      <w:r>
        <w:rPr>
          <w:sz w:val="24"/>
        </w:rPr>
        <w:t>croix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significativité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3"/>
            <w:col w:w="1046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03552">
                <wp:simplePos x="0" y="0"/>
                <wp:positionH relativeFrom="page">
                  <wp:posOffset>720001</wp:posOffset>
                </wp:positionH>
                <wp:positionV relativeFrom="page">
                  <wp:posOffset>719886</wp:posOffset>
                </wp:positionV>
                <wp:extent cx="6533515" cy="9288145"/>
                <wp:effectExtent l="0" t="0" r="0" b="0"/>
                <wp:wrapNone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6533515" cy="9288145"/>
                          <a:chExt cx="6533515" cy="9288145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18720" y="18721"/>
                            <a:ext cx="6515100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6973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954"/>
                                </a:lnTo>
                                <a:lnTo>
                                  <a:pt x="60372" y="9269326"/>
                                </a:lnTo>
                                <a:lnTo>
                                  <a:pt x="6454269" y="9269326"/>
                                </a:lnTo>
                                <a:lnTo>
                                  <a:pt x="6514642" y="920895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3040" y="23040"/>
                            <a:ext cx="6506209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608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2844"/>
                                </a:lnTo>
                                <a:lnTo>
                                  <a:pt x="57841" y="9260686"/>
                                </a:lnTo>
                                <a:lnTo>
                                  <a:pt x="6448160" y="9260686"/>
                                </a:lnTo>
                                <a:lnTo>
                                  <a:pt x="6506002" y="920284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7360" y="27360"/>
                            <a:ext cx="649795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525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6735"/>
                                </a:lnTo>
                                <a:lnTo>
                                  <a:pt x="55311" y="9252046"/>
                                </a:lnTo>
                                <a:lnTo>
                                  <a:pt x="6442051" y="9252046"/>
                                </a:lnTo>
                                <a:lnTo>
                                  <a:pt x="6497362" y="919673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1680" y="31680"/>
                            <a:ext cx="6489065" cy="924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4369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0626"/>
                                </a:lnTo>
                                <a:lnTo>
                                  <a:pt x="52780" y="9243407"/>
                                </a:lnTo>
                                <a:lnTo>
                                  <a:pt x="6435942" y="9243407"/>
                                </a:lnTo>
                                <a:lnTo>
                                  <a:pt x="6488722" y="919062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5991" y="36004"/>
                            <a:ext cx="648017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348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84513"/>
                                </a:lnTo>
                                <a:lnTo>
                                  <a:pt x="50253" y="9234767"/>
                                </a:lnTo>
                                <a:lnTo>
                                  <a:pt x="6429832" y="9234767"/>
                                </a:lnTo>
                                <a:lnTo>
                                  <a:pt x="6480086" y="918451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44639" y="44640"/>
                            <a:ext cx="6463030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176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72298"/>
                                </a:lnTo>
                                <a:lnTo>
                                  <a:pt x="45189" y="9217487"/>
                                </a:lnTo>
                                <a:lnTo>
                                  <a:pt x="6417614" y="9217487"/>
                                </a:lnTo>
                                <a:lnTo>
                                  <a:pt x="6462804" y="917229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8959" y="48959"/>
                            <a:ext cx="645477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094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6189"/>
                                </a:lnTo>
                                <a:lnTo>
                                  <a:pt x="42659" y="9208848"/>
                                </a:lnTo>
                                <a:lnTo>
                                  <a:pt x="6411505" y="9208848"/>
                                </a:lnTo>
                                <a:lnTo>
                                  <a:pt x="6454164" y="916618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3279" y="53279"/>
                            <a:ext cx="6445885" cy="920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0051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0080"/>
                                </a:lnTo>
                                <a:lnTo>
                                  <a:pt x="40128" y="9200208"/>
                                </a:lnTo>
                                <a:lnTo>
                                  <a:pt x="6405396" y="9200208"/>
                                </a:lnTo>
                                <a:lnTo>
                                  <a:pt x="6445524" y="916008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7599" y="57599"/>
                            <a:ext cx="6436995" cy="919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1916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3971"/>
                                </a:lnTo>
                                <a:lnTo>
                                  <a:pt x="37597" y="9191568"/>
                                </a:lnTo>
                                <a:lnTo>
                                  <a:pt x="6399286" y="9191568"/>
                                </a:lnTo>
                                <a:lnTo>
                                  <a:pt x="6436884" y="915397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0" y="0"/>
                            <a:ext cx="6480175" cy="92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348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5061"/>
                                </a:lnTo>
                                <a:lnTo>
                                  <a:pt x="39706" y="9234767"/>
                                </a:lnTo>
                                <a:lnTo>
                                  <a:pt x="6440377" y="9234767"/>
                                </a:lnTo>
                                <a:lnTo>
                                  <a:pt x="6480083" y="919506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6326" y="0"/>
                            <a:ext cx="6467475" cy="922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284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92440"/>
                                </a:lnTo>
                                <a:lnTo>
                                  <a:pt x="36000" y="9228441"/>
                                </a:lnTo>
                                <a:lnTo>
                                  <a:pt x="6431430" y="9228441"/>
                                </a:lnTo>
                                <a:lnTo>
                                  <a:pt x="6467430" y="919244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536977"/>
                            <a:ext cx="3172318" cy="1897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683956pt;width:514.4500pt;height:731.35pt;mso-position-horizontal-relative:page;mso-position-vertical-relative:page;z-index:-17212928" id="docshapegroup1040" coordorigin="1134,1134" coordsize="10289,14627">
                <v:shape style="position:absolute;left:1163;top:1163;width:10260;height:14598" id="docshape1041" coordorigin="1163,1163" coordsize="10260,14598" path="m11423,1163l1163,1163,1163,15665,1258,15761,11328,15761,11423,15665,11423,1163xe" filled="true" fillcolor="#7f7f7f" stroked="false">
                  <v:path arrowok="t"/>
                  <v:fill opacity="655f" type="solid"/>
                </v:shape>
                <v:shape style="position:absolute;left:1170;top:1169;width:10246;height:14584" id="docshape1042" coordorigin="1170,1170" coordsize="10246,14584" path="m11416,1170l1170,1170,1170,15663,1261,15754,11325,15754,11416,15663,11416,1170xe" filled="true" fillcolor="#7f7f7f" stroked="false">
                  <v:path arrowok="t"/>
                  <v:fill opacity="1310f" type="solid"/>
                </v:shape>
                <v:shape style="position:absolute;left:1176;top:1176;width:10233;height:14571" id="docshape1043" coordorigin="1177,1177" coordsize="10233,14571" path="m11409,1177l1177,1177,1177,15660,1264,15747,11322,15747,11409,15660,11409,1177xe" filled="true" fillcolor="#7f7f7f" stroked="false">
                  <v:path arrowok="t"/>
                  <v:fill opacity="2621f" type="solid"/>
                </v:shape>
                <v:shape style="position:absolute;left:1183;top:1183;width:10219;height:14557" id="docshape1044" coordorigin="1184,1184" coordsize="10219,14557" path="m11402,1184l1184,1184,1184,15657,1267,15740,11319,15740,11402,15657,11402,1184xe" filled="true" fillcolor="#7f7f7f" stroked="false">
                  <v:path arrowok="t"/>
                  <v:fill opacity="4587f" type="solid"/>
                </v:shape>
                <v:shape style="position:absolute;left:1190;top:1190;width:10205;height:14543" id="docshape1045" coordorigin="1191,1190" coordsize="10205,14543" path="m11395,1190l1191,1190,1191,15654,1270,15733,11316,15733,11395,15654,11395,1190xe" filled="true" fillcolor="#7f7f7f" stroked="false">
                  <v:path arrowok="t"/>
                  <v:fill opacity="7208f" type="solid"/>
                </v:shape>
                <v:shape style="position:absolute;left:1204;top:1203;width:10178;height:14516" id="docshape1046" coordorigin="1204,1204" coordsize="10178,14516" path="m11382,1204l1204,1204,1204,15649,1275,15720,11311,15720,11382,15649,11382,1204xe" filled="true" fillcolor="#7f7f7f" stroked="false">
                  <v:path arrowok="t"/>
                  <v:fill opacity="4587f" type="solid"/>
                </v:shape>
                <v:shape style="position:absolute;left:1210;top:1210;width:10165;height:14503" id="docshape1047" coordorigin="1211,1211" coordsize="10165,14503" path="m11375,1211l1211,1211,1211,15646,1278,15713,11308,15713,11375,15646,11375,1211xe" filled="true" fillcolor="#7f7f7f" stroked="false">
                  <v:path arrowok="t"/>
                  <v:fill opacity="2621f" type="solid"/>
                </v:shape>
                <v:shape style="position:absolute;left:1217;top:1217;width:10151;height:14489" id="docshape1048" coordorigin="1218,1218" coordsize="10151,14489" path="m11368,1218l1218,1218,1218,15643,1281,15706,11305,15706,11368,15643,11368,1218xe" filled="true" fillcolor="#7f7f7f" stroked="false">
                  <v:path arrowok="t"/>
                  <v:fill opacity="1310f" type="solid"/>
                </v:shape>
                <v:shape style="position:absolute;left:1224;top:1224;width:10137;height:14475" id="docshape1049" coordorigin="1225,1224" coordsize="10137,14475" path="m11361,1224l1225,1224,1225,15640,1284,15699,11302,15699,11361,15640,11361,1224xe" filled="true" fillcolor="#7f7f7f" stroked="false">
                  <v:path arrowok="t"/>
                  <v:fill opacity="655f" type="solid"/>
                </v:shape>
                <v:shape style="position:absolute;left:1133;top:1133;width:10205;height:14543" id="docshape1050" coordorigin="1134,1134" coordsize="10205,14543" path="m11339,1134l1134,1134,1134,15614,1196,15677,11276,15677,11339,15614,11339,1134xe" filled="true" fillcolor="#000000" stroked="false">
                  <v:path arrowok="t"/>
                  <v:fill type="solid"/>
                </v:shape>
                <v:shape style="position:absolute;left:1143;top:1133;width:10185;height:14533" id="docshape1051" coordorigin="1144,1134" coordsize="10185,14533" path="m11329,1134l1144,1134,1144,15610,1201,15667,11272,15667,11329,15610,11329,1134xe" filled="true" fillcolor="#fffcfc" stroked="false">
                  <v:path arrowok="t"/>
                  <v:fill type="solid"/>
                </v:shape>
                <v:shape style="position:absolute;left:3738;top:3554;width:4996;height:2989" type="#_x0000_t75" id="docshape1052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before="1"/>
        <w:ind w:left="2556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7919999</wp:posOffset>
                </wp:positionH>
                <wp:positionV relativeFrom="paragraph">
                  <wp:posOffset>-1689905</wp:posOffset>
                </wp:positionV>
                <wp:extent cx="6533515" cy="6787515"/>
                <wp:effectExtent l="0" t="0" r="0" b="0"/>
                <wp:wrapNone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6533515" cy="6787515"/>
                          <a:chExt cx="6533515" cy="6787515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18720" y="133890"/>
                            <a:ext cx="6515100" cy="665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535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653398"/>
                                </a:lnTo>
                                <a:lnTo>
                                  <a:pt x="6514642" y="66533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23040" y="138210"/>
                            <a:ext cx="6506209" cy="664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452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644759"/>
                                </a:lnTo>
                                <a:lnTo>
                                  <a:pt x="6506002" y="66447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27360" y="142530"/>
                            <a:ext cx="6497955" cy="6636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3638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636119"/>
                                </a:lnTo>
                                <a:lnTo>
                                  <a:pt x="6497362" y="66361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1680" y="146850"/>
                            <a:ext cx="6489065" cy="662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274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627479"/>
                                </a:lnTo>
                                <a:lnTo>
                                  <a:pt x="6488722" y="662747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35992" y="151180"/>
                            <a:ext cx="6480175" cy="661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1924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618833"/>
                                </a:lnTo>
                                <a:lnTo>
                                  <a:pt x="6480086" y="661883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639" y="159809"/>
                            <a:ext cx="6463030" cy="660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020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601560"/>
                                </a:lnTo>
                                <a:lnTo>
                                  <a:pt x="6462804" y="660156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8959" y="164129"/>
                            <a:ext cx="6454775" cy="659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932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592921"/>
                                </a:lnTo>
                                <a:lnTo>
                                  <a:pt x="6454164" y="659292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3279" y="168449"/>
                            <a:ext cx="6445885" cy="658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843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584281"/>
                                </a:lnTo>
                                <a:lnTo>
                                  <a:pt x="6445524" y="65842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57599" y="172769"/>
                            <a:ext cx="6436995" cy="6576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7605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575642"/>
                                </a:lnTo>
                                <a:lnTo>
                                  <a:pt x="6436884" y="657564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0" y="115169"/>
                            <a:ext cx="6480175" cy="661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192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618840"/>
                                </a:lnTo>
                                <a:lnTo>
                                  <a:pt x="6480083" y="66188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326" y="121496"/>
                            <a:ext cx="6467475" cy="661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128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612514"/>
                                </a:lnTo>
                                <a:lnTo>
                                  <a:pt x="6467430" y="66125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0" y="0"/>
                            <a:ext cx="6533515" cy="678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DnaK/J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semble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jouer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majeur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solubilisation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 </w:t>
                              </w:r>
                              <w:r>
                                <w:rPr>
                                  <w:sz w:val="24"/>
                                </w:rPr>
                                <w:t>Ouii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conclusion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colonne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chaperons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d’ATP,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l’aldolase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détectée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entièrement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 </w:t>
                              </w:r>
                              <w:r>
                                <w:rPr>
                                  <w:sz w:val="24"/>
                                </w:rPr>
                                <w:t>d’agrégats,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culot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insoluble.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rajouter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l’ATP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(colonne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l’utilisent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d’ATP,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DnaK/J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GroEL/ES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l’aldolase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détectée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surnageant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 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solubilisée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colonnes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cherchent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“part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travail” </w:t>
                              </w:r>
                              <w:r>
                                <w:rPr>
                                  <w:sz w:val="24"/>
                                </w:rPr>
                                <w:t>effectuée par DnaK/J seul (colonne 3) et GroES/EL seul (colonne 2). En retirant DnaK/J, on 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résultats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chaperons,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GroEL/ES,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mêmes résultats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DnaK/J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Dnak/J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solubilisation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l’aldolase.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3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bandes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surnageant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indiquent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d’aldolases</w:t>
                              </w:r>
                              <w:r>
                                <w:rPr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fonctionnelles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 qu’on peut dire c’est que si l’aldolase est détectée dans le surnageant, elle est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solubilisée. Il peut toutefois y avoir des aldolases solubles mais mal repliées et non fonctionnelles 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repliées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fonctionnelles.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culot,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signifie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qu’elles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solubles,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exposant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hydrophobes,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incorrectement </w:t>
                              </w:r>
                              <w:r>
                                <w:rPr>
                                  <w:sz w:val="24"/>
                                </w:rPr>
                                <w:t>repliées.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aldolases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solubilisées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07" w:val="left" w:leader="none"/>
                                </w:tabs>
                                <w:spacing w:line="225" w:lineRule="auto" w:before="167"/>
                                <w:ind w:left="106" w:right="188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GroEL/ES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semble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permettre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enzymatique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l’aldolase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Intéressons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analysé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aldolases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solubilisées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étaient fonctionnelles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(colonne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GroEL/ES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DnaK/J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enzymatique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40%.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DnaK/J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(colonne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10%,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d’aldolase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d’agrégats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solubles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confirme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essentiel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DnaK/J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d’ailleurs).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enlève GroEL/ES, l’activité enzymatique de l’aldolase est la meilleure de toutes les conditions, avec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50% d’activité. GroEL/ES, contrairement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ce qu’affirme l’item, n’améliore pas l’activité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l’aldolase,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porte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lui.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prudence,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affirmer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GroEL/ES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l’aldolase,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hypothèses.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5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L’ATP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participe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l’agrégation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l’aldolase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Nannnn cet item fait appel à vos connaissances de cours. L’ATP ne fait rien en soit, mais les protéines chaperons en ont besoin pour replier correctement les protéines dénaturées. C’est le marteau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l’ouvrier,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l’ouvrier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lui-même.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33.063446pt;width:514.4500pt;height:534.450pt;mso-position-horizontal-relative:page;mso-position-vertical-relative:paragraph;z-index:15781376" id="docshapegroup1053" coordorigin="12472,-2661" coordsize="10289,10689">
                <v:shape style="position:absolute;left:12501;top:-2451;width:10260;height:10478" id="docshape1054" coordorigin="12502,-2450" coordsize="10260,10478" path="m22666,-2450l12597,-2450,12502,-2355,12502,8027,22761,8027,22761,-2355,22666,-2450xe" filled="true" fillcolor="#7f7f7f" stroked="false">
                  <v:path arrowok="t"/>
                  <v:fill opacity="655f" type="solid"/>
                </v:shape>
                <v:shape style="position:absolute;left:12508;top:-2444;width:10246;height:10465" id="docshape1055" coordorigin="12509,-2444" coordsize="10246,10465" path="m22663,-2444l12600,-2444,12509,-2353,12509,8021,22754,8021,22754,-2353,22663,-2444xe" filled="true" fillcolor="#7f7f7f" stroked="false">
                  <v:path arrowok="t"/>
                  <v:fill opacity="1310f" type="solid"/>
                </v:shape>
                <v:shape style="position:absolute;left:12515;top:-2437;width:10233;height:10451" id="docshape1056" coordorigin="12516,-2437" coordsize="10233,10451" path="m22660,-2437l12603,-2437,12516,-2350,12516,8014,22748,8014,22748,-2350,22660,-2437xe" filled="true" fillcolor="#7f7f7f" stroked="false">
                  <v:path arrowok="t"/>
                  <v:fill opacity="2621f" type="solid"/>
                </v:shape>
                <v:shape style="position:absolute;left:12522;top:-2430;width:10219;height:10437" id="docshape1057" coordorigin="12522,-2430" coordsize="10219,10437" path="m22658,-2430l12605,-2430,12522,-2347,12522,8007,22741,8007,22741,-2347,22658,-2430xe" filled="true" fillcolor="#7f7f7f" stroked="false">
                  <v:path arrowok="t"/>
                  <v:fill opacity="4587f" type="solid"/>
                </v:shape>
                <v:shape style="position:absolute;left:12529;top:-2424;width:10205;height:10424" id="docshape1058" coordorigin="12529,-2423" coordsize="10205,10424" path="m22734,-2344l22655,-2423,12608,-2423,12529,-2344,12529,8000,22734,8000,22734,-2344xe" filled="true" fillcolor="#7f7f7f" stroked="false">
                  <v:path arrowok="t"/>
                  <v:fill opacity="7208f" type="solid"/>
                </v:shape>
                <v:shape style="position:absolute;left:12542;top:-2410;width:10178;height:10397" id="docshape1059" coordorigin="12543,-2410" coordsize="10178,10397" path="m22649,-2410l12614,-2410,12543,-2338,12543,7987,22720,7987,22720,-2338,22649,-2410xe" filled="true" fillcolor="#7f7f7f" stroked="false">
                  <v:path arrowok="t"/>
                  <v:fill opacity="4587f" type="solid"/>
                </v:shape>
                <v:shape style="position:absolute;left:12549;top:-2403;width:10165;height:10383" id="docshape1060" coordorigin="12550,-2403" coordsize="10165,10383" path="m22646,-2403l12617,-2403,12550,-2336,12550,7980,22714,7980,22714,-2336,22646,-2403xe" filled="true" fillcolor="#7f7f7f" stroked="false">
                  <v:path arrowok="t"/>
                  <v:fill opacity="2621f" type="solid"/>
                </v:shape>
                <v:shape style="position:absolute;left:12556;top:-2396;width:10151;height:10369" id="docshape1061" coordorigin="12556,-2396" coordsize="10151,10369" path="m22644,-2396l12620,-2396,12556,-2333,12556,7973,22707,7973,22707,-2333,22644,-2396xe" filled="true" fillcolor="#7f7f7f" stroked="false">
                  <v:path arrowok="t"/>
                  <v:fill opacity="1310f" type="solid"/>
                </v:shape>
                <v:shape style="position:absolute;left:12563;top:-2390;width:10137;height:10356" id="docshape1062" coordorigin="12563,-2389" coordsize="10137,10356" path="m22641,-2389l12622,-2389,12563,-2330,12563,7966,22700,7966,22700,-2330,22641,-2389xe" filled="true" fillcolor="#7f7f7f" stroked="false">
                  <v:path arrowok="t"/>
                  <v:fill opacity="655f" type="solid"/>
                </v:shape>
                <v:shape style="position:absolute;left:12472;top:-2480;width:10205;height:10424" id="docshape1063" coordorigin="12472,-2480" coordsize="10205,10424" path="m22615,-2480l12535,-2480,12472,-2417,12472,7943,22677,7943,22677,-2417,22615,-2480xe" filled="true" fillcolor="#000000" stroked="false">
                  <v:path arrowok="t"/>
                  <v:fill type="solid"/>
                </v:shape>
                <v:shape style="position:absolute;left:12482;top:-2470;width:10185;height:10414" id="docshape1064" coordorigin="12482,-2470" coordsize="10185,10414" path="m22611,-2470l12539,-2470,12482,-2413,12482,7943,22667,7943,22667,-2413,22611,-2470xe" filled="true" fillcolor="#fffcfc" stroked="false">
                  <v:path arrowok="t"/>
                  <v:fill type="solid"/>
                </v:shape>
                <v:shape style="position:absolute;left:20208;top:-2650;width:91;height:171" id="docshape1065" coordorigin="20209,-2650" coordsize="91,171" path="m20254,-2650l20236,-2636,20222,-2600,20212,-2546,20209,-2480,20299,-2480,20296,-2546,20286,-2600,20272,-2636,20254,-2650xe" filled="true" fillcolor="#565666" stroked="false">
                  <v:path arrowok="t"/>
                  <v:fill type="solid"/>
                </v:shape>
                <v:shape style="position:absolute;left:20208;top:-2650;width:91;height:171" id="docshape1066" coordorigin="20209,-2650" coordsize="91,171" path="m20299,-2480l20296,-2546,20286,-2600,20272,-2636,20254,-2650,20236,-2636,20222,-2600,20212,-2546,20209,-2480e" filled="false" stroked="true" strokeweight=".3985pt" strokecolor="#000000">
                  <v:path arrowok="t"/>
                  <v:stroke dashstyle="solid"/>
                </v:shape>
                <v:shape style="position:absolute;left:22132;top:-2650;width:91;height:171" id="docshape1067" coordorigin="22133,-2650" coordsize="91,171" path="m22178,-2650l22161,-2636,22146,-2600,22136,-2546,22133,-2480,22224,-2480,22220,-2546,22210,-2600,22196,-2636,22178,-2650xe" filled="true" fillcolor="#565666" stroked="false">
                  <v:path arrowok="t"/>
                  <v:fill type="solid"/>
                </v:shape>
                <v:shape style="position:absolute;left:22132;top:-2650;width:91;height:171" id="docshape1068" coordorigin="22133,-2650" coordsize="91,171" path="m22133,-2480l22136,-2546,22146,-2600,22161,-2636,22178,-2650,22196,-2636,22210,-2600,22220,-2546,22224,-2480e" filled="false" stroked="true" strokeweight=".3985pt" strokecolor="#000000">
                  <v:path arrowok="t"/>
                  <v:stroke dashstyle="solid"/>
                </v:shape>
                <v:shape style="position:absolute;left:20265;top:-2650;width:1902;height:401" type="#_x0000_t75" id="docshape1069" stroked="false">
                  <v:imagedata r:id="rId25" o:title=""/>
                </v:shape>
                <v:shape style="position:absolute;left:20265;top:-2650;width:1902;height:401" id="docshape1070" coordorigin="20265,-2650" coordsize="1902,401" path="m20265,-2650l22167,-2650,22165,-2646,22157,-2621,22149,-2592,22143,-2563,22139,-2537,22116,-2306,22109,-2284,22095,-2266,22076,-2254,22054,-2249,20379,-2249,20323,-2284,20293,-2537,20290,-2563,20283,-2592,20275,-2621,20267,-2646,20265,-2650xe" filled="false" stroked="true" strokeweight=".3985pt" strokecolor="#00004c">
                  <v:path arrowok="t"/>
                  <v:stroke dashstyle="solid"/>
                </v:shape>
                <v:shape style="position:absolute;left:12472;top:-2662;width:10289;height:10689" type="#_x0000_t202" id="docshape107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spacing w:line="223" w:lineRule="auto" w:before="64"/>
                          <w:ind w:left="106" w:right="18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système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DnaK/J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semble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jouer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majeur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solubilisation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 </w:t>
                        </w:r>
                        <w:r>
                          <w:rPr>
                            <w:sz w:val="24"/>
                          </w:rPr>
                          <w:t>Ouii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conclusion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figure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colonne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 </w:t>
                        </w:r>
                        <w:r>
                          <w:rPr>
                            <w:spacing w:val="-4"/>
                            <w:sz w:val="24"/>
                          </w:rPr>
                          <w:t>qu’en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l’absence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chaperons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d’ATP,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l’aldolase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détectée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entièrement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 </w:t>
                        </w:r>
                        <w:r>
                          <w:rPr>
                            <w:sz w:val="24"/>
                          </w:rPr>
                          <w:t>d’agrégats,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culot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insoluble.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rajouter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l’ATP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(colonne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l’utilisent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Cependant,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d’ATP,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DnaK/J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GroEL/ES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l’aldolase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détectée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surnageant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 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solubilisée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conditions.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colonnes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cherchent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“part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travail” </w:t>
                        </w:r>
                        <w:r>
                          <w:rPr>
                            <w:sz w:val="24"/>
                          </w:rPr>
                          <w:t>effectuée par DnaK/J seul (colonne 3) et GroES/EL seul (colonne 2). En retirant DnaK/J, on a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résultats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chaperons,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GroEL/ES,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mêmes résultats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DnaK/J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signifie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Dnak/J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importante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solubilisation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l’aldolase.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7" w:val="left" w:leader="none"/>
                          </w:tabs>
                          <w:spacing w:line="223" w:lineRule="auto" w:before="13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bandes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surnageant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indiquent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présence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d’aldolases</w:t>
                        </w:r>
                        <w:r>
                          <w:rPr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fonctionnelles</w:t>
                        </w:r>
                        <w:r>
                          <w:rPr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 qu’on peut dire c’est que si l’aldolase est détectée dans le surnageant, elle est </w:t>
                        </w:r>
                        <w:r>
                          <w:rPr>
                            <w:spacing w:val="-4"/>
                            <w:sz w:val="24"/>
                          </w:rPr>
                          <w:t>solubilisée. Il peut toutefois y avoir des aldolases solubles mais mal repliées et non fonctionnelles 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repliées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fonctionnelles.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culot,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signifie </w:t>
                        </w:r>
                        <w:r>
                          <w:rPr>
                            <w:spacing w:val="-6"/>
                            <w:sz w:val="24"/>
                          </w:rPr>
                          <w:t>qu’elles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solubles,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exposant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acides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aminés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hydrophobes,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incorrectement </w:t>
                        </w:r>
                        <w:r>
                          <w:rPr>
                            <w:sz w:val="24"/>
                          </w:rPr>
                          <w:t>repliées.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figure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aldolases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solubilisées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7" w:val="left" w:leader="none"/>
                          </w:tabs>
                          <w:spacing w:line="225" w:lineRule="auto" w:before="167"/>
                          <w:ind w:left="106" w:right="188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GroEL/ES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semble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permettre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grande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activité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enzymatique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l’aldolase </w:t>
                        </w:r>
                        <w:r>
                          <w:rPr>
                            <w:spacing w:val="-4"/>
                            <w:sz w:val="24"/>
                          </w:rPr>
                          <w:t>Intéressons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figure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7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analysé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aldolases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solubilisées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étaient fonctionnelles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(colonne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GroEL/ES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DnaK/J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l’activité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enzymatique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 </w:t>
                        </w:r>
                        <w:r>
                          <w:rPr>
                            <w:spacing w:val="-2"/>
                            <w:sz w:val="24"/>
                          </w:rPr>
                          <w:t>proche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40%.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DnaK/J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(colonne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10%,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d’aldolase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d’agrégats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solubles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confirme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rôle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essentiel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DnaK/J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d’ailleurs).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Enfin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 </w:t>
                        </w:r>
                        <w:r>
                          <w:rPr>
                            <w:spacing w:val="-6"/>
                            <w:sz w:val="24"/>
                          </w:rPr>
                          <w:t>enlève GroEL/ES, l’activité enzymatique de l’aldolase est la meilleure de toutes les conditions, avec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50% d’activité. GroEL/ES, contrairement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ce qu’affirme l’item, n’améliore pas l’activité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l’aldolase,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celle-ci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porte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mieux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lui.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prudence,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affirmer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GroEL/ES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diminue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directement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l’activité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l’aldolase,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hypothèses.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7" w:val="left" w:leader="none"/>
                          </w:tabs>
                          <w:spacing w:line="583" w:lineRule="exact" w:before="15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L’ATP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seul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participe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l’agrégation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l’aldolase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Nannnn cet item fait appel à vos connaissances de cours. L’ATP ne fait rien en soit, mais les protéines chaperons en ont besoin pour replier correctement les protéines dénaturées. C’est le marteau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l’ouvrier,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l’ouvrier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lui-même.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105"/>
          <w:sz w:val="24"/>
        </w:rPr>
        <w:t>Mécanismes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de</w:t>
      </w:r>
      <w:r>
        <w:rPr>
          <w:i/>
          <w:spacing w:val="7"/>
          <w:w w:val="105"/>
          <w:sz w:val="24"/>
        </w:rPr>
        <w:t> </w:t>
      </w:r>
      <w:r>
        <w:rPr>
          <w:i/>
          <w:w w:val="105"/>
          <w:sz w:val="24"/>
        </w:rPr>
        <w:t>repliement</w:t>
      </w:r>
      <w:r>
        <w:rPr>
          <w:i/>
          <w:spacing w:val="7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Pr.</w:t>
      </w:r>
      <w:r>
        <w:rPr>
          <w:i/>
          <w:spacing w:val="7"/>
          <w:w w:val="105"/>
          <w:sz w:val="24"/>
        </w:rPr>
        <w:t> </w:t>
      </w:r>
      <w:r>
        <w:rPr>
          <w:i/>
          <w:w w:val="105"/>
          <w:sz w:val="24"/>
        </w:rPr>
        <w:t>Thierry</w:t>
      </w:r>
      <w:r>
        <w:rPr>
          <w:i/>
          <w:spacing w:val="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Bienvenu</w:t>
      </w:r>
    </w:p>
    <w:p>
      <w:pPr>
        <w:pStyle w:val="BodyText"/>
        <w:spacing w:before="129"/>
        <w:rPr>
          <w:i/>
        </w:rPr>
      </w:pPr>
    </w:p>
    <w:p>
      <w:pPr>
        <w:pStyle w:val="ListParagraph"/>
        <w:numPr>
          <w:ilvl w:val="1"/>
          <w:numId w:val="25"/>
        </w:numPr>
        <w:tabs>
          <w:tab w:pos="508" w:val="left" w:leader="none"/>
        </w:tabs>
        <w:spacing w:line="223" w:lineRule="auto" w:before="0" w:after="0"/>
        <w:ind w:left="107" w:right="11584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04576">
                <wp:simplePos x="0" y="0"/>
                <wp:positionH relativeFrom="page">
                  <wp:posOffset>787628</wp:posOffset>
                </wp:positionH>
                <wp:positionV relativeFrom="paragraph">
                  <wp:posOffset>1381220</wp:posOffset>
                </wp:positionV>
                <wp:extent cx="517525" cy="213995"/>
                <wp:effectExtent l="0" t="0" r="0" b="0"/>
                <wp:wrapNone/>
                <wp:docPr id="1093" name="Textbox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Textbox 1093"/>
                      <wps:cNvSpPr txBox="1"/>
                      <wps:spPr>
                        <a:xfrm>
                          <a:off x="0" y="0"/>
                          <a:ext cx="51752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7" w:lineRule="exact" w:before="39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boucles.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18002pt;margin-top:108.757507pt;width:40.75pt;height:16.850pt;mso-position-horizontal-relative:page;mso-position-vertical-relative:paragraph;z-index:-17211904" type="#_x0000_t202" id="docshape1072" filled="false" stroked="false">
                <v:textbox inset="0,0,0,0">
                  <w:txbxContent>
                    <w:p>
                      <w:pPr>
                        <w:pStyle w:val="BodyText"/>
                        <w:spacing w:line="297" w:lineRule="exact" w:before="39"/>
                      </w:pPr>
                      <w:r>
                        <w:rPr>
                          <w:spacing w:val="-2"/>
                          <w:w w:val="90"/>
                        </w:rPr>
                        <w:t>boucles.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C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Des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enzymes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du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réticulum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endoplasmique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comme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PPI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permettent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repliement… </w:t>
      </w:r>
      <w:r>
        <w:rPr>
          <w:spacing w:val="-8"/>
          <w:sz w:val="24"/>
        </w:rPr>
        <w:t>Petite</w:t>
      </w:r>
      <w:r>
        <w:rPr>
          <w:sz w:val="24"/>
        </w:rPr>
        <w:t> </w:t>
      </w:r>
      <w:r>
        <w:rPr>
          <w:spacing w:val="-8"/>
          <w:sz w:val="24"/>
        </w:rPr>
        <w:t>inversion</w:t>
      </w:r>
      <w:r>
        <w:rPr>
          <w:sz w:val="24"/>
        </w:rPr>
        <w:t> </w:t>
      </w:r>
      <w:r>
        <w:rPr>
          <w:spacing w:val="-8"/>
          <w:sz w:val="24"/>
        </w:rPr>
        <w:t>ici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!</w:t>
      </w:r>
      <w:r>
        <w:rPr>
          <w:sz w:val="24"/>
        </w:rPr>
        <w:t> </w:t>
      </w:r>
      <w:r>
        <w:rPr>
          <w:spacing w:val="-8"/>
          <w:sz w:val="24"/>
        </w:rPr>
        <w:t>Alors</w:t>
      </w:r>
      <w:r>
        <w:rPr>
          <w:sz w:val="24"/>
        </w:rPr>
        <w:t> </w:t>
      </w:r>
      <w:r>
        <w:rPr>
          <w:spacing w:val="-8"/>
          <w:sz w:val="24"/>
        </w:rPr>
        <w:t>effectivement</w:t>
      </w:r>
      <w:r>
        <w:rPr>
          <w:sz w:val="24"/>
        </w:rPr>
        <w:t> </w:t>
      </w:r>
      <w:r>
        <w:rPr>
          <w:spacing w:val="-8"/>
          <w:sz w:val="24"/>
        </w:rPr>
        <w:t>le</w:t>
      </w:r>
      <w:r>
        <w:rPr>
          <w:sz w:val="24"/>
        </w:rPr>
        <w:t> </w:t>
      </w:r>
      <w:r>
        <w:rPr>
          <w:spacing w:val="-8"/>
          <w:sz w:val="24"/>
        </w:rPr>
        <w:t>repliement</w:t>
      </w:r>
      <w:r>
        <w:rPr>
          <w:sz w:val="24"/>
        </w:rPr>
        <w:t> </w:t>
      </w:r>
      <w:r>
        <w:rPr>
          <w:spacing w:val="-8"/>
          <w:sz w:val="24"/>
        </w:rPr>
        <w:t>peut</w:t>
      </w:r>
      <w:r>
        <w:rPr>
          <w:sz w:val="24"/>
        </w:rPr>
        <w:t> </w:t>
      </w:r>
      <w:r>
        <w:rPr>
          <w:spacing w:val="-8"/>
          <w:sz w:val="24"/>
        </w:rPr>
        <w:t>passer</w:t>
      </w:r>
      <w:r>
        <w:rPr>
          <w:sz w:val="24"/>
        </w:rPr>
        <w:t> </w:t>
      </w:r>
      <w:r>
        <w:rPr>
          <w:spacing w:val="-8"/>
          <w:sz w:val="24"/>
        </w:rPr>
        <w:t>soit</w:t>
      </w:r>
      <w:r>
        <w:rPr>
          <w:sz w:val="24"/>
        </w:rPr>
        <w:t> </w:t>
      </w:r>
      <w:r>
        <w:rPr>
          <w:spacing w:val="-8"/>
          <w:sz w:val="24"/>
        </w:rPr>
        <w:t>par</w:t>
      </w:r>
      <w:r>
        <w:rPr>
          <w:sz w:val="24"/>
        </w:rPr>
        <w:t> </w:t>
      </w:r>
      <w:r>
        <w:rPr>
          <w:spacing w:val="-8"/>
          <w:sz w:val="24"/>
        </w:rPr>
        <w:t>les</w:t>
      </w:r>
      <w:r>
        <w:rPr>
          <w:sz w:val="24"/>
        </w:rPr>
        <w:t> </w:t>
      </w:r>
      <w:r>
        <w:rPr>
          <w:spacing w:val="-8"/>
          <w:sz w:val="24"/>
        </w:rPr>
        <w:t>protéines</w:t>
      </w:r>
      <w:r>
        <w:rPr>
          <w:sz w:val="24"/>
        </w:rPr>
        <w:t> </w:t>
      </w:r>
      <w:r>
        <w:rPr>
          <w:spacing w:val="-8"/>
          <w:sz w:val="24"/>
        </w:rPr>
        <w:t>chaperonnes, </w:t>
      </w:r>
      <w:r>
        <w:rPr>
          <w:spacing w:val="-4"/>
          <w:sz w:val="24"/>
        </w:rPr>
        <w:t>après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synthèse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protéines,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soit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enzymes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spécialisées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réticulum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endoplasmique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 </w:t>
      </w:r>
      <w:r>
        <w:rPr>
          <w:spacing w:val="-2"/>
          <w:sz w:val="24"/>
        </w:rPr>
        <w:t>pendant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synthèse.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PDI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(Protéine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Disulfide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Isomérase)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permet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 formation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</w:t>
      </w:r>
      <w:r>
        <w:rPr>
          <w:sz w:val="24"/>
        </w:rPr>
        <w:t> </w:t>
      </w:r>
      <w:r>
        <w:rPr>
          <w:spacing w:val="-2"/>
          <w:sz w:val="24"/>
        </w:rPr>
        <w:t>ponts</w:t>
      </w:r>
      <w:r>
        <w:rPr>
          <w:sz w:val="24"/>
        </w:rPr>
        <w:t> </w:t>
      </w:r>
      <w:r>
        <w:rPr>
          <w:spacing w:val="-2"/>
          <w:sz w:val="24"/>
        </w:rPr>
        <w:t>disulfure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chaîne</w:t>
      </w:r>
      <w:r>
        <w:rPr>
          <w:sz w:val="24"/>
        </w:rPr>
        <w:t> </w:t>
      </w:r>
      <w:r>
        <w:rPr>
          <w:spacing w:val="-2"/>
          <w:sz w:val="24"/>
        </w:rPr>
        <w:t>au</w:t>
      </w:r>
      <w:r>
        <w:rPr>
          <w:sz w:val="24"/>
        </w:rPr>
        <w:t> </w:t>
      </w:r>
      <w:r>
        <w:rPr>
          <w:spacing w:val="-2"/>
          <w:sz w:val="24"/>
        </w:rPr>
        <w:t>niveau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cystéines</w:t>
      </w:r>
      <w:r>
        <w:rPr>
          <w:sz w:val="24"/>
        </w:rPr>
        <w:t> </w:t>
      </w:r>
      <w:r>
        <w:rPr>
          <w:spacing w:val="-2"/>
          <w:sz w:val="24"/>
        </w:rPr>
        <w:t>non</w:t>
      </w:r>
      <w:r>
        <w:rPr>
          <w:sz w:val="24"/>
        </w:rPr>
        <w:t> </w:t>
      </w:r>
      <w:r>
        <w:rPr>
          <w:spacing w:val="-2"/>
          <w:sz w:val="24"/>
        </w:rPr>
        <w:t>consécutives,</w:t>
      </w:r>
      <w:r>
        <w:rPr>
          <w:sz w:val="24"/>
        </w:rPr>
        <w:t> </w:t>
      </w:r>
      <w:r>
        <w:rPr>
          <w:spacing w:val="-2"/>
          <w:sz w:val="24"/>
        </w:rPr>
        <w:t>soit</w:t>
      </w:r>
      <w:r>
        <w:rPr>
          <w:sz w:val="24"/>
        </w:rPr>
        <w:t> </w:t>
      </w:r>
      <w:r>
        <w:rPr>
          <w:spacing w:val="-2"/>
          <w:sz w:val="24"/>
        </w:rPr>
        <w:t>la </w:t>
      </w:r>
      <w:r>
        <w:rPr>
          <w:spacing w:val="-4"/>
          <w:sz w:val="24"/>
        </w:rPr>
        <w:t>PPI (Peptidyl-prolyl Isomérase) qui, dans les liaisons peptidiques impliquant la proline, convertit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configuration</w:t>
      </w:r>
      <w:r>
        <w:rPr>
          <w:sz w:val="24"/>
        </w:rPr>
        <w:t> </w:t>
      </w:r>
      <w:r>
        <w:rPr>
          <w:spacing w:val="-2"/>
          <w:sz w:val="24"/>
        </w:rPr>
        <w:t>Trans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</w:t>
      </w:r>
      <w:r>
        <w:rPr>
          <w:sz w:val="24"/>
        </w:rPr>
        <w:t> </w:t>
      </w:r>
      <w:r>
        <w:rPr>
          <w:spacing w:val="-2"/>
          <w:sz w:val="24"/>
        </w:rPr>
        <w:t>Cis.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PPI</w:t>
      </w:r>
      <w:r>
        <w:rPr>
          <w:sz w:val="24"/>
        </w:rPr>
        <w:t> </w:t>
      </w:r>
      <w:r>
        <w:rPr>
          <w:spacing w:val="-2"/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notamment</w:t>
      </w:r>
      <w:r>
        <w:rPr>
          <w:sz w:val="24"/>
        </w:rPr>
        <w:t> </w:t>
      </w:r>
      <w:r>
        <w:rPr>
          <w:spacing w:val="-2"/>
          <w:sz w:val="24"/>
        </w:rPr>
        <w:t>un</w:t>
      </w:r>
      <w:r>
        <w:rPr>
          <w:sz w:val="24"/>
        </w:rPr>
        <w:t> </w:t>
      </w:r>
      <w:r>
        <w:rPr>
          <w:spacing w:val="-2"/>
          <w:sz w:val="24"/>
        </w:rPr>
        <w:t>rôle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majeur</w:t>
      </w:r>
      <w:r>
        <w:rPr>
          <w:sz w:val="24"/>
        </w:rPr>
        <w:t> </w:t>
      </w:r>
      <w:r>
        <w:rPr>
          <w:spacing w:val="-2"/>
          <w:sz w:val="24"/>
        </w:rPr>
        <w:t>pour</w:t>
      </w:r>
      <w:r>
        <w:rPr>
          <w:sz w:val="24"/>
        </w:rPr>
        <w:t> </w:t>
      </w:r>
      <w:r>
        <w:rPr>
          <w:spacing w:val="-2"/>
          <w:sz w:val="24"/>
        </w:rPr>
        <w:t>créer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</w:t>
      </w:r>
      <w:r>
        <w:rPr>
          <w:sz w:val="24"/>
        </w:rPr>
        <w:t> </w:t>
      </w:r>
      <w:r>
        <w:rPr>
          <w:spacing w:val="-2"/>
          <w:sz w:val="24"/>
        </w:rPr>
        <w:t>coudes</w:t>
      </w:r>
      <w:r>
        <w:rPr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des</w:t>
      </w:r>
    </w:p>
    <w:p>
      <w:pPr>
        <w:pStyle w:val="BodyText"/>
        <w:spacing w:before="106"/>
      </w:pPr>
    </w:p>
    <w:p>
      <w:pPr>
        <w:pStyle w:val="BodyText"/>
        <w:spacing w:line="223" w:lineRule="auto"/>
        <w:ind w:left="107" w:right="11584"/>
        <w:jc w:val="both"/>
      </w:pPr>
      <w:r>
        <w:rPr>
          <w:rFonts w:ascii="Aptos" w:hAnsi="Aptos"/>
          <w:color w:val="009900"/>
          <w:position w:val="-5"/>
          <w:sz w:val="49"/>
        </w:rPr>
        <w:t>C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</w:rPr>
        <w:t>→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système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GroEL/ES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fait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intervenir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l’hydrophobicité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certains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ses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acides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aminés </w:t>
      </w:r>
      <w:r>
        <w:rPr/>
        <w:t>Ouiii</w:t>
      </w:r>
      <w:r>
        <w:rPr>
          <w:spacing w:val="-9"/>
        </w:rPr>
        <w:t> </w:t>
      </w:r>
      <w:r>
        <w:rPr/>
        <w:t>c’est bien ça</w:t>
      </w:r>
      <w:r>
        <w:rPr>
          <w:spacing w:val="-15"/>
        </w:rPr>
        <w:t> </w:t>
      </w:r>
      <w:r>
        <w:rPr/>
        <w:t>!! Il faut l’imaginer comme un tonneau, avec GroEL étant le corps et GroES le</w:t>
      </w:r>
      <w:r>
        <w:rPr>
          <w:spacing w:val="-8"/>
        </w:rPr>
        <w:t> </w:t>
      </w:r>
      <w:r>
        <w:rPr/>
        <w:t>couvercle</w:t>
      </w:r>
      <w:r>
        <w:rPr>
          <w:spacing w:val="-8"/>
        </w:rPr>
        <w:t> </w:t>
      </w:r>
      <w:r>
        <w:rPr/>
        <w:t>(pour</w:t>
      </w:r>
      <w:r>
        <w:rPr>
          <w:spacing w:val="-8"/>
        </w:rPr>
        <w:t> </w:t>
      </w:r>
      <w:r>
        <w:rPr/>
        <w:t>retenir</w:t>
      </w:r>
      <w:r>
        <w:rPr>
          <w:spacing w:val="-8"/>
        </w:rPr>
        <w:t> </w:t>
      </w:r>
      <w:r>
        <w:rPr/>
        <w:t>L</w:t>
      </w:r>
      <w:r>
        <w:rPr>
          <w:spacing w:val="-8"/>
        </w:rPr>
        <w:t> </w:t>
      </w:r>
      <w:r>
        <w:rPr/>
        <w:t>comme</w:t>
      </w:r>
      <w:r>
        <w:rPr>
          <w:spacing w:val="-8"/>
        </w:rPr>
        <w:t> </w:t>
      </w:r>
      <w:r>
        <w:rPr/>
        <w:t>large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S</w:t>
      </w:r>
      <w:r>
        <w:rPr>
          <w:spacing w:val="-8"/>
        </w:rPr>
        <w:t> </w:t>
      </w:r>
      <w:r>
        <w:rPr/>
        <w:t>comme</w:t>
      </w:r>
      <w:r>
        <w:rPr>
          <w:spacing w:val="-8"/>
        </w:rPr>
        <w:t> </w:t>
      </w:r>
      <w:r>
        <w:rPr/>
        <w:t>small).</w:t>
      </w:r>
      <w:r>
        <w:rPr>
          <w:spacing w:val="-8"/>
        </w:rPr>
        <w:t> </w:t>
      </w:r>
      <w:r>
        <w:rPr/>
        <w:t>Au</w:t>
      </w:r>
      <w:r>
        <w:rPr>
          <w:spacing w:val="-8"/>
        </w:rPr>
        <w:t> </w:t>
      </w:r>
      <w:r>
        <w:rPr/>
        <w:t>début,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parois</w:t>
      </w:r>
      <w:r>
        <w:rPr>
          <w:spacing w:val="-8"/>
        </w:rPr>
        <w:t> </w:t>
      </w:r>
      <w:r>
        <w:rPr/>
        <w:t>intérieures</w:t>
      </w:r>
      <w:r>
        <w:rPr>
          <w:spacing w:val="-8"/>
        </w:rPr>
        <w:t> </w:t>
      </w:r>
      <w:r>
        <w:rPr/>
        <w:t>de GroEL exposent des acides aminés hydrophobes, ce qui attire les protéines dénaturées ou </w:t>
      </w:r>
      <w:r>
        <w:rPr/>
        <w:t>mal </w:t>
      </w:r>
      <w:r>
        <w:rPr>
          <w:spacing w:val="-4"/>
        </w:rPr>
        <w:t>repliées</w:t>
      </w:r>
      <w:r>
        <w:rPr>
          <w:spacing w:val="-13"/>
        </w:rPr>
        <w:t> </w:t>
      </w:r>
      <w:r>
        <w:rPr>
          <w:spacing w:val="-4"/>
        </w:rPr>
        <w:t>car</w:t>
      </w:r>
      <w:r>
        <w:rPr>
          <w:spacing w:val="-11"/>
        </w:rPr>
        <w:t> </w:t>
      </w:r>
      <w:r>
        <w:rPr>
          <w:spacing w:val="-4"/>
        </w:rPr>
        <w:t>elles</w:t>
      </w:r>
      <w:r>
        <w:rPr>
          <w:spacing w:val="-11"/>
        </w:rPr>
        <w:t> </w:t>
      </w:r>
      <w:r>
        <w:rPr>
          <w:spacing w:val="-4"/>
        </w:rPr>
        <w:t>exposent</w:t>
      </w:r>
      <w:r>
        <w:rPr>
          <w:spacing w:val="-11"/>
        </w:rPr>
        <w:t> </w:t>
      </w:r>
      <w:r>
        <w:rPr>
          <w:spacing w:val="-4"/>
        </w:rPr>
        <w:t>aussi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11"/>
        </w:rPr>
        <w:t> </w:t>
      </w:r>
      <w:r>
        <w:rPr>
          <w:spacing w:val="-4"/>
        </w:rPr>
        <w:t>acides</w:t>
      </w:r>
      <w:r>
        <w:rPr>
          <w:spacing w:val="-11"/>
        </w:rPr>
        <w:t> </w:t>
      </w:r>
      <w:r>
        <w:rPr>
          <w:spacing w:val="-4"/>
        </w:rPr>
        <w:t>aminés</w:t>
      </w:r>
      <w:r>
        <w:rPr>
          <w:spacing w:val="-11"/>
        </w:rPr>
        <w:t> </w:t>
      </w:r>
      <w:r>
        <w:rPr>
          <w:spacing w:val="-4"/>
        </w:rPr>
        <w:t>hydrophobes.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fois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1"/>
        </w:rPr>
        <w:t> </w:t>
      </w:r>
      <w:r>
        <w:rPr>
          <w:spacing w:val="-4"/>
        </w:rPr>
        <w:t>l’intérieur,</w:t>
      </w:r>
      <w:r>
        <w:rPr>
          <w:spacing w:val="-11"/>
        </w:rPr>
        <w:t> </w:t>
      </w:r>
      <w:r>
        <w:rPr>
          <w:spacing w:val="-4"/>
        </w:rPr>
        <w:t>GroES</w:t>
      </w:r>
      <w:r>
        <w:rPr>
          <w:spacing w:val="-11"/>
        </w:rPr>
        <w:t> </w:t>
      </w:r>
      <w:r>
        <w:rPr>
          <w:spacing w:val="-4"/>
        </w:rPr>
        <w:t>vient </w:t>
      </w:r>
      <w:r>
        <w:rPr/>
        <w:t>se</w:t>
      </w:r>
      <w:r>
        <w:rPr>
          <w:spacing w:val="-15"/>
        </w:rPr>
        <w:t> </w:t>
      </w:r>
      <w:r>
        <w:rPr/>
        <w:t>positionner</w:t>
      </w:r>
      <w:r>
        <w:rPr>
          <w:spacing w:val="-15"/>
        </w:rPr>
        <w:t> </w:t>
      </w:r>
      <w:r>
        <w:rPr/>
        <w:t>sur</w:t>
      </w:r>
      <w:r>
        <w:rPr>
          <w:spacing w:val="-15"/>
        </w:rPr>
        <w:t> </w:t>
      </w:r>
      <w:r>
        <w:rPr/>
        <w:t>GroEL</w:t>
      </w:r>
      <w:r>
        <w:rPr>
          <w:spacing w:val="-8"/>
        </w:rPr>
        <w:t> </w:t>
      </w:r>
      <w:r>
        <w:rPr/>
        <w:t>(comme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couvercle),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protéines</w:t>
      </w:r>
      <w:r>
        <w:rPr>
          <w:spacing w:val="-8"/>
        </w:rPr>
        <w:t> </w:t>
      </w:r>
      <w:r>
        <w:rPr/>
        <w:t>dénaturées</w:t>
      </w:r>
      <w:r>
        <w:rPr>
          <w:spacing w:val="-8"/>
        </w:rPr>
        <w:t> </w:t>
      </w:r>
      <w:r>
        <w:rPr/>
        <w:t>sont</w:t>
      </w:r>
      <w:r>
        <w:rPr>
          <w:spacing w:val="-8"/>
        </w:rPr>
        <w:t> </w:t>
      </w:r>
      <w:r>
        <w:rPr/>
        <w:t>piégées</w:t>
      </w:r>
      <w:r>
        <w:rPr>
          <w:spacing w:val="-15"/>
        </w:rPr>
        <w:t> </w:t>
      </w:r>
      <w:r>
        <w:rPr/>
        <w:t>!</w:t>
      </w:r>
      <w:r>
        <w:rPr>
          <w:spacing w:val="-8"/>
        </w:rPr>
        <w:t> </w:t>
      </w:r>
      <w:r>
        <w:rPr/>
        <w:t>C’est</w:t>
      </w:r>
      <w:r>
        <w:rPr>
          <w:spacing w:val="-8"/>
        </w:rPr>
        <w:t> </w:t>
      </w:r>
      <w:r>
        <w:rPr/>
        <w:t>là </w:t>
      </w:r>
      <w:r>
        <w:rPr>
          <w:spacing w:val="-4"/>
        </w:rPr>
        <w:t>que,</w:t>
      </w:r>
      <w:r>
        <w:rPr>
          <w:spacing w:val="-7"/>
        </w:rPr>
        <w:t> </w:t>
      </w:r>
      <w:r>
        <w:rPr>
          <w:spacing w:val="-4"/>
        </w:rPr>
        <w:t>grâce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l’hydrolyse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l’ATP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GroEL</w:t>
      </w:r>
      <w:r>
        <w:rPr>
          <w:spacing w:val="-7"/>
        </w:rPr>
        <w:t> </w:t>
      </w:r>
      <w:r>
        <w:rPr>
          <w:spacing w:val="-4"/>
        </w:rPr>
        <w:t>permise</w:t>
      </w:r>
      <w:r>
        <w:rPr>
          <w:spacing w:val="-7"/>
        </w:rPr>
        <w:t> </w:t>
      </w:r>
      <w:r>
        <w:rPr>
          <w:spacing w:val="-4"/>
        </w:rPr>
        <w:t>par</w:t>
      </w:r>
      <w:r>
        <w:rPr>
          <w:spacing w:val="-7"/>
        </w:rPr>
        <w:t> </w:t>
      </w:r>
      <w:r>
        <w:rPr>
          <w:spacing w:val="-4"/>
        </w:rPr>
        <w:t>GroES,</w:t>
      </w:r>
      <w:r>
        <w:rPr>
          <w:spacing w:val="-7"/>
        </w:rPr>
        <w:t> </w:t>
      </w:r>
      <w:r>
        <w:rPr>
          <w:spacing w:val="-4"/>
        </w:rPr>
        <w:t>l’intérieur</w:t>
      </w:r>
      <w:r>
        <w:rPr>
          <w:spacing w:val="-7"/>
        </w:rPr>
        <w:t> </w:t>
      </w:r>
      <w:r>
        <w:rPr>
          <w:spacing w:val="-4"/>
        </w:rPr>
        <w:t>montre</w:t>
      </w:r>
      <w:r>
        <w:rPr>
          <w:spacing w:val="-7"/>
        </w:rPr>
        <w:t> </w:t>
      </w:r>
      <w:r>
        <w:rPr>
          <w:spacing w:val="-4"/>
        </w:rPr>
        <w:t>maintenant</w:t>
      </w:r>
      <w:r>
        <w:rPr>
          <w:spacing w:val="-7"/>
        </w:rPr>
        <w:t> </w:t>
      </w:r>
      <w:r>
        <w:rPr>
          <w:spacing w:val="-4"/>
        </w:rPr>
        <w:t>des </w:t>
      </w:r>
      <w:r>
        <w:rPr>
          <w:spacing w:val="-2"/>
        </w:rPr>
        <w:t>acides</w:t>
      </w:r>
      <w:r>
        <w:rPr>
          <w:spacing w:val="-13"/>
        </w:rPr>
        <w:t> </w:t>
      </w:r>
      <w:r>
        <w:rPr>
          <w:spacing w:val="-2"/>
        </w:rPr>
        <w:t>aminés</w:t>
      </w:r>
      <w:r>
        <w:rPr>
          <w:spacing w:val="-13"/>
        </w:rPr>
        <w:t> </w:t>
      </w:r>
      <w:r>
        <w:rPr>
          <w:spacing w:val="-2"/>
        </w:rPr>
        <w:t>hydrophiles.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protéine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obligée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replier</w:t>
      </w:r>
      <w:r>
        <w:rPr>
          <w:spacing w:val="-8"/>
        </w:rPr>
        <w:t> </w:t>
      </w:r>
      <w:r>
        <w:rPr>
          <w:spacing w:val="-2"/>
        </w:rPr>
        <w:t>correctement,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hop</w:t>
      </w:r>
      <w:r>
        <w:rPr>
          <w:spacing w:val="-8"/>
        </w:rPr>
        <w:t> </w:t>
      </w:r>
      <w:r>
        <w:rPr>
          <w:spacing w:val="-2"/>
        </w:rPr>
        <w:t>elle</w:t>
      </w:r>
      <w:r>
        <w:rPr>
          <w:spacing w:val="-8"/>
        </w:rPr>
        <w:t> </w:t>
      </w:r>
      <w:r>
        <w:rPr>
          <w:spacing w:val="-2"/>
        </w:rPr>
        <w:t>ressort</w:t>
      </w:r>
      <w:r>
        <w:rPr>
          <w:spacing w:val="-13"/>
        </w:rPr>
        <w:t> </w:t>
      </w:r>
      <w:r>
        <w:rPr>
          <w:spacing w:val="-2"/>
        </w:rPr>
        <w:t>! </w:t>
      </w:r>
      <w:r>
        <w:rPr/>
        <w:t>Enfin, sache que GroES alterne d’un côté à l’autre de GroEL car GroEL est en fait constitué de deux parties identiques.</w:t>
      </w:r>
    </w:p>
    <w:p>
      <w:pPr>
        <w:spacing w:line="583" w:lineRule="exact" w:before="146"/>
        <w:ind w:left="107" w:right="0" w:firstLine="0"/>
        <w:jc w:val="both"/>
        <w:rPr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7"/>
          <w:w w:val="10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5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2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7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Certains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traitements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anticancéreux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visent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à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inhiber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les</w:t>
      </w:r>
      <w:r>
        <w:rPr>
          <w:i/>
          <w:color w:val="7F7F7F"/>
          <w:spacing w:val="17"/>
          <w:w w:val="105"/>
          <w:sz w:val="22"/>
        </w:rPr>
        <w:t> </w:t>
      </w:r>
      <w:r>
        <w:rPr>
          <w:i/>
          <w:color w:val="7F7F7F"/>
          <w:spacing w:val="-5"/>
          <w:w w:val="105"/>
          <w:sz w:val="22"/>
        </w:rPr>
        <w:t>Hsp</w:t>
      </w:r>
    </w:p>
    <w:p>
      <w:pPr>
        <w:pStyle w:val="BodyText"/>
        <w:spacing w:line="225" w:lineRule="auto"/>
        <w:ind w:left="107" w:right="11584"/>
        <w:jc w:val="both"/>
      </w:pPr>
      <w:r>
        <w:rPr>
          <w:spacing w:val="-6"/>
        </w:rPr>
        <w:t>Comment</w:t>
      </w:r>
      <w:r>
        <w:rPr>
          <w:spacing w:val="-9"/>
        </w:rPr>
        <w:t> </w:t>
      </w:r>
      <w:r>
        <w:rPr>
          <w:spacing w:val="-6"/>
        </w:rPr>
        <w:t>ça</w:t>
      </w:r>
      <w:r>
        <w:rPr>
          <w:spacing w:val="-9"/>
        </w:rPr>
        <w:t> </w:t>
      </w:r>
      <w:r>
        <w:rPr>
          <w:spacing w:val="-6"/>
        </w:rPr>
        <w:t>inhiber Hsp</w:t>
      </w:r>
      <w:r>
        <w:rPr>
          <w:spacing w:val="-9"/>
        </w:rPr>
        <w:t> </w:t>
      </w:r>
      <w:r>
        <w:rPr>
          <w:spacing w:val="-6"/>
        </w:rPr>
        <w:t>? Et bien en y réfléchissant, les Hsp permettent le repliement de protéines </w:t>
      </w:r>
      <w:r>
        <w:rPr>
          <w:spacing w:val="-8"/>
        </w:rPr>
        <w:t>non</w:t>
      </w:r>
      <w:r>
        <w:rPr>
          <w:spacing w:val="-5"/>
        </w:rPr>
        <w:t> </w:t>
      </w:r>
      <w:r>
        <w:rPr>
          <w:spacing w:val="-8"/>
        </w:rPr>
        <w:t>conformes,</w:t>
      </w:r>
      <w:r>
        <w:rPr>
          <w:spacing w:val="-5"/>
        </w:rPr>
        <w:t> </w:t>
      </w:r>
      <w:r>
        <w:rPr>
          <w:spacing w:val="-8"/>
        </w:rPr>
        <w:t>donc</w:t>
      </w:r>
      <w:r>
        <w:rPr>
          <w:spacing w:val="-5"/>
        </w:rPr>
        <w:t> </w:t>
      </w:r>
      <w:r>
        <w:rPr>
          <w:spacing w:val="-8"/>
        </w:rPr>
        <w:t>potentiellement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survie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cellules</w:t>
      </w:r>
      <w:r>
        <w:rPr>
          <w:spacing w:val="-5"/>
        </w:rPr>
        <w:t> </w:t>
      </w:r>
      <w:r>
        <w:rPr>
          <w:spacing w:val="-8"/>
        </w:rPr>
        <w:t>cancéreuses</w:t>
      </w:r>
      <w:r>
        <w:rPr>
          <w:spacing w:val="-5"/>
        </w:rPr>
        <w:t> </w:t>
      </w:r>
      <w:r>
        <w:rPr>
          <w:spacing w:val="-8"/>
        </w:rPr>
        <w:t>qui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-5"/>
        </w:rPr>
        <w:t> </w:t>
      </w:r>
      <w:r>
        <w:rPr>
          <w:spacing w:val="-8"/>
        </w:rPr>
        <w:t>produisent.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plus,</w:t>
      </w:r>
      <w:r>
        <w:rPr>
          <w:spacing w:val="-5"/>
        </w:rPr>
        <w:t> </w:t>
      </w:r>
      <w:r>
        <w:rPr>
          <w:spacing w:val="-8"/>
        </w:rPr>
        <w:t>les </w:t>
      </w:r>
      <w:r>
        <w:rPr>
          <w:spacing w:val="-4"/>
        </w:rPr>
        <w:t>Hsp sont impliquées dans de nombreux mécanismes oncogènes. En constatant la grande quantité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Hsp</w:t>
      </w:r>
      <w:r>
        <w:rPr>
          <w:spacing w:val="-10"/>
        </w:rPr>
        <w:t> </w:t>
      </w:r>
      <w:r>
        <w:rPr>
          <w:spacing w:val="-2"/>
        </w:rPr>
        <w:t>dans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tumeurs,</w:t>
      </w:r>
      <w:r>
        <w:rPr>
          <w:spacing w:val="-10"/>
        </w:rPr>
        <w:t> </w:t>
      </w:r>
      <w:r>
        <w:rPr>
          <w:spacing w:val="-2"/>
        </w:rPr>
        <w:t>une</w:t>
      </w:r>
      <w:r>
        <w:rPr>
          <w:spacing w:val="-10"/>
        </w:rPr>
        <w:t> </w:t>
      </w:r>
      <w:r>
        <w:rPr>
          <w:spacing w:val="-2"/>
        </w:rPr>
        <w:t>piste</w:t>
      </w:r>
      <w:r>
        <w:rPr>
          <w:spacing w:val="-10"/>
        </w:rPr>
        <w:t> </w:t>
      </w:r>
      <w:r>
        <w:rPr>
          <w:spacing w:val="-2"/>
        </w:rPr>
        <w:t>thérapeutique</w:t>
      </w:r>
      <w:r>
        <w:rPr>
          <w:spacing w:val="-10"/>
        </w:rPr>
        <w:t> </w:t>
      </w:r>
      <w:r>
        <w:rPr>
          <w:spacing w:val="-2"/>
        </w:rPr>
        <w:t>est</w:t>
      </w:r>
      <w:r>
        <w:rPr>
          <w:spacing w:val="-10"/>
        </w:rPr>
        <w:t> </w:t>
      </w:r>
      <w:r>
        <w:rPr>
          <w:spacing w:val="-2"/>
        </w:rPr>
        <w:t>donc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leur</w:t>
      </w:r>
      <w:r>
        <w:rPr>
          <w:spacing w:val="-10"/>
        </w:rPr>
        <w:t> </w:t>
      </w:r>
      <w:r>
        <w:rPr>
          <w:spacing w:val="-2"/>
        </w:rPr>
        <w:t>développer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inhibiteurs</w:t>
      </w:r>
      <w:r>
        <w:rPr>
          <w:spacing w:val="-10"/>
        </w:rPr>
        <w:t> </w:t>
      </w:r>
      <w:r>
        <w:rPr>
          <w:spacing w:val="-2"/>
        </w:rPr>
        <w:t>ou </w:t>
      </w:r>
      <w:r>
        <w:rPr/>
        <w:t>des</w:t>
      </w:r>
      <w:r>
        <w:rPr>
          <w:spacing w:val="-10"/>
        </w:rPr>
        <w:t> </w:t>
      </w:r>
      <w:r>
        <w:rPr/>
        <w:t>siRNA.</w:t>
      </w:r>
      <w:r>
        <w:rPr>
          <w:spacing w:val="-10"/>
        </w:rPr>
        <w:t> </w:t>
      </w:r>
      <w:r>
        <w:rPr/>
        <w:t>Allez</w:t>
      </w:r>
      <w:r>
        <w:rPr>
          <w:spacing w:val="-10"/>
        </w:rPr>
        <w:t> </w:t>
      </w:r>
      <w:r>
        <w:rPr/>
        <w:t>bravo</w:t>
      </w:r>
      <w:r>
        <w:rPr>
          <w:spacing w:val="-6"/>
        </w:rPr>
        <w:t> </w:t>
      </w:r>
      <w:r>
        <w:rPr/>
        <w:t>c’est</w:t>
      </w:r>
      <w:r>
        <w:rPr>
          <w:spacing w:val="-7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cours</w:t>
      </w:r>
      <w:r>
        <w:rPr>
          <w:spacing w:val="-7"/>
        </w:rPr>
        <w:t> </w:t>
      </w:r>
      <w:r>
        <w:rPr/>
        <w:t>facile</w:t>
      </w:r>
      <w:r>
        <w:rPr>
          <w:spacing w:val="-7"/>
        </w:rPr>
        <w:t> </w:t>
      </w:r>
      <w:r>
        <w:rPr/>
        <w:t>mais</w:t>
      </w:r>
      <w:r>
        <w:rPr>
          <w:spacing w:val="-7"/>
        </w:rPr>
        <w:t> </w:t>
      </w:r>
      <w:r>
        <w:rPr/>
        <w:t>courage,</w:t>
      </w:r>
      <w:r>
        <w:rPr>
          <w:spacing w:val="-7"/>
        </w:rPr>
        <w:t> </w:t>
      </w:r>
      <w:r>
        <w:rPr/>
        <w:t>ton</w:t>
      </w:r>
      <w:r>
        <w:rPr>
          <w:spacing w:val="-7"/>
        </w:rPr>
        <w:t> </w:t>
      </w:r>
      <w:r>
        <w:rPr/>
        <w:t>toi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futur</w:t>
      </w:r>
      <w:r>
        <w:rPr>
          <w:spacing w:val="-7"/>
        </w:rPr>
        <w:t> </w:t>
      </w:r>
      <w:r>
        <w:rPr/>
        <w:t>te</w:t>
      </w:r>
      <w:r>
        <w:rPr>
          <w:spacing w:val="-7"/>
        </w:rPr>
        <w:t> </w:t>
      </w:r>
      <w:r>
        <w:rPr/>
        <w:t>remercie</w:t>
      </w:r>
      <w:r>
        <w:rPr>
          <w:spacing w:val="-22"/>
        </w:rPr>
        <w:t> </w:t>
      </w:r>
      <w:r>
        <w:rPr/>
        <w:t>!</w:t>
      </w:r>
    </w:p>
    <w:p>
      <w:pPr>
        <w:spacing w:before="228"/>
        <w:ind w:left="107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Réponses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vraies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A,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B,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D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E</w:t>
      </w:r>
    </w:p>
    <w:p>
      <w:pPr>
        <w:spacing w:after="0"/>
        <w:jc w:val="both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Georgia"/>
          <w:position w:val="56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533515" cy="1605915"/>
                <wp:effectExtent l="0" t="0" r="0" b="3809"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6533515" cy="1605915"/>
                          <a:chExt cx="6533515" cy="1605915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18720" y="18720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61"/>
                                </a:lnTo>
                                <a:lnTo>
                                  <a:pt x="60372" y="1586933"/>
                                </a:lnTo>
                                <a:lnTo>
                                  <a:pt x="6454269" y="1586933"/>
                                </a:lnTo>
                                <a:lnTo>
                                  <a:pt x="6514642" y="1526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3040" y="23040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52"/>
                                </a:lnTo>
                                <a:lnTo>
                                  <a:pt x="57841" y="1578294"/>
                                </a:lnTo>
                                <a:lnTo>
                                  <a:pt x="6448160" y="1578294"/>
                                </a:lnTo>
                                <a:lnTo>
                                  <a:pt x="6506002" y="15204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7360" y="27360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343"/>
                                </a:lnTo>
                                <a:lnTo>
                                  <a:pt x="55311" y="1569654"/>
                                </a:lnTo>
                                <a:lnTo>
                                  <a:pt x="6442051" y="1569654"/>
                                </a:lnTo>
                                <a:lnTo>
                                  <a:pt x="6497362" y="15143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1680" y="31680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234"/>
                                </a:lnTo>
                                <a:lnTo>
                                  <a:pt x="52780" y="1561014"/>
                                </a:lnTo>
                                <a:lnTo>
                                  <a:pt x="6435942" y="1561014"/>
                                </a:lnTo>
                                <a:lnTo>
                                  <a:pt x="6488722" y="15082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5991" y="36007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117"/>
                                </a:lnTo>
                                <a:lnTo>
                                  <a:pt x="50253" y="1552371"/>
                                </a:lnTo>
                                <a:lnTo>
                                  <a:pt x="6429832" y="1552371"/>
                                </a:lnTo>
                                <a:lnTo>
                                  <a:pt x="6480086" y="150211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639" y="44639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906"/>
                                </a:lnTo>
                                <a:lnTo>
                                  <a:pt x="45189" y="1535095"/>
                                </a:lnTo>
                                <a:lnTo>
                                  <a:pt x="6417614" y="1535095"/>
                                </a:lnTo>
                                <a:lnTo>
                                  <a:pt x="6462804" y="14899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8959" y="48959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797"/>
                                </a:lnTo>
                                <a:lnTo>
                                  <a:pt x="42659" y="1526456"/>
                                </a:lnTo>
                                <a:lnTo>
                                  <a:pt x="6411505" y="1526456"/>
                                </a:lnTo>
                                <a:lnTo>
                                  <a:pt x="6454164" y="14837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3279" y="53279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88"/>
                                </a:lnTo>
                                <a:lnTo>
                                  <a:pt x="40128" y="1517816"/>
                                </a:lnTo>
                                <a:lnTo>
                                  <a:pt x="6405396" y="1517816"/>
                                </a:lnTo>
                                <a:lnTo>
                                  <a:pt x="6445524" y="14776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57599" y="57599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578"/>
                                </a:lnTo>
                                <a:lnTo>
                                  <a:pt x="37597" y="1509176"/>
                                </a:lnTo>
                                <a:lnTo>
                                  <a:pt x="6399286" y="1509176"/>
                                </a:lnTo>
                                <a:lnTo>
                                  <a:pt x="6436884" y="1471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0" y="0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669"/>
                                </a:lnTo>
                                <a:lnTo>
                                  <a:pt x="39706" y="1552375"/>
                                </a:lnTo>
                                <a:lnTo>
                                  <a:pt x="6440377" y="1552375"/>
                                </a:lnTo>
                                <a:lnTo>
                                  <a:pt x="6480083" y="15126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6326" y="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048"/>
                                </a:lnTo>
                                <a:lnTo>
                                  <a:pt x="36000" y="1546048"/>
                                </a:lnTo>
                                <a:lnTo>
                                  <a:pt x="6431430" y="1546048"/>
                                </a:lnTo>
                                <a:lnTo>
                                  <a:pt x="6467430" y="15100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0" y="0"/>
                            <a:ext cx="6533515" cy="160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interprétable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n’y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croix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significativité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attestent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statistiquement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significative,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empêche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constater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d’activité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expéri-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mentales. Ce qu’on ne peut pas faire, c’est affirmer qu’une condition permet significativement plus </w:t>
                              </w:r>
                              <w:r>
                                <w:rPr>
                                  <w:sz w:val="24"/>
                                </w:rPr>
                                <w:t>ou moins d’activité qu’une autre grâce aux intervalles…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26.45pt;mso-position-horizontal-relative:char;mso-position-vertical-relative:line" id="docshapegroup1073" coordorigin="0,0" coordsize="10289,2529">
                <v:shape style="position:absolute;left:29;top:29;width:10260;height:2500" id="docshape1074" coordorigin="29,29" coordsize="10260,2500" path="m10289,29l29,29,29,2434,125,2529,10194,2529,10289,2434,10289,29xe" filled="true" fillcolor="#7f7f7f" stroked="false">
                  <v:path arrowok="t"/>
                  <v:fill opacity="655f" type="solid"/>
                </v:shape>
                <v:shape style="position:absolute;left:36;top:36;width:10246;height:2486" id="docshape1075" coordorigin="36,36" coordsize="10246,2486" path="m10282,36l36,36,36,2431,127,2522,10191,2522,10282,2431,10282,36xe" filled="true" fillcolor="#7f7f7f" stroked="false">
                  <v:path arrowok="t"/>
                  <v:fill opacity="1310f" type="solid"/>
                </v:shape>
                <v:shape style="position:absolute;left:43;top:43;width:10233;height:2472" id="docshape1076" coordorigin="43,43" coordsize="10233,2472" path="m10275,43l43,43,43,2428,130,2515,10188,2515,10275,2428,10275,43xe" filled="true" fillcolor="#7f7f7f" stroked="false">
                  <v:path arrowok="t"/>
                  <v:fill opacity="2621f" type="solid"/>
                </v:shape>
                <v:shape style="position:absolute;left:49;top:49;width:10219;height:2459" id="docshape1077" coordorigin="50,50" coordsize="10219,2459" path="m10268,50l50,50,50,2425,133,2508,10185,2508,10268,2425,10268,50xe" filled="true" fillcolor="#7f7f7f" stroked="false">
                  <v:path arrowok="t"/>
                  <v:fill opacity="4587f" type="solid"/>
                </v:shape>
                <v:shape style="position:absolute;left:56;top:56;width:10205;height:2445" id="docshape1078" coordorigin="57,57" coordsize="10205,2445" path="m10262,57l57,57,57,2422,136,2501,10182,2501,10262,2422,10262,57xe" filled="true" fillcolor="#7f7f7f" stroked="false">
                  <v:path arrowok="t"/>
                  <v:fill opacity="7208f" type="solid"/>
                </v:shape>
                <v:shape style="position:absolute;left:70;top:70;width:10178;height:2418" id="docshape1079" coordorigin="70,70" coordsize="10178,2418" path="m10248,70l70,70,70,2417,141,2488,10177,2488,10248,2417,10248,70xe" filled="true" fillcolor="#7f7f7f" stroked="false">
                  <v:path arrowok="t"/>
                  <v:fill opacity="4587f" type="solid"/>
                </v:shape>
                <v:shape style="position:absolute;left:77;top:77;width:10165;height:2404" id="docshape1080" coordorigin="77,77" coordsize="10165,2404" path="m10241,77l77,77,77,2414,144,2481,10174,2481,10241,2414,10241,77xe" filled="true" fillcolor="#7f7f7f" stroked="false">
                  <v:path arrowok="t"/>
                  <v:fill opacity="2621f" type="solid"/>
                </v:shape>
                <v:shape style="position:absolute;left:83;top:83;width:10151;height:2391" id="docshape1081" coordorigin="84,84" coordsize="10151,2391" path="m10234,84l84,84,84,2411,147,2474,10171,2474,10234,2411,10234,84xe" filled="true" fillcolor="#7f7f7f" stroked="false">
                  <v:path arrowok="t"/>
                  <v:fill opacity="1310f" type="solid"/>
                </v:shape>
                <v:shape style="position:absolute;left:90;top:90;width:10137;height:2377" id="docshape1082" coordorigin="91,91" coordsize="10137,2377" path="m10228,91l91,91,91,2408,150,2467,10168,2467,10228,2408,10228,91xe" filled="true" fillcolor="#7f7f7f" stroked="false">
                  <v:path arrowok="t"/>
                  <v:fill opacity="655f" type="solid"/>
                </v:shape>
                <v:shape style="position:absolute;left:0;top:0;width:10205;height:2445" id="docshape1083" coordorigin="0,0" coordsize="10205,2445" path="m10205,0l0,0,0,2382,63,2445,10142,2445,10205,2382,10205,0xe" filled="true" fillcolor="#000000" stroked="false">
                  <v:path arrowok="t"/>
                  <v:fill type="solid"/>
                </v:shape>
                <v:shape style="position:absolute;left:9;top:0;width:10185;height:2435" id="docshape1084" coordorigin="10,0" coordsize="10185,2435" path="m10195,0l10,0,10,2378,67,2435,10138,2435,10195,2378,10195,0xe" filled="true" fillcolor="#fffcfc" stroked="false">
                  <v:path arrowok="t"/>
                  <v:fill type="solid"/>
                </v:shape>
                <v:shape style="position:absolute;left:0;top:0;width:10289;height:2529" type="#_x0000_t202" id="docshape10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figure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7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n’est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interprétable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car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n’y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croix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significativité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Certes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attestent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statistiquement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significative,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empêche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constater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d’activité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conditions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expéri-</w:t>
                        </w:r>
                        <w:r>
                          <w:rPr>
                            <w:spacing w:val="-6"/>
                            <w:sz w:val="24"/>
                          </w:rPr>
                          <w:t>mentales. Ce qu’on ne peut pas faire, c’est affirmer qu’une condition permet significativement plus </w:t>
                        </w:r>
                        <w:r>
                          <w:rPr>
                            <w:sz w:val="24"/>
                          </w:rPr>
                          <w:t>ou moins d’activité qu’une autre grâce aux intervalles…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  <w:r>
        <w:rPr>
          <w:rFonts w:ascii="Georgia"/>
          <w:sz w:val="20"/>
        </w:rPr>
        <w:tab/>
      </w:r>
      <w:r>
        <w:rPr>
          <w:rFonts w:ascii="Georgia"/>
          <w:position w:val="56"/>
          <w:sz w:val="20"/>
        </w:rPr>
        <mc:AlternateContent>
          <mc:Choice Requires="wps">
            <w:drawing>
              <wp:inline distT="0" distB="0" distL="0" distR="0">
                <wp:extent cx="6533515" cy="1251585"/>
                <wp:effectExtent l="0" t="0" r="0" b="5715"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35992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20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cytométrie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flux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méthode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comptage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 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 que le cours nous indique sur cette technique. Les méthodes d’études sont hyper importantes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essayez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mélanger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pinceaux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98.55pt;mso-position-horizontal-relative:char;mso-position-vertical-relative:line" id="docshapegroup1086" coordorigin="0,0" coordsize="10289,1971">
                <v:shape style="position:absolute;left:29;top:29;width:10260;height:1942" id="docshape1087" coordorigin="29,29" coordsize="10260,1942" path="m10289,29l29,29,29,1876,125,1971,10194,1971,10289,1876,10289,29xe" filled="true" fillcolor="#7f7f7f" stroked="false">
                  <v:path arrowok="t"/>
                  <v:fill opacity="655f" type="solid"/>
                </v:shape>
                <v:shape style="position:absolute;left:36;top:36;width:10246;height:1928" id="docshape1088" coordorigin="36,36" coordsize="10246,1928" path="m10282,36l36,36,36,1873,127,1964,10191,1964,10282,1873,10282,36xe" filled="true" fillcolor="#7f7f7f" stroked="false">
                  <v:path arrowok="t"/>
                  <v:fill opacity="1310f" type="solid"/>
                </v:shape>
                <v:shape style="position:absolute;left:43;top:43;width:10233;height:1914" id="docshape1089" coordorigin="43,43" coordsize="10233,1914" path="m10275,43l43,43,43,1870,130,1957,10188,1957,10275,1870,10275,43xe" filled="true" fillcolor="#7f7f7f" stroked="false">
                  <v:path arrowok="t"/>
                  <v:fill opacity="2621f" type="solid"/>
                </v:shape>
                <v:shape style="position:absolute;left:49;top:49;width:10219;height:1901" id="docshape1090" coordorigin="50,50" coordsize="10219,1901" path="m10268,50l50,50,50,1867,133,1950,10185,1950,10268,1867,10268,50xe" filled="true" fillcolor="#7f7f7f" stroked="false">
                  <v:path arrowok="t"/>
                  <v:fill opacity="4587f" type="solid"/>
                </v:shape>
                <v:shape style="position:absolute;left:56;top:56;width:10205;height:1887" id="docshape1091" coordorigin="57,57" coordsize="10205,1887" path="m10262,57l57,57,57,1864,136,1943,10182,1943,10262,1864,10262,57xe" filled="true" fillcolor="#7f7f7f" stroked="false">
                  <v:path arrowok="t"/>
                  <v:fill opacity="7208f" type="solid"/>
                </v:shape>
                <v:shape style="position:absolute;left:70;top:70;width:10178;height:1860" id="docshape1092" coordorigin="70,70" coordsize="10178,1860" path="m10248,70l70,70,70,1859,141,1930,10177,1930,10248,1859,10248,70xe" filled="true" fillcolor="#7f7f7f" stroked="false">
                  <v:path arrowok="t"/>
                  <v:fill opacity="4587f" type="solid"/>
                </v:shape>
                <v:shape style="position:absolute;left:77;top:77;width:10165;height:1846" id="docshape1093" coordorigin="77,77" coordsize="10165,1846" path="m10241,77l77,77,77,1856,144,1923,10174,1923,10241,1856,10241,77xe" filled="true" fillcolor="#7f7f7f" stroked="false">
                  <v:path arrowok="t"/>
                  <v:fill opacity="2621f" type="solid"/>
                </v:shape>
                <v:shape style="position:absolute;left:83;top:83;width:10151;height:1833" id="docshape1094" coordorigin="84,84" coordsize="10151,1833" path="m10234,84l84,84,84,1853,147,1916,10171,1916,10234,1853,10234,84xe" filled="true" fillcolor="#7f7f7f" stroked="false">
                  <v:path arrowok="t"/>
                  <v:fill opacity="1310f" type="solid"/>
                </v:shape>
                <v:shape style="position:absolute;left:90;top:90;width:10137;height:1819" id="docshape1095" coordorigin="91,91" coordsize="10137,1819" path="m10228,91l91,91,91,1850,150,1909,10168,1909,10228,1850,10228,91xe" filled="true" fillcolor="#7f7f7f" stroked="false">
                  <v:path arrowok="t"/>
                  <v:fill opacity="655f" type="solid"/>
                </v:shape>
                <v:shape style="position:absolute;left:0;top:0;width:10205;height:1887" id="docshape1096" coordorigin="0,0" coordsize="10205,1887" path="m10205,0l0,0,0,1824,63,1887,10142,1887,10205,1824,10205,0xe" filled="true" fillcolor="#000000" stroked="false">
                  <v:path arrowok="t"/>
                  <v:fill type="solid"/>
                </v:shape>
                <v:shape style="position:absolute;left:9;top:0;width:10185;height:1877" id="docshape1097" coordorigin="10,0" coordsize="10185,1877" path="m10195,0l10,0,10,1820,67,1877,10138,1877,10195,1820,10195,0xe" filled="true" fillcolor="#fffcfc" stroked="false">
                  <v:path arrowok="t"/>
                  <v:fill type="solid"/>
                </v:shape>
                <v:shape style="position:absolute;left:0;top:0;width:10289;height:1971" type="#_x0000_t202" id="docshape1098" filled="false" stroked="false">
                  <v:textbox inset="0,0,0,0">
                    <w:txbxContent>
                      <w:p>
                        <w:pPr>
                          <w:spacing w:line="223" w:lineRule="auto" w:before="20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cytométrie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flux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méthode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comptage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7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 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 que le cours nous indique sur cette technique. Les méthodes d’études sont hyper importantes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essayez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mélanger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pinceaux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6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position w:val="56"/>
          <w:sz w:val="20"/>
        </w:rPr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51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spacing w:before="152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14</w:t>
      </w:r>
    </w:p>
    <w:p>
      <w:pPr>
        <w:spacing w:line="244" w:lineRule="auto" w:before="7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méthodes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d’études,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chromatographie,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protéines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sortent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l’ordre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affinité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résine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722528</wp:posOffset>
                </wp:positionH>
                <wp:positionV relativeFrom="paragraph">
                  <wp:posOffset>55100</wp:posOffset>
                </wp:positionV>
                <wp:extent cx="6475095" cy="421640"/>
                <wp:effectExtent l="0" t="0" r="0" b="0"/>
                <wp:wrapTopAndBottom/>
                <wp:docPr id="1120" name="Textbox 1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0" name="Textbox 1120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L’électrophorèse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conditions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dénaturantes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réductrices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séparation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l’échantillon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fonction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masse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moléculaire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uniquement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8594pt;width:509.85pt;height:33.2pt;mso-position-horizontal-relative:page;mso-position-vertical-relative:paragraph;z-index:-15673856;mso-wrap-distance-left:0;mso-wrap-distance-right:0" type="#_x0000_t202" id="docshape109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L’électrophorèse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conditions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dénaturantes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réductrices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séparation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l’échantillon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fonction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masse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moléculaire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uniquement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9"/>
        </w:numPr>
        <w:tabs>
          <w:tab w:pos="491" w:val="left" w:leader="none"/>
        </w:tabs>
        <w:spacing w:line="225" w:lineRule="auto" w:before="56" w:after="0"/>
        <w:ind w:left="491" w:right="89" w:hanging="354"/>
        <w:jc w:val="left"/>
        <w:rPr>
          <w:sz w:val="24"/>
        </w:rPr>
      </w:pPr>
      <w:r>
        <w:rPr>
          <w:spacing w:val="-4"/>
          <w:sz w:val="24"/>
        </w:rPr>
        <w:t>Concernant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western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blot,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lors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migration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gel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l’influence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champ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électrique </w:t>
      </w:r>
      <w:r>
        <w:rPr>
          <w:sz w:val="24"/>
        </w:rPr>
        <w:t>les entités migrent de l’anode à la cathode</w:t>
      </w:r>
    </w:p>
    <w:p>
      <w:pPr>
        <w:pStyle w:val="ListParagraph"/>
        <w:numPr>
          <w:ilvl w:val="0"/>
          <w:numId w:val="29"/>
        </w:numPr>
        <w:tabs>
          <w:tab w:pos="489" w:val="left" w:leader="none"/>
          <w:tab w:pos="491" w:val="left" w:leader="none"/>
        </w:tabs>
        <w:spacing w:line="225" w:lineRule="auto" w:before="39" w:after="0"/>
        <w:ind w:left="491" w:right="89" w:hanging="364"/>
        <w:jc w:val="left"/>
        <w:rPr>
          <w:sz w:val="24"/>
        </w:rPr>
      </w:pPr>
      <w:r>
        <w:rPr>
          <w:spacing w:val="-4"/>
          <w:sz w:val="24"/>
        </w:rPr>
        <w:t>Le Western blot nécessite une incubation avec des anticorps primaires, suivie directement par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incubation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anticorps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secondaires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couplés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activité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enzymatique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722528</wp:posOffset>
                </wp:positionH>
                <wp:positionV relativeFrom="paragraph">
                  <wp:posOffset>56355</wp:posOffset>
                </wp:positionV>
                <wp:extent cx="6475095" cy="570230"/>
                <wp:effectExtent l="0" t="0" r="0" b="0"/>
                <wp:wrapTopAndBottom/>
                <wp:docPr id="1121" name="Textbox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Textbox 1121"/>
                      <wps:cNvSpPr txBox="1"/>
                      <wps:spPr>
                        <a:xfrm>
                          <a:off x="0" y="0"/>
                          <a:ext cx="6475095" cy="5702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E. La cytométrie en flux est une méthode de comptage de cellules qui permet de déterminer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pourcentage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positives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rapport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population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cellules totales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37469pt;width:509.85pt;height:44.9pt;mso-position-horizontal-relative:page;mso-position-vertical-relative:paragraph;z-index:-15673344;mso-wrap-distance-left:0;mso-wrap-distance-right:0" type="#_x0000_t202" id="docshape110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E. La cytométrie en flux est une méthode de comptage de cellules qui permet de déterminer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pourcentage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positives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rapport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population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cellules totales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spacing w:line="244" w:lineRule="auto" w:before="0"/>
        <w:ind w:left="1" w:right="20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8593404</wp:posOffset>
            </wp:positionH>
            <wp:positionV relativeFrom="paragraph">
              <wp:posOffset>-3078508</wp:posOffset>
            </wp:positionV>
            <wp:extent cx="5099672" cy="2947983"/>
            <wp:effectExtent l="0" t="0" r="0" b="0"/>
            <wp:wrapNone/>
            <wp:docPr id="1122" name="Image 1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2" name="Image 112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672" cy="294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spacing w:val="-4"/>
          <w:sz w:val="24"/>
        </w:rPr>
        <w:t>Figure 8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Tableau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présentant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l’activité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spécifique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 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Km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pour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aldolases </w:t>
      </w:r>
      <w:r>
        <w:rPr>
          <w:rFonts w:ascii="Georgia" w:hAnsi="Georgia"/>
          <w:b/>
          <w:sz w:val="24"/>
        </w:rPr>
        <w:t>différentes (ne tenir compte que de FDP).</w:t>
      </w:r>
    </w:p>
    <w:p>
      <w:pPr>
        <w:spacing w:before="1"/>
        <w:ind w:left="1" w:right="200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Comparaison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6"/>
          <w:sz w:val="24"/>
        </w:rPr>
        <w:t>mutations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6"/>
          <w:sz w:val="24"/>
        </w:rPr>
        <w:t>avec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6"/>
          <w:sz w:val="24"/>
        </w:rPr>
        <w:t>ligne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6"/>
          <w:sz w:val="24"/>
        </w:rPr>
        <w:t>pHAA47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6"/>
          <w:sz w:val="24"/>
        </w:rPr>
        <w:t>(enzyme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6"/>
          <w:sz w:val="24"/>
        </w:rPr>
        <w:t>WT)</w:t>
      </w:r>
    </w:p>
    <w:p>
      <w:pPr>
        <w:spacing w:line="244" w:lineRule="auto" w:before="7"/>
        <w:ind w:left="0" w:right="20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Lecture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L’aldolase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ayant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subi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modification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cystéine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72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Alanine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une </w:t>
      </w:r>
      <w:r>
        <w:rPr>
          <w:rFonts w:ascii="Georgia" w:hAnsi="Georgia"/>
          <w:b/>
          <w:sz w:val="24"/>
        </w:rPr>
        <w:t>Km de 30µM.</w:t>
      </w:r>
    </w:p>
    <w:p>
      <w:pPr>
        <w:spacing w:after="0" w:line="244" w:lineRule="auto"/>
        <w:jc w:val="center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93"/>
            <w:col w:w="10296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47"/>
        <w:rPr>
          <w:rFonts w:ascii="Georgia"/>
          <w:b/>
        </w:rPr>
      </w:pPr>
    </w:p>
    <w:p>
      <w:pPr>
        <w:spacing w:before="0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720001</wp:posOffset>
                </wp:positionH>
                <wp:positionV relativeFrom="paragraph">
                  <wp:posOffset>-1321211</wp:posOffset>
                </wp:positionV>
                <wp:extent cx="6533515" cy="4335780"/>
                <wp:effectExtent l="0" t="0" r="0" b="0"/>
                <wp:wrapNone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6533515" cy="4335780"/>
                          <a:chExt cx="6533515" cy="4335780"/>
                        </a:xfrm>
                      </wpg:grpSpPr>
                      <wps:wsp>
                        <wps:cNvPr id="1124" name="Graphic 1124"/>
                        <wps:cNvSpPr/>
                        <wps:spPr>
                          <a:xfrm>
                            <a:off x="18720" y="133923"/>
                            <a:ext cx="6515100" cy="420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017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01555"/>
                                </a:lnTo>
                                <a:lnTo>
                                  <a:pt x="6514642" y="420155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23040" y="138242"/>
                            <a:ext cx="6506209" cy="419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935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92916"/>
                                </a:lnTo>
                                <a:lnTo>
                                  <a:pt x="6506002" y="419291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27360" y="142562"/>
                            <a:ext cx="6497955" cy="418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846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84276"/>
                                </a:lnTo>
                                <a:lnTo>
                                  <a:pt x="6497362" y="418427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31680" y="146882"/>
                            <a:ext cx="6489065" cy="417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757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75636"/>
                                </a:lnTo>
                                <a:lnTo>
                                  <a:pt x="6488722" y="417563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35991" y="151206"/>
                            <a:ext cx="6480175" cy="4167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6750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166997"/>
                                </a:lnTo>
                                <a:lnTo>
                                  <a:pt x="6480086" y="416699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4639" y="159841"/>
                            <a:ext cx="6463030" cy="414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497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49717"/>
                                </a:lnTo>
                                <a:lnTo>
                                  <a:pt x="6462804" y="414971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48959" y="164161"/>
                            <a:ext cx="6454775" cy="414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414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41077"/>
                                </a:lnTo>
                                <a:lnTo>
                                  <a:pt x="6454164" y="414107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53279" y="168481"/>
                            <a:ext cx="6445885" cy="4132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3257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32438"/>
                                </a:lnTo>
                                <a:lnTo>
                                  <a:pt x="6445524" y="413243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57599" y="172801"/>
                            <a:ext cx="643699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243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23798"/>
                                </a:lnTo>
                                <a:lnTo>
                                  <a:pt x="6436884" y="412379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0" y="115202"/>
                            <a:ext cx="6480175" cy="4167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6750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66997"/>
                                </a:lnTo>
                                <a:lnTo>
                                  <a:pt x="6480083" y="416699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6326" y="121528"/>
                            <a:ext cx="6467475" cy="4161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611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60670"/>
                                </a:lnTo>
                                <a:lnTo>
                                  <a:pt x="6467430" y="416067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Graphic 114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0" y="0"/>
                            <a:ext cx="6533515" cy="433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chromatographie,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sortent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l’ordre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affinité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Raté…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affinité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résine,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resteront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forcément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“collés”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 dernière,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mettront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longtemps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sortir.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sortent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l’ordre </w:t>
                              </w:r>
                              <w:r>
                                <w:rPr>
                                  <w:sz w:val="24"/>
                                </w:rPr>
                                <w:t>inverse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affinité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résine.</w:t>
                              </w:r>
                            </w:p>
                            <w:p>
                              <w:pPr>
                                <w:spacing w:line="223" w:lineRule="auto" w:before="1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L’électrophorèse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dénaturantes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réductrices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séparation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péremptoires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l’électrophorèse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dénaturantes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réductrices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séparation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l’échantillon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uniquement,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l’électrophorèse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native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dénaturante)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séparation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fonction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support.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Concernant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western</w:t>
                              </w:r>
                              <w:r>
                                <w:rPr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blot,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migration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gel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l’influence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champ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migration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l’influence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électrique,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entités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migrent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cathode (-) à l’anode (+).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Western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blot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nécessite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incubation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anticorps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primaires,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suivie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l’incubation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primaires,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effectuer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lavage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afin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se débarrasser de tous les anticorps qui n’ont pas d’utilité. C’est après le lavage qu’on incube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secondaires.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04.032417pt;width:514.4500pt;height:341.4pt;mso-position-horizontal-relative:page;mso-position-vertical-relative:paragraph;z-index:15785472" id="docshapegroup1101" coordorigin="1134,-2081" coordsize="10289,6828">
                <v:shape style="position:absolute;left:1163;top:-1870;width:10260;height:6617" id="docshape1102" coordorigin="1163,-1870" coordsize="10260,6617" path="m11328,-1870l1258,-1870,1163,-1775,1163,4747,11423,4747,11423,-1775,11328,-1870xe" filled="true" fillcolor="#7f7f7f" stroked="false">
                  <v:path arrowok="t"/>
                  <v:fill opacity="655f" type="solid"/>
                </v:shape>
                <v:shape style="position:absolute;left:1170;top:-1863;width:10246;height:6604" id="docshape1103" coordorigin="1170,-1863" coordsize="10246,6604" path="m11325,-1863l1261,-1863,1170,-1772,1170,4740,11416,4740,11416,-1772,11325,-1863xe" filled="true" fillcolor="#7f7f7f" stroked="false">
                  <v:path arrowok="t"/>
                  <v:fill opacity="1310f" type="solid"/>
                </v:shape>
                <v:shape style="position:absolute;left:1176;top:-1857;width:10233;height:6590" id="docshape1104" coordorigin="1177,-1856" coordsize="10233,6590" path="m11322,-1856l1264,-1856,1177,-1769,1177,4733,11409,4733,11409,-1769,11322,-1856xe" filled="true" fillcolor="#7f7f7f" stroked="false">
                  <v:path arrowok="t"/>
                  <v:fill opacity="2621f" type="solid"/>
                </v:shape>
                <v:shape style="position:absolute;left:1183;top:-1850;width:10219;height:6576" id="docshape1105" coordorigin="1184,-1849" coordsize="10219,6576" path="m11319,-1849l1267,-1849,1184,-1766,1184,4726,11402,4726,11402,-1766,11319,-1849xe" filled="true" fillcolor="#7f7f7f" stroked="false">
                  <v:path arrowok="t"/>
                  <v:fill opacity="4587f" type="solid"/>
                </v:shape>
                <v:shape style="position:absolute;left:1190;top:-1843;width:10205;height:6563" id="docshape1106" coordorigin="1191,-1843" coordsize="10205,6563" path="m11395,-1763l11316,-1843,1270,-1843,1191,-1763,1191,4720,11395,4720,11395,-1763xe" filled="true" fillcolor="#7f7f7f" stroked="false">
                  <v:path arrowok="t"/>
                  <v:fill opacity="7208f" type="solid"/>
                </v:shape>
                <v:shape style="position:absolute;left:1204;top:-1829;width:10178;height:6535" id="docshape1107" coordorigin="1204,-1829" coordsize="10178,6535" path="m11311,-1829l1275,-1829,1204,-1758,1204,4706,11382,4706,11382,-1758,11311,-1829xe" filled="true" fillcolor="#7f7f7f" stroked="false">
                  <v:path arrowok="t"/>
                  <v:fill opacity="4587f" type="solid"/>
                </v:shape>
                <v:shape style="position:absolute;left:1210;top:-1823;width:10165;height:6522" id="docshape1108" coordorigin="1211,-1822" coordsize="10165,6522" path="m11308,-1822l1278,-1822,1211,-1755,1211,4699,11375,4699,11375,-1755,11308,-1822xe" filled="true" fillcolor="#7f7f7f" stroked="false">
                  <v:path arrowok="t"/>
                  <v:fill opacity="2621f" type="solid"/>
                </v:shape>
                <v:shape style="position:absolute;left:1217;top:-1816;width:10151;height:6508" id="docshape1109" coordorigin="1218,-1815" coordsize="10151,6508" path="m11305,-1815l1281,-1815,1218,-1752,1218,4692,11368,4692,11368,-1752,11305,-1815xe" filled="true" fillcolor="#7f7f7f" stroked="false">
                  <v:path arrowok="t"/>
                  <v:fill opacity="1310f" type="solid"/>
                </v:shape>
                <v:shape style="position:absolute;left:1224;top:-1809;width:10137;height:6495" id="docshape1110" coordorigin="1225,-1809" coordsize="10137,6495" path="m11302,-1809l1284,-1809,1225,-1749,1225,4686,11361,4686,11361,-1749,11302,-1809xe" filled="true" fillcolor="#7f7f7f" stroked="false">
                  <v:path arrowok="t"/>
                  <v:fill opacity="655f" type="solid"/>
                </v:shape>
                <v:shape style="position:absolute;left:1133;top:-1900;width:10205;height:6563" id="docshape1111" coordorigin="1134,-1899" coordsize="10205,6563" path="m11276,-1899l1196,-1899,1134,-1837,1134,4663,11339,4663,11339,-1837,11276,-1899xe" filled="true" fillcolor="#000000" stroked="false">
                  <v:path arrowok="t"/>
                  <v:fill type="solid"/>
                </v:shape>
                <v:shape style="position:absolute;left:1143;top:-1890;width:10185;height:6553" id="docshape1112" coordorigin="1144,-1889" coordsize="10185,6553" path="m11272,-1889l1201,-1889,1144,-1833,1144,4663,11329,4663,11329,-1833,11272,-1889xe" filled="true" fillcolor="#fffcfc" stroked="false">
                  <v:path arrowok="t"/>
                  <v:fill type="solid"/>
                </v:shape>
                <v:shape style="position:absolute;left:8869;top:-2070;width:91;height:171" id="docshape1113" coordorigin="8870,-2069" coordsize="91,171" path="m8915,-2069l8898,-2056,8883,-2019,8873,-1965,8870,-1899,8961,-1899,8957,-1965,8947,-2019,8933,-2056,8915,-2069xe" filled="true" fillcolor="#565666" stroked="false">
                  <v:path arrowok="t"/>
                  <v:fill type="solid"/>
                </v:shape>
                <v:shape style="position:absolute;left:8869;top:-2070;width:91;height:171" id="docshape1114" coordorigin="8870,-2069" coordsize="91,171" path="m8961,-1899l8957,-1965,8947,-2019,8933,-2056,8915,-2069,8898,-2056,8883,-2019,8873,-1965,8870,-1899e" filled="false" stroked="true" strokeweight=".3985pt" strokecolor="#000000">
                  <v:path arrowok="t"/>
                  <v:stroke dashstyle="solid"/>
                </v:shape>
                <v:shape style="position:absolute;left:10794;top:-2070;width:91;height:171" id="docshape1115" coordorigin="10794,-2069" coordsize="91,171" path="m10840,-2069l10822,-2056,10808,-2019,10798,-1965,10794,-1899,10885,-1899,10881,-1965,10872,-2019,10857,-2056,10840,-2069xe" filled="true" fillcolor="#565666" stroked="false">
                  <v:path arrowok="t"/>
                  <v:fill type="solid"/>
                </v:shape>
                <v:shape style="position:absolute;left:10794;top:-2070;width:91;height:171" id="docshape1116" coordorigin="10794,-2069" coordsize="91,171" path="m10794,-1899l10798,-1965,10808,-2019,10822,-2056,10840,-2069,10857,-2056,10872,-2019,10881,-1965,10885,-1899e" filled="false" stroked="true" strokeweight=".3985pt" strokecolor="#000000">
                  <v:path arrowok="t"/>
                  <v:stroke dashstyle="solid"/>
                </v:shape>
                <v:shape style="position:absolute;left:8926;top:-2070;width:1902;height:401" type="#_x0000_t75" id="docshape1117" stroked="false">
                  <v:imagedata r:id="rId27" o:title=""/>
                </v:shape>
                <v:shape style="position:absolute;left:8926;top:-2070;width:1902;height:401" id="docshape1118" coordorigin="8927,-2069" coordsize="1902,401" path="m8927,-2069l10828,-2069,10827,-2065,10818,-2040,10810,-2011,10804,-1982,10800,-1956,10777,-1725,10771,-1703,10757,-1685,10737,-1673,10715,-1669,9040,-1669,8984,-1703,8955,-1956,8951,-1982,8945,-2011,8937,-2040,8928,-2065,8927,-2069xe" filled="false" stroked="true" strokeweight=".3985pt" strokecolor="#00004c">
                  <v:path arrowok="t"/>
                  <v:stroke dashstyle="solid"/>
                </v:shape>
                <v:shape style="position:absolute;left:1133;top:-2081;width:10289;height:6828" type="#_x0000_t202" id="docshape111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chromatographie,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sortent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l’ordre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affinité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Raté…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affinité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résine,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resteront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forcément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“collés”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 dernière,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mettront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longtemps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sortir.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sortent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l’ordre </w:t>
                        </w:r>
                        <w:r>
                          <w:rPr>
                            <w:sz w:val="24"/>
                          </w:rPr>
                          <w:t>inverse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affinité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résine.</w:t>
                        </w:r>
                      </w:p>
                      <w:p>
                        <w:pPr>
                          <w:spacing w:line="223" w:lineRule="auto" w:before="1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L’électrophorèse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conditions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dénaturantes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réductrices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séparation …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péremptoires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l’électrophorèse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conditions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dénaturantes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réductrices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séparation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l’échantillon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uniquement, </w:t>
                        </w:r>
                        <w:r>
                          <w:rPr>
                            <w:spacing w:val="-8"/>
                            <w:sz w:val="24"/>
                          </w:rPr>
                          <w:t>alors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l’électrophorèse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condition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native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(ou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dénaturante)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permet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séparation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fonction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masse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support.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23" w:lineRule="auto" w:before="16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Concernant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western</w:t>
                        </w:r>
                        <w:r>
                          <w:rPr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blot,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migration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gel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l’influence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champ</w:t>
                        </w:r>
                        <w:r>
                          <w:rPr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Nope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migration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gel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l’influence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champ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électrique,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entités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migrent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cathode (-) à l’anode (+).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23" w:lineRule="auto" w:before="17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Western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blot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nécessite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incubation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anticorps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primaires,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suivie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Presque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l’incubation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anticorps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primaires,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effectuer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lavage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afin </w:t>
                        </w:r>
                        <w:r>
                          <w:rPr>
                            <w:spacing w:val="-2"/>
                            <w:sz w:val="24"/>
                          </w:rPr>
                          <w:t>de se débarrasser de tous les anticorps qui n’ont pas d’utilité. C’est après le lavage qu’on incube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anticorps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secondaires.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15</w:t>
      </w:r>
    </w:p>
    <w:p>
      <w:pPr>
        <w:spacing w:line="244" w:lineRule="auto" w:before="7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enzymes,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7922526</wp:posOffset>
                </wp:positionH>
                <wp:positionV relativeFrom="paragraph">
                  <wp:posOffset>92785</wp:posOffset>
                </wp:positionV>
                <wp:extent cx="6475095" cy="810260"/>
                <wp:effectExtent l="0" t="0" r="0" b="0"/>
                <wp:wrapTopAndBottom/>
                <wp:docPr id="1142" name="Textbox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Textbox 1142"/>
                      <wps:cNvSpPr txBox="1"/>
                      <wps:spPr>
                        <a:xfrm>
                          <a:off x="0" y="0"/>
                          <a:ext cx="6475095" cy="8102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8"/>
                              <w:ind w:left="498" w:right="97" w:hanging="398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vitesse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initiale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calcule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uniquement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phase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stationnaire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courbe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primaire,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courbe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hyperbolique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représentation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Eadie-Hofstee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-Km,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l’ordonnée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l’origine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Vmax, et l’abscisse à l’origine Vmax/Km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05922pt;width:509.85pt;height:63.8pt;mso-position-horizontal-relative:page;mso-position-vertical-relative:paragraph;z-index:-15672832;mso-wrap-distance-left:0;mso-wrap-distance-right:0" type="#_x0000_t202" id="docshape1120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8"/>
                        <w:ind w:left="498" w:right="97" w:hanging="398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vitesse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initiale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rFonts w:asci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calcule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uniquement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phase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stationnaire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courbe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primaire,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courbe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non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hyperbolique</w:t>
                      </w:r>
                    </w:p>
                    <w:p>
                      <w:pPr>
                        <w:numPr>
                          <w:ilvl w:val="0"/>
                          <w:numId w:val="31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représentation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Eadie-Hofstee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pente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-Km,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l’ordonnée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l’origine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Vmax, et l’abscisse à l’origine Vmax/Km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11830" w:val="left" w:leader="none"/>
        </w:tabs>
        <w:spacing w:line="225" w:lineRule="auto" w:before="56" w:after="0"/>
        <w:ind w:left="11830" w:right="231" w:hanging="35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courbe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secondaire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permet 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déterminer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l’évolution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proportionnelle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entre 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quantité de substrat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7919999</wp:posOffset>
                </wp:positionH>
                <wp:positionV relativeFrom="paragraph">
                  <wp:posOffset>43474</wp:posOffset>
                </wp:positionV>
                <wp:extent cx="6480175" cy="1036319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6480175" cy="1036319"/>
                          <a:chExt cx="6480175" cy="1036319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11735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527" y="11735"/>
                            <a:ext cx="127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2350">
                                <a:moveTo>
                                  <a:pt x="0" y="1021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6477469" y="11735"/>
                            <a:ext cx="127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2350">
                                <a:moveTo>
                                  <a:pt x="0" y="1021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0" y="1033488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67411" y="0"/>
                            <a:ext cx="635762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51"/>
                                <w:ind w:left="400" w:right="18" w:hanging="401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stationnaire,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d’enzymes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libres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constante,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quantité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décroissante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substrat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linéaire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 produit</w:t>
                              </w:r>
                            </w:p>
                            <w:p>
                              <w:pPr>
                                <w:spacing w:before="44"/>
                                <w:ind w:left="29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constante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quasi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équilibre,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semblable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constante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321729" y="734720"/>
                            <a:ext cx="43180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ckwell Extra Bold" w:hAnsi="Rockwell Extra Bold"/>
                                  <w:position w:val="9"/>
                                  <w:sz w:val="1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dissociation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calcule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2"/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spacing w:val="-5"/>
                                  <w:sz w:val="24"/>
                                  <w:u w:val="single"/>
                                  <w:vertAlign w:val="superscript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5"/>
                                  <w:position w:val="9"/>
                                  <w:sz w:val="12"/>
                                  <w:u w:val="single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Rockwell Extra Bold" w:hAnsi="Rockwell Extra Bold"/>
                                  <w:spacing w:val="-5"/>
                                  <w:position w:val="9"/>
                                  <w:sz w:val="12"/>
                                  <w:u w:val="single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4437227" y="888370"/>
                            <a:ext cx="16383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Rockwell Extra Bold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spacing w:val="-5"/>
                                  <w:w w:val="11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rFonts w:ascii="Rockwell Extra Bold"/>
                                  <w:spacing w:val="-5"/>
                                  <w:w w:val="115"/>
                                  <w:sz w:val="1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423206pt;width:510.25pt;height:81.6pt;mso-position-horizontal-relative:page;mso-position-vertical-relative:paragraph;z-index:-15672320;mso-wrap-distance-left:0;mso-wrap-distance-right:0" id="docshapegroup1121" coordorigin="12472,68" coordsize="10205,1632">
                <v:line style="position:absolute" from="12472,87" to="22677,87" stroked="true" strokeweight=".398pt" strokecolor="#000000">
                  <v:stroke dashstyle="solid"/>
                </v:line>
                <v:line style="position:absolute" from="12476,1696" to="12476,87" stroked="true" strokeweight=".398pt" strokecolor="#000000">
                  <v:stroke dashstyle="solid"/>
                </v:line>
                <v:line style="position:absolute" from="22673,1696" to="22673,87" stroked="true" strokeweight=".398pt" strokecolor="#000000">
                  <v:stroke dashstyle="solid"/>
                </v:line>
                <v:line style="position:absolute" from="12472,1696" to="22677,1696" stroked="true" strokeweight=".398pt" strokecolor="#000000">
                  <v:stroke dashstyle="solid"/>
                </v:line>
                <v:shape style="position:absolute;left:12578;top:68;width:10012;height:1220" type="#_x0000_t202" id="docshape1122" filled="false" stroked="false">
                  <v:textbox inset="0,0,0,0">
                    <w:txbxContent>
                      <w:p>
                        <w:pPr>
                          <w:spacing w:line="244" w:lineRule="auto" w:before="51"/>
                          <w:ind w:left="400" w:right="18" w:hanging="401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D.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phase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stationnaire,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quantité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d’enzymes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libres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constante,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quantité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décroissante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substrat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linéaire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quantité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 produit</w:t>
                        </w:r>
                      </w:p>
                      <w:p>
                        <w:pPr>
                          <w:spacing w:before="44"/>
                          <w:ind w:left="29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E.</w:t>
                        </w:r>
                        <w:r>
                          <w:rPr>
                            <w:rFonts w:ascii="Georgia" w:hAnsi="Georgia"/>
                            <w:b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constante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quasi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équilibre,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Km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semblable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constante</w:t>
                        </w:r>
                      </w:p>
                    </w:txbxContent>
                  </v:textbox>
                  <w10:wrap type="none"/>
                </v:shape>
                <v:shape style="position:absolute;left:12979;top:1225;width:6800;height:341" type="#_x0000_t202" id="docshape1123" filled="false" stroked="false">
                  <v:textbox inset="0,0,0,0">
                    <w:txbxContent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ckwell Extra Bold" w:hAnsi="Rockwell Extra Bold"/>
                            <w:position w:val="9"/>
                            <w:sz w:val="1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dissociation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calcule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2"/>
                            <w:sz w:val="24"/>
                          </w:rPr>
                          <w:t>Km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5"/>
                            <w:sz w:val="24"/>
                            <w:u w:val="single"/>
                            <w:vertAlign w:val="superscript"/>
                          </w:rPr>
                          <w:t>K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5"/>
                            <w:position w:val="9"/>
                            <w:sz w:val="12"/>
                            <w:u w:val="single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Rockwell Extra Bold" w:hAnsi="Rockwell Extra Bold"/>
                            <w:spacing w:val="-5"/>
                            <w:position w:val="9"/>
                            <w:sz w:val="12"/>
                            <w:u w:val="single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9460;top:1467;width:258;height:181" type="#_x0000_t202" id="docshape112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Rockwell Extra Bold"/>
                            <w:sz w:val="16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5"/>
                            <w:w w:val="115"/>
                            <w:sz w:val="16"/>
                          </w:rPr>
                          <w:t>K</w:t>
                        </w:r>
                        <w:r>
                          <w:rPr>
                            <w:rFonts w:ascii="Rockwell Extra Bold"/>
                            <w:spacing w:val="-5"/>
                            <w:w w:val="115"/>
                            <w:sz w:val="1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216"/>
        <w:ind w:left="0" w:right="691" w:firstLine="0"/>
        <w:jc w:val="righ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15</w:t>
      </w:r>
    </w:p>
    <w:p>
      <w:pPr>
        <w:spacing w:line="228" w:lineRule="auto" w:before="55"/>
        <w:ind w:left="107" w:right="35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1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A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vitesse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initiale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calcule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uniquement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dans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phase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stationnaire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courbe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OUIII, la courbe primaire, non hyperbolique </w:t>
      </w:r>
      <w:r>
        <w:rPr>
          <w:rFonts w:ascii="Georgia" w:hAnsi="Georgia"/>
          <w:b/>
          <w:spacing w:val="-2"/>
          <w:sz w:val="24"/>
        </w:rPr>
        <w:t>(ET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NON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LINÉAIRE) </w:t>
      </w:r>
      <w:r>
        <w:rPr>
          <w:spacing w:val="-2"/>
          <w:sz w:val="24"/>
        </w:rPr>
        <w:t>représente l’évolution de </w:t>
      </w:r>
      <w:r>
        <w:rPr>
          <w:sz w:val="24"/>
        </w:rPr>
        <w:t>la quantité de produit selon le temps, </w:t>
      </w:r>
      <w:r>
        <w:rPr>
          <w:rFonts w:ascii="Georgia" w:hAnsi="Georgia"/>
          <w:b/>
          <w:sz w:val="24"/>
        </w:rPr>
        <w:t>A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z w:val="24"/>
        </w:rPr>
        <w:t>QUANTITÉ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z w:val="24"/>
        </w:rPr>
        <w:t>FIXE </w:t>
      </w:r>
      <w:r>
        <w:rPr>
          <w:sz w:val="24"/>
        </w:rPr>
        <w:t>d’enzymes et de substrats. </w:t>
      </w:r>
      <w:r>
        <w:rPr>
          <w:spacing w:val="-2"/>
          <w:sz w:val="24"/>
        </w:rPr>
        <w:t>Elle</w:t>
      </w:r>
      <w:r>
        <w:rPr>
          <w:sz w:val="24"/>
        </w:rPr>
        <w:t> </w:t>
      </w:r>
      <w:r>
        <w:rPr>
          <w:spacing w:val="-2"/>
          <w:sz w:val="24"/>
        </w:rPr>
        <w:t>comporte</w:t>
      </w:r>
      <w:r>
        <w:rPr>
          <w:sz w:val="24"/>
        </w:rPr>
        <w:t> </w:t>
      </w:r>
      <w:r>
        <w:rPr>
          <w:spacing w:val="-2"/>
          <w:sz w:val="24"/>
        </w:rPr>
        <w:t>trois</w:t>
      </w:r>
      <w:r>
        <w:rPr>
          <w:sz w:val="24"/>
        </w:rPr>
        <w:t> </w:t>
      </w:r>
      <w:r>
        <w:rPr>
          <w:spacing w:val="-2"/>
          <w:sz w:val="24"/>
        </w:rPr>
        <w:t>phase</w:t>
      </w:r>
      <w:r>
        <w:rPr>
          <w:sz w:val="24"/>
        </w:rPr>
        <w:t>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phase</w:t>
      </w:r>
      <w:r>
        <w:rPr>
          <w:sz w:val="24"/>
        </w:rPr>
        <w:t> </w:t>
      </w:r>
      <w:r>
        <w:rPr>
          <w:spacing w:val="-2"/>
          <w:sz w:val="24"/>
        </w:rPr>
        <w:t>primaire</w:t>
      </w:r>
      <w:r>
        <w:rPr>
          <w:sz w:val="24"/>
        </w:rPr>
        <w:t> </w:t>
      </w:r>
      <w:r>
        <w:rPr>
          <w:spacing w:val="-2"/>
          <w:sz w:val="24"/>
        </w:rPr>
        <w:t>dans</w:t>
      </w:r>
      <w:r>
        <w:rPr>
          <w:sz w:val="24"/>
        </w:rPr>
        <w:t> </w:t>
      </w:r>
      <w:r>
        <w:rPr>
          <w:spacing w:val="-2"/>
          <w:sz w:val="24"/>
        </w:rPr>
        <w:t>laquelle</w:t>
      </w:r>
      <w:r>
        <w:rPr>
          <w:sz w:val="24"/>
        </w:rPr>
        <w:t> </w:t>
      </w:r>
      <w:r>
        <w:rPr>
          <w:spacing w:val="-2"/>
          <w:sz w:val="24"/>
        </w:rPr>
        <w:t>les</w:t>
      </w:r>
      <w:r>
        <w:rPr>
          <w:sz w:val="24"/>
        </w:rPr>
        <w:t> </w:t>
      </w:r>
      <w:r>
        <w:rPr>
          <w:spacing w:val="-2"/>
          <w:sz w:val="24"/>
        </w:rPr>
        <w:t>enzymes</w:t>
      </w:r>
      <w:r>
        <w:rPr>
          <w:sz w:val="24"/>
        </w:rPr>
        <w:t> </w:t>
      </w:r>
      <w:r>
        <w:rPr>
          <w:spacing w:val="-2"/>
          <w:sz w:val="24"/>
        </w:rPr>
        <w:t>et</w:t>
      </w:r>
      <w:r>
        <w:rPr>
          <w:sz w:val="24"/>
        </w:rPr>
        <w:t> </w:t>
      </w:r>
      <w:r>
        <w:rPr>
          <w:spacing w:val="-2"/>
          <w:sz w:val="24"/>
        </w:rPr>
        <w:t>les</w:t>
      </w:r>
      <w:r>
        <w:rPr>
          <w:sz w:val="24"/>
        </w:rPr>
        <w:t> </w:t>
      </w:r>
      <w:r>
        <w:rPr>
          <w:spacing w:val="-2"/>
          <w:sz w:val="24"/>
        </w:rPr>
        <w:t>substrats</w:t>
      </w:r>
      <w:r>
        <w:rPr>
          <w:sz w:val="24"/>
        </w:rPr>
        <w:t> </w:t>
      </w:r>
      <w:r>
        <w:rPr>
          <w:spacing w:val="-2"/>
          <w:sz w:val="24"/>
        </w:rPr>
        <w:t>se</w:t>
      </w:r>
      <w:r>
        <w:rPr>
          <w:sz w:val="24"/>
        </w:rPr>
        <w:t> </w:t>
      </w:r>
      <w:r>
        <w:rPr>
          <w:spacing w:val="-2"/>
          <w:sz w:val="24"/>
        </w:rPr>
        <w:t>lient </w:t>
      </w:r>
      <w:r>
        <w:rPr>
          <w:spacing w:val="-4"/>
          <w:sz w:val="24"/>
        </w:rPr>
        <w:t>pour la première fois, la phase secondaire dans laquelle la quantité d’enzymes liées à un </w:t>
      </w:r>
      <w:r>
        <w:rPr>
          <w:spacing w:val="-4"/>
          <w:sz w:val="24"/>
        </w:rPr>
        <w:t>substrat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constante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phase</w:t>
      </w:r>
      <w:r>
        <w:rPr>
          <w:spacing w:val="-6"/>
          <w:sz w:val="24"/>
        </w:rPr>
        <w:t> </w:t>
      </w:r>
      <w:r>
        <w:rPr>
          <w:sz w:val="24"/>
        </w:rPr>
        <w:t>stationnaire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enfin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troisième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6"/>
          <w:sz w:val="24"/>
        </w:rPr>
        <w:t> </w:t>
      </w:r>
      <w:r>
        <w:rPr>
          <w:sz w:val="24"/>
        </w:rPr>
        <w:t>laquelle</w:t>
      </w:r>
      <w:r>
        <w:rPr>
          <w:spacing w:val="-7"/>
          <w:sz w:val="24"/>
        </w:rPr>
        <w:t> </w:t>
      </w:r>
      <w:r>
        <w:rPr>
          <w:sz w:val="24"/>
        </w:rPr>
        <w:t>il</w:t>
      </w:r>
      <w:r>
        <w:rPr>
          <w:spacing w:val="-7"/>
          <w:sz w:val="24"/>
        </w:rPr>
        <w:t> </w:t>
      </w:r>
      <w:r>
        <w:rPr>
          <w:sz w:val="24"/>
        </w:rPr>
        <w:t>ne</w:t>
      </w:r>
      <w:r>
        <w:rPr>
          <w:spacing w:val="-6"/>
          <w:sz w:val="24"/>
        </w:rPr>
        <w:t> </w:t>
      </w:r>
      <w:r>
        <w:rPr>
          <w:sz w:val="24"/>
        </w:rPr>
        <w:t>reste</w:t>
      </w:r>
      <w:r>
        <w:rPr>
          <w:spacing w:val="-7"/>
          <w:sz w:val="24"/>
        </w:rPr>
        <w:t> </w:t>
      </w:r>
      <w:r>
        <w:rPr>
          <w:sz w:val="24"/>
        </w:rPr>
        <w:t>plus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substrat. La VI est calculée grâce à la phase stationnaire.</w:t>
      </w:r>
    </w:p>
    <w:p>
      <w:pPr>
        <w:spacing w:line="223" w:lineRule="auto" w:before="171"/>
        <w:ind w:left="107" w:right="38" w:firstLine="0"/>
        <w:jc w:val="both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7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Dans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représentation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Eadie-Hofstee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pente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-Km,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l’ordonnée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à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l’origine</w:t>
      </w:r>
      <w:r>
        <w:rPr>
          <w:i/>
          <w:color w:val="7F7F7F"/>
          <w:spacing w:val="-4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2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effet,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faut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connaître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cœur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modèles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(Eadie-Hofstee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Lineweaver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Burk),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leurs formules,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origines,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pente,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l’effet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différents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inhibiteurs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eux.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l’aise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 </w:t>
      </w:r>
      <w:r>
        <w:rPr>
          <w:sz w:val="24"/>
        </w:rPr>
        <w:t>maths,</w:t>
      </w:r>
      <w:r>
        <w:rPr>
          <w:spacing w:val="-10"/>
          <w:sz w:val="24"/>
        </w:rPr>
        <w:t> </w:t>
      </w:r>
      <w:r>
        <w:rPr>
          <w:sz w:val="24"/>
        </w:rPr>
        <w:t>vous</w:t>
      </w:r>
      <w:r>
        <w:rPr>
          <w:spacing w:val="-10"/>
          <w:sz w:val="24"/>
        </w:rPr>
        <w:t> </w:t>
      </w:r>
      <w:r>
        <w:rPr>
          <w:sz w:val="24"/>
        </w:rPr>
        <w:t>pouvez</w:t>
      </w:r>
      <w:r>
        <w:rPr>
          <w:spacing w:val="-10"/>
          <w:sz w:val="24"/>
        </w:rPr>
        <w:t> </w:t>
      </w:r>
      <w:r>
        <w:rPr>
          <w:sz w:val="24"/>
        </w:rPr>
        <w:t>vous</w:t>
      </w:r>
      <w:r>
        <w:rPr>
          <w:spacing w:val="-10"/>
          <w:sz w:val="24"/>
        </w:rPr>
        <w:t> </w:t>
      </w:r>
      <w:r>
        <w:rPr>
          <w:sz w:val="24"/>
        </w:rPr>
        <w:t>contenter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connaître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formule</w:t>
      </w:r>
      <w:r>
        <w:rPr>
          <w:spacing w:val="-10"/>
          <w:sz w:val="24"/>
        </w:rPr>
        <w:t> </w:t>
      </w:r>
      <w:r>
        <w:rPr>
          <w:sz w:val="24"/>
        </w:rPr>
        <w:t>mais</w:t>
      </w:r>
      <w:r>
        <w:rPr>
          <w:spacing w:val="-10"/>
          <w:sz w:val="24"/>
        </w:rPr>
        <w:t> </w:t>
      </w:r>
      <w:r>
        <w:rPr>
          <w:sz w:val="24"/>
        </w:rPr>
        <w:t>il</w:t>
      </w:r>
      <w:r>
        <w:rPr>
          <w:spacing w:val="-10"/>
          <w:sz w:val="24"/>
        </w:rPr>
        <w:t> </w:t>
      </w:r>
      <w:r>
        <w:rPr>
          <w:sz w:val="24"/>
        </w:rPr>
        <w:t>ne</w:t>
      </w:r>
      <w:r>
        <w:rPr>
          <w:spacing w:val="-10"/>
          <w:sz w:val="24"/>
        </w:rPr>
        <w:t> </w:t>
      </w:r>
      <w:r>
        <w:rPr>
          <w:sz w:val="24"/>
        </w:rPr>
        <w:t>faut</w:t>
      </w:r>
      <w:r>
        <w:rPr>
          <w:spacing w:val="-10"/>
          <w:sz w:val="24"/>
        </w:rPr>
        <w:t> </w:t>
      </w:r>
      <w:r>
        <w:rPr>
          <w:sz w:val="24"/>
        </w:rPr>
        <w:t>pas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tromper.</w:t>
      </w:r>
    </w:p>
    <w:p>
      <w:pPr>
        <w:spacing w:before="123"/>
        <w:ind w:left="107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16</w:t>
      </w:r>
    </w:p>
    <w:p>
      <w:pPr>
        <w:spacing w:line="244" w:lineRule="auto" w:before="6"/>
        <w:ind w:left="107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En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vous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appuyant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figure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8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vos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connaissances,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6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1"/>
          <w:numId w:val="29"/>
        </w:numPr>
        <w:tabs>
          <w:tab w:pos="596" w:val="left" w:leader="none"/>
          <w:tab w:pos="598" w:val="left" w:leader="none"/>
        </w:tabs>
        <w:spacing w:line="225" w:lineRule="auto" w:before="177" w:after="0"/>
        <w:ind w:left="598" w:right="231" w:hanging="361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mutation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tyrosine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363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alanine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fait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augmenter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l’affinité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l’aldose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fructose-</w:t>
      </w:r>
      <w:r>
        <w:rPr>
          <w:spacing w:val="-2"/>
          <w:sz w:val="24"/>
        </w:rPr>
        <w:t>1,6-Biphosphate</w:t>
      </w:r>
    </w:p>
    <w:p>
      <w:pPr>
        <w:pStyle w:val="ListParagraph"/>
        <w:numPr>
          <w:ilvl w:val="1"/>
          <w:numId w:val="29"/>
        </w:numPr>
        <w:tabs>
          <w:tab w:pos="596" w:val="left" w:leader="none"/>
          <w:tab w:pos="598" w:val="left" w:leader="none"/>
        </w:tabs>
        <w:spacing w:line="225" w:lineRule="auto" w:before="39" w:after="0"/>
        <w:ind w:left="598" w:right="231" w:hanging="351"/>
        <w:jc w:val="left"/>
        <w:rPr>
          <w:sz w:val="24"/>
        </w:rPr>
      </w:pPr>
      <w:r>
        <w:rPr>
          <w:spacing w:val="-2"/>
          <w:sz w:val="24"/>
        </w:rPr>
        <w:t>L’activité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spécifique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l’aldolase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tyrosine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363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mutée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alanine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environ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0,02 katal/mg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7922526</wp:posOffset>
                </wp:positionH>
                <wp:positionV relativeFrom="paragraph">
                  <wp:posOffset>63243</wp:posOffset>
                </wp:positionV>
                <wp:extent cx="6475095" cy="393065"/>
                <wp:effectExtent l="0" t="0" r="0" b="0"/>
                <wp:wrapTopAndBottom/>
                <wp:docPr id="1151" name="Textbox 1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1" name="Textbox 1151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On ne peut pas déterminer l’activité totale de l’enzyme pour les différentes formes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mutées ou 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79781pt;width:509.85pt;height:30.95pt;mso-position-horizontal-relative:page;mso-position-vertical-relative:paragraph;z-index:-15670784;mso-wrap-distance-left:0;mso-wrap-distance-right:0" type="#_x0000_t202" id="docshape112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On ne peut pas déterminer l’activité totale de l’enzyme pour les différentes formes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mutées ou non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ind w:left="234"/>
      </w:pPr>
      <w:r>
        <w:rPr/>
        <w:t>D.</w:t>
      </w:r>
      <w:r>
        <w:rPr>
          <w:spacing w:val="27"/>
        </w:rPr>
        <w:t> </w:t>
      </w:r>
      <w:r>
        <w:rPr/>
        <w:t>La</w:t>
      </w:r>
      <w:r>
        <w:rPr>
          <w:spacing w:val="-4"/>
        </w:rPr>
        <w:t> </w:t>
      </w:r>
      <w:r>
        <w:rPr/>
        <w:t>Vmax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l’aldolase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24</w:t>
      </w:r>
      <w:r>
        <w:rPr>
          <w:spacing w:val="-4"/>
        </w:rPr>
        <w:t> </w:t>
      </w:r>
      <w:r>
        <w:rPr>
          <w:rFonts w:ascii="Calibri" w:hAnsi="Calibri"/>
          <w:i/>
          <w:spacing w:val="-4"/>
        </w:rPr>
        <w:t>µ</w:t>
      </w:r>
      <w:r>
        <w:rPr>
          <w:spacing w:val="-4"/>
        </w:rPr>
        <w:t>M/s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7922526</wp:posOffset>
                </wp:positionH>
                <wp:positionV relativeFrom="paragraph">
                  <wp:posOffset>62114</wp:posOffset>
                </wp:positionV>
                <wp:extent cx="6475095" cy="421640"/>
                <wp:effectExtent l="0" t="0" r="0" b="0"/>
                <wp:wrapTopAndBottom/>
                <wp:docPr id="1152" name="Textbox 1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2" name="Textbox 1152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L’activité totale de l’aldolase A est plus élevée lorsque les acides aminés 72 et 338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tous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mutés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plutôt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chacun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séparément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890891pt;width:509.85pt;height:33.2pt;mso-position-horizontal-relative:page;mso-position-vertical-relative:paragraph;z-index:-15670272;mso-wrap-distance-left:0;mso-wrap-distance-right:0" type="#_x0000_t202" id="docshape112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L’activité totale de l’aldolase A est plus élevée lorsque les acides aminés 72 et 338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tous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mutés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plutôt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chacun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séparément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2"/>
            <w:col w:w="10463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0208">
                <wp:simplePos x="0" y="0"/>
                <wp:positionH relativeFrom="page">
                  <wp:posOffset>720001</wp:posOffset>
                </wp:positionH>
                <wp:positionV relativeFrom="page">
                  <wp:posOffset>717464</wp:posOffset>
                </wp:positionV>
                <wp:extent cx="6533515" cy="8790305"/>
                <wp:effectExtent l="0" t="0" r="0" b="0"/>
                <wp:wrapNone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6533515" cy="8790305"/>
                          <a:chExt cx="6533515" cy="8790305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18720" y="129144"/>
                            <a:ext cx="6515100" cy="866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6607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600280"/>
                                </a:lnTo>
                                <a:lnTo>
                                  <a:pt x="60372" y="8660652"/>
                                </a:lnTo>
                                <a:lnTo>
                                  <a:pt x="6454269" y="8660652"/>
                                </a:lnTo>
                                <a:lnTo>
                                  <a:pt x="6514642" y="860028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3040" y="133463"/>
                            <a:ext cx="6506209" cy="865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525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594171"/>
                                </a:lnTo>
                                <a:lnTo>
                                  <a:pt x="57841" y="8652013"/>
                                </a:lnTo>
                                <a:lnTo>
                                  <a:pt x="6448160" y="8652013"/>
                                </a:lnTo>
                                <a:lnTo>
                                  <a:pt x="6506002" y="859417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7360" y="137783"/>
                            <a:ext cx="6497955" cy="864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436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588062"/>
                                </a:lnTo>
                                <a:lnTo>
                                  <a:pt x="55311" y="8643373"/>
                                </a:lnTo>
                                <a:lnTo>
                                  <a:pt x="6442051" y="8643373"/>
                                </a:lnTo>
                                <a:lnTo>
                                  <a:pt x="6497362" y="858806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1680" y="142103"/>
                            <a:ext cx="6489065" cy="863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6347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581953"/>
                                </a:lnTo>
                                <a:lnTo>
                                  <a:pt x="52780" y="8634733"/>
                                </a:lnTo>
                                <a:lnTo>
                                  <a:pt x="6435942" y="8634733"/>
                                </a:lnTo>
                                <a:lnTo>
                                  <a:pt x="6488722" y="858195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35991" y="146427"/>
                            <a:ext cx="6480175" cy="862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264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575840"/>
                                </a:lnTo>
                                <a:lnTo>
                                  <a:pt x="50253" y="8626094"/>
                                </a:lnTo>
                                <a:lnTo>
                                  <a:pt x="6429832" y="8626094"/>
                                </a:lnTo>
                                <a:lnTo>
                                  <a:pt x="6480086" y="857584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44639" y="155062"/>
                            <a:ext cx="6463030" cy="860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6093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563625"/>
                                </a:lnTo>
                                <a:lnTo>
                                  <a:pt x="45189" y="8608815"/>
                                </a:lnTo>
                                <a:lnTo>
                                  <a:pt x="6417614" y="8608815"/>
                                </a:lnTo>
                                <a:lnTo>
                                  <a:pt x="6462804" y="856362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48959" y="159382"/>
                            <a:ext cx="6454775" cy="860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6004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557516"/>
                                </a:lnTo>
                                <a:lnTo>
                                  <a:pt x="42659" y="8600175"/>
                                </a:lnTo>
                                <a:lnTo>
                                  <a:pt x="6411505" y="8600175"/>
                                </a:lnTo>
                                <a:lnTo>
                                  <a:pt x="6454164" y="855751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53279" y="163702"/>
                            <a:ext cx="6445885" cy="859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5915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551407"/>
                                </a:lnTo>
                                <a:lnTo>
                                  <a:pt x="40128" y="8591535"/>
                                </a:lnTo>
                                <a:lnTo>
                                  <a:pt x="6405396" y="8591535"/>
                                </a:lnTo>
                                <a:lnTo>
                                  <a:pt x="6445524" y="855140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57599" y="168022"/>
                            <a:ext cx="6436995" cy="858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5832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545298"/>
                                </a:lnTo>
                                <a:lnTo>
                                  <a:pt x="37597" y="8582896"/>
                                </a:lnTo>
                                <a:lnTo>
                                  <a:pt x="6399286" y="8582896"/>
                                </a:lnTo>
                                <a:lnTo>
                                  <a:pt x="6436884" y="854529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0" y="110422"/>
                            <a:ext cx="6480175" cy="862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264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586388"/>
                                </a:lnTo>
                                <a:lnTo>
                                  <a:pt x="39706" y="8626094"/>
                                </a:lnTo>
                                <a:lnTo>
                                  <a:pt x="6440377" y="8626094"/>
                                </a:lnTo>
                                <a:lnTo>
                                  <a:pt x="6480083" y="858638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6326" y="116749"/>
                            <a:ext cx="6467475" cy="861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137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577441"/>
                                </a:lnTo>
                                <a:lnTo>
                                  <a:pt x="36000" y="8613441"/>
                                </a:lnTo>
                                <a:lnTo>
                                  <a:pt x="6431430" y="8613441"/>
                                </a:lnTo>
                                <a:lnTo>
                                  <a:pt x="6467430" y="857744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Graphic 1170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2797087"/>
                            <a:ext cx="3806823" cy="2659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493256pt;width:514.4500pt;height:692.15pt;mso-position-horizontal-relative:page;mso-position-vertical-relative:page;z-index:-17206272" id="docshapegroup1127" coordorigin="1134,1130" coordsize="10289,13843">
                <v:shape style="position:absolute;left:1163;top:1333;width:10260;height:13639" id="docshape1128" coordorigin="1163,1333" coordsize="10260,13639" path="m11328,1333l1258,1333,1163,1428,1163,14877,1258,14972,11328,14972,11423,14877,11423,1428,11328,1333xe" filled="true" fillcolor="#7f7f7f" stroked="false">
                  <v:path arrowok="t"/>
                  <v:fill opacity="655f" type="solid"/>
                </v:shape>
                <v:shape style="position:absolute;left:1170;top:1340;width:10246;height:13626" id="docshape1129" coordorigin="1170,1340" coordsize="10246,13626" path="m11325,1340l1261,1340,1170,1431,1170,14874,1261,14965,11325,14965,11416,14874,11416,1431,11325,1340xe" filled="true" fillcolor="#7f7f7f" stroked="false">
                  <v:path arrowok="t"/>
                  <v:fill opacity="1310f" type="solid"/>
                </v:shape>
                <v:shape style="position:absolute;left:1176;top:1346;width:10233;height:13612" id="docshape1130" coordorigin="1177,1347" coordsize="10233,13612" path="m11322,1347l1264,1347,1177,1434,1177,14871,1264,14958,11322,14958,11409,14871,11409,1434,11322,1347xe" filled="true" fillcolor="#7f7f7f" stroked="false">
                  <v:path arrowok="t"/>
                  <v:fill opacity="2621f" type="solid"/>
                </v:shape>
                <v:shape style="position:absolute;left:1183;top:1353;width:10219;height:13598" id="docshape1131" coordorigin="1184,1354" coordsize="10219,13598" path="m11319,1354l1267,1354,1184,1437,1184,14869,1267,14952,11319,14952,11402,14869,11402,1437,11319,1354xe" filled="true" fillcolor="#7f7f7f" stroked="false">
                  <v:path arrowok="t"/>
                  <v:fill opacity="4587f" type="solid"/>
                </v:shape>
                <v:shape style="position:absolute;left:1190;top:1360;width:10205;height:13585" id="docshape1132" coordorigin="1191,1360" coordsize="10205,13585" path="m11395,1440l11316,1360,1270,1360,1191,1440,1191,14866,1270,14945,11316,14945,11395,14866,11395,1440xe" filled="true" fillcolor="#7f7f7f" stroked="false">
                  <v:path arrowok="t"/>
                  <v:fill opacity="7208f" type="solid"/>
                </v:shape>
                <v:shape style="position:absolute;left:1204;top:1374;width:10178;height:13558" id="docshape1133" coordorigin="1204,1374" coordsize="10178,13558" path="m11311,1374l1275,1374,1204,1445,1204,14860,1275,14931,11311,14931,11382,14860,11382,1445,11311,1374xe" filled="true" fillcolor="#7f7f7f" stroked="false">
                  <v:path arrowok="t"/>
                  <v:fill opacity="4587f" type="solid"/>
                </v:shape>
                <v:shape style="position:absolute;left:1210;top:1380;width:10165;height:13544" id="docshape1134" coordorigin="1211,1381" coordsize="10165,13544" path="m11308,1381l1278,1381,1211,1448,1211,14857,1278,14924,11308,14924,11375,14857,11375,1448,11308,1381xe" filled="true" fillcolor="#7f7f7f" stroked="false">
                  <v:path arrowok="t"/>
                  <v:fill opacity="2621f" type="solid"/>
                </v:shape>
                <v:shape style="position:absolute;left:1217;top:1387;width:10151;height:13530" id="docshape1135" coordorigin="1218,1388" coordsize="10151,13530" path="m11305,1388l1281,1388,1218,1451,1218,14854,1281,14918,11305,14918,11368,14854,11368,1451,11305,1388xe" filled="true" fillcolor="#7f7f7f" stroked="false">
                  <v:path arrowok="t"/>
                  <v:fill opacity="1310f" type="solid"/>
                </v:shape>
                <v:shape style="position:absolute;left:1224;top:1394;width:10137;height:13517" id="docshape1136" coordorigin="1225,1394" coordsize="10137,13517" path="m11302,1394l1284,1394,1225,1454,1225,14852,1284,14911,11302,14911,11361,14852,11361,1454,11302,1394xe" filled="true" fillcolor="#7f7f7f" stroked="false">
                  <v:path arrowok="t"/>
                  <v:fill opacity="655f" type="solid"/>
                </v:shape>
                <v:shape style="position:absolute;left:1133;top:1303;width:10205;height:13585" id="docshape1137" coordorigin="1134,1304" coordsize="10205,13585" path="m11276,1304l1196,1304,1134,1366,1134,14826,1196,14888,11276,14888,11339,14826,11339,1366,11276,1304xe" filled="true" fillcolor="#000000" stroked="false">
                  <v:path arrowok="t"/>
                  <v:fill type="solid"/>
                </v:shape>
                <v:shape style="position:absolute;left:1143;top:1313;width:10185;height:13565" id="docshape1138" coordorigin="1144,1314" coordsize="10185,13565" path="m11272,1314l1201,1314,1144,1370,1144,14822,1201,14878,11272,14878,11329,14822,11329,1370,11272,1314xe" filled="true" fillcolor="#fffcfc" stroked="false">
                  <v:path arrowok="t"/>
                  <v:fill type="solid"/>
                </v:shape>
                <v:shape style="position:absolute;left:8869;top:1133;width:91;height:171" id="docshape1139" coordorigin="8870,1134" coordsize="91,171" path="m8915,1134l8898,1147,8883,1184,8873,1238,8870,1304,8961,1304,8957,1238,8947,1184,8933,1147,8915,1134xe" filled="true" fillcolor="#565666" stroked="false">
                  <v:path arrowok="t"/>
                  <v:fill type="solid"/>
                </v:shape>
                <v:shape style="position:absolute;left:8869;top:1133;width:91;height:171" id="docshape1140" coordorigin="8870,1134" coordsize="91,171" path="m8961,1304l8957,1238,8947,1184,8933,1147,8915,1134,8898,1147,8883,1184,8873,1238,8870,1304e" filled="false" stroked="true" strokeweight=".3985pt" strokecolor="#000000">
                  <v:path arrowok="t"/>
                  <v:stroke dashstyle="solid"/>
                </v:shape>
                <v:shape style="position:absolute;left:10794;top:1133;width:91;height:171" id="docshape1141" coordorigin="10794,1134" coordsize="91,171" path="m10840,1134l10822,1147,10808,1184,10798,1238,10794,1304,10885,1304,10881,1238,10872,1184,10857,1147,10840,1134xe" filled="true" fillcolor="#565666" stroked="false">
                  <v:path arrowok="t"/>
                  <v:fill type="solid"/>
                </v:shape>
                <v:shape style="position:absolute;left:10794;top:1133;width:91;height:171" id="docshape1142" coordorigin="10794,1134" coordsize="91,171" path="m10794,1304l10798,1238,10808,1184,10822,1147,10840,1134,10857,1147,10872,1184,10881,1238,10885,1304e" filled="false" stroked="true" strokeweight=".3985pt" strokecolor="#000000">
                  <v:path arrowok="t"/>
                  <v:stroke dashstyle="solid"/>
                </v:shape>
                <v:shape style="position:absolute;left:8926;top:1133;width:1902;height:401" type="#_x0000_t75" id="docshape1143" stroked="false">
                  <v:imagedata r:id="rId25" o:title=""/>
                </v:shape>
                <v:shape style="position:absolute;left:8926;top:1133;width:1902;height:401" id="docshape1144" coordorigin="8927,1134" coordsize="1902,401" path="m8927,1134l10828,1134,10827,1138,10818,1163,10810,1192,10804,1221,10800,1247,10777,1478,10771,1500,10757,1518,10737,1530,10715,1534,9040,1534,8984,1500,8955,1247,8951,1221,8945,1192,8937,1163,8928,1138,8927,1134xe" filled="false" stroked="true" strokeweight=".3985pt" strokecolor="#00004c">
                  <v:path arrowok="t"/>
                  <v:stroke dashstyle="solid"/>
                </v:shape>
                <v:shape style="position:absolute;left:3238;top:5534;width:5995;height:4188" type="#_x0000_t75" id="docshape1145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7"/>
      </w:pPr>
    </w:p>
    <w:p>
      <w:pPr>
        <w:pStyle w:val="ListParagraph"/>
        <w:numPr>
          <w:ilvl w:val="1"/>
          <w:numId w:val="25"/>
        </w:numPr>
        <w:tabs>
          <w:tab w:pos="508" w:val="left" w:leader="none"/>
        </w:tabs>
        <w:spacing w:line="223" w:lineRule="auto" w:before="0" w:after="0"/>
        <w:ind w:left="107" w:right="1158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7919999</wp:posOffset>
                </wp:positionH>
                <wp:positionV relativeFrom="paragraph">
                  <wp:posOffset>-3117403</wp:posOffset>
                </wp:positionV>
                <wp:extent cx="6533515" cy="6177915"/>
                <wp:effectExtent l="0" t="0" r="0" b="0"/>
                <wp:wrapNone/>
                <wp:docPr id="1172" name="Group 1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2" name="Group 1172"/>
                      <wpg:cNvGrpSpPr/>
                      <wpg:grpSpPr>
                        <a:xfrm>
                          <a:off x="0" y="0"/>
                          <a:ext cx="6533515" cy="6177915"/>
                          <a:chExt cx="6533515" cy="6177915"/>
                        </a:xfrm>
                      </wpg:grpSpPr>
                      <wps:wsp>
                        <wps:cNvPr id="1173" name="Graphic 1173"/>
                        <wps:cNvSpPr/>
                        <wps:spPr>
                          <a:xfrm>
                            <a:off x="18720" y="133897"/>
                            <a:ext cx="6515100" cy="604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439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983305"/>
                                </a:lnTo>
                                <a:lnTo>
                                  <a:pt x="60372" y="6043677"/>
                                </a:lnTo>
                                <a:lnTo>
                                  <a:pt x="6454269" y="6043677"/>
                                </a:lnTo>
                                <a:lnTo>
                                  <a:pt x="6514642" y="598330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23040" y="138217"/>
                            <a:ext cx="6506209" cy="603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350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977196"/>
                                </a:lnTo>
                                <a:lnTo>
                                  <a:pt x="57841" y="6035038"/>
                                </a:lnTo>
                                <a:lnTo>
                                  <a:pt x="6448160" y="6035038"/>
                                </a:lnTo>
                                <a:lnTo>
                                  <a:pt x="6506002" y="59771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27360" y="142537"/>
                            <a:ext cx="6497955" cy="602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267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971087"/>
                                </a:lnTo>
                                <a:lnTo>
                                  <a:pt x="55311" y="6026398"/>
                                </a:lnTo>
                                <a:lnTo>
                                  <a:pt x="6442051" y="6026398"/>
                                </a:lnTo>
                                <a:lnTo>
                                  <a:pt x="6497362" y="597108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31680" y="146857"/>
                            <a:ext cx="6489065" cy="601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178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964977"/>
                                </a:lnTo>
                                <a:lnTo>
                                  <a:pt x="52780" y="6017758"/>
                                </a:lnTo>
                                <a:lnTo>
                                  <a:pt x="6435942" y="6017758"/>
                                </a:lnTo>
                                <a:lnTo>
                                  <a:pt x="6488722" y="596497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35992" y="151180"/>
                            <a:ext cx="6480175" cy="60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096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958865"/>
                                </a:lnTo>
                                <a:lnTo>
                                  <a:pt x="50253" y="6009119"/>
                                </a:lnTo>
                                <a:lnTo>
                                  <a:pt x="6429832" y="6009119"/>
                                </a:lnTo>
                                <a:lnTo>
                                  <a:pt x="6480086" y="595886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4639" y="159816"/>
                            <a:ext cx="6463030" cy="599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9918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946650"/>
                                </a:lnTo>
                                <a:lnTo>
                                  <a:pt x="45189" y="5991839"/>
                                </a:lnTo>
                                <a:lnTo>
                                  <a:pt x="6417614" y="5991839"/>
                                </a:lnTo>
                                <a:lnTo>
                                  <a:pt x="6462804" y="594665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48959" y="164136"/>
                            <a:ext cx="6454775" cy="598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9836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940541"/>
                                </a:lnTo>
                                <a:lnTo>
                                  <a:pt x="42659" y="5983199"/>
                                </a:lnTo>
                                <a:lnTo>
                                  <a:pt x="6411505" y="5983199"/>
                                </a:lnTo>
                                <a:lnTo>
                                  <a:pt x="6454164" y="594054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53279" y="168456"/>
                            <a:ext cx="6445885" cy="597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9747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934432"/>
                                </a:lnTo>
                                <a:lnTo>
                                  <a:pt x="40128" y="5974560"/>
                                </a:lnTo>
                                <a:lnTo>
                                  <a:pt x="6405396" y="5974560"/>
                                </a:lnTo>
                                <a:lnTo>
                                  <a:pt x="6445524" y="593443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57599" y="172776"/>
                            <a:ext cx="6436995" cy="596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664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928322"/>
                                </a:lnTo>
                                <a:lnTo>
                                  <a:pt x="37597" y="5965920"/>
                                </a:lnTo>
                                <a:lnTo>
                                  <a:pt x="6399286" y="5965920"/>
                                </a:lnTo>
                                <a:lnTo>
                                  <a:pt x="6436884" y="592832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0" y="115176"/>
                            <a:ext cx="6480175" cy="600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096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969413"/>
                                </a:lnTo>
                                <a:lnTo>
                                  <a:pt x="39706" y="6009119"/>
                                </a:lnTo>
                                <a:lnTo>
                                  <a:pt x="6440377" y="6009119"/>
                                </a:lnTo>
                                <a:lnTo>
                                  <a:pt x="6480083" y="596941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6326" y="121503"/>
                            <a:ext cx="6467475" cy="599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9969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960466"/>
                                </a:lnTo>
                                <a:lnTo>
                                  <a:pt x="36000" y="5996466"/>
                                </a:lnTo>
                                <a:lnTo>
                                  <a:pt x="6431430" y="5996466"/>
                                </a:lnTo>
                                <a:lnTo>
                                  <a:pt x="6467430" y="596046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9" name="Graphic 118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0" y="0"/>
                            <a:ext cx="6533515" cy="6177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mutation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tyrosine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363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alanine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augmenter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l’affinité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l’aldose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proportionnelle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l’affinité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sz w:val="24"/>
                                </w:rPr>
                                <w:t>l’affinité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Y363A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contrôle).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reflet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l’affinité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l’hypothèse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équilibre,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invalide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spécifique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tyrosine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363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mutée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alanine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18" w:lineRule="auto"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katal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mol/seconde.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mol/min/mg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mol/min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mol/seconde,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multiplie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60.</w:t>
                              </w:r>
                            </w:p>
                            <w:p>
                              <w:pPr>
                                <w:spacing w:line="321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34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Trebuchet MS" w:hAnsi="Trebuchet MS"/>
                                  <w:position w:val="9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23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Trebuchet MS" w:hAnsi="Trebuchet MS"/>
                                  <w:position w:val="9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23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i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katal/mg.</w:t>
                              </w:r>
                            </w:p>
                            <w:p>
                              <w:pPr>
                                <w:spacing w:line="583" w:lineRule="exact" w:before="104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déterminer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totale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l’enzyme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différentes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formes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totale/masse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totales.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concernant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absentes,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Vmax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24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µ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M/s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Vmax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travers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document.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Vmax/2.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coché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multiplié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obtient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 et non une vitesse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85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totale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l’aldolase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élevée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72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338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 rappel (item C) : l’activité totale = activité spécifique X masse de protéines totales.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mute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enzymes,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masse</w:t>
                              </w:r>
                              <w:r>
                                <w:rPr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protéines</w:t>
                              </w:r>
                              <w:r>
                                <w:rPr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totales</w:t>
                              </w:r>
                              <w:r>
                                <w:rPr>
                                  <w:spacing w:val="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n’est</w:t>
                              </w:r>
                              <w:r>
                                <w:rPr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pas</w:t>
                              </w:r>
                              <w:r>
                                <w:rPr>
                                  <w:spacing w:val="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modifiée</w:t>
                              </w:r>
                              <w:r>
                                <w:rPr>
                                  <w:spacing w:val="6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seule</w:t>
                              </w:r>
                              <w:r>
                                <w:rPr>
                                  <w:spacing w:val="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l’activité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spécifique l’est</w:t>
                              </w:r>
                              <w:r>
                                <w:rPr>
                                  <w:sz w:val="24"/>
                                </w:rPr>
                                <w:t>. Or, on remarque que :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(A-C72,338A)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9.39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(A-C338A)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7.54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Spécifique (A-C72A) = 7.40.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(A-C72,338A)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(A-C338A)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C72A).</w:t>
                              </w:r>
                            </w:p>
                            <w:p>
                              <w:pPr>
                                <w:spacing w:before="225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45.464828pt;width:514.4500pt;height:486.45pt;mso-position-horizontal-relative:page;mso-position-vertical-relative:paragraph;z-index:15788032" id="docshapegroup1146" coordorigin="12472,-4909" coordsize="10289,9729">
                <v:shape style="position:absolute;left:12501;top:-4699;width:10260;height:9518" id="docshape1147" coordorigin="12502,-4698" coordsize="10260,9518" path="m22666,-4698l12597,-4698,12502,-4603,12502,4724,12597,4819,22666,4819,22761,4724,22761,-4603,22666,-4698xe" filled="true" fillcolor="#7f7f7f" stroked="false">
                  <v:path arrowok="t"/>
                  <v:fill opacity="655f" type="solid"/>
                </v:shape>
                <v:shape style="position:absolute;left:12508;top:-4692;width:10246;height:9504" id="docshape1148" coordorigin="12509,-4692" coordsize="10246,9504" path="m22663,-4692l12600,-4692,12509,-4601,12509,4721,12600,4812,22663,4812,22754,4721,22754,-4601,22663,-4692xe" filled="true" fillcolor="#7f7f7f" stroked="false">
                  <v:path arrowok="t"/>
                  <v:fill opacity="1310f" type="solid"/>
                </v:shape>
                <v:shape style="position:absolute;left:12515;top:-4685;width:10233;height:9491" id="docshape1149" coordorigin="12516,-4685" coordsize="10233,9491" path="m22660,-4685l12603,-4685,12516,-4598,12516,4718,12603,4806,22660,4806,22748,4718,22748,-4598,22660,-4685xe" filled="true" fillcolor="#7f7f7f" stroked="false">
                  <v:path arrowok="t"/>
                  <v:fill opacity="2621f" type="solid"/>
                </v:shape>
                <v:shape style="position:absolute;left:12522;top:-4679;width:10219;height:9477" id="docshape1150" coordorigin="12522,-4678" coordsize="10219,9477" path="m22658,-4678l12605,-4678,12522,-4595,12522,4716,12605,4799,22658,4799,22741,4716,22741,-4595,22658,-4678xe" filled="true" fillcolor="#7f7f7f" stroked="false">
                  <v:path arrowok="t"/>
                  <v:fill opacity="4587f" type="solid"/>
                </v:shape>
                <v:shape style="position:absolute;left:12529;top:-4672;width:10205;height:9464" id="docshape1151" coordorigin="12529,-4671" coordsize="10205,9464" path="m22734,-4592l22655,-4671,12608,-4671,12529,-4592,12529,4713,12608,4792,22655,4792,22734,4713,22734,-4592xe" filled="true" fillcolor="#7f7f7f" stroked="false">
                  <v:path arrowok="t"/>
                  <v:fill opacity="7208f" type="solid"/>
                </v:shape>
                <v:shape style="position:absolute;left:12542;top:-4658;width:10178;height:9436" id="docshape1152" coordorigin="12543,-4658" coordsize="10178,9436" path="m22649,-4658l12614,-4658,12543,-4586,12543,4707,12614,4778,22649,4778,22720,4707,22720,-4586,22649,-4658xe" filled="true" fillcolor="#7f7f7f" stroked="false">
                  <v:path arrowok="t"/>
                  <v:fill opacity="4587f" type="solid"/>
                </v:shape>
                <v:shape style="position:absolute;left:12549;top:-4651;width:10165;height:9423" id="docshape1153" coordorigin="12550,-4651" coordsize="10165,9423" path="m22646,-4651l12617,-4651,12550,-4584,12550,4704,12617,4772,22646,4772,22714,4704,22714,-4584,22646,-4651xe" filled="true" fillcolor="#7f7f7f" stroked="false">
                  <v:path arrowok="t"/>
                  <v:fill opacity="2621f" type="solid"/>
                </v:shape>
                <v:shape style="position:absolute;left:12556;top:-4645;width:10151;height:9409" id="docshape1154" coordorigin="12556,-4644" coordsize="10151,9409" path="m22644,-4644l12620,-4644,12556,-4581,12556,4702,12620,4765,22644,4765,22707,4702,22707,-4581,22644,-4644xe" filled="true" fillcolor="#7f7f7f" stroked="false">
                  <v:path arrowok="t"/>
                  <v:fill opacity="1310f" type="solid"/>
                </v:shape>
                <v:shape style="position:absolute;left:12563;top:-4638;width:10137;height:9396" id="docshape1155" coordorigin="12563,-4637" coordsize="10137,9396" path="m22641,-4637l12622,-4637,12563,-4578,12563,4699,12622,4758,22641,4758,22700,4699,22700,-4578,22641,-4637xe" filled="true" fillcolor="#7f7f7f" stroked="false">
                  <v:path arrowok="t"/>
                  <v:fill opacity="655f" type="solid"/>
                </v:shape>
                <v:shape style="position:absolute;left:12472;top:-4728;width:10205;height:9464" id="docshape1156" coordorigin="12472,-4728" coordsize="10205,9464" path="m22615,-4728l12535,-4728,12472,-4665,12472,4673,12535,4735,22615,4735,22677,4673,22677,-4665,22615,-4728xe" filled="true" fillcolor="#000000" stroked="false">
                  <v:path arrowok="t"/>
                  <v:fill type="solid"/>
                </v:shape>
                <v:shape style="position:absolute;left:12482;top:-4718;width:10185;height:9444" id="docshape1157" coordorigin="12482,-4718" coordsize="10185,9444" path="m22611,-4718l12539,-4718,12482,-4661,12482,4669,12539,4725,22611,4725,22667,4669,22667,-4661,22611,-4718xe" filled="true" fillcolor="#fffcfc" stroked="false">
                  <v:path arrowok="t"/>
                  <v:fill type="solid"/>
                </v:shape>
                <v:shape style="position:absolute;left:20208;top:-4898;width:91;height:171" id="docshape1158" coordorigin="20209,-4898" coordsize="91,171" path="m20254,-4898l20236,-4885,20222,-4848,20212,-4794,20209,-4728,20299,-4728,20296,-4794,20286,-4848,20272,-4885,20254,-4898xe" filled="true" fillcolor="#565666" stroked="false">
                  <v:path arrowok="t"/>
                  <v:fill type="solid"/>
                </v:shape>
                <v:shape style="position:absolute;left:20208;top:-4898;width:91;height:171" id="docshape1159" coordorigin="20209,-4898" coordsize="91,171" path="m20299,-4728l20296,-4794,20286,-4848,20272,-4885,20254,-4898,20236,-4885,20222,-4848,20212,-4794,20209,-4728e" filled="false" stroked="true" strokeweight=".3985pt" strokecolor="#000000">
                  <v:path arrowok="t"/>
                  <v:stroke dashstyle="solid"/>
                </v:shape>
                <v:shape style="position:absolute;left:22132;top:-4898;width:91;height:171" id="docshape1160" coordorigin="22133,-4898" coordsize="91,171" path="m22178,-4898l22161,-4885,22146,-4848,22136,-4794,22133,-4728,22224,-4728,22220,-4794,22210,-4848,22196,-4885,22178,-4898xe" filled="true" fillcolor="#565666" stroked="false">
                  <v:path arrowok="t"/>
                  <v:fill type="solid"/>
                </v:shape>
                <v:shape style="position:absolute;left:22132;top:-4898;width:91;height:171" id="docshape1161" coordorigin="22133,-4898" coordsize="91,171" path="m22133,-4728l22136,-4794,22146,-4848,22161,-4885,22178,-4898,22196,-4885,22210,-4848,22220,-4794,22224,-4728e" filled="false" stroked="true" strokeweight=".3985pt" strokecolor="#000000">
                  <v:path arrowok="t"/>
                  <v:stroke dashstyle="solid"/>
                </v:shape>
                <v:shape style="position:absolute;left:20265;top:-4898;width:1902;height:401" type="#_x0000_t75" id="docshape1162" stroked="false">
                  <v:imagedata r:id="rId27" o:title=""/>
                </v:shape>
                <v:shape style="position:absolute;left:20265;top:-4898;width:1902;height:401" id="docshape1163" coordorigin="20265,-4898" coordsize="1902,401" path="m20265,-4898l22167,-4898,22165,-4894,22157,-4869,22149,-4840,22143,-4811,22139,-4785,22116,-4554,22109,-4532,22095,-4514,22076,-4502,22054,-4498,20379,-4498,20323,-4532,20293,-4785,20290,-4811,20283,-4840,20275,-4869,20267,-4894,20265,-4898xe" filled="false" stroked="true" strokeweight=".3985pt" strokecolor="#00004c">
                  <v:path arrowok="t"/>
                  <v:stroke dashstyle="solid"/>
                </v:shape>
                <v:shape style="position:absolute;left:12472;top:-4910;width:10289;height:9729" type="#_x0000_t202" id="docshape116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mutation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tyrosine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363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alanine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augmenter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l’affinité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l’aldose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proportionnelle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l’affinité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 </w:t>
                        </w:r>
                        <w:r>
                          <w:rPr>
                            <w:sz w:val="24"/>
                          </w:rPr>
                          <w:t>l’affinité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effectivement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Y363A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contrôle).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Cependant,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reflet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l’affinité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l’hypothèse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équilibre,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l’énoncé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invalide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3" w:lineRule="exact" w:before="13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L’activité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spécifique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tyrosine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363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mutée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alanine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18" w:lineRule="auto"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katal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mol/seconde.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unités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l’activité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spécifique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mol/min/mg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mol/min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mol/seconde,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multiplie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l’activité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spécifique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/</w:t>
                        </w:r>
                        <w:r>
                          <w:rPr>
                            <w:spacing w:val="-2"/>
                            <w:sz w:val="24"/>
                          </w:rPr>
                          <w:t>60.</w:t>
                        </w:r>
                      </w:p>
                      <w:p>
                        <w:pPr>
                          <w:spacing w:line="321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34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Trebuchet MS" w:hAnsi="Trebuchet MS"/>
                            <w:position w:val="9"/>
                            <w:sz w:val="16"/>
                          </w:rPr>
                          <w:t>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/</w:t>
                        </w:r>
                        <w:r>
                          <w:rPr>
                            <w:sz w:val="24"/>
                          </w:rPr>
                          <w:t>60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23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Trebuchet MS" w:hAnsi="Trebuchet MS"/>
                            <w:position w:val="9"/>
                            <w:sz w:val="16"/>
                          </w:rPr>
                          <w:t>5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23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Arial" w:hAnsi="Arial"/>
                            <w:i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katal/mg.</w:t>
                        </w:r>
                      </w:p>
                      <w:p>
                        <w:pPr>
                          <w:spacing w:line="583" w:lineRule="exact" w:before="104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déterminer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l’activité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totale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l’enzyme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différentes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formes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totale/masse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totales.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l’activité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totale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spécifique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totales.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concernant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masse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absentes,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déterminer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3" w:lineRule="exact" w:before="12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Vmax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24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µ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M/s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déterminer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Vmax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travers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document.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Vmax/2.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coché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multiplié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obtient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 et non une vitesse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85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L’activité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totale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l’aldolase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élevée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lorsque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acides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aminés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72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338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 rappel (item C) : l’activité totale = activité spécifique X masse de protéines totales. </w:t>
                        </w:r>
                        <w:r>
                          <w:rPr>
                            <w:spacing w:val="-2"/>
                            <w:sz w:val="24"/>
                          </w:rPr>
                          <w:t>Lorsqu’on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mute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enzymes,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masse</w:t>
                        </w:r>
                        <w:r>
                          <w:rPr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protéines</w:t>
                        </w:r>
                        <w:r>
                          <w:rPr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totales</w:t>
                        </w:r>
                        <w:r>
                          <w:rPr>
                            <w:spacing w:val="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n’est</w:t>
                        </w:r>
                        <w:r>
                          <w:rPr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pas</w:t>
                        </w:r>
                        <w:r>
                          <w:rPr>
                            <w:spacing w:val="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modifiée</w:t>
                        </w:r>
                        <w:r>
                          <w:rPr>
                            <w:spacing w:val="6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:</w:t>
                        </w:r>
                        <w:r>
                          <w:rPr>
                            <w:spacing w:val="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seule</w:t>
                        </w:r>
                        <w:r>
                          <w:rPr>
                            <w:spacing w:val="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l’activité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spécifique l’est</w:t>
                        </w:r>
                        <w:r>
                          <w:rPr>
                            <w:sz w:val="24"/>
                          </w:rPr>
                          <w:t>. Or, on remarque que :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Activité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(A-C72,338A)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9.39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&gt;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(A-C338A)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7.54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&gt;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 </w:t>
                        </w:r>
                        <w:r>
                          <w:rPr>
                            <w:w w:val="105"/>
                            <w:sz w:val="24"/>
                          </w:rPr>
                          <w:t>Spécifique (A-C72A) = 7.40.</w:t>
                        </w:r>
                      </w:p>
                      <w:p>
                        <w:pPr>
                          <w:spacing w:line="282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(A-C72,338A)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&gt;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(A-C338A)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&gt;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(A-</w:t>
                        </w:r>
                        <w:r>
                          <w:rPr>
                            <w:spacing w:val="-2"/>
                            <w:sz w:val="24"/>
                          </w:rPr>
                          <w:t>C72A).</w:t>
                        </w:r>
                      </w:p>
                      <w:p>
                        <w:pPr>
                          <w:spacing w:before="225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C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courbe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secondaire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nous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permet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déterminer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l’évolution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proportionnelle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entre … </w:t>
      </w:r>
      <w:r>
        <w:rPr>
          <w:spacing w:val="-6"/>
          <w:sz w:val="24"/>
        </w:rPr>
        <w:t>Nope, la courbe secondaire est une hyperbole, donc rien à voir avec une évolution proportionnelle.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toute</w:t>
      </w:r>
      <w:r>
        <w:rPr>
          <w:spacing w:val="-7"/>
          <w:sz w:val="24"/>
        </w:rPr>
        <w:t> </w:t>
      </w:r>
      <w:r>
        <w:rPr>
          <w:sz w:val="24"/>
        </w:rPr>
        <w:t>façon,</w:t>
      </w:r>
      <w:r>
        <w:rPr>
          <w:spacing w:val="-7"/>
          <w:sz w:val="24"/>
        </w:rPr>
        <w:t> </w:t>
      </w:r>
      <w:r>
        <w:rPr>
          <w:sz w:val="24"/>
        </w:rPr>
        <w:t>visuellement</w:t>
      </w:r>
      <w:r>
        <w:rPr>
          <w:spacing w:val="-7"/>
          <w:sz w:val="24"/>
        </w:rPr>
        <w:t> </w:t>
      </w:r>
      <w:r>
        <w:rPr>
          <w:sz w:val="24"/>
        </w:rPr>
        <w:t>elle</w:t>
      </w:r>
      <w:r>
        <w:rPr>
          <w:spacing w:val="-7"/>
          <w:sz w:val="24"/>
        </w:rPr>
        <w:t> </w:t>
      </w:r>
      <w:r>
        <w:rPr>
          <w:sz w:val="24"/>
        </w:rPr>
        <w:t>ne</w:t>
      </w:r>
      <w:r>
        <w:rPr>
          <w:spacing w:val="-7"/>
          <w:sz w:val="24"/>
        </w:rPr>
        <w:t> </w:t>
      </w:r>
      <w:r>
        <w:rPr>
          <w:sz w:val="24"/>
        </w:rPr>
        <w:t>ressemble</w:t>
      </w:r>
      <w:r>
        <w:rPr>
          <w:spacing w:val="-7"/>
          <w:sz w:val="24"/>
        </w:rPr>
        <w:t> </w:t>
      </w:r>
      <w:r>
        <w:rPr>
          <w:sz w:val="24"/>
        </w:rPr>
        <w:t>pas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une</w:t>
      </w:r>
      <w:r>
        <w:rPr>
          <w:spacing w:val="-7"/>
          <w:sz w:val="24"/>
        </w:rPr>
        <w:t> </w:t>
      </w:r>
      <w:r>
        <w:rPr>
          <w:sz w:val="24"/>
        </w:rPr>
        <w:t>droite...</w:t>
      </w:r>
    </w:p>
    <w:p>
      <w:pPr>
        <w:spacing w:line="223" w:lineRule="auto" w:before="165"/>
        <w:ind w:left="107" w:right="11478" w:firstLine="0"/>
        <w:jc w:val="left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5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Lors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phase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stationnaire,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il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y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a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quantité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d’enzymes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libres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constante,</w:t>
      </w:r>
      <w:r>
        <w:rPr>
          <w:i/>
          <w:color w:val="7F7F7F"/>
          <w:spacing w:val="40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z w:val="24"/>
        </w:rPr>
        <w:t>Phase</w:t>
      </w:r>
      <w:r>
        <w:rPr>
          <w:spacing w:val="3"/>
          <w:sz w:val="24"/>
        </w:rPr>
        <w:t> </w:t>
      </w:r>
      <w:r>
        <w:rPr>
          <w:sz w:val="24"/>
        </w:rPr>
        <w:t>stationnaire</w:t>
      </w:r>
      <w:r>
        <w:rPr>
          <w:spacing w:val="3"/>
          <w:sz w:val="24"/>
        </w:rPr>
        <w:t> </w:t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sz w:val="24"/>
        </w:rPr>
        <w:t>Courbe</w:t>
      </w:r>
      <w:r>
        <w:rPr>
          <w:spacing w:val="3"/>
          <w:sz w:val="24"/>
        </w:rPr>
        <w:t> </w:t>
      </w:r>
      <w:r>
        <w:rPr>
          <w:sz w:val="24"/>
        </w:rPr>
        <w:t>primaire.</w:t>
      </w:r>
      <w:r>
        <w:rPr>
          <w:spacing w:val="3"/>
          <w:sz w:val="24"/>
        </w:rPr>
        <w:t> </w:t>
      </w:r>
      <w:r>
        <w:rPr>
          <w:sz w:val="24"/>
        </w:rPr>
        <w:t>On</w:t>
      </w:r>
      <w:r>
        <w:rPr>
          <w:spacing w:val="3"/>
          <w:sz w:val="24"/>
        </w:rPr>
        <w:t> </w:t>
      </w:r>
      <w:r>
        <w:rPr>
          <w:sz w:val="24"/>
        </w:rPr>
        <w:t>sait</w:t>
      </w:r>
      <w:r>
        <w:rPr>
          <w:spacing w:val="3"/>
          <w:sz w:val="24"/>
        </w:rPr>
        <w:t> </w:t>
      </w:r>
      <w:r>
        <w:rPr>
          <w:sz w:val="24"/>
        </w:rPr>
        <w:t>que</w:t>
      </w:r>
      <w:r>
        <w:rPr>
          <w:spacing w:val="3"/>
          <w:sz w:val="24"/>
        </w:rPr>
        <w:t> </w:t>
      </w:r>
      <w:r>
        <w:rPr>
          <w:sz w:val="24"/>
        </w:rPr>
        <w:t>lors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cette</w:t>
      </w:r>
      <w:r>
        <w:rPr>
          <w:spacing w:val="3"/>
          <w:sz w:val="24"/>
        </w:rPr>
        <w:t> </w:t>
      </w:r>
      <w:r>
        <w:rPr>
          <w:sz w:val="24"/>
        </w:rPr>
        <w:t>phase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quantité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complexe enzyme</w:t>
      </w:r>
      <w:r>
        <w:rPr>
          <w:spacing w:val="3"/>
          <w:sz w:val="24"/>
        </w:rPr>
        <w:t> </w:t>
      </w:r>
      <w:r>
        <w:rPr>
          <w:sz w:val="24"/>
        </w:rPr>
        <w:t>substrat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constante.</w:t>
      </w:r>
      <w:r>
        <w:rPr>
          <w:spacing w:val="2"/>
          <w:sz w:val="24"/>
        </w:rPr>
        <w:t> </w:t>
      </w:r>
      <w:r>
        <w:rPr>
          <w:sz w:val="24"/>
        </w:rPr>
        <w:t>Donc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quantité</w:t>
      </w:r>
      <w:r>
        <w:rPr>
          <w:spacing w:val="3"/>
          <w:sz w:val="24"/>
        </w:rPr>
        <w:t> </w:t>
      </w:r>
      <w:r>
        <w:rPr>
          <w:sz w:val="24"/>
        </w:rPr>
        <w:t>d’enzyme</w:t>
      </w:r>
      <w:r>
        <w:rPr>
          <w:spacing w:val="3"/>
          <w:sz w:val="24"/>
        </w:rPr>
        <w:t> </w:t>
      </w:r>
      <w:r>
        <w:rPr>
          <w:sz w:val="24"/>
        </w:rPr>
        <w:t>libre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constante,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plus</w:t>
      </w:r>
      <w:r>
        <w:rPr>
          <w:spacing w:val="3"/>
          <w:sz w:val="24"/>
        </w:rPr>
        <w:t> </w:t>
      </w:r>
      <w:r>
        <w:rPr>
          <w:sz w:val="24"/>
        </w:rPr>
        <w:t>il</w:t>
      </w:r>
      <w:r>
        <w:rPr>
          <w:spacing w:val="3"/>
          <w:sz w:val="24"/>
        </w:rPr>
        <w:t> </w:t>
      </w:r>
      <w:r>
        <w:rPr>
          <w:sz w:val="24"/>
        </w:rPr>
        <w:t>y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effet une consommation du substrat. Maintenant vu que la quantité de complexes est constante, </w:t>
      </w:r>
      <w:r>
        <w:rPr>
          <w:sz w:val="24"/>
        </w:rPr>
        <w:t>la production de produit est constante</w:t>
      </w:r>
    </w:p>
    <w:p>
      <w:pPr>
        <w:spacing w:line="223" w:lineRule="auto" w:before="166"/>
        <w:ind w:left="107" w:right="11585" w:firstLine="0"/>
        <w:jc w:val="both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8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4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E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2"/>
        </w:rPr>
        <w:t>→ </w:t>
      </w:r>
      <w:r>
        <w:rPr>
          <w:i/>
          <w:color w:val="7F7F7F"/>
          <w:sz w:val="22"/>
        </w:rPr>
        <w:t>Dans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cas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constante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quasi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équilibre,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Km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semblable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a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une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constante</w:t>
      </w:r>
      <w:r>
        <w:rPr>
          <w:i/>
          <w:color w:val="7F7F7F"/>
          <w:spacing w:val="37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-5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z w:val="24"/>
        </w:rPr>
        <w:t>C’est</w:t>
      </w:r>
      <w:r>
        <w:rPr>
          <w:spacing w:val="-14"/>
          <w:sz w:val="24"/>
        </w:rPr>
        <w:t> </w:t>
      </w:r>
      <w:r>
        <w:rPr>
          <w:sz w:val="24"/>
        </w:rPr>
        <w:t>vrai,</w:t>
      </w:r>
      <w:r>
        <w:rPr>
          <w:spacing w:val="-14"/>
          <w:sz w:val="24"/>
        </w:rPr>
        <w:t> </w:t>
      </w:r>
      <w:r>
        <w:rPr>
          <w:sz w:val="24"/>
        </w:rPr>
        <w:t>il</w:t>
      </w:r>
      <w:r>
        <w:rPr>
          <w:spacing w:val="-14"/>
          <w:sz w:val="24"/>
        </w:rPr>
        <w:t> </w:t>
      </w:r>
      <w:r>
        <w:rPr>
          <w:sz w:val="24"/>
        </w:rPr>
        <w:t>faut</w:t>
      </w:r>
      <w:r>
        <w:rPr>
          <w:spacing w:val="-14"/>
          <w:sz w:val="24"/>
        </w:rPr>
        <w:t> </w:t>
      </w:r>
      <w:r>
        <w:rPr>
          <w:sz w:val="24"/>
        </w:rPr>
        <w:t>connaître</w:t>
      </w:r>
      <w:r>
        <w:rPr>
          <w:spacing w:val="-14"/>
          <w:sz w:val="24"/>
        </w:rPr>
        <w:t> </w:t>
      </w:r>
      <w:r>
        <w:rPr>
          <w:sz w:val="24"/>
        </w:rPr>
        <w:t>les</w:t>
      </w:r>
      <w:r>
        <w:rPr>
          <w:spacing w:val="-14"/>
          <w:sz w:val="24"/>
        </w:rPr>
        <w:t> </w:t>
      </w:r>
      <w:r>
        <w:rPr>
          <w:sz w:val="24"/>
        </w:rPr>
        <w:t>formules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enzymo</w:t>
      </w:r>
      <w:r>
        <w:rPr>
          <w:spacing w:val="-14"/>
          <w:sz w:val="24"/>
        </w:rPr>
        <w:t> </w:t>
      </w:r>
      <w:r>
        <w:rPr>
          <w:sz w:val="24"/>
        </w:rPr>
        <w:t>+++,</w:t>
      </w:r>
      <w:r>
        <w:rPr>
          <w:spacing w:val="-14"/>
          <w:sz w:val="24"/>
        </w:rPr>
        <w:t> </w:t>
      </w:r>
      <w:r>
        <w:rPr>
          <w:sz w:val="24"/>
        </w:rPr>
        <w:t>leur</w:t>
      </w:r>
      <w:r>
        <w:rPr>
          <w:spacing w:val="-14"/>
          <w:sz w:val="24"/>
        </w:rPr>
        <w:t> </w:t>
      </w:r>
      <w:r>
        <w:rPr>
          <w:sz w:val="24"/>
        </w:rPr>
        <w:t>signification,</w:t>
      </w:r>
      <w:r>
        <w:rPr>
          <w:spacing w:val="-14"/>
          <w:sz w:val="24"/>
        </w:rPr>
        <w:t> </w:t>
      </w:r>
      <w:r>
        <w:rPr>
          <w:sz w:val="24"/>
        </w:rPr>
        <w:t>leurs</w:t>
      </w:r>
      <w:r>
        <w:rPr>
          <w:spacing w:val="-14"/>
          <w:sz w:val="24"/>
        </w:rPr>
        <w:t> </w:t>
      </w:r>
      <w:r>
        <w:rPr>
          <w:sz w:val="24"/>
        </w:rPr>
        <w:t>multiples</w:t>
      </w:r>
      <w:r>
        <w:rPr>
          <w:spacing w:val="-14"/>
          <w:sz w:val="24"/>
        </w:rPr>
        <w:t> </w:t>
      </w:r>
      <w:r>
        <w:rPr>
          <w:sz w:val="24"/>
        </w:rPr>
        <w:t>noms (pour</w:t>
      </w:r>
      <w:r>
        <w:rPr>
          <w:spacing w:val="-2"/>
          <w:sz w:val="24"/>
        </w:rPr>
        <w:t> </w:t>
      </w:r>
      <w:r>
        <w:rPr>
          <w:sz w:val="24"/>
        </w:rPr>
        <w:t>ceux</w:t>
      </w:r>
      <w:r>
        <w:rPr>
          <w:spacing w:val="-2"/>
          <w:sz w:val="24"/>
        </w:rPr>
        <w:t> </w:t>
      </w:r>
      <w:r>
        <w:rPr>
          <w:sz w:val="24"/>
        </w:rPr>
        <w:t>qui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ont</w:t>
      </w:r>
      <w:r>
        <w:rPr>
          <w:spacing w:val="-2"/>
          <w:sz w:val="24"/>
        </w:rPr>
        <w:t> </w:t>
      </w:r>
      <w:r>
        <w:rPr>
          <w:sz w:val="24"/>
        </w:rPr>
        <w:t>plusieurs)</w:t>
      </w:r>
      <w:r>
        <w:rPr>
          <w:spacing w:val="-2"/>
          <w:sz w:val="24"/>
        </w:rPr>
        <w:t> </w:t>
      </w:r>
      <w:r>
        <w:rPr>
          <w:sz w:val="24"/>
        </w:rPr>
        <w:t>ainsi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unités.</w:t>
      </w:r>
    </w:p>
    <w:p>
      <w:pPr>
        <w:spacing w:before="236"/>
        <w:ind w:left="107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Réponses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vraies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A,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B,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D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E</w:t>
      </w:r>
    </w:p>
    <w:p>
      <w:pPr>
        <w:spacing w:after="0"/>
        <w:jc w:val="both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25" w:lineRule="auto" w:before="138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7926325</wp:posOffset>
                </wp:positionH>
                <wp:positionV relativeFrom="paragraph">
                  <wp:posOffset>73638</wp:posOffset>
                </wp:positionV>
                <wp:extent cx="6527165" cy="5241290"/>
                <wp:effectExtent l="0" t="0" r="0" b="0"/>
                <wp:wrapNone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6527165" cy="5241290"/>
                          <a:chExt cx="6527165" cy="5241290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12394" y="18720"/>
                            <a:ext cx="6515100" cy="522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222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22022"/>
                                </a:lnTo>
                                <a:lnTo>
                                  <a:pt x="6514642" y="522202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16714" y="23040"/>
                            <a:ext cx="6506209" cy="521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139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13382"/>
                                </a:lnTo>
                                <a:lnTo>
                                  <a:pt x="6506002" y="521338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1034" y="27360"/>
                            <a:ext cx="6497955" cy="520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050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4742"/>
                                </a:lnTo>
                                <a:lnTo>
                                  <a:pt x="6497362" y="520474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25354" y="31680"/>
                            <a:ext cx="6489065" cy="519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962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6103"/>
                                </a:lnTo>
                                <a:lnTo>
                                  <a:pt x="6488722" y="519610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29665" y="36000"/>
                            <a:ext cx="6480175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879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7467"/>
                                </a:lnTo>
                                <a:lnTo>
                                  <a:pt x="6480086" y="518746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38313" y="44639"/>
                            <a:ext cx="6463030" cy="517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708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0184"/>
                                </a:lnTo>
                                <a:lnTo>
                                  <a:pt x="6462804" y="517018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42633" y="48959"/>
                            <a:ext cx="6454775" cy="516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619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1544"/>
                                </a:lnTo>
                                <a:lnTo>
                                  <a:pt x="6454164" y="516154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46953" y="53279"/>
                            <a:ext cx="6445885" cy="515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530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2904"/>
                                </a:lnTo>
                                <a:lnTo>
                                  <a:pt x="6445524" y="515290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51273" y="57599"/>
                            <a:ext cx="6436995" cy="514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447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4265"/>
                                </a:lnTo>
                                <a:lnTo>
                                  <a:pt x="6436884" y="514426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0" y="0"/>
                            <a:ext cx="6467475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879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7463"/>
                                </a:lnTo>
                                <a:lnTo>
                                  <a:pt x="6467430" y="518746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Textbox 1202"/>
                        <wps:cNvSpPr txBox="1"/>
                        <wps:spPr>
                          <a:xfrm>
                            <a:off x="0" y="0"/>
                            <a:ext cx="6527165" cy="524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2"/>
                                <w:ind w:left="9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substrat,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mais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diminue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Vmax.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497" w:val="left" w:leader="none"/>
                                </w:tabs>
                                <w:spacing w:line="223" w:lineRule="auto" w:before="179"/>
                                <w:ind w:left="9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Km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apparent,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FBA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FBP,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FAUUUUUX,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l’inhibiteur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distinct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compétition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substrat.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Km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 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inchangé,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 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HCA, </w:t>
                              </w:r>
                              <w:r>
                                <w:rPr>
                                  <w:sz w:val="24"/>
                                </w:rPr>
                                <w:t>c’est plutôt la Vmax qui va diminuer.</w:t>
                              </w:r>
                            </w:p>
                            <w:p>
                              <w:pPr>
                                <w:spacing w:line="223" w:lineRule="auto" w:before="164"/>
                                <w:ind w:left="96" w:right="18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3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L’efficacité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catalytique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FBA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diminue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HCA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VRAIIII,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évident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récurrent.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L’efficacité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catalytique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rapport kcat/Km.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inhibition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compétitive,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Km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kcat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(lié 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Vmax)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d’inhibiteur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kcat/Km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HCA.</w:t>
                              </w:r>
                            </w:p>
                            <w:p>
                              <w:pPr>
                                <w:spacing w:line="583" w:lineRule="exact" w:before="97"/>
                                <w:ind w:left="9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excès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substrat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lever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l’inhibition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9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VRAII.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ressemble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expression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 double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négation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inhiber,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caractéristique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fondamentale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inhibition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compétitive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pure.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inhibition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compétitive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(où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l’inhibition </w:t>
                              </w:r>
                              <w:r>
                                <w:rPr>
                                  <w:sz w:val="24"/>
                                </w:rPr>
                                <w:t>peut être levée par dialyse ou par excès de substrat), un excès de substrat ne permet pas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déplacer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l’inhibiteur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restaurer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Vmax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initiale,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l’inhibiteur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fixer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l’enzyme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enzyme-substrat.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497" w:val="left" w:leader="none"/>
                                </w:tabs>
                                <w:spacing w:line="583" w:lineRule="exact" w:before="127"/>
                                <w:ind w:left="49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CI50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inhibiteur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élevée,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celui-ci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puissant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9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ETTT c’est FAUXX : par définition, la CI50 (ou IC50 pour les intimes) est la concentration d’inhibiteur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50%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enzymatique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faible,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l’inhibiteur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(vu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moindre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50%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l’activité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enzymatique).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5.7983pt;width:513.9500pt;height:412.7pt;mso-position-horizontal-relative:page;mso-position-vertical-relative:paragraph;z-index:15790592" id="docshapegroup1165" coordorigin="12482,116" coordsize="10279,8254">
                <v:rect style="position:absolute;left:12501;top:145;width:10260;height:8224" id="docshape1166" filled="true" fillcolor="#7f7f7f" stroked="false">
                  <v:fill opacity="655f" type="solid"/>
                </v:rect>
                <v:rect style="position:absolute;left:12508;top:152;width:10246;height:8211" id="docshape1167" filled="true" fillcolor="#7f7f7f" stroked="false">
                  <v:fill opacity="1310f" type="solid"/>
                </v:rect>
                <v:rect style="position:absolute;left:12515;top:159;width:10233;height:8197" id="docshape1168" filled="true" fillcolor="#7f7f7f" stroked="false">
                  <v:fill opacity="2621f" type="solid"/>
                </v:rect>
                <v:rect style="position:absolute;left:12522;top:165;width:10219;height:8183" id="docshape1169" filled="true" fillcolor="#7f7f7f" stroked="false">
                  <v:fill opacity="4587f" type="solid"/>
                </v:rect>
                <v:rect style="position:absolute;left:12529;top:172;width:10205;height:8170" id="docshape1170" filled="true" fillcolor="#7f7f7f" stroked="false">
                  <v:fill opacity="7208f" type="solid"/>
                </v:rect>
                <v:rect style="position:absolute;left:12542;top:186;width:10178;height:8143" id="docshape1171" filled="true" fillcolor="#7f7f7f" stroked="false">
                  <v:fill opacity="4587f" type="solid"/>
                </v:rect>
                <v:rect style="position:absolute;left:12549;top:193;width:10165;height:8129" id="docshape1172" filled="true" fillcolor="#7f7f7f" stroked="false">
                  <v:fill opacity="2621f" type="solid"/>
                </v:rect>
                <v:rect style="position:absolute;left:12556;top:199;width:10151;height:8115" id="docshape1173" filled="true" fillcolor="#7f7f7f" stroked="false">
                  <v:fill opacity="1310f" type="solid"/>
                </v:rect>
                <v:rect style="position:absolute;left:12563;top:206;width:10137;height:8102" id="docshape1174" filled="true" fillcolor="#7f7f7f" stroked="false">
                  <v:fill opacity="655f" type="solid"/>
                </v:rect>
                <v:rect style="position:absolute;left:12482;top:115;width:10185;height:8170" id="docshape1175" filled="true" fillcolor="#fffcfc" stroked="false">
                  <v:fill type="solid"/>
                </v:rect>
                <v:shape style="position:absolute;left:12482;top:115;width:10279;height:8254" type="#_x0000_t202" id="docshape1176" filled="false" stroked="false">
                  <v:textbox inset="0,0,0,0">
                    <w:txbxContent>
                      <w:p>
                        <w:pPr>
                          <w:spacing w:before="222"/>
                          <w:ind w:left="9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substrat,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mais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diminue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Vmax.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497" w:val="left" w:leader="none"/>
                          </w:tabs>
                          <w:spacing w:line="223" w:lineRule="auto" w:before="179"/>
                          <w:ind w:left="9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Km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apparent,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FBA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FBP,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augmente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présence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FAUUUUUX,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l’inhibiteur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distinct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actif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compétition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substrat.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Km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 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inchangé,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 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HCA, </w:t>
                        </w:r>
                        <w:r>
                          <w:rPr>
                            <w:sz w:val="24"/>
                          </w:rPr>
                          <w:t>c’est plutôt la Vmax qui va diminuer.</w:t>
                        </w:r>
                      </w:p>
                      <w:p>
                        <w:pPr>
                          <w:spacing w:line="223" w:lineRule="auto" w:before="164"/>
                          <w:ind w:left="96" w:right="18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3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L’efficacité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catalytique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FBA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classe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II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diminue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présence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HCA </w:t>
                        </w:r>
                        <w:r>
                          <w:rPr>
                            <w:spacing w:val="-2"/>
                            <w:sz w:val="24"/>
                          </w:rPr>
                          <w:t>VRAIIII,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évident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récurrent.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L’efficacité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catalytique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rapport kcat/Km.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inhibition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compétitive,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Km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kcat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(lié 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Vmax) </w:t>
                        </w:r>
                        <w:r>
                          <w:rPr>
                            <w:spacing w:val="-4"/>
                            <w:sz w:val="24"/>
                          </w:rPr>
                          <w:t>diminue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d’inhibiteur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;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rapport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kcat/Km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diminue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HCA.</w:t>
                        </w:r>
                      </w:p>
                      <w:p>
                        <w:pPr>
                          <w:spacing w:line="583" w:lineRule="exact" w:before="97"/>
                          <w:ind w:left="9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excès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substrat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lever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l’inhibition</w:t>
                        </w:r>
                      </w:p>
                      <w:p>
                        <w:pPr>
                          <w:spacing w:line="225" w:lineRule="auto" w:before="0"/>
                          <w:ind w:left="9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VRAII.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ressemble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expression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 double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négation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inhiber,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caractéristique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fondamentale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inhibition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compétitive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pure.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inhibition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compétitive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(où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l’inhibition </w:t>
                        </w:r>
                        <w:r>
                          <w:rPr>
                            <w:sz w:val="24"/>
                          </w:rPr>
                          <w:t>peut être levée par dialyse ou par excès de substrat), un excès de substrat ne permet pas de </w:t>
                        </w:r>
                        <w:r>
                          <w:rPr>
                            <w:spacing w:val="-2"/>
                            <w:sz w:val="24"/>
                          </w:rPr>
                          <w:t>déplacer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l’inhibiteur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restaurer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Vmax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initiale,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l’inhibiteur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fixer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l’enzyme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complexe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enzyme-substrat.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497" w:val="left" w:leader="none"/>
                          </w:tabs>
                          <w:spacing w:line="583" w:lineRule="exact" w:before="127"/>
                          <w:ind w:left="49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CI50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inhibiteur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élevée,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celui-ci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puissant</w:t>
                        </w:r>
                      </w:p>
                      <w:p>
                        <w:pPr>
                          <w:spacing w:line="225" w:lineRule="auto" w:before="0"/>
                          <w:ind w:left="9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ETTT c’est FAUXX : par définition, la CI50 (ou IC50 pour les intimes) est la concentration d’inhibiteur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nécessaire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50%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enzymatique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faible,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l’inhibiteur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(vu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moindre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50%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l’activité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enzymatique).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Voilà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La fructose 1,6-bisphosphate aldolase (FBA) de classe II est une enzyme essentielle à la glycolyse/glu-conéogenèse des bactéries, des champignons et des protozoaires. Il est important de noter que les hu-</w:t>
      </w:r>
      <w:r>
        <w:rPr>
          <w:spacing w:val="-2"/>
        </w:rPr>
        <w:t>mains</w:t>
      </w:r>
      <w:r>
        <w:rPr>
          <w:spacing w:val="-11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possèdent</w:t>
      </w:r>
      <w:r>
        <w:rPr>
          <w:spacing w:val="-11"/>
        </w:rPr>
        <w:t> </w:t>
      </w:r>
      <w:r>
        <w:rPr>
          <w:spacing w:val="-2"/>
        </w:rPr>
        <w:t>pas</w:t>
      </w:r>
      <w:r>
        <w:rPr>
          <w:spacing w:val="-11"/>
        </w:rPr>
        <w:t> </w:t>
      </w:r>
      <w:r>
        <w:rPr>
          <w:spacing w:val="-2"/>
        </w:rPr>
        <w:t>ce</w:t>
      </w:r>
      <w:r>
        <w:rPr>
          <w:spacing w:val="-11"/>
        </w:rPr>
        <w:t> </w:t>
      </w:r>
      <w:r>
        <w:rPr>
          <w:spacing w:val="-2"/>
        </w:rPr>
        <w:t>type</w:t>
      </w:r>
      <w:r>
        <w:rPr>
          <w:spacing w:val="-11"/>
        </w:rPr>
        <w:t> </w:t>
      </w:r>
      <w:r>
        <w:rPr>
          <w:spacing w:val="-2"/>
        </w:rPr>
        <w:t>d’aldolase,</w:t>
      </w:r>
      <w:r>
        <w:rPr>
          <w:spacing w:val="-11"/>
        </w:rPr>
        <w:t> </w:t>
      </w:r>
      <w:r>
        <w:rPr>
          <w:spacing w:val="-2"/>
        </w:rPr>
        <w:t>mais</w:t>
      </w:r>
      <w:r>
        <w:rPr>
          <w:spacing w:val="-11"/>
        </w:rPr>
        <w:t> </w:t>
      </w:r>
      <w:r>
        <w:rPr>
          <w:spacing w:val="-2"/>
        </w:rPr>
        <w:t>plutôt</w:t>
      </w:r>
      <w:r>
        <w:rPr>
          <w:spacing w:val="-11"/>
        </w:rPr>
        <w:t> </w:t>
      </w:r>
      <w:r>
        <w:rPr>
          <w:spacing w:val="-2"/>
        </w:rPr>
        <w:t>une</w:t>
      </w:r>
      <w:r>
        <w:rPr>
          <w:spacing w:val="-11"/>
        </w:rPr>
        <w:t> </w:t>
      </w:r>
      <w:r>
        <w:rPr>
          <w:spacing w:val="-2"/>
        </w:rPr>
        <w:t>FBA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classe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qui</w:t>
      </w:r>
      <w:r>
        <w:rPr>
          <w:spacing w:val="-11"/>
        </w:rPr>
        <w:t> </w:t>
      </w:r>
      <w:r>
        <w:rPr>
          <w:spacing w:val="-2"/>
        </w:rPr>
        <w:t>est</w:t>
      </w:r>
      <w:r>
        <w:rPr>
          <w:spacing w:val="-11"/>
        </w:rPr>
        <w:t> </w:t>
      </w:r>
      <w:r>
        <w:rPr>
          <w:spacing w:val="-2"/>
        </w:rPr>
        <w:t>structurellement </w:t>
      </w:r>
      <w:r>
        <w:rPr/>
        <w:t>et</w:t>
      </w:r>
      <w:r>
        <w:rPr>
          <w:spacing w:val="23"/>
        </w:rPr>
        <w:t> </w:t>
      </w:r>
      <w:r>
        <w:rPr/>
        <w:t>mécanistiquement</w:t>
      </w:r>
      <w:r>
        <w:rPr>
          <w:spacing w:val="23"/>
        </w:rPr>
        <w:t> </w:t>
      </w:r>
      <w:r>
        <w:rPr/>
        <w:t>distincte</w:t>
      </w:r>
      <w:r>
        <w:rPr>
          <w:spacing w:val="23"/>
        </w:rPr>
        <w:t> </w:t>
      </w:r>
      <w:r>
        <w:rPr/>
        <w:t>des</w:t>
      </w:r>
      <w:r>
        <w:rPr>
          <w:spacing w:val="23"/>
        </w:rPr>
        <w:t> </w:t>
      </w:r>
      <w:r>
        <w:rPr/>
        <w:t>FBA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classe</w:t>
      </w:r>
      <w:r>
        <w:rPr>
          <w:spacing w:val="23"/>
        </w:rPr>
        <w:t> </w:t>
      </w:r>
      <w:r>
        <w:rPr/>
        <w:t>II.</w:t>
      </w:r>
      <w:r>
        <w:rPr>
          <w:spacing w:val="23"/>
        </w:rPr>
        <w:t> </w:t>
      </w:r>
      <w:r>
        <w:rPr/>
        <w:t>À</w:t>
      </w:r>
      <w:r>
        <w:rPr>
          <w:spacing w:val="23"/>
        </w:rPr>
        <w:t> </w:t>
      </w:r>
      <w:r>
        <w:rPr/>
        <w:t>ce</w:t>
      </w:r>
      <w:r>
        <w:rPr>
          <w:spacing w:val="23"/>
        </w:rPr>
        <w:t> </w:t>
      </w:r>
      <w:r>
        <w:rPr/>
        <w:t>titre,</w:t>
      </w:r>
      <w:r>
        <w:rPr>
          <w:spacing w:val="23"/>
        </w:rPr>
        <w:t> </w:t>
      </w:r>
      <w:r>
        <w:rPr/>
        <w:t>la</w:t>
      </w:r>
      <w:r>
        <w:rPr>
          <w:spacing w:val="23"/>
        </w:rPr>
        <w:t> </w:t>
      </w:r>
      <w:r>
        <w:rPr/>
        <w:t>FBA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classe</w:t>
      </w:r>
      <w:r>
        <w:rPr>
          <w:spacing w:val="23"/>
        </w:rPr>
        <w:t> </w:t>
      </w:r>
      <w:r>
        <w:rPr/>
        <w:t>II</w:t>
      </w:r>
      <w:r>
        <w:rPr>
          <w:spacing w:val="23"/>
        </w:rPr>
        <w:t> </w:t>
      </w:r>
      <w:r>
        <w:rPr/>
        <w:t>est</w:t>
      </w:r>
      <w:r>
        <w:rPr>
          <w:spacing w:val="23"/>
        </w:rPr>
        <w:t> </w:t>
      </w:r>
      <w:r>
        <w:rPr/>
        <w:t>considé-</w:t>
      </w:r>
      <w:r>
        <w:rPr>
          <w:spacing w:val="-6"/>
        </w:rPr>
        <w:t>rée comme une cible pharmacologique potentielle pour le développement de nouveaux antibiotiques </w:t>
      </w:r>
      <w:r>
        <w:rPr/>
        <w:t>contre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bactéries</w:t>
      </w:r>
      <w:r>
        <w:rPr>
          <w:spacing w:val="-7"/>
        </w:rPr>
        <w:t> </w:t>
      </w:r>
      <w:r>
        <w:rPr/>
        <w:t>pathogènes</w:t>
      </w:r>
      <w:r>
        <w:rPr>
          <w:spacing w:val="-7"/>
        </w:rPr>
        <w:t> </w:t>
      </w:r>
      <w:r>
        <w:rPr/>
        <w:t>telles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>
          <w:rFonts w:ascii="Times New Roman" w:hAnsi="Times New Roman"/>
          <w:i/>
        </w:rPr>
        <w:t>Mycobacterium</w:t>
      </w:r>
      <w:r>
        <w:rPr>
          <w:rFonts w:ascii="Times New Roman" w:hAnsi="Times New Roman"/>
          <w:i/>
          <w:spacing w:val="-3"/>
        </w:rPr>
        <w:t> </w:t>
      </w:r>
      <w:r>
        <w:rPr>
          <w:rFonts w:ascii="Times New Roman" w:hAnsi="Times New Roman"/>
          <w:i/>
        </w:rPr>
        <w:t>tuberculosis</w:t>
      </w:r>
      <w:r>
        <w:rPr/>
        <w:t>,</w:t>
      </w:r>
      <w:r>
        <w:rPr>
          <w:spacing w:val="-7"/>
        </w:rPr>
        <w:t> </w:t>
      </w:r>
      <w:r>
        <w:rPr/>
        <w:t>l’agent</w:t>
      </w:r>
      <w:r>
        <w:rPr>
          <w:spacing w:val="-7"/>
        </w:rPr>
        <w:t> </w:t>
      </w:r>
      <w:r>
        <w:rPr/>
        <w:t>responsable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tu-</w:t>
      </w:r>
      <w:r>
        <w:rPr>
          <w:spacing w:val="-4"/>
        </w:rPr>
        <w:t>berculose</w:t>
      </w:r>
      <w:r>
        <w:rPr>
          <w:spacing w:val="-6"/>
        </w:rPr>
        <w:t> </w:t>
      </w:r>
      <w:r>
        <w:rPr>
          <w:spacing w:val="-4"/>
        </w:rPr>
        <w:t>(TB).</w:t>
      </w:r>
      <w:r>
        <w:rPr>
          <w:spacing w:val="-5"/>
        </w:rPr>
        <w:t> </w:t>
      </w:r>
      <w:r>
        <w:rPr>
          <w:spacing w:val="-4"/>
        </w:rPr>
        <w:t>À</w:t>
      </w:r>
      <w:r>
        <w:rPr>
          <w:spacing w:val="-5"/>
        </w:rPr>
        <w:t> </w:t>
      </w:r>
      <w:r>
        <w:rPr>
          <w:spacing w:val="-4"/>
        </w:rPr>
        <w:t>ce</w:t>
      </w:r>
      <w:r>
        <w:rPr>
          <w:spacing w:val="-5"/>
        </w:rPr>
        <w:t> </w:t>
      </w:r>
      <w:r>
        <w:rPr>
          <w:spacing w:val="-4"/>
        </w:rPr>
        <w:t>jour,</w:t>
      </w:r>
      <w:r>
        <w:rPr>
          <w:spacing w:val="-5"/>
        </w:rPr>
        <w:t> </w:t>
      </w:r>
      <w:r>
        <w:rPr>
          <w:spacing w:val="-4"/>
        </w:rPr>
        <w:t>plusieurs</w:t>
      </w:r>
      <w:r>
        <w:rPr>
          <w:spacing w:val="-6"/>
        </w:rPr>
        <w:t> </w:t>
      </w:r>
      <w:r>
        <w:rPr>
          <w:spacing w:val="-4"/>
        </w:rPr>
        <w:t>inhibiteurs</w:t>
      </w:r>
      <w:r>
        <w:rPr>
          <w:spacing w:val="-5"/>
        </w:rPr>
        <w:t> </w:t>
      </w:r>
      <w:r>
        <w:rPr>
          <w:spacing w:val="-4"/>
        </w:rPr>
        <w:t>compétitifs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type</w:t>
      </w:r>
      <w:r>
        <w:rPr>
          <w:spacing w:val="-5"/>
        </w:rPr>
        <w:t> </w:t>
      </w:r>
      <w:r>
        <w:rPr>
          <w:spacing w:val="-4"/>
        </w:rPr>
        <w:t>mimétique</w:t>
      </w:r>
      <w:r>
        <w:rPr>
          <w:spacing w:val="-6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substrat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FBA de</w:t>
      </w:r>
      <w:r>
        <w:rPr>
          <w:spacing w:val="-11"/>
        </w:rPr>
        <w:t> </w:t>
      </w:r>
      <w:r>
        <w:rPr>
          <w:spacing w:val="-4"/>
        </w:rPr>
        <w:t>classe</w:t>
      </w:r>
      <w:r>
        <w:rPr>
          <w:spacing w:val="-11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ont</w:t>
      </w:r>
      <w:r>
        <w:rPr>
          <w:spacing w:val="-5"/>
        </w:rPr>
        <w:t> </w:t>
      </w:r>
      <w:r>
        <w:rPr>
          <w:spacing w:val="-4"/>
        </w:rPr>
        <w:t>été</w:t>
      </w:r>
      <w:r>
        <w:rPr>
          <w:spacing w:val="-5"/>
        </w:rPr>
        <w:t> </w:t>
      </w:r>
      <w:r>
        <w:rPr>
          <w:spacing w:val="-4"/>
        </w:rPr>
        <w:t>développés</w:t>
      </w:r>
      <w:r>
        <w:rPr>
          <w:spacing w:val="-11"/>
        </w:rPr>
        <w:t> </w:t>
      </w:r>
      <w:r>
        <w:rPr>
          <w:spacing w:val="-4"/>
        </w:rPr>
        <w:t>; cependant,</w:t>
      </w:r>
      <w:r>
        <w:rPr>
          <w:spacing w:val="-5"/>
        </w:rPr>
        <w:t> </w:t>
      </w:r>
      <w:r>
        <w:rPr>
          <w:spacing w:val="-4"/>
        </w:rPr>
        <w:t>ils</w:t>
      </w:r>
      <w:r>
        <w:rPr>
          <w:spacing w:val="-5"/>
        </w:rPr>
        <w:t> </w:t>
      </w:r>
      <w:r>
        <w:rPr>
          <w:spacing w:val="-4"/>
        </w:rPr>
        <w:t>manquent</w:t>
      </w:r>
      <w:r>
        <w:rPr>
          <w:spacing w:val="-5"/>
        </w:rPr>
        <w:t> </w:t>
      </w:r>
      <w:r>
        <w:rPr>
          <w:spacing w:val="-4"/>
        </w:rPr>
        <w:t>soit</w:t>
      </w:r>
      <w:r>
        <w:rPr>
          <w:spacing w:val="-5"/>
        </w:rPr>
        <w:t> </w:t>
      </w:r>
      <w:r>
        <w:rPr>
          <w:spacing w:val="-4"/>
        </w:rPr>
        <w:t>de spécificité,</w:t>
      </w:r>
      <w:r>
        <w:rPr>
          <w:spacing w:val="-5"/>
        </w:rPr>
        <w:t> </w:t>
      </w:r>
      <w:r>
        <w:rPr>
          <w:spacing w:val="-4"/>
        </w:rPr>
        <w:t>soit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puissance,</w:t>
      </w:r>
      <w:r>
        <w:rPr>
          <w:spacing w:val="-5"/>
        </w:rPr>
        <w:t> </w:t>
      </w:r>
      <w:r>
        <w:rPr>
          <w:spacing w:val="-4"/>
        </w:rPr>
        <w:t>soit de </w:t>
      </w:r>
      <w:r>
        <w:rPr>
          <w:spacing w:val="-2"/>
        </w:rPr>
        <w:t>propriétés</w:t>
      </w:r>
      <w:r>
        <w:rPr>
          <w:spacing w:val="-15"/>
        </w:rPr>
        <w:t> </w:t>
      </w:r>
      <w:r>
        <w:rPr>
          <w:spacing w:val="-2"/>
        </w:rPr>
        <w:t>qui</w:t>
      </w:r>
      <w:r>
        <w:rPr>
          <w:spacing w:val="-13"/>
        </w:rPr>
        <w:t> </w:t>
      </w:r>
      <w:r>
        <w:rPr>
          <w:spacing w:val="-2"/>
        </w:rPr>
        <w:t>limitent</w:t>
      </w:r>
      <w:r>
        <w:rPr>
          <w:spacing w:val="-13"/>
        </w:rPr>
        <w:t> </w:t>
      </w:r>
      <w:r>
        <w:rPr>
          <w:spacing w:val="-2"/>
        </w:rPr>
        <w:t>leur</w:t>
      </w:r>
      <w:r>
        <w:rPr>
          <w:spacing w:val="-13"/>
        </w:rPr>
        <w:t> </w:t>
      </w:r>
      <w:r>
        <w:rPr>
          <w:spacing w:val="-2"/>
        </w:rPr>
        <w:t>potentiel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tant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traitements</w:t>
      </w:r>
      <w:r>
        <w:rPr>
          <w:spacing w:val="-13"/>
        </w:rPr>
        <w:t> </w:t>
      </w:r>
      <w:r>
        <w:rPr>
          <w:spacing w:val="-2"/>
        </w:rPr>
        <w:t>thérapeutiques</w:t>
      </w:r>
      <w:r>
        <w:rPr>
          <w:spacing w:val="-13"/>
        </w:rPr>
        <w:t> </w:t>
      </w:r>
      <w:r>
        <w:rPr>
          <w:spacing w:val="-2"/>
        </w:rPr>
        <w:t>possibles.</w:t>
      </w:r>
      <w:r>
        <w:rPr>
          <w:spacing w:val="-13"/>
        </w:rPr>
        <w:t> </w:t>
      </w:r>
      <w:r>
        <w:rPr>
          <w:spacing w:val="-2"/>
        </w:rPr>
        <w:t>Récemment, </w:t>
      </w:r>
      <w:r>
        <w:rPr/>
        <w:t>grâce à un criblage assisté par des enzymes et basé sur la structure, nous avons identifié l’acide 8-hydroxyquinoléine carboxylique (HCA) qui a une CI50 de 10 </w:t>
      </w:r>
      <w:r>
        <w:rPr>
          <w:w w:val="110"/>
        </w:rPr>
        <w:t>±</w:t>
      </w:r>
      <w:r>
        <w:rPr>
          <w:w w:val="110"/>
        </w:rPr>
        <w:t> </w:t>
      </w:r>
      <w:r>
        <w:rPr/>
        <w:t>1 </w:t>
      </w:r>
      <w:r>
        <w:rPr>
          <w:rFonts w:ascii="Calibri" w:hAnsi="Calibri"/>
          <w:i/>
        </w:rPr>
        <w:t>µ</w:t>
      </w:r>
      <w:r>
        <w:rPr/>
        <w:t>M pour la FBA de classe II présente dans M.tuberculosis (MtFBA).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2198029</wp:posOffset>
            </wp:positionH>
            <wp:positionV relativeFrom="paragraph">
              <wp:posOffset>268275</wp:posOffset>
            </wp:positionV>
            <wp:extent cx="3489578" cy="2623947"/>
            <wp:effectExtent l="0" t="0" r="0" b="0"/>
            <wp:wrapTopAndBottom/>
            <wp:docPr id="1203" name="Image 1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3" name="Image 120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578" cy="2623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6"/>
        <w:ind w:left="355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9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: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Représentation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Lineweaver-Burk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présence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HCA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l’aldolase</w:t>
      </w:r>
    </w:p>
    <w:p>
      <w:pPr>
        <w:pStyle w:val="BodyText"/>
        <w:spacing w:before="240"/>
        <w:rPr>
          <w:rFonts w:ascii="Georgia"/>
          <w:b/>
        </w:rPr>
      </w:pP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17</w:t>
      </w:r>
    </w:p>
    <w:p>
      <w:pPr>
        <w:spacing w:line="244" w:lineRule="auto" w:before="7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D’après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vos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connaissances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et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figure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9,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722528</wp:posOffset>
                </wp:positionH>
                <wp:positionV relativeFrom="paragraph">
                  <wp:posOffset>92828</wp:posOffset>
                </wp:positionV>
                <wp:extent cx="6475095" cy="244475"/>
                <wp:effectExtent l="0" t="0" r="0" b="0"/>
                <wp:wrapTopAndBottom/>
                <wp:docPr id="1204" name="Textbox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Textbox 1204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HCA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inhibiteur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non-compétitif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F6B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9356pt;width:509.85pt;height:19.25pt;mso-position-horizontal-relative:page;mso-position-vertical-relative:paragraph;z-index:-15668224;mso-wrap-distance-left:0;mso-wrap-distance-right:0" type="#_x0000_t202" id="docshape117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HCA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inhibiteur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non-compétitif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F6B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489" w:val="left" w:leader="none"/>
          <w:tab w:pos="491" w:val="left" w:leader="none"/>
        </w:tabs>
        <w:spacing w:line="225" w:lineRule="auto" w:before="59" w:after="41"/>
        <w:ind w:left="491" w:right="11569" w:hanging="351"/>
        <w:jc w:val="left"/>
        <w:rPr>
          <w:sz w:val="24"/>
        </w:rPr>
      </w:pPr>
      <w:r>
        <w:rPr>
          <w:sz w:val="24"/>
        </w:rPr>
        <w:t>Le</w:t>
      </w:r>
      <w:r>
        <w:rPr>
          <w:spacing w:val="-13"/>
          <w:sz w:val="24"/>
        </w:rPr>
        <w:t> </w:t>
      </w:r>
      <w:r>
        <w:rPr>
          <w:sz w:val="24"/>
        </w:rPr>
        <w:t>Km</w:t>
      </w:r>
      <w:r>
        <w:rPr>
          <w:spacing w:val="-13"/>
          <w:sz w:val="24"/>
        </w:rPr>
        <w:t> </w:t>
      </w:r>
      <w:r>
        <w:rPr>
          <w:sz w:val="24"/>
        </w:rPr>
        <w:t>apparent,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FBA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classe</w:t>
      </w:r>
      <w:r>
        <w:rPr>
          <w:spacing w:val="-13"/>
          <w:sz w:val="24"/>
        </w:rPr>
        <w:t> </w:t>
      </w:r>
      <w:r>
        <w:rPr>
          <w:sz w:val="24"/>
        </w:rPr>
        <w:t>II</w:t>
      </w:r>
      <w:r>
        <w:rPr>
          <w:spacing w:val="-12"/>
          <w:sz w:val="24"/>
        </w:rPr>
        <w:t> </w:t>
      </w:r>
      <w:r>
        <w:rPr>
          <w:sz w:val="24"/>
        </w:rPr>
        <w:t>pour</w:t>
      </w:r>
      <w:r>
        <w:rPr>
          <w:spacing w:val="-13"/>
          <w:sz w:val="24"/>
        </w:rPr>
        <w:t> </w:t>
      </w:r>
      <w:r>
        <w:rPr>
          <w:sz w:val="24"/>
        </w:rPr>
        <w:t>le</w:t>
      </w:r>
      <w:r>
        <w:rPr>
          <w:spacing w:val="-13"/>
          <w:sz w:val="24"/>
        </w:rPr>
        <w:t> </w:t>
      </w:r>
      <w:r>
        <w:rPr>
          <w:sz w:val="24"/>
        </w:rPr>
        <w:t>FBP,</w:t>
      </w:r>
      <w:r>
        <w:rPr>
          <w:spacing w:val="-12"/>
          <w:sz w:val="24"/>
        </w:rPr>
        <w:t> </w:t>
      </w:r>
      <w:r>
        <w:rPr>
          <w:sz w:val="24"/>
        </w:rPr>
        <w:t>augmente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présence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concentrations croissantes de HCA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7675"/>
                <wp:effectExtent l="9525" t="0" r="1904" b="9525"/>
                <wp:docPr id="1205" name="Textbox 1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5" name="Textbox 1205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L’efficacité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catalytique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FBA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classe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II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diminue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présence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HCA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excès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substrat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lever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l’inhibition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25pt;mso-position-horizontal-relative:char;mso-position-vertical-relative:line" type="#_x0000_t202" id="docshape117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L’efficacité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catalytique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FBA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classe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II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diminue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présence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HCA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excès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substrat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lever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l’inhibition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9"/>
        </w:numPr>
        <w:tabs>
          <w:tab w:pos="490" w:val="left" w:leader="none"/>
        </w:tabs>
        <w:spacing w:line="240" w:lineRule="auto" w:before="4" w:after="0"/>
        <w:ind w:left="490" w:right="0" w:hanging="343"/>
        <w:jc w:val="left"/>
        <w:rPr>
          <w:sz w:val="24"/>
        </w:rPr>
      </w:pPr>
      <w:r>
        <w:rPr>
          <w:spacing w:val="-2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CI50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inhibiteur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élevée,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celui-ci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puissant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720001</wp:posOffset>
                </wp:positionH>
                <wp:positionV relativeFrom="paragraph">
                  <wp:posOffset>102675</wp:posOffset>
                </wp:positionV>
                <wp:extent cx="6533515" cy="1380490"/>
                <wp:effectExtent l="0" t="0" r="0" b="0"/>
                <wp:wrapTopAndBottom/>
                <wp:docPr id="1206" name="Group 1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6" name="Group 1206"/>
                      <wpg:cNvGrpSpPr/>
                      <wpg:grpSpPr>
                        <a:xfrm>
                          <a:off x="0" y="0"/>
                          <a:ext cx="6533515" cy="1380490"/>
                          <a:chExt cx="6533515" cy="1380490"/>
                        </a:xfrm>
                      </wpg:grpSpPr>
                      <wps:wsp>
                        <wps:cNvPr id="1207" name="Graphic 1207"/>
                        <wps:cNvSpPr/>
                        <wps:spPr>
                          <a:xfrm>
                            <a:off x="18720" y="133956"/>
                            <a:ext cx="6515100" cy="124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465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46447"/>
                                </a:lnTo>
                                <a:lnTo>
                                  <a:pt x="6514642" y="124644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23040" y="138276"/>
                            <a:ext cx="6506209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382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37807"/>
                                </a:lnTo>
                                <a:lnTo>
                                  <a:pt x="6506002" y="123780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7360" y="142596"/>
                            <a:ext cx="6497955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293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29168"/>
                                </a:lnTo>
                                <a:lnTo>
                                  <a:pt x="6497362" y="122916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31680" y="146916"/>
                            <a:ext cx="648906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211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20528"/>
                                </a:lnTo>
                                <a:lnTo>
                                  <a:pt x="6488722" y="122052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5991" y="151244"/>
                            <a:ext cx="6480175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122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211884"/>
                                </a:lnTo>
                                <a:lnTo>
                                  <a:pt x="6480086" y="121188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44639" y="159875"/>
                            <a:ext cx="646303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950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94609"/>
                                </a:lnTo>
                                <a:lnTo>
                                  <a:pt x="6462804" y="119460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48959" y="164195"/>
                            <a:ext cx="645477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861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85969"/>
                                </a:lnTo>
                                <a:lnTo>
                                  <a:pt x="6454164" y="118596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53279" y="168515"/>
                            <a:ext cx="6445885" cy="117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779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77330"/>
                                </a:lnTo>
                                <a:lnTo>
                                  <a:pt x="6445524" y="117733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57599" y="172835"/>
                            <a:ext cx="6436995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690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68690"/>
                                </a:lnTo>
                                <a:lnTo>
                                  <a:pt x="6436884" y="116869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0" y="115235"/>
                            <a:ext cx="6480175" cy="121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122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211888"/>
                                </a:lnTo>
                                <a:lnTo>
                                  <a:pt x="6480083" y="121188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6326" y="121562"/>
                            <a:ext cx="6467475" cy="12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058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205562"/>
                                </a:lnTo>
                                <a:lnTo>
                                  <a:pt x="6467430" y="120556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Graphic 122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2095563" y="1282268"/>
                            <a:ext cx="725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0">
                                <a:moveTo>
                                  <a:pt x="0" y="0"/>
                                </a:moveTo>
                                <a:lnTo>
                                  <a:pt x="72471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2814180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2865716" y="1282268"/>
                            <a:ext cx="15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0">
                                <a:moveTo>
                                  <a:pt x="0" y="0"/>
                                </a:moveTo>
                                <a:lnTo>
                                  <a:pt x="1547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3014357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065881" y="1282268"/>
                            <a:ext cx="48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0">
                                <a:moveTo>
                                  <a:pt x="0" y="0"/>
                                </a:moveTo>
                                <a:lnTo>
                                  <a:pt x="48102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3540810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3592347" y="1282268"/>
                            <a:ext cx="222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0">
                                <a:moveTo>
                                  <a:pt x="0" y="0"/>
                                </a:moveTo>
                                <a:lnTo>
                                  <a:pt x="22169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3807942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3859479" y="1282268"/>
                            <a:ext cx="535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0">
                                <a:moveTo>
                                  <a:pt x="0" y="0"/>
                                </a:moveTo>
                                <a:lnTo>
                                  <a:pt x="5347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388154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4439678" y="1282268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36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5079949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5131485" y="1282268"/>
                            <a:ext cx="15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0">
                                <a:moveTo>
                                  <a:pt x="0" y="0"/>
                                </a:moveTo>
                                <a:lnTo>
                                  <a:pt x="1547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5280126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5331650" y="1282268"/>
                            <a:ext cx="57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0">
                                <a:moveTo>
                                  <a:pt x="0" y="0"/>
                                </a:moveTo>
                                <a:lnTo>
                                  <a:pt x="57181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5897371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5948908" y="1282268"/>
                            <a:ext cx="307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0">
                                <a:moveTo>
                                  <a:pt x="0" y="0"/>
                                </a:moveTo>
                                <a:lnTo>
                                  <a:pt x="30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6250444" y="1282268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6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6301981" y="1282268"/>
                            <a:ext cx="113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0">
                                <a:moveTo>
                                  <a:pt x="0" y="0"/>
                                </a:moveTo>
                                <a:lnTo>
                                  <a:pt x="1134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54927" y="0"/>
                            <a:ext cx="6398260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563" w:lineRule="exact" w:before="36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HCA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inhibiteur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non-compétitif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F6B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vérité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9,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droites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obtenues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concentrations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HCA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convergent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approximativement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l’axe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abscisses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(même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54927" y="1028235"/>
                            <a:ext cx="638302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2"/>
                                  <w:w w:val="8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2"/>
                                  <w:w w:val="162"/>
                                  <w:position w:val="2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spacing w:val="2"/>
                                  <w:w w:val="8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3"/>
                                  <w:w w:val="109"/>
                                  <w:position w:val="2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20"/>
                                  <w:w w:val="84"/>
                                  <w:sz w:val="24"/>
                                </w:rPr>
                                <w:t>hi</w:t>
                              </w:r>
                              <w:r>
                                <w:rPr>
                                  <w:spacing w:val="20"/>
                                  <w:w w:val="87"/>
                                  <w:sz w:val="24"/>
                                </w:rPr>
                                <w:t>bition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95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95"/>
                                  <w:sz w:val="24"/>
                                </w:rPr>
                                <w:t>compétitive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l’inhibiteur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21"/>
                                  <w:w w:val="87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27"/>
                                  <w:w w:val="8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82"/>
                                  <w:w w:val="84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04"/>
                                  <w:position w:val="2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spacing w:val="-10"/>
                                  <w:w w:val="89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8"/>
                                  <w:w w:val="114"/>
                                  <w:position w:val="2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21"/>
                                  <w:w w:val="82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spacing w:val="9"/>
                                  <w:w w:val="8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8"/>
                                  <w:w w:val="105"/>
                                  <w:position w:val="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2"/>
                                  <w:w w:val="133"/>
                                  <w:position w:val="2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spacing w:val="21"/>
                                  <w:w w:val="8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l’affinité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apparente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l’enzyme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70116" y="878137"/>
                            <a:ext cx="636778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3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position w:val="9"/>
                                  <w:sz w:val="16"/>
                                  <w:u w:val="single"/>
                                </w:rPr>
                                <w:t>−</w:t>
                              </w:r>
                              <w:r>
                                <w:rPr>
                                  <w:rFonts w:ascii="Trebuchet MS" w:hAnsi="Trebuchet MS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-2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ordonnées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77"/>
                                  <w:w w:val="15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spacing w:val="72"/>
                                  <w:w w:val="150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spacing w:val="19"/>
                                  <w:w w:val="15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variable).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profil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084717pt;width:514.4500pt;height:108.7pt;mso-position-horizontal-relative:page;mso-position-vertical-relative:paragraph;z-index:-15667200;mso-wrap-distance-left:0;mso-wrap-distance-right:0" id="docshapegroup1179" coordorigin="1134,162" coordsize="10289,2174">
                <v:shape style="position:absolute;left:1163;top:372;width:10260;height:1963" id="docshape1180" coordorigin="1163,373" coordsize="10260,1963" path="m11328,373l1258,373,1163,468,1163,2336,11423,2336,11423,468,11328,373xe" filled="true" fillcolor="#7f7f7f" stroked="false">
                  <v:path arrowok="t"/>
                  <v:fill opacity="655f" type="solid"/>
                </v:shape>
                <v:shape style="position:absolute;left:1170;top:379;width:10246;height:1950" id="docshape1181" coordorigin="1170,379" coordsize="10246,1950" path="m11325,379l1261,379,1170,471,1170,2329,11416,2329,11416,471,11325,379xe" filled="true" fillcolor="#7f7f7f" stroked="false">
                  <v:path arrowok="t"/>
                  <v:fill opacity="1310f" type="solid"/>
                </v:shape>
                <v:shape style="position:absolute;left:1176;top:386;width:10233;height:1936" id="docshape1182" coordorigin="1177,386" coordsize="10233,1936" path="m11322,386l1264,386,1177,473,1177,2322,11409,2322,11409,473,11322,386xe" filled="true" fillcolor="#7f7f7f" stroked="false">
                  <v:path arrowok="t"/>
                  <v:fill opacity="2621f" type="solid"/>
                </v:shape>
                <v:shape style="position:absolute;left:1183;top:393;width:10219;height:1923" id="docshape1183" coordorigin="1184,393" coordsize="10219,1923" path="m11319,393l1267,393,1184,476,1184,2315,11402,2315,11402,476,11319,393xe" filled="true" fillcolor="#7f7f7f" stroked="false">
                  <v:path arrowok="t"/>
                  <v:fill opacity="4587f" type="solid"/>
                </v:shape>
                <v:shape style="position:absolute;left:1190;top:399;width:10205;height:1909" id="docshape1184" coordorigin="1191,400" coordsize="10205,1909" path="m11395,479l11316,400,1270,400,1191,479,1191,2308,11395,2308,11395,479xe" filled="true" fillcolor="#7f7f7f" stroked="false">
                  <v:path arrowok="t"/>
                  <v:fill opacity="7208f" type="solid"/>
                </v:shape>
                <v:shape style="position:absolute;left:1204;top:413;width:10178;height:1882" id="docshape1185" coordorigin="1204,413" coordsize="10178,1882" path="m11311,413l1275,413,1204,485,1204,2295,11382,2295,11382,485,11311,413xe" filled="true" fillcolor="#7f7f7f" stroked="false">
                  <v:path arrowok="t"/>
                  <v:fill opacity="4587f" type="solid"/>
                </v:shape>
                <v:shape style="position:absolute;left:1210;top:420;width:10165;height:1868" id="docshape1186" coordorigin="1211,420" coordsize="10165,1868" path="m11308,420l1278,420,1211,487,1211,2288,11375,2288,11375,487,11308,420xe" filled="true" fillcolor="#7f7f7f" stroked="false">
                  <v:path arrowok="t"/>
                  <v:fill opacity="2621f" type="solid"/>
                </v:shape>
                <v:shape style="position:absolute;left:1217;top:427;width:10151;height:1855" id="docshape1187" coordorigin="1218,427" coordsize="10151,1855" path="m11305,427l1281,427,1218,490,1218,2281,11368,2281,11368,490,11305,427xe" filled="true" fillcolor="#7f7f7f" stroked="false">
                  <v:path arrowok="t"/>
                  <v:fill opacity="1310f" type="solid"/>
                </v:shape>
                <v:shape style="position:absolute;left:1224;top:433;width:10137;height:1841" id="docshape1188" coordorigin="1225,434" coordsize="10137,1841" path="m11302,434l1284,434,1225,493,1225,2274,11361,2274,11361,493,11302,434xe" filled="true" fillcolor="#7f7f7f" stroked="false">
                  <v:path arrowok="t"/>
                  <v:fill opacity="655f" type="solid"/>
                </v:shape>
                <v:shape style="position:absolute;left:1133;top:343;width:10205;height:1909" id="docshape1189" coordorigin="1134,343" coordsize="10205,1909" path="m11276,343l1196,343,1134,406,1134,2252,11339,2252,11339,406,11276,343xe" filled="true" fillcolor="#000000" stroked="false">
                  <v:path arrowok="t"/>
                  <v:fill type="solid"/>
                </v:shape>
                <v:shape style="position:absolute;left:1143;top:353;width:10185;height:1899" id="docshape1190" coordorigin="1144,353" coordsize="10185,1899" path="m11272,353l1201,353,1144,410,1144,2252,11329,2252,11329,410,11272,353xe" filled="true" fillcolor="#fffcfc" stroked="false">
                  <v:path arrowok="t"/>
                  <v:fill type="solid"/>
                </v:shape>
                <v:shape style="position:absolute;left:8869;top:173;width:91;height:171" id="docshape1191" coordorigin="8870,173" coordsize="91,171" path="m8915,173l8898,186,8883,223,8873,277,8870,343,8961,343,8957,277,8947,223,8933,186,8915,173xe" filled="true" fillcolor="#565666" stroked="false">
                  <v:path arrowok="t"/>
                  <v:fill type="solid"/>
                </v:shape>
                <v:shape style="position:absolute;left:8869;top:173;width:91;height:171" id="docshape1192" coordorigin="8870,173" coordsize="91,171" path="m8961,343l8957,277,8947,223,8933,186,8915,173,8898,186,8883,223,8873,277,8870,343e" filled="false" stroked="true" strokeweight=".3985pt" strokecolor="#000000">
                  <v:path arrowok="t"/>
                  <v:stroke dashstyle="solid"/>
                </v:shape>
                <v:shape style="position:absolute;left:10794;top:173;width:91;height:171" id="docshape1193" coordorigin="10794,173" coordsize="91,171" path="m10840,173l10822,186,10808,223,10798,277,10794,343,10885,343,10881,277,10872,223,10857,186,10840,173xe" filled="true" fillcolor="#565666" stroked="false">
                  <v:path arrowok="t"/>
                  <v:fill type="solid"/>
                </v:shape>
                <v:shape style="position:absolute;left:10794;top:173;width:91;height:171" id="docshape1194" coordorigin="10794,173" coordsize="91,171" path="m10794,343l10798,277,10808,223,10822,186,10840,173,10857,186,10872,223,10881,277,10885,343e" filled="false" stroked="true" strokeweight=".3985pt" strokecolor="#000000">
                  <v:path arrowok="t"/>
                  <v:stroke dashstyle="solid"/>
                </v:shape>
                <v:shape style="position:absolute;left:8926;top:173;width:1902;height:401" type="#_x0000_t75" id="docshape1195" stroked="false">
                  <v:imagedata r:id="rId27" o:title=""/>
                </v:shape>
                <v:shape style="position:absolute;left:8926;top:173;width:1902;height:401" id="docshape1196" coordorigin="8927,173" coordsize="1902,401" path="m8927,173l10828,173,10827,177,10818,202,10810,231,10804,260,10800,286,10777,517,10771,539,10757,557,10737,569,10715,573,9040,573,8984,539,8955,286,8951,260,8945,231,8937,202,8928,177,8927,173xe" filled="false" stroked="true" strokeweight=".3985pt" strokecolor="#00004c">
                  <v:path arrowok="t"/>
                  <v:stroke dashstyle="solid"/>
                </v:shape>
                <v:line style="position:absolute" from="4434,2181" to="5575,2181" stroked="true" strokeweight=".398pt" strokecolor="#000000">
                  <v:stroke dashstyle="solid"/>
                </v:line>
                <v:line style="position:absolute" from="5566,2181" to="5656,2181" stroked="true" strokeweight=".398pt" strokecolor="#000000">
                  <v:stroke dashstyle="solid"/>
                </v:line>
                <v:line style="position:absolute" from="5647,2181" to="5890,2181" stroked="true" strokeweight=".398pt" strokecolor="#000000">
                  <v:stroke dashstyle="solid"/>
                </v:line>
                <v:line style="position:absolute" from="5881,2181" to="5972,2181" stroked="true" strokeweight=".398pt" strokecolor="#000000">
                  <v:stroke dashstyle="solid"/>
                </v:line>
                <v:line style="position:absolute" from="5962,2181" to="6720,2181" stroked="true" strokeweight=".398pt" strokecolor="#000000">
                  <v:stroke dashstyle="solid"/>
                </v:line>
                <v:line style="position:absolute" from="6710,2181" to="6801,2181" stroked="true" strokeweight=".398pt" strokecolor="#000000">
                  <v:stroke dashstyle="solid"/>
                </v:line>
                <v:line style="position:absolute" from="6791,2181" to="7140,2181" stroked="true" strokeweight=".398pt" strokecolor="#000000">
                  <v:stroke dashstyle="solid"/>
                </v:line>
                <v:line style="position:absolute" from="7131,2181" to="7221,2181" stroked="true" strokeweight=".398pt" strokecolor="#000000">
                  <v:stroke dashstyle="solid"/>
                </v:line>
                <v:line style="position:absolute" from="7212,2181" to="8054,2181" stroked="true" strokeweight=".398pt" strokecolor="#000000">
                  <v:stroke dashstyle="solid"/>
                </v:line>
                <v:line style="position:absolute" from="8044,2181" to="8135,2181" stroked="true" strokeweight=".398pt" strokecolor="#000000">
                  <v:stroke dashstyle="solid"/>
                </v:line>
                <v:line style="position:absolute" from="8125,2181" to="9143,2181" stroked="true" strokeweight=".398pt" strokecolor="#000000">
                  <v:stroke dashstyle="solid"/>
                </v:line>
                <v:line style="position:absolute" from="9134,2181" to="9225,2181" stroked="true" strokeweight=".398pt" strokecolor="#000000">
                  <v:stroke dashstyle="solid"/>
                </v:line>
                <v:line style="position:absolute" from="9215,2181" to="9459,2181" stroked="true" strokeweight=".398pt" strokecolor="#000000">
                  <v:stroke dashstyle="solid"/>
                </v:line>
                <v:line style="position:absolute" from="9449,2181" to="9540,2181" stroked="true" strokeweight=".398pt" strokecolor="#000000">
                  <v:stroke dashstyle="solid"/>
                </v:line>
                <v:line style="position:absolute" from="9530,2181" to="10431,2181" stroked="true" strokeweight=".398pt" strokecolor="#000000">
                  <v:stroke dashstyle="solid"/>
                </v:line>
                <v:line style="position:absolute" from="10421,2181" to="10512,2181" stroked="true" strokeweight=".398pt" strokecolor="#000000">
                  <v:stroke dashstyle="solid"/>
                </v:line>
                <v:line style="position:absolute" from="10502,2181" to="10987,2181" stroked="true" strokeweight=".398pt" strokecolor="#000000">
                  <v:stroke dashstyle="solid"/>
                </v:line>
                <v:line style="position:absolute" from="10977,2181" to="11068,2181" stroked="true" strokeweight=".398pt" strokecolor="#000000">
                  <v:stroke dashstyle="solid"/>
                </v:line>
                <v:line style="position:absolute" from="11058,2181" to="11237,2181" stroked="true" strokeweight=".398pt" strokecolor="#000000">
                  <v:stroke dashstyle="solid"/>
                </v:line>
                <v:shape style="position:absolute;left:1220;top:161;width:10076;height:1485" type="#_x0000_t202" id="docshape119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line="563" w:lineRule="exact" w:before="36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HCA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inhibiteur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non-compétitif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F6B</w:t>
                        </w:r>
                      </w:p>
                      <w:p>
                        <w:pPr>
                          <w:spacing w:line="254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vérité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figure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9,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droites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obtenues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concentrations</w:t>
                        </w:r>
                      </w:p>
                      <w:p>
                        <w:pPr>
                          <w:spacing w:line="28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HCA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convergent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approximativement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vers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point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proche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l’axe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abscisses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(même</w:t>
                        </w:r>
                      </w:p>
                    </w:txbxContent>
                  </v:textbox>
                  <w10:wrap type="none"/>
                </v:shape>
                <v:shape style="position:absolute;left:1220;top:1780;width:10052;height:426" type="#_x0000_t202" id="docshape1198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2"/>
                            <w:w w:val="84"/>
                            <w:sz w:val="24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82"/>
                            <w:w w:val="162"/>
                            <w:position w:val="20"/>
                            <w:sz w:val="16"/>
                          </w:rPr>
                          <w:t>K</w:t>
                        </w:r>
                        <w:r>
                          <w:rPr>
                            <w:spacing w:val="2"/>
                            <w:w w:val="84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13"/>
                            <w:w w:val="109"/>
                            <w:position w:val="20"/>
                            <w:sz w:val="16"/>
                          </w:rPr>
                          <w:t>m</w:t>
                        </w:r>
                        <w:r>
                          <w:rPr>
                            <w:spacing w:val="20"/>
                            <w:w w:val="84"/>
                            <w:sz w:val="24"/>
                          </w:rPr>
                          <w:t>hi</w:t>
                        </w:r>
                        <w:r>
                          <w:rPr>
                            <w:spacing w:val="20"/>
                            <w:w w:val="87"/>
                            <w:sz w:val="24"/>
                          </w:rPr>
                          <w:t>bition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95"/>
                            <w:sz w:val="24"/>
                          </w:rPr>
                          <w:t>non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95"/>
                            <w:sz w:val="24"/>
                          </w:rPr>
                          <w:t>compétitive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l’inhibiteur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21"/>
                            <w:w w:val="87"/>
                            <w:sz w:val="24"/>
                          </w:rPr>
                          <w:t>m</w:t>
                        </w:r>
                        <w:r>
                          <w:rPr>
                            <w:spacing w:val="27"/>
                            <w:w w:val="87"/>
                            <w:sz w:val="24"/>
                          </w:rPr>
                          <w:t>o</w:t>
                        </w:r>
                        <w:r>
                          <w:rPr>
                            <w:spacing w:val="-82"/>
                            <w:w w:val="84"/>
                            <w:sz w:val="24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04"/>
                            <w:position w:val="20"/>
                            <w:sz w:val="16"/>
                          </w:rPr>
                          <w:t>V</w:t>
                        </w:r>
                        <w:r>
                          <w:rPr>
                            <w:spacing w:val="-10"/>
                            <w:w w:val="89"/>
                            <w:sz w:val="24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98"/>
                            <w:w w:val="114"/>
                            <w:position w:val="20"/>
                            <w:sz w:val="16"/>
                          </w:rPr>
                          <w:t>m</w:t>
                        </w:r>
                        <w:r>
                          <w:rPr>
                            <w:spacing w:val="21"/>
                            <w:w w:val="82"/>
                            <w:sz w:val="24"/>
                          </w:rPr>
                          <w:t>f</w:t>
                        </w:r>
                        <w:r>
                          <w:rPr>
                            <w:spacing w:val="9"/>
                            <w:w w:val="82"/>
                            <w:sz w:val="24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58"/>
                            <w:w w:val="105"/>
                            <w:position w:val="20"/>
                            <w:sz w:val="16"/>
                          </w:rPr>
                          <w:t>a</w:t>
                        </w:r>
                        <w:r>
                          <w:rPr>
                            <w:spacing w:val="-5"/>
                            <w:w w:val="86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32"/>
                            <w:w w:val="133"/>
                            <w:position w:val="20"/>
                            <w:sz w:val="16"/>
                          </w:rPr>
                          <w:t>x</w:t>
                        </w:r>
                        <w:r>
                          <w:rPr>
                            <w:spacing w:val="21"/>
                            <w:w w:val="88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l’affinité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apparente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l’enzyme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244;top:1544;width:10028;height:381" type="#_x0000_t202" id="docshape1199" filled="false" stroked="false">
                  <v:textbox inset="0,0,0,0">
                    <w:txbxContent>
                      <w:p>
                        <w:pPr>
                          <w:spacing w:before="5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3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position w:val="9"/>
                            <w:sz w:val="16"/>
                            <w:u w:val="single"/>
                          </w:rPr>
                          <w:t>−</w:t>
                        </w:r>
                        <w:r>
                          <w:rPr>
                            <w:rFonts w:ascii="Trebuchet MS" w:hAnsi="Trebuchet MS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spacing w:val="-12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-2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ordonnées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spacing w:val="-37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77"/>
                            <w:w w:val="15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spacing w:val="72"/>
                            <w:w w:val="150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spacing w:val="19"/>
                            <w:w w:val="15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variable).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profil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signature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619" w:top="1000" w:bottom="84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6117590"/>
                <wp:effectExtent l="0" t="0" r="0" b="6985"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6533515" cy="6117590"/>
                          <a:chExt cx="6533515" cy="6117590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18720" y="18720"/>
                            <a:ext cx="6515100" cy="609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985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8122"/>
                                </a:lnTo>
                                <a:lnTo>
                                  <a:pt x="60372" y="6098495"/>
                                </a:lnTo>
                                <a:lnTo>
                                  <a:pt x="6454269" y="6098495"/>
                                </a:lnTo>
                                <a:lnTo>
                                  <a:pt x="6514642" y="603812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23040" y="23040"/>
                            <a:ext cx="6506209" cy="609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902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2013"/>
                                </a:lnTo>
                                <a:lnTo>
                                  <a:pt x="57841" y="6089855"/>
                                </a:lnTo>
                                <a:lnTo>
                                  <a:pt x="6448160" y="6089855"/>
                                </a:lnTo>
                                <a:lnTo>
                                  <a:pt x="6506002" y="603201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7360" y="27360"/>
                            <a:ext cx="6497955" cy="608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813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5904"/>
                                </a:lnTo>
                                <a:lnTo>
                                  <a:pt x="55311" y="6081215"/>
                                </a:lnTo>
                                <a:lnTo>
                                  <a:pt x="6442051" y="6081215"/>
                                </a:lnTo>
                                <a:lnTo>
                                  <a:pt x="6497362" y="602590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1680" y="31680"/>
                            <a:ext cx="6489065" cy="607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731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9795"/>
                                </a:lnTo>
                                <a:lnTo>
                                  <a:pt x="52780" y="6072575"/>
                                </a:lnTo>
                                <a:lnTo>
                                  <a:pt x="6435942" y="6072575"/>
                                </a:lnTo>
                                <a:lnTo>
                                  <a:pt x="6488722" y="601979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5991" y="36007"/>
                            <a:ext cx="6480175" cy="606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3678"/>
                                </a:lnTo>
                                <a:lnTo>
                                  <a:pt x="50253" y="6063932"/>
                                </a:lnTo>
                                <a:lnTo>
                                  <a:pt x="6429832" y="6063932"/>
                                </a:lnTo>
                                <a:lnTo>
                                  <a:pt x="6480086" y="60136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4639" y="44639"/>
                            <a:ext cx="6463030" cy="604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471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1467"/>
                                </a:lnTo>
                                <a:lnTo>
                                  <a:pt x="45189" y="6046657"/>
                                </a:lnTo>
                                <a:lnTo>
                                  <a:pt x="6417614" y="6046657"/>
                                </a:lnTo>
                                <a:lnTo>
                                  <a:pt x="6462804" y="600146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8959" y="48959"/>
                            <a:ext cx="6454775" cy="603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382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95358"/>
                                </a:lnTo>
                                <a:lnTo>
                                  <a:pt x="42659" y="6038017"/>
                                </a:lnTo>
                                <a:lnTo>
                                  <a:pt x="6411505" y="6038017"/>
                                </a:lnTo>
                                <a:lnTo>
                                  <a:pt x="6454164" y="599535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3279" y="53279"/>
                            <a:ext cx="6445885" cy="602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299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89249"/>
                                </a:lnTo>
                                <a:lnTo>
                                  <a:pt x="40128" y="6029377"/>
                                </a:lnTo>
                                <a:lnTo>
                                  <a:pt x="6405396" y="6029377"/>
                                </a:lnTo>
                                <a:lnTo>
                                  <a:pt x="6445524" y="598924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7599" y="57599"/>
                            <a:ext cx="6436995" cy="6021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210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83140"/>
                                </a:lnTo>
                                <a:lnTo>
                                  <a:pt x="37597" y="6020738"/>
                                </a:lnTo>
                                <a:lnTo>
                                  <a:pt x="6399286" y="6020738"/>
                                </a:lnTo>
                                <a:lnTo>
                                  <a:pt x="6436884" y="59831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0" y="0"/>
                            <a:ext cx="6480175" cy="606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642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4230"/>
                                </a:lnTo>
                                <a:lnTo>
                                  <a:pt x="39706" y="6063936"/>
                                </a:lnTo>
                                <a:lnTo>
                                  <a:pt x="6440377" y="6063936"/>
                                </a:lnTo>
                                <a:lnTo>
                                  <a:pt x="6480083" y="602423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6326" y="0"/>
                            <a:ext cx="6467475" cy="605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579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1609"/>
                                </a:lnTo>
                                <a:lnTo>
                                  <a:pt x="36000" y="6057610"/>
                                </a:lnTo>
                                <a:lnTo>
                                  <a:pt x="6431430" y="6057610"/>
                                </a:lnTo>
                                <a:lnTo>
                                  <a:pt x="6467430" y="602160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82283"/>
                            <a:ext cx="3807106" cy="5177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9" name="Textbox 1259"/>
                        <wps:cNvSpPr txBox="1"/>
                        <wps:spPr>
                          <a:xfrm>
                            <a:off x="0" y="0"/>
                            <a:ext cx="6533515" cy="611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8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71-72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Tome</w:t>
                              </w:r>
                              <w:r>
                                <w:rPr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Enzymologie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Sylvie</w:t>
                              </w:r>
                              <w:r>
                                <w:rPr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Gillet</w:t>
                              </w:r>
                            </w:p>
                            <w:p>
                              <w:pPr>
                                <w:spacing w:line="240" w:lineRule="auto" w:before="140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81.7pt;mso-position-horizontal-relative:char;mso-position-vertical-relative:line" id="docshapegroup1200" coordorigin="0,0" coordsize="10289,9634">
                <v:shape style="position:absolute;left:29;top:29;width:10260;height:9604" id="docshape1201" coordorigin="29,29" coordsize="10260,9604" path="m10289,29l29,29,29,9538,125,9633,10194,9633,10289,9538,10289,29xe" filled="true" fillcolor="#7f7f7f" stroked="false">
                  <v:path arrowok="t"/>
                  <v:fill opacity="655f" type="solid"/>
                </v:shape>
                <v:shape style="position:absolute;left:36;top:36;width:10246;height:9591" id="docshape1202" coordorigin="36,36" coordsize="10246,9591" path="m10282,36l36,36,36,9536,127,9627,10191,9627,10282,9536,10282,36xe" filled="true" fillcolor="#7f7f7f" stroked="false">
                  <v:path arrowok="t"/>
                  <v:fill opacity="1310f" type="solid"/>
                </v:shape>
                <v:shape style="position:absolute;left:43;top:43;width:10233;height:9577" id="docshape1203" coordorigin="43,43" coordsize="10233,9577" path="m10275,43l43,43,43,9533,130,9620,10188,9620,10275,9533,10275,43xe" filled="true" fillcolor="#7f7f7f" stroked="false">
                  <v:path arrowok="t"/>
                  <v:fill opacity="2621f" type="solid"/>
                </v:shape>
                <v:shape style="position:absolute;left:49;top:49;width:10219;height:9564" id="docshape1204" coordorigin="50,50" coordsize="10219,9564" path="m10268,50l50,50,50,9530,133,9613,10185,9613,10268,9530,10268,50xe" filled="true" fillcolor="#7f7f7f" stroked="false">
                  <v:path arrowok="t"/>
                  <v:fill opacity="4587f" type="solid"/>
                </v:shape>
                <v:shape style="position:absolute;left:56;top:56;width:10205;height:9550" id="docshape1205" coordorigin="57,57" coordsize="10205,9550" path="m10262,57l57,57,57,9527,136,9606,10182,9606,10262,9527,10262,57xe" filled="true" fillcolor="#7f7f7f" stroked="false">
                  <v:path arrowok="t"/>
                  <v:fill opacity="7208f" type="solid"/>
                </v:shape>
                <v:shape style="position:absolute;left:70;top:70;width:10178;height:9523" id="docshape1206" coordorigin="70,70" coordsize="10178,9523" path="m10248,70l70,70,70,9521,141,9593,10177,9593,10248,9521,10248,70xe" filled="true" fillcolor="#7f7f7f" stroked="false">
                  <v:path arrowok="t"/>
                  <v:fill opacity="4587f" type="solid"/>
                </v:shape>
                <v:shape style="position:absolute;left:77;top:77;width:10165;height:9509" id="docshape1207" coordorigin="77,77" coordsize="10165,9509" path="m10241,77l77,77,77,9519,144,9586,10174,9586,10241,9519,10241,77xe" filled="true" fillcolor="#7f7f7f" stroked="false">
                  <v:path arrowok="t"/>
                  <v:fill opacity="2621f" type="solid"/>
                </v:shape>
                <v:shape style="position:absolute;left:83;top:83;width:10151;height:9496" id="docshape1208" coordorigin="84,84" coordsize="10151,9496" path="m10234,84l84,84,84,9516,147,9579,10171,9579,10234,9516,10234,84xe" filled="true" fillcolor="#7f7f7f" stroked="false">
                  <v:path arrowok="t"/>
                  <v:fill opacity="1310f" type="solid"/>
                </v:shape>
                <v:shape style="position:absolute;left:90;top:90;width:10137;height:9482" id="docshape1209" coordorigin="91,91" coordsize="10137,9482" path="m10228,91l91,91,91,9513,150,9572,10168,9572,10228,9513,10228,91xe" filled="true" fillcolor="#7f7f7f" stroked="false">
                  <v:path arrowok="t"/>
                  <v:fill opacity="655f" type="solid"/>
                </v:shape>
                <v:shape style="position:absolute;left:0;top:0;width:10205;height:9550" id="docshape1210" coordorigin="0,0" coordsize="10205,9550" path="m10205,0l0,0,0,9487,63,9550,10142,9550,10205,9487,10205,0xe" filled="true" fillcolor="#000000" stroked="false">
                  <v:path arrowok="t"/>
                  <v:fill type="solid"/>
                </v:shape>
                <v:shape style="position:absolute;left:9;top:0;width:10185;height:9540" id="docshape1211" coordorigin="10,0" coordsize="10185,9540" path="m10195,0l10,0,10,9483,67,9540,10138,9540,10195,9483,10195,0xe" filled="true" fillcolor="#fffcfc" stroked="false">
                  <v:path arrowok="t"/>
                  <v:fill type="solid"/>
                </v:shape>
                <v:shape style="position:absolute;left:2104;top:287;width:5996;height:8154" type="#_x0000_t75" id="docshape1212" stroked="false">
                  <v:imagedata r:id="rId34" o:title=""/>
                </v:shape>
                <v:shape style="position:absolute;left:0;top:0;width:10289;height:9634" type="#_x0000_t202" id="docshape12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8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71-72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Tome</w:t>
                        </w:r>
                        <w:r>
                          <w:rPr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2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Enzymologie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Sylvie</w:t>
                        </w:r>
                        <w:r>
                          <w:rPr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Gillet</w:t>
                        </w:r>
                      </w:p>
                      <w:p>
                        <w:pPr>
                          <w:spacing w:line="240" w:lineRule="auto" w:before="140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6"/>
      </w:pP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7919999</wp:posOffset>
                </wp:positionH>
                <wp:positionV relativeFrom="paragraph">
                  <wp:posOffset>-6564531</wp:posOffset>
                </wp:positionV>
                <wp:extent cx="6533515" cy="7115175"/>
                <wp:effectExtent l="0" t="0" r="0" b="0"/>
                <wp:wrapNone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6533515" cy="7115175"/>
                          <a:chExt cx="6533515" cy="7115175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18720" y="133879"/>
                            <a:ext cx="6515100" cy="698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811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920697"/>
                                </a:lnTo>
                                <a:lnTo>
                                  <a:pt x="60372" y="6981069"/>
                                </a:lnTo>
                                <a:lnTo>
                                  <a:pt x="6454269" y="6981069"/>
                                </a:lnTo>
                                <a:lnTo>
                                  <a:pt x="6514642" y="692069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3040" y="138199"/>
                            <a:ext cx="6506209" cy="6972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97293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914588"/>
                                </a:lnTo>
                                <a:lnTo>
                                  <a:pt x="57841" y="6972430"/>
                                </a:lnTo>
                                <a:lnTo>
                                  <a:pt x="6448160" y="6972430"/>
                                </a:lnTo>
                                <a:lnTo>
                                  <a:pt x="6506002" y="691458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7360" y="142519"/>
                            <a:ext cx="6497955" cy="696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9640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908479"/>
                                </a:lnTo>
                                <a:lnTo>
                                  <a:pt x="55311" y="6963790"/>
                                </a:lnTo>
                                <a:lnTo>
                                  <a:pt x="6442051" y="6963790"/>
                                </a:lnTo>
                                <a:lnTo>
                                  <a:pt x="6497362" y="690847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31680" y="146839"/>
                            <a:ext cx="6489065" cy="695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9551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902370"/>
                                </a:lnTo>
                                <a:lnTo>
                                  <a:pt x="52780" y="6955150"/>
                                </a:lnTo>
                                <a:lnTo>
                                  <a:pt x="6435942" y="6955150"/>
                                </a:lnTo>
                                <a:lnTo>
                                  <a:pt x="6488722" y="690237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35992" y="151167"/>
                            <a:ext cx="6480175" cy="694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690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896252"/>
                                </a:lnTo>
                                <a:lnTo>
                                  <a:pt x="50253" y="6946506"/>
                                </a:lnTo>
                                <a:lnTo>
                                  <a:pt x="6429832" y="6946506"/>
                                </a:lnTo>
                                <a:lnTo>
                                  <a:pt x="6480086" y="689625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4639" y="159798"/>
                            <a:ext cx="6463030" cy="692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9297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884042"/>
                                </a:lnTo>
                                <a:lnTo>
                                  <a:pt x="45189" y="6929231"/>
                                </a:lnTo>
                                <a:lnTo>
                                  <a:pt x="6417614" y="6929231"/>
                                </a:lnTo>
                                <a:lnTo>
                                  <a:pt x="6462804" y="688404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48959" y="164118"/>
                            <a:ext cx="6454775" cy="692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9208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877933"/>
                                </a:lnTo>
                                <a:lnTo>
                                  <a:pt x="42659" y="6920592"/>
                                </a:lnTo>
                                <a:lnTo>
                                  <a:pt x="6411505" y="6920592"/>
                                </a:lnTo>
                                <a:lnTo>
                                  <a:pt x="6454164" y="687793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53279" y="168438"/>
                            <a:ext cx="6445885" cy="691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9119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871824"/>
                                </a:lnTo>
                                <a:lnTo>
                                  <a:pt x="40128" y="6911952"/>
                                </a:lnTo>
                                <a:lnTo>
                                  <a:pt x="6405396" y="6911952"/>
                                </a:lnTo>
                                <a:lnTo>
                                  <a:pt x="6445524" y="687182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57599" y="172758"/>
                            <a:ext cx="6436995" cy="690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9037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865714"/>
                                </a:lnTo>
                                <a:lnTo>
                                  <a:pt x="37597" y="6903312"/>
                                </a:lnTo>
                                <a:lnTo>
                                  <a:pt x="6399286" y="6903312"/>
                                </a:lnTo>
                                <a:lnTo>
                                  <a:pt x="6436884" y="6865714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0" y="115159"/>
                            <a:ext cx="6480175" cy="694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469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906805"/>
                                </a:lnTo>
                                <a:lnTo>
                                  <a:pt x="39706" y="6946511"/>
                                </a:lnTo>
                                <a:lnTo>
                                  <a:pt x="6440377" y="6946511"/>
                                </a:lnTo>
                                <a:lnTo>
                                  <a:pt x="6480083" y="69068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6326" y="121485"/>
                            <a:ext cx="6467475" cy="693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342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897858"/>
                                </a:lnTo>
                                <a:lnTo>
                                  <a:pt x="36000" y="6933858"/>
                                </a:lnTo>
                                <a:lnTo>
                                  <a:pt x="6431430" y="6933858"/>
                                </a:lnTo>
                                <a:lnTo>
                                  <a:pt x="6467430" y="689785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7" name="Graphic 127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0" y="0"/>
                            <a:ext cx="6533515" cy="711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enzymes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catalysent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modifiant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équilibre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enzymes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accélérant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d’atteinte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l’équilibre,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l’équilibre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déplacée.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courbe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primaire,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vitesse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initiale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proportionnelle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négation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dérouter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exact.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topo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courbe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primaire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modélise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d’apparition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[P]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 </w:t>
                              </w:r>
                              <w:r>
                                <w:rPr>
                                  <w:sz w:val="24"/>
                                </w:rPr>
                                <w:t>enzymatique, sa fonction est [P]=f(t).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distingue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4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77"/>
                                <w:ind w:left="704" w:right="18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 pré-stationnaire, tellement rapide qu’elle est négligeable. La concentration 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complexes </w:t>
                              </w:r>
                              <w:r>
                                <w:rPr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(enzyme-substrat)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4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80"/>
                                <w:ind w:left="704" w:right="18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Ensuite, pendant la phase stationnaire, la concentration de complexes ES est stable, c’est l’état de croisière de la réaction. La portion de courbe est une droite, on a donc [P] qui augmente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proportionnellement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</w:rPr>
                                <w:t>]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fixée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; la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relation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entre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vi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Trebuchet MS" w:hAnsi="Trebuchet MS"/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n’apparaît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courbe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secondaire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(vi=f([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),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n’est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 une droite.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4"/>
                                </w:numPr>
                                <w:tabs>
                                  <w:tab w:pos="703" w:val="left" w:leader="none"/>
                                </w:tabs>
                                <w:spacing w:before="61"/>
                                <w:ind w:left="703" w:right="0" w:hanging="3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Enfin,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intervient,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l’équilibre.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Km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inversement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proportionnelle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l’affinité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l’enzyme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substrat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l’hypothèse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quasi-équilibre,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 </w:t>
                              </w:r>
                              <w:r>
                                <w:rPr>
                                  <w:sz w:val="24"/>
                                </w:rPr>
                                <w:t>constantes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vitesse,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dissociation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  <w:vertAlign w:val="subscript"/>
                                </w:rPr>
                                <w:t>−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celle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d’association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complexe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enzyme-substrat.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/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supérieure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  <w:vertAlign w:val="subscript"/>
                                </w:rPr>
                                <w:t>−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l’enzyme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forte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affinité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son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substrat,</w:t>
                              </w:r>
                              <w:r>
                                <w:rPr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 le rapport inverse des deux, donc Km, sera petit.</w:t>
                              </w:r>
                            </w:p>
                            <w:p>
                              <w:pPr>
                                <w:spacing w:line="583" w:lineRule="exact" w:before="138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courbe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saturation,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Km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substrat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laquelle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facilement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courbe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secondaire.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9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plateau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courbe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secondaire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l’équilibre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réaction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plateau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l’équilibre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réaction,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courbe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primaire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Concernant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courbe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secondaire,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plateau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visible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saturation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enzymes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substrat,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 pour ça qu’on l’appelle aussi courbe de saturation. Pratiquement tous les sites actifs sont occupés,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davantage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[S]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n’augmente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vitesse.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16.892273pt;width:514.4500pt;height:560.25pt;mso-position-horizontal-relative:page;mso-position-vertical-relative:paragraph;z-index:15792640" id="docshapegroup1214" coordorigin="12472,-10338" coordsize="10289,11205">
                <v:shape style="position:absolute;left:12501;top:-10128;width:10260;height:10994" id="docshape1215" coordorigin="12502,-10127" coordsize="10260,10994" path="m22666,-10127l12597,-10127,12502,-10032,12502,772,12597,867,22666,867,22761,772,22761,-10032,22666,-10127xe" filled="true" fillcolor="#7f7f7f" stroked="false">
                  <v:path arrowok="t"/>
                  <v:fill opacity="655f" type="solid"/>
                </v:shape>
                <v:shape style="position:absolute;left:12508;top:-10121;width:10246;height:10981" id="docshape1216" coordorigin="12509,-10120" coordsize="10246,10981" path="m22663,-10120l12600,-10120,12509,-10029,12509,769,12600,860,22663,860,22754,769,22754,-10029,22663,-10120xe" filled="true" fillcolor="#7f7f7f" stroked="false">
                  <v:path arrowok="t"/>
                  <v:fill opacity="1310f" type="solid"/>
                </v:shape>
                <v:shape style="position:absolute;left:12515;top:-10114;width:10233;height:10967" id="docshape1217" coordorigin="12516,-10113" coordsize="10233,10967" path="m22660,-10113l12603,-10113,12516,-10026,12516,766,12603,853,22660,853,22748,766,22748,-10026,22660,-10113xe" filled="true" fillcolor="#7f7f7f" stroked="false">
                  <v:path arrowok="t"/>
                  <v:fill opacity="2621f" type="solid"/>
                </v:shape>
                <v:shape style="position:absolute;left:12522;top:-10107;width:10219;height:10953" id="docshape1218" coordorigin="12522,-10107" coordsize="10219,10953" path="m22658,-10107l12605,-10107,12522,-10023,12522,763,12605,846,22658,846,22741,763,22741,-10023,22658,-10107xe" filled="true" fillcolor="#7f7f7f" stroked="false">
                  <v:path arrowok="t"/>
                  <v:fill opacity="4587f" type="solid"/>
                </v:shape>
                <v:shape style="position:absolute;left:12529;top:-10100;width:10205;height:10940" id="docshape1219" coordorigin="12529,-10100" coordsize="10205,10940" path="m22734,-10021l22655,-10100,12608,-10100,12529,-10021,12529,760,12608,840,22655,840,22734,760,22734,-10021xe" filled="true" fillcolor="#7f7f7f" stroked="false">
                  <v:path arrowok="t"/>
                  <v:fill opacity="7208f" type="solid"/>
                </v:shape>
                <v:shape style="position:absolute;left:12542;top:-10087;width:10178;height:10913" id="docshape1220" coordorigin="12543,-10086" coordsize="10178,10913" path="m22649,-10086l12614,-10086,12543,-10015,12543,755,12614,826,22649,826,22720,755,22720,-10015,22649,-10086xe" filled="true" fillcolor="#7f7f7f" stroked="false">
                  <v:path arrowok="t"/>
                  <v:fill opacity="4587f" type="solid"/>
                </v:shape>
                <v:shape style="position:absolute;left:12549;top:-10080;width:10165;height:10899" id="docshape1221" coordorigin="12550,-10079" coordsize="10165,10899" path="m22646,-10079l12617,-10079,12550,-10012,12550,752,12617,819,22646,819,22714,752,22714,-10012,22646,-10079xe" filled="true" fillcolor="#7f7f7f" stroked="false">
                  <v:path arrowok="t"/>
                  <v:fill opacity="2621f" type="solid"/>
                </v:shape>
                <v:shape style="position:absolute;left:12556;top:-10073;width:10151;height:10885" id="docshape1222" coordorigin="12556,-10073" coordsize="10151,10885" path="m22644,-10073l12620,-10073,12556,-10009,12556,749,12620,812,22644,812,22707,749,22707,-10009,22644,-10073xe" filled="true" fillcolor="#7f7f7f" stroked="false">
                  <v:path arrowok="t"/>
                  <v:fill opacity="1310f" type="solid"/>
                </v:shape>
                <v:shape style="position:absolute;left:12563;top:-10066;width:10137;height:10872" id="docshape1223" coordorigin="12563,-10066" coordsize="10137,10872" path="m22641,-10066l12622,-10066,12563,-10007,12563,746,12622,806,22641,806,22700,746,22700,-10007,22641,-10066xe" filled="true" fillcolor="#7f7f7f" stroked="false">
                  <v:path arrowok="t"/>
                  <v:fill opacity="655f" type="solid"/>
                </v:shape>
                <v:shape style="position:absolute;left:12472;top:-10157;width:10205;height:10940" id="docshape1224" coordorigin="12472,-10156" coordsize="10205,10940" path="m22615,-10156l12535,-10156,12472,-10094,12472,720,12535,783,22615,783,22677,720,22677,-10094,22615,-10156xe" filled="true" fillcolor="#000000" stroked="false">
                  <v:path arrowok="t"/>
                  <v:fill type="solid"/>
                </v:shape>
                <v:shape style="position:absolute;left:12482;top:-10147;width:10185;height:10920" id="docshape1225" coordorigin="12482,-10147" coordsize="10185,10920" path="m22611,-10147l12539,-10147,12482,-10090,12482,716,12539,773,22611,773,22667,716,22667,-10090,22611,-10147xe" filled="true" fillcolor="#fffcfc" stroked="false">
                  <v:path arrowok="t"/>
                  <v:fill type="solid"/>
                </v:shape>
                <v:shape style="position:absolute;left:20208;top:-10327;width:91;height:171" id="docshape1226" coordorigin="20209,-10326" coordsize="91,171" path="m20254,-10326l20236,-10313,20222,-10277,20212,-10223,20209,-10156,20299,-10156,20296,-10223,20286,-10277,20272,-10313,20254,-10326xe" filled="true" fillcolor="#565666" stroked="false">
                  <v:path arrowok="t"/>
                  <v:fill type="solid"/>
                </v:shape>
                <v:shape style="position:absolute;left:20208;top:-10327;width:91;height:171" id="docshape1227" coordorigin="20209,-10326" coordsize="91,171" path="m20299,-10156l20296,-10223,20286,-10277,20272,-10313,20254,-10326,20236,-10313,20222,-10277,20212,-10223,20209,-10156e" filled="false" stroked="true" strokeweight=".3985pt" strokecolor="#000000">
                  <v:path arrowok="t"/>
                  <v:stroke dashstyle="solid"/>
                </v:shape>
                <v:shape style="position:absolute;left:22132;top:-10327;width:91;height:171" id="docshape1228" coordorigin="22133,-10326" coordsize="91,171" path="m22178,-10326l22161,-10313,22146,-10277,22136,-10223,22133,-10156,22224,-10156,22220,-10223,22210,-10277,22196,-10313,22178,-10326xe" filled="true" fillcolor="#565666" stroked="false">
                  <v:path arrowok="t"/>
                  <v:fill type="solid"/>
                </v:shape>
                <v:shape style="position:absolute;left:22132;top:-10327;width:91;height:171" id="docshape1229" coordorigin="22133,-10326" coordsize="91,171" path="m22133,-10156l22136,-10223,22146,-10277,22161,-10313,22178,-10326,22196,-10313,22210,-10277,22220,-10223,22224,-10156e" filled="false" stroked="true" strokeweight=".3985pt" strokecolor="#000000">
                  <v:path arrowok="t"/>
                  <v:stroke dashstyle="solid"/>
                </v:shape>
                <v:shape style="position:absolute;left:20265;top:-10327;width:1902;height:401" type="#_x0000_t75" id="docshape1230" stroked="false">
                  <v:imagedata r:id="rId25" o:title=""/>
                </v:shape>
                <v:shape style="position:absolute;left:20265;top:-10327;width:1902;height:401" id="docshape1231" coordorigin="20265,-10326" coordsize="1902,401" path="m20265,-10326l22167,-10326,22165,-10322,22157,-10297,22149,-10269,22143,-10239,22139,-10213,22116,-9982,22109,-9961,22095,-9943,22076,-9930,22054,-9926,20379,-9926,20323,-9961,20293,-10213,20290,-10239,20283,-10269,20275,-10297,20267,-10322,20265,-10326xe" filled="false" stroked="true" strokeweight=".3985pt" strokecolor="#00004c">
                  <v:path arrowok="t"/>
                  <v:stroke dashstyle="solid"/>
                </v:shape>
                <v:shape style="position:absolute;left:12472;top:-10338;width:10289;height:11205" type="#_x0000_t202" id="docshape123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enzymes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catalysent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réactions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modifiant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leur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équilibre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enzymes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cinétique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accélérant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vitesse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d’atteinte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l’équilibre,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l’équilibre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déplacée.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courbe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primaire,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vitesse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initiale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n’est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pas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proportionnelle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74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négation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dérouter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exact.</w:t>
                        </w:r>
                      </w:p>
                      <w:p>
                        <w:pPr>
                          <w:spacing w:line="225" w:lineRule="auto" w:before="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topo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courbe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primaire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modélise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vitesse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d’apparition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[P]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 </w:t>
                        </w:r>
                        <w:r>
                          <w:rPr>
                            <w:sz w:val="24"/>
                          </w:rPr>
                          <w:t>enzymatique, sa fonction est [P]=f(t).</w:t>
                        </w:r>
                      </w:p>
                      <w:p>
                        <w:pPr>
                          <w:spacing w:line="282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distingue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34"/>
                          </w:numPr>
                          <w:tabs>
                            <w:tab w:pos="704" w:val="left" w:leader="none"/>
                          </w:tabs>
                          <w:spacing w:line="225" w:lineRule="auto" w:before="77"/>
                          <w:ind w:left="704" w:right="18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 pré-stationnaire, tellement rapide qu’elle est négligeable. La concentration de </w:t>
                        </w:r>
                        <w:r>
                          <w:rPr>
                            <w:spacing w:val="-4"/>
                            <w:sz w:val="24"/>
                          </w:rPr>
                          <w:t>complexes </w:t>
                        </w:r>
                        <w:r>
                          <w:rPr>
                            <w:sz w:val="24"/>
                          </w:rPr>
                          <w:t>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(enzyme-substrat)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produit.</w:t>
                        </w:r>
                      </w:p>
                      <w:p>
                        <w:pPr>
                          <w:numPr>
                            <w:ilvl w:val="1"/>
                            <w:numId w:val="34"/>
                          </w:numPr>
                          <w:tabs>
                            <w:tab w:pos="704" w:val="left" w:leader="none"/>
                          </w:tabs>
                          <w:spacing w:line="225" w:lineRule="auto" w:before="80"/>
                          <w:ind w:left="704" w:right="18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Ensuite, pendant la phase stationnaire, la concentration de complexes ES est stable, c’est l’état de croisière de la réaction. La portion de courbe est une droite, on a donc [P] qui augmente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proportionnellement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sz w:val="24"/>
                          </w:rPr>
                          <w:t>]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Trebuchet MS" w:hAnsi="Trebuchet MS"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fixée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; la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relation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entre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vi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[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Trebuchet MS" w:hAnsi="Trebuchet MS"/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n’apparaît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courbe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secondaire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(vi=f([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sz w:val="24"/>
                            <w:vertAlign w:val="baseline"/>
                          </w:rPr>
                          <w:t>),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n’est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 une droite.</w:t>
                        </w:r>
                      </w:p>
                      <w:p>
                        <w:pPr>
                          <w:numPr>
                            <w:ilvl w:val="1"/>
                            <w:numId w:val="34"/>
                          </w:numPr>
                          <w:tabs>
                            <w:tab w:pos="703" w:val="left" w:leader="none"/>
                          </w:tabs>
                          <w:spacing w:before="61"/>
                          <w:ind w:left="703" w:right="0" w:hanging="3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Enfin,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dernière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intervient,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l’équilibre.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223" w:lineRule="auto" w:before="2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Km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inversement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proportionnelle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l’affinité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l’enzyme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substrat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l’hypothèse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quasi-équilibre,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Km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rapport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 </w:t>
                        </w:r>
                        <w:r>
                          <w:rPr>
                            <w:sz w:val="24"/>
                          </w:rPr>
                          <w:t>constantes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vitesse,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dissociation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  <w:vertAlign w:val="subscript"/>
                          </w:rPr>
                          <w:t>−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celle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d’association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complexe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enzyme-substrat.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rebuchet MS" w:hAnsi="Trebuchet MS"/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supérieure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  <w:vertAlign w:val="subscript"/>
                          </w:rPr>
                          <w:t>−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l’enzyme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forte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affinité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son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substrat,</w:t>
                        </w:r>
                        <w:r>
                          <w:rPr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 le rapport inverse des deux, donc Km, sera petit.</w:t>
                        </w:r>
                      </w:p>
                      <w:p>
                        <w:pPr>
                          <w:spacing w:line="583" w:lineRule="exact" w:before="138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courbe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saturation,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Km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concentration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substrat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laquelle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méthode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déterminer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facilement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courbe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secondaire.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3" w:lineRule="exact" w:before="129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plateau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courbe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secondaire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l’équilibre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réaction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Aïe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plateau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représente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l’équilibre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réaction,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courbe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primaire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Concernant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courbe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secondaire,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plateau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visible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saturation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enzymes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substrat,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 pour ça qu’on l’appelle aussi courbe de saturation. Pratiquement tous les sites actifs sont occupés,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davantage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[S]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n’augmente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vitesse.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18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cinétique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enzymatique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dans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modèle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Michaelis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Menten,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BodyText"/>
        <w:spacing w:before="164"/>
        <w:ind w:left="131"/>
      </w:pPr>
      <w:r>
        <w:rPr>
          <w:spacing w:val="-4"/>
        </w:rPr>
        <w:t>A.</w:t>
      </w:r>
      <w:r>
        <w:rPr>
          <w:spacing w:val="31"/>
        </w:rPr>
        <w:t> </w:t>
      </w:r>
      <w:r>
        <w:rPr>
          <w:spacing w:val="-4"/>
        </w:rPr>
        <w:t>Les</w:t>
      </w:r>
      <w:r>
        <w:rPr>
          <w:spacing w:val="-1"/>
        </w:rPr>
        <w:t> </w:t>
      </w:r>
      <w:r>
        <w:rPr>
          <w:spacing w:val="-4"/>
        </w:rPr>
        <w:t>enzymes</w:t>
      </w:r>
      <w:r>
        <w:rPr>
          <w:spacing w:val="-1"/>
        </w:rPr>
        <w:t> </w:t>
      </w:r>
      <w:r>
        <w:rPr>
          <w:spacing w:val="-4"/>
        </w:rPr>
        <w:t>catalysent</w:t>
      </w:r>
      <w:r>
        <w:rPr>
          <w:spacing w:val="-1"/>
        </w:rPr>
        <w:t> </w:t>
      </w:r>
      <w:r>
        <w:rPr>
          <w:spacing w:val="-4"/>
        </w:rPr>
        <w:t>les</w:t>
      </w:r>
      <w:r>
        <w:rPr>
          <w:spacing w:val="-1"/>
        </w:rPr>
        <w:t> </w:t>
      </w:r>
      <w:r>
        <w:rPr>
          <w:spacing w:val="-4"/>
        </w:rPr>
        <w:t>réactions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1"/>
        </w:rPr>
        <w:t> </w:t>
      </w:r>
      <w:r>
        <w:rPr>
          <w:spacing w:val="-4"/>
        </w:rPr>
        <w:t>modifiant</w:t>
      </w:r>
      <w:r>
        <w:rPr>
          <w:spacing w:val="-1"/>
        </w:rPr>
        <w:t> </w:t>
      </w:r>
      <w:r>
        <w:rPr>
          <w:spacing w:val="-4"/>
        </w:rPr>
        <w:t>leur</w:t>
      </w:r>
      <w:r>
        <w:rPr>
          <w:spacing w:val="-1"/>
        </w:rPr>
        <w:t> </w:t>
      </w:r>
      <w:r>
        <w:rPr>
          <w:spacing w:val="-4"/>
        </w:rPr>
        <w:t>équilibre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722528</wp:posOffset>
                </wp:positionH>
                <wp:positionV relativeFrom="paragraph">
                  <wp:posOffset>54774</wp:posOffset>
                </wp:positionV>
                <wp:extent cx="6475095" cy="393065"/>
                <wp:effectExtent l="0" t="0" r="0" b="0"/>
                <wp:wrapTopAndBottom/>
                <wp:docPr id="1279" name="Textbox 1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9" name="Textbox 1279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courbe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primaire,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vitesse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initiale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n’est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proportionnelle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 concentration initiale de substrat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12984pt;width:509.85pt;height:30.95pt;mso-position-horizontal-relative:page;mso-position-vertical-relative:paragraph;z-index:-15665664;mso-wrap-distance-left:0;mso-wrap-distance-right:0" type="#_x0000_t202" id="docshape123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courbe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primaire,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vitesse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initiale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n’est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proportionnelle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 concentration initiale de substrat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137"/>
      </w:pPr>
      <w:r>
        <w:rPr>
          <w:spacing w:val="-4"/>
        </w:rPr>
        <w:t>C.</w:t>
      </w:r>
      <w:r>
        <w:rPr>
          <w:spacing w:val="26"/>
        </w:rPr>
        <w:t> </w:t>
      </w:r>
      <w:r>
        <w:rPr>
          <w:spacing w:val="-4"/>
        </w:rPr>
        <w:t>La Km</w:t>
      </w:r>
      <w:r>
        <w:rPr>
          <w:spacing w:val="-5"/>
        </w:rPr>
        <w:t> </w:t>
      </w:r>
      <w:r>
        <w:rPr>
          <w:spacing w:val="-4"/>
        </w:rPr>
        <w:t>est inversement proportionnelle à l’affinité de</w:t>
      </w:r>
      <w:r>
        <w:rPr>
          <w:spacing w:val="-5"/>
        </w:rPr>
        <w:t> </w:t>
      </w:r>
      <w:r>
        <w:rPr>
          <w:spacing w:val="-4"/>
        </w:rPr>
        <w:t>l’enzyme pour son substrat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722528</wp:posOffset>
                </wp:positionH>
                <wp:positionV relativeFrom="paragraph">
                  <wp:posOffset>55129</wp:posOffset>
                </wp:positionV>
                <wp:extent cx="6475095" cy="393065"/>
                <wp:effectExtent l="0" t="0" r="0" b="0"/>
                <wp:wrapTopAndBottom/>
                <wp:docPr id="1280" name="Textbox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Textbox 1280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courbe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saturation,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Km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substrat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laquelle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on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atteint la moitié de la Vmax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089pt;width:509.85pt;height:30.95pt;mso-position-horizontal-relative:page;mso-position-vertical-relative:paragraph;z-index:-15665152;mso-wrap-distance-left:0;mso-wrap-distance-right:0" type="#_x0000_t202" id="docshape123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courbe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saturation,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Km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concentration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substrat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laquelle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on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atteint la moitié de la Vmax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47"/>
      </w:pPr>
      <w:r>
        <w:rPr>
          <w:spacing w:val="-2"/>
        </w:rPr>
        <w:t>E.</w:t>
      </w:r>
      <w:r>
        <w:rPr>
          <w:spacing w:val="20"/>
        </w:rPr>
        <w:t> </w:t>
      </w:r>
      <w:r>
        <w:rPr>
          <w:spacing w:val="-2"/>
        </w:rPr>
        <w:t>Le</w:t>
      </w:r>
      <w:r>
        <w:rPr>
          <w:spacing w:val="-9"/>
        </w:rPr>
        <w:t> </w:t>
      </w:r>
      <w:r>
        <w:rPr>
          <w:spacing w:val="-2"/>
        </w:rPr>
        <w:t>plateau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courbe</w:t>
      </w:r>
      <w:r>
        <w:rPr>
          <w:spacing w:val="-8"/>
        </w:rPr>
        <w:t> </w:t>
      </w:r>
      <w:r>
        <w:rPr>
          <w:spacing w:val="-2"/>
        </w:rPr>
        <w:t>secondaire</w:t>
      </w:r>
      <w:r>
        <w:rPr>
          <w:spacing w:val="-9"/>
        </w:rPr>
        <w:t> </w:t>
      </w:r>
      <w:r>
        <w:rPr>
          <w:spacing w:val="-2"/>
        </w:rPr>
        <w:t>correspond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8"/>
        </w:rPr>
        <w:t> </w:t>
      </w:r>
      <w:r>
        <w:rPr>
          <w:spacing w:val="-2"/>
        </w:rPr>
        <w:t>l’équilibre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réaction</w:t>
      </w:r>
    </w:p>
    <w:p>
      <w:pPr>
        <w:pStyle w:val="BodyText"/>
        <w:spacing w:after="0"/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2"/>
        <w:tabs>
          <w:tab w:pos="13418" w:val="left" w:leader="none"/>
        </w:tabs>
        <w:spacing w:before="158"/>
        <w:ind w:left="3282"/>
        <w:jc w:val="left"/>
      </w:pPr>
      <w:r>
        <w:rPr/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872759</wp:posOffset>
            </wp:positionH>
            <wp:positionV relativeFrom="paragraph">
              <wp:posOffset>594040</wp:posOffset>
            </wp:positionV>
            <wp:extent cx="6142503" cy="8466041"/>
            <wp:effectExtent l="0" t="0" r="0" b="0"/>
            <wp:wrapNone/>
            <wp:docPr id="1281" name="Image 1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1" name="Image 128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2503" cy="8466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Annexe</w:t>
      </w:r>
      <w:r>
        <w:rPr>
          <w:spacing w:val="24"/>
          <w:u w:val="single"/>
        </w:rPr>
        <w:t> </w:t>
      </w:r>
      <w:r>
        <w:rPr>
          <w:u w:val="single"/>
        </w:rPr>
        <w:t>1</w:t>
      </w:r>
      <w:r>
        <w:rPr>
          <w:spacing w:val="25"/>
        </w:rPr>
        <w:t> </w:t>
      </w:r>
      <w:r>
        <w:rPr/>
        <w:t>:</w:t>
      </w:r>
      <w:r>
        <w:rPr>
          <w:spacing w:val="25"/>
        </w:rPr>
        <w:t> </w:t>
      </w:r>
      <w:r>
        <w:rPr/>
        <w:t>Acides</w:t>
      </w:r>
      <w:r>
        <w:rPr>
          <w:spacing w:val="25"/>
        </w:rPr>
        <w:t> </w:t>
      </w:r>
      <w:r>
        <w:rPr>
          <w:spacing w:val="-2"/>
        </w:rPr>
        <w:t>aminés</w:t>
      </w:r>
      <w:r>
        <w:rPr/>
        <w:tab/>
      </w:r>
      <w:r>
        <w:rPr>
          <w:u w:val="single"/>
        </w:rPr>
        <w:t>Annexe</w:t>
      </w:r>
      <w:r>
        <w:rPr>
          <w:spacing w:val="5"/>
          <w:u w:val="single"/>
        </w:rPr>
        <w:t> </w:t>
      </w:r>
      <w:r>
        <w:rPr>
          <w:u w:val="single"/>
        </w:rPr>
        <w:t>2</w:t>
      </w:r>
      <w:r>
        <w:rPr>
          <w:spacing w:val="6"/>
        </w:rPr>
        <w:t> </w:t>
      </w:r>
      <w:r>
        <w:rPr/>
        <w:t>:</w:t>
      </w:r>
      <w:r>
        <w:rPr>
          <w:spacing w:val="5"/>
        </w:rPr>
        <w:t> </w:t>
      </w:r>
      <w:r>
        <w:rPr/>
        <w:t>Bases</w:t>
      </w:r>
      <w:r>
        <w:rPr>
          <w:spacing w:val="6"/>
        </w:rPr>
        <w:t> </w:t>
      </w:r>
      <w:r>
        <w:rPr/>
        <w:t>puriques</w:t>
      </w:r>
      <w:r>
        <w:rPr>
          <w:spacing w:val="5"/>
        </w:rPr>
        <w:t> </w:t>
      </w:r>
      <w:r>
        <w:rPr/>
        <w:t>et</w:t>
      </w:r>
      <w:r>
        <w:rPr>
          <w:spacing w:val="6"/>
        </w:rPr>
        <w:t> </w:t>
      </w:r>
      <w:r>
        <w:rPr>
          <w:spacing w:val="-2"/>
        </w:rPr>
        <w:t>pyrimidiques</w:t>
      </w:r>
    </w:p>
    <w:p>
      <w:pPr>
        <w:pStyle w:val="BodyText"/>
        <w:spacing w:before="15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9112911</wp:posOffset>
            </wp:positionH>
            <wp:positionV relativeFrom="paragraph">
              <wp:posOffset>255435</wp:posOffset>
            </wp:positionV>
            <wp:extent cx="4173188" cy="2537650"/>
            <wp:effectExtent l="0" t="0" r="0" b="0"/>
            <wp:wrapTopAndBottom/>
            <wp:docPr id="1282" name="Image 1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2" name="Image 128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188" cy="253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1"/>
        <w:rPr>
          <w:rFonts w:ascii="Georgia"/>
          <w:b/>
          <w:sz w:val="28"/>
        </w:rPr>
      </w:pPr>
    </w:p>
    <w:p>
      <w:pPr>
        <w:pStyle w:val="Heading2"/>
        <w:ind w:left="11197"/>
      </w:pPr>
      <w:r>
        <w:rPr>
          <w:u w:val="single"/>
        </w:rPr>
        <w:t>Annexe</w:t>
      </w:r>
      <w:r>
        <w:rPr>
          <w:spacing w:val="23"/>
          <w:u w:val="single"/>
        </w:rPr>
        <w:t> </w:t>
      </w:r>
      <w:r>
        <w:rPr>
          <w:u w:val="single"/>
        </w:rPr>
        <w:t>3</w:t>
      </w:r>
      <w:r>
        <w:rPr>
          <w:spacing w:val="24"/>
        </w:rPr>
        <w:t> </w:t>
      </w:r>
      <w:r>
        <w:rPr/>
        <w:t>:</w:t>
      </w:r>
      <w:r>
        <w:rPr>
          <w:spacing w:val="24"/>
        </w:rPr>
        <w:t> </w:t>
      </w:r>
      <w:r>
        <w:rPr/>
        <w:t>Code</w:t>
      </w:r>
      <w:r>
        <w:rPr>
          <w:spacing w:val="24"/>
        </w:rPr>
        <w:t> </w:t>
      </w:r>
      <w:r>
        <w:rPr>
          <w:spacing w:val="-2"/>
        </w:rPr>
        <w:t>génétique</w:t>
      </w:r>
    </w:p>
    <w:p>
      <w:pPr>
        <w:pStyle w:val="BodyText"/>
        <w:spacing w:before="3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9198089</wp:posOffset>
            </wp:positionH>
            <wp:positionV relativeFrom="paragraph">
              <wp:posOffset>161933</wp:posOffset>
            </wp:positionV>
            <wp:extent cx="3983355" cy="3803713"/>
            <wp:effectExtent l="0" t="0" r="0" b="0"/>
            <wp:wrapTopAndBottom/>
            <wp:docPr id="1283" name="Image 1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3" name="Image 128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3803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6"/>
        <w:rPr>
          <w:rFonts w:ascii="Georgia"/>
          <w:b/>
          <w:sz w:val="28"/>
        </w:rPr>
      </w:pPr>
    </w:p>
    <w:p>
      <w:pPr>
        <w:pStyle w:val="Heading2"/>
        <w:ind w:left="11197"/>
      </w:pPr>
      <w:r>
        <w:rPr>
          <w:spacing w:val="-4"/>
          <w:u w:val="single"/>
        </w:rPr>
        <w:t>Annexe</w:t>
      </w:r>
      <w:r>
        <w:rPr>
          <w:spacing w:val="7"/>
          <w:u w:val="single"/>
        </w:rPr>
        <w:t> </w:t>
      </w:r>
      <w:r>
        <w:rPr>
          <w:spacing w:val="-4"/>
          <w:u w:val="single"/>
        </w:rPr>
        <w:t>4</w:t>
      </w:r>
      <w:r>
        <w:rPr>
          <w:spacing w:val="7"/>
        </w:rPr>
        <w:t> </w:t>
      </w:r>
      <w:r>
        <w:rPr>
          <w:spacing w:val="-4"/>
        </w:rPr>
        <w:t>:</w:t>
      </w:r>
      <w:r>
        <w:rPr>
          <w:spacing w:val="8"/>
        </w:rPr>
        <w:t> </w:t>
      </w:r>
      <w:r>
        <w:rPr>
          <w:spacing w:val="-4"/>
        </w:rPr>
        <w:t>Principales</w:t>
      </w:r>
      <w:r>
        <w:rPr>
          <w:spacing w:val="7"/>
        </w:rPr>
        <w:t> </w:t>
      </w:r>
      <w:r>
        <w:rPr>
          <w:spacing w:val="-4"/>
        </w:rPr>
        <w:t>abréviations</w:t>
      </w:r>
      <w:r>
        <w:rPr>
          <w:spacing w:val="8"/>
        </w:rPr>
        <w:t> </w:t>
      </w:r>
      <w:r>
        <w:rPr>
          <w:spacing w:val="-4"/>
        </w:rPr>
        <w:t>habituellement</w:t>
      </w:r>
      <w:r>
        <w:rPr>
          <w:spacing w:val="7"/>
        </w:rPr>
        <w:t> </w:t>
      </w:r>
      <w:r>
        <w:rPr>
          <w:spacing w:val="-4"/>
        </w:rPr>
        <w:t>utilisées</w:t>
      </w:r>
    </w:p>
    <w:p>
      <w:pPr>
        <w:pStyle w:val="BodyText"/>
        <w:spacing w:before="5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8753144</wp:posOffset>
            </wp:positionH>
            <wp:positionV relativeFrom="paragraph">
              <wp:posOffset>192561</wp:posOffset>
            </wp:positionV>
            <wp:extent cx="4875657" cy="759428"/>
            <wp:effectExtent l="0" t="0" r="0" b="0"/>
            <wp:wrapTopAndBottom/>
            <wp:docPr id="1284" name="Image 1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4" name="Image 128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657" cy="759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Georgia"/>
          <w:b/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90"/>
        <w:rPr>
          <w:rFonts w:ascii="Georgia"/>
          <w:b/>
          <w:sz w:val="30"/>
        </w:rPr>
      </w:pPr>
    </w:p>
    <w:p>
      <w:pPr>
        <w:pStyle w:val="Heading2"/>
        <w:spacing w:line="312" w:lineRule="exact"/>
        <w:ind w:right="11496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25" w:lineRule="auto" w:before="7"/>
        <w:ind w:left="19" w:right="11496"/>
        <w:jc w:val="center"/>
      </w:pPr>
      <w:r>
        <w:rPr/>
        <w:t>Iyas OUERTANI (DFGSM2), Lucie VERROUST (DFGSM2), Jiheon LEE (DFGSM2), Mously LEYE (DFGSO2), Maxime ZHANG (DFGSM2, RM EB Biocell 26-27), Aurelien DULAC </w:t>
      </w:r>
      <w:r>
        <w:rPr>
          <w:spacing w:val="-2"/>
        </w:rPr>
        <w:t>(DFGSM2)</w:t>
      </w:r>
    </w:p>
    <w:p>
      <w:pPr>
        <w:pStyle w:val="BodyText"/>
        <w:spacing w:before="112"/>
      </w:pPr>
    </w:p>
    <w:p>
      <w:pPr>
        <w:pStyle w:val="Heading2"/>
        <w:spacing w:line="312" w:lineRule="exact"/>
        <w:ind w:right="11496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25" w:lineRule="auto" w:before="8"/>
        <w:ind w:left="19" w:right="11497"/>
        <w:jc w:val="center"/>
      </w:pPr>
      <w:r>
        <w:rPr>
          <w:spacing w:val="-2"/>
        </w:rPr>
        <w:t>Mai-Lan</w:t>
      </w:r>
      <w:r>
        <w:rPr>
          <w:spacing w:val="-4"/>
        </w:rPr>
        <w:t> </w:t>
      </w:r>
      <w:r>
        <w:rPr>
          <w:spacing w:val="-2"/>
        </w:rPr>
        <w:t>TANDAVARAYEN</w:t>
      </w:r>
      <w:r>
        <w:rPr>
          <w:spacing w:val="-4"/>
        </w:rPr>
        <w:t> </w:t>
      </w:r>
      <w:r>
        <w:rPr>
          <w:spacing w:val="-2"/>
        </w:rPr>
        <w:t>(L.AS</w:t>
      </w:r>
      <w:r>
        <w:rPr>
          <w:spacing w:val="-4"/>
        </w:rPr>
        <w:t> </w:t>
      </w:r>
      <w:r>
        <w:rPr>
          <w:spacing w:val="-2"/>
        </w:rPr>
        <w:t>2</w:t>
      </w:r>
      <w:r>
        <w:rPr>
          <w:spacing w:val="-4"/>
        </w:rPr>
        <w:t> </w:t>
      </w:r>
      <w:r>
        <w:rPr>
          <w:spacing w:val="-2"/>
        </w:rPr>
        <w:t>Sciences</w:t>
      </w:r>
      <w:r>
        <w:rPr>
          <w:spacing w:val="-4"/>
        </w:rPr>
        <w:t> </w:t>
      </w:r>
      <w:r>
        <w:rPr>
          <w:spacing w:val="-2"/>
        </w:rPr>
        <w:t>biomédicales),</w:t>
      </w:r>
      <w:r>
        <w:rPr>
          <w:spacing w:val="-4"/>
        </w:rPr>
        <w:t> </w:t>
      </w:r>
      <w:r>
        <w:rPr>
          <w:spacing w:val="-2"/>
        </w:rPr>
        <w:t>Mously</w:t>
      </w:r>
      <w:r>
        <w:rPr>
          <w:spacing w:val="-4"/>
        </w:rPr>
        <w:t> </w:t>
      </w:r>
      <w:r>
        <w:rPr>
          <w:spacing w:val="-2"/>
        </w:rPr>
        <w:t>LEYE</w:t>
      </w:r>
      <w:r>
        <w:rPr>
          <w:spacing w:val="-4"/>
        </w:rPr>
        <w:t> </w:t>
      </w:r>
      <w:r>
        <w:rPr>
          <w:spacing w:val="-2"/>
        </w:rPr>
        <w:t>(DFGSO2),</w:t>
      </w:r>
      <w:r>
        <w:rPr>
          <w:spacing w:val="-4"/>
        </w:rPr>
        <w:t> </w:t>
      </w:r>
      <w:r>
        <w:rPr>
          <w:spacing w:val="-2"/>
        </w:rPr>
        <w:t>Phélicia </w:t>
      </w:r>
      <w:r>
        <w:rPr/>
        <w:t>CAI (DFGSM2), Charbel FAKHRY (L1 Sciences biomédicales), Aurélien DULAC (DFGSM2), Rayan BENOUIOUA (DFGSM2), Lucie VERROUST (DFGSM2), Amine NOUAR (DFGSP2)</w:t>
      </w:r>
    </w:p>
    <w:p>
      <w:pPr>
        <w:pStyle w:val="BodyText"/>
        <w:spacing w:before="112"/>
      </w:pPr>
    </w:p>
    <w:p>
      <w:pPr>
        <w:pStyle w:val="Heading2"/>
        <w:spacing w:line="342" w:lineRule="exact"/>
        <w:ind w:right="11496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62" w:lineRule="exact"/>
        <w:ind w:left="19" w:right="11496"/>
        <w:jc w:val="center"/>
      </w:pPr>
      <w:r>
        <w:rPr/>
        <w:t>Adam</w:t>
      </w:r>
      <w:r>
        <w:rPr>
          <w:spacing w:val="6"/>
        </w:rPr>
        <w:t> </w:t>
      </w:r>
      <w:r>
        <w:rPr/>
        <w:t>EL</w:t>
      </w:r>
      <w:r>
        <w:rPr>
          <w:spacing w:val="6"/>
        </w:rPr>
        <w:t> </w:t>
      </w:r>
      <w:r>
        <w:rPr/>
        <w:t>ABSI</w:t>
      </w:r>
      <w:r>
        <w:rPr>
          <w:spacing w:val="7"/>
        </w:rPr>
        <w:t> </w:t>
      </w:r>
      <w:r>
        <w:rPr/>
        <w:t>(DFGSM3,</w:t>
      </w:r>
      <w:r>
        <w:rPr>
          <w:spacing w:val="6"/>
        </w:rPr>
        <w:t> </w:t>
      </w:r>
      <w:r>
        <w:rPr/>
        <w:t>MA</w:t>
      </w:r>
      <w:r>
        <w:rPr>
          <w:spacing w:val="7"/>
        </w:rPr>
        <w:t> </w:t>
      </w:r>
      <w:r>
        <w:rPr/>
        <w:t>25-</w:t>
      </w:r>
      <w:r>
        <w:rPr>
          <w:spacing w:val="-4"/>
        </w:rPr>
        <w:t>26),</w:t>
      </w:r>
    </w:p>
    <w:p>
      <w:pPr>
        <w:pStyle w:val="BodyText"/>
        <w:spacing w:before="147"/>
      </w:pPr>
    </w:p>
    <w:p>
      <w:pPr>
        <w:spacing w:line="271" w:lineRule="exact" w:before="0"/>
        <w:ind w:left="19" w:right="11496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line="296" w:lineRule="exact"/>
        <w:ind w:left="19" w:right="11496"/>
        <w:jc w:val="center"/>
      </w:pPr>
      <w:r>
        <w:rPr/>
        <w:t>Massiva</w:t>
      </w:r>
      <w:r>
        <w:rPr>
          <w:spacing w:val="-9"/>
        </w:rPr>
        <w:t> </w:t>
      </w:r>
      <w:r>
        <w:rPr/>
        <w:t>ADRAR</w:t>
      </w:r>
      <w:r>
        <w:rPr>
          <w:spacing w:val="-9"/>
        </w:rPr>
        <w:t> </w:t>
      </w:r>
      <w:r>
        <w:rPr/>
        <w:t>(DFGSP2)</w:t>
      </w:r>
      <w:r>
        <w:rPr>
          <w:spacing w:val="-8"/>
        </w:rPr>
        <w:t> </w:t>
      </w:r>
      <w:r>
        <w:rPr/>
        <w:t>et</w:t>
      </w:r>
      <w:r>
        <w:rPr>
          <w:spacing w:val="-9"/>
        </w:rPr>
        <w:t> </w:t>
      </w:r>
      <w:r>
        <w:rPr/>
        <w:t>Alicia</w:t>
      </w:r>
      <w:r>
        <w:rPr>
          <w:spacing w:val="-9"/>
        </w:rPr>
        <w:t> </w:t>
      </w:r>
      <w:r>
        <w:rPr/>
        <w:t>ZHANG</w:t>
      </w:r>
      <w:r>
        <w:rPr>
          <w:spacing w:val="-8"/>
        </w:rPr>
        <w:t> </w:t>
      </w:r>
      <w:r>
        <w:rPr>
          <w:spacing w:val="-2"/>
        </w:rPr>
        <w:t>(DFGSM2),</w:t>
      </w:r>
    </w:p>
    <w:p>
      <w:pPr>
        <w:pStyle w:val="BodyText"/>
        <w:spacing w:before="137"/>
      </w:pPr>
    </w:p>
    <w:p>
      <w:pPr>
        <w:spacing w:before="0"/>
        <w:ind w:left="19" w:right="11496" w:firstLine="0"/>
        <w:jc w:val="center"/>
        <w:rPr>
          <w:rFonts w:ascii="Georgia" w:hAnsi="Georgia"/>
          <w:b/>
          <w:sz w:val="24"/>
        </w:rPr>
      </w:pP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enfin </w:t>
      </w: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immense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merci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aux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tuteurs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tutrices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team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color w:val="811833"/>
          <w:spacing w:val="-4"/>
          <w:sz w:val="24"/>
        </w:rPr>
        <w:t>Hétérozygoats</w:t>
      </w:r>
    </w:p>
    <w:p>
      <w:pPr>
        <w:pStyle w:val="BodyText"/>
        <w:spacing w:before="176"/>
        <w:rPr>
          <w:rFonts w:ascii="Georgia"/>
          <w:b/>
        </w:rPr>
      </w:pPr>
    </w:p>
    <w:p>
      <w:pPr>
        <w:pStyle w:val="BodyText"/>
        <w:spacing w:line="225" w:lineRule="auto"/>
        <w:ind w:left="93" w:right="11478" w:firstLine="844"/>
      </w:pPr>
      <w:r>
        <w:rPr>
          <w:color w:val="811833"/>
          <w:spacing w:val="-2"/>
        </w:rPr>
        <w:t>Ce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support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est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proposé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collaboration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avec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l’équipe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pédagogique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de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l’université </w:t>
      </w:r>
      <w:r>
        <w:rPr>
          <w:spacing w:val="-4"/>
        </w:rPr>
        <w:t>Certains</w:t>
      </w:r>
      <w:r>
        <w:rPr>
          <w:spacing w:val="-10"/>
        </w:rPr>
        <w:t> </w:t>
      </w:r>
      <w:r>
        <w:rPr>
          <w:spacing w:val="-4"/>
        </w:rPr>
        <w:t>schémas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ce</w:t>
      </w:r>
      <w:r>
        <w:rPr>
          <w:spacing w:val="-9"/>
        </w:rPr>
        <w:t> </w:t>
      </w:r>
      <w:r>
        <w:rPr>
          <w:spacing w:val="-4"/>
        </w:rPr>
        <w:t>support</w:t>
      </w:r>
      <w:r>
        <w:rPr>
          <w:spacing w:val="-10"/>
        </w:rPr>
        <w:t> </w:t>
      </w:r>
      <w:r>
        <w:rPr>
          <w:spacing w:val="-4"/>
        </w:rPr>
        <w:t>sont</w:t>
      </w:r>
      <w:r>
        <w:rPr>
          <w:spacing w:val="-9"/>
        </w:rPr>
        <w:t> </w:t>
      </w:r>
      <w:r>
        <w:rPr>
          <w:spacing w:val="-4"/>
        </w:rPr>
        <w:t>issus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diapositives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enseignants</w:t>
      </w:r>
      <w:r>
        <w:rPr>
          <w:spacing w:val="-9"/>
        </w:rPr>
        <w:t> </w:t>
      </w:r>
      <w:r>
        <w:rPr>
          <w:spacing w:val="-4"/>
        </w:rPr>
        <w:t>d’Université</w:t>
      </w:r>
      <w:r>
        <w:rPr>
          <w:spacing w:val="-10"/>
        </w:rPr>
        <w:t> </w:t>
      </w:r>
      <w:r>
        <w:rPr>
          <w:spacing w:val="-4"/>
        </w:rPr>
        <w:t>Paris</w:t>
      </w:r>
      <w:r>
        <w:rPr>
          <w:spacing w:val="-9"/>
        </w:rPr>
        <w:t> </w:t>
      </w:r>
      <w:r>
        <w:rPr>
          <w:spacing w:val="-4"/>
        </w:rPr>
        <w:t>Cité</w:t>
      </w:r>
    </w:p>
    <w:p>
      <w:pPr>
        <w:pStyle w:val="BodyText"/>
        <w:spacing w:before="150"/>
      </w:pPr>
    </w:p>
    <w:p>
      <w:pPr>
        <w:spacing w:line="244" w:lineRule="auto" w:before="0"/>
        <w:ind w:left="19" w:right="11497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Sous la coordination de </w:t>
      </w:r>
      <w:r>
        <w:rPr>
          <w:rFonts w:ascii="Georgia"/>
          <w:b/>
          <w:color w:val="811833"/>
          <w:spacing w:val="-2"/>
          <w:sz w:val="24"/>
        </w:rPr>
        <w:t>Ayoub EL ABSI (DFGSM3, RM EB Biochimie 25-26), Isaac </w:t>
      </w:r>
      <w:r>
        <w:rPr>
          <w:rFonts w:ascii="Georgia"/>
          <w:b/>
          <w:color w:val="811833"/>
          <w:sz w:val="24"/>
        </w:rPr>
        <w:t>YAPO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(DFGSM3,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RM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GT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Biochimie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25-26)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et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Sophie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JOUGLAR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(DFGSM2,</w:t>
      </w:r>
      <w:r>
        <w:rPr>
          <w:rFonts w:ascii="Georgia"/>
          <w:b/>
          <w:color w:val="811833"/>
          <w:spacing w:val="39"/>
          <w:sz w:val="24"/>
        </w:rPr>
        <w:t> </w:t>
      </w:r>
      <w:r>
        <w:rPr>
          <w:rFonts w:ascii="Georgia"/>
          <w:b/>
          <w:color w:val="811833"/>
          <w:sz w:val="24"/>
        </w:rPr>
        <w:t>RM</w:t>
      </w:r>
    </w:p>
    <w:p>
      <w:pPr>
        <w:spacing w:before="2"/>
        <w:ind w:left="19" w:right="11496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pacing w:val="-4"/>
          <w:sz w:val="24"/>
        </w:rPr>
        <w:t>GT</w:t>
      </w:r>
      <w:r>
        <w:rPr>
          <w:rFonts w:ascii="Georgia"/>
          <w:b/>
          <w:color w:val="811833"/>
          <w:spacing w:val="8"/>
          <w:sz w:val="24"/>
        </w:rPr>
        <w:t> </w:t>
      </w:r>
      <w:r>
        <w:rPr>
          <w:rFonts w:ascii="Georgia"/>
          <w:b/>
          <w:color w:val="811833"/>
          <w:spacing w:val="-4"/>
          <w:sz w:val="24"/>
        </w:rPr>
        <w:t>Biochimie</w:t>
      </w:r>
      <w:r>
        <w:rPr>
          <w:rFonts w:ascii="Georgia"/>
          <w:b/>
          <w:color w:val="811833"/>
          <w:spacing w:val="9"/>
          <w:sz w:val="24"/>
        </w:rPr>
        <w:t> </w:t>
      </w:r>
      <w:r>
        <w:rPr>
          <w:rFonts w:ascii="Georgia"/>
          <w:b/>
          <w:color w:val="811833"/>
          <w:spacing w:val="-4"/>
          <w:sz w:val="24"/>
        </w:rPr>
        <w:t>26-</w:t>
      </w:r>
      <w:r>
        <w:rPr>
          <w:rFonts w:ascii="Georgia"/>
          <w:b/>
          <w:color w:val="811833"/>
          <w:spacing w:val="-5"/>
          <w:sz w:val="24"/>
        </w:rPr>
        <w:t>27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97"/>
        <w:rPr>
          <w:rFonts w:ascii="Georgia"/>
          <w:b/>
        </w:rPr>
      </w:pPr>
    </w:p>
    <w:p>
      <w:pPr>
        <w:spacing w:line="271" w:lineRule="exact" w:before="0"/>
        <w:ind w:left="19" w:right="11496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25" w:lineRule="auto" w:before="12"/>
        <w:ind w:left="19" w:right="11496"/>
        <w:jc w:val="center"/>
        <w:rPr>
          <w:rFonts w:ascii="Georgia" w:hAnsi="Georgia"/>
          <w:b/>
        </w:rPr>
      </w:pPr>
      <w:r>
        <w:rPr>
          <w:spacing w:val="-4"/>
        </w:rPr>
        <w:t>Vos</w:t>
      </w:r>
      <w:r>
        <w:rPr>
          <w:spacing w:val="-8"/>
        </w:rPr>
        <w:t> </w:t>
      </w:r>
      <w:r>
        <w:rPr>
          <w:spacing w:val="-4"/>
        </w:rPr>
        <w:t>note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classement</w:t>
      </w:r>
      <w:r>
        <w:rPr>
          <w:spacing w:val="-8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disponibles</w:t>
      </w:r>
      <w:r>
        <w:rPr>
          <w:spacing w:val="-8"/>
        </w:rPr>
        <w:t> </w:t>
      </w:r>
      <w:r>
        <w:rPr>
          <w:spacing w:val="-4"/>
        </w:rPr>
        <w:t>sur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site</w:t>
      </w:r>
      <w:r>
        <w:rPr>
          <w:spacing w:val="-8"/>
        </w:rPr>
        <w:t> </w:t>
      </w:r>
      <w:r>
        <w:rPr>
          <w:rFonts w:ascii="Georgia" w:hAnsi="Georgia"/>
          <w:b/>
          <w:spacing w:val="-4"/>
        </w:rPr>
        <w:t>a2sup.fr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constatez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erreur,</w:t>
      </w:r>
      <w:r>
        <w:rPr>
          <w:spacing w:val="-8"/>
        </w:rPr>
        <w:t> </w:t>
      </w:r>
      <w:r>
        <w:rPr>
          <w:spacing w:val="-4"/>
        </w:rPr>
        <w:t>envoyez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photo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votre</w:t>
      </w:r>
      <w:r>
        <w:rPr>
          <w:spacing w:val="-10"/>
        </w:rPr>
        <w:t> </w:t>
      </w:r>
      <w:r>
        <w:rPr>
          <w:spacing w:val="-2"/>
        </w:rPr>
        <w:t>grille</w:t>
      </w:r>
      <w:r>
        <w:rPr>
          <w:spacing w:val="-10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r>
        <w:rPr>
          <w:spacing w:val="-2"/>
        </w:rPr>
        <w:t>l’adresse</w:t>
      </w:r>
      <w:r>
        <w:rPr>
          <w:spacing w:val="-10"/>
        </w:rPr>
        <w:t> </w:t>
      </w:r>
      <w:hyperlink r:id="rId40">
        <w:r>
          <w:rPr>
            <w:rFonts w:ascii="Georgia" w:hAnsi="Georgia"/>
            <w:b/>
            <w:spacing w:val="-2"/>
          </w:rPr>
          <w:t>grilles@a2sup.fr</w:t>
        </w:r>
      </w:hyperlink>
    </w:p>
    <w:p>
      <w:pPr>
        <w:pStyle w:val="BodyText"/>
        <w:spacing w:before="207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3345129</wp:posOffset>
            </wp:positionH>
            <wp:positionV relativeFrom="paragraph">
              <wp:posOffset>291163</wp:posOffset>
            </wp:positionV>
            <wp:extent cx="718756" cy="381381"/>
            <wp:effectExtent l="0" t="0" r="0" b="0"/>
            <wp:wrapTopAndBottom/>
            <wp:docPr id="1285" name="Image 1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5" name="Image 12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4150828</wp:posOffset>
                </wp:positionH>
                <wp:positionV relativeFrom="paragraph">
                  <wp:posOffset>350258</wp:posOffset>
                </wp:positionV>
                <wp:extent cx="422909" cy="323215"/>
                <wp:effectExtent l="0" t="0" r="0" b="0"/>
                <wp:wrapTopAndBottom/>
                <wp:docPr id="1286" name="Group 1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6" name="Group 1286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287" name="Graphic 128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36914pt;margin-top:27.579378pt;width:33.3pt;height:25.45pt;mso-position-horizontal-relative:page;mso-position-vertical-relative:paragraph;z-index:-15661568;mso-wrap-distance-left:0;mso-wrap-distance-right:0" id="docshapegroup1235" coordorigin="6537,552" coordsize="666,509">
                <v:shape style="position:absolute;left:6540;top:555;width:658;height:501" id="docshape1236" coordorigin="6541,556" coordsize="658,501" path="m6955,556l6948,578,6945,593,6905,590,6870,589,6834,590,6794,593,6792,578,6789,570,6785,556,6743,558,6671,578,6596,671,6569,740,6552,810,6543,883,6541,966,6581,993,6618,1015,6656,1035,6699,1056,6711,1039,6720,1024,6728,1008,6737,990,6723,983,6711,977,6699,970,6685,961,6691,957,6694,953,6699,948,6768,979,6836,995,6903,995,6971,979,7040,948,7045,953,7048,957,7054,961,7041,970,7029,977,7016,983,7002,990,7011,1008,7019,1024,7028,1039,7040,1056,7084,1035,7121,1015,7158,993,7198,966,7196,883,7187,810,7170,740,7143,671,7105,598,7031,573,6995,564,6955,556xe" filled="true" fillcolor="#5264e4" stroked="false">
                  <v:path arrowok="t"/>
                  <v:fill type="solid"/>
                </v:shape>
                <v:shape style="position:absolute;left:6540;top:555;width:658;height:501" id="docshape1237" coordorigin="6541,556" coordsize="658,501" path="m6541,966l6581,993,6618,1015,6656,1035,6699,1056,6711,1039,6720,1024,6728,1008,6737,990,6723,983,6711,977,6699,970,6685,961,6691,957,6694,953,6699,948,6768,979,6836,995,6903,995,6971,979,7040,948,7045,953,7048,957,7054,961,7041,970,7029,977,7016,983,7002,990,7011,1008,7019,1024,7028,1039,7040,1056,7084,1035,7121,1015,7158,993,7198,966,7196,883,7187,810,7170,740,7143,671,7105,598,7031,573,6955,556,6950,570,6948,578,6945,593,6905,590,6870,589,6834,590,6794,593,6792,578,6789,570,6785,556,6743,558,6671,578,6596,671,6569,740,6552,810,6543,883,6541,966xe" filled="false" stroked="true" strokeweight=".3985pt" strokecolor="#000000">
                  <v:path arrowok="t"/>
                  <v:stroke dashstyle="solid"/>
                </v:shape>
                <v:shape style="position:absolute;left:6695;top:754;width:122;height:140" type="#_x0000_t75" id="docshape1238" stroked="false">
                  <v:imagedata r:id="rId41" o:title=""/>
                </v:shape>
                <v:shape style="position:absolute;left:6922;top:754;width:122;height:140" type="#_x0000_t75" id="docshape1239" stroked="false">
                  <v:imagedata r:id="rId4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ind w:left="19" w:right="11496"/>
        <w:jc w:val="center"/>
      </w:pPr>
      <w:r>
        <w:rPr>
          <w:spacing w:val="-4"/>
        </w:rPr>
        <w:t>L’A2SUP</w:t>
      </w:r>
      <w:r>
        <w:rPr>
          <w:spacing w:val="-5"/>
        </w:rPr>
        <w:t> </w:t>
      </w:r>
      <w:r>
        <w:rPr>
          <w:spacing w:val="-4"/>
        </w:rPr>
        <w:t>répond à</w:t>
      </w:r>
      <w:r>
        <w:rPr>
          <w:spacing w:val="-5"/>
        </w:rPr>
        <w:t> </w:t>
      </w:r>
      <w:r>
        <w:rPr>
          <w:spacing w:val="-4"/>
        </w:rPr>
        <w:t>vos questions</w:t>
      </w:r>
      <w:r>
        <w:rPr>
          <w:spacing w:val="-5"/>
        </w:rPr>
        <w:t> </w:t>
      </w:r>
      <w:r>
        <w:rPr>
          <w:spacing w:val="-4"/>
        </w:rPr>
        <w:t>sur le serveur</w:t>
      </w:r>
      <w:r>
        <w:rPr>
          <w:spacing w:val="-5"/>
        </w:rPr>
        <w:t> </w:t>
      </w:r>
      <w:r>
        <w:rPr>
          <w:spacing w:val="-4"/>
        </w:rPr>
        <w:t>discord</w:t>
      </w:r>
    </w:p>
    <w:p>
      <w:pPr>
        <w:spacing w:before="0"/>
        <w:ind w:left="19" w:right="11496" w:firstLine="0"/>
        <w:jc w:val="center"/>
        <w:rPr>
          <w:sz w:val="22"/>
        </w:rPr>
      </w:pPr>
      <w:hyperlink r:id="rId42">
        <w:r>
          <w:rPr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8" w:lineRule="exact" w:before="121"/>
        <w:ind w:left="19" w:right="1149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8912">
                <wp:simplePos x="0" y="0"/>
                <wp:positionH relativeFrom="page">
                  <wp:posOffset>720001</wp:posOffset>
                </wp:positionH>
                <wp:positionV relativeFrom="paragraph">
                  <wp:posOffset>71939</wp:posOffset>
                </wp:positionV>
                <wp:extent cx="6480175" cy="877569"/>
                <wp:effectExtent l="0" t="0" r="0" b="0"/>
                <wp:wrapNone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64557pt;width:510.25pt;height:69.1pt;mso-position-horizontal-relative:page;mso-position-vertical-relative:paragraph;z-index:-17197568" id="docshapegroup1240" coordorigin="1134,113" coordsize="10205,1382">
                <v:shape style="position:absolute;left:1133;top:280;width:10205;height:1215" id="docshape1241" coordorigin="1134,281" coordsize="10205,1215" path="m11267,281l1205,281,1178,286,1155,302,1139,324,1134,352,1134,1423,1139,1451,1155,1474,1178,1489,1205,1495,11267,1495,11295,1489,11318,1474,11333,1451,11339,1423,11339,352,11333,324,11318,302,11295,286,11267,281xe" filled="true" fillcolor="#811833" stroked="false">
                  <v:path arrowok="t"/>
                  <v:fill type="solid"/>
                </v:shape>
                <v:shape style="position:absolute;left:1148;top:295;width:10175;height:1185" id="docshape1242" coordorigin="1149,296" coordsize="10175,1185" path="m11267,296l1205,296,1183,300,1165,312,1153,330,1149,352,1149,1423,1153,1446,1165,1464,1183,1476,1205,1480,11267,1480,11289,1476,11307,1464,11319,1446,11324,1423,11324,352,11319,330,11307,312,11289,300,11267,296xe" filled="true" fillcolor="#ffffff" stroked="false">
                  <v:path arrowok="t"/>
                  <v:fill type="solid"/>
                </v:shape>
                <v:shape style="position:absolute;left:4801;top:113;width:2870;height:359" id="docshape1243" coordorigin="4802,113" coordsize="2870,359" path="m7599,113l4873,113,4845,119,4823,134,4807,157,4802,185,4802,401,4807,428,4823,451,4845,467,4873,472,7599,472,7627,467,7650,451,7665,428,7671,401,7671,185,7665,157,7650,134,7627,119,7599,113xe" filled="true" fillcolor="#811833" stroked="false">
                  <v:path arrowok="t"/>
                  <v:fill type="solid"/>
                </v:shape>
                <v:shape style="position:absolute;left:4816;top:128;width:2840;height:330" id="docshape1244" coordorigin="4817,128" coordsize="2840,330" path="m7599,128l4873,128,4851,133,4833,145,4821,163,4817,185,4817,401,4821,423,4833,441,4851,453,4873,457,7599,457,7621,453,7639,441,7651,423,7656,401,7656,185,7651,163,7639,145,7621,133,7599,128xe" filled="true" fillcolor="#ffffff" stroked="false">
                  <v:path arrowok="t"/>
                  <v:fill type="solid"/>
                </v:shape>
                <v:shape style="position:absolute;left:6900;top:675;width:298;height:281" type="#_x0000_t75" id="docshape1245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règles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serveur</w:t>
      </w:r>
    </w:p>
    <w:p>
      <w:pPr>
        <w:pStyle w:val="BodyText"/>
        <w:spacing w:after="0" w:line="268" w:lineRule="exact"/>
        <w:jc w:val="center"/>
        <w:sectPr>
          <w:footerReference w:type="default" r:id="rId39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481" w:right="38" w:hanging="1"/>
        <w:jc w:val="center"/>
        <w:rPr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sz w:val="20"/>
        </w:rPr>
        <w:t>Titre du cours </w:t>
      </w:r>
      <w:r>
        <w:rPr>
          <w:spacing w:val="-6"/>
          <w:sz w:val="20"/>
        </w:rPr>
        <w:t>Photo/Diapo/Figure/Paragraphe </w:t>
      </w:r>
      <w:r>
        <w:rPr>
          <w:spacing w:val="-2"/>
          <w:sz w:val="20"/>
        </w:rPr>
        <w:t>Question</w:t>
      </w:r>
    </w:p>
    <w:p>
      <w:pPr>
        <w:pStyle w:val="BodyText"/>
        <w:spacing w:line="225" w:lineRule="auto" w:before="291"/>
        <w:ind w:left="526" w:right="38" w:hanging="46"/>
      </w:pPr>
      <w:r>
        <w:rPr/>
        <w:br w:type="column"/>
      </w:r>
      <w:r>
        <w:rPr/>
        <w:t>Utilise la loupe (en</w:t>
      </w:r>
      <w:r>
        <w:rPr>
          <w:spacing w:val="-10"/>
        </w:rPr>
        <w:t> </w:t>
      </w:r>
      <w:r>
        <w:rPr/>
        <w:t>haut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droite)</w:t>
      </w:r>
    </w:p>
    <w:p>
      <w:pPr>
        <w:spacing w:line="232" w:lineRule="auto" w:before="64"/>
        <w:ind w:left="441" w:right="11915" w:firstLine="0"/>
        <w:jc w:val="center"/>
        <w:rPr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sz w:val="20"/>
        </w:rPr>
        <w:t>Qxx</w:t>
      </w:r>
      <w:r>
        <w:rPr>
          <w:spacing w:val="40"/>
          <w:sz w:val="20"/>
        </w:rPr>
        <w:t> </w:t>
      </w:r>
      <w:r>
        <w:rPr>
          <w:sz w:val="20"/>
        </w:rPr>
        <w:t>(ex</w:t>
      </w:r>
      <w:r>
        <w:rPr>
          <w:spacing w:val="40"/>
          <w:sz w:val="20"/>
        </w:rPr>
        <w:t>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Q03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non</w:t>
      </w:r>
      <w:r>
        <w:rPr>
          <w:spacing w:val="40"/>
          <w:sz w:val="20"/>
        </w:rPr>
        <w:t> </w:t>
      </w:r>
      <w:r>
        <w:rPr>
          <w:sz w:val="20"/>
        </w:rPr>
        <w:t>Q3) </w:t>
      </w:r>
      <w:r>
        <w:rPr>
          <w:spacing w:val="-2"/>
          <w:sz w:val="20"/>
        </w:rPr>
        <w:t>Énoncé</w:t>
      </w:r>
    </w:p>
    <w:p>
      <w:pPr>
        <w:spacing w:line="241" w:lineRule="exact" w:before="0"/>
        <w:ind w:left="441" w:right="11915" w:firstLine="0"/>
        <w:jc w:val="center"/>
        <w:rPr>
          <w:sz w:val="20"/>
        </w:rPr>
      </w:pPr>
      <w:r>
        <w:rPr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3424" w:space="235"/>
            <w:col w:w="2401" w:space="278"/>
            <w:col w:w="15357"/>
          </w:cols>
        </w:sectPr>
      </w:pPr>
    </w:p>
    <w:p>
      <w:pPr>
        <w:spacing w:before="169"/>
        <w:ind w:left="2005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L’A2SUP 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connectée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!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Pour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rater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aucune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info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BodyText"/>
        <w:tabs>
          <w:tab w:pos="4836" w:val="left" w:leader="none"/>
          <w:tab w:pos="9186" w:val="left" w:leader="none"/>
        </w:tabs>
        <w:spacing w:before="237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742773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1297" name="Group 1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7" name="Group 1297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298" name="Graphic 129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7537pt;width:25.7pt;height:25.7pt;mso-position-horizontal-relative:page;mso-position-vertical-relative:paragraph;z-index:15796736" id="docshapegroup1246" coordorigin="1170,126" coordsize="514,514">
                <v:shape style="position:absolute;left:1171;top:127;width:511;height:511" id="docshape1247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1248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1249" coordorigin="1337,230" coordsize="205,409" path="m1541,230l1465,230,1431,234,1408,249,1393,273,1388,306,1388,383,1337,383,1337,459,1388,459,1388,638,1465,638,1465,459,1516,459,1541,383,1465,383,1465,357,1466,328,1471,313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1250" coordorigin="1337,230" coordsize="205,409" path="m1388,638l1388,459,1337,459,1337,383,1388,383,1388,306,1393,273,1408,249,1431,234,1465,230,1541,230,1541,306,1516,306,1486,307,1471,313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19936">
                <wp:simplePos x="0" y="0"/>
                <wp:positionH relativeFrom="page">
                  <wp:posOffset>3389364</wp:posOffset>
                </wp:positionH>
                <wp:positionV relativeFrom="paragraph">
                  <wp:posOffset>82131</wp:posOffset>
                </wp:positionV>
                <wp:extent cx="324485" cy="324485"/>
                <wp:effectExtent l="0" t="0" r="0" b="0"/>
                <wp:wrapNone/>
                <wp:docPr id="1302" name="Group 1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2" name="Group 1302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879089pt;margin-top:6.467053pt;width:25.55pt;height:25.55pt;mso-position-horizontal-relative:page;mso-position-vertical-relative:paragraph;z-index:-17196544" id="docshapegroup1251" coordorigin="5338,129" coordsize="511,511">
                <v:shape style="position:absolute;left:5337;top:129;width:511;height:511" type="#_x0000_t75" id="docshape1252" stroked="false">
                  <v:imagedata r:id="rId44" o:title=""/>
                </v:shape>
                <v:shape style="position:absolute;left:5400;top:192;width:385;height:385" type="#_x0000_t75" id="docshape1253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20448">
                <wp:simplePos x="0" y="0"/>
                <wp:positionH relativeFrom="page">
                  <wp:posOffset>6149379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203125pt;margin-top:6.287537pt;width:25.7pt;height:25.7pt;mso-position-horizontal-relative:page;mso-position-vertical-relative:paragraph;z-index:-17196032" id="docshapegroup1254" coordorigin="9684,126" coordsize="514,514">
                <v:shape style="position:absolute;left:9685;top:127;width:511;height:511" id="docshape1255" coordorigin="9686,128" coordsize="511,511" path="m10069,128l9813,128,9764,138,9723,165,9696,205,9686,255,9686,510,9696,560,9723,600,9764,628,9813,638,10069,638,10118,628,10159,600,10186,560,10196,510,10196,255,10186,205,10159,165,10118,138,10069,128xe" filled="true" fillcolor="#000000" stroked="false">
                  <v:path arrowok="t"/>
                  <v:fill type="solid"/>
                </v:shape>
                <v:shape style="position:absolute;left:9685;top:127;width:511;height:511" id="docshape1256" coordorigin="9686,128" coordsize="511,511" path="m10069,128l9813,128,9764,138,9723,165,9696,205,9686,255,9686,510,9696,560,9723,600,9764,628,9813,638,10069,638,10118,628,10159,600,10186,560,10196,510,10196,255,10186,205,10159,165,10118,138,10069,128xe" filled="false" stroked="true" strokeweight=".179329pt" strokecolor="#000000">
                  <v:path arrowok="t"/>
                  <v:stroke dashstyle="solid"/>
                </v:shape>
                <v:shape style="position:absolute;left:9751;top:193;width:379;height:379" type="#_x0000_t75" id="docshape1257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Rockwell Extra Bold">
    <w:altName w:val="Rockwell Extra Bold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1328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02" name="Textbox 7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2" name="Textbox 70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7265152" type="#_x0000_t202" id="docshape689" filled="false" stroked="false">
              <v:textbox inset="0,0,0,0">
                <w:txbxContent>
                  <w:p>
                    <w:pPr>
                      <w:spacing w:before="74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9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7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5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1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8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5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3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0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8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7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6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5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38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25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13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598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1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0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48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666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2"/>
      <w:numFmt w:val="upperLetter"/>
      <w:lvlText w:val="%1."/>
      <w:lvlJc w:val="left"/>
      <w:pPr>
        <w:ind w:left="598" w:hanging="35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94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8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7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7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9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4"/>
      <w:numFmt w:val="upperLetter"/>
      <w:lvlText w:val="%1."/>
      <w:lvlJc w:val="left"/>
      <w:pPr>
        <w:ind w:left="364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6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2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8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90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76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2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8" w:hanging="364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628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-19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60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1017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142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183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2244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14">
    <w:abstractNumId w:val="13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1">
    <w:abstractNumId w:val="20"/>
  </w:num>
  <w:num w:numId="23">
    <w:abstractNumId w:val="22"/>
  </w:num>
  <w:num w:numId="22">
    <w:abstractNumId w:val="21"/>
  </w:num>
  <w:num w:numId="19">
    <w:abstractNumId w:val="18"/>
  </w:num>
  <w:num w:numId="20">
    <w:abstractNumId w:val="19"/>
  </w:num>
  <w:num w:numId="18">
    <w:abstractNumId w:val="17"/>
  </w:num>
  <w:num w:numId="17">
    <w:abstractNumId w:val="16"/>
  </w:num>
  <w:num w:numId="16">
    <w:abstractNumId w:val="15"/>
  </w:num>
  <w:num w:numId="13">
    <w:abstractNumId w:val="12"/>
  </w:num>
  <w:num w:numId="15">
    <w:abstractNumId w:val="14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9" w:right="11496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9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671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490" w:hanging="362"/>
    </w:pPr>
    <w:rPr>
      <w:rFonts w:ascii="Book Antiqua" w:hAnsi="Book Antiqua" w:eastAsia="Book Antiqua" w:cs="Book Antiqu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jpeg"/><Relationship Id="rId31" Type="http://schemas.openxmlformats.org/officeDocument/2006/relationships/image" Target="media/image26.pn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footer" Target="footer2.xml"/><Relationship Id="rId40" Type="http://schemas.openxmlformats.org/officeDocument/2006/relationships/hyperlink" Target="mailto:grilles@a2sup.fr" TargetMode="External"/><Relationship Id="rId41" Type="http://schemas.openxmlformats.org/officeDocument/2006/relationships/image" Target="media/image34.png"/><Relationship Id="rId42" Type="http://schemas.openxmlformats.org/officeDocument/2006/relationships/hyperlink" Target="https://discord.gg/mTFrNmk799" TargetMode="External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2026-10-26T19:45:16Z</dcterms:created>
  <dcterms:modified xsi:type="dcterms:W3CDTF">2026-10-26T19:45:16Z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