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54" w:rsidRPr="001438B8" w:rsidRDefault="00734054" w:rsidP="00734054">
      <w:pPr>
        <w:rPr>
          <w:b/>
        </w:rPr>
      </w:pPr>
      <w:bookmarkStart w:id="0" w:name="OLE_LINK20"/>
      <w:r w:rsidRPr="001438B8">
        <w:rPr>
          <w:rFonts w:hint="eastAsia"/>
          <w:b/>
        </w:rPr>
        <w:t>Arizona State University (Tempe, AZ)</w:t>
      </w:r>
    </w:p>
    <w:p w:rsidR="00734054" w:rsidRDefault="00734054" w:rsidP="00734054">
      <w:r>
        <w:rPr>
          <w:rFonts w:hint="eastAsia"/>
        </w:rPr>
        <w:t>Herberger Institute for Design and the Arts</w:t>
      </w:r>
    </w:p>
    <w:p w:rsidR="00734054" w:rsidRDefault="00734054" w:rsidP="00734054">
      <w:r>
        <w:rPr>
          <w:rFonts w:hint="eastAsia"/>
        </w:rPr>
        <w:t>Ph.D. in Design, Environment and the Arts</w:t>
      </w:r>
    </w:p>
    <w:p w:rsidR="00734054" w:rsidRDefault="008F5669" w:rsidP="00435334">
      <w:pPr>
        <w:rPr>
          <w:rFonts w:hint="eastAsia"/>
        </w:rPr>
      </w:pPr>
      <w:hyperlink r:id="rId6" w:history="1">
        <w:r w:rsidR="00734054">
          <w:rPr>
            <w:rStyle w:val="a5"/>
          </w:rPr>
          <w:t>http://herbergerinstitute.asu.edu/degrees/phd_environmental/</w:t>
        </w:r>
      </w:hyperlink>
    </w:p>
    <w:p w:rsidR="00BE0D86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Clemson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40B6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Clemson, SC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Arts and Humanities</w:t>
      </w:r>
    </w:p>
    <w:p w:rsidR="00BE0D86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Planning, Design and the Built Environment</w:t>
      </w:r>
    </w:p>
    <w:p w:rsidR="00BE0D86" w:rsidRDefault="00BE0D86" w:rsidP="00435334">
      <w:pPr>
        <w:rPr>
          <w:rFonts w:hint="eastAsia"/>
        </w:rPr>
      </w:pPr>
      <w:hyperlink r:id="rId7" w:history="1">
        <w:r>
          <w:rPr>
            <w:rStyle w:val="a5"/>
          </w:rPr>
          <w:t>http://www.clemson.edu/caah/pdbe/index.html</w:t>
        </w:r>
      </w:hyperlink>
    </w:p>
    <w:p w:rsidR="00BE0D86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" w:name="OLE_LINK38"/>
      <w:bookmarkStart w:id="2" w:name="OLE_LINK3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1"/>
      <w:bookmarkEnd w:id="2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53BF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</w:p>
    <w:p w:rsidR="00BE0D86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Doctor of Design</w:t>
      </w:r>
    </w:p>
    <w:p w:rsidR="00BE0D86" w:rsidRPr="00F25DF9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8" w:anchor="/academic-programs/doctoral-programs/ddes/index.html" w:history="1">
        <w:r>
          <w:rPr>
            <w:rStyle w:val="a5"/>
          </w:rPr>
          <w:t>http://www.gsd.harvard.edu/#/academic-programs/doctoral-programs/ddes/index.html</w:t>
        </w:r>
      </w:hyperlink>
    </w:p>
    <w:p w:rsidR="00BE0D86" w:rsidRDefault="00BE0D86" w:rsidP="00BE0D8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Architecture, Landscape Architecture and Urban Planning</w:t>
      </w:r>
    </w:p>
    <w:p w:rsidR="00BE0D86" w:rsidRDefault="00BE0D86" w:rsidP="00435334">
      <w:pPr>
        <w:rPr>
          <w:rFonts w:hint="eastAsia"/>
        </w:rPr>
      </w:pPr>
      <w:hyperlink r:id="rId9" w:anchor="/academic-programs/doctoral-programs/phd/index.html" w:history="1">
        <w:r>
          <w:rPr>
            <w:rStyle w:val="a5"/>
          </w:rPr>
          <w:t>http://www.gsd.harvard.edu/#/academic-programs/doctoral-programs/phd/index.html</w:t>
        </w:r>
      </w:hyperlink>
    </w:p>
    <w:p w:rsidR="00BE0D86" w:rsidRDefault="00BE0D86" w:rsidP="00BE0D86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Kansas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11FC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Manhattan, KS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Planning &amp;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Environmental Design &amp;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Planning</w:t>
      </w:r>
    </w:p>
    <w:p w:rsidR="00BE0D86" w:rsidRDefault="00BE0D86" w:rsidP="00435334">
      <w:pPr>
        <w:rPr>
          <w:rFonts w:hint="eastAsia"/>
        </w:rPr>
      </w:pPr>
      <w:hyperlink r:id="rId10" w:history="1">
        <w:r>
          <w:rPr>
            <w:rStyle w:val="a5"/>
          </w:rPr>
          <w:t>http://apdesign.k-state.edu/academics/phd/</w:t>
        </w:r>
      </w:hyperlink>
    </w:p>
    <w:p w:rsidR="00BE0D86" w:rsidRDefault="00BE0D86" w:rsidP="00BE0D86">
      <w:pPr>
        <w:widowControl/>
        <w:shd w:val="clear" w:color="auto" w:fill="FFFFFF"/>
        <w:jc w:val="left"/>
        <w:rPr>
          <w:b/>
        </w:rPr>
      </w:pPr>
      <w:bookmarkStart w:id="3" w:name="OLE_LINK14"/>
      <w:bookmarkStart w:id="4" w:name="OLE_LINK15"/>
      <w:r>
        <w:rPr>
          <w:b/>
          <w:szCs w:val="21"/>
          <w:shd w:val="clear" w:color="auto" w:fill="FFFFFF"/>
        </w:rPr>
        <w:t>North Carolina State University</w:t>
      </w:r>
      <w:r>
        <w:rPr>
          <w:b/>
        </w:rPr>
        <w:t xml:space="preserve"> (Raleigh, NC)</w:t>
      </w:r>
    </w:p>
    <w:p w:rsidR="00BE0D86" w:rsidRDefault="00BE0D86" w:rsidP="00BE0D86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College of Design</w:t>
      </w:r>
    </w:p>
    <w:p w:rsidR="00BE0D86" w:rsidRDefault="00BE0D86" w:rsidP="00BE0D86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Ph.D. in Design</w:t>
      </w:r>
    </w:p>
    <w:p w:rsidR="00BE0D86" w:rsidRDefault="00BE0D86" w:rsidP="00435334">
      <w:pPr>
        <w:rPr>
          <w:rFonts w:hint="eastAsia"/>
        </w:rPr>
      </w:pPr>
      <w:hyperlink r:id="rId11" w:history="1">
        <w:r>
          <w:rPr>
            <w:rStyle w:val="a5"/>
          </w:rPr>
          <w:t>http://design.ncsu.edu/academics/phd-design</w:t>
        </w:r>
      </w:hyperlink>
      <w:bookmarkEnd w:id="3"/>
      <w:bookmarkEnd w:id="4"/>
    </w:p>
    <w:p w:rsidR="00BE0D86" w:rsidRDefault="00BE0D86" w:rsidP="00BE0D86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Austin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F3B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Austin, TX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</w:t>
      </w:r>
      <w:r w:rsidRPr="0033675D">
        <w:rPr>
          <w:szCs w:val="21"/>
          <w:shd w:val="clear" w:color="auto" w:fill="FFFFFF"/>
        </w:rPr>
        <w:t xml:space="preserve"> (architecture and landscape architecture, historic preservation, and sustainability)</w:t>
      </w:r>
    </w:p>
    <w:p w:rsidR="00BE0D86" w:rsidRPr="00BE0D86" w:rsidRDefault="00BE0D86" w:rsidP="00435334">
      <w:hyperlink r:id="rId12" w:history="1">
        <w:r>
          <w:rPr>
            <w:rStyle w:val="a5"/>
          </w:rPr>
          <w:t>http://soa.utexas.edu/architecture/phd</w:t>
        </w:r>
      </w:hyperlink>
    </w:p>
    <w:p w:rsidR="00435334" w:rsidRDefault="00435334" w:rsidP="00435334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Berkeley</w:t>
      </w:r>
      <w:r w:rsidRPr="00F87845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8784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Berkeley, CA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bookmarkEnd w:id="0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747337">
        <w:rPr>
          <w:rFonts w:ascii="Arial" w:eastAsia="宋体" w:hAnsi="Arial" w:cs="Arial"/>
          <w:color w:val="2B2B24"/>
          <w:kern w:val="0"/>
          <w:sz w:val="18"/>
          <w:szCs w:val="18"/>
        </w:rPr>
        <w:t>College of Environmental Design</w:t>
      </w:r>
    </w:p>
    <w:p w:rsidR="00435334" w:rsidRPr="00435334" w:rsidRDefault="00435334" w:rsidP="00435334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Landscape Architecture and Environmental Planning</w:t>
      </w:r>
    </w:p>
    <w:p w:rsidR="002F6E9E" w:rsidRDefault="008F5669">
      <w:hyperlink r:id="rId13" w:history="1">
        <w:r w:rsidR="00435334">
          <w:rPr>
            <w:rStyle w:val="a5"/>
          </w:rPr>
          <w:t>http://ced.berkeley.edu/academics/landscape-architecture-environmental-planning/programs/phd-in-landscape-architecture-and-environmental-planning/</w:t>
        </w:r>
      </w:hyperlink>
    </w:p>
    <w:p w:rsidR="00747337" w:rsidRDefault="00747337" w:rsidP="00747337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" w:name="OLE_LINK19"/>
      <w:bookmarkStart w:id="6" w:name="OLE_LINK18"/>
      <w:bookmarkStart w:id="7" w:name="OLE_LINK22"/>
      <w:bookmarkStart w:id="8" w:name="OLE_LINK21"/>
      <w:r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Colorado</w:t>
      </w:r>
      <w:bookmarkEnd w:id="5"/>
      <w:bookmarkEnd w:id="6"/>
      <w:r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 xml:space="preserve"> Denver</w:t>
      </w:r>
      <w:bookmarkEnd w:id="7"/>
      <w:bookmarkEnd w:id="8"/>
      <w:r>
        <w:rPr>
          <w:rFonts w:ascii="Arial" w:hAnsi="Arial" w:cs="Arial"/>
          <w:color w:val="2B2B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(Denver, CO</w:t>
      </w:r>
      <w:r>
        <w:rPr>
          <w:b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Ph.D. in Design and Planning</w:t>
      </w:r>
    </w:p>
    <w:p w:rsidR="00747337" w:rsidRDefault="008F5669" w:rsidP="00747337">
      <w:hyperlink r:id="rId14" w:history="1">
        <w:r w:rsidR="00747337">
          <w:rPr>
            <w:rStyle w:val="a5"/>
          </w:rPr>
          <w:t>http://www.ucdenver.edu/academics/colleges/ArchitecturePlanning/ExplorePrograms/phd/Pages/Phd.aspx</w:t>
        </w:r>
      </w:hyperlink>
    </w:p>
    <w:p w:rsidR="00E82840" w:rsidRDefault="00E82840" w:rsidP="00E8284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Florida</w:t>
      </w:r>
      <w:r w:rsidRPr="006C3AD7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C3AD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Gainesville, FL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Construction &amp;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Design, Construction and Planning</w:t>
      </w:r>
    </w:p>
    <w:p w:rsidR="00E82840" w:rsidRPr="002C3CEC" w:rsidRDefault="008F5669" w:rsidP="00E82840">
      <w:hyperlink r:id="rId15" w:history="1">
        <w:r w:rsidR="00E82840">
          <w:rPr>
            <w:rStyle w:val="a5"/>
          </w:rPr>
          <w:t>http://www.dcp.ufl.edu/doctoral-program</w:t>
        </w:r>
      </w:hyperlink>
    </w:p>
    <w:p w:rsidR="00747337" w:rsidRDefault="0056107E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" w:name="OLE_LINK56"/>
      <w:bookmarkStart w:id="10" w:name="OLE_LINK57"/>
      <w:bookmarkStart w:id="11" w:name="OLE_LINK58"/>
      <w:bookmarkStart w:id="12" w:name="OLE_LINK5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Urbana-Champaign</w:t>
      </w:r>
      <w:bookmarkEnd w:id="9"/>
      <w:bookmarkEnd w:id="10"/>
      <w:r w:rsidRPr="00341C48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B3A5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Champaign, IL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Fine &amp; Applied Arts</w:t>
      </w:r>
    </w:p>
    <w:p w:rsidR="0056107E" w:rsidRDefault="0056107E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Ph.D. in Landscape Architecture and Architecture</w:t>
      </w:r>
    </w:p>
    <w:p w:rsidR="0056107E" w:rsidRDefault="008F5669">
      <w:hyperlink r:id="rId16" w:history="1">
        <w:r w:rsidR="0056107E">
          <w:rPr>
            <w:rStyle w:val="a5"/>
          </w:rPr>
          <w:t>http://www.landarch.illinois.edu/programs/phd/phd.aspx</w:t>
        </w:r>
      </w:hyperlink>
      <w:bookmarkEnd w:id="11"/>
      <w:bookmarkEnd w:id="12"/>
    </w:p>
    <w:p w:rsidR="00767940" w:rsidRDefault="00767940" w:rsidP="0076794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3" w:name="OLE_LINK6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University of Michigan</w:t>
      </w:r>
      <w:bookmarkEnd w:id="13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7302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Ann Arbor, MI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Natural Resources &amp; Environment</w:t>
      </w:r>
    </w:p>
    <w:p w:rsidR="00FD7F3A" w:rsidRDefault="00767940">
      <w:r>
        <w:rPr>
          <w:rFonts w:hint="eastAsia"/>
        </w:rPr>
        <w:t>Ph.D. in Landscape Architecture</w:t>
      </w:r>
    </w:p>
    <w:p w:rsidR="00767940" w:rsidRDefault="008F5669">
      <w:hyperlink r:id="rId17" w:history="1">
        <w:r w:rsidR="00767940">
          <w:rPr>
            <w:rStyle w:val="a5"/>
          </w:rPr>
          <w:t>http://www.snre.umich.edu/degrees/masters/landscape_architecture/phd</w:t>
        </w:r>
      </w:hyperlink>
    </w:p>
    <w:p w:rsidR="00554D72" w:rsidRDefault="00554D72">
      <w:bookmarkStart w:id="14" w:name="OLE_LINK9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Oklahoma</w:t>
      </w:r>
      <w:bookmarkEnd w:id="14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D5F6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Norman, OK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Graduate College</w:t>
      </w:r>
    </w:p>
    <w:p w:rsidR="00554D72" w:rsidRDefault="00554D72">
      <w:r>
        <w:t>Ph.D. in Interdis</w:t>
      </w:r>
      <w:r>
        <w:rPr>
          <w:rFonts w:hint="eastAsia"/>
        </w:rPr>
        <w:t>ciplinary Studies</w:t>
      </w:r>
    </w:p>
    <w:p w:rsidR="00554D72" w:rsidRDefault="008F5669">
      <w:hyperlink r:id="rId18" w:history="1">
        <w:r w:rsidR="00554D72">
          <w:rPr>
            <w:rStyle w:val="a5"/>
          </w:rPr>
          <w:t>http://www.ou.edu/content/gradweb/aud/current/doctoral.html</w:t>
        </w:r>
      </w:hyperlink>
    </w:p>
    <w:p w:rsidR="009E186A" w:rsidRDefault="000B6A4D">
      <w:bookmarkStart w:id="15" w:name="OLE_LINK98"/>
      <w:bookmarkStart w:id="16" w:name="OLE_LINK9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Oregon</w:t>
      </w:r>
      <w:bookmarkEnd w:id="15"/>
      <w:bookmarkEnd w:id="16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F11B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Eugene, OR</w:t>
      </w:r>
      <w:r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Architecture and Allied Arts</w:t>
      </w:r>
    </w:p>
    <w:p w:rsidR="009E186A" w:rsidRDefault="009E186A">
      <w:r>
        <w:rPr>
          <w:rFonts w:hint="eastAsia"/>
        </w:rPr>
        <w:t>Ph.D. in Landscape Architecture</w:t>
      </w:r>
    </w:p>
    <w:p w:rsidR="009E186A" w:rsidRDefault="008F5669">
      <w:hyperlink r:id="rId19" w:history="1">
        <w:r w:rsidR="009E186A">
          <w:rPr>
            <w:rStyle w:val="a5"/>
          </w:rPr>
          <w:t>http://landarch.uoregon.edu/programs/phd</w:t>
        </w:r>
      </w:hyperlink>
    </w:p>
    <w:p w:rsidR="000D05CA" w:rsidRDefault="000D05CA" w:rsidP="000D05CA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Virginia Polytechnic Institute &amp; State University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Blacksburg, VA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Architecture &amp; Urban Studies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Ph.D. in Architecture and Design Research</w:t>
      </w:r>
    </w:p>
    <w:p w:rsidR="007E21A9" w:rsidRDefault="008F5669" w:rsidP="000D05CA">
      <w:hyperlink r:id="rId20" w:history="1">
        <w:r w:rsidR="000D05CA">
          <w:rPr>
            <w:rStyle w:val="a5"/>
          </w:rPr>
          <w:t>http://archdesign.vt.edu/architecture-design/phd</w:t>
        </w:r>
      </w:hyperlink>
    </w:p>
    <w:sectPr w:rsidR="007E21A9" w:rsidSect="00AC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436" w:rsidRDefault="00E76436" w:rsidP="00435334">
      <w:r>
        <w:separator/>
      </w:r>
    </w:p>
  </w:endnote>
  <w:endnote w:type="continuationSeparator" w:id="1">
    <w:p w:rsidR="00E76436" w:rsidRDefault="00E76436" w:rsidP="00435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436" w:rsidRDefault="00E76436" w:rsidP="00435334">
      <w:r>
        <w:separator/>
      </w:r>
    </w:p>
  </w:footnote>
  <w:footnote w:type="continuationSeparator" w:id="1">
    <w:p w:rsidR="00E76436" w:rsidRDefault="00E76436" w:rsidP="004353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334"/>
    <w:rsid w:val="00004DDB"/>
    <w:rsid w:val="000678C5"/>
    <w:rsid w:val="000B6A4D"/>
    <w:rsid w:val="000B7548"/>
    <w:rsid w:val="000D05CA"/>
    <w:rsid w:val="000E00C0"/>
    <w:rsid w:val="00122A63"/>
    <w:rsid w:val="00143E8E"/>
    <w:rsid w:val="00180869"/>
    <w:rsid w:val="00187888"/>
    <w:rsid w:val="001B23C5"/>
    <w:rsid w:val="0021693D"/>
    <w:rsid w:val="0022025B"/>
    <w:rsid w:val="002B4129"/>
    <w:rsid w:val="002F1EEA"/>
    <w:rsid w:val="002F3FC5"/>
    <w:rsid w:val="002F6E9E"/>
    <w:rsid w:val="003534C6"/>
    <w:rsid w:val="0036285D"/>
    <w:rsid w:val="00435334"/>
    <w:rsid w:val="0045084D"/>
    <w:rsid w:val="00554D72"/>
    <w:rsid w:val="0056107E"/>
    <w:rsid w:val="00593AC7"/>
    <w:rsid w:val="005B03AE"/>
    <w:rsid w:val="00615EB6"/>
    <w:rsid w:val="00720260"/>
    <w:rsid w:val="00734054"/>
    <w:rsid w:val="00747337"/>
    <w:rsid w:val="00767940"/>
    <w:rsid w:val="007A1D7A"/>
    <w:rsid w:val="007E21A9"/>
    <w:rsid w:val="00851A3B"/>
    <w:rsid w:val="008D1081"/>
    <w:rsid w:val="008F5669"/>
    <w:rsid w:val="00955AAE"/>
    <w:rsid w:val="009E186A"/>
    <w:rsid w:val="009E583B"/>
    <w:rsid w:val="00AC1C10"/>
    <w:rsid w:val="00B373B8"/>
    <w:rsid w:val="00B86EC7"/>
    <w:rsid w:val="00BE0D86"/>
    <w:rsid w:val="00C659C8"/>
    <w:rsid w:val="00C82DE5"/>
    <w:rsid w:val="00CB5DBB"/>
    <w:rsid w:val="00E37198"/>
    <w:rsid w:val="00E76436"/>
    <w:rsid w:val="00E82840"/>
    <w:rsid w:val="00F25DF9"/>
    <w:rsid w:val="00FA3D39"/>
    <w:rsid w:val="00FD7F3A"/>
    <w:rsid w:val="00FF073D"/>
    <w:rsid w:val="00FF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3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3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3533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58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d.harvard.edu/" TargetMode="External"/><Relationship Id="rId13" Type="http://schemas.openxmlformats.org/officeDocument/2006/relationships/hyperlink" Target="http://ced.berkeley.edu/academics/landscape-architecture-environmental-planning/programs/phd-in-landscape-architecture-and-environmental-planning/" TargetMode="External"/><Relationship Id="rId18" Type="http://schemas.openxmlformats.org/officeDocument/2006/relationships/hyperlink" Target="http://www.ou.edu/content/gradweb/aud/current/doctoral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lemson.edu/caah/pdbe/index.html" TargetMode="External"/><Relationship Id="rId12" Type="http://schemas.openxmlformats.org/officeDocument/2006/relationships/hyperlink" Target="http://soa.utexas.edu/architecture/phd" TargetMode="External"/><Relationship Id="rId17" Type="http://schemas.openxmlformats.org/officeDocument/2006/relationships/hyperlink" Target="http://www.snre.umich.edu/degrees/masters/landscape_architecture/ph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andarch.illinois.edu/programs/phd/phd.aspx" TargetMode="External"/><Relationship Id="rId20" Type="http://schemas.openxmlformats.org/officeDocument/2006/relationships/hyperlink" Target="http://archdesign.vt.edu/architecture-design/phd" TargetMode="External"/><Relationship Id="rId1" Type="http://schemas.openxmlformats.org/officeDocument/2006/relationships/styles" Target="styles.xml"/><Relationship Id="rId6" Type="http://schemas.openxmlformats.org/officeDocument/2006/relationships/hyperlink" Target="http://herbergerinstitute.asu.edu/degrees/phd_environmental/" TargetMode="External"/><Relationship Id="rId11" Type="http://schemas.openxmlformats.org/officeDocument/2006/relationships/hyperlink" Target="http://design.ncsu.edu/academics/phd-desig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dcp.ufl.edu/doctoral-program" TargetMode="External"/><Relationship Id="rId10" Type="http://schemas.openxmlformats.org/officeDocument/2006/relationships/hyperlink" Target="http://apdesign.k-state.edu/academics/phd/" TargetMode="External"/><Relationship Id="rId19" Type="http://schemas.openxmlformats.org/officeDocument/2006/relationships/hyperlink" Target="http://landarch.uoregon.edu/programs/ph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sd.harvard.edu/" TargetMode="External"/><Relationship Id="rId14" Type="http://schemas.openxmlformats.org/officeDocument/2006/relationships/hyperlink" Target="http://www.ucdenver.edu/academics/colleges/ArchitecturePlanning/ExplorePrograms/phd/Pages/Phd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575</Words>
  <Characters>3281</Characters>
  <Application>Microsoft Office Word</Application>
  <DocSecurity>0</DocSecurity>
  <Lines>27</Lines>
  <Paragraphs>7</Paragraphs>
  <ScaleCrop>false</ScaleCrop>
  <Company>TAMU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21</cp:revision>
  <dcterms:created xsi:type="dcterms:W3CDTF">2013-05-16T16:49:00Z</dcterms:created>
  <dcterms:modified xsi:type="dcterms:W3CDTF">2013-05-19T22:33:00Z</dcterms:modified>
</cp:coreProperties>
</file>