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12FE2096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="004F0F28">
        <w:rPr>
          <w:rFonts w:ascii="TH SarabunPSK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FF0000"/>
          <w:sz w:val="32"/>
          <w:szCs w:val="32"/>
        </w:rPr>
        <w:t>contractnumber</w:t>
      </w:r>
      <w:proofErr w:type="spellEnd"/>
      <w:r w:rsidR="004F0F28">
        <w:rPr>
          <w:rFonts w:ascii="TH SarabunPSK" w:hAnsi="TH SarabunPSK" w:cs="TH SarabunPSK"/>
          <w:color w:val="FF0000"/>
          <w:sz w:val="32"/>
          <w:szCs w:val="32"/>
        </w:rPr>
        <w:t>}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545BF5D2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 xml:space="preserve">สัญญาจ้างปฏิบัติงานวิชาการ </w:t>
      </w:r>
      <w:r w:rsidRPr="00D214BD">
        <w:rPr>
          <w:rFonts w:ascii="TH SarabunPSK" w:hAnsi="TH SarabunPSK" w:cs="TH SarabunPSK"/>
          <w:color w:val="EE0000"/>
          <w:spacing w:val="-8"/>
          <w:sz w:val="32"/>
          <w:szCs w:val="32"/>
          <w:cs/>
        </w:rPr>
        <w:t>“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spellStart"/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project</w:t>
      </w:r>
      <w:r w:rsidR="00D50DDD" w:rsidRPr="00D214BD">
        <w:rPr>
          <w:rFonts w:ascii="TH SarabunPSK" w:hAnsi="TH SarabunPSK" w:cs="TH SarabunPSK"/>
          <w:color w:val="EE0000"/>
          <w:sz w:val="32"/>
          <w:szCs w:val="32"/>
        </w:rPr>
        <w:t>N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ame</w:t>
      </w:r>
      <w:proofErr w:type="spellEnd"/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}</w:t>
      </w:r>
      <w:r w:rsidRPr="00D214BD">
        <w:rPr>
          <w:rFonts w:ascii="TH SarabunPSK" w:hAnsi="TH SarabunPSK" w:cs="TH SarabunPSK"/>
          <w:color w:val="EE0000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af2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028C44AB" w:rsidR="000437E6" w:rsidRPr="00D214BD" w:rsidRDefault="004F0F28" w:rsidP="000437E6">
      <w:pPr>
        <w:pStyle w:val="af2"/>
        <w:ind w:left="2880" w:firstLine="720"/>
        <w:jc w:val="right"/>
        <w:rPr>
          <w:rFonts w:ascii="TH SarabunPSK" w:hAnsi="TH SarabunPSK" w:cs="TH SarabunPSK"/>
          <w:color w:val="EE0000"/>
          <w:sz w:val="32"/>
          <w:szCs w:val="32"/>
        </w:rPr>
      </w:pPr>
      <w:r w:rsidRPr="00D214BD">
        <w:rPr>
          <w:rFonts w:ascii="TH SarabunPSK" w:hAnsi="TH SarabunPSK" w:cs="TH SarabunPSK"/>
          <w:color w:val="EE0000"/>
          <w:sz w:val="32"/>
          <w:szCs w:val="32"/>
        </w:rPr>
        <w:t>{date}</w:t>
      </w:r>
    </w:p>
    <w:p w14:paraId="050F7310" w14:textId="77777777" w:rsidR="000437E6" w:rsidRPr="00B80165" w:rsidRDefault="000437E6" w:rsidP="000437E6">
      <w:pPr>
        <w:pStyle w:val="af2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783D54FB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</w:t>
      </w:r>
      <w:proofErr w:type="spellEnd"/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proofErr w:type="spellStart"/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</w:t>
      </w:r>
      <w:proofErr w:type="spellEnd"/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4F0F28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EE0000"/>
          <w:sz w:val="32"/>
          <w:szCs w:val="32"/>
        </w:rPr>
        <w:t>projectOffer</w:t>
      </w:r>
      <w:proofErr w:type="spellEnd"/>
      <w:r w:rsidR="004F0F28">
        <w:rPr>
          <w:rFonts w:ascii="TH SarabunPSK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{owner}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acceptNum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projectCode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{name}</w:t>
      </w:r>
      <w:r w:rsidRPr="00D214BD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  <w:r w:rsidRPr="00D214BD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Pr="00127C1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บัตรประจำตัวประชาชนเลขที่</w:t>
      </w:r>
      <w:r w:rsidRPr="00127C1F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citizenid</w:t>
      </w:r>
      <w:proofErr w:type="spellEnd"/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D214BD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citizenexpire</w:t>
      </w:r>
      <w:proofErr w:type="spellEnd"/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D214BD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423A5BCE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“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spellStart"/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project</w:t>
      </w:r>
      <w:r w:rsidR="00D50DDD" w:rsidRPr="00D214BD">
        <w:rPr>
          <w:rFonts w:ascii="TH SarabunPSK" w:hAnsi="TH SarabunPSK" w:cs="TH SarabunPSK"/>
          <w:color w:val="EE0000"/>
          <w:sz w:val="32"/>
          <w:szCs w:val="32"/>
        </w:rPr>
        <w:t>N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ame</w:t>
      </w:r>
      <w:proofErr w:type="spellEnd"/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}</w:t>
      </w:r>
      <w:r w:rsidRPr="00D214BD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D214BD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{cost}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timelineMonth</w:t>
      </w:r>
      <w:proofErr w:type="spellEnd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}</w:t>
      </w:r>
      <w:r w:rsidR="00291AE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 xml:space="preserve"> </w:t>
      </w:r>
      <w:r w:rsidR="00291AE8">
        <w:rPr>
          <w:rFonts w:ascii="TH SarabunPSK" w:eastAsia="Times New Roman" w:hAnsi="TH SarabunPSK" w:cs="TH SarabunPSK" w:hint="cs"/>
          <w:color w:val="FF0000"/>
          <w:spacing w:val="6"/>
          <w:sz w:val="32"/>
          <w:szCs w:val="32"/>
          <w:cs/>
        </w:rPr>
        <w:t>เดือน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="004F0F2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timelineText</w:t>
      </w:r>
      <w:proofErr w:type="spellEnd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37C17811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{section}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af2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af2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af2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af2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af2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6510FA50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2A2C58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{owner}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4FF6B95E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715E27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</w:t>
            </w:r>
            <w:r w:rsidR="00715E27" w:rsidRPr="00715E27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witness</w:t>
            </w:r>
            <w:r w:rsidR="00715E27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}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af2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2F38" w14:textId="77777777" w:rsidR="005018E3" w:rsidRDefault="005018E3">
      <w:pPr>
        <w:spacing w:after="0" w:line="240" w:lineRule="auto"/>
      </w:pPr>
      <w:r>
        <w:separator/>
      </w:r>
    </w:p>
  </w:endnote>
  <w:endnote w:type="continuationSeparator" w:id="0">
    <w:p w14:paraId="152A6ADB" w14:textId="77777777" w:rsidR="005018E3" w:rsidRDefault="0050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0CA30DB6" w:rsidR="000437E6" w:rsidRPr="008716CA" w:rsidRDefault="004F0F28" w:rsidP="002B6EBE">
    <w:pPr>
      <w:pStyle w:val="af0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2942D34D" w:rsidR="000437E6" w:rsidRPr="00DE3384" w:rsidRDefault="004F0F28" w:rsidP="00DE3384">
    <w:pPr>
      <w:pStyle w:val="af0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af0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0CC9626D" w:rsidR="000437E6" w:rsidRPr="002B6EBE" w:rsidRDefault="004F0F28" w:rsidP="002B6EBE">
    <w:pPr>
      <w:pStyle w:val="af0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</w:rPr>
      <w:tab/>
    </w:r>
    <w:r w:rsidR="000437E6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0437E6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A0DD8" w14:textId="77777777" w:rsidR="005018E3" w:rsidRDefault="005018E3">
      <w:pPr>
        <w:spacing w:after="0" w:line="240" w:lineRule="auto"/>
      </w:pPr>
      <w:r>
        <w:separator/>
      </w:r>
    </w:p>
  </w:footnote>
  <w:footnote w:type="continuationSeparator" w:id="0">
    <w:p w14:paraId="44EDF105" w14:textId="77777777" w:rsidR="005018E3" w:rsidRDefault="00501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ae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17483"/>
    <w:rsid w:val="000437E6"/>
    <w:rsid w:val="0007681C"/>
    <w:rsid w:val="0010563D"/>
    <w:rsid w:val="00127C1F"/>
    <w:rsid w:val="00175FB7"/>
    <w:rsid w:val="00201410"/>
    <w:rsid w:val="002175E4"/>
    <w:rsid w:val="00291AE8"/>
    <w:rsid w:val="002A2C58"/>
    <w:rsid w:val="002B326D"/>
    <w:rsid w:val="0034787E"/>
    <w:rsid w:val="004035D1"/>
    <w:rsid w:val="004949DA"/>
    <w:rsid w:val="004F0F28"/>
    <w:rsid w:val="005018E3"/>
    <w:rsid w:val="00575723"/>
    <w:rsid w:val="0058671A"/>
    <w:rsid w:val="005F112D"/>
    <w:rsid w:val="005F3D69"/>
    <w:rsid w:val="00665318"/>
    <w:rsid w:val="00715E27"/>
    <w:rsid w:val="00802B46"/>
    <w:rsid w:val="008B3B60"/>
    <w:rsid w:val="008D1A6C"/>
    <w:rsid w:val="009006C6"/>
    <w:rsid w:val="00915151"/>
    <w:rsid w:val="009623CF"/>
    <w:rsid w:val="009864B3"/>
    <w:rsid w:val="00A62AEC"/>
    <w:rsid w:val="00AC1658"/>
    <w:rsid w:val="00AD322E"/>
    <w:rsid w:val="00BD3A25"/>
    <w:rsid w:val="00C37816"/>
    <w:rsid w:val="00C76ADE"/>
    <w:rsid w:val="00D214BD"/>
    <w:rsid w:val="00D50DDD"/>
    <w:rsid w:val="00D57A6E"/>
    <w:rsid w:val="00DF4986"/>
    <w:rsid w:val="00E65A50"/>
    <w:rsid w:val="00F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437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7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7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437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af2">
    <w:name w:val="No Spacing"/>
    <w:link w:val="af3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af3">
    <w:name w:val="ไม่มีการเว้นระยะห่าง อักขระ"/>
    <w:link w:val="af2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13</cp:revision>
  <dcterms:created xsi:type="dcterms:W3CDTF">2025-08-26T06:34:00Z</dcterms:created>
  <dcterms:modified xsi:type="dcterms:W3CDTF">2025-09-25T04:31:00Z</dcterms:modified>
</cp:coreProperties>
</file>