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2C99B2BC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F849B9">
        <w:rPr>
          <w:rFonts w:ascii="Arial" w:hAnsi="Arial" w:cs="Arial"/>
          <w:b/>
          <w:sz w:val="22"/>
          <w:szCs w:val="22"/>
          <w:lang w:val="hr-HR"/>
        </w:rPr>
        <w:t>6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F849B9">
        <w:rPr>
          <w:rFonts w:ascii="Arial" w:hAnsi="Arial" w:cs="Arial"/>
          <w:b/>
          <w:sz w:val="22"/>
          <w:szCs w:val="22"/>
          <w:lang w:val="hr-HR"/>
        </w:rPr>
        <w:t>205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6A8428F7" w:rsidR="00F80C0C" w:rsidRPr="00B53E44" w:rsidRDefault="00F849B9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F849B9">
        <w:rPr>
          <w:rFonts w:ascii="Arial" w:hAnsi="Arial" w:cs="Arial"/>
          <w:b/>
          <w:sz w:val="22"/>
          <w:szCs w:val="22"/>
          <w:lang w:val="hr-HR"/>
        </w:rPr>
        <w:t>Fakultet filozofije i religijskih znanosti</w:t>
      </w:r>
    </w:p>
    <w:p w14:paraId="51208FF0" w14:textId="7F144D43" w:rsidR="00F80C0C" w:rsidRDefault="000E5259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0E5259">
        <w:rPr>
          <w:rFonts w:ascii="Arial" w:hAnsi="Arial" w:cs="Arial"/>
          <w:b/>
          <w:sz w:val="22"/>
          <w:szCs w:val="22"/>
          <w:lang w:val="hr-HR"/>
        </w:rPr>
        <w:t>Jordanovac 110</w:t>
      </w:r>
      <w:r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159D539F" w:rsidR="00F80C0C" w:rsidRPr="00F34FDD" w:rsidRDefault="000E5259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XAPQ5Z0016L</w:t>
            </w: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42C68D8B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0E5259" w:rsidRPr="000E5259">
        <w:rPr>
          <w:rFonts w:ascii="Arial" w:hAnsi="Arial" w:cs="Arial"/>
          <w:b/>
          <w:sz w:val="22"/>
          <w:szCs w:val="22"/>
          <w:lang w:val="hr-HR"/>
        </w:rPr>
        <w:t>Jordanovac 110</w:t>
      </w:r>
      <w:r w:rsidR="000E5259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F4409" w14:textId="77777777" w:rsidR="0039459E" w:rsidRDefault="0039459E" w:rsidP="00A36FEF">
      <w:r>
        <w:separator/>
      </w:r>
    </w:p>
  </w:endnote>
  <w:endnote w:type="continuationSeparator" w:id="0">
    <w:p w14:paraId="6A2226B6" w14:textId="77777777" w:rsidR="0039459E" w:rsidRDefault="0039459E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14E5E" w14:textId="77777777" w:rsidR="0039459E" w:rsidRDefault="0039459E" w:rsidP="00A36FEF">
      <w:r>
        <w:separator/>
      </w:r>
    </w:p>
  </w:footnote>
  <w:footnote w:type="continuationSeparator" w:id="0">
    <w:p w14:paraId="7454DE1C" w14:textId="77777777" w:rsidR="0039459E" w:rsidRDefault="0039459E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459E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2026-03-30T18:51:00Z</dcterms:created>
  <dcterms:modified xsi:type="dcterms:W3CDTF">2026-03-30T18:51:00Z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