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9516FC9" w:rsidR="00227AAA" w:rsidRPr="001D7AF1" w:rsidRDefault="00872B69" w:rsidP="00727DC9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27DC9" w:rsidRPr="00727DC9">
              <w:rPr>
                <w:rFonts w:ascii="Al-Mohanad" w:hAnsi="Al-Mohanad" w:cs="Al-Mohanad"/>
                <w:sz w:val="30"/>
                <w:szCs w:val="30"/>
              </w:rPr>
              <w:t>RLG6309051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27DC9" w:rsidRPr="00727DC9">
              <w:rPr>
                <w:rFonts w:ascii="Al-Mohanad" w:hAnsi="Al-Mohanad" w:cs="Al-Mohanad"/>
                <w:sz w:val="30"/>
                <w:szCs w:val="30"/>
              </w:rPr>
              <w:t>C/0068/40</w:t>
            </w:r>
            <w:r w:rsidR="00A354A3">
              <w:rPr>
                <w:rFonts w:ascii="Al-Mohanad" w:hAnsi="Al-Mohanad" w:cs="Al-Mohanad" w:hint="cs"/>
                <w:sz w:val="30"/>
                <w:szCs w:val="30"/>
                <w:rtl/>
              </w:rPr>
              <w:t>)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6FF3B6D" w:rsidR="00872B69" w:rsidRPr="003C2842" w:rsidRDefault="00872B69" w:rsidP="0073359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B504DA" w:rsidRPr="00B00D08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727DC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الجيل الطبية والتجارية المحدودة</w:t>
            </w:r>
            <w:r w:rsidR="00E76D4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27DC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691.791.00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3359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bookmarkStart w:id="0" w:name="_GoBack"/>
            <w:bookmarkEnd w:id="0"/>
            <w:r w:rsidR="00B00D0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27DC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يوليو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4FD3A874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1D442D95" w:rsidR="00082607" w:rsidRPr="00082607" w:rsidRDefault="00082607" w:rsidP="00082607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049FE"/>
    <w:rsid w:val="000130DB"/>
    <w:rsid w:val="00032AB3"/>
    <w:rsid w:val="00081362"/>
    <w:rsid w:val="00082607"/>
    <w:rsid w:val="00183E33"/>
    <w:rsid w:val="001D7AF1"/>
    <w:rsid w:val="001F5581"/>
    <w:rsid w:val="002255D3"/>
    <w:rsid w:val="00227AAA"/>
    <w:rsid w:val="00256422"/>
    <w:rsid w:val="00295A29"/>
    <w:rsid w:val="002E7819"/>
    <w:rsid w:val="0030163F"/>
    <w:rsid w:val="003173DA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62C8B"/>
    <w:rsid w:val="00670C0E"/>
    <w:rsid w:val="006954CC"/>
    <w:rsid w:val="006D62FE"/>
    <w:rsid w:val="00700349"/>
    <w:rsid w:val="00727DC9"/>
    <w:rsid w:val="00730EFD"/>
    <w:rsid w:val="0073359B"/>
    <w:rsid w:val="00825C66"/>
    <w:rsid w:val="00872B69"/>
    <w:rsid w:val="008C2E9C"/>
    <w:rsid w:val="00954580"/>
    <w:rsid w:val="00A354A3"/>
    <w:rsid w:val="00B00D08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E5418B"/>
    <w:rsid w:val="00E76D4F"/>
    <w:rsid w:val="00E80DCE"/>
    <w:rsid w:val="00EF53D9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04effa5f-b871-4895-a95c-12b8d4119a94"/>
    <ds:schemaRef ds:uri="http://purl.org/dc/terms/"/>
    <ds:schemaRef ds:uri="http://schemas.microsoft.com/office/infopath/2007/PartnerControls"/>
    <ds:schemaRef ds:uri="116c44f1-5dd1-4dba-9b67-7d817de06e51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F18ABA-7B26-4810-8F65-272C56FC0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2025-07-21T09:28:00Z</cp:lastPrinted>
  <dcterms:created xsi:type="dcterms:W3CDTF">2025-07-21T09:23:00Z</dcterms:created>
  <dcterms:modified xsi:type="dcterms:W3CDTF">2025-07-21T09:28:00Z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