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7F" w:rsidRDefault="004F1DDA">
      <w:pPr>
        <w:rPr>
          <w:sz w:val="72"/>
          <w:szCs w:val="72"/>
        </w:rPr>
      </w:pPr>
      <w:r w:rsidRPr="004F1DDA">
        <w:rPr>
          <w:sz w:val="72"/>
          <w:szCs w:val="72"/>
          <w:highlight w:val="green"/>
        </w:rPr>
        <w:t>LIFE CYCLE STATE OF WLS 12C</w:t>
      </w:r>
    </w:p>
    <w:p w:rsidR="004F1DDA" w:rsidRDefault="004F1DDA">
      <w:r>
        <w:t>Start Admin and Managed Server using Node Manager</w:t>
      </w:r>
    </w:p>
    <w:p w:rsidR="004F1DDA" w:rsidRDefault="008A4042">
      <w:r>
        <w:t>Invoke WLST</w:t>
      </w:r>
    </w:p>
    <w:p w:rsidR="008A4042" w:rsidRDefault="008A4042">
      <w:r>
        <w:rPr>
          <w:noProof/>
        </w:rPr>
        <w:drawing>
          <wp:inline distT="0" distB="0" distL="0" distR="0">
            <wp:extent cx="5142865" cy="160909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42" w:rsidRDefault="008A4042">
      <w:proofErr w:type="spellStart"/>
      <w:proofErr w:type="gramStart"/>
      <w:r>
        <w:t>StartNodeManager</w:t>
      </w:r>
      <w:proofErr w:type="spellEnd"/>
      <w:r>
        <w:t>()</w:t>
      </w:r>
      <w:proofErr w:type="gramEnd"/>
    </w:p>
    <w:p w:rsidR="008A4042" w:rsidRDefault="008A4042">
      <w:r>
        <w:rPr>
          <w:noProof/>
        </w:rPr>
        <w:drawing>
          <wp:inline distT="0" distB="0" distL="0" distR="0">
            <wp:extent cx="5731510" cy="41064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42" w:rsidRDefault="008A4042">
      <w:r>
        <w:t>Logs</w:t>
      </w:r>
    </w:p>
    <w:p w:rsidR="008A4042" w:rsidRDefault="008A4042">
      <w:r>
        <w:rPr>
          <w:noProof/>
        </w:rPr>
        <w:drawing>
          <wp:inline distT="0" distB="0" distL="0" distR="0">
            <wp:extent cx="5731510" cy="55119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42" w:rsidRDefault="00A51C80">
      <w:r>
        <w:t xml:space="preserve">Connect Node manager </w:t>
      </w:r>
    </w:p>
    <w:p w:rsidR="008A4042" w:rsidRDefault="00A51C80">
      <w:r>
        <w:rPr>
          <w:noProof/>
        </w:rPr>
        <w:drawing>
          <wp:inline distT="0" distB="0" distL="0" distR="0">
            <wp:extent cx="5731510" cy="15409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C80" w:rsidRDefault="00A51C80"/>
    <w:p w:rsidR="00A51C80" w:rsidRDefault="00A51C80"/>
    <w:p w:rsidR="00A51C80" w:rsidRDefault="00A51C80"/>
    <w:p w:rsidR="00A51C80" w:rsidRDefault="00A51C80"/>
    <w:p w:rsidR="00A51C80" w:rsidRDefault="00A51C80"/>
    <w:p w:rsidR="00A51C80" w:rsidRDefault="00A51C80">
      <w:r>
        <w:lastRenderedPageBreak/>
        <w:t xml:space="preserve">Start Admin Server using </w:t>
      </w:r>
      <w:proofErr w:type="spellStart"/>
      <w:r>
        <w:t>nmstart</w:t>
      </w:r>
      <w:proofErr w:type="spellEnd"/>
      <w:r>
        <w:t>()</w:t>
      </w:r>
    </w:p>
    <w:p w:rsidR="00A51C80" w:rsidRDefault="00A51C80">
      <w:r>
        <w:rPr>
          <w:noProof/>
        </w:rPr>
        <w:drawing>
          <wp:inline distT="0" distB="0" distL="0" distR="0">
            <wp:extent cx="5230495" cy="294068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89" w:rsidRDefault="00240C89"/>
    <w:p w:rsidR="00240C89" w:rsidRDefault="00240C89"/>
    <w:p w:rsidR="00240C89" w:rsidRDefault="00240C89">
      <w:r>
        <w:t>After Starting Admin Server</w:t>
      </w:r>
    </w:p>
    <w:p w:rsidR="00240C89" w:rsidRDefault="00240C89">
      <w:r>
        <w:rPr>
          <w:noProof/>
        </w:rPr>
        <w:drawing>
          <wp:inline distT="0" distB="0" distL="0" distR="0">
            <wp:extent cx="5731510" cy="211448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89" w:rsidRDefault="00240C89"/>
    <w:p w:rsidR="00A725C7" w:rsidRDefault="00A725C7"/>
    <w:p w:rsidR="00A725C7" w:rsidRDefault="00A725C7"/>
    <w:p w:rsidR="00A725C7" w:rsidRDefault="00A725C7"/>
    <w:p w:rsidR="00A725C7" w:rsidRDefault="00A725C7"/>
    <w:p w:rsidR="00A725C7" w:rsidRDefault="00A725C7"/>
    <w:p w:rsidR="00A725C7" w:rsidRDefault="00A725C7"/>
    <w:p w:rsidR="00240C89" w:rsidRDefault="00240C89">
      <w:r>
        <w:lastRenderedPageBreak/>
        <w:t xml:space="preserve">Start Managed Server using </w:t>
      </w:r>
      <w:proofErr w:type="spellStart"/>
      <w:proofErr w:type="gramStart"/>
      <w:r>
        <w:t>nmstart</w:t>
      </w:r>
      <w:proofErr w:type="spellEnd"/>
      <w:r>
        <w:t>()</w:t>
      </w:r>
      <w:proofErr w:type="gramEnd"/>
    </w:p>
    <w:p w:rsidR="00A725C7" w:rsidRDefault="00A725C7">
      <w:r>
        <w:rPr>
          <w:noProof/>
        </w:rPr>
        <w:drawing>
          <wp:inline distT="0" distB="0" distL="0" distR="0">
            <wp:extent cx="3679825" cy="229679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9F" w:rsidRDefault="00387E9F"/>
    <w:p w:rsidR="00387E9F" w:rsidRDefault="00387E9F">
      <w:r>
        <w:t>Managed Server Status</w:t>
      </w:r>
    </w:p>
    <w:p w:rsidR="00387E9F" w:rsidRDefault="00387E9F">
      <w:r>
        <w:rPr>
          <w:noProof/>
        </w:rPr>
        <w:drawing>
          <wp:inline distT="0" distB="0" distL="0" distR="0">
            <wp:extent cx="5731510" cy="2149856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27" w:rsidRDefault="00973C27"/>
    <w:p w:rsidR="00973C27" w:rsidRDefault="00973C27">
      <w:r>
        <w:t xml:space="preserve">Status of Admin and managed server using </w:t>
      </w:r>
      <w:proofErr w:type="gramStart"/>
      <w:r>
        <w:t>nm()</w:t>
      </w:r>
      <w:proofErr w:type="gramEnd"/>
    </w:p>
    <w:p w:rsidR="00973C27" w:rsidRDefault="00973C27">
      <w:r>
        <w:rPr>
          <w:noProof/>
        </w:rPr>
        <w:drawing>
          <wp:inline distT="0" distB="0" distL="0" distR="0">
            <wp:extent cx="4520565" cy="1697355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288" w:rsidRDefault="00BF4288"/>
    <w:p w:rsidR="00BF4288" w:rsidRDefault="00BF4288"/>
    <w:p w:rsidR="00BF4288" w:rsidRDefault="00BF4288">
      <w:r>
        <w:lastRenderedPageBreak/>
        <w:t xml:space="preserve">Kill Servers using </w:t>
      </w:r>
      <w:proofErr w:type="gramStart"/>
      <w:r>
        <w:t>NM()</w:t>
      </w:r>
      <w:proofErr w:type="gramEnd"/>
    </w:p>
    <w:p w:rsidR="00BF4288" w:rsidRDefault="00BF4288">
      <w:r>
        <w:rPr>
          <w:noProof/>
        </w:rPr>
        <w:drawing>
          <wp:inline distT="0" distB="0" distL="0" distR="0">
            <wp:extent cx="5106035" cy="401574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953" w:rsidRDefault="00284953"/>
    <w:p w:rsidR="00284953" w:rsidRDefault="00284953"/>
    <w:p w:rsidR="00284953" w:rsidRDefault="00284953" w:rsidP="00284953">
      <w:r>
        <w:t xml:space="preserve">Start Admin and Managed Server </w:t>
      </w:r>
      <w:proofErr w:type="gramStart"/>
      <w:r>
        <w:t>without  Node</w:t>
      </w:r>
      <w:proofErr w:type="gramEnd"/>
      <w:r>
        <w:t xml:space="preserve"> Manager</w:t>
      </w:r>
    </w:p>
    <w:p w:rsidR="005E748B" w:rsidRDefault="005E748B" w:rsidP="00284953">
      <w:proofErr w:type="spellStart"/>
      <w:proofErr w:type="gramStart"/>
      <w:r>
        <w:t>StartNodeManager</w:t>
      </w:r>
      <w:proofErr w:type="spellEnd"/>
      <w:r>
        <w:t>()</w:t>
      </w:r>
      <w:proofErr w:type="gramEnd"/>
    </w:p>
    <w:p w:rsidR="005E748B" w:rsidRDefault="005E748B" w:rsidP="00284953">
      <w:r w:rsidRPr="005E748B">
        <w:rPr>
          <w:noProof/>
        </w:rPr>
        <w:drawing>
          <wp:inline distT="0" distB="0" distL="0" distR="0">
            <wp:extent cx="5731510" cy="410640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280" w:rsidRDefault="00426280" w:rsidP="00284953"/>
    <w:p w:rsidR="00426280" w:rsidRDefault="00426280" w:rsidP="00284953"/>
    <w:p w:rsidR="00426280" w:rsidRDefault="00426280" w:rsidP="00284953"/>
    <w:p w:rsidR="00426280" w:rsidRDefault="00426280" w:rsidP="00284953"/>
    <w:p w:rsidR="00426280" w:rsidRDefault="00426280" w:rsidP="00284953"/>
    <w:p w:rsidR="00426280" w:rsidRDefault="00426280" w:rsidP="00284953"/>
    <w:p w:rsidR="00426280" w:rsidRDefault="00426280" w:rsidP="00284953"/>
    <w:p w:rsidR="00426280" w:rsidRDefault="00426280" w:rsidP="00284953"/>
    <w:p w:rsidR="005E748B" w:rsidRDefault="005E748B" w:rsidP="00284953">
      <w:r>
        <w:lastRenderedPageBreak/>
        <w:t xml:space="preserve">Start Admin server using </w:t>
      </w:r>
      <w:proofErr w:type="spellStart"/>
      <w:proofErr w:type="gramStart"/>
      <w:r>
        <w:t>Serverstart</w:t>
      </w:r>
      <w:proofErr w:type="spellEnd"/>
      <w:r>
        <w:t>()</w:t>
      </w:r>
      <w:proofErr w:type="gramEnd"/>
    </w:p>
    <w:p w:rsidR="005E748B" w:rsidRDefault="00426280" w:rsidP="00284953">
      <w:r>
        <w:rPr>
          <w:noProof/>
        </w:rPr>
        <w:drawing>
          <wp:inline distT="0" distB="0" distL="0" distR="0">
            <wp:extent cx="5731510" cy="2577011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280" w:rsidRDefault="00BF4288" w:rsidP="00284953">
      <w:r>
        <w:t>Connect to Admin Server and Start Managed Server</w:t>
      </w:r>
    </w:p>
    <w:p w:rsidR="00426280" w:rsidRDefault="00426280" w:rsidP="00284953">
      <w:r>
        <w:rPr>
          <w:noProof/>
        </w:rPr>
        <w:drawing>
          <wp:inline distT="0" distB="0" distL="0" distR="0">
            <wp:extent cx="5731510" cy="1038493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280" w:rsidRDefault="00426280" w:rsidP="00284953">
      <w:r>
        <w:t>Shutdown Admin Server</w:t>
      </w:r>
    </w:p>
    <w:p w:rsidR="00426280" w:rsidRDefault="00426280" w:rsidP="00284953">
      <w:r>
        <w:rPr>
          <w:noProof/>
        </w:rPr>
        <w:drawing>
          <wp:inline distT="0" distB="0" distL="0" distR="0">
            <wp:extent cx="5731510" cy="1114062"/>
            <wp:effectExtent l="19050" t="0" r="254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280" w:rsidRDefault="00426280" w:rsidP="00284953"/>
    <w:p w:rsidR="00426280" w:rsidRDefault="00426280" w:rsidP="00284953"/>
    <w:p w:rsidR="00426280" w:rsidRDefault="00426280" w:rsidP="00284953"/>
    <w:p w:rsidR="00426280" w:rsidRDefault="00426280" w:rsidP="00284953"/>
    <w:p w:rsidR="00426280" w:rsidRDefault="00426280" w:rsidP="00284953"/>
    <w:p w:rsidR="00426280" w:rsidRDefault="00426280" w:rsidP="00284953"/>
    <w:p w:rsidR="00426280" w:rsidRDefault="00426280" w:rsidP="00284953"/>
    <w:p w:rsidR="00426280" w:rsidRDefault="00426280" w:rsidP="00284953"/>
    <w:p w:rsidR="00426280" w:rsidRDefault="00426280" w:rsidP="00284953">
      <w:r>
        <w:lastRenderedPageBreak/>
        <w:t>Start Managed Server</w:t>
      </w:r>
    </w:p>
    <w:p w:rsidR="00426280" w:rsidRDefault="00426280" w:rsidP="00284953">
      <w:r>
        <w:rPr>
          <w:noProof/>
        </w:rPr>
        <w:drawing>
          <wp:inline distT="0" distB="0" distL="0" distR="0">
            <wp:extent cx="4140200" cy="2955290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89" w:rsidRDefault="00BA7989" w:rsidP="00284953">
      <w:r>
        <w:t>Check the status of server</w:t>
      </w:r>
    </w:p>
    <w:p w:rsidR="00BA7989" w:rsidRDefault="00BA7989" w:rsidP="00284953">
      <w:r>
        <w:rPr>
          <w:noProof/>
        </w:rPr>
        <w:drawing>
          <wp:inline distT="0" distB="0" distL="0" distR="0">
            <wp:extent cx="5731510" cy="1401753"/>
            <wp:effectExtent l="19050" t="0" r="254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89" w:rsidRDefault="00BA7989" w:rsidP="00284953">
      <w:r>
        <w:t>Admin Console status</w:t>
      </w:r>
    </w:p>
    <w:p w:rsidR="00BA7989" w:rsidRDefault="00BA7989" w:rsidP="00284953">
      <w:r>
        <w:rPr>
          <w:noProof/>
        </w:rPr>
        <w:drawing>
          <wp:inline distT="0" distB="0" distL="0" distR="0">
            <wp:extent cx="5731510" cy="2422070"/>
            <wp:effectExtent l="19050" t="0" r="254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B6D" w:rsidRDefault="00A33B6D" w:rsidP="00284953"/>
    <w:p w:rsidR="00A33B6D" w:rsidRDefault="00A33B6D" w:rsidP="00284953"/>
    <w:p w:rsidR="00A33B6D" w:rsidRDefault="00A33B6D" w:rsidP="00284953">
      <w:r>
        <w:lastRenderedPageBreak/>
        <w:t>Shutting Down the Managed Server</w:t>
      </w:r>
    </w:p>
    <w:p w:rsidR="00A33B6D" w:rsidRDefault="00A33B6D" w:rsidP="00284953">
      <w:r>
        <w:rPr>
          <w:noProof/>
        </w:rPr>
        <w:drawing>
          <wp:inline distT="0" distB="0" distL="0" distR="0">
            <wp:extent cx="5731510" cy="47105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B6D" w:rsidRDefault="00A33B6D" w:rsidP="00284953"/>
    <w:p w:rsidR="00A33B6D" w:rsidRDefault="00A33B6D" w:rsidP="00284953"/>
    <w:p w:rsidR="00A33B6D" w:rsidRDefault="00A33B6D" w:rsidP="00284953">
      <w:r>
        <w:t>Points to remember</w:t>
      </w:r>
    </w:p>
    <w:p w:rsidR="00A33B6D" w:rsidRDefault="00A33B6D" w:rsidP="00284953">
      <w:proofErr w:type="gramStart"/>
      <w:r>
        <w:t>1.Start</w:t>
      </w:r>
      <w:proofErr w:type="gramEnd"/>
      <w:r>
        <w:t xml:space="preserve"> admin/managed Server using Script( StartWeblogic.sh)</w:t>
      </w:r>
    </w:p>
    <w:p w:rsidR="00A33B6D" w:rsidRDefault="00A33B6D" w:rsidP="00284953">
      <w:proofErr w:type="gramStart"/>
      <w:r>
        <w:t>2.Start</w:t>
      </w:r>
      <w:proofErr w:type="gramEnd"/>
      <w:r>
        <w:t xml:space="preserve"> admin/managed server using </w:t>
      </w:r>
      <w:proofErr w:type="spellStart"/>
      <w:r>
        <w:t>NodeManager</w:t>
      </w:r>
      <w:proofErr w:type="spellEnd"/>
      <w:r>
        <w:t xml:space="preserve"> (</w:t>
      </w:r>
      <w:proofErr w:type="spellStart"/>
      <w:r>
        <w:t>nmStart</w:t>
      </w:r>
      <w:proofErr w:type="spellEnd"/>
      <w:r>
        <w:t>)</w:t>
      </w:r>
    </w:p>
    <w:p w:rsidR="00A33B6D" w:rsidRDefault="00A33B6D" w:rsidP="00284953">
      <w:proofErr w:type="gramStart"/>
      <w:r>
        <w:t>3.Start</w:t>
      </w:r>
      <w:proofErr w:type="gramEnd"/>
      <w:r>
        <w:t xml:space="preserve"> Admin/Managed server without Node Manager( Start)</w:t>
      </w:r>
    </w:p>
    <w:p w:rsidR="00A33B6D" w:rsidRDefault="00A33B6D" w:rsidP="00284953">
      <w:r>
        <w:t>Node Manager should be in reachable status to start/stop the servers using WLST.</w:t>
      </w:r>
    </w:p>
    <w:p w:rsidR="00426280" w:rsidRDefault="00426280" w:rsidP="00284953"/>
    <w:p w:rsidR="00BF4288" w:rsidRDefault="00BF4288" w:rsidP="00284953"/>
    <w:p w:rsidR="00BF4288" w:rsidRDefault="00BF4288" w:rsidP="00284953"/>
    <w:p w:rsidR="00284953" w:rsidRPr="004F1DDA" w:rsidRDefault="00284953"/>
    <w:sectPr w:rsidR="00284953" w:rsidRPr="004F1DDA" w:rsidSect="00DF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F1DDA"/>
    <w:rsid w:val="0011113B"/>
    <w:rsid w:val="00240C89"/>
    <w:rsid w:val="00284953"/>
    <w:rsid w:val="00324423"/>
    <w:rsid w:val="00387E9F"/>
    <w:rsid w:val="00426280"/>
    <w:rsid w:val="004F1DDA"/>
    <w:rsid w:val="005E748B"/>
    <w:rsid w:val="008A4042"/>
    <w:rsid w:val="00973C27"/>
    <w:rsid w:val="00A24C9F"/>
    <w:rsid w:val="00A33B6D"/>
    <w:rsid w:val="00A51C80"/>
    <w:rsid w:val="00A725C7"/>
    <w:rsid w:val="00BA7989"/>
    <w:rsid w:val="00BF4288"/>
    <w:rsid w:val="00C502EC"/>
    <w:rsid w:val="00CB186E"/>
    <w:rsid w:val="00CE2D8B"/>
    <w:rsid w:val="00DC183C"/>
    <w:rsid w:val="00DF517F"/>
    <w:rsid w:val="00E2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</dc:creator>
  <cp:keywords/>
  <dc:description/>
  <cp:lastModifiedBy>BalaMurugan</cp:lastModifiedBy>
  <cp:revision>22</cp:revision>
  <dcterms:created xsi:type="dcterms:W3CDTF">2018-04-15T09:51:00Z</dcterms:created>
  <dcterms:modified xsi:type="dcterms:W3CDTF">2018-04-17T02:30:00Z</dcterms:modified>
</cp:coreProperties>
</file>