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3259A071" w14:paraId="3C3DE85C" w14:textId="77777777">
        <w:trPr>
          <w:trHeight w:val="415"/>
        </w:trPr>
        <w:tc>
          <w:tcPr>
            <w:tcW w:w="4674" w:type="dxa"/>
            <w:gridSpan w:val="5"/>
            <w:tcMar/>
          </w:tcPr>
          <w:p w:rsidR="00A36BC1" w:rsidP="00C06B61" w:rsidRDefault="00315E39" w14:paraId="0D811FAC" w14:textId="77777777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  <w:tcMar/>
          </w:tcPr>
          <w:p w:rsidR="00A36BC1" w:rsidP="00C06B61" w:rsidRDefault="00A36BC1" w14:paraId="2DA8B53E" w14:textId="77777777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3259A071" w14:paraId="5166A162" w14:textId="77777777">
        <w:trPr>
          <w:trHeight w:val="537"/>
        </w:trPr>
        <w:tc>
          <w:tcPr>
            <w:tcW w:w="3369" w:type="dxa"/>
            <w:gridSpan w:val="4"/>
            <w:tcMar/>
            <w:vAlign w:val="center"/>
          </w:tcPr>
          <w:p w:rsidR="00A36BC1" w:rsidP="00C06B61" w:rsidRDefault="00A36BC1" w14:paraId="2E07ED49" w14:textId="49C73A55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Pr="009057DD" w:rsidR="006545EB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tcMar/>
            <w:vAlign w:val="center"/>
          </w:tcPr>
          <w:p w:rsidR="00A36BC1" w:rsidP="00C06B61" w:rsidRDefault="00A36BC1" w14:paraId="0126D786" w14:textId="77777777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tcMar/>
            <w:vAlign w:val="center"/>
          </w:tcPr>
          <w:p w:rsidR="00A36BC1" w:rsidP="00BF19C9" w:rsidRDefault="00A36BC1" w14:paraId="4A26E687" w14:textId="59B45EF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:rsidTr="3259A071" w14:paraId="1AD3FF3C" w14:textId="77777777">
        <w:trPr>
          <w:trHeight w:val="414"/>
        </w:trPr>
        <w:tc>
          <w:tcPr>
            <w:tcW w:w="3369" w:type="dxa"/>
            <w:gridSpan w:val="4"/>
            <w:tcMar/>
          </w:tcPr>
          <w:p w:rsidR="00A36BC1" w:rsidP="00833CFD" w:rsidRDefault="00A36BC1" w14:paraId="694A17D2" w14:textId="0966877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  <w:tcMar/>
          </w:tcPr>
          <w:p w:rsidR="00A36BC1" w:rsidP="00833CFD" w:rsidRDefault="00BF19C9" w14:paraId="5A80D0B8" w14:textId="7777777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Pr="00315E39" w:rsidR="00A36BC1" w:rsidTr="3259A071" w14:paraId="2AE267B4" w14:textId="77777777">
        <w:trPr>
          <w:trHeight w:val="412"/>
        </w:trPr>
        <w:tc>
          <w:tcPr>
            <w:tcW w:w="3369" w:type="dxa"/>
            <w:gridSpan w:val="4"/>
            <w:tcMar/>
          </w:tcPr>
          <w:p w:rsidR="00A36BC1" w:rsidP="00833CFD" w:rsidRDefault="00A36BC1" w14:paraId="51F352D9" w14:textId="3D67FF27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  <w:tcMar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Pr="002D5499" w:rsidR="002D5499" w:rsidTr="002D5499" w14:paraId="621989E9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  <w:hideMark/>
                </w:tcPr>
                <w:p w:rsidRPr="002D5499" w:rsidR="002D5499" w:rsidP="002D5499" w:rsidRDefault="002D5499" w14:paraId="7EBE358E" w14:textId="7777777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)</w:t>
                  </w:r>
                </w:p>
              </w:tc>
            </w:tr>
            <w:tr w:rsidRPr="002D5499" w:rsidR="002D5499" w:rsidTr="002D5499" w14:paraId="2CBA099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  <w:hideMark/>
                </w:tcPr>
                <w:p w:rsidRPr="002D5499" w:rsidR="002D5499" w:rsidP="002D5499" w:rsidRDefault="002D5499" w14:paraId="08CC9D45" w14:textId="7777777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Pr="002D5499" w:rsidR="002D5499" w:rsidTr="002D5499" w14:paraId="557B808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  <w:hideMark/>
                </w:tcPr>
                <w:p w:rsidRPr="002D5499" w:rsidR="002D5499" w:rsidP="002D5499" w:rsidRDefault="002D5499" w14:paraId="780E3E5D" w14:textId="7777777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Pr="002D5499" w:rsidR="002D5499" w:rsidTr="002D5499" w14:paraId="4F6B4C1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  <w:hideMark/>
                </w:tcPr>
                <w:p w:rsidRPr="002D5499" w:rsidR="002D5499" w:rsidP="002D5499" w:rsidRDefault="002D5499" w14:paraId="7DFF8A58" w14:textId="7777777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Pr="002D5499" w:rsidR="002D5499" w:rsidTr="002D5499" w14:paraId="3354CC0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  <w:hideMark/>
                </w:tcPr>
                <w:p w:rsidRPr="002D5499" w:rsidR="002D5499" w:rsidP="002D5499" w:rsidRDefault="002D5499" w14:paraId="62535E48" w14:textId="7777777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Pr="002D5499" w:rsidR="002D5499" w:rsidTr="002D5499" w14:paraId="0E36942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  <w:hideMark/>
                </w:tcPr>
                <w:p w:rsidRPr="002D5499" w:rsidR="002D5499" w:rsidP="002D5499" w:rsidRDefault="002D5499" w14:paraId="5723A9D1" w14:textId="7777777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Pr="002D5499" w:rsidR="002D5499" w:rsidTr="002D5499" w14:paraId="002987D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  <w:hideMark/>
                </w:tcPr>
                <w:p w:rsidRPr="002D5499" w:rsidR="002D5499" w:rsidP="002D5499" w:rsidRDefault="002D5499" w14:paraId="5EDDDB0E" w14:textId="7777777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Pr="002D5499" w:rsidR="002D5499" w:rsidTr="002D5499" w14:paraId="33E5365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  <w:hideMark/>
                </w:tcPr>
                <w:p w:rsidRPr="002D5499" w:rsidR="002D5499" w:rsidP="002D5499" w:rsidRDefault="002D5499" w14:paraId="544D488D" w14:textId="7777777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Pr="002D5499" w:rsidR="002D5499" w:rsidTr="002D5499" w14:paraId="6F68198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  <w:hideMark/>
                </w:tcPr>
                <w:p w:rsidRPr="002D5499" w:rsidR="002D5499" w:rsidP="002D5499" w:rsidRDefault="002D5499" w14:paraId="7B61BBA1" w14:textId="7777777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Pr="002D5499" w:rsidR="002D5499" w:rsidTr="002D5499" w14:paraId="3A3B7B5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  <w:hideMark/>
                </w:tcPr>
                <w:p w:rsidRPr="002D5499" w:rsidR="002D5499" w:rsidP="002D5499" w:rsidRDefault="002D5499" w14:paraId="07A75A2F" w14:textId="7777777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Pr="002D5499" w:rsidR="002D5499" w:rsidTr="002D5499" w14:paraId="326694D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  <w:hideMark/>
                </w:tcPr>
                <w:p w:rsidRPr="002D5499" w:rsidR="002D5499" w:rsidP="002D5499" w:rsidRDefault="002D5499" w14:paraId="16F79046" w14:textId="7777777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Pr="002D5499" w:rsidR="002D5499" w:rsidTr="002D5499" w14:paraId="5FBD11F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  <w:hideMark/>
                </w:tcPr>
                <w:p w:rsidRPr="002D5499" w:rsidR="002D5499" w:rsidP="002D5499" w:rsidRDefault="002D5499" w14:paraId="2468B38E" w14:textId="7777777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Pr="002D5499" w:rsidR="002D5499" w:rsidTr="002D5499" w14:paraId="3800AC4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  <w:hideMark/>
                </w:tcPr>
                <w:p w:rsidRPr="002D5499" w:rsidR="002D5499" w:rsidP="002D5499" w:rsidRDefault="002D5499" w14:paraId="73665610" w14:textId="7777777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Pr="002D5499" w:rsidR="002D5499" w:rsidTr="002D5499" w14:paraId="1CACA7D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  <w:hideMark/>
                </w:tcPr>
                <w:p w:rsidRPr="002D5499" w:rsidR="002D5499" w:rsidP="002D5499" w:rsidRDefault="002D5499" w14:paraId="0CDD30FA" w14:textId="7777777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)</w:t>
                  </w:r>
                </w:p>
              </w:tc>
            </w:tr>
            <w:tr w:rsidRPr="002D5499" w:rsidR="002D5499" w:rsidTr="002D5499" w14:paraId="59C0ACC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  <w:hideMark/>
                </w:tcPr>
                <w:p w:rsidRPr="002D5499" w:rsidR="002D5499" w:rsidP="002D5499" w:rsidRDefault="002D5499" w14:paraId="26B06FE0" w14:textId="7777777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Pr="002D5499" w:rsidR="002D5499" w:rsidTr="002D5499" w14:paraId="3A8B208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  <w:hideMark/>
                </w:tcPr>
                <w:p w:rsidRPr="002D5499" w:rsidR="002D5499" w:rsidP="002D5499" w:rsidRDefault="002D5499" w14:paraId="4FB053C9" w14:textId="7777777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Pr="002D5499" w:rsidR="002D5499" w:rsidTr="002D5499" w14:paraId="7533B59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  <w:hideMark/>
                </w:tcPr>
                <w:p w:rsidRPr="002D5499" w:rsidR="002D5499" w:rsidP="002D5499" w:rsidRDefault="002D5499" w14:paraId="066BEB6F" w14:textId="7777777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hAnsi="Times New Roman" w:eastAsia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:rsidRPr="007239D1" w:rsidR="00315E39" w:rsidP="002B16AE" w:rsidRDefault="00315E39" w14:paraId="5BCB8CB8" w14:textId="77777777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3259A071" w14:paraId="298BF649" w14:textId="77777777">
        <w:trPr>
          <w:trHeight w:val="412"/>
        </w:trPr>
        <w:tc>
          <w:tcPr>
            <w:tcW w:w="1668" w:type="dxa"/>
            <w:gridSpan w:val="3"/>
            <w:tcMar/>
          </w:tcPr>
          <w:p w:rsidR="00A36BC1" w:rsidP="00833CFD" w:rsidRDefault="00A36BC1" w14:paraId="4AB13DB4" w14:textId="2840C8E7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  <w:tcMar/>
          </w:tcPr>
          <w:p w:rsidR="00A36BC1" w:rsidP="00833CFD" w:rsidRDefault="00B0153C" w14:paraId="0C991004" w14:textId="77777777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  <w:tcMar/>
          </w:tcPr>
          <w:p w:rsidR="00A36BC1" w:rsidP="00833CFD" w:rsidRDefault="00A36BC1" w14:paraId="670812F6" w14:textId="77AC4E32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  <w:tcMar/>
          </w:tcPr>
          <w:p w:rsidR="00A36BC1" w:rsidP="00833CFD" w:rsidRDefault="00B0153C" w14:paraId="3BCC5955" w14:textId="7777777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3259A071" w14:paraId="40F2DBCF" w14:textId="77777777">
        <w:trPr>
          <w:trHeight w:val="409"/>
        </w:trPr>
        <w:tc>
          <w:tcPr>
            <w:tcW w:w="1668" w:type="dxa"/>
            <w:gridSpan w:val="3"/>
            <w:tcMar/>
          </w:tcPr>
          <w:p w:rsidR="00A36BC1" w:rsidP="00833CFD" w:rsidRDefault="00A36BC1" w14:paraId="79741147" w14:textId="77777777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  <w:tcMar/>
          </w:tcPr>
          <w:p w:rsidR="00A36BC1" w:rsidP="00833CFD" w:rsidRDefault="00315E39" w14:paraId="74C7CAEC" w14:textId="7777777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  <w:tcMar/>
          </w:tcPr>
          <w:p w:rsidR="00A36BC1" w:rsidP="00833CFD" w:rsidRDefault="00A36BC1" w14:paraId="2FC0C2EF" w14:textId="77777777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  <w:tcMar/>
          </w:tcPr>
          <w:p w:rsidR="00A36BC1" w:rsidP="00833CFD" w:rsidRDefault="00A36BC1" w14:paraId="110326C4" w14:textId="77777777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Pr="009057DD"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3259A071" w14:paraId="7C398F45" w14:textId="77777777">
        <w:trPr>
          <w:trHeight w:val="537"/>
        </w:trPr>
        <w:tc>
          <w:tcPr>
            <w:tcW w:w="1668" w:type="dxa"/>
            <w:gridSpan w:val="3"/>
            <w:tcMar/>
          </w:tcPr>
          <w:p w:rsidR="00A36BC1" w:rsidP="00833CFD" w:rsidRDefault="00A36BC1" w14:paraId="3FE76D4A" w14:textId="77777777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P="00833CFD" w:rsidRDefault="00A36BC1" w14:paraId="2C588899" w14:textId="77777777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  <w:tcMar/>
          </w:tcPr>
          <w:p w:rsidR="00A36BC1" w:rsidP="00833CFD" w:rsidRDefault="00EF7F5C" w14:paraId="5B7D31D1" w14:textId="4BF44F2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7526B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  <w:tcMar/>
          </w:tcPr>
          <w:p w:rsidR="00A36BC1" w:rsidP="00833CFD" w:rsidRDefault="00A36BC1" w14:paraId="6CED0FC4" w14:textId="77777777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  <w:tcMar/>
          </w:tcPr>
          <w:p w:rsidR="00A36BC1" w:rsidP="00833CFD" w:rsidRDefault="00A36BC1" w14:paraId="5D82C12C" w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3259A071" w14:paraId="654AE1C7" w14:textId="77777777">
        <w:trPr>
          <w:trHeight w:val="537"/>
        </w:trPr>
        <w:tc>
          <w:tcPr>
            <w:tcW w:w="1668" w:type="dxa"/>
            <w:gridSpan w:val="3"/>
            <w:tcMar/>
          </w:tcPr>
          <w:p w:rsidR="00A36BC1" w:rsidP="00833CFD" w:rsidRDefault="00A36BC1" w14:paraId="473A458C" w14:textId="77777777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  <w:tcMar/>
          </w:tcPr>
          <w:p w:rsidR="00A36BC1" w:rsidP="00833CFD" w:rsidRDefault="00315E39" w14:paraId="218AF2E3" w14:textId="77777777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  <w:tcMar/>
          </w:tcPr>
          <w:p w:rsidR="00A36BC1" w:rsidP="00833CFD" w:rsidRDefault="00A36BC1" w14:paraId="6A94BEF0" w14:textId="58681F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:rsidR="00A36BC1" w:rsidP="00833CFD" w:rsidRDefault="00A36BC1" w14:paraId="676DDA2C" w14:textId="77777777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  <w:tcMar/>
          </w:tcPr>
          <w:p w:rsidR="00C24CCE" w:rsidP="00C24CCE" w:rsidRDefault="00C24CCE" w14:paraId="7C57B3C8" w14:textId="77777777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P="00C24CCE" w:rsidRDefault="00C24CCE" w14:paraId="4B98EBC7" w14:textId="77777777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P="00C24CCE" w:rsidRDefault="00C24CCE" w14:paraId="449A0F54" w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3259A071" w14:paraId="03998EA0" w14:textId="77777777">
        <w:trPr>
          <w:trHeight w:val="424"/>
        </w:trPr>
        <w:tc>
          <w:tcPr>
            <w:tcW w:w="9353" w:type="dxa"/>
            <w:gridSpan w:val="10"/>
            <w:tcBorders>
              <w:bottom w:val="single" w:color="000000" w:themeColor="text1" w:sz="8" w:space="0"/>
            </w:tcBorders>
            <w:tcMar/>
          </w:tcPr>
          <w:p w:rsidR="00A36BC1" w:rsidP="00345FCB" w:rsidRDefault="00A36BC1" w14:paraId="4E97ACD9" w14:textId="77777777">
            <w:pPr>
              <w:pStyle w:val="TableParagraph"/>
              <w:spacing w:before="78"/>
              <w:rPr>
                <w:color w:val="000000"/>
                <w:spacing w:val="-2"/>
              </w:rPr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Pr="009057DD" w:rsidR="00345FCB">
              <w:rPr>
                <w:b/>
                <w:color w:val="000000"/>
              </w:rPr>
              <w:t>.</w:t>
            </w:r>
            <w:r w:rsidR="00CB4A76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Pr="009057DD" w:rsidR="0060499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Pr="009057DD" w:rsidR="0060499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Pr="009057DD" w:rsidR="00315E39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Pr="009057DD" w:rsidR="0060499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Pr="009057DD" w:rsidR="0060499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Pr="009057DD" w:rsidR="0060499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  <w:p w:rsidR="00AB0F38" w:rsidP="00345FCB" w:rsidRDefault="00AB0F38" w14:paraId="39C768BC" w14:textId="77777777">
            <w:pPr>
              <w:pStyle w:val="TableParagraph"/>
              <w:spacing w:before="78"/>
            </w:pPr>
          </w:p>
          <w:p w:rsidRPr="00AB0F38" w:rsidR="00AB0F38" w:rsidP="00345FCB" w:rsidRDefault="00AB0F38" w14:paraId="7F185654" w14:textId="560E1CB3">
            <w:pPr>
              <w:pStyle w:val="TableParagraph"/>
              <w:spacing w:before="78"/>
              <w:rPr>
                <w:sz w:val="24"/>
                <w:szCs w:val="24"/>
              </w:rPr>
            </w:pPr>
            <w:r w:rsidRPr="00AB0F38">
              <w:rPr>
                <w:sz w:val="24"/>
                <w:szCs w:val="24"/>
              </w:rPr>
              <w:t xml:space="preserve">NAME: P. HEMAN                                                                                              </w:t>
            </w:r>
            <w:r>
              <w:rPr>
                <w:sz w:val="24"/>
                <w:szCs w:val="24"/>
              </w:rPr>
              <w:t xml:space="preserve"> </w:t>
            </w:r>
            <w:r w:rsidRPr="00AB0F38">
              <w:rPr>
                <w:sz w:val="24"/>
                <w:szCs w:val="24"/>
              </w:rPr>
              <w:t xml:space="preserve"> ROLL NO: 2403A510F5</w:t>
            </w:r>
          </w:p>
          <w:p w:rsidR="00AB0F38" w:rsidP="00345FCB" w:rsidRDefault="00AB0F38" w14:paraId="2807C052" w14:textId="77777777">
            <w:pPr>
              <w:pStyle w:val="TableParagraph"/>
              <w:spacing w:before="78"/>
              <w:rPr>
                <w:sz w:val="24"/>
                <w:szCs w:val="24"/>
              </w:rPr>
            </w:pPr>
            <w:r w:rsidRPr="00AB0F38">
              <w:rPr>
                <w:sz w:val="24"/>
                <w:szCs w:val="24"/>
              </w:rPr>
              <w:t>BATCH-06                                                                                                               DATE: 10-09-2025</w:t>
            </w:r>
          </w:p>
          <w:p w:rsidR="00AB0F38" w:rsidP="00345FCB" w:rsidRDefault="00AB0F38" w14:paraId="103563E1" w14:textId="77777777">
            <w:pPr>
              <w:pStyle w:val="TableParagraph"/>
              <w:spacing w:before="78"/>
              <w:rPr>
                <w:sz w:val="24"/>
                <w:szCs w:val="24"/>
              </w:rPr>
            </w:pPr>
          </w:p>
          <w:p w:rsidR="00AB0F38" w:rsidP="00345FCB" w:rsidRDefault="00AB0F38" w14:paraId="04C48E73" w14:textId="68EE2FC9">
            <w:pPr>
              <w:pStyle w:val="TableParagraph"/>
              <w:spacing w:before="78"/>
            </w:pPr>
          </w:p>
        </w:tc>
      </w:tr>
      <w:tr w:rsidR="00A36BC1" w:rsidTr="3259A071" w14:paraId="7F03104F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  <w:tcMar/>
          </w:tcPr>
          <w:p w:rsidR="00A36BC1" w:rsidP="00833CFD" w:rsidRDefault="00A36BC1" w14:paraId="5D74B97C" w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themeColor="text1" w:sz="8" w:space="0"/>
            </w:tcBorders>
            <w:tcMar/>
          </w:tcPr>
          <w:p w:rsidR="00A36BC1" w:rsidP="00833CFD" w:rsidRDefault="00A36BC1" w14:paraId="61FCAEF9" w14:textId="77777777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color="000000" w:themeColor="text1" w:sz="8" w:space="0"/>
            </w:tcBorders>
            <w:tcMar/>
          </w:tcPr>
          <w:p w:rsidR="00A36BC1" w:rsidP="00833CFD" w:rsidRDefault="00A36BC1" w14:paraId="35D179FF" w14:textId="77777777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themeColor="text1" w:sz="8" w:space="0"/>
            </w:tcBorders>
            <w:tcMar/>
          </w:tcPr>
          <w:p w:rsidR="00A36BC1" w:rsidP="00833CFD" w:rsidRDefault="00A36BC1" w14:paraId="404208EC" w14:textId="2D972726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P="00833CFD" w:rsidRDefault="00A36BC1" w14:paraId="405D250B" w14:textId="77777777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  <w:tcMar/>
          </w:tcPr>
          <w:p w:rsidR="00A36BC1" w:rsidP="00833CFD" w:rsidRDefault="00A36BC1" w14:paraId="5062F2A2" w14:textId="77777777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Pr="000E388F" w:rsidR="00A36BC1" w:rsidTr="3259A071" w14:paraId="3FC4969B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  <w:tcMar/>
          </w:tcPr>
          <w:p w:rsidRPr="000E388F" w:rsidR="00A36BC1" w:rsidP="006C362C" w:rsidRDefault="00A36BC1" w14:paraId="33959046" w14:textId="7777777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tcMar/>
            <w:vAlign w:val="center"/>
          </w:tcPr>
          <w:p w:rsidRPr="000E388F" w:rsidR="00A36BC1" w:rsidP="006C362C" w:rsidRDefault="007239D1" w14:paraId="0BCCA4BA" w14:textId="77777777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tcMar/>
            <w:vAlign w:val="center"/>
          </w:tcPr>
          <w:p w:rsidRPr="005A54DE" w:rsidR="005A54DE" w:rsidP="005A54DE" w:rsidRDefault="005A54DE" w14:paraId="6948A6E1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:rsidRPr="005A54DE" w:rsidR="005A54DE" w:rsidP="005A54DE" w:rsidRDefault="005A54DE" w14:paraId="2336E68C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Pr="005A54DE" w:rsidR="005A54DE" w:rsidP="005A54DE" w:rsidRDefault="005A54DE" w14:paraId="0C37566A" w14:textId="7777777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:rsidRPr="005A54DE" w:rsidR="005A54DE" w:rsidP="005A54DE" w:rsidRDefault="005A54DE" w14:paraId="41FAD3E9" w14:textId="7777777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:rsidRPr="005A54DE" w:rsidR="005A54DE" w:rsidP="005A54DE" w:rsidRDefault="005A54DE" w14:paraId="4EA05C59" w14:textId="7777777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:rsidRPr="005A54DE" w:rsidR="005A54DE" w:rsidP="005A54DE" w:rsidRDefault="005A54DE" w14:paraId="79039FD7" w14:textId="7777777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:rsidR="005A54DE" w:rsidP="005A54DE" w:rsidRDefault="005A54DE" w14:paraId="1B17EF52" w14:textId="77777777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:rsidRPr="000E388F" w:rsidR="000E388F" w:rsidP="000E388F" w:rsidRDefault="00643C63" w14:paraId="7931B407" w14:textId="29FC0C5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="t" o:hrstd="t" o:hralign="center" fillcolor="#a0a0a0" stroked="f"/>
              </w:pict>
            </w:r>
          </w:p>
          <w:p w:rsidRPr="00CB4A76" w:rsidR="00CB4A76" w:rsidP="00CB4A76" w:rsidRDefault="00CB4A76" w14:paraId="1627F58C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Syntax and Error Detection</w:t>
            </w:r>
          </w:p>
          <w:p w:rsidRPr="00CB4A76" w:rsidR="00CB4A76" w:rsidP="00CB4A76" w:rsidRDefault="00CB4A76" w14:paraId="1603A7D8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indentation, and variable errors in the given script.</w:t>
            </w:r>
          </w:p>
          <w:p w:rsidRPr="00CB4A76" w:rsidR="00CB4A76" w:rsidP="00CB4A76" w:rsidRDefault="00CB4A76" w14:paraId="1898970F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buggy_code_task1.py</w:t>
            </w:r>
          </w:p>
          <w:p w:rsidRPr="00CB4A76" w:rsidR="00CB4A76" w:rsidP="00CB4A76" w:rsidRDefault="00CB4A76" w14:paraId="4749D4FA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</w:t>
            </w:r>
          </w:p>
          <w:p w:rsidRPr="00CB4A76" w:rsidR="00CB4A76" w:rsidP="00CB4A76" w:rsidRDefault="00CB4A76" w14:paraId="767C5A33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:rsidRPr="00CB4A76" w:rsidR="00CB4A76" w:rsidP="00CB4A76" w:rsidRDefault="00CB4A76" w14:paraId="1B9D5F80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reslt</w:t>
            </w:r>
            <w:proofErr w:type="spellEnd"/>
          </w:p>
          <w:p w:rsidR="00CB4A76" w:rsidP="00CB4A76" w:rsidRDefault="00CB4A76" w14:paraId="1FA2EF01" w14:textId="701919E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 20))</w:t>
            </w:r>
          </w:p>
          <w:p w:rsidR="00BF710E" w:rsidP="00CB4A76" w:rsidRDefault="00BF710E" w14:paraId="6E6951E5" w14:textId="781ECF1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0FBE625" wp14:editId="6AB90137">
                  <wp:extent cx="4492625" cy="813435"/>
                  <wp:effectExtent l="0" t="0" r="3175" b="5715"/>
                  <wp:docPr id="1600166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16640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1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CB4A76" w:rsidR="00CB4A76" w:rsidP="00CB4A76" w:rsidRDefault="00CB4A76" w14:paraId="4C524809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:rsidRPr="00CB4A76" w:rsidR="00CB4A76" w:rsidP="00CB4A76" w:rsidRDefault="00CB4A76" w14:paraId="0BA2568B" w14:textId="7777777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with proper syntax (: after function, fixed variable name, corrected function call).</w:t>
            </w:r>
          </w:p>
          <w:p w:rsidR="004F19EF" w:rsidP="00BF710E" w:rsidRDefault="00CB4A76" w14:paraId="09BFAE75" w14:textId="6B6063C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what was fixed.</w:t>
            </w:r>
          </w:p>
          <w:p w:rsidR="00BF710E" w:rsidP="00BF710E" w:rsidRDefault="00BF710E" w14:paraId="2973C0C0" w14:textId="1E610063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BF710E">
              <w:rPr>
                <w:rFonts w:ascii="Times New Roman" w:hAnsi="Times New Roman" w:cs="Times New Roman"/>
                <w:lang w:val="en-IN"/>
              </w:rPr>
              <w:t>CORRECTED CODE:</w:t>
            </w:r>
          </w:p>
          <w:p w:rsidR="00BF710E" w:rsidP="00BF710E" w:rsidRDefault="00BF710E" w14:paraId="03D98BFE" w14:textId="006C1D6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EB0F9D2" wp14:editId="766CBB5D">
                  <wp:extent cx="4492625" cy="589915"/>
                  <wp:effectExtent l="0" t="0" r="3175" b="635"/>
                  <wp:docPr id="1700283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28383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8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F710E" w:rsidP="00BF710E" w:rsidRDefault="00BF710E" w14:paraId="37681E50" w14:textId="76B2ED1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:rsidRPr="00BF710E" w:rsidR="00BF710E" w:rsidP="00BF710E" w:rsidRDefault="00BF710E" w14:paraId="7CC1C58F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Here are the errors in 10.3.py:</w:t>
            </w:r>
          </w:p>
          <w:p w:rsidRPr="00BF710E" w:rsidR="00BF710E" w:rsidP="00BF710E" w:rsidRDefault="00BF710E" w14:paraId="30C50662" w14:textId="77777777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Missing </w:t>
            </w:r>
            <w:proofErr w:type="gram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colon :</w:t>
            </w:r>
            <w:proofErr w:type="gram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 after the function definition (def </w:t>
            </w:r>
            <w:proofErr w:type="spell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b)).</w:t>
            </w:r>
          </w:p>
          <w:p w:rsidRPr="00BF710E" w:rsidR="00BF710E" w:rsidP="00BF710E" w:rsidRDefault="00BF710E" w14:paraId="1192B067" w14:textId="77777777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body is not indented.</w:t>
            </w:r>
          </w:p>
          <w:p w:rsidRPr="00BF710E" w:rsidR="00BF710E" w:rsidP="00BF710E" w:rsidRDefault="00BF710E" w14:paraId="438607E1" w14:textId="77777777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Typo in the return statement: </w:t>
            </w:r>
            <w:proofErr w:type="spell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reslt</w:t>
            </w:r>
            <w:proofErr w:type="spell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should be result.</w:t>
            </w:r>
          </w:p>
          <w:p w:rsidRPr="00BF710E" w:rsidR="004F19EF" w:rsidP="00BF710E" w:rsidRDefault="00BF710E" w14:paraId="1CFA20E9" w14:textId="0F6E58C7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call is missing a comma between arguments: </w:t>
            </w:r>
            <w:proofErr w:type="spell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 20) should be </w:t>
            </w:r>
            <w:proofErr w:type="spell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10, 20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Pr="00CB4A76" w:rsidR="00CB4A76" w:rsidP="00CB4A76" w:rsidRDefault="00CB4A76" w14:paraId="3E15885B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Pr="000E388F" w:rsidR="000E388F" w:rsidP="000E388F" w:rsidRDefault="00643C63" w14:paraId="56C73FA8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="t" o:hrstd="t" o:hralign="center" fillcolor="#a0a0a0" stroked="f"/>
              </w:pict>
            </w:r>
          </w:p>
          <w:p w:rsidRPr="00CB4A76" w:rsidR="00CB4A76" w:rsidP="00CB4A76" w:rsidRDefault="00CB4A76" w14:paraId="09E15A48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Logical and Performance Issue Review</w:t>
            </w:r>
          </w:p>
          <w:p w:rsidR="00CB4A76" w:rsidP="00CB4A76" w:rsidRDefault="00CB4A76" w14:paraId="25512C90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Optimize inefficient logic while keeping the result correct.</w:t>
            </w:r>
          </w:p>
          <w:p w:rsidRPr="00CB4A76" w:rsidR="00CB4A76" w:rsidP="00CB4A76" w:rsidRDefault="00CB4A76" w14:paraId="6C9B2A5A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buggy_code_task2.py</w:t>
            </w:r>
          </w:p>
          <w:p w:rsidRPr="00CB4A76" w:rsidR="00CB4A76" w:rsidP="00CB4A76" w:rsidRDefault="00CB4A76" w14:paraId="071E6801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find_duplicates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Pr="00CB4A76" w:rsidR="00CB4A76" w:rsidP="00CB4A76" w:rsidRDefault="00CB4A76" w14:paraId="3488A776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duplicates = []</w:t>
            </w:r>
          </w:p>
          <w:p w:rsidRPr="00CB4A76" w:rsidR="00CB4A76" w:rsidP="00CB4A76" w:rsidRDefault="00CB4A76" w14:paraId="798D1D13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)):</w:t>
            </w:r>
          </w:p>
          <w:p w:rsidRPr="00CB4A76" w:rsidR="00CB4A76" w:rsidP="00CB4A76" w:rsidRDefault="00CB4A76" w14:paraId="35A15F7C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range(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)):</w:t>
            </w:r>
          </w:p>
          <w:p w:rsidRPr="00CB4A76" w:rsidR="00CB4A76" w:rsidP="00CB4A76" w:rsidRDefault="00CB4A76" w14:paraId="0AD8DC03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!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= j and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] ==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[j] and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 not in duplicates:</w:t>
            </w:r>
          </w:p>
          <w:p w:rsidRPr="00CB4A76" w:rsidR="00CB4A76" w:rsidP="00CB4A76" w:rsidRDefault="00CB4A76" w14:paraId="3C7D08E6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duplicates.append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])</w:t>
            </w:r>
          </w:p>
          <w:p w:rsidRPr="00CB4A76" w:rsidR="00CB4A76" w:rsidP="00CB4A76" w:rsidRDefault="00CB4A76" w14:paraId="23CB4708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duplicates</w:t>
            </w:r>
          </w:p>
          <w:p w:rsidRPr="00CB4A76" w:rsidR="00CB4A76" w:rsidP="00CB4A76" w:rsidRDefault="00CB4A76" w14:paraId="2B2E7647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[1,2,3,2,4,5,1,6,1,2]</w:t>
            </w:r>
          </w:p>
          <w:p w:rsidR="00CB4A76" w:rsidP="00CB4A76" w:rsidRDefault="00CB4A76" w14:paraId="6D1CC3FD" w14:textId="307C477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find_duplicates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(numbers))</w:t>
            </w:r>
          </w:p>
          <w:p w:rsidRPr="00CB4A76" w:rsidR="00CB4A76" w:rsidP="00CB4A76" w:rsidRDefault="00CB4A76" w14:paraId="0C67139E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:rsidRPr="00CB4A76" w:rsidR="00CB4A76" w:rsidP="00CB4A76" w:rsidRDefault="00CB4A76" w14:paraId="69685D4D" w14:textId="77777777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efficient duplicate detection (e.g., using sets).</w:t>
            </w:r>
          </w:p>
          <w:p w:rsidR="00CB4A76" w:rsidP="00CB4A76" w:rsidRDefault="00CB4A76" w14:paraId="63D0490F" w14:textId="77777777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the optimization.</w:t>
            </w:r>
          </w:p>
          <w:p w:rsidR="004F19EF" w:rsidP="00BF710E" w:rsidRDefault="00BF710E" w14:paraId="2EA507F4" w14:textId="6068C06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CODE:</w:t>
            </w:r>
          </w:p>
          <w:p w:rsidR="00BF710E" w:rsidP="00BF710E" w:rsidRDefault="00BF710E" w14:paraId="3917D844" w14:textId="0E4FECC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B3C823D" wp14:editId="4B5D2B1C">
                  <wp:extent cx="4492625" cy="1695450"/>
                  <wp:effectExtent l="0" t="0" r="3175" b="0"/>
                  <wp:docPr id="1566522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5227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F710E" w:rsidP="00BF710E" w:rsidRDefault="00BF710E" w14:paraId="33260269" w14:textId="4C2222C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:rsidRPr="00BF710E" w:rsidR="00BF710E" w:rsidP="00BF710E" w:rsidRDefault="00BF710E" w14:paraId="236E0A45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Here are the errors and inefficiencies in your code:</w:t>
            </w:r>
          </w:p>
          <w:p w:rsidRPr="00BF710E" w:rsidR="00BF710E" w:rsidP="00BF710E" w:rsidRDefault="00BF710E" w14:paraId="4F8CB3A9" w14:textId="77777777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Logic:</w:t>
            </w:r>
          </w:p>
          <w:p w:rsidRPr="00BF710E" w:rsidR="00BF710E" w:rsidP="00BF710E" w:rsidRDefault="00BF710E" w14:paraId="63D535E1" w14:textId="77777777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code uses a nested loop (O(n²)), which is slow for large lists.</w:t>
            </w:r>
          </w:p>
          <w:p w:rsidRPr="00BF710E" w:rsidR="00BF710E" w:rsidP="00BF710E" w:rsidRDefault="00BF710E" w14:paraId="0580F0A1" w14:textId="77777777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Redundant Comparisons:</w:t>
            </w:r>
          </w:p>
          <w:p w:rsidRPr="00BF710E" w:rsidR="00BF710E" w:rsidP="00BF710E" w:rsidRDefault="00BF710E" w14:paraId="3E9BF594" w14:textId="77777777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 compares every pair twice (</w:t>
            </w:r>
            <w:proofErr w:type="spell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j) and (j, </w:t>
            </w:r>
            <w:proofErr w:type="spell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), which is unnecessary.</w:t>
            </w:r>
          </w:p>
          <w:p w:rsidRPr="00BF710E" w:rsidR="00BF710E" w:rsidP="00BF710E" w:rsidRDefault="00BF710E" w14:paraId="0029053D" w14:textId="77777777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Incorrect Duplicate Detection:</w:t>
            </w:r>
          </w:p>
          <w:p w:rsidRPr="00BF710E" w:rsidR="00BF710E" w:rsidP="00BF710E" w:rsidRDefault="00BF710E" w14:paraId="40BA99CD" w14:textId="77777777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logic may add the same duplicate multiple times if not careful, but the if </w:t>
            </w:r>
            <w:proofErr w:type="spell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 not in duplicates check prevents this.</w:t>
            </w:r>
          </w:p>
          <w:p w:rsidRPr="00BF710E" w:rsidR="00BF710E" w:rsidP="00BF710E" w:rsidRDefault="00BF710E" w14:paraId="51AB207E" w14:textId="77777777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Not Handling All Edge Cases:</w:t>
            </w:r>
          </w:p>
          <w:p w:rsidRPr="00BF710E" w:rsidR="00BF710E" w:rsidP="00BF710E" w:rsidRDefault="00BF710E" w14:paraId="2D0A73E4" w14:textId="77777777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a number appears more than twice, it still only gets added once, but the nested loop is wasteful.</w:t>
            </w:r>
          </w:p>
          <w:p w:rsidRPr="00BF710E" w:rsidR="00BF710E" w:rsidP="00BF710E" w:rsidRDefault="00BF710E" w14:paraId="050CBDCF" w14:textId="77777777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 Syntax Error:</w:t>
            </w:r>
          </w:p>
          <w:p w:rsidRPr="00BF710E" w:rsidR="00BF710E" w:rsidP="00BF710E" w:rsidRDefault="00BF710E" w14:paraId="54DA68B8" w14:textId="77777777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code will run, but is not optimal.</w:t>
            </w:r>
          </w:p>
          <w:p w:rsidR="00BF710E" w:rsidP="00BF710E" w:rsidRDefault="00BF710E" w14:paraId="29683C59" w14:textId="7777777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BF710E" w:rsidP="00BF710E" w:rsidRDefault="00BF710E" w14:paraId="0328D4B6" w14:textId="7777777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Pr="00CB4A76" w:rsidR="004F19EF" w:rsidP="004F19EF" w:rsidRDefault="004F19EF" w14:paraId="0E52920F" w14:textId="3CE9768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Pr="00CB4A76" w:rsidR="00CB4A76" w:rsidP="00CB4A76" w:rsidRDefault="00CB4A76" w14:paraId="5EFFD47B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Pr="000E388F" w:rsidR="000E388F" w:rsidP="000E388F" w:rsidRDefault="00643C63" w14:paraId="4FA71202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="t" o:hrstd="t" o:hralign="center" fillcolor="#a0a0a0" stroked="f"/>
              </w:pict>
            </w:r>
          </w:p>
          <w:p w:rsidRPr="00CB4A76" w:rsidR="00CB4A76" w:rsidP="00CB4A76" w:rsidRDefault="00CB4A76" w14:paraId="349208A4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Code Refactoring for Readability</w:t>
            </w:r>
          </w:p>
          <w:p w:rsidRPr="00CB4A76" w:rsidR="00CB4A76" w:rsidP="00CB4A76" w:rsidRDefault="00CB4A76" w14:paraId="6162581D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Refactor messy code into clean, PEP 8–compliant, well-structured code.</w:t>
            </w:r>
          </w:p>
          <w:p w:rsidRPr="00CB4A76" w:rsidR="00CB4A76" w:rsidP="00CB4A76" w:rsidRDefault="00CB4A76" w14:paraId="38902A29" w14:textId="7777777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buggy_code_task3.py</w:t>
            </w:r>
          </w:p>
          <w:p w:rsidRPr="00CB4A76" w:rsidR="00CB4A76" w:rsidP="00CB4A76" w:rsidRDefault="00CB4A76" w14:paraId="0DAE25FD" w14:textId="7777777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Pr="00CB4A76" w:rsidR="00CB4A76" w:rsidP="00CB4A76" w:rsidRDefault="00CB4A76" w14:paraId="6CF40C23" w14:textId="7777777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c(n):</w:t>
            </w:r>
          </w:p>
          <w:p w:rsidRPr="00CB4A76" w:rsidR="00CB4A76" w:rsidP="00CB4A76" w:rsidRDefault="00CB4A76" w14:paraId="69828184" w14:textId="7777777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x=1</w:t>
            </w:r>
          </w:p>
          <w:p w:rsidRPr="00CB4A76" w:rsidR="00CB4A76" w:rsidP="00CB4A76" w:rsidRDefault="00CB4A76" w14:paraId="4EAF86E2" w14:textId="7777777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1,n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+1):</w:t>
            </w:r>
          </w:p>
          <w:p w:rsidRPr="00CB4A76" w:rsidR="00CB4A76" w:rsidP="00CB4A76" w:rsidRDefault="00CB4A76" w14:paraId="3ED67573" w14:textId="7777777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x=x*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</w:p>
          <w:p w:rsidRPr="00CB4A76" w:rsidR="00CB4A76" w:rsidP="00CB4A76" w:rsidRDefault="00CB4A76" w14:paraId="4464A574" w14:textId="7777777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</w:t>
            </w:r>
          </w:p>
          <w:p w:rsidR="00BF710E" w:rsidP="00BF710E" w:rsidRDefault="00CB4A76" w14:paraId="09B2F415" w14:textId="476E186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5))</w:t>
            </w:r>
          </w:p>
          <w:p w:rsidRPr="00CB4A76" w:rsidR="00CB4A76" w:rsidP="00CB4A76" w:rsidRDefault="00CB4A76" w14:paraId="10B29548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:rsidRPr="00CB4A76" w:rsidR="00CB4A76" w:rsidP="00CB4A76" w:rsidRDefault="00CB4A76" w14:paraId="0F0617EE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Function renamed to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calculate_factorial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:rsidRPr="00CB4A76" w:rsidR="00CB4A76" w:rsidP="00CB4A76" w:rsidRDefault="00CB4A76" w14:paraId="2041DF1C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 indentation, variable naming, docstrings, and formatting.</w:t>
            </w:r>
          </w:p>
          <w:p w:rsidR="00CB4A76" w:rsidP="00CB4A76" w:rsidRDefault="00CB4A76" w14:paraId="5B0FA4D5" w14:textId="485CFD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provide a more readable version.</w:t>
            </w:r>
          </w:p>
          <w:p w:rsidR="00BF710E" w:rsidP="00BF710E" w:rsidRDefault="00BF710E" w14:paraId="020DCEA4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BF710E" w:rsidP="00BF710E" w:rsidRDefault="00BF710E" w14:paraId="3B534C28" w14:textId="059D63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CODE:</w:t>
            </w:r>
          </w:p>
          <w:p w:rsidR="00BF710E" w:rsidP="00CB4A76" w:rsidRDefault="00BF710E" w14:paraId="6AC8FB08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BF710E" w:rsidP="00CB4A76" w:rsidRDefault="00BF710E" w14:paraId="39BCBF8B" w14:textId="190D0AE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467AD0A" wp14:editId="386614CD">
                  <wp:extent cx="4492625" cy="1212850"/>
                  <wp:effectExtent l="0" t="0" r="3175" b="6350"/>
                  <wp:docPr id="1039314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6801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F710E" w:rsidP="00CB4A76" w:rsidRDefault="00BF710E" w14:paraId="65D31DEA" w14:textId="401F352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:rsidRPr="00BF710E" w:rsidR="00BF710E" w:rsidP="00BF710E" w:rsidRDefault="00BF710E" w14:paraId="528A88BA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Errors in your code:</w:t>
            </w:r>
          </w:p>
          <w:p w:rsidRPr="00BF710E" w:rsidR="00BF710E" w:rsidP="00BF710E" w:rsidRDefault="00BF710E" w14:paraId="27AC259B" w14:textId="77777777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Indentation is inconsistent (mix of tabs and spaces).</w:t>
            </w:r>
          </w:p>
          <w:p w:rsidR="00BF710E" w:rsidP="00BF710E" w:rsidRDefault="00BF710E" w14:paraId="734BEAE2" w14:textId="366BC98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F710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code works, but for best practice, use consistent indentation (usually 4 spaces per level in Python)</w:t>
            </w:r>
          </w:p>
          <w:p w:rsidRPr="00BF710E" w:rsidR="00BF710E" w:rsidP="00BF710E" w:rsidRDefault="00BF710E" w14:paraId="4006A42D" w14:textId="7777777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Pr="000E388F" w:rsidR="000E388F" w:rsidP="000E388F" w:rsidRDefault="00643C63" w14:paraId="23DE6F34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="t" o:hrstd="t" o:hralign="center" fillcolor="#a0a0a0" stroked="f"/>
              </w:pict>
            </w:r>
          </w:p>
          <w:p w:rsidRPr="00CB4A76" w:rsidR="00CB4A76" w:rsidP="00CB4A76" w:rsidRDefault="00CB4A76" w14:paraId="38CD9375" w14:textId="7777777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Security and Error Handling Enhancement</w:t>
            </w:r>
          </w:p>
          <w:p w:rsidR="00CB4A76" w:rsidP="00CB4A76" w:rsidRDefault="00CB4A76" w14:paraId="419EAF31" w14:textId="7777777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security practices and exception handling to the code.</w:t>
            </w:r>
          </w:p>
          <w:p w:rsidRPr="00CB4A76" w:rsidR="00CB4A76" w:rsidP="00CB4A76" w:rsidRDefault="00CB4A76" w14:paraId="29D515E1" w14:textId="7777777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buggy_code_task4.py</w:t>
            </w:r>
          </w:p>
          <w:p w:rsidRPr="00CB4A76" w:rsidR="00CB4A76" w:rsidP="00CB4A76" w:rsidRDefault="00CB4A76" w14:paraId="33A24025" w14:textId="7777777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sqlite3</w:t>
            </w:r>
          </w:p>
          <w:p w:rsidRPr="00CB4A76" w:rsidR="00CB4A76" w:rsidP="00CB4A76" w:rsidRDefault="00CB4A76" w14:paraId="3C213298" w14:textId="7777777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get_user_data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user_id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Pr="00CB4A76" w:rsidR="00CB4A76" w:rsidP="00CB4A76" w:rsidRDefault="00CB4A76" w14:paraId="609EB27B" w14:textId="7777777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 = sqlite3.connect("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users.db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")</w:t>
            </w:r>
          </w:p>
          <w:p w:rsidRPr="00CB4A76" w:rsidR="00CB4A76" w:rsidP="00CB4A76" w:rsidRDefault="00CB4A76" w14:paraId="4331FA8A" w14:textId="7777777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 =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conn.cursor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:rsidRPr="00CB4A76" w:rsidR="00CB4A76" w:rsidP="3259A071" w:rsidRDefault="00CB4A76" w14:paraId="6F656283" w14:textId="7777777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3259A071" w:rsidR="3259A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query = </w:t>
            </w:r>
            <w:r w:rsidRPr="3259A071" w:rsidR="3259A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f"SELECT</w:t>
            </w:r>
            <w:r w:rsidRPr="3259A071" w:rsidR="3259A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 FROM users WHERE id = {</w:t>
            </w:r>
            <w:r w:rsidRPr="3259A071" w:rsidR="3259A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r w:rsidRPr="3259A071" w:rsidR="3259A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};</w:t>
            </w:r>
            <w:r w:rsidRPr="3259A071" w:rsidR="3259A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 #</w:t>
            </w:r>
            <w:r w:rsidRPr="3259A071" w:rsidR="3259A07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Potential SQL injection risk</w:t>
            </w:r>
          </w:p>
          <w:p w:rsidRPr="00CB4A76" w:rsidR="00CB4A76" w:rsidP="00CB4A76" w:rsidRDefault="00CB4A76" w14:paraId="1F812863" w14:textId="7777777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cursor.execute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(query)</w:t>
            </w:r>
          </w:p>
          <w:p w:rsidRPr="00CB4A76" w:rsidR="00CB4A76" w:rsidP="00CB4A76" w:rsidRDefault="00CB4A76" w14:paraId="38F72DEA" w14:textId="7777777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cursor.fetchall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:rsidRPr="00CB4A76" w:rsidR="00CB4A76" w:rsidP="00CB4A76" w:rsidRDefault="00CB4A76" w14:paraId="7DA93C93" w14:textId="7777777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conn.close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:rsidRPr="00CB4A76" w:rsidR="00CB4A76" w:rsidP="00CB4A76" w:rsidRDefault="00CB4A76" w14:paraId="6085DA0C" w14:textId="7777777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:rsidRPr="00CB4A76" w:rsidR="00CB4A76" w:rsidP="00CB4A76" w:rsidRDefault="00CB4A76" w14:paraId="5F70930A" w14:textId="7777777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"Enter user ID: ")</w:t>
            </w:r>
          </w:p>
          <w:p w:rsidR="00CB4A76" w:rsidP="00CB4A76" w:rsidRDefault="00CB4A76" w14:paraId="62D3EF3D" w14:textId="7CC5D0F4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get_user_data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:rsidRPr="00CB4A76" w:rsidR="00CB4A76" w:rsidP="00CB4A76" w:rsidRDefault="00CB4A76" w14:paraId="14025010" w14:textId="7777777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Pr="00CB4A76" w:rsidR="00CB4A76" w:rsidP="00CB4A76" w:rsidRDefault="00CB4A76" w14:paraId="4A839286" w14:textId="7777777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Safe query using parameterized SQL (? placeholders).</w:t>
            </w:r>
          </w:p>
          <w:p w:rsidRPr="00CB4A76" w:rsidR="00CB4A76" w:rsidP="00CB4A76" w:rsidRDefault="00CB4A76" w14:paraId="6E99546C" w14:textId="7777777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Try-except block for database errors.</w:t>
            </w:r>
          </w:p>
          <w:p w:rsidR="00CB4A76" w:rsidP="00CB4A76" w:rsidRDefault="00CB4A76" w14:paraId="07FC00FA" w14:textId="7BEB25F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 before query execution.</w:t>
            </w:r>
          </w:p>
          <w:p w:rsidR="00AB0F38" w:rsidP="00CB4A76" w:rsidRDefault="00AB0F38" w14:paraId="5BB4B410" w14:textId="183479E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CODE:</w:t>
            </w:r>
          </w:p>
          <w:p w:rsidR="00AB0F38" w:rsidP="00CB4A76" w:rsidRDefault="00AB0F38" w14:paraId="1D779DE7" w14:textId="4437517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93D43A2" wp14:editId="5E586BED">
                  <wp:extent cx="4492625" cy="1564005"/>
                  <wp:effectExtent l="0" t="0" r="3175" b="0"/>
                  <wp:docPr id="1803054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0541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6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B0F38" w:rsidP="00CB4A76" w:rsidRDefault="00AB0F38" w14:paraId="5A884303" w14:textId="6BFADE1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:rsidRPr="00AB0F38" w:rsidR="00AB0F38" w:rsidP="00AB0F38" w:rsidRDefault="00AB0F38" w14:paraId="018B6A86" w14:textId="7777777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Errors in your code:</w:t>
            </w:r>
          </w:p>
          <w:p w:rsidRPr="00AB0F38" w:rsidR="00AB0F38" w:rsidP="00AB0F38" w:rsidRDefault="00AB0F38" w14:paraId="5C824C7A" w14:textId="77777777">
            <w:pPr>
              <w:pStyle w:val="Table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Injection Risk: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The query uses string formatting with user input, which is unsafe.</w:t>
            </w:r>
          </w:p>
          <w:p w:rsidRPr="00AB0F38" w:rsidR="00AB0F38" w:rsidP="00AB0F38" w:rsidRDefault="00AB0F38" w14:paraId="0DBCCE33" w14:textId="77777777">
            <w:pPr>
              <w:pStyle w:val="Table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Type Issue: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</w:t>
            </w:r>
            <w:proofErr w:type="spellStart"/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fldChar w:fldCharType="begin"/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instrText>HYPERLINK "vscode-file://vscode-app/c:/Users/heman/AppData/Local/Programs/Microsoft%20VS%20Code/resources/app/out/vs/code/electron-browser/workbench/workbench.html" \o ""</w:instrTex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fldChar w:fldCharType="separate"/>
            </w:r>
            <w:r w:rsidRPr="00AB0F38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IN"/>
              </w:rPr>
              <w:t>user_input</w:t>
            </w:r>
            <w:proofErr w:type="spellEnd"/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fldChar w:fldCharType="end"/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from </w:t>
            </w:r>
            <w:hyperlink w:history="1" r:id="rId10">
              <w:r w:rsidRPr="00AB0F38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IN"/>
                </w:rPr>
                <w:t>input()</w:t>
              </w:r>
            </w:hyperlink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is a string, but the query expects an integer.</w:t>
            </w:r>
          </w:p>
          <w:p w:rsidRPr="00AB0F38" w:rsidR="00AB0F38" w:rsidP="00AB0F38" w:rsidRDefault="00AB0F38" w14:paraId="1F3F2C5B" w14:textId="77777777">
            <w:pPr>
              <w:pStyle w:val="TableParagraph"/>
              <w:numPr>
                <w:ilvl w:val="0"/>
                <w:numId w:val="3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Best Practice: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 Use parameterized queries to prevent SQL injection.</w:t>
            </w:r>
          </w:p>
          <w:p w:rsidRPr="00CB4A76" w:rsidR="00AB0F38" w:rsidP="00CB4A76" w:rsidRDefault="00AB0F38" w14:paraId="68BC0E01" w14:textId="77777777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Pr="000E388F" w:rsidR="000E388F" w:rsidP="000E388F" w:rsidRDefault="00643C63" w14:paraId="1F2D0EAD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9" style="width:0;height:1.5pt" o:hr="t" o:hrstd="t" o:hralign="center" fillcolor="#a0a0a0" stroked="f"/>
              </w:pict>
            </w:r>
          </w:p>
          <w:p w:rsidRPr="00CB4A76" w:rsidR="00CB4A76" w:rsidP="007526B0" w:rsidRDefault="00CB4A76" w14:paraId="286F8AD7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Automated Code Review Report Generation</w:t>
            </w:r>
          </w:p>
          <w:p w:rsidR="00CB4A76" w:rsidP="007526B0" w:rsidRDefault="00CB4A76" w14:paraId="5A2E191E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Generate a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this messy code.</w:t>
            </w:r>
          </w:p>
          <w:p w:rsidRPr="00CB4A76" w:rsidR="00CB4A76" w:rsidP="00CB4A76" w:rsidRDefault="00CB4A76" w14:paraId="357BEA74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buggy_code_task5.py</w:t>
            </w:r>
          </w:p>
          <w:p w:rsidRPr="00CB4A76" w:rsidR="00CB4A76" w:rsidP="00CB4A76" w:rsidRDefault="00CB4A76" w14:paraId="6DDE46D2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Pr="00CB4A76" w:rsidR="00CB4A76" w:rsidP="00CB4A76" w:rsidRDefault="00CB4A76" w14:paraId="034FC899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x,y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,z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Pr="00CB4A76" w:rsidR="00CB4A76" w:rsidP="00CB4A76" w:rsidRDefault="00CB4A76" w14:paraId="26CF550C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z=="add":</w:t>
            </w:r>
          </w:p>
          <w:p w:rsidRPr="00CB4A76" w:rsidR="00CB4A76" w:rsidP="00CB4A76" w:rsidRDefault="00CB4A76" w14:paraId="7AFE816E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x+y</w:t>
            </w:r>
            <w:proofErr w:type="spellEnd"/>
          </w:p>
          <w:p w:rsidRPr="00CB4A76" w:rsidR="00CB4A76" w:rsidP="00CB4A76" w:rsidRDefault="00CB4A76" w14:paraId="10B8422A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z=="sub": return x-y</w:t>
            </w:r>
          </w:p>
          <w:p w:rsidRPr="00CB4A76" w:rsidR="00CB4A76" w:rsidP="00CB4A76" w:rsidRDefault="00CB4A76" w14:paraId="07CEF9A3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":</w:t>
            </w:r>
          </w:p>
          <w:p w:rsidRPr="00CB4A76" w:rsidR="00CB4A76" w:rsidP="00CB4A76" w:rsidRDefault="00CB4A76" w14:paraId="2A4B946B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x*y</w:t>
            </w:r>
          </w:p>
          <w:p w:rsidRPr="00CB4A76" w:rsidR="00CB4A76" w:rsidP="00CB4A76" w:rsidRDefault="00CB4A76" w14:paraId="30899B2C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z=="div":</w:t>
            </w:r>
          </w:p>
          <w:p w:rsidRPr="00CB4A76" w:rsidR="00CB4A76" w:rsidP="00CB4A76" w:rsidRDefault="00CB4A76" w14:paraId="2A12B9B5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x/y</w:t>
            </w:r>
          </w:p>
          <w:p w:rsidRPr="00CB4A76" w:rsidR="00CB4A76" w:rsidP="00CB4A76" w:rsidRDefault="00CB4A76" w14:paraId="2B6B1C9D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else: print("wrong")</w:t>
            </w:r>
          </w:p>
          <w:p w:rsidRPr="00CB4A76" w:rsidR="00CB4A76" w:rsidP="00CB4A76" w:rsidRDefault="00CB4A76" w14:paraId="47356DEE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</w:p>
          <w:p w:rsidRPr="00CB4A76" w:rsidR="00CB4A76" w:rsidP="00CB4A76" w:rsidRDefault="00CB4A76" w14:paraId="67C71475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print(calc(10,5,"add"))</w:t>
            </w:r>
          </w:p>
          <w:p w:rsidR="00CB4A76" w:rsidP="00CB4A76" w:rsidRDefault="00CB4A76" w14:paraId="4D2B457F" w14:textId="5B68B3E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print(calc(10,0,"div"))</w:t>
            </w:r>
          </w:p>
          <w:p w:rsidR="00CB4A76" w:rsidP="00CB4A76" w:rsidRDefault="00CB4A76" w14:paraId="293EFE2E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Pr="00CB4A76" w:rsidR="00CB4A76" w:rsidP="00CB4A76" w:rsidRDefault="00CB4A76" w14:paraId="35005781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:rsidRPr="00CB4A76" w:rsidR="00CB4A76" w:rsidP="00CB4A76" w:rsidRDefault="00CB4A76" w14:paraId="6929B013" w14:textId="7777777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AI-generated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should mention:</w:t>
            </w:r>
          </w:p>
          <w:p w:rsidRPr="00CB4A76" w:rsidR="00CB4A76" w:rsidP="00CB4A76" w:rsidRDefault="00CB4A76" w14:paraId="7F54BC4A" w14:textId="77777777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docstrings</w:t>
            </w:r>
          </w:p>
          <w:p w:rsidRPr="00CB4A76" w:rsidR="00CB4A76" w:rsidP="00CB4A76" w:rsidRDefault="00CB4A76" w14:paraId="70C85898" w14:textId="77777777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Inconsistent formatting (indentation, inline return)</w:t>
            </w:r>
          </w:p>
          <w:p w:rsidRPr="00CB4A76" w:rsidR="00CB4A76" w:rsidP="00CB4A76" w:rsidRDefault="00CB4A76" w14:paraId="50FBA6D8" w14:textId="77777777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error handling for division by zero</w:t>
            </w:r>
          </w:p>
          <w:p w:rsidRPr="00CB4A76" w:rsidR="00CB4A76" w:rsidP="00CB4A76" w:rsidRDefault="00CB4A76" w14:paraId="613C8E66" w14:textId="77777777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Non-descriptive function/variable names</w:t>
            </w:r>
          </w:p>
          <w:p w:rsidR="00CB4A76" w:rsidP="00CB4A76" w:rsidRDefault="00CB4A76" w14:paraId="6B2FC867" w14:textId="77777777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Suggestions for readability and PEP 8 compliance</w:t>
            </w:r>
          </w:p>
          <w:p w:rsidR="00AB0F38" w:rsidP="00AB0F38" w:rsidRDefault="00AB0F38" w14:paraId="72EE5449" w14:textId="27F22DB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CODE:</w:t>
            </w:r>
          </w:p>
          <w:p w:rsidR="00AB0F38" w:rsidP="00AB0F38" w:rsidRDefault="00AB0F38" w14:paraId="0486E1C1" w14:textId="670EF31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3913185" wp14:editId="78DAAC0E">
                  <wp:extent cx="4492625" cy="3185160"/>
                  <wp:effectExtent l="0" t="0" r="0" b="0"/>
                  <wp:docPr id="980433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4334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8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B0F38" w:rsidP="00AB0F38" w:rsidRDefault="00AB0F38" w14:paraId="630A3553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AB0F38" w:rsidP="00AB0F38" w:rsidRDefault="00AB0F38" w14:paraId="0FC990FF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AB0F38" w:rsidP="00AB0F38" w:rsidRDefault="00AB0F38" w14:paraId="2DEFD274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AB0F38" w:rsidP="00AB0F38" w:rsidRDefault="00AB0F38" w14:paraId="3C32234B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AB0F38" w:rsidP="00AB0F38" w:rsidRDefault="00AB0F38" w14:paraId="671C19F1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AB0F38" w:rsidP="00AB0F38" w:rsidRDefault="00AB0F38" w14:paraId="7E172805" w14:textId="6A80B7E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OBSERVATION:</w:t>
            </w:r>
          </w:p>
          <w:p w:rsidRPr="00AB0F38" w:rsidR="00AB0F38" w:rsidP="00AB0F38" w:rsidRDefault="00AB0F38" w14:paraId="79826822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1. Documentation Issues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has no docstring explaining purpose, parameters, or return value.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proper docstring (PEP 257) should be added for clarity.</w:t>
            </w:r>
          </w:p>
          <w:p w:rsidRPr="00AB0F38" w:rsidR="00AB0F38" w:rsidP="00AB0F38" w:rsidRDefault="00AB0F38" w14:paraId="1AE1D5EB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2. Formatting &amp; Style Issues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Indentation and inline returns are inconsistent, reducing readability.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PEP 8 violations like missing spaces and vague function names exist.</w:t>
            </w:r>
          </w:p>
          <w:p w:rsidRPr="00AB0F38" w:rsidR="00AB0F38" w:rsidP="00AB0F38" w:rsidRDefault="00AB0F38" w14:paraId="64D84BB2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3. Error Handling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Division by zero is not handled, causing a runtime error.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a check or exception handling to prevent crashes.</w:t>
            </w:r>
          </w:p>
          <w:p w:rsidRPr="00AB0F38" w:rsidR="00AB0F38" w:rsidP="00AB0F38" w:rsidRDefault="00AB0F38" w14:paraId="58DCD5C3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4. Naming Conventions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and variable names are non-descriptive.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clear names like calculate, num1, num2, and operation.</w:t>
            </w:r>
          </w:p>
          <w:p w:rsidRPr="00AB0F38" w:rsidR="00AB0F38" w:rsidP="00AB0F38" w:rsidRDefault="00AB0F38" w14:paraId="2B017B79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0F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5. Readability Suggestions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Avoid else: print("wrong"), raise a </w:t>
            </w:r>
            <w:proofErr w:type="spellStart"/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ValueError</w:t>
            </w:r>
            <w:proofErr w:type="spellEnd"/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instead.</w:t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AB0F3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Keep formatting consistent and follow PEP 8 guidelines.</w:t>
            </w:r>
          </w:p>
          <w:p w:rsidRPr="00CB4A76" w:rsidR="00AB0F38" w:rsidP="00AB0F38" w:rsidRDefault="00AB0F38" w14:paraId="70D533B2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Pr="00CB4A76" w:rsidR="00CB4A76" w:rsidP="00CB4A76" w:rsidRDefault="00CB4A76" w14:paraId="4269CA54" w14:textId="7777777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Pr="000E388F" w:rsidR="000E388F" w:rsidP="000E388F" w:rsidRDefault="00643C63" w14:paraId="3BB88370" w14:textId="3472A29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="t" o:hrstd="t" o:hralign="center" fillcolor="#a0a0a0" stroked="f"/>
              </w:pict>
            </w:r>
          </w:p>
          <w:p w:rsidRPr="000E388F" w:rsidR="000E388F" w:rsidP="00CB4A76" w:rsidRDefault="000E388F" w14:paraId="2583E94A" w14:textId="2EA85E1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Pr="000E388F" w:rsidR="00C5587A" w:rsidP="006C362C" w:rsidRDefault="00C5587A" w14:paraId="11F0DEE5" w14:textId="7777777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tcMar/>
            <w:vAlign w:val="center"/>
          </w:tcPr>
          <w:p w:rsidRPr="000E388F" w:rsidR="00A36BC1" w:rsidP="006C362C" w:rsidRDefault="00EF7F5C" w14:paraId="60A3ABB7" w14:textId="18FFD5DE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Pr="000E388F" w:rsidR="005A54D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CB4A76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tcMar/>
          </w:tcPr>
          <w:p w:rsidRPr="000E388F" w:rsidR="00A36BC1" w:rsidP="006C362C" w:rsidRDefault="00A36BC1" w14:paraId="01FF71FD" w14:textId="7777777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0E388F" w:rsidR="00592A60" w:rsidP="006C362C" w:rsidRDefault="00592A60" w14:paraId="73D28BC7" w14:textId="7777777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Pr="000E388F" w:rsidR="00592A60" w:rsidSect="00C877BE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8B9"/>
    <w:multiLevelType w:val="multilevel"/>
    <w:tmpl w:val="2B0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A3413DD"/>
    <w:multiLevelType w:val="multilevel"/>
    <w:tmpl w:val="4EC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6" w15:restartNumberingAfterBreak="0">
    <w:nsid w:val="11F757DB"/>
    <w:multiLevelType w:val="multilevel"/>
    <w:tmpl w:val="4938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hint="default" w:ascii="Wingdings" w:hAnsi="Wingdings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hint="default" w:ascii="Wingdings" w:hAnsi="Wingdings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7905046"/>
    <w:multiLevelType w:val="multilevel"/>
    <w:tmpl w:val="BAC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23A7EE3"/>
    <w:multiLevelType w:val="multilevel"/>
    <w:tmpl w:val="2F7C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F626D6"/>
    <w:multiLevelType w:val="multilevel"/>
    <w:tmpl w:val="44C2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F662383"/>
    <w:multiLevelType w:val="multilevel"/>
    <w:tmpl w:val="3B661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29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num w:numId="1" w16cid:durableId="919296035">
    <w:abstractNumId w:val="17"/>
  </w:num>
  <w:num w:numId="2" w16cid:durableId="268777193">
    <w:abstractNumId w:val="18"/>
  </w:num>
  <w:num w:numId="3" w16cid:durableId="2119906187">
    <w:abstractNumId w:val="33"/>
  </w:num>
  <w:num w:numId="4" w16cid:durableId="1567379293">
    <w:abstractNumId w:val="5"/>
  </w:num>
  <w:num w:numId="5" w16cid:durableId="1295867037">
    <w:abstractNumId w:val="32"/>
  </w:num>
  <w:num w:numId="6" w16cid:durableId="1009794576">
    <w:abstractNumId w:val="28"/>
  </w:num>
  <w:num w:numId="7" w16cid:durableId="749424799">
    <w:abstractNumId w:val="30"/>
  </w:num>
  <w:num w:numId="8" w16cid:durableId="286859289">
    <w:abstractNumId w:val="7"/>
  </w:num>
  <w:num w:numId="9" w16cid:durableId="1149981699">
    <w:abstractNumId w:val="11"/>
  </w:num>
  <w:num w:numId="10" w16cid:durableId="1606116376">
    <w:abstractNumId w:val="29"/>
  </w:num>
  <w:num w:numId="11" w16cid:durableId="1339431610">
    <w:abstractNumId w:val="15"/>
  </w:num>
  <w:num w:numId="12" w16cid:durableId="1172447666">
    <w:abstractNumId w:val="8"/>
  </w:num>
  <w:num w:numId="13" w16cid:durableId="695232593">
    <w:abstractNumId w:val="26"/>
  </w:num>
  <w:num w:numId="14" w16cid:durableId="145635437">
    <w:abstractNumId w:val="14"/>
  </w:num>
  <w:num w:numId="15" w16cid:durableId="2137481256">
    <w:abstractNumId w:val="31"/>
  </w:num>
  <w:num w:numId="16" w16cid:durableId="116221063">
    <w:abstractNumId w:val="10"/>
  </w:num>
  <w:num w:numId="17" w16cid:durableId="139931528">
    <w:abstractNumId w:val="27"/>
  </w:num>
  <w:num w:numId="18" w16cid:durableId="1983654210">
    <w:abstractNumId w:val="12"/>
  </w:num>
  <w:num w:numId="19" w16cid:durableId="408776426">
    <w:abstractNumId w:val="2"/>
  </w:num>
  <w:num w:numId="20" w16cid:durableId="1955093552">
    <w:abstractNumId w:val="19"/>
  </w:num>
  <w:num w:numId="21" w16cid:durableId="528950836">
    <w:abstractNumId w:val="9"/>
  </w:num>
  <w:num w:numId="22" w16cid:durableId="616916377">
    <w:abstractNumId w:val="4"/>
  </w:num>
  <w:num w:numId="23" w16cid:durableId="169561672">
    <w:abstractNumId w:val="23"/>
  </w:num>
  <w:num w:numId="24" w16cid:durableId="1950773509">
    <w:abstractNumId w:val="22"/>
  </w:num>
  <w:num w:numId="25" w16cid:durableId="1271351770">
    <w:abstractNumId w:val="3"/>
  </w:num>
  <w:num w:numId="26" w16cid:durableId="282732832">
    <w:abstractNumId w:val="25"/>
  </w:num>
  <w:num w:numId="27" w16cid:durableId="1956013721">
    <w:abstractNumId w:val="21"/>
  </w:num>
  <w:num w:numId="28" w16cid:durableId="277954510">
    <w:abstractNumId w:val="13"/>
  </w:num>
  <w:num w:numId="29" w16cid:durableId="133955951">
    <w:abstractNumId w:val="1"/>
  </w:num>
  <w:num w:numId="30" w16cid:durableId="1730037970">
    <w:abstractNumId w:val="0"/>
  </w:num>
  <w:num w:numId="31" w16cid:durableId="1911772423">
    <w:abstractNumId w:val="20"/>
  </w:num>
  <w:num w:numId="32" w16cid:durableId="683475589">
    <w:abstractNumId w:val="6"/>
  </w:num>
  <w:num w:numId="33" w16cid:durableId="1704789629">
    <w:abstractNumId w:val="16"/>
  </w:num>
  <w:num w:numId="34" w16cid:durableId="623536878">
    <w:abstractNumId w:val="2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F05EE"/>
    <w:rsid w:val="00453590"/>
    <w:rsid w:val="004E5525"/>
    <w:rsid w:val="004F19EF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526B0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B0F38"/>
    <w:rsid w:val="00B0153C"/>
    <w:rsid w:val="00BF19C9"/>
    <w:rsid w:val="00BF710E"/>
    <w:rsid w:val="00C03FDF"/>
    <w:rsid w:val="00C06B61"/>
    <w:rsid w:val="00C24CCE"/>
    <w:rsid w:val="00C25BFB"/>
    <w:rsid w:val="00C424FC"/>
    <w:rsid w:val="00C52DA5"/>
    <w:rsid w:val="00C5587A"/>
    <w:rsid w:val="00C877BE"/>
    <w:rsid w:val="00CB4A76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  <w:rsid w:val="3259A0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36BC1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36BC1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36BC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styleId="TableParagraph" w:customStyle="1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5381E"/>
    <w:rPr>
      <w:rFonts w:ascii="Tahoma" w:hAnsi="Tahoma" w:eastAsia="Calibri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B0F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6.png" Id="rId11" /><Relationship Type="http://schemas.openxmlformats.org/officeDocument/2006/relationships/image" Target="media/image1.png" Id="rId5" /><Relationship Type="http://schemas.openxmlformats.org/officeDocument/2006/relationships/hyperlink" Target="vscode-file://vscode-app/c:/Users/heman/AppData/Local/Programs/Microsoft%20VS%20Code/resources/app/out/vs/code/electron-browser/workbench/workbench.html" TargetMode="External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SUDHEER KUMAR KOMURAVELLY</dc:creator>
  <keywords/>
  <dc:description/>
  <lastModifiedBy>Guest User</lastModifiedBy>
  <revision>3</revision>
  <dcterms:created xsi:type="dcterms:W3CDTF">2025-09-10T05:01:00.0000000Z</dcterms:created>
  <dcterms:modified xsi:type="dcterms:W3CDTF">2025-09-17T05:12:11.5773826Z</dcterms:modified>
</coreProperties>
</file>