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3A7C" w:rsidRDefault="00973A7C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61840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51D8" w:rsidRDefault="00F34B0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4579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482" w:rsidRDefault="006923F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39826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3FD" w:rsidRDefault="006923FD"/>
    <w:p w:rsidR="006923FD" w:rsidRDefault="006923FD"/>
    <w:p w:rsidR="006923FD" w:rsidRDefault="006923FD"/>
    <w:p w:rsidR="006923FD" w:rsidRDefault="006923FD"/>
    <w:p w:rsidR="006923FD" w:rsidRDefault="006923FD"/>
    <w:p w:rsidR="006923FD" w:rsidRDefault="000C342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290195</wp:posOffset>
            </wp:positionH>
            <wp:positionV relativeFrom="paragraph">
              <wp:posOffset>0</wp:posOffset>
            </wp:positionV>
            <wp:extent cx="4928235" cy="8229600"/>
            <wp:effectExtent l="0" t="0" r="571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3FD" w:rsidRDefault="00AE2AD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0</wp:posOffset>
            </wp:positionV>
            <wp:extent cx="3204210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257A" w:rsidRDefault="00081AA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18172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3FD" w:rsidRDefault="006923FD"/>
    <w:p w:rsidR="00081AA7" w:rsidRDefault="00081AA7"/>
    <w:p w:rsidR="00081AA7" w:rsidRDefault="00081AA7"/>
    <w:p w:rsidR="00081AA7" w:rsidRDefault="00081AA7"/>
    <w:p w:rsidR="00081AA7" w:rsidRDefault="00081AA7"/>
    <w:p w:rsidR="00081AA7" w:rsidRDefault="00081AA7"/>
    <w:p w:rsidR="00081AA7" w:rsidRDefault="00227F9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115570</wp:posOffset>
            </wp:positionH>
            <wp:positionV relativeFrom="paragraph">
              <wp:posOffset>0</wp:posOffset>
            </wp:positionV>
            <wp:extent cx="4523740" cy="82296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1AA7" w:rsidRDefault="005A6653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35063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1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7C"/>
    <w:rsid w:val="00081AA7"/>
    <w:rsid w:val="000C3423"/>
    <w:rsid w:val="0016257A"/>
    <w:rsid w:val="00167C60"/>
    <w:rsid w:val="00227F96"/>
    <w:rsid w:val="005A6653"/>
    <w:rsid w:val="006923FD"/>
    <w:rsid w:val="00973A7C"/>
    <w:rsid w:val="00AE2AD7"/>
    <w:rsid w:val="00F34B03"/>
    <w:rsid w:val="00F851D8"/>
    <w:rsid w:val="00FC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D2082"/>
  <w15:chartTrackingRefBased/>
  <w15:docId w15:val="{4C6D35EA-41B1-2E41-B579-A60D1BB7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2020-07-31T12:27:00Z</dcterms:created>
  <dcterms:modified xsi:type="dcterms:W3CDTF">2020-07-31T12:27:00Z</dcterms:modified>
</cp:coreProperties>
</file>