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2627" w14:textId="77777777" w:rsidR="002C1459" w:rsidRPr="002C1459" w:rsidRDefault="002C1459" w:rsidP="002C1459">
      <w:pPr>
        <w:pStyle w:val="Title"/>
        <w:jc w:val="center"/>
      </w:pPr>
      <w:r w:rsidRPr="002C1459">
        <w:t>Ideation Phase</w:t>
      </w:r>
    </w:p>
    <w:p w14:paraId="34FD6D5A" w14:textId="77777777" w:rsidR="002C1459" w:rsidRPr="002C1459" w:rsidRDefault="002C1459" w:rsidP="002C1459">
      <w:pPr>
        <w:pStyle w:val="Title"/>
        <w:jc w:val="center"/>
      </w:pPr>
      <w:r w:rsidRPr="002C1459">
        <w:t>Brainstorm &amp; Idea Prioritization</w:t>
      </w:r>
    </w:p>
    <w:p w14:paraId="476B7F60" w14:textId="77777777" w:rsidR="002C1459" w:rsidRDefault="002C1459" w:rsidP="002C1459">
      <w:pPr>
        <w:rPr>
          <w:b/>
          <w:bCs/>
        </w:rPr>
      </w:pPr>
    </w:p>
    <w:p w14:paraId="7958DE99" w14:textId="532B83C8" w:rsidR="002C1459" w:rsidRPr="002C1459" w:rsidRDefault="002C1459" w:rsidP="002C1459">
      <w:r w:rsidRPr="002C1459">
        <w:rPr>
          <w:b/>
          <w:bCs/>
        </w:rPr>
        <w:t>Date:</w:t>
      </w:r>
      <w:r w:rsidRPr="002C1459">
        <w:t xml:space="preserve"> 27/06/2026</w:t>
      </w:r>
    </w:p>
    <w:p w14:paraId="616089AB" w14:textId="77777777" w:rsidR="002C1459" w:rsidRPr="002C1459" w:rsidRDefault="002C1459" w:rsidP="002C1459">
      <w:r w:rsidRPr="002C1459">
        <w:rPr>
          <w:b/>
          <w:bCs/>
        </w:rPr>
        <w:t>Team ID:</w:t>
      </w:r>
      <w:r w:rsidRPr="002C1459">
        <w:t xml:space="preserve"> NET-ASSIST-2026</w:t>
      </w:r>
    </w:p>
    <w:p w14:paraId="4F8E4926" w14:textId="77777777" w:rsidR="002C1459" w:rsidRPr="002C1459" w:rsidRDefault="002C1459" w:rsidP="002C1459">
      <w:r w:rsidRPr="002C1459">
        <w:rPr>
          <w:b/>
          <w:bCs/>
        </w:rPr>
        <w:t>Project Name:</w:t>
      </w:r>
      <w:r w:rsidRPr="002C1459">
        <w:t xml:space="preserve"> Personalized Networking Assistant</w:t>
      </w:r>
    </w:p>
    <w:p w14:paraId="20992374" w14:textId="77777777" w:rsidR="002C1459" w:rsidRPr="002C1459" w:rsidRDefault="002C1459" w:rsidP="002C1459">
      <w:r w:rsidRPr="002C1459">
        <w:rPr>
          <w:b/>
          <w:bCs/>
        </w:rPr>
        <w:t>Maximum Marks:</w:t>
      </w:r>
      <w:r w:rsidRPr="002C1459">
        <w:t xml:space="preserve"> 4 Marks</w:t>
      </w:r>
    </w:p>
    <w:p w14:paraId="2DF1DB27" w14:textId="77777777" w:rsidR="002C1459" w:rsidRPr="002C1459" w:rsidRDefault="002C1459" w:rsidP="002C1459">
      <w:pPr>
        <w:rPr>
          <w:b/>
          <w:bCs/>
        </w:rPr>
      </w:pPr>
      <w:r w:rsidRPr="002C1459">
        <w:rPr>
          <w:b/>
          <w:bCs/>
        </w:rPr>
        <w:t>Brainstorm &amp; Idea Prioritization Template</w:t>
      </w:r>
    </w:p>
    <w:p w14:paraId="327141FB" w14:textId="77777777" w:rsidR="002C1459" w:rsidRPr="002C1459" w:rsidRDefault="002C1459" w:rsidP="002C1459">
      <w:r w:rsidRPr="002C1459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2C1459">
        <w:t>amount</w:t>
      </w:r>
      <w:proofErr w:type="gramEnd"/>
      <w:r w:rsidRPr="002C1459">
        <w:t xml:space="preserve"> of creative solutions.</w:t>
      </w:r>
    </w:p>
    <w:p w14:paraId="3DFD19B8" w14:textId="77777777" w:rsidR="002C1459" w:rsidRPr="002C1459" w:rsidRDefault="002C1459" w:rsidP="002C1459">
      <w:pPr>
        <w:rPr>
          <w:b/>
          <w:bCs/>
        </w:rPr>
      </w:pPr>
      <w:r w:rsidRPr="002C1459">
        <w:rPr>
          <w:b/>
          <w:bCs/>
        </w:rPr>
        <w:t>Step-1: Team Gathering, Collaboration and Select the Problem Statement</w:t>
      </w:r>
    </w:p>
    <w:p w14:paraId="31D07206" w14:textId="77777777" w:rsidR="002C1459" w:rsidRPr="002C1459" w:rsidRDefault="002C1459" w:rsidP="002C1459">
      <w:r w:rsidRPr="002C1459">
        <w:rPr>
          <w:b/>
          <w:bCs/>
        </w:rPr>
        <w:t>Define your problem statement:</w:t>
      </w:r>
      <w:r w:rsidRPr="002C1459">
        <w:t xml:space="preserve"> How might we create a personalized networking assistant that helps professionals build and maintain meaningful connections through intelligent context-aware reminders and communication suggestions?</w:t>
      </w:r>
    </w:p>
    <w:p w14:paraId="24B32347" w14:textId="77777777" w:rsidR="002C1459" w:rsidRPr="002C1459" w:rsidRDefault="002C1459" w:rsidP="002C1459">
      <w:r w:rsidRPr="002C1459">
        <w:rPr>
          <w:b/>
          <w:bCs/>
        </w:rPr>
        <w:t>Figure 1: Session Launch and Framework Setup Mapping</w:t>
      </w:r>
    </w:p>
    <w:p w14:paraId="075D1F22" w14:textId="77777777" w:rsidR="002C1459" w:rsidRPr="002C1459" w:rsidRDefault="002C1459" w:rsidP="002C1459">
      <w:r w:rsidRPr="002C1459">
        <w:rPr>
          <w:i/>
          <w:iCs/>
        </w:rPr>
        <w:t>[Process Diagram: Visualization showing the core parameters for the session—setting alignment goals for the networking assistant, and laying down core rules: Defer judgment, stay on topic, and encourage wild ideas.]</w:t>
      </w:r>
    </w:p>
    <w:p w14:paraId="1A8001A4" w14:textId="77777777" w:rsidR="002C1459" w:rsidRPr="002C1459" w:rsidRDefault="002C1459" w:rsidP="002C1459">
      <w:pPr>
        <w:rPr>
          <w:b/>
          <w:bCs/>
        </w:rPr>
      </w:pPr>
      <w:r w:rsidRPr="002C1459">
        <w:rPr>
          <w:b/>
          <w:bCs/>
        </w:rPr>
        <w:t>Step-2: Brainstorm, Idea Listing and Grouping</w:t>
      </w:r>
    </w:p>
    <w:p w14:paraId="3BCBC373" w14:textId="77777777" w:rsidR="002C1459" w:rsidRPr="002C1459" w:rsidRDefault="002C1459" w:rsidP="002C1459">
      <w:r w:rsidRPr="002C1459">
        <w:t>Team members drop raw concept cards across individual workspaces based on networking mechanics (e.g., meeting follow-up automation, interest-based connection suggestions, and cross-platform activity syncing).</w:t>
      </w:r>
    </w:p>
    <w:p w14:paraId="1315E893" w14:textId="77777777" w:rsidR="002C1459" w:rsidRPr="002C1459" w:rsidRDefault="002C1459" w:rsidP="002C1459">
      <w:r w:rsidRPr="002C1459">
        <w:rPr>
          <w:b/>
          <w:bCs/>
        </w:rPr>
        <w:t>Figure 2: Multi-Member Idea Generation Workspace</w:t>
      </w:r>
    </w:p>
    <w:p w14:paraId="4A88020E" w14:textId="77777777" w:rsidR="002C1459" w:rsidRPr="002C1459" w:rsidRDefault="002C1459" w:rsidP="002C1459">
      <w:r w:rsidRPr="002C1459">
        <w:rPr>
          <w:i/>
          <w:iCs/>
        </w:rPr>
        <w:t>[Brainstorm Board: An active cluster layout organizing team sticky notes into networking categories: contact management, follow-up scheduling, conversation intelligence, and relationship mapping.]</w:t>
      </w:r>
    </w:p>
    <w:p w14:paraId="5EC3A4D5" w14:textId="77777777" w:rsidR="002C1459" w:rsidRPr="002C1459" w:rsidRDefault="002C1459" w:rsidP="002C1459">
      <w:pPr>
        <w:rPr>
          <w:b/>
          <w:bCs/>
        </w:rPr>
      </w:pPr>
      <w:r w:rsidRPr="002C1459">
        <w:rPr>
          <w:b/>
          <w:bCs/>
        </w:rPr>
        <w:t>Step-3: Idea Prioritization</w:t>
      </w:r>
    </w:p>
    <w:p w14:paraId="12975FBD" w14:textId="77777777" w:rsidR="002C1459" w:rsidRPr="002C1459" w:rsidRDefault="002C1459" w:rsidP="002C1459">
      <w:r w:rsidRPr="002C1459">
        <w:lastRenderedPageBreak/>
        <w:t>Mapping out the proposed assistant features along dual axes to balance immediate execution capability against long-term relationship-building utility.</w:t>
      </w:r>
    </w:p>
    <w:p w14:paraId="54409FC3" w14:textId="77777777" w:rsidR="002C1459" w:rsidRPr="002C1459" w:rsidRDefault="002C1459" w:rsidP="002C1459">
      <w:r w:rsidRPr="002C1459">
        <w:rPr>
          <w:b/>
          <w:bCs/>
        </w:rPr>
        <w:t>Figure 3: Importance vs. Feasibility Matrix Analysis</w:t>
      </w:r>
    </w:p>
    <w:p w14:paraId="4E3DEE54" w14:textId="77777777" w:rsidR="002C1459" w:rsidRPr="002C1459" w:rsidRDefault="002C1459" w:rsidP="002C1459">
      <w:r w:rsidRPr="002C1459">
        <w:rPr>
          <w:i/>
          <w:iCs/>
        </w:rPr>
        <w:t>[Prioritization Matrix Chart: A scatter grid evaluating networking features. Features like 'Real-time AI Meeting Assistant' rank high in importance/high in complexity, whereas 'Customizable Follow-up Templates' sit securely in the high-feasibility/high-impact quadrant.]</w:t>
      </w:r>
    </w:p>
    <w:p w14:paraId="4357978E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459"/>
    <w:rsid w:val="00082850"/>
    <w:rsid w:val="000A0251"/>
    <w:rsid w:val="0019626F"/>
    <w:rsid w:val="002C1459"/>
    <w:rsid w:val="004A1EA1"/>
    <w:rsid w:val="00EA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E10EB"/>
  <w15:chartTrackingRefBased/>
  <w15:docId w15:val="{FC4AF5A8-FEF0-4CDB-A5F2-CBA8DB9E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3</cp:revision>
  <dcterms:created xsi:type="dcterms:W3CDTF">2026-07-19T23:34:00Z</dcterms:created>
  <dcterms:modified xsi:type="dcterms:W3CDTF">2026-07-19T23:51:00Z</dcterms:modified>
</cp:coreProperties>
</file>