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064E" w14:textId="2614544A" w:rsidR="006A40D4" w:rsidRPr="00113138" w:rsidRDefault="006A40D4" w:rsidP="006A40D4">
      <w:pPr>
        <w:jc w:val="center"/>
        <w:rPr>
          <w:b/>
          <w:bCs/>
          <w:sz w:val="48"/>
          <w:szCs w:val="48"/>
          <w:u w:val="single"/>
        </w:rPr>
      </w:pPr>
      <w:r w:rsidRPr="00113138">
        <w:rPr>
          <w:b/>
          <w:bCs/>
          <w:sz w:val="48"/>
          <w:szCs w:val="48"/>
          <w:u w:val="single"/>
        </w:rPr>
        <w:t>STOCK PRICE PREDICITION</w:t>
      </w:r>
    </w:p>
    <w:p w14:paraId="13217E24" w14:textId="77777777" w:rsidR="006A40D4" w:rsidRDefault="006A40D4" w:rsidP="006A40D4">
      <w:pPr>
        <w:jc w:val="center"/>
        <w:rPr>
          <w:b/>
          <w:bCs/>
          <w:sz w:val="48"/>
          <w:szCs w:val="48"/>
        </w:rPr>
      </w:pPr>
    </w:p>
    <w:p w14:paraId="65681349" w14:textId="77777777" w:rsidR="006A40D4" w:rsidRPr="006A40D4" w:rsidRDefault="006A40D4" w:rsidP="006A40D4">
      <w:pPr>
        <w:jc w:val="center"/>
        <w:rPr>
          <w:b/>
          <w:bCs/>
        </w:rPr>
      </w:pPr>
    </w:p>
    <w:p w14:paraId="2CA2BF59" w14:textId="21F0ACCF" w:rsidR="006A40D4" w:rsidRDefault="006A40D4" w:rsidP="006A40D4">
      <w:pPr>
        <w:rPr>
          <w:b/>
          <w:bCs/>
          <w:sz w:val="24"/>
          <w:szCs w:val="24"/>
        </w:rPr>
      </w:pPr>
      <w:r w:rsidRPr="006A40D4">
        <w:rPr>
          <w:b/>
          <w:bCs/>
          <w:sz w:val="24"/>
          <w:szCs w:val="24"/>
          <w:u w:val="single"/>
        </w:rPr>
        <w:t xml:space="preserve">Introduction to Stock Price </w:t>
      </w:r>
      <w:proofErr w:type="gramStart"/>
      <w:r w:rsidRPr="006A40D4">
        <w:rPr>
          <w:b/>
          <w:bCs/>
          <w:sz w:val="24"/>
          <w:szCs w:val="24"/>
          <w:u w:val="single"/>
        </w:rPr>
        <w:t>Prediction</w:t>
      </w:r>
      <w:r>
        <w:rPr>
          <w:b/>
          <w:bCs/>
          <w:sz w:val="24"/>
          <w:szCs w:val="24"/>
        </w:rPr>
        <w:t xml:space="preserve"> :</w:t>
      </w:r>
      <w:proofErr w:type="gramEnd"/>
    </w:p>
    <w:p w14:paraId="2405F796" w14:textId="77777777" w:rsidR="006A40D4" w:rsidRPr="006A40D4" w:rsidRDefault="006A40D4" w:rsidP="006A40D4">
      <w:pPr>
        <w:rPr>
          <w:b/>
          <w:bCs/>
          <w:sz w:val="24"/>
          <w:szCs w:val="24"/>
        </w:rPr>
      </w:pPr>
    </w:p>
    <w:p w14:paraId="7A937353" w14:textId="17F522E2" w:rsidR="006A40D4" w:rsidRDefault="006A40D4" w:rsidP="006A40D4">
      <w:r>
        <w:t xml:space="preserve">                      </w:t>
      </w:r>
      <w:r>
        <w:t>Stock price prediction is the attempt to forecast the future price of a company's stock or other financial instrument traded on an exchange. The successful prediction of a stock's future price could yield significant profit, making it a popular area of research and investment.</w:t>
      </w:r>
    </w:p>
    <w:p w14:paraId="05BC27A0" w14:textId="77777777" w:rsidR="006A40D4" w:rsidRDefault="006A40D4" w:rsidP="006A40D4"/>
    <w:p w14:paraId="5F1907AF" w14:textId="5E39438B" w:rsidR="006A40D4" w:rsidRPr="006A40D4" w:rsidRDefault="006A40D4" w:rsidP="006A40D4">
      <w:pPr>
        <w:rPr>
          <w:b/>
          <w:bCs/>
          <w:sz w:val="24"/>
          <w:szCs w:val="24"/>
        </w:rPr>
      </w:pPr>
      <w:r w:rsidRPr="006A40D4">
        <w:rPr>
          <w:b/>
          <w:bCs/>
          <w:sz w:val="24"/>
          <w:szCs w:val="24"/>
        </w:rPr>
        <w:t xml:space="preserve">There are two main approaches to stock price prediction: </w:t>
      </w:r>
    </w:p>
    <w:p w14:paraId="26A98F60" w14:textId="77777777" w:rsidR="006A40D4" w:rsidRDefault="006A40D4" w:rsidP="006A40D4"/>
    <w:p w14:paraId="1E48CAF7" w14:textId="000AE3A0" w:rsidR="006A40D4" w:rsidRDefault="006A40D4" w:rsidP="006A40D4">
      <w:r>
        <w:t xml:space="preserve">                      </w:t>
      </w:r>
      <w:r>
        <w:t>fundamental analysis and technical analysis. Fundamental analysis involves examining the financial performance and outlook of a company to determine its intrinsic value. Technical analysis, on the other hand, focuses on historical price and volume data to identify patterns and trends that may predict future movement.</w:t>
      </w:r>
    </w:p>
    <w:p w14:paraId="699F3527" w14:textId="77777777" w:rsidR="006A40D4" w:rsidRDefault="006A40D4" w:rsidP="006A40D4"/>
    <w:p w14:paraId="1BC707B1" w14:textId="14AE772D" w:rsidR="006A40D4" w:rsidRDefault="006A40D4" w:rsidP="006A40D4">
      <w:r>
        <w:t xml:space="preserve">                     </w:t>
      </w:r>
      <w:r>
        <w:t>Machine learning has emerged as a powerful tool for stock price prediction in recent years. Machine learning algorithms can be trained on large datasets of historical stock data to learn complex relationships between different variables. Once trained, these algorithms can be used to predict future stock prices with a high degree of accuracy.</w:t>
      </w:r>
    </w:p>
    <w:p w14:paraId="3D7EC1B4" w14:textId="77777777" w:rsidR="006A40D4" w:rsidRDefault="006A40D4" w:rsidP="006A40D4"/>
    <w:p w14:paraId="42D9FD44" w14:textId="77777777" w:rsidR="006A40D4" w:rsidRDefault="006A40D4" w:rsidP="006A40D4">
      <w:r>
        <w:t>There are a number of different machine learning algorithms that can be used for stock price prediction, including:</w:t>
      </w:r>
    </w:p>
    <w:p w14:paraId="3FD6029A" w14:textId="77777777" w:rsidR="006A40D4" w:rsidRDefault="006A40D4" w:rsidP="006A40D4"/>
    <w:p w14:paraId="102EB32D" w14:textId="77777777" w:rsidR="006A40D4" w:rsidRPr="006A40D4" w:rsidRDefault="006A40D4" w:rsidP="006A40D4">
      <w:pPr>
        <w:rPr>
          <w:b/>
          <w:bCs/>
        </w:rPr>
      </w:pPr>
      <w:r w:rsidRPr="006A40D4">
        <w:rPr>
          <w:b/>
          <w:bCs/>
        </w:rPr>
        <w:t>Linear regression</w:t>
      </w:r>
    </w:p>
    <w:p w14:paraId="6A9C8808" w14:textId="77777777" w:rsidR="006A40D4" w:rsidRPr="006A40D4" w:rsidRDefault="006A40D4" w:rsidP="006A40D4">
      <w:pPr>
        <w:rPr>
          <w:b/>
          <w:bCs/>
        </w:rPr>
      </w:pPr>
      <w:r w:rsidRPr="006A40D4">
        <w:rPr>
          <w:b/>
          <w:bCs/>
        </w:rPr>
        <w:t>Support vector machines (SVMs)</w:t>
      </w:r>
    </w:p>
    <w:p w14:paraId="121B8E13" w14:textId="77777777" w:rsidR="006A40D4" w:rsidRPr="006A40D4" w:rsidRDefault="006A40D4" w:rsidP="006A40D4">
      <w:pPr>
        <w:rPr>
          <w:b/>
          <w:bCs/>
        </w:rPr>
      </w:pPr>
      <w:r w:rsidRPr="006A40D4">
        <w:rPr>
          <w:b/>
          <w:bCs/>
        </w:rPr>
        <w:t>Decision trees</w:t>
      </w:r>
    </w:p>
    <w:p w14:paraId="46262959" w14:textId="77777777" w:rsidR="006A40D4" w:rsidRPr="006A40D4" w:rsidRDefault="006A40D4" w:rsidP="006A40D4">
      <w:pPr>
        <w:rPr>
          <w:b/>
          <w:bCs/>
        </w:rPr>
      </w:pPr>
      <w:r w:rsidRPr="006A40D4">
        <w:rPr>
          <w:b/>
          <w:bCs/>
        </w:rPr>
        <w:t>Random forests</w:t>
      </w:r>
    </w:p>
    <w:p w14:paraId="410D08E2" w14:textId="77777777" w:rsidR="006A40D4" w:rsidRPr="006A40D4" w:rsidRDefault="006A40D4" w:rsidP="006A40D4">
      <w:pPr>
        <w:rPr>
          <w:b/>
          <w:bCs/>
        </w:rPr>
      </w:pPr>
      <w:r w:rsidRPr="006A40D4">
        <w:rPr>
          <w:b/>
          <w:bCs/>
        </w:rPr>
        <w:t>Long short-term memory (LSTM) networks</w:t>
      </w:r>
    </w:p>
    <w:p w14:paraId="2C1A9FDE" w14:textId="77777777" w:rsidR="006A40D4" w:rsidRDefault="006A40D4" w:rsidP="006A40D4">
      <w:r>
        <w:t>The specific algorithm that is best suited for a particular prediction task will depend on the specific characteristics of the data and the desired outcome.</w:t>
      </w:r>
    </w:p>
    <w:p w14:paraId="1473D25B" w14:textId="77777777" w:rsidR="006A40D4" w:rsidRDefault="006A40D4" w:rsidP="006A40D4"/>
    <w:p w14:paraId="1954DDDC" w14:textId="77777777" w:rsidR="006A40D4" w:rsidRDefault="006A40D4" w:rsidP="006A40D4"/>
    <w:p w14:paraId="3A59A435" w14:textId="32AB7E87" w:rsidR="006A40D4" w:rsidRPr="00113138" w:rsidRDefault="006A40D4" w:rsidP="006A40D4">
      <w:pPr>
        <w:rPr>
          <w:b/>
          <w:bCs/>
          <w:sz w:val="24"/>
          <w:szCs w:val="24"/>
          <w:u w:val="single"/>
        </w:rPr>
      </w:pPr>
      <w:r w:rsidRPr="00113138">
        <w:rPr>
          <w:b/>
          <w:bCs/>
          <w:sz w:val="24"/>
          <w:szCs w:val="24"/>
          <w:u w:val="single"/>
        </w:rPr>
        <w:lastRenderedPageBreak/>
        <w:t xml:space="preserve">Challenges of Stock Price </w:t>
      </w:r>
      <w:proofErr w:type="gramStart"/>
      <w:r w:rsidRPr="00113138">
        <w:rPr>
          <w:b/>
          <w:bCs/>
          <w:sz w:val="24"/>
          <w:szCs w:val="24"/>
          <w:u w:val="single"/>
        </w:rPr>
        <w:t>Prediction</w:t>
      </w:r>
      <w:r w:rsidRPr="00113138">
        <w:rPr>
          <w:b/>
          <w:bCs/>
          <w:sz w:val="24"/>
          <w:szCs w:val="24"/>
          <w:u w:val="single"/>
        </w:rPr>
        <w:t xml:space="preserve"> :</w:t>
      </w:r>
      <w:proofErr w:type="gramEnd"/>
    </w:p>
    <w:p w14:paraId="1BFD531B" w14:textId="77777777" w:rsidR="006A40D4" w:rsidRDefault="006A40D4" w:rsidP="006A40D4"/>
    <w:p w14:paraId="606A0215" w14:textId="77777777" w:rsidR="006A40D4" w:rsidRDefault="006A40D4" w:rsidP="006A40D4">
      <w:r>
        <w:t>Stock price prediction is a challenging task for a number of reasons. First, the stock market is highly volatile and unpredictable. Second, there are a large number of factors that can influence stock prices, including economic conditions, political events, and investor sentiment. Third, stock prices are non-linear, meaning that small changes in one variable can lead to large changes in the price.</w:t>
      </w:r>
    </w:p>
    <w:p w14:paraId="5DDEC036" w14:textId="77777777" w:rsidR="006A40D4" w:rsidRDefault="006A40D4" w:rsidP="006A40D4"/>
    <w:p w14:paraId="4580B6A0" w14:textId="77777777" w:rsidR="006A40D4" w:rsidRDefault="006A40D4" w:rsidP="006A40D4">
      <w:r>
        <w:t>Despite the challenges, machine learning has been shown to be an effective tool for stock price prediction. A number of studies have shown that machine learning algorithms can outperform traditional forecasting methods, such as moving averages and technical indicators.</w:t>
      </w:r>
    </w:p>
    <w:p w14:paraId="75EAFE40" w14:textId="77777777" w:rsidR="006A40D4" w:rsidRDefault="006A40D4" w:rsidP="006A40D4"/>
    <w:p w14:paraId="5328CD31" w14:textId="77777777" w:rsidR="006A40D4" w:rsidRPr="006A40D4" w:rsidRDefault="006A40D4" w:rsidP="006A40D4">
      <w:pPr>
        <w:rPr>
          <w:b/>
          <w:bCs/>
          <w:sz w:val="24"/>
          <w:szCs w:val="24"/>
          <w:u w:val="single"/>
        </w:rPr>
      </w:pPr>
      <w:r w:rsidRPr="006A40D4">
        <w:rPr>
          <w:b/>
          <w:bCs/>
          <w:sz w:val="24"/>
          <w:szCs w:val="24"/>
          <w:u w:val="single"/>
        </w:rPr>
        <w:t>Applications of Stock Price Prediction</w:t>
      </w:r>
    </w:p>
    <w:p w14:paraId="5F54B906" w14:textId="77777777" w:rsidR="006A40D4" w:rsidRDefault="006A40D4" w:rsidP="006A40D4"/>
    <w:p w14:paraId="504B0E6B" w14:textId="77777777" w:rsidR="006A40D4" w:rsidRPr="006A40D4" w:rsidRDefault="006A40D4" w:rsidP="006A40D4">
      <w:pPr>
        <w:rPr>
          <w:b/>
          <w:bCs/>
          <w:sz w:val="24"/>
          <w:szCs w:val="24"/>
        </w:rPr>
      </w:pPr>
      <w:r w:rsidRPr="006A40D4">
        <w:rPr>
          <w:b/>
          <w:bCs/>
          <w:sz w:val="24"/>
          <w:szCs w:val="24"/>
        </w:rPr>
        <w:t>Stock price prediction can be used for a variety of purposes, including:</w:t>
      </w:r>
    </w:p>
    <w:p w14:paraId="6A7506A5" w14:textId="77777777" w:rsidR="006A40D4" w:rsidRDefault="006A40D4" w:rsidP="006A40D4"/>
    <w:p w14:paraId="268CD7BC" w14:textId="77777777" w:rsidR="006A40D4" w:rsidRDefault="006A40D4" w:rsidP="006A40D4">
      <w:r>
        <w:t>Investment decision-making: Investors can use stock price predictions to make more informed decisions about which stocks to buy and sell.</w:t>
      </w:r>
    </w:p>
    <w:p w14:paraId="043D2171" w14:textId="77777777" w:rsidR="006A40D4" w:rsidRDefault="006A40D4" w:rsidP="006A40D4">
      <w:r>
        <w:t>Risk management: Investors can use stock price predictions to identify and manage risk in their portfolios.</w:t>
      </w:r>
    </w:p>
    <w:p w14:paraId="38388CDF" w14:textId="77777777" w:rsidR="006A40D4" w:rsidRDefault="006A40D4" w:rsidP="006A40D4">
      <w:r>
        <w:t>Trading strategies: Traders can use stock price predictions to develop and implement trading strategies.</w:t>
      </w:r>
    </w:p>
    <w:p w14:paraId="6C810FEA" w14:textId="77777777" w:rsidR="006A40D4" w:rsidRDefault="006A40D4" w:rsidP="006A40D4">
      <w:r>
        <w:t>Market research: Financial analysts can use stock price predictions to conduct market research and generate insights for clients.</w:t>
      </w:r>
    </w:p>
    <w:p w14:paraId="2E4C7A19" w14:textId="77777777" w:rsidR="006A40D4" w:rsidRDefault="006A40D4" w:rsidP="006A40D4"/>
    <w:p w14:paraId="46F4CEBF" w14:textId="77777777" w:rsidR="006A40D4" w:rsidRDefault="006A40D4" w:rsidP="006A40D4">
      <w:r>
        <w:t>Abstraction for stock price prediction is the process of removing unnecessary details from the stock market data and focusing on the essential features that can be used to predict future stock prices. This can be done by using a variety of techniques, such as:</w:t>
      </w:r>
    </w:p>
    <w:p w14:paraId="38AC6209" w14:textId="77777777" w:rsidR="006A40D4" w:rsidRDefault="006A40D4" w:rsidP="006A40D4"/>
    <w:p w14:paraId="352A3972" w14:textId="77777777" w:rsidR="006A40D4" w:rsidRPr="006A40D4" w:rsidRDefault="006A40D4" w:rsidP="006A40D4">
      <w:pPr>
        <w:rPr>
          <w:b/>
          <w:bCs/>
          <w:u w:val="single"/>
        </w:rPr>
      </w:pPr>
      <w:r w:rsidRPr="006A40D4">
        <w:rPr>
          <w:b/>
          <w:bCs/>
          <w:u w:val="single"/>
        </w:rPr>
        <w:t xml:space="preserve">Feature engineering: </w:t>
      </w:r>
    </w:p>
    <w:p w14:paraId="4839B548" w14:textId="02D5B32A" w:rsidR="006A40D4" w:rsidRDefault="006A40D4" w:rsidP="006A40D4">
      <w:r>
        <w:t xml:space="preserve">                 </w:t>
      </w:r>
      <w:r>
        <w:t>This involves creating new features from the existing data that are more relevant to the prediction task. For example, instead of using the raw open, close, high, and low prices of a stock, a feature engineer might create features that represent the percentage change in price, the volume traded, and the volatility of the stock.</w:t>
      </w:r>
    </w:p>
    <w:p w14:paraId="74ED1D23" w14:textId="77777777" w:rsidR="006A40D4" w:rsidRDefault="006A40D4" w:rsidP="006A40D4"/>
    <w:p w14:paraId="2562B681" w14:textId="77777777" w:rsidR="006A40D4" w:rsidRDefault="006A40D4" w:rsidP="006A40D4"/>
    <w:p w14:paraId="3BF6C757" w14:textId="77777777" w:rsidR="006A40D4" w:rsidRDefault="006A40D4" w:rsidP="006A40D4"/>
    <w:p w14:paraId="4F6606F4" w14:textId="57002776" w:rsidR="006A40D4" w:rsidRPr="006A40D4" w:rsidRDefault="006A40D4" w:rsidP="006A40D4">
      <w:pPr>
        <w:rPr>
          <w:b/>
          <w:bCs/>
          <w:u w:val="single"/>
        </w:rPr>
      </w:pPr>
      <w:r w:rsidRPr="006A40D4">
        <w:rPr>
          <w:b/>
          <w:bCs/>
          <w:u w:val="single"/>
        </w:rPr>
        <w:lastRenderedPageBreak/>
        <w:t>Dimensionality reduction:</w:t>
      </w:r>
    </w:p>
    <w:p w14:paraId="68EC65F8" w14:textId="0E08FB98" w:rsidR="006A40D4" w:rsidRDefault="006A40D4" w:rsidP="006A40D4">
      <w:r>
        <w:t xml:space="preserve">              </w:t>
      </w:r>
      <w:r>
        <w:t xml:space="preserve"> This involves reducing the number of features in the data without losing too much information. This can be done using a variety of techniques, such as principal component analysis (PCA) and t-distributed stochastic </w:t>
      </w:r>
      <w:proofErr w:type="spellStart"/>
      <w:r>
        <w:t>neighbor</w:t>
      </w:r>
      <w:proofErr w:type="spellEnd"/>
      <w:r>
        <w:t xml:space="preserve"> embedding (t-SNE).</w:t>
      </w:r>
    </w:p>
    <w:p w14:paraId="343C0BB5" w14:textId="77777777" w:rsidR="006A40D4" w:rsidRDefault="006A40D4" w:rsidP="006A40D4"/>
    <w:p w14:paraId="29ECBC06" w14:textId="55F85E07" w:rsidR="006A40D4" w:rsidRPr="006A40D4" w:rsidRDefault="006A40D4" w:rsidP="006A40D4">
      <w:pPr>
        <w:rPr>
          <w:b/>
          <w:bCs/>
          <w:u w:val="single"/>
        </w:rPr>
      </w:pPr>
      <w:r w:rsidRPr="006A40D4">
        <w:rPr>
          <w:b/>
          <w:bCs/>
          <w:u w:val="single"/>
        </w:rPr>
        <w:t xml:space="preserve">Model selection: </w:t>
      </w:r>
    </w:p>
    <w:p w14:paraId="5010BAA0" w14:textId="74C2E6CD" w:rsidR="006A40D4" w:rsidRDefault="006A40D4" w:rsidP="006A40D4">
      <w:r>
        <w:t xml:space="preserve">              </w:t>
      </w:r>
      <w:r>
        <w:t>This involves choosing the right machine learning algorithm for the prediction task. There are a variety of different algorithms available, each with its own strengths and weaknesses.</w:t>
      </w:r>
    </w:p>
    <w:p w14:paraId="2CD47CAB" w14:textId="77777777" w:rsidR="006A40D4" w:rsidRDefault="006A40D4" w:rsidP="006A40D4">
      <w:r>
        <w:t>Once the data has been abstracted, it can be used to train a machine learning model to predict future stock prices. The model can then be used to generate predictions for individual stocks or for the market as a whole.</w:t>
      </w:r>
    </w:p>
    <w:p w14:paraId="6EBF7F37" w14:textId="77777777" w:rsidR="006A40D4" w:rsidRDefault="006A40D4" w:rsidP="006A40D4"/>
    <w:p w14:paraId="43804BAE" w14:textId="7AAF8BCA" w:rsidR="006A40D4" w:rsidRPr="006A40D4" w:rsidRDefault="006A40D4" w:rsidP="006A40D4">
      <w:pPr>
        <w:rPr>
          <w:b/>
          <w:bCs/>
          <w:sz w:val="24"/>
          <w:szCs w:val="24"/>
          <w:u w:val="single"/>
        </w:rPr>
      </w:pPr>
      <w:r w:rsidRPr="006A40D4">
        <w:rPr>
          <w:b/>
          <w:bCs/>
          <w:sz w:val="24"/>
          <w:szCs w:val="24"/>
          <w:u w:val="single"/>
        </w:rPr>
        <w:t>S</w:t>
      </w:r>
      <w:r w:rsidRPr="006A40D4">
        <w:rPr>
          <w:b/>
          <w:bCs/>
          <w:sz w:val="24"/>
          <w:szCs w:val="24"/>
          <w:u w:val="single"/>
        </w:rPr>
        <w:t>imple example of abstraction for stock price prediction:</w:t>
      </w:r>
    </w:p>
    <w:p w14:paraId="2BE41EDD" w14:textId="77777777" w:rsidR="006A40D4" w:rsidRDefault="006A40D4" w:rsidP="006A40D4"/>
    <w:p w14:paraId="6980D727" w14:textId="77777777" w:rsidR="006A40D4" w:rsidRDefault="006A40D4" w:rsidP="006A40D4">
      <w:r>
        <w:t>Input data: Open, close, high, and low prices of a stock over a period of time.</w:t>
      </w:r>
    </w:p>
    <w:p w14:paraId="0ECAEF54" w14:textId="77777777" w:rsidR="006A40D4" w:rsidRDefault="006A40D4" w:rsidP="006A40D4">
      <w:r>
        <w:t>Feature engineering: Create new features such as the percentage change in price, the volume traded, and the volatility of the stock.</w:t>
      </w:r>
    </w:p>
    <w:p w14:paraId="1A4C1C2B" w14:textId="77777777" w:rsidR="006A40D4" w:rsidRDefault="006A40D4" w:rsidP="006A40D4">
      <w:r w:rsidRPr="00113138">
        <w:rPr>
          <w:b/>
          <w:bCs/>
        </w:rPr>
        <w:t>Dimensionality reduction:</w:t>
      </w:r>
      <w:r>
        <w:t xml:space="preserve"> Reduce the number of features using PCA or t-SNE.</w:t>
      </w:r>
    </w:p>
    <w:p w14:paraId="74E16F5D" w14:textId="77777777" w:rsidR="006A40D4" w:rsidRDefault="006A40D4" w:rsidP="006A40D4">
      <w:r w:rsidRPr="00113138">
        <w:rPr>
          <w:b/>
          <w:bCs/>
        </w:rPr>
        <w:t>Model selection:</w:t>
      </w:r>
      <w:r>
        <w:t xml:space="preserve"> Choose a machine learning algorithm, such as linear regression or a random forest.</w:t>
      </w:r>
    </w:p>
    <w:p w14:paraId="077A4983" w14:textId="77777777" w:rsidR="006A40D4" w:rsidRDefault="006A40D4" w:rsidP="006A40D4">
      <w:r w:rsidRPr="00113138">
        <w:rPr>
          <w:b/>
          <w:bCs/>
        </w:rPr>
        <w:t>Train the model:</w:t>
      </w:r>
      <w:r>
        <w:t xml:space="preserve"> Train the model on the abstracted data.</w:t>
      </w:r>
    </w:p>
    <w:p w14:paraId="7962CA7A" w14:textId="77777777" w:rsidR="006A40D4" w:rsidRDefault="006A40D4" w:rsidP="006A40D4">
      <w:r w:rsidRPr="00113138">
        <w:rPr>
          <w:b/>
          <w:bCs/>
        </w:rPr>
        <w:t>Generate predictions</w:t>
      </w:r>
      <w:r>
        <w:t>: Use the trained model to generate predictions for future stock prices.</w:t>
      </w:r>
    </w:p>
    <w:p w14:paraId="5DFEAABF" w14:textId="77777777" w:rsidR="006A40D4" w:rsidRDefault="006A40D4" w:rsidP="006A40D4">
      <w:r>
        <w:t>This is just a simple example, and there are many other ways to abstract stock market data and train machine learning models for stock price prediction. The specific approach that is best suited for a particular prediction task will depend on the specific characteristics of the data and the desired outcome.</w:t>
      </w:r>
    </w:p>
    <w:p w14:paraId="0DE9481E" w14:textId="77777777" w:rsidR="006A40D4" w:rsidRDefault="006A40D4" w:rsidP="006A40D4"/>
    <w:p w14:paraId="49805B7F" w14:textId="77777777" w:rsidR="006A40D4" w:rsidRPr="006A40D4" w:rsidRDefault="006A40D4" w:rsidP="006A40D4">
      <w:pPr>
        <w:rPr>
          <w:b/>
          <w:bCs/>
          <w:sz w:val="24"/>
          <w:szCs w:val="24"/>
          <w:u w:val="single"/>
        </w:rPr>
      </w:pPr>
      <w:r w:rsidRPr="006A40D4">
        <w:rPr>
          <w:b/>
          <w:bCs/>
          <w:sz w:val="24"/>
          <w:szCs w:val="24"/>
          <w:u w:val="single"/>
        </w:rPr>
        <w:t>Benefits of Abstraction for Stock Price Prediction</w:t>
      </w:r>
    </w:p>
    <w:p w14:paraId="5C43049B" w14:textId="77777777" w:rsidR="006A40D4" w:rsidRDefault="006A40D4" w:rsidP="006A40D4"/>
    <w:p w14:paraId="1214969D" w14:textId="77777777" w:rsidR="006A40D4" w:rsidRPr="006A40D4" w:rsidRDefault="006A40D4" w:rsidP="006A40D4">
      <w:pPr>
        <w:rPr>
          <w:b/>
          <w:bCs/>
          <w:sz w:val="24"/>
          <w:szCs w:val="24"/>
        </w:rPr>
      </w:pPr>
      <w:r w:rsidRPr="006A40D4">
        <w:rPr>
          <w:b/>
          <w:bCs/>
          <w:sz w:val="24"/>
          <w:szCs w:val="24"/>
        </w:rPr>
        <w:t>Abstraction has a number of benefits for stock price prediction, including:</w:t>
      </w:r>
    </w:p>
    <w:p w14:paraId="3AE2B284" w14:textId="77777777" w:rsidR="006A40D4" w:rsidRDefault="006A40D4" w:rsidP="006A40D4"/>
    <w:p w14:paraId="25E7559C" w14:textId="77777777" w:rsidR="006A40D4" w:rsidRDefault="006A40D4" w:rsidP="006A40D4">
      <w:r>
        <w:t>Improved accuracy: By focusing on the essential features of the stock market data, abstraction can help to improve the accuracy of machine learning models.</w:t>
      </w:r>
    </w:p>
    <w:p w14:paraId="36CC0B7A" w14:textId="77777777" w:rsidR="006A40D4" w:rsidRDefault="006A40D4" w:rsidP="006A40D4">
      <w:r>
        <w:t>Reduced complexity: Abstraction can help to reduce the complexity of stock price prediction models, making them easier to train and interpret.</w:t>
      </w:r>
    </w:p>
    <w:p w14:paraId="4CE11DF0" w14:textId="77777777" w:rsidR="006A40D4" w:rsidRDefault="006A40D4" w:rsidP="006A40D4">
      <w:r>
        <w:lastRenderedPageBreak/>
        <w:t>Improved generalization ability: Abstraction can help to improve the generalization ability of stock price prediction models, meaning that they are more likely to perform well on new data.</w:t>
      </w:r>
    </w:p>
    <w:p w14:paraId="73465920" w14:textId="77777777" w:rsidR="006A40D4" w:rsidRDefault="006A40D4" w:rsidP="006A40D4">
      <w:r>
        <w:t>Overall, abstraction is a powerful tool that can be used to improve the accuracy, efficiency, and reliability of stock price prediction models.</w:t>
      </w:r>
    </w:p>
    <w:p w14:paraId="6CD611C4" w14:textId="77777777" w:rsidR="006A40D4" w:rsidRDefault="006A40D4" w:rsidP="006A40D4"/>
    <w:p w14:paraId="6B7470D4" w14:textId="77777777" w:rsidR="006A40D4" w:rsidRDefault="006A40D4" w:rsidP="006A40D4">
      <w:r>
        <w:t>The stock market is notoriously difficult to predict, but there are a number of factors that could influence stock prices in 2023, including:</w:t>
      </w:r>
    </w:p>
    <w:p w14:paraId="6D19731E" w14:textId="77777777" w:rsidR="006A40D4" w:rsidRDefault="006A40D4" w:rsidP="006A40D4"/>
    <w:p w14:paraId="04623AB7" w14:textId="77777777" w:rsidR="006A40D4" w:rsidRDefault="006A40D4" w:rsidP="006A40D4">
      <w:r>
        <w:t xml:space="preserve">Economic growth: If the global economy continues to grow in 2023, this could boost corporate earnings and </w:t>
      </w:r>
      <w:proofErr w:type="gramStart"/>
      <w:r>
        <w:t>drive up</w:t>
      </w:r>
      <w:proofErr w:type="gramEnd"/>
      <w:r>
        <w:t xml:space="preserve"> stock prices.</w:t>
      </w:r>
    </w:p>
    <w:p w14:paraId="477338D9" w14:textId="77777777" w:rsidR="006A40D4" w:rsidRDefault="006A40D4" w:rsidP="006A40D4">
      <w:r>
        <w:t>Interest rates: The US Federal Reserve is expected to continue raising interest rates in 2023 to combat inflation. This could lead to higher borrowing costs for companies and could dampen stock market performance.</w:t>
      </w:r>
    </w:p>
    <w:p w14:paraId="2A58C9C8" w14:textId="77777777" w:rsidR="006A40D4" w:rsidRDefault="006A40D4" w:rsidP="006A40D4">
      <w:r>
        <w:t>Inflation: Inflation is expected to remain high in 2023, which could hurt corporate margins and weigh on stock prices.</w:t>
      </w:r>
    </w:p>
    <w:p w14:paraId="2B41B52E" w14:textId="77777777" w:rsidR="006A40D4" w:rsidRDefault="006A40D4" w:rsidP="006A40D4">
      <w:r>
        <w:t>Geopolitical tensions: The war in Ukraine and other geopolitical tensions could continue to disrupt the global economy and markets in 2023.</w:t>
      </w:r>
    </w:p>
    <w:p w14:paraId="12D0700B" w14:textId="77777777" w:rsidR="006A40D4" w:rsidRDefault="006A40D4" w:rsidP="006A40D4">
      <w:r>
        <w:t>Despite these challenges, some experts are bullish on the stock market in 2023. They point to strong corporate earnings and a healthy pipeline of new products and services as reasons for optimism.</w:t>
      </w:r>
    </w:p>
    <w:p w14:paraId="616710AA" w14:textId="77777777" w:rsidR="006A40D4" w:rsidRDefault="006A40D4" w:rsidP="006A40D4"/>
    <w:p w14:paraId="49F72C37" w14:textId="13F7F569" w:rsidR="006A40D4" w:rsidRPr="006A40D4" w:rsidRDefault="006A40D4" w:rsidP="006A40D4">
      <w:pPr>
        <w:rPr>
          <w:b/>
          <w:bCs/>
          <w:sz w:val="24"/>
          <w:szCs w:val="24"/>
        </w:rPr>
      </w:pPr>
      <w:r w:rsidRPr="006A40D4">
        <w:rPr>
          <w:b/>
          <w:bCs/>
          <w:sz w:val="24"/>
          <w:szCs w:val="24"/>
        </w:rPr>
        <w:t>S</w:t>
      </w:r>
      <w:r w:rsidRPr="006A40D4">
        <w:rPr>
          <w:b/>
          <w:bCs/>
          <w:sz w:val="24"/>
          <w:szCs w:val="24"/>
        </w:rPr>
        <w:t xml:space="preserve">pecific stock price predictions for 2023 from various </w:t>
      </w:r>
      <w:proofErr w:type="gramStart"/>
      <w:r w:rsidRPr="006A40D4">
        <w:rPr>
          <w:b/>
          <w:bCs/>
          <w:sz w:val="24"/>
          <w:szCs w:val="24"/>
        </w:rPr>
        <w:t>analysts</w:t>
      </w:r>
      <w:r>
        <w:rPr>
          <w:b/>
          <w:bCs/>
          <w:sz w:val="24"/>
          <w:szCs w:val="24"/>
        </w:rPr>
        <w:t xml:space="preserve"> </w:t>
      </w:r>
      <w:r w:rsidRPr="006A40D4">
        <w:rPr>
          <w:b/>
          <w:bCs/>
          <w:sz w:val="24"/>
          <w:szCs w:val="24"/>
        </w:rPr>
        <w:t>:</w:t>
      </w:r>
      <w:proofErr w:type="gramEnd"/>
    </w:p>
    <w:p w14:paraId="2A680762" w14:textId="77777777" w:rsidR="006A40D4" w:rsidRDefault="006A40D4" w:rsidP="006A40D4"/>
    <w:p w14:paraId="73F0066D" w14:textId="77777777" w:rsidR="006A40D4" w:rsidRDefault="006A40D4" w:rsidP="006A40D4">
      <w:r>
        <w:t>S&amp;P 500: Morgan Stanley predicts the S&amp;P 500 will reach 4,800 by the end of 2023, while Goldman Sachs predicts a target of 4,900.</w:t>
      </w:r>
    </w:p>
    <w:p w14:paraId="5A337CE8" w14:textId="77777777" w:rsidR="006A40D4" w:rsidRDefault="006A40D4" w:rsidP="006A40D4">
      <w:r>
        <w:t>Nasdaq 100: Morgan Stanley predicts the Nasdaq 100 will reach 15,500 by the end of 2023, while Goldman Sachs predicts a target of 16,000.</w:t>
      </w:r>
    </w:p>
    <w:p w14:paraId="044BAD1F" w14:textId="77777777" w:rsidR="006A40D4" w:rsidRDefault="006A40D4" w:rsidP="006A40D4">
      <w:r>
        <w:t>Dow Jones Industrial Average: Morgan Stanley predicts the Dow Jones Industrial Average will reach 36,500 by the end of 2023, while Goldman Sachs predicts a target of 37,000.</w:t>
      </w:r>
    </w:p>
    <w:p w14:paraId="663D33C2" w14:textId="77777777" w:rsidR="006A40D4" w:rsidRDefault="006A40D4" w:rsidP="006A40D4">
      <w:r>
        <w:t>It is important to note that these are just predictions, and the stock market is unpredictable. Investors should always do their own research before making any investment decisions.</w:t>
      </w:r>
    </w:p>
    <w:p w14:paraId="54F78DD7" w14:textId="77777777" w:rsidR="006A40D4" w:rsidRDefault="006A40D4" w:rsidP="006A40D4"/>
    <w:p w14:paraId="38094E51" w14:textId="77777777" w:rsidR="006A40D4" w:rsidRPr="006A40D4" w:rsidRDefault="006A40D4" w:rsidP="006A40D4">
      <w:pPr>
        <w:rPr>
          <w:b/>
          <w:bCs/>
          <w:sz w:val="24"/>
          <w:szCs w:val="24"/>
          <w:u w:val="single"/>
        </w:rPr>
      </w:pPr>
      <w:r w:rsidRPr="006A40D4">
        <w:rPr>
          <w:b/>
          <w:bCs/>
          <w:sz w:val="24"/>
          <w:szCs w:val="24"/>
          <w:u w:val="single"/>
        </w:rPr>
        <w:t>Tips for Stock Price Prediction in 2023</w:t>
      </w:r>
    </w:p>
    <w:p w14:paraId="1B629CCC" w14:textId="77777777" w:rsidR="006A40D4" w:rsidRDefault="006A40D4" w:rsidP="006A40D4"/>
    <w:p w14:paraId="3863ABF6" w14:textId="19BA21C2" w:rsidR="006A40D4" w:rsidRPr="006A40D4" w:rsidRDefault="006A40D4" w:rsidP="006A40D4">
      <w:pPr>
        <w:rPr>
          <w:b/>
          <w:bCs/>
        </w:rPr>
      </w:pPr>
      <w:r>
        <w:t xml:space="preserve"> </w:t>
      </w:r>
      <w:r w:rsidRPr="006A40D4">
        <w:rPr>
          <w:b/>
          <w:bCs/>
          <w:sz w:val="24"/>
          <w:szCs w:val="24"/>
        </w:rPr>
        <w:t>S</w:t>
      </w:r>
      <w:r w:rsidRPr="006A40D4">
        <w:rPr>
          <w:b/>
          <w:bCs/>
          <w:sz w:val="24"/>
          <w:szCs w:val="24"/>
        </w:rPr>
        <w:t>ome tips for stock price prediction in 2023:</w:t>
      </w:r>
    </w:p>
    <w:p w14:paraId="62C8DB73" w14:textId="77777777" w:rsidR="006A40D4" w:rsidRDefault="006A40D4" w:rsidP="006A40D4"/>
    <w:p w14:paraId="4E97B7DF" w14:textId="77777777" w:rsidR="006A40D4" w:rsidRDefault="006A40D4" w:rsidP="006A40D4">
      <w:r>
        <w:lastRenderedPageBreak/>
        <w:t>Focus on the fundamentals: When choosing stocks to invest in, focus on companies with strong fundamentals, such as healthy earnings growth, a strong balance sheet, and a competitive advantage.</w:t>
      </w:r>
    </w:p>
    <w:p w14:paraId="2D75D1D6" w14:textId="77777777" w:rsidR="006A40D4" w:rsidRDefault="006A40D4" w:rsidP="006A40D4">
      <w:r>
        <w:t>Pay attention to macro trends: Macroeconomic factors such as economic growth, interest rates, and inflation can have a significant impact on stock prices. Keep an eye on these trends and invest in sectors that are likely to benefit from them.</w:t>
      </w:r>
    </w:p>
    <w:p w14:paraId="1BFFC0D5" w14:textId="77777777" w:rsidR="006A40D4" w:rsidRDefault="006A40D4" w:rsidP="006A40D4">
      <w:r>
        <w:t>Use technical analysis: Technical analysis can be used to identify patterns and trends in stock prices. This information can be used to make informed investment decisions.</w:t>
      </w:r>
    </w:p>
    <w:p w14:paraId="3D9566CC" w14:textId="77777777" w:rsidR="006A40D4" w:rsidRDefault="006A40D4" w:rsidP="006A40D4">
      <w:r>
        <w:t>Diversify your portfolio: Don't put all your eggs in one basket. Diversify your portfolio by investing in a variety of different stocks and sectors. This will help to reduce your risk if one sector or stock underperforms.</w:t>
      </w:r>
    </w:p>
    <w:p w14:paraId="27957B86" w14:textId="77777777" w:rsidR="006A40D4" w:rsidRDefault="006A40D4" w:rsidP="006A40D4">
      <w:r>
        <w:t>Stock price prediction is a complex task, but there are a number of things that you can do to improve your accuracy. By following the tips above, you can increase your chances of making successful investments in 2023 and beyond.</w:t>
      </w:r>
    </w:p>
    <w:p w14:paraId="335C9B2F" w14:textId="77777777" w:rsidR="00113138" w:rsidRDefault="00113138" w:rsidP="006A40D4"/>
    <w:p w14:paraId="381C5B15" w14:textId="7CB69CAE" w:rsidR="00113138" w:rsidRPr="00113138" w:rsidRDefault="00113138" w:rsidP="006A40D4">
      <w:pPr>
        <w:rPr>
          <w:b/>
          <w:bCs/>
        </w:rPr>
      </w:pPr>
      <w:r w:rsidRPr="00113138">
        <w:rPr>
          <w:b/>
          <w:bCs/>
        </w:rPr>
        <w:t>Pie chart:</w:t>
      </w:r>
    </w:p>
    <w:p w14:paraId="4CFC5173" w14:textId="77777777" w:rsidR="00113138" w:rsidRDefault="00113138" w:rsidP="006A40D4"/>
    <w:p w14:paraId="6798A136" w14:textId="61957200" w:rsidR="00113138" w:rsidRDefault="00113138" w:rsidP="006A40D4">
      <w:r>
        <w:t xml:space="preserve">                               </w:t>
      </w:r>
      <w:r>
        <w:rPr>
          <w:noProof/>
        </w:rPr>
        <w:drawing>
          <wp:inline distT="0" distB="0" distL="0" distR="0" wp14:anchorId="644FFC31" wp14:editId="4E1A1106">
            <wp:extent cx="3719004" cy="3822723"/>
            <wp:effectExtent l="0" t="0" r="0" b="6350"/>
            <wp:docPr id="1398401034" name="Picture 1" descr="Pie chart representing the papers by application are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rt representing the papers by application area.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392" cy="3837512"/>
                    </a:xfrm>
                    <a:prstGeom prst="rect">
                      <a:avLst/>
                    </a:prstGeom>
                    <a:noFill/>
                    <a:ln>
                      <a:noFill/>
                    </a:ln>
                  </pic:spPr>
                </pic:pic>
              </a:graphicData>
            </a:graphic>
          </wp:inline>
        </w:drawing>
      </w:r>
    </w:p>
    <w:p w14:paraId="13E2470A" w14:textId="77777777" w:rsidR="00113138" w:rsidRDefault="00113138" w:rsidP="006A40D4"/>
    <w:p w14:paraId="2CB08E3C" w14:textId="77777777" w:rsidR="006A40D4" w:rsidRDefault="006A40D4" w:rsidP="006A40D4"/>
    <w:p w14:paraId="0C4D6360" w14:textId="77777777" w:rsidR="006A40D4" w:rsidRDefault="006A40D4" w:rsidP="006A40D4"/>
    <w:p w14:paraId="0FEA099C" w14:textId="77777777" w:rsidR="006A40D4" w:rsidRDefault="006A40D4" w:rsidP="006A40D4"/>
    <w:p w14:paraId="207F4DD6" w14:textId="77777777" w:rsidR="006A40D4" w:rsidRDefault="006A40D4" w:rsidP="006A40D4"/>
    <w:p w14:paraId="59EFF0DE" w14:textId="77777777" w:rsidR="00113138" w:rsidRDefault="00113138" w:rsidP="006A40D4">
      <w:pPr>
        <w:rPr>
          <w:b/>
          <w:bCs/>
          <w:sz w:val="24"/>
          <w:szCs w:val="24"/>
          <w:u w:val="single"/>
        </w:rPr>
      </w:pPr>
    </w:p>
    <w:p w14:paraId="1AD7A918" w14:textId="3D434D0E" w:rsidR="006A40D4" w:rsidRPr="006A40D4" w:rsidRDefault="006A40D4" w:rsidP="006A40D4">
      <w:pPr>
        <w:rPr>
          <w:b/>
          <w:bCs/>
          <w:sz w:val="24"/>
          <w:szCs w:val="24"/>
          <w:u w:val="single"/>
        </w:rPr>
      </w:pPr>
      <w:r w:rsidRPr="006A40D4">
        <w:rPr>
          <w:b/>
          <w:bCs/>
          <w:sz w:val="24"/>
          <w:szCs w:val="24"/>
          <w:u w:val="single"/>
        </w:rPr>
        <w:t>Conclusion:</w:t>
      </w:r>
    </w:p>
    <w:p w14:paraId="41AAAB6F" w14:textId="77777777" w:rsidR="006A40D4" w:rsidRDefault="006A40D4" w:rsidP="006A40D4"/>
    <w:p w14:paraId="4ED9CC01" w14:textId="389471F5" w:rsidR="006A40D4" w:rsidRDefault="006A40D4" w:rsidP="006A40D4">
      <w:r>
        <w:t xml:space="preserve">                 </w:t>
      </w:r>
      <w:r>
        <w:t>Stock price prediction is a complex and challenging task, but it is also a potentially rewarding one. By accurately predicting future stock prices, investors can make informed investment decisions and generate significant profits.</w:t>
      </w:r>
    </w:p>
    <w:p w14:paraId="14742439" w14:textId="77777777" w:rsidR="006A40D4" w:rsidRDefault="006A40D4" w:rsidP="006A40D4"/>
    <w:p w14:paraId="469E5AB9" w14:textId="25933E80" w:rsidR="006A40D4" w:rsidRDefault="006A40D4" w:rsidP="006A40D4">
      <w:r>
        <w:t xml:space="preserve">                 </w:t>
      </w:r>
      <w:r>
        <w:t>Machine learning has emerged as a powerful tool for stock price prediction in recent years. Machine learning algorithms can be trained on large datasets of historical stock data to learn complex relationships between different variables. Once trained, these algorithms can be used to predict future stock prices with a high degree of accuracy.</w:t>
      </w:r>
    </w:p>
    <w:p w14:paraId="440B5801" w14:textId="77777777" w:rsidR="006A40D4" w:rsidRDefault="006A40D4" w:rsidP="006A40D4"/>
    <w:p w14:paraId="023BEE51" w14:textId="55F9E52F" w:rsidR="006A40D4" w:rsidRDefault="006A40D4" w:rsidP="006A40D4">
      <w:r>
        <w:t xml:space="preserve">                 </w:t>
      </w:r>
      <w:r>
        <w:t>However, it is important to note that stock price prediction is not an exact science. The stock market is highly volatile and unpredictable, and there are a large number of factors that can influence stock prices. As a result, no stock price prediction model is perfect.</w:t>
      </w:r>
    </w:p>
    <w:p w14:paraId="503245A2" w14:textId="77777777" w:rsidR="006A40D4" w:rsidRDefault="006A40D4" w:rsidP="006A40D4"/>
    <w:p w14:paraId="33A63823" w14:textId="2B9B03E9" w:rsidR="006A40D4" w:rsidRDefault="006A40D4" w:rsidP="006A40D4">
      <w:r>
        <w:t xml:space="preserve">                 </w:t>
      </w:r>
      <w:r>
        <w:t>Despite the challenges, machine learning has the potential to revolutionize stock price prediction. By developing more accurate and efficient prediction models, machine learning can help investors to make better investment decisions and generate higher returns.</w:t>
      </w:r>
    </w:p>
    <w:p w14:paraId="0AC470DB" w14:textId="77777777" w:rsidR="006A40D4" w:rsidRDefault="006A40D4" w:rsidP="006A40D4"/>
    <w:p w14:paraId="6304DE13" w14:textId="3CBE5829" w:rsidR="00D569C3" w:rsidRDefault="006A40D4" w:rsidP="006A40D4">
      <w:r>
        <w:t xml:space="preserve">                     </w:t>
      </w:r>
      <w:r>
        <w:t>In conclusion, stock price prediction is a complex but important task. Machine learning is a powerful tool that can be used to improve the accuracy and efficiency of stock price prediction models. While no prediction model is perfect, machine learning has the potential to revolutionize stock price prediction in the years to come.</w:t>
      </w:r>
    </w:p>
    <w:sectPr w:rsidR="00D5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D4"/>
    <w:rsid w:val="00113138"/>
    <w:rsid w:val="00365697"/>
    <w:rsid w:val="003F786C"/>
    <w:rsid w:val="006A40D4"/>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DB11"/>
  <w15:chartTrackingRefBased/>
  <w15:docId w15:val="{7D8A43B8-602A-44AD-87E0-971F271E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2023-11-01T16:57:00Z</dcterms:created>
  <dcterms:modified xsi:type="dcterms:W3CDTF">2023-11-01T17:13:00Z</dcterms:modified>
</cp:coreProperties>
</file>