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5026F" w14:textId="59CB4CB7" w:rsidR="001255D2" w:rsidRDefault="001255D2">
      <w:pPr>
        <w:rPr>
          <w:b/>
          <w:bCs/>
          <w:sz w:val="30"/>
          <w:szCs w:val="30"/>
          <w:lang w:val="en-US"/>
        </w:rPr>
      </w:pPr>
      <w:r w:rsidRPr="001255D2">
        <w:rPr>
          <w:b/>
          <w:bCs/>
          <w:sz w:val="30"/>
          <w:szCs w:val="30"/>
          <w:lang w:val="en-US"/>
        </w:rPr>
        <w:t>Sensor Input and Output combinations</w:t>
      </w:r>
      <w:r>
        <w:rPr>
          <w:b/>
          <w:bCs/>
          <w:sz w:val="30"/>
          <w:szCs w:val="30"/>
          <w:lang w:val="en-US"/>
        </w:rPr>
        <w:t>:</w:t>
      </w:r>
    </w:p>
    <w:p w14:paraId="389520FA" w14:textId="77777777" w:rsidR="000B5FE4" w:rsidRDefault="000B5F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Here,</w:t>
      </w:r>
    </w:p>
    <w:p w14:paraId="445030D0" w14:textId="622B7785" w:rsidR="000B5FE4" w:rsidRDefault="000B5F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pin_1 = 5 means,providing </w:t>
      </w:r>
      <w:r w:rsidRPr="000B5FE4">
        <w:rPr>
          <w:b/>
          <w:bCs/>
          <w:sz w:val="24"/>
          <w:szCs w:val="24"/>
          <w:lang w:val="en-US"/>
        </w:rPr>
        <w:t>+5v DC</w:t>
      </w:r>
      <w:r>
        <w:rPr>
          <w:sz w:val="24"/>
          <w:szCs w:val="24"/>
          <w:lang w:val="en-US"/>
        </w:rPr>
        <w:t xml:space="preserve"> to the sensor pin1(</w:t>
      </w:r>
      <w:bookmarkStart w:id="0" w:name="_Hlk145345128"/>
      <w:r>
        <w:rPr>
          <w:sz w:val="24"/>
          <w:szCs w:val="24"/>
          <w:lang w:val="en-US"/>
        </w:rPr>
        <w:t>default</w:t>
      </w:r>
      <w:bookmarkEnd w:id="0"/>
      <w:r>
        <w:rPr>
          <w:sz w:val="24"/>
          <w:szCs w:val="24"/>
          <w:lang w:val="en-US"/>
        </w:rPr>
        <w:t xml:space="preserve"> connected to sensor vdd) </w:t>
      </w:r>
    </w:p>
    <w:p w14:paraId="510EA438" w14:textId="09CD45E1" w:rsidR="000B5FE4" w:rsidRDefault="000B5FE4" w:rsidP="000B5F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pin_2 = 0 means,providing </w:t>
      </w:r>
      <w:r w:rsidRPr="000B5FE4">
        <w:rPr>
          <w:b/>
          <w:bCs/>
          <w:sz w:val="24"/>
          <w:szCs w:val="24"/>
          <w:lang w:val="en-US"/>
        </w:rPr>
        <w:t>GROUND</w:t>
      </w:r>
      <w:r>
        <w:rPr>
          <w:sz w:val="24"/>
          <w:szCs w:val="24"/>
          <w:lang w:val="en-US"/>
        </w:rPr>
        <w:t xml:space="preserve"> to the sensor pin2(default connected to sensor gnd) </w:t>
      </w:r>
    </w:p>
    <w:p w14:paraId="04C0AA42" w14:textId="40015C41" w:rsidR="009E0B41" w:rsidRDefault="001255D2" w:rsidP="00F0711B">
      <w:pPr>
        <w:ind w:hanging="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86B96" wp14:editId="53B52987">
            <wp:extent cx="7562850" cy="766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150000"/>
                              </a14:imgEffect>
                              <a14:imgEffect>
                                <a14:brightnessContrast bright="21000" contras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7667625"/>
                    </a:xfrm>
                    <a:prstGeom prst="rect">
                      <a:avLst/>
                    </a:prstGeom>
                    <a:effectLst>
                      <a:glow>
                        <a:srgbClr val="FFFFFF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2336CD2C" w14:textId="0CB54410" w:rsidR="000B5FE4" w:rsidRDefault="000B5FE4" w:rsidP="000B5F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possible combinations are</w:t>
      </w:r>
      <w:r w:rsidR="004A6E9C">
        <w:rPr>
          <w:sz w:val="24"/>
          <w:szCs w:val="24"/>
          <w:lang w:val="en-US"/>
        </w:rPr>
        <w:t xml:space="preserve"> written in the above image and consecutive actions taken.</w:t>
      </w:r>
    </w:p>
    <w:p w14:paraId="36AB033D" w14:textId="77777777" w:rsidR="004A6E9C" w:rsidRDefault="004A6E9C" w:rsidP="000B5FE4">
      <w:pPr>
        <w:rPr>
          <w:sz w:val="24"/>
          <w:szCs w:val="24"/>
          <w:lang w:val="en-US"/>
        </w:rPr>
      </w:pPr>
    </w:p>
    <w:p w14:paraId="36EDFF93" w14:textId="7A4F4041" w:rsidR="004A6E9C" w:rsidRPr="004A6E9C" w:rsidRDefault="004A6E9C" w:rsidP="000B5FE4">
      <w:pPr>
        <w:rPr>
          <w:b/>
          <w:bCs/>
          <w:sz w:val="30"/>
          <w:szCs w:val="30"/>
          <w:lang w:val="en-US"/>
        </w:rPr>
      </w:pPr>
      <w:r w:rsidRPr="004A6E9C">
        <w:rPr>
          <w:b/>
          <w:bCs/>
          <w:sz w:val="30"/>
          <w:szCs w:val="30"/>
          <w:lang w:val="en-US"/>
        </w:rPr>
        <w:t>Flowchart</w:t>
      </w:r>
      <w:r>
        <w:rPr>
          <w:b/>
          <w:bCs/>
          <w:sz w:val="30"/>
          <w:szCs w:val="30"/>
          <w:lang w:val="en-US"/>
        </w:rPr>
        <w:t xml:space="preserve"> :</w:t>
      </w:r>
    </w:p>
    <w:p w14:paraId="2BED5A21" w14:textId="77777777" w:rsidR="00F0711B" w:rsidRDefault="00F0711B" w:rsidP="00F0711B">
      <w:pPr>
        <w:ind w:left="-567"/>
        <w:rPr>
          <w:noProof/>
          <w:sz w:val="24"/>
          <w:szCs w:val="24"/>
          <w:lang w:val="en-US"/>
        </w:rPr>
      </w:pPr>
    </w:p>
    <w:p w14:paraId="03A0FCBE" w14:textId="1FDAE76F" w:rsidR="004A6E9C" w:rsidRPr="00F0711B" w:rsidRDefault="004A6E9C" w:rsidP="00F0711B">
      <w:pPr>
        <w:ind w:left="-567"/>
        <w:rPr>
          <w:sz w:val="24"/>
          <w:szCs w:val="24"/>
          <w:lang w:val="en-US"/>
          <w14:reflection w14:blurRad="241300" w14:stA="0" w14:stPos="0" w14:endA="0" w14:endPos="0" w14:dist="0" w14:dir="0" w14:fadeDir="0" w14:sx="0" w14:sy="0" w14:kx="0" w14:ky="0" w14:algn="b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6ECD70" wp14:editId="73A47469">
            <wp:extent cx="7686675" cy="71151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9000" contras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875" b="-1175"/>
                    <a:stretch/>
                  </pic:blipFill>
                  <pic:spPr bwMode="auto">
                    <a:xfrm>
                      <a:off x="0" y="0"/>
                      <a:ext cx="7686675" cy="711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endPos="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E6A85" w14:textId="5FBE508C" w:rsidR="004A6E9C" w:rsidRPr="000B5FE4" w:rsidRDefault="004A6E9C" w:rsidP="000B5FE4">
      <w:pPr>
        <w:rPr>
          <w:sz w:val="24"/>
          <w:szCs w:val="24"/>
          <w:lang w:val="en-US"/>
        </w:rPr>
      </w:pPr>
    </w:p>
    <w:p w14:paraId="52B6BBE1" w14:textId="77777777" w:rsidR="004C7F46" w:rsidRDefault="004C7F46" w:rsidP="00F0711B">
      <w:pPr>
        <w:ind w:hanging="567"/>
        <w:rPr>
          <w:noProof/>
          <w:lang w:val="en-US"/>
        </w:rPr>
      </w:pPr>
    </w:p>
    <w:p w14:paraId="311B007C" w14:textId="77777777" w:rsidR="004C7F46" w:rsidRDefault="004C7F46" w:rsidP="00F0711B">
      <w:pPr>
        <w:ind w:hanging="567"/>
        <w:rPr>
          <w:noProof/>
          <w:lang w:val="en-US"/>
        </w:rPr>
      </w:pPr>
    </w:p>
    <w:p w14:paraId="3D528EA3" w14:textId="503F8D42" w:rsidR="000B5FE4" w:rsidRPr="00B41582" w:rsidRDefault="004A6E9C" w:rsidP="00F0711B">
      <w:pPr>
        <w:ind w:hanging="567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E1CCB3" wp14:editId="10043EE1">
            <wp:extent cx="7648575" cy="800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6000" contras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" r="10831" b="6666"/>
                    <a:stretch/>
                  </pic:blipFill>
                  <pic:spPr bwMode="auto">
                    <a:xfrm>
                      <a:off x="0" y="0"/>
                      <a:ext cx="7648575" cy="800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5FE4" w:rsidRPr="00B41582" w:rsidSect="00F0711B">
      <w:pgSz w:w="11906" w:h="16838"/>
      <w:pgMar w:top="426" w:right="0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582"/>
    <w:rsid w:val="000B5FE4"/>
    <w:rsid w:val="001255D2"/>
    <w:rsid w:val="00416B6B"/>
    <w:rsid w:val="00473E38"/>
    <w:rsid w:val="004A6E9C"/>
    <w:rsid w:val="004C7F46"/>
    <w:rsid w:val="009E0B41"/>
    <w:rsid w:val="00B41582"/>
    <w:rsid w:val="00F0711B"/>
    <w:rsid w:val="00FF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DC8F2"/>
  <w15:chartTrackingRefBased/>
  <w15:docId w15:val="{33016E48-27CC-4C48-908A-38A5C2CAB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lokabharath reddy</dc:creator>
  <cp:keywords/>
  <dc:description/>
  <cp:lastModifiedBy>lokabharath reddy</cp:lastModifiedBy>
  <cp:revision>5</cp:revision>
  <dcterms:created xsi:type="dcterms:W3CDTF">2023-09-11T10:34:00Z</dcterms:created>
  <dcterms:modified xsi:type="dcterms:W3CDTF">2023-09-11T12:24:00Z</dcterms:modified>
</cp:coreProperties>
</file>