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A98" w:rsidRDefault="00784A98">
      <w:r>
        <w:t>We keep getting this error.  I think it has something to do with the UI, but not sure, clicking ignore seems to work for now, but not sure what caused this.  The program worked fine before, then it got opened on another computer and the problem started.</w:t>
      </w:r>
      <w:r w:rsidR="005C5A53">
        <w:t xml:space="preserve">  If continue is clicked, the UI buttons won’t respond.  It is too late to redo this program, but if the program is compiled and run you can see the program works. The code can be seen also.</w:t>
      </w:r>
      <w:bookmarkStart w:id="0" w:name="_GoBack"/>
      <w:bookmarkEnd w:id="0"/>
    </w:p>
    <w:p w:rsidR="00C83AF2" w:rsidRDefault="00784A98">
      <w:r>
        <w:rPr>
          <w:noProof/>
        </w:rPr>
        <w:drawing>
          <wp:inline distT="0" distB="0" distL="0" distR="0" wp14:anchorId="6842FB98" wp14:editId="59FCD0E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1370"/>
                    </a:xfrm>
                    <a:prstGeom prst="rect">
                      <a:avLst/>
                    </a:prstGeom>
                  </pic:spPr>
                </pic:pic>
              </a:graphicData>
            </a:graphic>
          </wp:inline>
        </w:drawing>
      </w:r>
    </w:p>
    <w:sectPr w:rsidR="00C83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A98"/>
    <w:rsid w:val="005C5A53"/>
    <w:rsid w:val="00784A98"/>
    <w:rsid w:val="00C8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A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A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Words>
  <Characters>380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2013-04-23T02:27:00Z</dcterms:created>
  <dcterms:modified xsi:type="dcterms:W3CDTF">2013-04-23T02:47:00Z</dcterms:modified>
</cp:coreProperties>
</file>