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573C7" w14:textId="23F2C7D1" w:rsidR="00DD18A8" w:rsidRDefault="00DD18A8">
      <w:r>
        <w:t>We attest that we have worked on each problem</w:t>
      </w:r>
      <w:r w:rsidRPr="00DD18A8">
        <w:t xml:space="preserve"> in </w:t>
      </w:r>
      <w:r>
        <w:t>our</w:t>
      </w:r>
      <w:r w:rsidRPr="00DD18A8">
        <w:t xml:space="preserve"> final deliverables and understand the solutions that </w:t>
      </w:r>
      <w:r>
        <w:t xml:space="preserve">we </w:t>
      </w:r>
      <w:r w:rsidRPr="00DD18A8">
        <w:t>are presenting.</w:t>
      </w:r>
    </w:p>
    <w:p w14:paraId="33E8629C" w14:textId="751BD1A9" w:rsidR="00DD18A8" w:rsidRDefault="00DD18A8"/>
    <w:p w14:paraId="47473C2D" w14:textId="56E66E20" w:rsidR="00DD18A8" w:rsidRDefault="00DD18A8">
      <w:r>
        <w:t xml:space="preserve">Signed Team 10: </w:t>
      </w:r>
    </w:p>
    <w:p w14:paraId="611BABDF" w14:textId="72556561" w:rsidR="00DD18A8" w:rsidRDefault="00DD18A8"/>
    <w:p w14:paraId="511F3BB7" w14:textId="1CDD5126" w:rsidR="00DD18A8" w:rsidRDefault="00DD18A8">
      <w:r w:rsidRPr="00DD18A8">
        <w:rPr>
          <w:rFonts w:ascii="Blackadder ITC" w:hAnsi="Blackadder ITC"/>
          <w:sz w:val="36"/>
          <w:szCs w:val="36"/>
          <w:u w:val="single"/>
        </w:rPr>
        <w:t>Isaac Rhea</w:t>
      </w:r>
      <w:r>
        <w:t xml:space="preserve"> (e-signature)</w:t>
      </w:r>
    </w:p>
    <w:p w14:paraId="22F9F6AB" w14:textId="77AC1497" w:rsidR="00DD18A8" w:rsidRDefault="00DD18A8">
      <w:r>
        <w:t>Isaac Rhea</w:t>
      </w:r>
    </w:p>
    <w:p w14:paraId="1F9EEA74" w14:textId="73D0DF52" w:rsidR="00DD18A8" w:rsidRDefault="00DD18A8"/>
    <w:p w14:paraId="2F143D1C" w14:textId="77777777" w:rsidR="00DD18A8" w:rsidRDefault="00DD18A8"/>
    <w:p w14:paraId="2C32E4DA" w14:textId="1F770E94" w:rsidR="00DD18A8" w:rsidRPr="00DD18A8" w:rsidRDefault="00DD18A8">
      <w:pPr>
        <w:rPr>
          <w:rFonts w:ascii="Chiller" w:hAnsi="Chiller" w:cs="David"/>
          <w:sz w:val="40"/>
          <w:szCs w:val="40"/>
        </w:rPr>
      </w:pPr>
      <w:r w:rsidRPr="00DD18A8">
        <w:rPr>
          <w:rFonts w:ascii="Chiller" w:hAnsi="Chiller" w:cs="David"/>
          <w:sz w:val="40"/>
          <w:szCs w:val="40"/>
        </w:rPr>
        <w:t>David Jung</w:t>
      </w:r>
      <w:r>
        <w:rPr>
          <w:rFonts w:ascii="Chiller" w:hAnsi="Chiller" w:cs="David"/>
          <w:sz w:val="40"/>
          <w:szCs w:val="40"/>
        </w:rPr>
        <w:t xml:space="preserve"> </w:t>
      </w:r>
      <w:r w:rsidRPr="00DD18A8">
        <w:t>(e-signature)</w:t>
      </w:r>
    </w:p>
    <w:p w14:paraId="331CADF0" w14:textId="717EE562" w:rsidR="00DD18A8" w:rsidRDefault="00DD18A8">
      <w:r>
        <w:t>David Jung</w:t>
      </w:r>
    </w:p>
    <w:p w14:paraId="2071B041" w14:textId="2D9E28B2" w:rsidR="00DD18A8" w:rsidRDefault="00DD18A8"/>
    <w:p w14:paraId="278BEECF" w14:textId="00A5FB42" w:rsidR="00DD18A8" w:rsidRDefault="00DD18A8"/>
    <w:p w14:paraId="33563066" w14:textId="2DD71B8E" w:rsidR="00DD18A8" w:rsidRPr="00DD18A8" w:rsidRDefault="00DD18A8">
      <w:pPr>
        <w:rPr>
          <w:rFonts w:ascii="Old English Text MT" w:hAnsi="Old English Text MT"/>
          <w:sz w:val="40"/>
          <w:szCs w:val="40"/>
        </w:rPr>
      </w:pPr>
      <w:r w:rsidRPr="00DD18A8">
        <w:rPr>
          <w:rFonts w:ascii="Old English Text MT" w:hAnsi="Old English Text MT"/>
          <w:sz w:val="40"/>
          <w:szCs w:val="40"/>
        </w:rPr>
        <w:t>Ryan Voges</w:t>
      </w:r>
      <w:r>
        <w:rPr>
          <w:rFonts w:ascii="Old English Text MT" w:hAnsi="Old English Text MT"/>
          <w:sz w:val="40"/>
          <w:szCs w:val="40"/>
        </w:rPr>
        <w:t xml:space="preserve"> </w:t>
      </w:r>
      <w:r w:rsidRPr="00DD18A8">
        <w:t>(e-signature)</w:t>
      </w:r>
    </w:p>
    <w:p w14:paraId="7FCBBA0A" w14:textId="35770DB9" w:rsidR="00DD18A8" w:rsidRDefault="00DD18A8">
      <w:r>
        <w:t>Ryan Voges</w:t>
      </w:r>
    </w:p>
    <w:p w14:paraId="3DC9C0BF" w14:textId="40DDAA34" w:rsidR="00DD18A8" w:rsidRDefault="00DD18A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FBB520B" wp14:editId="253A3321">
            <wp:simplePos x="0" y="0"/>
            <wp:positionH relativeFrom="column">
              <wp:posOffset>-257175</wp:posOffset>
            </wp:positionH>
            <wp:positionV relativeFrom="paragraph">
              <wp:posOffset>332105</wp:posOffset>
            </wp:positionV>
            <wp:extent cx="2371944" cy="666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44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D0177" w14:textId="1D46D171" w:rsidR="00DD18A8" w:rsidRDefault="00DD18A8"/>
    <w:p w14:paraId="0C715B86" w14:textId="6F938C16" w:rsidR="00DD18A8" w:rsidRDefault="00DD18A8" w:rsidP="00DD18A8">
      <w:r>
        <w:t>______________________________</w:t>
      </w:r>
    </w:p>
    <w:p w14:paraId="549536A6" w14:textId="11AFD52D" w:rsidR="00DD18A8" w:rsidRDefault="00DD18A8">
      <w:r>
        <w:t>Jack Baldwin</w:t>
      </w:r>
    </w:p>
    <w:p w14:paraId="2191DA78" w14:textId="7376ED21" w:rsidR="00DD18A8" w:rsidRDefault="00DD18A8"/>
    <w:p w14:paraId="34740C64" w14:textId="77777777" w:rsidR="00DD18A8" w:rsidRDefault="00DD18A8"/>
    <w:sectPr w:rsidR="00DD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A8"/>
    <w:rsid w:val="00DD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1C9"/>
  <w15:chartTrackingRefBased/>
  <w15:docId w15:val="{C280D98A-76C4-42CD-A63C-15A51C75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Baldwin</dc:creator>
  <cp:keywords/>
  <dc:description/>
  <cp:lastModifiedBy>Jack Baldwin</cp:lastModifiedBy>
  <cp:revision>1</cp:revision>
  <dcterms:created xsi:type="dcterms:W3CDTF">2020-12-18T17:04:00Z</dcterms:created>
  <dcterms:modified xsi:type="dcterms:W3CDTF">2020-12-18T22:12:00Z</dcterms:modified>
</cp:coreProperties>
</file>