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E14C67D" wp14:textId="6F913BD7">
      <w:r w:rsidR="1C8A097C">
        <w:rPr/>
        <w:t>Lab Work: Comparing RNN, LSTM, and GRU on Sequence Tasks</w:t>
      </w:r>
    </w:p>
    <w:p xmlns:wp14="http://schemas.microsoft.com/office/word/2010/wordml" w:rsidP="0040556A" wp14:paraId="46175464" wp14:textId="13D6492A">
      <w:pPr>
        <w:pStyle w:val="Normal"/>
      </w:pPr>
    </w:p>
    <w:p xmlns:wp14="http://schemas.microsoft.com/office/word/2010/wordml" w:rsidP="0040556A" wp14:paraId="58E50CEB" wp14:textId="515C653A">
      <w:pPr>
        <w:pStyle w:val="Normal"/>
      </w:pPr>
      <w:r w:rsidR="1C8A097C">
        <w:rPr/>
        <w:t>1. OBJECTIVE</w:t>
      </w:r>
    </w:p>
    <w:p xmlns:wp14="http://schemas.microsoft.com/office/word/2010/wordml" w:rsidP="0040556A" wp14:paraId="52471341" wp14:textId="0AB2C8FB">
      <w:pPr>
        <w:pStyle w:val="Normal"/>
      </w:pPr>
      <w:r w:rsidR="1C8A097C">
        <w:rPr/>
        <w:t>The goal of this lab is to empirically compare three recurrent neural network</w:t>
      </w:r>
      <w:r>
        <w:br/>
      </w:r>
      <w:r w:rsidR="1C8A097C">
        <w:rPr/>
        <w:t>architectures simple RNN, LSTM, and GRU. Students will formulate hypotheses, run controlled experiments, and present their findings through tables and plots.</w:t>
      </w:r>
    </w:p>
    <w:p xmlns:wp14="http://schemas.microsoft.com/office/word/2010/wordml" w:rsidP="0040556A" wp14:paraId="400F4D77" wp14:textId="0DF3788C">
      <w:pPr>
        <w:pStyle w:val="Normal"/>
      </w:pPr>
    </w:p>
    <w:p xmlns:wp14="http://schemas.microsoft.com/office/word/2010/wordml" w:rsidP="0040556A" wp14:paraId="41A6DE29" wp14:textId="5CCFFC3A">
      <w:pPr>
        <w:pStyle w:val="Normal"/>
      </w:pPr>
      <w:r w:rsidR="1C8A097C">
        <w:rPr/>
        <w:t>2. BACKGROUND</w:t>
      </w:r>
    </w:p>
    <w:p xmlns:wp14="http://schemas.microsoft.com/office/word/2010/wordml" w:rsidP="0040556A" wp14:paraId="6A3DBB9F" wp14:textId="3537F1E2">
      <w:pPr>
        <w:pStyle w:val="Normal"/>
      </w:pPr>
      <w:r w:rsidR="1C8A097C">
        <w:rPr/>
        <w:t xml:space="preserve">Recurrent Neural Networks (RNNs) process sequential data by </w:t>
      </w:r>
      <w:r w:rsidR="1C8A097C">
        <w:rPr/>
        <w:t>maintaining</w:t>
      </w:r>
      <w:r w:rsidR="1C8A097C">
        <w:rPr/>
        <w:t xml:space="preserve"> a</w:t>
      </w:r>
      <w:r>
        <w:br/>
      </w:r>
      <w:r w:rsidR="1C8A097C">
        <w:rPr/>
        <w:t>hidden state across time steps. LSTM (Long Short-Term Memory)</w:t>
      </w:r>
      <w:r>
        <w:br/>
      </w:r>
      <w:r w:rsidR="1C8A097C">
        <w:rPr/>
        <w:t>introduces gates (forget, input, output) and a cell state to preserve</w:t>
      </w:r>
      <w:r>
        <w:br/>
      </w:r>
      <w:r w:rsidR="1C8A097C">
        <w:rPr/>
        <w:t>information over long intervals. GRU (Gated Recurrent Unit) is a simplified</w:t>
      </w:r>
      <w:r>
        <w:br/>
      </w:r>
      <w:r w:rsidR="1C8A097C">
        <w:rPr/>
        <w:t>variant with only two gates (reset and update), offering a compromise between</w:t>
      </w:r>
      <w:r>
        <w:br/>
      </w:r>
      <w:r w:rsidR="1C8A097C">
        <w:rPr/>
        <w:t>complexity and performance.</w:t>
      </w:r>
    </w:p>
    <w:p xmlns:wp14="http://schemas.microsoft.com/office/word/2010/wordml" w:rsidP="0040556A" wp14:paraId="782E032C" wp14:textId="39686106">
      <w:pPr>
        <w:pStyle w:val="Normal"/>
      </w:pPr>
    </w:p>
    <w:p xmlns:wp14="http://schemas.microsoft.com/office/word/2010/wordml" w:rsidP="0040556A" wp14:paraId="2B8B59B9" wp14:textId="3406CDA1">
      <w:pPr>
        <w:pStyle w:val="Normal"/>
      </w:pPr>
      <w:r w:rsidR="1C8A097C">
        <w:rPr/>
        <w:t>3. HYPOTHESES TO INVESTIGATE</w:t>
      </w:r>
    </w:p>
    <w:p xmlns:wp14="http://schemas.microsoft.com/office/word/2010/wordml" w:rsidP="0040556A" wp14:paraId="48A4DCD2" wp14:textId="3E1C5110">
      <w:pPr>
        <w:pStyle w:val="Normal"/>
      </w:pPr>
      <w:r w:rsidR="1C8A097C">
        <w:rPr/>
        <w:t>Students must test the following hypotheses:</w:t>
      </w:r>
    </w:p>
    <w:p xmlns:wp14="http://schemas.microsoft.com/office/word/2010/wordml" w:rsidP="0040556A" wp14:paraId="2CEBB5BE" wp14:textId="0F6304EA">
      <w:pPr>
        <w:pStyle w:val="Normal"/>
      </w:pPr>
      <w:r w:rsidR="1C8A097C">
        <w:rPr/>
        <w:t>H1: LSTM and GRU will significantly outperform vanilla RNN on tasks</w:t>
      </w:r>
      <w:r>
        <w:br/>
      </w:r>
      <w:r w:rsidR="1C8A097C">
        <w:rPr/>
        <w:t>requiring long-range dependencies (sequences longer than 50 steps).</w:t>
      </w:r>
    </w:p>
    <w:p xmlns:wp14="http://schemas.microsoft.com/office/word/2010/wordml" w:rsidP="0040556A" wp14:paraId="043A1B29" wp14:textId="0748A667">
      <w:pPr>
        <w:pStyle w:val="Normal"/>
      </w:pPr>
      <w:r w:rsidR="1C8A097C">
        <w:rPr/>
        <w:t>H2: GRU will train faster (fewer seconds per epoch) than LSTM due to</w:t>
      </w:r>
      <w:r>
        <w:br/>
      </w:r>
      <w:r w:rsidR="1C8A097C">
        <w:rPr/>
        <w:t>having fewer parameters, while achieving comparable accuracy.</w:t>
      </w:r>
    </w:p>
    <w:p xmlns:wp14="http://schemas.microsoft.com/office/word/2010/wordml" w:rsidP="0040556A" wp14:paraId="2C989217" wp14:textId="16F3E633">
      <w:pPr>
        <w:pStyle w:val="Normal"/>
      </w:pPr>
      <w:r w:rsidR="1C8A097C">
        <w:rPr/>
        <w:t>H3: Vanilla RNN will perform comparably to LSTM and GRU on short</w:t>
      </w:r>
      <w:r>
        <w:br/>
      </w:r>
      <w:r w:rsidR="1C8A097C">
        <w:rPr/>
        <w:t>sequences (length 10-20) but degrade rapidly as sequence length</w:t>
      </w:r>
      <w:r>
        <w:br/>
      </w:r>
      <w:r w:rsidR="1C8A097C">
        <w:rPr/>
        <w:t>increases.</w:t>
      </w:r>
    </w:p>
    <w:p xmlns:wp14="http://schemas.microsoft.com/office/word/2010/wordml" w:rsidP="0040556A" wp14:paraId="189617C9" wp14:textId="002E94B5">
      <w:pPr>
        <w:pStyle w:val="Normal"/>
      </w:pPr>
    </w:p>
    <w:p xmlns:wp14="http://schemas.microsoft.com/office/word/2010/wordml" w:rsidP="0040556A" wp14:paraId="73B76A27" wp14:textId="421F21AC">
      <w:pPr>
        <w:pStyle w:val="Normal"/>
      </w:pPr>
      <w:r w:rsidR="1C8A097C">
        <w:rPr/>
        <w:t>4. TASK DESCRIPTION</w:t>
      </w:r>
    </w:p>
    <w:p xmlns:wp14="http://schemas.microsoft.com/office/word/2010/wordml" w:rsidP="0040556A" wp14:paraId="4DD1E1C4" wp14:textId="7338425F">
      <w:pPr>
        <w:pStyle w:val="Normal"/>
      </w:pPr>
      <w:r w:rsidR="1C8A097C">
        <w:rPr/>
        <w:t>Dataset and Problem</w:t>
      </w:r>
    </w:p>
    <w:p xmlns:wp14="http://schemas.microsoft.com/office/word/2010/wordml" w:rsidP="0040556A" wp14:paraId="40F93375" wp14:textId="082B4BA8">
      <w:pPr>
        <w:pStyle w:val="Normal"/>
      </w:pPr>
      <w:r w:rsidR="33C182BC">
        <w:rPr/>
        <w:t>You can u</w:t>
      </w:r>
      <w:r w:rsidR="1C8A097C">
        <w:rPr/>
        <w:t>se a SYNTHETIC sequence classification or prediction task so that sequence</w:t>
      </w:r>
      <w:r>
        <w:br/>
      </w:r>
      <w:r w:rsidR="1C8A097C">
        <w:rPr/>
        <w:t xml:space="preserve">length can be controlled. </w:t>
      </w:r>
    </w:p>
    <w:p xmlns:wp14="http://schemas.microsoft.com/office/word/2010/wordml" w:rsidP="0040556A" wp14:paraId="3A76C45B" wp14:textId="04021556">
      <w:pPr>
        <w:pStyle w:val="Normal"/>
      </w:pPr>
    </w:p>
    <w:p xmlns:wp14="http://schemas.microsoft.com/office/word/2010/wordml" w:rsidP="0040556A" wp14:paraId="3EC72709" wp14:textId="77A1C491">
      <w:pPr>
        <w:pStyle w:val="Normal"/>
      </w:pPr>
      <w:r w:rsidR="3D41DB0F">
        <w:rPr/>
        <w:t>You can use this template to generate datasets.</w:t>
      </w:r>
    </w:p>
    <w:p xmlns:wp14="http://schemas.microsoft.com/office/word/2010/wordml" w:rsidP="0040556A" wp14:paraId="2C9B8857" wp14:textId="387F539F">
      <w:pPr>
        <w:pStyle w:val="Normal"/>
      </w:pPr>
      <w:r w:rsidR="3D41DB0F">
        <w:rPr/>
        <w:t xml:space="preserve">import </w:t>
      </w:r>
      <w:r w:rsidR="3D41DB0F">
        <w:rPr/>
        <w:t>numpy</w:t>
      </w:r>
      <w:r w:rsidR="3D41DB0F">
        <w:rPr/>
        <w:t xml:space="preserve"> as np </w:t>
      </w:r>
    </w:p>
    <w:p xmlns:wp14="http://schemas.microsoft.com/office/word/2010/wordml" w:rsidP="0040556A" wp14:paraId="4F6D331F" wp14:textId="438C88C6">
      <w:pPr>
        <w:pStyle w:val="Normal"/>
      </w:pPr>
      <w:r w:rsidR="3D41DB0F">
        <w:rPr/>
        <w:t xml:space="preserve">def </w:t>
      </w:r>
      <w:r w:rsidR="3D41DB0F">
        <w:rPr/>
        <w:t>generate_adding_problem</w:t>
      </w:r>
      <w:r w:rsidR="3D41DB0F">
        <w:rPr/>
        <w:t>(</w:t>
      </w:r>
      <w:r w:rsidR="3D41DB0F">
        <w:rPr/>
        <w:t>num_samples</w:t>
      </w:r>
      <w:r w:rsidR="3D41DB0F">
        <w:rPr/>
        <w:t xml:space="preserve">, </w:t>
      </w:r>
      <w:r w:rsidR="3D41DB0F">
        <w:rPr/>
        <w:t>seq_len</w:t>
      </w:r>
      <w:r w:rsidR="3D41DB0F">
        <w:rPr/>
        <w:t xml:space="preserve">): </w:t>
      </w:r>
    </w:p>
    <w:p xmlns:wp14="http://schemas.microsoft.com/office/word/2010/wordml" w:rsidP="0040556A" wp14:paraId="69450DC4" wp14:textId="14B6CB87">
      <w:pPr>
        <w:pStyle w:val="Normal"/>
      </w:pPr>
      <w:r w:rsidR="3D41DB0F">
        <w:rPr/>
        <w:t xml:space="preserve">         x_values = </w:t>
      </w:r>
      <w:r w:rsidR="3D41DB0F">
        <w:rPr/>
        <w:t>np.random.uniform</w:t>
      </w:r>
      <w:r w:rsidR="3D41DB0F">
        <w:rPr/>
        <w:t>(0, 1, (</w:t>
      </w:r>
      <w:r w:rsidR="3D41DB0F">
        <w:rPr/>
        <w:t>num_samples</w:t>
      </w:r>
      <w:r w:rsidR="3D41DB0F">
        <w:rPr/>
        <w:t xml:space="preserve">, </w:t>
      </w:r>
      <w:r w:rsidR="3D41DB0F">
        <w:rPr/>
        <w:t>seq_len</w:t>
      </w:r>
      <w:r w:rsidR="3D41DB0F">
        <w:rPr/>
        <w:t xml:space="preserve">)) </w:t>
      </w:r>
    </w:p>
    <w:p xmlns:wp14="http://schemas.microsoft.com/office/word/2010/wordml" w:rsidP="0040556A" wp14:paraId="1E661C4D" wp14:textId="338CAE6F">
      <w:pPr>
        <w:pStyle w:val="Normal"/>
      </w:pPr>
      <w:r w:rsidR="3D41DB0F">
        <w:rPr/>
        <w:t xml:space="preserve">        x_mask = </w:t>
      </w:r>
      <w:r w:rsidR="3D41DB0F">
        <w:rPr/>
        <w:t>np.zeros</w:t>
      </w:r>
      <w:r w:rsidR="3D41DB0F">
        <w:rPr/>
        <w:t>((</w:t>
      </w:r>
      <w:r w:rsidR="3D41DB0F">
        <w:rPr/>
        <w:t>num_samples</w:t>
      </w:r>
      <w:r w:rsidR="3D41DB0F">
        <w:rPr/>
        <w:t xml:space="preserve">, </w:t>
      </w:r>
      <w:r w:rsidR="3D41DB0F">
        <w:rPr/>
        <w:t>seq_len</w:t>
      </w:r>
      <w:r w:rsidR="3D41DB0F">
        <w:rPr/>
        <w:t xml:space="preserve">)) </w:t>
      </w:r>
    </w:p>
    <w:p xmlns:wp14="http://schemas.microsoft.com/office/word/2010/wordml" w:rsidP="0040556A" wp14:paraId="73090676" wp14:textId="640D3E35">
      <w:pPr>
        <w:pStyle w:val="Normal"/>
      </w:pPr>
      <w:r w:rsidR="3D41DB0F">
        <w:rPr/>
        <w:t xml:space="preserve">        for </w:t>
      </w:r>
      <w:r w:rsidR="3D41DB0F">
        <w:rPr/>
        <w:t>i</w:t>
      </w:r>
      <w:r w:rsidR="3D41DB0F">
        <w:rPr/>
        <w:t xml:space="preserve"> in range(</w:t>
      </w:r>
      <w:r w:rsidR="3D41DB0F">
        <w:rPr/>
        <w:t>num_samples</w:t>
      </w:r>
      <w:r w:rsidR="3D41DB0F">
        <w:rPr/>
        <w:t xml:space="preserve">): </w:t>
      </w:r>
    </w:p>
    <w:p xmlns:wp14="http://schemas.microsoft.com/office/word/2010/wordml" w:rsidP="0040556A" wp14:paraId="73C888DC" wp14:textId="4CFF752F">
      <w:pPr>
        <w:pStyle w:val="Normal"/>
      </w:pPr>
      <w:r w:rsidR="3D41DB0F">
        <w:rPr/>
        <w:t xml:space="preserve">                     indices = </w:t>
      </w:r>
      <w:r w:rsidR="3D41DB0F">
        <w:rPr/>
        <w:t>np.random.choice</w:t>
      </w:r>
      <w:r w:rsidR="3D41DB0F">
        <w:rPr/>
        <w:t>(</w:t>
      </w:r>
      <w:r w:rsidR="3D41DB0F">
        <w:rPr/>
        <w:t>seq_len</w:t>
      </w:r>
      <w:r w:rsidR="3D41DB0F">
        <w:rPr/>
        <w:t xml:space="preserve">, size=2, replace=False) </w:t>
      </w:r>
    </w:p>
    <w:p xmlns:wp14="http://schemas.microsoft.com/office/word/2010/wordml" w:rsidP="0040556A" wp14:paraId="0C445243" wp14:textId="1C825292">
      <w:pPr>
        <w:pStyle w:val="Normal"/>
      </w:pPr>
      <w:r w:rsidR="3D41DB0F">
        <w:rPr/>
        <w:t xml:space="preserve">                     </w:t>
      </w:r>
      <w:r w:rsidR="3D41DB0F">
        <w:rPr/>
        <w:t>x_mask</w:t>
      </w:r>
      <w:r w:rsidR="3D41DB0F">
        <w:rPr/>
        <w:t>[</w:t>
      </w:r>
      <w:r w:rsidR="3D41DB0F">
        <w:rPr/>
        <w:t>i</w:t>
      </w:r>
      <w:r w:rsidR="3D41DB0F">
        <w:rPr/>
        <w:t xml:space="preserve">, indices] = 1.0 </w:t>
      </w:r>
    </w:p>
    <w:p xmlns:wp14="http://schemas.microsoft.com/office/word/2010/wordml" w:rsidP="0040556A" wp14:paraId="41886761" wp14:textId="5F4C48CB">
      <w:pPr>
        <w:pStyle w:val="Normal"/>
      </w:pPr>
      <w:r w:rsidR="3D41DB0F">
        <w:rPr/>
        <w:t xml:space="preserve">         X = </w:t>
      </w:r>
      <w:r w:rsidR="3D41DB0F">
        <w:rPr/>
        <w:t>n</w:t>
      </w:r>
      <w:r w:rsidR="3D41DB0F">
        <w:rPr/>
        <w:t>p.stack</w:t>
      </w:r>
      <w:r w:rsidR="3D41DB0F">
        <w:rPr/>
        <w:t>(</w:t>
      </w:r>
      <w:r w:rsidR="3D41DB0F">
        <w:rPr/>
        <w:t>[</w:t>
      </w:r>
      <w:r w:rsidR="3D41DB0F">
        <w:rPr/>
        <w:t>x</w:t>
      </w:r>
      <w:r w:rsidR="3D41DB0F">
        <w:rPr/>
        <w:t>_values</w:t>
      </w:r>
      <w:r w:rsidR="3D41DB0F">
        <w:rPr/>
        <w:t>,</w:t>
      </w:r>
      <w:r w:rsidR="3D41DB0F">
        <w:rPr/>
        <w:t xml:space="preserve"> </w:t>
      </w:r>
      <w:r w:rsidR="3D41DB0F">
        <w:rPr/>
        <w:t>x</w:t>
      </w:r>
      <w:r w:rsidR="3D41DB0F">
        <w:rPr/>
        <w:t>_mask</w:t>
      </w:r>
      <w:r w:rsidR="3D41DB0F">
        <w:rPr/>
        <w:t>]</w:t>
      </w:r>
      <w:r w:rsidR="3D41DB0F">
        <w:rPr/>
        <w:t xml:space="preserve">, axis=-1) </w:t>
      </w:r>
    </w:p>
    <w:p xmlns:wp14="http://schemas.microsoft.com/office/word/2010/wordml" w:rsidP="0040556A" wp14:paraId="6BA370FB" wp14:textId="5850BAA5">
      <w:pPr>
        <w:pStyle w:val="Normal"/>
      </w:pPr>
      <w:r w:rsidR="3D41DB0F">
        <w:rPr/>
        <w:t xml:space="preserve">         y = </w:t>
      </w:r>
      <w:r w:rsidR="3D41DB0F">
        <w:rPr/>
        <w:t>np.sum</w:t>
      </w:r>
      <w:r w:rsidR="3D41DB0F">
        <w:rPr/>
        <w:t>(</w:t>
      </w:r>
      <w:r w:rsidR="3D41DB0F">
        <w:rPr/>
        <w:t>x_values</w:t>
      </w:r>
      <w:r w:rsidR="3D41DB0F">
        <w:rPr/>
        <w:t xml:space="preserve"> * </w:t>
      </w:r>
      <w:r w:rsidR="3D41DB0F">
        <w:rPr/>
        <w:t>x_mask</w:t>
      </w:r>
      <w:r w:rsidR="3D41DB0F">
        <w:rPr/>
        <w:t xml:space="preserve">, axis=1, </w:t>
      </w:r>
      <w:r w:rsidR="3D41DB0F">
        <w:rPr/>
        <w:t>keepdims</w:t>
      </w:r>
      <w:r w:rsidR="3D41DB0F">
        <w:rPr/>
        <w:t xml:space="preserve">=True) </w:t>
      </w:r>
    </w:p>
    <w:p xmlns:wp14="http://schemas.microsoft.com/office/word/2010/wordml" w:rsidP="0040556A" wp14:paraId="7EB1FFF0" wp14:textId="73418A0F">
      <w:pPr>
        <w:pStyle w:val="Normal"/>
      </w:pPr>
      <w:r w:rsidR="3D41DB0F">
        <w:rPr/>
        <w:t xml:space="preserve">         return </w:t>
      </w:r>
      <w:r w:rsidR="3D41DB0F">
        <w:rPr/>
        <w:t>X.astype</w:t>
      </w:r>
      <w:r w:rsidR="3D41DB0F">
        <w:rPr/>
        <w:t>(</w:t>
      </w:r>
      <w:r w:rsidR="3D41DB0F">
        <w:rPr/>
        <w:t>np.float</w:t>
      </w:r>
      <w:r w:rsidR="3D41DB0F">
        <w:rPr/>
        <w:t xml:space="preserve">32), </w:t>
      </w:r>
      <w:r w:rsidR="3D41DB0F">
        <w:rPr/>
        <w:t>y.astype</w:t>
      </w:r>
      <w:r w:rsidR="3D41DB0F">
        <w:rPr/>
        <w:t>(</w:t>
      </w:r>
      <w:r w:rsidR="3D41DB0F">
        <w:rPr/>
        <w:t>np.float</w:t>
      </w:r>
      <w:r w:rsidR="3D41DB0F">
        <w:rPr/>
        <w:t xml:space="preserve">32) </w:t>
      </w:r>
    </w:p>
    <w:p xmlns:wp14="http://schemas.microsoft.com/office/word/2010/wordml" w:rsidP="0040556A" wp14:paraId="0E5FEFB7" wp14:textId="6E6C336C">
      <w:pPr>
        <w:pStyle w:val="Normal"/>
      </w:pPr>
    </w:p>
    <w:p xmlns:wp14="http://schemas.microsoft.com/office/word/2010/wordml" w:rsidP="0040556A" wp14:paraId="06D7DA4B" wp14:textId="62EEAFAE">
      <w:pPr>
        <w:pStyle w:val="Normal"/>
      </w:pPr>
      <w:r w:rsidR="1C8A097C">
        <w:rPr/>
        <w:t>Experimental Setup</w:t>
      </w:r>
    </w:p>
    <w:p xmlns:wp14="http://schemas.microsoft.com/office/word/2010/wordml" w:rsidP="0040556A" wp14:paraId="0CC9476F" wp14:textId="6C030BA0">
      <w:pPr>
        <w:pStyle w:val="Normal"/>
      </w:pPr>
      <w:r w:rsidR="1C8A097C">
        <w:rPr/>
        <w:t>Framework: PyTorch or TensorFlow/Keras (student choice)</w:t>
      </w:r>
    </w:p>
    <w:p xmlns:wp14="http://schemas.microsoft.com/office/word/2010/wordml" w:rsidP="0040556A" wp14:paraId="19A3C100" wp14:textId="10F05D15">
      <w:pPr>
        <w:pStyle w:val="Normal"/>
      </w:pPr>
      <w:r w:rsidR="1C8A097C">
        <w:rPr/>
        <w:t>Architectures: Vanilla RNN, LSTM, GRU</w:t>
      </w:r>
    </w:p>
    <w:p xmlns:wp14="http://schemas.microsoft.com/office/word/2010/wordml" w:rsidP="0040556A" wp14:paraId="7F8720E1" wp14:textId="26CA03FF">
      <w:pPr>
        <w:pStyle w:val="Normal"/>
      </w:pPr>
      <w:r w:rsidR="1C8A097C">
        <w:rPr/>
        <w:t>Keep the following CONSTANT across all three models:</w:t>
      </w:r>
    </w:p>
    <w:p xmlns:wp14="http://schemas.microsoft.com/office/word/2010/wordml" w:rsidP="0040556A" wp14:paraId="08FE8804" wp14:textId="2CB79C01">
      <w:pPr>
        <w:pStyle w:val="Normal"/>
      </w:pPr>
      <w:r w:rsidR="1C8A097C">
        <w:rPr/>
        <w:t>Hidden state size: 64</w:t>
      </w:r>
    </w:p>
    <w:p xmlns:wp14="http://schemas.microsoft.com/office/word/2010/wordml" w:rsidP="0040556A" wp14:paraId="42F2A2F5" wp14:textId="092B36C5">
      <w:pPr>
        <w:pStyle w:val="Normal"/>
      </w:pPr>
      <w:r w:rsidR="1C8A097C">
        <w:rPr/>
        <w:t>Number of recurrent layers: 1</w:t>
      </w:r>
    </w:p>
    <w:p xmlns:wp14="http://schemas.microsoft.com/office/word/2010/wordml" w:rsidP="0040556A" wp14:paraId="0B277DBE" wp14:textId="451CACC4">
      <w:pPr>
        <w:pStyle w:val="Normal"/>
      </w:pPr>
      <w:r w:rsidR="1C8A097C">
        <w:rPr/>
        <w:t>Optimizer: Adam with learning rate 0.001</w:t>
      </w:r>
    </w:p>
    <w:p xmlns:wp14="http://schemas.microsoft.com/office/word/2010/wordml" w:rsidP="0040556A" wp14:paraId="44A08DEA" wp14:textId="3B531514">
      <w:pPr>
        <w:pStyle w:val="Normal"/>
      </w:pPr>
      <w:r w:rsidR="1C8A097C">
        <w:rPr/>
        <w:t>Batch size: 64</w:t>
      </w:r>
    </w:p>
    <w:p xmlns:wp14="http://schemas.microsoft.com/office/word/2010/wordml" w:rsidP="0040556A" wp14:paraId="140EA02F" wp14:textId="4E6137AB">
      <w:pPr>
        <w:pStyle w:val="Normal"/>
      </w:pPr>
      <w:r w:rsidR="1C8A097C">
        <w:rPr/>
        <w:t>Number of training epochs: 50 (or until convergence)</w:t>
      </w:r>
    </w:p>
    <w:p xmlns:wp14="http://schemas.microsoft.com/office/word/2010/wordml" w:rsidP="0040556A" wp14:paraId="7143671D" wp14:textId="7E52C267">
      <w:pPr>
        <w:pStyle w:val="Normal"/>
      </w:pPr>
      <w:r w:rsidR="1C8A097C">
        <w:rPr/>
        <w:t>Random seed: fixed (for reproducibility)</w:t>
      </w:r>
    </w:p>
    <w:p xmlns:wp14="http://schemas.microsoft.com/office/word/2010/wordml" w:rsidP="0040556A" wp14:paraId="591F4A2F" wp14:textId="3AC99545">
      <w:pPr>
        <w:pStyle w:val="Normal"/>
      </w:pPr>
      <w:r w:rsidR="1C8A097C">
        <w:rPr/>
        <w:t>Vary sequence length T across: {10, 25, 50, 100, 200, 500}</w:t>
      </w:r>
    </w:p>
    <w:p xmlns:wp14="http://schemas.microsoft.com/office/word/2010/wordml" w:rsidP="0040556A" wp14:paraId="46D274CD" wp14:textId="60198DEF">
      <w:pPr>
        <w:pStyle w:val="Normal"/>
      </w:pPr>
      <w:r w:rsidR="1C8A097C">
        <w:rPr/>
        <w:t>For each configuration, run 3 trials with different random seeds and</w:t>
      </w:r>
      <w:r>
        <w:br/>
      </w:r>
      <w:r w:rsidR="1C8A097C">
        <w:rPr/>
        <w:t>report mean and standard deviation.</w:t>
      </w:r>
    </w:p>
    <w:p xmlns:wp14="http://schemas.microsoft.com/office/word/2010/wordml" w:rsidP="0040556A" wp14:paraId="2F60C427" wp14:textId="047E2094">
      <w:pPr>
        <w:pStyle w:val="Normal"/>
      </w:pPr>
    </w:p>
    <w:p xmlns:wp14="http://schemas.microsoft.com/office/word/2010/wordml" w:rsidP="0040556A" wp14:paraId="33B60817" wp14:textId="4C1D6F1E">
      <w:pPr>
        <w:pStyle w:val="Normal"/>
      </w:pPr>
      <w:r w:rsidR="1C8A097C">
        <w:rPr/>
        <w:t>5. WHAT TO MEASURE</w:t>
      </w:r>
    </w:p>
    <w:p xmlns:wp14="http://schemas.microsoft.com/office/word/2010/wordml" w:rsidP="0040556A" wp14:paraId="7ACA755B" wp14:textId="57E6FF7B">
      <w:pPr>
        <w:pStyle w:val="Normal"/>
      </w:pPr>
      <w:r w:rsidR="1C8A097C">
        <w:rPr/>
        <w:t>For each (model, sequence_length) combination, record:</w:t>
      </w:r>
    </w:p>
    <w:p xmlns:wp14="http://schemas.microsoft.com/office/word/2010/wordml" w:rsidP="0040556A" wp14:paraId="62375E88" wp14:textId="3BAF7BEF">
      <w:pPr>
        <w:pStyle w:val="Normal"/>
      </w:pPr>
      <w:r w:rsidR="1C8A097C">
        <w:rPr/>
        <w:t>(a) Final test loss (MSE for the adding problem)</w:t>
      </w:r>
      <w:r>
        <w:br/>
      </w:r>
      <w:r w:rsidR="1C8A097C">
        <w:rPr/>
        <w:t>(b) Final test accuracy or R-squared (if applicable)</w:t>
      </w:r>
      <w:r>
        <w:br/>
      </w:r>
      <w:r w:rsidR="1C8A097C">
        <w:rPr/>
        <w:t>(c) Training time per epoch (in seconds)</w:t>
      </w:r>
      <w:r>
        <w:br/>
      </w:r>
      <w:r w:rsidR="1C8A097C">
        <w:rPr/>
        <w:t>(d) Total number of trainable parameters</w:t>
      </w:r>
      <w:r>
        <w:br/>
      </w:r>
      <w:r w:rsidR="1C8A097C">
        <w:rPr/>
        <w:t>(e) Gradient norm of the recurrent layer at each epoch</w:t>
      </w:r>
      <w:r>
        <w:br/>
      </w:r>
      <w:r w:rsidR="1C8A097C">
        <w:rPr/>
        <w:t>(f) Training loss curve (loss vs. epoch)</w:t>
      </w:r>
    </w:p>
    <w:p xmlns:wp14="http://schemas.microsoft.com/office/word/2010/wordml" w:rsidP="0040556A" wp14:paraId="259D6591" wp14:textId="0139442F">
      <w:pPr>
        <w:pStyle w:val="Normal"/>
      </w:pPr>
    </w:p>
    <w:p xmlns:wp14="http://schemas.microsoft.com/office/word/2010/wordml" w:rsidP="0040556A" wp14:paraId="00CD9B09" wp14:textId="77BEBCA7">
      <w:pPr>
        <w:pStyle w:val="Normal"/>
      </w:pPr>
      <w:r w:rsidR="1C8A097C">
        <w:rPr/>
        <w:t>6. DELIVERABLES</w:t>
      </w:r>
    </w:p>
    <w:p xmlns:wp14="http://schemas.microsoft.com/office/word/2010/wordml" w:rsidP="0040556A" wp14:paraId="26B1ADEE" wp14:textId="725B24CC">
      <w:pPr>
        <w:pStyle w:val="Normal"/>
      </w:pPr>
      <w:r w:rsidR="1C8A097C">
        <w:rPr/>
        <w:t>Students must submit a report (max 8 pages) containing the following</w:t>
      </w:r>
      <w:r>
        <w:br/>
      </w:r>
      <w:r w:rsidR="1C8A097C">
        <w:rPr/>
        <w:t>tables and plots:</w:t>
      </w:r>
    </w:p>
    <w:p xmlns:wp14="http://schemas.microsoft.com/office/word/2010/wordml" w:rsidP="0040556A" wp14:paraId="7671D21A" wp14:textId="1C802A06">
      <w:pPr>
        <w:pStyle w:val="Normal"/>
      </w:pPr>
      <w:r w:rsidR="1C8A097C">
        <w:rPr/>
        <w:t>TABLE 1: Model Parameter Count</w:t>
      </w:r>
    </w:p>
    <w:p xmlns:wp14="http://schemas.microsoft.com/office/word/2010/wordml" w:rsidP="0040556A" wp14:paraId="00803B7A" wp14:textId="347A8929">
      <w:pPr>
        <w:pStyle w:val="Normal"/>
      </w:pPr>
      <w:r w:rsidR="1C8A097C">
        <w:rPr/>
        <w:t>+------------------+---------------------+</w:t>
      </w:r>
      <w:r>
        <w:br/>
      </w:r>
      <w:r w:rsidR="1C8A097C">
        <w:rPr/>
        <w:t>| Model | Number of Parameters|</w:t>
      </w:r>
      <w:r>
        <w:br/>
      </w:r>
      <w:r w:rsidR="1C8A097C">
        <w:rPr/>
        <w:t>+------------------+---------------------+</w:t>
      </w:r>
      <w:r>
        <w:br/>
      </w:r>
      <w:r w:rsidR="1C8A097C">
        <w:rPr/>
        <w:t>| Vanilla RNN | ... |</w:t>
      </w:r>
      <w:r>
        <w:br/>
      </w:r>
      <w:r w:rsidR="1C8A097C">
        <w:rPr/>
        <w:t>| LSTM | ... |</w:t>
      </w:r>
      <w:r>
        <w:br/>
      </w:r>
      <w:r w:rsidR="1C8A097C">
        <w:rPr/>
        <w:t>| GRU | ... |</w:t>
      </w:r>
      <w:r>
        <w:br/>
      </w:r>
      <w:r w:rsidR="1C8A097C">
        <w:rPr/>
        <w:t>+------------------+---------------------+</w:t>
      </w:r>
      <w:r>
        <w:br/>
      </w:r>
    </w:p>
    <w:p xmlns:wp14="http://schemas.microsoft.com/office/word/2010/wordml" w:rsidP="0040556A" wp14:paraId="3B180456" wp14:textId="7AEAC1C1">
      <w:pPr>
        <w:pStyle w:val="Normal"/>
      </w:pPr>
      <w:r w:rsidR="1C8A097C">
        <w:rPr/>
        <w:t>TABLE 2: Performance vs. Sequence Length</w:t>
      </w:r>
    </w:p>
    <w:p xmlns:wp14="http://schemas.microsoft.com/office/word/2010/wordml" w:rsidP="0040556A" wp14:paraId="0EF0F576" wp14:textId="76E99390">
      <w:pPr>
        <w:pStyle w:val="Normal"/>
      </w:pPr>
      <w:r w:rsidR="1C8A097C">
        <w:rPr/>
        <w:t>+--------+-------------------+-------------------+-------------------+</w:t>
      </w:r>
      <w:r>
        <w:br/>
      </w:r>
      <w:r w:rsidR="1C8A097C">
        <w:rPr/>
        <w:t>| Seq | RNN | LSTM | GRU |</w:t>
      </w:r>
      <w:r>
        <w:br/>
      </w:r>
      <w:r w:rsidR="1C8A097C">
        <w:rPr/>
        <w:t>| Length | MSE (mean +/- std)| MSE (mean +/- std)| MSE (mean +/- std)|</w:t>
      </w:r>
      <w:r>
        <w:br/>
      </w:r>
      <w:r w:rsidR="1C8A097C">
        <w:rPr/>
        <w:t>+--------+-------------------+-------------------+-------------------+</w:t>
      </w:r>
      <w:r>
        <w:br/>
      </w:r>
      <w:r w:rsidR="1C8A097C">
        <w:rPr/>
        <w:t>| 10 | | | |</w:t>
      </w:r>
      <w:r>
        <w:br/>
      </w:r>
      <w:r w:rsidR="1C8A097C">
        <w:rPr/>
        <w:t>| 25 | | | |</w:t>
      </w:r>
      <w:r>
        <w:br/>
      </w:r>
      <w:r w:rsidR="1C8A097C">
        <w:rPr/>
        <w:t>| 50 | | | |</w:t>
      </w:r>
      <w:r>
        <w:br/>
      </w:r>
      <w:r w:rsidR="1C8A097C">
        <w:rPr/>
        <w:t>| 100 | | | |</w:t>
      </w:r>
      <w:r>
        <w:br/>
      </w:r>
      <w:r w:rsidR="1C8A097C">
        <w:rPr/>
        <w:t>| 200 | | | |</w:t>
      </w:r>
      <w:r>
        <w:br/>
      </w:r>
      <w:r w:rsidR="1C8A097C">
        <w:rPr/>
        <w:t>| 500 | | | |</w:t>
      </w:r>
      <w:r>
        <w:br/>
      </w:r>
      <w:r w:rsidR="1C8A097C">
        <w:rPr/>
        <w:t>+--------+-------------------+-------------------+-------------------+</w:t>
      </w:r>
    </w:p>
    <w:p xmlns:wp14="http://schemas.microsoft.com/office/word/2010/wordml" w:rsidP="0040556A" wp14:paraId="7AF411D3" wp14:textId="1202D696">
      <w:pPr>
        <w:pStyle w:val="Normal"/>
      </w:pPr>
      <w:r w:rsidR="1C8A097C">
        <w:rPr/>
        <w:t>TABLE 3: Training Time per Epoch</w:t>
      </w:r>
    </w:p>
    <w:p xmlns:wp14="http://schemas.microsoft.com/office/word/2010/wordml" w:rsidP="0040556A" wp14:paraId="7B6DD2B2" wp14:textId="6611A55A">
      <w:pPr>
        <w:pStyle w:val="Normal"/>
      </w:pPr>
      <w:r w:rsidR="1C8A097C">
        <w:rPr/>
        <w:t>+--------+-------------+-------------+-------------+</w:t>
      </w:r>
      <w:r>
        <w:br/>
      </w:r>
      <w:r w:rsidR="1C8A097C">
        <w:rPr/>
        <w:t>| Seq Len| RNN (sec) | LSTM (sec) | GRU (sec) |</w:t>
      </w:r>
      <w:r>
        <w:br/>
      </w:r>
      <w:r w:rsidR="1C8A097C">
        <w:rPr/>
        <w:t>+--------+-------------+-------------+-------------+</w:t>
      </w:r>
      <w:r>
        <w:br/>
      </w:r>
      <w:r w:rsidR="1C8A097C">
        <w:rPr/>
        <w:t>| 10 | | | |</w:t>
      </w:r>
      <w:r>
        <w:br/>
      </w:r>
      <w:r w:rsidR="1C8A097C">
        <w:rPr/>
        <w:t>| ... | | | |</w:t>
      </w:r>
      <w:r>
        <w:br/>
      </w:r>
      <w:r w:rsidR="1C8A097C">
        <w:rPr/>
        <w:t>| 500 | | | |</w:t>
      </w:r>
      <w:r>
        <w:br/>
      </w:r>
      <w:r w:rsidR="1C8A097C">
        <w:rPr/>
        <w:t>+--------+-------------+-------------+-------------+</w:t>
      </w:r>
    </w:p>
    <w:p xmlns:wp14="http://schemas.microsoft.com/office/word/2010/wordml" w:rsidP="0040556A" wp14:paraId="1BEE3671" wp14:textId="55D90094">
      <w:pPr>
        <w:pStyle w:val="Normal"/>
      </w:pPr>
      <w:r w:rsidR="1C8A097C">
        <w:rPr/>
        <w:t>PLOT 1: Test Loss vs. Sequence Length (Line Plot)</w:t>
      </w:r>
    </w:p>
    <w:p xmlns:wp14="http://schemas.microsoft.com/office/word/2010/wordml" w:rsidP="0040556A" wp14:paraId="626D2C5B" wp14:textId="4C162FC0">
      <w:pPr>
        <w:pStyle w:val="Normal"/>
      </w:pPr>
      <w:r w:rsidR="1C8A097C">
        <w:rPr/>
        <w:t>X-axis: Sequence length (10, 25, 50, 100, 200, 500)</w:t>
      </w:r>
    </w:p>
    <w:p xmlns:wp14="http://schemas.microsoft.com/office/word/2010/wordml" w:rsidP="0040556A" wp14:paraId="2C7128E1" wp14:textId="1E8E8F7E">
      <w:pPr>
        <w:pStyle w:val="Normal"/>
      </w:pPr>
      <w:r w:rsidR="1C8A097C">
        <w:rPr/>
        <w:t xml:space="preserve">Y-axis: Test MSE </w:t>
      </w:r>
    </w:p>
    <w:p xmlns:wp14="http://schemas.microsoft.com/office/word/2010/wordml" w:rsidP="0040556A" wp14:paraId="1641B40F" wp14:textId="2950244F">
      <w:pPr>
        <w:pStyle w:val="Normal"/>
      </w:pPr>
      <w:r w:rsidR="1C8A097C">
        <w:rPr/>
        <w:t>Three lines: one for each model</w:t>
      </w:r>
    </w:p>
    <w:p xmlns:wp14="http://schemas.microsoft.com/office/word/2010/wordml" w:rsidP="0040556A" wp14:paraId="79D32F8B" wp14:textId="32AA30DB">
      <w:pPr>
        <w:pStyle w:val="Normal"/>
      </w:pPr>
      <w:r w:rsidR="1C8A097C">
        <w:rPr/>
        <w:t>Include error bars (std across 3 trials)</w:t>
      </w:r>
    </w:p>
    <w:p xmlns:wp14="http://schemas.microsoft.com/office/word/2010/wordml" w:rsidP="0040556A" wp14:paraId="6D627BFE" wp14:textId="17D3A119">
      <w:pPr>
        <w:pStyle w:val="Normal"/>
      </w:pPr>
      <w:r w:rsidR="1C8A097C">
        <w:rPr/>
        <w:t>PLOT 2: Training Curves (Loss vs. Epoch)</w:t>
      </w:r>
    </w:p>
    <w:p xmlns:wp14="http://schemas.microsoft.com/office/word/2010/wordml" w:rsidP="0040556A" wp14:paraId="1A9C2674" wp14:textId="016E1CB5">
      <w:pPr>
        <w:pStyle w:val="Normal"/>
      </w:pPr>
      <w:r w:rsidR="1C8A097C">
        <w:rPr/>
        <w:t>One subplot per sequence length (e.g., T=10, T=100, T=500)</w:t>
      </w:r>
    </w:p>
    <w:p xmlns:wp14="http://schemas.microsoft.com/office/word/2010/wordml" w:rsidP="0040556A" wp14:paraId="47AC32B0" wp14:textId="280B694A">
      <w:pPr>
        <w:pStyle w:val="Normal"/>
      </w:pPr>
      <w:r w:rsidR="1C8A097C">
        <w:rPr/>
        <w:t>Three lines per subplot (RNN, LSTM, GRU)</w:t>
      </w:r>
    </w:p>
    <w:p xmlns:wp14="http://schemas.microsoft.com/office/word/2010/wordml" w:rsidP="0040556A" wp14:paraId="0E109288" wp14:textId="4B6B49AD">
      <w:pPr>
        <w:pStyle w:val="Normal"/>
      </w:pPr>
      <w:r w:rsidR="1C8A097C">
        <w:rPr/>
        <w:t>PLOT 3: Training Time per Epoch vs. Sequence Length (Bar or Line Plot)</w:t>
      </w:r>
    </w:p>
    <w:p xmlns:wp14="http://schemas.microsoft.com/office/word/2010/wordml" w:rsidP="0040556A" wp14:paraId="643654EA" wp14:textId="48A6BF30">
      <w:pPr>
        <w:pStyle w:val="Normal"/>
      </w:pPr>
      <w:r w:rsidR="1C8A097C">
        <w:rPr/>
        <w:t>X-axis: Sequence length</w:t>
      </w:r>
    </w:p>
    <w:p xmlns:wp14="http://schemas.microsoft.com/office/word/2010/wordml" w:rsidP="0040556A" wp14:paraId="14B2D9F2" wp14:textId="4466AF31">
      <w:pPr>
        <w:pStyle w:val="Normal"/>
      </w:pPr>
      <w:r w:rsidR="1C8A097C">
        <w:rPr/>
        <w:t>Y-axis: Seconds per epoch</w:t>
      </w:r>
    </w:p>
    <w:p xmlns:wp14="http://schemas.microsoft.com/office/word/2010/wordml" w:rsidP="0040556A" wp14:paraId="4D8CC11C" wp14:textId="2293CCC9">
      <w:pPr>
        <w:pStyle w:val="Normal"/>
      </w:pPr>
      <w:r w:rsidR="1C8A097C">
        <w:rPr/>
        <w:t>Three grouped bars or lines</w:t>
      </w:r>
    </w:p>
    <w:p xmlns:wp14="http://schemas.microsoft.com/office/word/2010/wordml" w:rsidP="0040556A" wp14:paraId="331BC4C1" wp14:textId="172C84FE">
      <w:pPr>
        <w:pStyle w:val="Normal"/>
      </w:pPr>
    </w:p>
    <w:p xmlns:wp14="http://schemas.microsoft.com/office/word/2010/wordml" wp14:paraId="2C078E63" wp14:textId="11D00B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3B7E9"/>
    <w:rsid w:val="0040556A"/>
    <w:rsid w:val="02E56A63"/>
    <w:rsid w:val="1C33CB5A"/>
    <w:rsid w:val="1C8A097C"/>
    <w:rsid w:val="21C99309"/>
    <w:rsid w:val="26273623"/>
    <w:rsid w:val="272956A9"/>
    <w:rsid w:val="2CE916BA"/>
    <w:rsid w:val="2D2FAC30"/>
    <w:rsid w:val="33C182BC"/>
    <w:rsid w:val="397084A5"/>
    <w:rsid w:val="3D41DB0F"/>
    <w:rsid w:val="413BA555"/>
    <w:rsid w:val="4635C875"/>
    <w:rsid w:val="521E1AEF"/>
    <w:rsid w:val="6373B7E9"/>
    <w:rsid w:val="6519404F"/>
    <w:rsid w:val="7269814A"/>
    <w:rsid w:val="74AF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B7E9"/>
  <w15:chartTrackingRefBased/>
  <w15:docId w15:val="{51A527FC-7C3C-44E3-9574-3BA8254EAA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56B381E1FE664E9D2A43A0AAE45C7A" ma:contentTypeVersion="4" ma:contentTypeDescription="Create a new document." ma:contentTypeScope="" ma:versionID="313b16b31182fa5ce62fba1c546a1de6">
  <xsd:schema xmlns:xsd="http://www.w3.org/2001/XMLSchema" xmlns:xs="http://www.w3.org/2001/XMLSchema" xmlns:p="http://schemas.microsoft.com/office/2006/metadata/properties" xmlns:ns2="ac2e157d-9b95-4d33-8168-dbb9d73eab60" targetNamespace="http://schemas.microsoft.com/office/2006/metadata/properties" ma:root="true" ma:fieldsID="5bba4db50906cef91bbed6e6927fb6c7" ns2:_="">
    <xsd:import namespace="ac2e157d-9b95-4d33-8168-dbb9d73eab6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e157d-9b95-4d33-8168-dbb9d73eab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2e157d-9b95-4d33-8168-dbb9d73eab60" xsi:nil="true"/>
  </documentManagement>
</p:properties>
</file>

<file path=customXml/itemProps1.xml><?xml version="1.0" encoding="utf-8"?>
<ds:datastoreItem xmlns:ds="http://schemas.openxmlformats.org/officeDocument/2006/customXml" ds:itemID="{56042E83-FA0D-43A9-BFAA-3436B0932F50}"/>
</file>

<file path=customXml/itemProps2.xml><?xml version="1.0" encoding="utf-8"?>
<ds:datastoreItem xmlns:ds="http://schemas.openxmlformats.org/officeDocument/2006/customXml" ds:itemID="{9D644908-7DEE-4FA9-84B4-8685C73C84D5}"/>
</file>

<file path=customXml/itemProps3.xml><?xml version="1.0" encoding="utf-8"?>
<ds:datastoreItem xmlns:ds="http://schemas.openxmlformats.org/officeDocument/2006/customXml" ds:itemID="{AD1A57D7-62E6-4528-AA18-94A0B6E368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Kuzbakov</dc:creator>
  <cp:keywords/>
  <dc:description/>
  <cp:lastModifiedBy>Yerlan Kuzbakov</cp:lastModifiedBy>
  <dcterms:created xsi:type="dcterms:W3CDTF">2026-02-20T11:24:49Z</dcterms:created>
  <dcterms:modified xsi:type="dcterms:W3CDTF">2026-02-20T11:35:29Z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0x0101001E56B381E1FE664E9D2A43A0AAE45C7A</vt:lpwstr>
  </property>
</Properties>
</file>