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学□□生：</w:t>
      </w:r>
      <w:sdt>
        <w:sdtPr>
          <w:alias w:val="author.name.zh"/>
          <w:tag w:val="reading_range_id=cover:range-whole-unit;part_index=4;field_id=author.name.zh"/>
          <w:id w:val="178489675"/>
          <w:text/>
        </w:sdtPr>
        <w:sdtContent>
          <w:r>
            <w:rPr>
              <w:szCs w:val="21"/>
            </w:rPr>
            <w:t xml:space="preserve">【作者中文姓名】</w:t>
          </w:r>
        </w:sdtContent>
      </w:sdt>
      <w:r>
        <w:rPr>
          <w:szCs w:val="21"/>
        </w:rPr>
        <w:t xml:space="preserve"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指导老师：</w:t>
      </w:r>
      <w:sdt>
        <w:sdtPr>
          <w:alias w:val="advisor.name.zh"/>
          <w:tag w:val="reading_range_id=cover:range-whole-unit;part_index=7;field_id=advisor.name.zh"/>
          <w:id w:val="101530495"/>
          <w:text/>
        </w:sdtPr>
        <w:sdtContent>
          <w:r>
            <w:rPr>
              <w:szCs w:val="21"/>
            </w:rPr>
            <w:t xml:space="preserve">【导师中文姓名】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reading_range_id=cover:range-whole-unit;part_index=9;field_id=author.department"/>
          <w:id w:val="215206152"/>
          <w:text/>
        </w:sdtPr>
        <w:sdtContent>
          <w:r>
            <w:rPr>
              <w:bCs/>
              <w:szCs w:val="21"/>
            </w:rPr>
            <w:t xml:space="preserve">【院系】</w:t>
          </w:r>
        </w:sdtContent>
      </w:sdt>
      <w:r>
        <w:rPr>
          <w:rFonts w:cs="宋体"/>
          <w:bCs/>
          <w:szCs w:val="21"/>
        </w:rPr>
        <w:t xml:space="preserve">学院，长沙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 xml:space="preserve">□□关键词：</w:t>
      </w:r>
      <w:sdt>
        <w:sdtPr>
          <w:alias w:val="keywords.zh"/>
          <w:tag w:val="reading_range_id=chinese-abstract:range-whole-unit;part_index=3;field_id=keywords.zh"/>
          <w:id w:val="136361030"/>
          <w:text/>
        </w:sdtPr>
        <w:sdtContent>
          <w:r>
            <w:rPr>
              <w:bCs/>
              <w:szCs w:val="21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 xml:space="preserve">Student:</w:t>
      </w:r>
      <w:sdt>
        <w:sdtPr>
          <w:alias w:val="author.name.en"/>
          <w:tag w:val="reading_range_id=english-abstract:range-whole-unit;part_index=2;field_id=author.name.en"/>
          <w:id w:val="226515246"/>
          <w:text/>
        </w:sdtPr>
        <w:sdtContent>
          <w:r>
            <w:rPr>
              <w:szCs w:val="21"/>
            </w:rPr>
            <w:t xml:space="preserve">【作者英文姓名】</w:t>
          </w:r>
        </w:sdtContent>
      </w:sdt>
      <w:r>
        <w:rPr>
          <w:szCs w:val="21"/>
        </w:rPr>
        <w:t xml:space="preserve">（五号Times New Roman，居中）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r>
        <w:rPr>
          <w:szCs w:val="21"/>
        </w:rPr>
        <w:t xml:space="preserve">Tutor:</w:t>
      </w:r>
      <w:sdt>
        <w:sdtPr>
          <w:alias w:val="advisor.name.en"/>
          <w:tag w:val="reading_range_id=english-abstract:range-whole-unit;part_index=5;field_id=advisor.name.en"/>
          <w:id w:val="22500512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reading_range_id=english-abstract:range-whole-unit;part_index=7;field_id=author.department.en"/>
          <w:id w:val="130388356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□□Key words:</w:t>
      </w:r>
      <w:sdt>
        <w:sdtPr>
          <w:alias w:val="keywords.en"/>
          <w:tag w:val="reading_range_id=english-abstract:range-whole-unit;part_index=12;field_id=keywords.en"/>
          <w:id w:val="198566278"/>
          <w:text/>
        </w:sdtPr>
        <w:sdtContent>
          <w:r>
            <w:rPr>
              <w:bCs/>
              <w:szCs w:val="21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8"/>
          <w:szCs w:val="28"/>
        </w:rPr>
        <w:t>）</w:t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>（以下农理工科类用）</w:t>
      </w:r>
    </w:p>
    <w:sdt>
      <w:sdtPr>
        <w:alias w:val="body.chapters"/>
        <w:tag w:val="reading_range_id=body:range-whole-unit;part_index=1;field_id=body.chapters"/>
        <w:id w:val="13767745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reading_range_id=body:range-whole-unit;part_index=1;field_id=body.heading.outline1"/>
              <w:id w:val="176095544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reading_range_id=body:range-whole-unit;part_index=3;field_id=body.paragraph"/>
              <w:id w:val="210615394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reading_range_id=body:range-whole-unit;part_index=5;field_id=body.heading.outline1"/>
              <w:id w:val="19178402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reading_range_id=body:range-whole-unit;part_index=6;field_id=body.heading.outline2"/>
              <w:id w:val="154554428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reading_range_id=body:range-whole-unit;part_index=8;field_id=body.heading.outline3"/>
              <w:id w:val="205673798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reading_range_id=body:range-whole-unit;part_index=10;field_id=body.paragraph"/>
              <w:id w:val="223746433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reading_range_id=body:range-whole-unit;part_index=12;field_id=body.paragraph"/>
              <w:id w:val="157200889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reading_range_id=body:range-whole-unit;part_index=13;field_id=body.heading.outline1"/>
              <w:id w:val="213138251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reading_range_id=body:range-whole-unit;part_index=14;field_id=body.paragraph"/>
              <w:id w:val="10351677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reading_range_id=body:range-whole-unit;part_index=16;field_id=body.paragraph"/>
              <w:id w:val="76008973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reading_range_id=body:range-whole-unit;part_index=18;field_id=body.heading.outline1"/>
              <w:id w:val="133890581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1"/>
              <w:tag w:val="reading_range_id=body:range-whole-unit;part_index=20;field_id=body.heading.outline1"/>
              <w:id w:val="177885498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2"/>
              <w:tag w:val="reading_range_id=body:range-whole-unit;part_index=21;field_id=body.heading.outline2"/>
              <w:id w:val="44262747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outline3"/>
              <w:tag w:val="reading_range_id=body:range-whole-unit;part_index=23;field_id=body.heading.outline3"/>
              <w:id w:val="54222971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【二级节标题】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paragraph"/>
              <w:tag w:val="reading_range_id=body:range-whole-unit;part_index=25;field_id=body.paragraph"/>
              <w:id w:val="237619340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【正文段落】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reading_range_id=body:range-whole-unit;part_index=27;field_id=body.paragraph"/>
              <w:id w:val="217522075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reading_range_id=body:range-whole-unit;part_index=28;field_id=body.paragraph"/>
              <w:id w:val="56264752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reading_range_id=body:range-whole-unit;part_index=29;field_id=body.heading.outline1"/>
              <w:id w:val="239333020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reading_range_id=body:range-whole-unit;part_index=30;field_id=body.paragraph"/>
              <w:id w:val="234878276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>（以下文法经管类用）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小四号字空一行</w:t>
      </w:r>
      <w:r>
        <w:rPr>
          <w:rFonts w:cs="宋体"/>
          <w:sz w:val="24"/>
        </w:rPr>
        <w:t>）</w:t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reading_range_id=references:range-whole-unit;part_index=2;field_id=references.entries"/>
          <w:id w:val="110724467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  <w:r>
        <w:rPr>
          <w:szCs w:val="21"/>
        </w:rPr>
        <w:t xml:space="preserve">(五号宋体)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五号字空二行</w:t>
      </w:r>
      <w:r>
        <w:rPr>
          <w:rFonts w:cs="宋体"/>
          <w:sz w:val="24"/>
        </w:rPr>
        <w:t>）</w:t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 xml:space="preserve">本论文是在</w:t>
      </w:r>
      <w:sdt>
        <w:sdtPr>
          <w:alias w:val="advisor.name.zh"/>
          <w:tag w:val="reading_range_id=acknowledgements:range-whole-unit;part_index=3;field_id=advisor.name.zh"/>
          <w:id w:val="165049947"/>
          <w:text/>
        </w:sdtPr>
        <w:sdtContent>
          <w:r>
            <w:rPr>
              <w:sz w:val="24"/>
            </w:rPr>
            <w:t xml:space="preserve">【导师中文姓名】</w:t>
          </w:r>
        </w:sdtContent>
      </w:sdt>
      <w:sdt>
        <w:sdtPr>
          <w:alias w:val="acknowledgement.body"/>
          <w:tag w:val="reading_range_id=acknowledgements:range-whole-unit;part_index=4;field_id=acknowledgement.body"/>
          <w:id w:val="31103280"/>
          <w:text/>
        </w:sdtPr>
        <w:sdtContent>
          <w:r>
            <w:rPr>
              <w:sz w:val="24"/>
            </w:rPr>
            <w:t xml:space="preserve">【致谢】</w:t>
          </w:r>
        </w:sdtContent>
      </w:sdt>
      <w:r>
        <w:rPr>
          <w:sz w:val="18"/>
          <w:szCs w:val="18"/>
        </w:rPr>
        <w:t xml:space="preserve">(小四号宋体)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reading_range_id=appendix:range-whole-unit;part_index=2;field_id=appendix.title"/>
          <w:id w:val="255423356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r>
        <w:rPr>
          <w:sz w:val="24"/>
        </w:rPr>
        <w:t xml:space="preserve">……（小四号宋体）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reading_range_id=appendix:range-whole-unit;part_index=4;field_id=appendix.title"/>
          <w:id w:val="228041487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r>
        <w:rPr>
          <w:sz w:val="24"/>
        </w:rPr>
        <w:t xml:space="preserve">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title"/>
          <w:tag w:val="reading_range_id=appendix:range-whole-unit;part_index=7;field_id=appendix.title"/>
          <w:id w:val="79401088"/>
          <w:text/>
        </w:sdtPr>
        <w:sdtContent>
          <w:r>
            <w:rPr>
              <w:rFonts w:eastAsia="黑体"/>
              <w:sz w:val="24"/>
            </w:rPr>
            <w:t xml:space="preserve">【附录标题】</w:t>
          </w:r>
        </w:sdtContent>
      </w:sdt>
      <w:r>
        <w:rPr>
          <w:rFonts w:eastAsia="黑体"/>
          <w:sz w:val="30"/>
          <w:szCs w:val="30"/>
        </w:rPr>
        <w:t xml:space="preserve">（另起一页，小四号黑体）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76fbf90995611f1b340b9363340b936">
    <vt:lpwstr>CWMYDyDoV2v6V1MWdcbfRjm2O2DfMFXWYxt8eTbh42CN7aR75PeyYUV0/ovzeJgoPgNjG0EL4KMsnUpSDXNxDjPWA==</vt:lpwstr>
  </property>
</Properties>
</file>