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rPr>
          <w:sz w:val="24"/>
          <w:szCs w:val="24"/>
        </w:rPr>
        <w:t>姓名：</w:t>
      </w:r>
      <w:sdt>
        <w:sdtPr>
          <w:alias w:val="author.name.zh"/>
          <w:tag w:val="docfit.cover.student_name"/>
          <w:id w:val="1001"/>
          <w:text/>
        </w:sdtPr>
        <w:sdtContent>
          <w:r>
            <w:t>【姓名】</w:t>
          </w:r>
        </w:sdtContent>
      </w:sdt>
    </w:p>
    <w:p>
      <w:r>
        <w:t>学号：</w:t>
      </w:r>
      <w:sdt>
        <w:sdtPr>
          <w:alias w:val="author.student_id"/>
          <w:tag w:val="docfit.cover.student_id"/>
          <w:id w:val="1002"/>
          <w:text/>
        </w:sdtPr>
        <w:sdtContent>
          <w:r>
            <w:t>【学号】</w:t>
          </w:r>
        </w:sdtContent>
      </w:sdt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szCs w:val="24"/>
        <w:color w:val="00000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