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2119" w14:textId="19C2E3F6" w:rsidR="00550299" w:rsidRDefault="00550299" w:rsidP="00550299">
      <w:pPr>
        <w:bidi/>
      </w:pPr>
    </w:p>
    <w:p w14:paraId="64B01D0C" w14:textId="0A726D67" w:rsidR="00550299" w:rsidRDefault="00550299" w:rsidP="0055029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מחלקות ומאפיינים:</w:t>
      </w:r>
    </w:p>
    <w:p w14:paraId="62DBCACD" w14:textId="25001821" w:rsidR="00550299" w:rsidRDefault="00550299" w:rsidP="00550299">
      <w:pPr>
        <w:bidi/>
        <w:rPr>
          <w:sz w:val="24"/>
          <w:szCs w:val="24"/>
          <w:rtl/>
        </w:rPr>
      </w:pPr>
    </w:p>
    <w:p w14:paraId="0FAA74EB" w14:textId="33FA8622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פאנל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פאנל גרפיקה, מכיל את כל הדמויות במשחק</w:t>
      </w:r>
    </w:p>
    <w:p w14:paraId="2CF8A4C3" w14:textId="71AD0942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קיר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מחסום במשחק, משמש מכשול לתנועה של ירי ודמויות</w:t>
      </w:r>
    </w:p>
    <w:p w14:paraId="16491D7E" w14:textId="3FE0305C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ירייה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כללית לניהול תנועה של תוצא ירי יחיד</w:t>
      </w:r>
    </w:p>
    <w:p w14:paraId="16AC02C8" w14:textId="740DE8AF" w:rsidR="00871AA7" w:rsidRDefault="00871AA7" w:rsidP="00871AA7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ירי ספציפי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היורשת מירי, במידה ויש סוגי תנועה מיוחדים</w:t>
      </w:r>
    </w:p>
    <w:p w14:paraId="7B608521" w14:textId="3B06BC55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דמות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הדמות של השחקן, מכיל לבוש, חיים, נשק, תוספים שונים</w:t>
      </w:r>
    </w:p>
    <w:p w14:paraId="0C73CE44" w14:textId="5A006556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תוסף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כללית לסוגי תוספים</w:t>
      </w:r>
    </w:p>
    <w:p w14:paraId="5C3C6B88" w14:textId="2030E537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תוסף ספציפי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היורשת מתוסף, כל תוסף משפיע אחרת על הדמות</w:t>
      </w:r>
    </w:p>
    <w:p w14:paraId="0ED63019" w14:textId="63006FF6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אויב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כללית של אויב במשחק</w:t>
      </w:r>
    </w:p>
    <w:p w14:paraId="22D426E8" w14:textId="180AA160" w:rsidR="00550299" w:rsidRDefault="00550299" w:rsidP="00550299">
      <w:pPr>
        <w:pStyle w:val="ListParagraph"/>
        <w:numPr>
          <w:ilvl w:val="0"/>
          <w:numId w:val="1"/>
        </w:numPr>
        <w:bidi/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אויב ספציפי </w:t>
      </w:r>
      <w:r>
        <w:rPr>
          <w:sz w:val="24"/>
          <w:szCs w:val="24"/>
          <w:rtl/>
          <w:lang w:val="en-GB"/>
        </w:rPr>
        <w:t>–</w:t>
      </w:r>
      <w:r>
        <w:rPr>
          <w:rFonts w:hint="cs"/>
          <w:sz w:val="24"/>
          <w:szCs w:val="24"/>
          <w:rtl/>
          <w:lang w:val="en-GB"/>
        </w:rPr>
        <w:t xml:space="preserve"> מחלקה היורשת מאויב, כל אויב בעל יכולות אחרות</w:t>
      </w:r>
    </w:p>
    <w:p w14:paraId="6ADDA196" w14:textId="6B4C79F2" w:rsidR="00BA71AC" w:rsidRDefault="00BA71AC" w:rsidP="00BA71AC">
      <w:pPr>
        <w:bidi/>
        <w:rPr>
          <w:sz w:val="24"/>
          <w:szCs w:val="24"/>
          <w:lang w:val="en-GB"/>
        </w:rPr>
      </w:pPr>
    </w:p>
    <w:p w14:paraId="6FEF37EA" w14:textId="474107B7" w:rsidR="00BA71AC" w:rsidRDefault="00BA71AC" w:rsidP="00BA71AC">
      <w:pPr>
        <w:bidi/>
        <w:rPr>
          <w:sz w:val="24"/>
          <w:szCs w:val="24"/>
          <w:lang w:val="en-GB"/>
        </w:rPr>
      </w:pPr>
    </w:p>
    <w:p w14:paraId="24D1CD20" w14:textId="1C178A33" w:rsidR="00BA71AC" w:rsidRDefault="00BA71AC" w:rsidP="00BA71A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חוקים:</w:t>
      </w:r>
    </w:p>
    <w:p w14:paraId="4E1D864A" w14:textId="7E19F8EF" w:rsidR="00BA71AC" w:rsidRDefault="00BA71AC" w:rsidP="00BA71A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ירי אוטומטי</w:t>
      </w:r>
    </w:p>
    <w:p w14:paraId="456FF251" w14:textId="02B7179E" w:rsidR="00BA71AC" w:rsidRDefault="00BA71AC" w:rsidP="00BA71A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בחירת אויב קרוב ביותר </w:t>
      </w:r>
      <w:proofErr w:type="spellStart"/>
      <w:r>
        <w:rPr>
          <w:rFonts w:hint="cs"/>
          <w:sz w:val="24"/>
          <w:szCs w:val="24"/>
          <w:rtl/>
        </w:rPr>
        <w:t>דיפולטיבי</w:t>
      </w:r>
      <w:proofErr w:type="spellEnd"/>
    </w:p>
    <w:p w14:paraId="4511C5FD" w14:textId="324E1248" w:rsidR="00BA71AC" w:rsidRDefault="00BA71AC" w:rsidP="00BA71AC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שינוי אויב בלחיצה על </w:t>
      </w:r>
      <w:proofErr w:type="spellStart"/>
      <w:r>
        <w:rPr>
          <w:rFonts w:hint="cs"/>
          <w:sz w:val="24"/>
          <w:szCs w:val="24"/>
          <w:rtl/>
        </w:rPr>
        <w:t>טאב</w:t>
      </w:r>
      <w:proofErr w:type="spellEnd"/>
      <w:r>
        <w:rPr>
          <w:rFonts w:hint="cs"/>
          <w:sz w:val="24"/>
          <w:szCs w:val="24"/>
          <w:rtl/>
        </w:rPr>
        <w:t>, השינוי רנדומלי</w:t>
      </w:r>
    </w:p>
    <w:p w14:paraId="78202B98" w14:textId="28797EB9" w:rsidR="00BA71AC" w:rsidRPr="00BA71AC" w:rsidRDefault="00BA71AC" w:rsidP="00BA71AC">
      <w:pPr>
        <w:pStyle w:val="ListParagraph"/>
        <w:numPr>
          <w:ilvl w:val="0"/>
          <w:numId w:val="1"/>
        </w:num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תזוזה עם </w:t>
      </w:r>
      <w:proofErr w:type="spellStart"/>
      <w:r>
        <w:rPr>
          <w:rFonts w:hint="cs"/>
          <w:sz w:val="24"/>
          <w:szCs w:val="24"/>
          <w:rtl/>
        </w:rPr>
        <w:t>החצים</w:t>
      </w:r>
      <w:bookmarkStart w:id="0" w:name="_GoBack"/>
      <w:bookmarkEnd w:id="0"/>
      <w:proofErr w:type="spellEnd"/>
    </w:p>
    <w:sectPr w:rsidR="00BA71AC" w:rsidRPr="00BA71A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D37AE" w14:textId="77777777" w:rsidR="005D5A7D" w:rsidRDefault="005D5A7D" w:rsidP="00550299">
      <w:pPr>
        <w:spacing w:after="0" w:line="240" w:lineRule="auto"/>
      </w:pPr>
      <w:r>
        <w:separator/>
      </w:r>
    </w:p>
  </w:endnote>
  <w:endnote w:type="continuationSeparator" w:id="0">
    <w:p w14:paraId="140D7D48" w14:textId="77777777" w:rsidR="005D5A7D" w:rsidRDefault="005D5A7D" w:rsidP="00550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AC148" w14:textId="77777777" w:rsidR="005D5A7D" w:rsidRDefault="005D5A7D" w:rsidP="00550299">
      <w:pPr>
        <w:spacing w:after="0" w:line="240" w:lineRule="auto"/>
      </w:pPr>
      <w:r>
        <w:separator/>
      </w:r>
    </w:p>
  </w:footnote>
  <w:footnote w:type="continuationSeparator" w:id="0">
    <w:p w14:paraId="06FEDBEA" w14:textId="77777777" w:rsidR="005D5A7D" w:rsidRDefault="005D5A7D" w:rsidP="00550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723EA" w14:textId="0B49A8D2" w:rsidR="00550299" w:rsidRDefault="00550299" w:rsidP="00550299">
    <w:pPr>
      <w:pStyle w:val="Header"/>
      <w:bidi/>
    </w:pPr>
    <w:r>
      <w:rPr>
        <w:rFonts w:hint="cs"/>
        <w:rtl/>
      </w:rPr>
      <w:t>מסמך אפיון פרויקט גמר מעבדה יד 2019-2020 דורון גולן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7466B"/>
    <w:multiLevelType w:val="hybridMultilevel"/>
    <w:tmpl w:val="E06898B2"/>
    <w:lvl w:ilvl="0" w:tplc="D7E06E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B2"/>
    <w:rsid w:val="001C77B2"/>
    <w:rsid w:val="00433B0C"/>
    <w:rsid w:val="00543EB0"/>
    <w:rsid w:val="00550299"/>
    <w:rsid w:val="005D5A7D"/>
    <w:rsid w:val="00871AA7"/>
    <w:rsid w:val="00BA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39F1"/>
  <w15:chartTrackingRefBased/>
  <w15:docId w15:val="{15128645-4766-45F7-8B26-D1C58EF9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2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299"/>
  </w:style>
  <w:style w:type="paragraph" w:styleId="Footer">
    <w:name w:val="footer"/>
    <w:basedOn w:val="Normal"/>
    <w:link w:val="FooterChar"/>
    <w:uiPriority w:val="99"/>
    <w:unhideWhenUsed/>
    <w:rsid w:val="005502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299"/>
  </w:style>
  <w:style w:type="paragraph" w:styleId="ListParagraph">
    <w:name w:val="List Paragraph"/>
    <w:basedOn w:val="Normal"/>
    <w:uiPriority w:val="34"/>
    <w:qFormat/>
    <w:rsid w:val="0055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Golan</dc:creator>
  <cp:keywords/>
  <dc:description/>
  <cp:lastModifiedBy>Doron Golan</cp:lastModifiedBy>
  <cp:revision>3</cp:revision>
  <dcterms:created xsi:type="dcterms:W3CDTF">2019-09-06T06:29:00Z</dcterms:created>
  <dcterms:modified xsi:type="dcterms:W3CDTF">2019-09-06T08:33:00Z</dcterms:modified>
</cp:coreProperties>
</file>