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25CF0" w14:textId="77777777" w:rsidR="00D95002" w:rsidRPr="00C16C91" w:rsidRDefault="00D95002" w:rsidP="00C16C91">
      <w:pPr>
        <w:pStyle w:val="Heading1"/>
        <w:rPr>
          <w:b/>
          <w:bCs/>
        </w:rPr>
      </w:pPr>
      <w:r w:rsidRPr="00C16C91">
        <w:rPr>
          <w:b/>
          <w:bCs/>
        </w:rPr>
        <w:t>Performance comparison for selected queries.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5002" w14:paraId="746E2331" w14:textId="77777777" w:rsidTr="00D95002">
        <w:tc>
          <w:tcPr>
            <w:tcW w:w="4675" w:type="dxa"/>
          </w:tcPr>
          <w:p w14:paraId="11A97FD9" w14:textId="15EF078E" w:rsidR="00D95002" w:rsidRPr="00C16C91" w:rsidRDefault="00D95002">
            <w:pPr>
              <w:rPr>
                <w:b/>
                <w:bCs/>
              </w:rPr>
            </w:pPr>
            <w:r w:rsidRPr="00C16C91">
              <w:rPr>
                <w:b/>
                <w:bCs/>
              </w:rPr>
              <w:t>Query</w:t>
            </w:r>
          </w:p>
        </w:tc>
        <w:tc>
          <w:tcPr>
            <w:tcW w:w="4675" w:type="dxa"/>
          </w:tcPr>
          <w:p w14:paraId="2E9A66FF" w14:textId="69A1DA56" w:rsidR="00D95002" w:rsidRPr="00C16C91" w:rsidRDefault="00D95002">
            <w:pPr>
              <w:rPr>
                <w:b/>
                <w:bCs/>
              </w:rPr>
            </w:pPr>
            <w:r w:rsidRPr="00C16C91">
              <w:rPr>
                <w:b/>
                <w:bCs/>
              </w:rPr>
              <w:t>Execution time</w:t>
            </w:r>
          </w:p>
        </w:tc>
      </w:tr>
      <w:tr w:rsidR="00D95002" w14:paraId="4A7BC0A1" w14:textId="77777777" w:rsidTr="00D95002">
        <w:tc>
          <w:tcPr>
            <w:tcW w:w="4675" w:type="dxa"/>
          </w:tcPr>
          <w:p w14:paraId="404917D8" w14:textId="6FC852F1" w:rsidR="00D95002" w:rsidRDefault="00D95002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steven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buchanans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top 5 selling products</w:t>
            </w:r>
          </w:p>
        </w:tc>
        <w:tc>
          <w:tcPr>
            <w:tcW w:w="4675" w:type="dxa"/>
          </w:tcPr>
          <w:p w14:paraId="4F249BD9" w14:textId="1BAED99F" w:rsidR="00D95002" w:rsidRDefault="00D95002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CPU time = 0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,  elapsed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time = 167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ms</w:t>
            </w:r>
            <w:proofErr w:type="spellEnd"/>
          </w:p>
        </w:tc>
      </w:tr>
      <w:tr w:rsidR="00D95002" w14:paraId="61754342" w14:textId="77777777" w:rsidTr="00D95002">
        <w:tc>
          <w:tcPr>
            <w:tcW w:w="4675" w:type="dxa"/>
          </w:tcPr>
          <w:p w14:paraId="0899B071" w14:textId="3984ADF6" w:rsidR="00D95002" w:rsidRDefault="00D95002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ten high price products</w:t>
            </w:r>
          </w:p>
        </w:tc>
        <w:tc>
          <w:tcPr>
            <w:tcW w:w="4675" w:type="dxa"/>
          </w:tcPr>
          <w:p w14:paraId="0B128B43" w14:textId="0BC6035B" w:rsidR="00D95002" w:rsidRDefault="00D95002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CPU time = 15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,  elapsed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time = 76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ms.</w:t>
            </w:r>
            <w:proofErr w:type="spellEnd"/>
          </w:p>
        </w:tc>
      </w:tr>
      <w:tr w:rsidR="00D95002" w14:paraId="5CE0A51E" w14:textId="77777777" w:rsidTr="00D95002">
        <w:tc>
          <w:tcPr>
            <w:tcW w:w="4675" w:type="dxa"/>
          </w:tcPr>
          <w:p w14:paraId="6AA22479" w14:textId="68BD30F3" w:rsidR="00D95002" w:rsidRDefault="00D95002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products starting with c prices greater than 100</w:t>
            </w:r>
          </w:p>
        </w:tc>
        <w:tc>
          <w:tcPr>
            <w:tcW w:w="4675" w:type="dxa"/>
          </w:tcPr>
          <w:p w14:paraId="695E2C91" w14:textId="0606AAE3" w:rsidR="00D95002" w:rsidRDefault="00D95002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CPU time = 0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,  elapsed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time = 2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ms.</w:t>
            </w:r>
            <w:proofErr w:type="spellEnd"/>
          </w:p>
        </w:tc>
      </w:tr>
      <w:tr w:rsidR="00D95002" w14:paraId="6F3D55F0" w14:textId="77777777" w:rsidTr="00D95002">
        <w:tc>
          <w:tcPr>
            <w:tcW w:w="4675" w:type="dxa"/>
          </w:tcPr>
          <w:p w14:paraId="312B6610" w14:textId="0AAF9386" w:rsidR="00D95002" w:rsidRDefault="00D95002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which employees ordered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chocolade</w:t>
            </w:r>
            <w:proofErr w:type="spellEnd"/>
          </w:p>
        </w:tc>
        <w:tc>
          <w:tcPr>
            <w:tcW w:w="4675" w:type="dxa"/>
          </w:tcPr>
          <w:p w14:paraId="68F73872" w14:textId="6672BA53" w:rsidR="00D95002" w:rsidRDefault="00D95002" w:rsidP="00D95002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CPU time = 0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,  elapsed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time = 93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ms.</w:t>
            </w:r>
            <w:proofErr w:type="spellEnd"/>
          </w:p>
        </w:tc>
      </w:tr>
    </w:tbl>
    <w:p w14:paraId="6E82D7CA" w14:textId="4D134532" w:rsidR="00111E46" w:rsidRDefault="00111E46"/>
    <w:sectPr w:rsidR="0011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13"/>
    <w:rsid w:val="00111E46"/>
    <w:rsid w:val="009C2A13"/>
    <w:rsid w:val="00C16C91"/>
    <w:rsid w:val="00D9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566C"/>
  <w15:chartTrackingRefBased/>
  <w15:docId w15:val="{D5ADA1C0-E6E5-4395-9184-6A491C9F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16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chand jagarlamudi</dc:creator>
  <cp:keywords/>
  <dc:description/>
  <cp:lastModifiedBy>Gopi chand jagarlamudi</cp:lastModifiedBy>
  <cp:revision>3</cp:revision>
  <dcterms:created xsi:type="dcterms:W3CDTF">2022-03-17T17:14:00Z</dcterms:created>
  <dcterms:modified xsi:type="dcterms:W3CDTF">2022-03-17T17:20:00Z</dcterms:modified>
</cp:coreProperties>
</file>