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97611" w14:textId="00E8B25B" w:rsidR="00B149B5" w:rsidRPr="00B149B5" w:rsidRDefault="00B149B5" w:rsidP="00B149B5">
      <w:pPr>
        <w:ind w:left="720" w:hanging="360"/>
        <w:rPr>
          <w:b/>
          <w:bCs/>
          <w:sz w:val="28"/>
          <w:szCs w:val="28"/>
          <w:rtl/>
          <w:lang w:bidi="fa-IR"/>
        </w:rPr>
      </w:pPr>
      <w:r w:rsidRPr="00B149B5">
        <w:rPr>
          <w:b/>
          <w:bCs/>
          <w:sz w:val="28"/>
          <w:szCs w:val="28"/>
          <w:lang w:bidi="fa-IR"/>
        </w:rPr>
        <w:t>Additional questions</w:t>
      </w:r>
    </w:p>
    <w:p w14:paraId="74049204" w14:textId="36DD61CB" w:rsidR="00A2511D" w:rsidRPr="00B149B5" w:rsidRDefault="00B149B5" w:rsidP="00B149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49B5">
        <w:rPr>
          <w:sz w:val="24"/>
          <w:szCs w:val="24"/>
        </w:rPr>
        <w:t>How many games are played in each stadium on average?</w:t>
      </w:r>
    </w:p>
    <w:p w14:paraId="12A60F22" w14:textId="4E5C6F24" w:rsidR="00B149B5" w:rsidRPr="00B149B5" w:rsidRDefault="00B149B5" w:rsidP="00B149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49B5">
        <w:rPr>
          <w:sz w:val="24"/>
          <w:szCs w:val="24"/>
        </w:rPr>
        <w:t>What percentage of games have been played by women?</w:t>
      </w:r>
    </w:p>
    <w:p w14:paraId="656755C3" w14:textId="43D56A3B" w:rsidR="00B149B5" w:rsidRPr="00B149B5" w:rsidRDefault="00B149B5" w:rsidP="00B149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49B5">
        <w:rPr>
          <w:sz w:val="24"/>
          <w:szCs w:val="24"/>
        </w:rPr>
        <w:t>Which tournament has the highest number of votes?</w:t>
      </w:r>
    </w:p>
    <w:p w14:paraId="13F3C061" w14:textId="6FD7BABB" w:rsidR="00B149B5" w:rsidRPr="00BF5032" w:rsidRDefault="00BF5032" w:rsidP="00BF50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5032">
        <w:rPr>
          <w:sz w:val="24"/>
          <w:szCs w:val="24"/>
        </w:rPr>
        <w:t xml:space="preserve">Is there a difference in the number of </w:t>
      </w:r>
      <w:r>
        <w:rPr>
          <w:sz w:val="24"/>
          <w:szCs w:val="24"/>
        </w:rPr>
        <w:t>wins</w:t>
      </w:r>
      <w:r w:rsidRPr="00BF5032">
        <w:rPr>
          <w:sz w:val="24"/>
          <w:szCs w:val="24"/>
        </w:rPr>
        <w:t xml:space="preserve"> based on </w:t>
      </w:r>
      <w:r>
        <w:rPr>
          <w:sz w:val="24"/>
          <w:szCs w:val="24"/>
        </w:rPr>
        <w:t>hostage?</w:t>
      </w:r>
    </w:p>
    <w:sectPr w:rsidR="00B149B5" w:rsidRPr="00BF5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65884"/>
    <w:multiLevelType w:val="hybridMultilevel"/>
    <w:tmpl w:val="30CC7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C47E0"/>
    <w:multiLevelType w:val="hybridMultilevel"/>
    <w:tmpl w:val="9D625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889455">
    <w:abstractNumId w:val="1"/>
  </w:num>
  <w:num w:numId="2" w16cid:durableId="172845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B5"/>
    <w:rsid w:val="00124E8C"/>
    <w:rsid w:val="003F531A"/>
    <w:rsid w:val="00A2511D"/>
    <w:rsid w:val="00B149B5"/>
    <w:rsid w:val="00BF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4083"/>
  <w15:chartTrackingRefBased/>
  <w15:docId w15:val="{6BE1B766-B38B-4B6A-9125-EDD7B45D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Maedeh</dc:creator>
  <cp:keywords/>
  <dc:description/>
  <cp:lastModifiedBy>Maedeh</cp:lastModifiedBy>
  <cp:revision>2</cp:revision>
  <dcterms:created xsi:type="dcterms:W3CDTF">2024-06-28T13:51:00Z</dcterms:created>
  <dcterms:modified xsi:type="dcterms:W3CDTF">2024-06-28T20:58:00Z</dcterms:modified>
</cp:coreProperties>
</file>