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720" w:firstLine="0"/>
        <w:rPr>
          <w:rFonts w:hint="default" w:eastAsia="Poppins" w:cs="Poppins" w:asciiTheme="minorAscii" w:hAnsiTheme="minorAscii"/>
          <w:color w:val="0000FF"/>
          <w:highlight w:val="white"/>
          <w:u w:val="single"/>
        </w:rPr>
      </w:pPr>
      <w:bookmarkStart w:id="0" w:name="_ghy5ky51yxzv" w:colFirst="0" w:colLast="0"/>
      <w:bookmarkEnd w:id="0"/>
      <w:r>
        <w:rPr>
          <w:rFonts w:hint="default" w:eastAsia="Poppins" w:cs="Poppins" w:asciiTheme="minorAscii" w:hAnsiTheme="minorAscii"/>
          <w:color w:val="0000FF"/>
          <w:highlight w:val="white"/>
          <w:u w:val="single"/>
          <w:rtl w:val="0"/>
        </w:rPr>
        <w:t>Python Practice Problems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User will</w:t>
      </w: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 </w:t>
      </w: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input (3ages).Find the oldest one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</w:t>
      </w:r>
      <w:bookmarkStart w:id="14" w:name="_GoBack"/>
      <w:bookmarkEnd w:id="14"/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ll convert celsius value to fahrenheit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User will input (2numbers).Write a program to swap the numbers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give you the sum of 3 digits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reverse a four digit number.Also it checks whether the reverse is true.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tell whether the number entered by the user is odd or even.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tell whether the given year is a leap year or not.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to find the euclidean distance between two coordinates.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take a user inputr of three angles and will find out whether it can form a triangle or not.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take user input of cost price and selling price and determines whether its a loss or a profit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to find the simple interest when the value of principle,rate of interest and time period is given.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to find the volume of the cylinder. Also find the cost when ,when the cost of 1litre milk is 40Rs.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 a program that will tell whether the given number is divisible by 3 &amp; 6.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"https://practice.geeksforgeeks.org/problems/angle-between-hour-and-minute-hand0545/1?page=2&amp;category%5B%5D=Mathematical&amp;category%5B%5D=Numbers&amp;category%5B%5D=number-theory&amp;sortBy=submissions" \h </w:instrText>
      </w:r>
      <w:r>
        <w:rPr>
          <w:rFonts w:hint="default" w:asciiTheme="minorAscii" w:hAnsiTheme="minorAscii"/>
        </w:rPr>
        <w:fldChar w:fldCharType="separate"/>
      </w:r>
      <w:r>
        <w:rPr>
          <w:rFonts w:hint="default" w:eastAsia="Poppins" w:cs="Poppins" w:asciiTheme="minorAscii" w:hAnsiTheme="minorAscii"/>
          <w:color w:val="1155CC"/>
          <w:sz w:val="26"/>
          <w:szCs w:val="26"/>
          <w:highlight w:val="white"/>
          <w:u w:val="single"/>
          <w:rtl w:val="0"/>
        </w:rPr>
        <w:t>https://practice.geeksforgeeks.org/problems/angle-between-hour-and-minute-hand0545/1?page=2&amp;category[]=Mathematical&amp;category[]=Numbers&amp;category[]=number-theory&amp;sortBy=submissions</w:t>
      </w:r>
      <w:r>
        <w:rPr>
          <w:rFonts w:hint="default" w:eastAsia="Poppins" w:cs="Poppins" w:asciiTheme="minorAscii" w:hAnsiTheme="minorAscii"/>
          <w:color w:val="1155CC"/>
          <w:sz w:val="26"/>
          <w:szCs w:val="26"/>
          <w:highlight w:val="white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https://practice.geeksforgeeks.org/problems/overlapping-rectangles1924/1?page=3&amp;category[]=Mathematical&amp;category[]=Numbers&amp;category[]=number-theory&amp;sortBy=submissions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determine weather when the value of temperature and humidity is provided by the user.</w:t>
      </w:r>
    </w:p>
    <w:p>
      <w:pPr>
        <w:ind w:left="1440" w:firstLine="0"/>
        <w:rPr>
          <w:rFonts w:hint="default" w:eastAsia="Poppins" w:cs="Poppins" w:asciiTheme="minorAscii" w:hAnsiTheme="minorAscii"/>
          <w:sz w:val="26"/>
          <w:szCs w:val="26"/>
          <w:highlight w:val="whit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TEMPERATURE(C)      HUMIDITY(%)      WEATHER</w:t>
      </w:r>
    </w:p>
    <w:p>
      <w:pPr>
        <w:ind w:left="1440" w:firstLine="0"/>
        <w:rPr>
          <w:rFonts w:hint="default" w:eastAsia="Poppins" w:cs="Poppins" w:asciiTheme="minorAscii" w:hAnsiTheme="minorAscii"/>
          <w:sz w:val="26"/>
          <w:szCs w:val="26"/>
          <w:highlight w:val="white"/>
        </w:rPr>
      </w:pPr>
    </w:p>
    <w:p>
      <w:pPr>
        <w:ind w:left="1440" w:firstLine="0"/>
        <w:rPr>
          <w:rFonts w:hint="default" w:eastAsia="Poppins" w:cs="Poppins" w:asciiTheme="minorAscii" w:hAnsiTheme="minorAscii"/>
          <w:sz w:val="26"/>
          <w:szCs w:val="26"/>
          <w:highlight w:val="whit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 xml:space="preserve">      &gt;= 30                             &gt;=90                Hot and Humid</w:t>
      </w:r>
    </w:p>
    <w:p>
      <w:pPr>
        <w:ind w:left="1440" w:firstLine="0"/>
        <w:rPr>
          <w:rFonts w:hint="default" w:eastAsia="Poppins" w:cs="Poppins" w:asciiTheme="minorAscii" w:hAnsiTheme="minorAscii"/>
          <w:sz w:val="26"/>
          <w:szCs w:val="26"/>
          <w:highlight w:val="whit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 xml:space="preserve">      &gt;= 30                             &lt; 90                 Hot</w:t>
      </w:r>
    </w:p>
    <w:p>
      <w:pPr>
        <w:ind w:left="1440" w:firstLine="0"/>
        <w:rPr>
          <w:rFonts w:hint="default" w:eastAsia="Poppins" w:cs="Poppins" w:asciiTheme="minorAscii" w:hAnsiTheme="minorAscii"/>
          <w:sz w:val="26"/>
          <w:szCs w:val="26"/>
          <w:highlight w:val="whit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 xml:space="preserve">      &lt;30                                &gt;= 90               Cool and Humid</w:t>
      </w:r>
    </w:p>
    <w:p>
      <w:pPr>
        <w:ind w:left="1440" w:firstLine="0"/>
        <w:rPr>
          <w:rFonts w:hint="default" w:eastAsia="Poppins" w:cs="Poppins" w:asciiTheme="minorAscii" w:hAnsiTheme="minorAscii"/>
          <w:sz w:val="26"/>
          <w:szCs w:val="26"/>
          <w:highlight w:val="whit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 xml:space="preserve">      &lt;30                                 &lt;90                 Cool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take three digits from the user and add the square of each digit.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check whether the number is armstrong number or not.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take user input of (4 digits number) and check whether the number is narcissist number or not.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give you the in hand salary after deduction of HRA(10%),DA(5%),PF(3%), and tax(if salary is between 5-10 lakh–10%),(11-20lakh–20%),(20&lt; _   – 30%)(0-1lakh print k).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menu driven program - 1.cm to ft  2.kl to miles  3.usd to inr  4.exit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tell the number of dogs and chicken are there when the user will provide the value of total heads and legs.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6"/>
          <w:szCs w:val="26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6"/>
          <w:szCs w:val="26"/>
          <w:highlight w:val="white"/>
          <w:rtl w:val="0"/>
        </w:rPr>
        <w:t>Write a program that will swap numbers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find the sum of first n numbers, where n will be provided by the user. Eg if the user provides n=10 the output should be 55.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that can multiply 2 numbers provided by the user without using the * operator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that can find the factorial of a given number provided by the user.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print the first 25 odd numbers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print whether a given number is prime number or not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Print all the armstrong numbers in the range of 100 to 1000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The current population of a town is 10000. The population of the town is increasing at the rate of 10% per year. You have to write a program to find out the population at the end of each of the last 10 years. For eg current population is 10000 so the output should be like this: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10th year - 10000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9th year - 9000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8th year - 8100 and so on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print all the unique combinations of 1,2,3 and 4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User will provide 2 numbers you have to find the HCF of those 2 numbers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User will provide 2 numbers you have to find the by LCM of those 2 numbers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Print first 25 prime numbers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Print the first 20 numbers of a Fibonacci series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Write a program to find the compound interest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Python program that accepts an integer (n) and computes the value of n+nn+nnn.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Take a number from the user and find the number of digits in it.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Print all factors of a given number provided by the user.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Find the reverse of a number provided by the user(any number of digit)</w:t>
      </w:r>
      <w:r>
        <w:rPr>
          <w:rFonts w:hint="default" w:eastAsia="Poppins" w:cs="Poppins" w:asciiTheme="minorAscii" w:hAnsiTheme="minorAscii"/>
          <w:sz w:val="28"/>
          <w:szCs w:val="28"/>
          <w:highlight w:val="white"/>
          <w:rtl w:val="0"/>
        </w:rPr>
        <w:t xml:space="preserve">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print the following pattern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*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**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***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****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*****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print the following pattern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*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**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***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**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*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 a program to print the following pattern</w:t>
      </w:r>
    </w:p>
    <w:p>
      <w:pPr>
        <w:ind w:left="1440" w:firstLine="0"/>
        <w:rPr>
          <w:rFonts w:hint="default" w:eastAsia="Poppins" w:cs="Poppins" w:asciiTheme="minorAscii" w:hAnsiTheme="minorAscii"/>
          <w:sz w:val="21"/>
          <w:szCs w:val="21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        </w:t>
      </w:r>
      <w:r>
        <w:rPr>
          <w:rFonts w:hint="default" w:eastAsia="Poppins" w:cs="Poppins" w:asciiTheme="minorAscii" w:hAnsiTheme="minorAscii"/>
          <w:sz w:val="21"/>
          <w:szCs w:val="21"/>
          <w:highlight w:val="white"/>
          <w:rtl w:val="0"/>
        </w:rPr>
        <w:t>*</w:t>
      </w:r>
    </w:p>
    <w:p>
      <w:pPr>
        <w:ind w:left="1440" w:firstLine="0"/>
        <w:rPr>
          <w:rFonts w:hint="default" w:eastAsia="Poppins" w:cs="Poppins" w:asciiTheme="minorAscii" w:hAnsiTheme="minorAscii"/>
          <w:sz w:val="21"/>
          <w:szCs w:val="21"/>
          <w:highlight w:val="white"/>
        </w:rPr>
      </w:pPr>
      <w:r>
        <w:rPr>
          <w:rFonts w:hint="default" w:eastAsia="Poppins" w:cs="Poppins" w:asciiTheme="minorAscii" w:hAnsiTheme="minorAscii"/>
          <w:sz w:val="21"/>
          <w:szCs w:val="21"/>
          <w:highlight w:val="white"/>
          <w:rtl w:val="0"/>
        </w:rPr>
        <w:t xml:space="preserve">      * * *</w:t>
      </w:r>
    </w:p>
    <w:p>
      <w:pPr>
        <w:ind w:left="1440" w:firstLine="0"/>
        <w:rPr>
          <w:rFonts w:hint="default" w:eastAsia="Poppins" w:cs="Poppins" w:asciiTheme="minorAscii" w:hAnsiTheme="minorAscii"/>
          <w:sz w:val="21"/>
          <w:szCs w:val="21"/>
          <w:highlight w:val="white"/>
        </w:rPr>
      </w:pPr>
      <w:r>
        <w:rPr>
          <w:rFonts w:hint="default" w:eastAsia="Poppins" w:cs="Poppins" w:asciiTheme="minorAscii" w:hAnsiTheme="minorAscii"/>
          <w:sz w:val="21"/>
          <w:szCs w:val="21"/>
          <w:highlight w:val="white"/>
          <w:rtl w:val="0"/>
        </w:rPr>
        <w:t xml:space="preserve">    * * * * *</w:t>
      </w:r>
    </w:p>
    <w:p>
      <w:pPr>
        <w:ind w:left="1440" w:firstLine="0"/>
        <w:rPr>
          <w:rFonts w:hint="default" w:eastAsia="Poppins" w:cs="Poppins" w:asciiTheme="minorAscii" w:hAnsiTheme="minorAscii"/>
          <w:sz w:val="21"/>
          <w:szCs w:val="21"/>
          <w:highlight w:val="white"/>
        </w:rPr>
      </w:pPr>
      <w:r>
        <w:rPr>
          <w:rFonts w:hint="default" w:eastAsia="Poppins" w:cs="Poppins" w:asciiTheme="minorAscii" w:hAnsiTheme="minorAscii"/>
          <w:sz w:val="21"/>
          <w:szCs w:val="21"/>
          <w:highlight w:val="white"/>
          <w:rtl w:val="0"/>
        </w:rPr>
        <w:t xml:space="preserve">   * * * * * * *</w:t>
      </w:r>
    </w:p>
    <w:p>
      <w:pPr>
        <w:ind w:left="1440" w:firstLine="0"/>
        <w:rPr>
          <w:rFonts w:hint="default" w:eastAsia="Poppins" w:cs="Poppins" w:asciiTheme="minorAscii" w:hAnsiTheme="minorAscii"/>
          <w:sz w:val="21"/>
          <w:szCs w:val="21"/>
          <w:highlight w:val="white"/>
        </w:rPr>
      </w:pPr>
      <w:r>
        <w:rPr>
          <w:rFonts w:hint="default" w:eastAsia="Poppins" w:cs="Poppins" w:asciiTheme="minorAscii" w:hAnsiTheme="minorAscii"/>
          <w:sz w:val="21"/>
          <w:szCs w:val="21"/>
          <w:highlight w:val="white"/>
          <w:rtl w:val="0"/>
        </w:rPr>
        <w:t>* * * * * * * * *</w:t>
      </w:r>
    </w:p>
    <w:p>
      <w:pPr>
        <w:ind w:left="1440" w:firstLine="0"/>
        <w:rPr>
          <w:rFonts w:hint="default" w:eastAsia="Poppins" w:cs="Poppins" w:asciiTheme="minorAscii" w:hAnsiTheme="minorAscii"/>
          <w:sz w:val="21"/>
          <w:szCs w:val="21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5"/>
          <w:szCs w:val="25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Write a program to print the following pattern</w:t>
      </w:r>
    </w:p>
    <w:p>
      <w:pPr>
        <w:ind w:left="1440" w:firstLine="0"/>
        <w:rPr>
          <w:rFonts w:hint="default" w:eastAsia="Poppins" w:cs="Poppins" w:asciiTheme="minorAscii" w:hAnsiTheme="minorAscii"/>
          <w:sz w:val="25"/>
          <w:szCs w:val="25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1</w:t>
      </w:r>
    </w:p>
    <w:p>
      <w:pPr>
        <w:ind w:left="1440" w:firstLine="0"/>
        <w:rPr>
          <w:rFonts w:hint="default" w:eastAsia="Poppins" w:cs="Poppins" w:asciiTheme="minorAscii" w:hAnsiTheme="minorAscii"/>
          <w:sz w:val="25"/>
          <w:szCs w:val="25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1 2 1</w:t>
      </w:r>
    </w:p>
    <w:p>
      <w:pPr>
        <w:ind w:left="1440" w:firstLine="0"/>
        <w:rPr>
          <w:rFonts w:hint="default" w:eastAsia="Poppins" w:cs="Poppins" w:asciiTheme="minorAscii" w:hAnsiTheme="minorAscii"/>
          <w:sz w:val="25"/>
          <w:szCs w:val="25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1 2 3 2 1</w:t>
      </w:r>
    </w:p>
    <w:p>
      <w:pPr>
        <w:ind w:left="1440" w:firstLine="0"/>
        <w:rPr>
          <w:rFonts w:hint="default" w:eastAsia="Poppins" w:cs="Poppins" w:asciiTheme="minorAscii" w:hAnsiTheme="minorAscii"/>
          <w:sz w:val="25"/>
          <w:szCs w:val="25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1 2 3 4 3 2 1</w:t>
      </w:r>
    </w:p>
    <w:p>
      <w:pPr>
        <w:ind w:left="1440" w:firstLine="0"/>
        <w:rPr>
          <w:rFonts w:hint="default" w:eastAsia="Poppins" w:cs="Poppins" w:asciiTheme="minorAscii" w:hAnsiTheme="minorAscii"/>
          <w:sz w:val="25"/>
          <w:szCs w:val="25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1 2 3 4 5 4 3 2 1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5"/>
          <w:szCs w:val="25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Write a program to print the following pattern</w:t>
      </w:r>
    </w:p>
    <w:p>
      <w:pPr>
        <w:ind w:left="1440" w:firstLine="0"/>
        <w:rPr>
          <w:rFonts w:hint="default" w:eastAsia="Poppins" w:cs="Poppins" w:asciiTheme="minorAscii" w:hAnsiTheme="minorAscii"/>
          <w:sz w:val="25"/>
          <w:szCs w:val="25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1</w:t>
      </w:r>
    </w:p>
    <w:p>
      <w:pPr>
        <w:ind w:left="1440" w:firstLine="0"/>
        <w:rPr>
          <w:rFonts w:hint="default" w:eastAsia="Poppins" w:cs="Poppins" w:asciiTheme="minorAscii" w:hAnsiTheme="minorAscii"/>
          <w:sz w:val="25"/>
          <w:szCs w:val="25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2 3</w:t>
      </w:r>
    </w:p>
    <w:p>
      <w:pPr>
        <w:ind w:left="1440" w:firstLine="0"/>
        <w:rPr>
          <w:rFonts w:hint="default" w:eastAsia="Poppins" w:cs="Poppins" w:asciiTheme="minorAscii" w:hAnsiTheme="minorAscii"/>
          <w:sz w:val="25"/>
          <w:szCs w:val="25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4 5 6</w:t>
      </w:r>
    </w:p>
    <w:p>
      <w:pPr>
        <w:ind w:left="1440" w:firstLine="0"/>
        <w:rPr>
          <w:rFonts w:hint="default" w:eastAsia="Poppins" w:cs="Poppins" w:asciiTheme="minorAscii" w:hAnsiTheme="minorAscii"/>
          <w:sz w:val="25"/>
          <w:szCs w:val="25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7 8 9 10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5"/>
          <w:szCs w:val="25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Write a program to calculate the sum of the following series till the nth term</w:t>
      </w:r>
    </w:p>
    <w:p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/>
        <w:ind w:left="1440" w:firstLine="0"/>
        <w:rPr>
          <w:rFonts w:hint="default" w:eastAsia="Poppins" w:cs="Poppins" w:asciiTheme="minorAscii" w:hAnsiTheme="minorAscii"/>
          <w:color w:val="273239"/>
          <w:sz w:val="32"/>
          <w:szCs w:val="32"/>
          <w:highlight w:val="white"/>
        </w:rPr>
      </w:pPr>
      <w:bookmarkStart w:id="1" w:name="_sji7vqt2bvde" w:colFirst="0" w:colLast="0"/>
      <w:bookmarkEnd w:id="1"/>
      <w:r>
        <w:rPr>
          <w:rFonts w:hint="default" w:eastAsia="Poppins" w:cs="Poppins" w:asciiTheme="minorAscii" w:hAnsiTheme="minorAscii"/>
          <w:color w:val="273239"/>
          <w:sz w:val="32"/>
          <w:szCs w:val="32"/>
          <w:highlight w:val="white"/>
          <w:rtl w:val="0"/>
        </w:rPr>
        <w:t>1/1! + 2/2! + 3/3! + 4/4! +…….+ n/n!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n</w:t>
      </w: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 will be provided by the user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Python Program to Find the Sum of the Series till the nth term</w:t>
      </w:r>
      <w:r>
        <w:rPr>
          <w:rFonts w:hint="default" w:eastAsia="Poppins" w:cs="Poppins" w:asciiTheme="minorAscii" w:hAnsiTheme="minorAscii"/>
          <w:color w:val="3A3A3A"/>
          <w:sz w:val="26"/>
          <w:szCs w:val="26"/>
          <w:highlight w:val="white"/>
          <w:rtl w:val="0"/>
        </w:rPr>
        <w:t xml:space="preserve">: </w:t>
      </w:r>
    </w:p>
    <w:p>
      <w:pPr>
        <w:ind w:left="1440" w:firstLine="0"/>
        <w:rPr>
          <w:rFonts w:hint="default" w:eastAsia="Poppins" w:cs="Poppins" w:asciiTheme="minorAscii" w:hAnsiTheme="minorAscii"/>
          <w:color w:val="3A3A3A"/>
          <w:sz w:val="32"/>
          <w:szCs w:val="32"/>
          <w:highlight w:val="white"/>
        </w:rPr>
      </w:pPr>
      <w:r>
        <w:rPr>
          <w:rFonts w:hint="default" w:eastAsia="Poppins" w:cs="Poppins" w:asciiTheme="minorAscii" w:hAnsiTheme="minorAscii"/>
          <w:color w:val="3A3A3A"/>
          <w:sz w:val="32"/>
          <w:szCs w:val="32"/>
          <w:highlight w:val="white"/>
          <w:rtl w:val="0"/>
        </w:rPr>
        <w:t>1 + x^2/2 + x^3/3 + … x^n/n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5"/>
          <w:szCs w:val="25"/>
          <w:highlight w:val="white"/>
          <w:rtl w:val="0"/>
        </w:rPr>
        <w:t>n</w:t>
      </w: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 will be provided by the user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The natural logarithm can be approximated by the following series.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</w:rPr>
        <w:drawing>
          <wp:inline distT="114300" distB="114300" distL="114300" distR="114300">
            <wp:extent cx="3436620" cy="558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068" cy="5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If x is input through the keyboard, write a program to calculate the sum of the first seven terms of this series.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color w:val="3A3A3A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color w:val="3A3A3A"/>
          <w:sz w:val="24"/>
          <w:szCs w:val="24"/>
          <w:highlight w:val="white"/>
          <w:rtl w:val="0"/>
        </w:rPr>
        <w:t xml:space="preserve"> Write a program that keeps on accepting a number from the user until the user enters Zero. Display the sum and average of all the numbers.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color w:val="3A3A3A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color w:val="3A3A3A"/>
          <w:sz w:val="24"/>
          <w:szCs w:val="24"/>
          <w:highlight w:val="white"/>
          <w:rtl w:val="0"/>
        </w:rPr>
        <w:t>Write a program that accepts 2 numbers from the user a numerator and a denominator and then simplifies it</w:t>
      </w:r>
    </w:p>
    <w:p>
      <w:pPr>
        <w:ind w:left="1440" w:firstLine="0"/>
        <w:rPr>
          <w:rFonts w:hint="default" w:eastAsia="Poppins" w:cs="Poppins" w:asciiTheme="minorAscii" w:hAnsiTheme="minorAscii"/>
          <w:color w:val="3A3A3A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color w:val="3A3A3A"/>
          <w:sz w:val="24"/>
          <w:szCs w:val="24"/>
          <w:highlight w:val="white"/>
          <w:rtl w:val="0"/>
        </w:rPr>
        <w:t>Eg if the num = 5, den = 15 the answer should be ⅓</w:t>
      </w:r>
    </w:p>
    <w:p>
      <w:pPr>
        <w:ind w:left="1440" w:firstLine="0"/>
        <w:rPr>
          <w:rFonts w:hint="default" w:eastAsia="Poppins" w:cs="Poppins" w:asciiTheme="minorAscii" w:hAnsiTheme="minorAscii"/>
          <w:color w:val="0000FF"/>
          <w:highlight w:val="white"/>
        </w:rPr>
      </w:pPr>
      <w:r>
        <w:rPr>
          <w:rFonts w:hint="default" w:eastAsia="Poppins" w:cs="Poppins" w:asciiTheme="minorAscii" w:hAnsiTheme="minorAscii"/>
          <w:color w:val="3A3A3A"/>
          <w:sz w:val="24"/>
          <w:szCs w:val="24"/>
          <w:highlight w:val="white"/>
          <w:rtl w:val="0"/>
        </w:rPr>
        <w:t>Eg if the num = 6, den = 9 the answer should be ⅔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Find the length of a given string without using the len() function.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Extract username from a given email. 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Eg if the email is </w:t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"mailto:nitish24singh@gmail.com" \h </w:instrText>
      </w:r>
      <w:r>
        <w:rPr>
          <w:rFonts w:hint="default" w:asciiTheme="minorAscii" w:hAnsiTheme="minorAscii"/>
        </w:rPr>
        <w:fldChar w:fldCharType="separate"/>
      </w: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nitish24singh@gmail.com</w:t>
      </w: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fldChar w:fldCharType="end"/>
      </w: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 then the username should be </w:t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"mailto:nitish24singh@gmail.com" \h </w:instrText>
      </w:r>
      <w:r>
        <w:rPr>
          <w:rFonts w:hint="default" w:asciiTheme="minorAscii" w:hAnsiTheme="minorAscii"/>
        </w:rPr>
        <w:fldChar w:fldCharType="separate"/>
      </w: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nitish24singh</w:t>
      </w: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Count the frequency of a particular character in a provided string. Eg 'hello how are you' is the string, the frequency of h in this string is 2.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Find the index position of a particular character in another string.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Count the number of vowels in a string provided by the user.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Write a program which can remove a particular character from a string. 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that can check whether a given string is palindrome or not.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bookmarkStart w:id="2" w:name="_bro0bgwiwjh1" w:colFirst="0" w:colLast="0"/>
      <w:bookmarkEnd w:id="2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python program to remove all the duplicates from a list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bookmarkStart w:id="3" w:name="_3x2cx19x76iq" w:colFirst="0" w:colLast="0"/>
      <w:bookmarkEnd w:id="3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python program to convert a string to title case without using the title()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bookmarkStart w:id="4" w:name="_on9enzuckgsn" w:colFirst="0" w:colLast="0"/>
      <w:bookmarkEnd w:id="4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python program to find the max item from a list without using the max function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bookmarkStart w:id="5" w:name="_kifrqwm547xn" w:colFirst="0" w:colLast="0"/>
      <w:bookmarkEnd w:id="5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python program to reverse a list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bookmarkStart w:id="6" w:name="_gibfumbjso5u" w:colFirst="0" w:colLast="0"/>
      <w:bookmarkEnd w:id="6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python program to search a given number from a list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bookmarkStart w:id="7" w:name="_m3qwhwjkni4b" w:colFirst="0" w:colLast="0"/>
      <w:bookmarkEnd w:id="7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that can create a new list from a given list where each item in the new list is square of the item of the old list</w:t>
      </w:r>
    </w:p>
    <w:p>
      <w:pPr>
        <w:pStyle w:val="2"/>
        <w:numPr>
          <w:ilvl w:val="0"/>
          <w:numId w:val="1"/>
        </w:numPr>
        <w:spacing w:before="0" w:before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bookmarkStart w:id="8" w:name="_farbd1xbblcq" w:colFirst="0" w:colLast="0"/>
      <w:bookmarkEnd w:id="8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that can reverse words of a given string.</w:t>
      </w:r>
    </w:p>
    <w:p>
      <w:pPr>
        <w:pStyle w:val="2"/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bookmarkStart w:id="9" w:name="_oy9hulgy1zn" w:colFirst="0" w:colLast="0"/>
      <w:bookmarkEnd w:id="9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Eg if the input is Hello how are you</w:t>
      </w:r>
    </w:p>
    <w:p>
      <w:pPr>
        <w:pStyle w:val="2"/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bookmarkStart w:id="10" w:name="_6q2996hcbmfl" w:colFirst="0" w:colLast="0"/>
      <w:bookmarkEnd w:id="10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Output should be you are how Hello</w:t>
      </w:r>
    </w:p>
    <w:p>
      <w:pPr>
        <w:pStyle w:val="2"/>
        <w:numPr>
          <w:ilvl w:val="0"/>
          <w:numId w:val="1"/>
        </w:numPr>
        <w:spacing w:after="0" w:after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bookmarkStart w:id="11" w:name="_wk8gm8ft009m" w:colFirst="0" w:colLast="0"/>
      <w:bookmarkEnd w:id="11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that can count the number of words in a given string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bookmarkStart w:id="12" w:name="_esg4b2iq257y" w:colFirst="0" w:colLast="0"/>
      <w:bookmarkEnd w:id="12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check if a list is in ascending order or not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bookmarkStart w:id="13" w:name="_c1e4srkrwe1h" w:colFirst="0" w:colLast="0"/>
      <w:bookmarkEnd w:id="13"/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Create 2 lists from a given list where 1st list will contain all the odd numbers from the original list and the 2nd one will contain all the even numbers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merge 2 list without using the + operator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Write a program to replace an item with a different item if found in the list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Write a program that can convert a 2D list to 1D listWrite a program that can print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Write a program that can perform union and intersection on 2 given list.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the max item of each row of a matrix.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Write a program that can convert an integer to string.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Write a program to print the shape of a matrix.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 xml:space="preserve">Write a program that can check if you can perform matrix multiplication on 2 matrices 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perform matrix multiplication on 2 matrices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that can sort a given unsorted list. Dont use any built in function for sorting.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that can find the most used word in a bollywood song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Assume a list with numbers from 1 to 10 and then convert it into a dictionary where the key would be the numbers of the list and the values would be the square of those numbers.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merge two given dictionary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swap the key value pair for max and min values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Eg if the dict is like this {‘a’:1,’b’:2,’c’:3}</w:t>
      </w:r>
    </w:p>
    <w:p>
      <w:pPr>
        <w:ind w:left="144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Output should be {a:3,b:2,c:1}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to find histogram of a given set of numbers. Take bin size from user. Print the result in the form of a dictionary.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function that accepts a string and returns the number of upper case chars and lower case chars as a dictionary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function that accepts a list of strings and performs Bag of words and convert it to numerical vectors.</w:t>
      </w:r>
    </w:p>
    <w:p>
      <w:pPr>
        <w:ind w:left="720" w:firstLine="0"/>
        <w:rPr>
          <w:rFonts w:hint="default" w:eastAsia="Poppins" w:cs="Poppins" w:asciiTheme="minorAscii" w:hAnsiTheme="minorAscii"/>
          <w:sz w:val="24"/>
          <w:szCs w:val="24"/>
          <w:highlight w:val="whit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https://en.wikipedia.org/wiki/Bag-of-words_model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dummy program that can perform login and registration using a menu driven program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program that accepts neighbors(set of 2D co-ordinates) and a point(single 2D co-ordinate) and tells nearest neighbor(in terms of euclidean distance)</w:t>
      </w:r>
    </w:p>
    <w:p>
      <w:pPr>
        <w:numPr>
          <w:ilvl w:val="0"/>
          <w:numId w:val="1"/>
        </w:numPr>
        <w:ind w:left="720" w:hanging="360"/>
        <w:rPr>
          <w:rFonts w:hint="default" w:eastAsia="Poppins" w:cs="Poppins" w:asciiTheme="minorAscii" w:hAnsiTheme="minorAscii"/>
          <w:sz w:val="24"/>
          <w:szCs w:val="24"/>
          <w:highlight w:val="white"/>
          <w:u w:val="none"/>
        </w:rPr>
      </w:pPr>
      <w:r>
        <w:rPr>
          <w:rFonts w:hint="default" w:eastAsia="Poppins" w:cs="Poppins" w:asciiTheme="minorAscii" w:hAnsiTheme="minorAscii"/>
          <w:sz w:val="24"/>
          <w:szCs w:val="24"/>
          <w:highlight w:val="white"/>
          <w:rtl w:val="0"/>
        </w:rPr>
        <w:t>Write a function that accepts a number and returns it’s factorial. You can not use any loop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707B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2023-01-24T04:54:45Z</dcterms:created>
  <dc:creator>Priyanshu</dc:creator>
  <cp:lastModifiedBy>Priyanshu Bansal</cp:lastModifiedBy>
  <dcterms:modified xsi:type="dcterms:W3CDTF">2023-01-24T04:55:05Z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E591E7E1CF7742FA866A93F43065479B</vt:lpwstr>
  </property>
</Properties>
</file>