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B8" w:rsidRPr="00691D25" w:rsidRDefault="00933C52">
      <w:pPr>
        <w:rPr>
          <w:b/>
        </w:rPr>
      </w:pPr>
      <w:r w:rsidRPr="00691D25">
        <w:rPr>
          <w:b/>
        </w:rPr>
        <w:t>For Zhang’s:</w:t>
      </w:r>
    </w:p>
    <w:p w:rsidR="00933C52" w:rsidRDefault="00E82475">
      <w:hyperlink r:id="rId4" w:history="1">
        <w:r w:rsidRPr="00847980">
          <w:rPr>
            <w:rStyle w:val="Hyperlink"/>
          </w:rPr>
          <w:t>http://www.geekdashboard.com/the-application-failed-to-initialize-properly-0xc0000135/</w:t>
        </w:r>
      </w:hyperlink>
    </w:p>
    <w:p w:rsidR="00E82475" w:rsidRPr="00691D25" w:rsidRDefault="00E82475">
      <w:pPr>
        <w:rPr>
          <w:b/>
        </w:rPr>
      </w:pPr>
      <w:bookmarkStart w:id="0" w:name="_GoBack"/>
    </w:p>
    <w:p w:rsidR="00E82475" w:rsidRPr="00691D25" w:rsidRDefault="00E82475">
      <w:pPr>
        <w:rPr>
          <w:b/>
        </w:rPr>
      </w:pPr>
      <w:r w:rsidRPr="00691D25">
        <w:rPr>
          <w:b/>
        </w:rPr>
        <w:t>For food trip:</w:t>
      </w:r>
    </w:p>
    <w:bookmarkEnd w:id="0"/>
    <w:p w:rsidR="00E82475" w:rsidRDefault="00E82475">
      <w:r>
        <w:t xml:space="preserve">See </w:t>
      </w:r>
      <w:r w:rsidR="009E0EC4">
        <w:t>the %temp%dd_WIC</w:t>
      </w:r>
      <w:r>
        <w:t>.txt</w:t>
      </w:r>
    </w:p>
    <w:p w:rsidR="00691D25" w:rsidRDefault="00691D25">
      <w:r>
        <w:t xml:space="preserve">Maybe: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After a lot of searching other threads, I renamed \WINDOWS\System32\wmphoto.dll and did the same in WINDOWS.0 (whatever that is!)</w:t>
      </w:r>
    </w:p>
    <w:p w:rsidR="00FE5612" w:rsidRDefault="00FE5612">
      <w:r>
        <w:t xml:space="preserve">In case the WIC is needed to be installed: </w:t>
      </w:r>
      <w:hyperlink r:id="rId5" w:history="1">
        <w:r w:rsidRPr="00847980">
          <w:rPr>
            <w:rStyle w:val="Hyperlink"/>
          </w:rPr>
          <w:t>http://www.microsoft.com/en-us/download/details.aspx?id=32</w:t>
        </w:r>
      </w:hyperlink>
    </w:p>
    <w:p w:rsidR="00FE5612" w:rsidRDefault="00FE5612"/>
    <w:sectPr w:rsidR="00FE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76"/>
    <w:rsid w:val="001E2076"/>
    <w:rsid w:val="001F64DA"/>
    <w:rsid w:val="0037698A"/>
    <w:rsid w:val="00691D25"/>
    <w:rsid w:val="00933C52"/>
    <w:rsid w:val="009E0EC4"/>
    <w:rsid w:val="00E82475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2AA3-ACBD-4E34-A684-A4D0E41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32" TargetMode="External"/><Relationship Id="rId4" Type="http://schemas.openxmlformats.org/officeDocument/2006/relationships/hyperlink" Target="http://www.geekdashboard.com/the-application-failed-to-initialize-properly-0xc00001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shanuj.bansal</dc:creator>
  <cp:keywords/>
  <dc:description/>
  <cp:lastModifiedBy>shanuj.bansal</cp:lastModifiedBy>
  <cp:revision>16</cp:revision>
  <dcterms:created xsi:type="dcterms:W3CDTF">2014-12-25T06:14:00Z</dcterms:created>
  <dcterms:modified xsi:type="dcterms:W3CDTF">2014-12-25T11:34:00Z</dcterms:modified>
</cp:coreProperties>
</file>