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5AA6" w14:textId="77777777" w:rsidR="006B23ED" w:rsidRDefault="00000000" w:rsidP="00C11115">
      <w:pPr>
        <w:widowControl/>
        <w:spacing w:line="360" w:lineRule="auto"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结对编程项目：带UI的小初高数学学习软件</w:t>
      </w:r>
    </w:p>
    <w:p w14:paraId="5ED36E51" w14:textId="77777777" w:rsidR="006B23ED" w:rsidRDefault="00000000" w:rsidP="00C11115">
      <w:pPr>
        <w:widowControl/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用户：</w:t>
      </w:r>
    </w:p>
    <w:p w14:paraId="703BF55C" w14:textId="77777777" w:rsidR="006B23ED" w:rsidRDefault="00000000" w:rsidP="00C11115">
      <w:pPr>
        <w:widowControl/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小学、初中和高中学生。</w:t>
      </w:r>
    </w:p>
    <w:p w14:paraId="4740C5C1" w14:textId="77777777" w:rsidR="006B23ED" w:rsidRDefault="00000000" w:rsidP="00C11115">
      <w:pPr>
        <w:widowControl/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功能：</w:t>
      </w:r>
    </w:p>
    <w:p w14:paraId="1AEF565B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所有功能通过图形化界面操作，可以是</w:t>
      </w:r>
      <w:r w:rsidRPr="00C11115">
        <w:rPr>
          <w:rFonts w:ascii="宋体" w:hAnsi="宋体" w:cs="宋体" w:hint="eastAsia"/>
          <w:kern w:val="0"/>
          <w:szCs w:val="24"/>
          <w:highlight w:val="yellow"/>
        </w:rPr>
        <w:t>桌面应用</w:t>
      </w:r>
      <w:r>
        <w:rPr>
          <w:rFonts w:ascii="宋体" w:hAnsi="宋体" w:cs="宋体" w:hint="eastAsia"/>
          <w:kern w:val="0"/>
          <w:szCs w:val="24"/>
        </w:rPr>
        <w:t>，可以是</w:t>
      </w:r>
      <w:r w:rsidRPr="00C11115">
        <w:rPr>
          <w:rFonts w:ascii="宋体" w:hAnsi="宋体" w:cs="宋体" w:hint="eastAsia"/>
          <w:kern w:val="0"/>
          <w:szCs w:val="24"/>
          <w:highlight w:val="yellow"/>
        </w:rPr>
        <w:t>网站</w:t>
      </w:r>
      <w:r>
        <w:rPr>
          <w:rFonts w:ascii="宋体" w:hAnsi="宋体" w:cs="宋体" w:hint="eastAsia"/>
          <w:kern w:val="0"/>
          <w:szCs w:val="24"/>
        </w:rPr>
        <w:t>（编程语言和技术不限）；</w:t>
      </w:r>
    </w:p>
    <w:p w14:paraId="6AD0A158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用户</w:t>
      </w:r>
      <w:r w:rsidRPr="00C11115">
        <w:rPr>
          <w:rFonts w:ascii="宋体" w:hAnsi="宋体" w:cs="宋体" w:hint="eastAsia"/>
          <w:kern w:val="0"/>
          <w:szCs w:val="24"/>
          <w:highlight w:val="yellow"/>
        </w:rPr>
        <w:t>注册功能</w:t>
      </w:r>
      <w:r>
        <w:rPr>
          <w:rFonts w:ascii="宋体" w:hAnsi="宋体" w:cs="宋体" w:hint="eastAsia"/>
          <w:kern w:val="0"/>
          <w:szCs w:val="24"/>
        </w:rPr>
        <w:t>。用户提供手机号码，点击注册将收到一个注册码，用户可使用该注册码完成注册；</w:t>
      </w:r>
    </w:p>
    <w:p w14:paraId="60CAA753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用户完成注册后，界面提示</w:t>
      </w:r>
      <w:r w:rsidRPr="00C11115">
        <w:rPr>
          <w:rFonts w:ascii="宋体" w:hAnsi="宋体" w:cs="宋体" w:hint="eastAsia"/>
          <w:kern w:val="0"/>
          <w:szCs w:val="24"/>
          <w:highlight w:val="yellow"/>
        </w:rPr>
        <w:t>设置密码</w:t>
      </w:r>
      <w:r>
        <w:rPr>
          <w:rFonts w:ascii="宋体" w:hAnsi="宋体" w:cs="宋体" w:hint="eastAsia"/>
          <w:kern w:val="0"/>
          <w:szCs w:val="24"/>
        </w:rPr>
        <w:t>，用户输入两次密码匹配后设置密码成功。密码6-10位，必须含大小写字母和数字。用户在登录状态下可修改密码，输入正确的原密码，再输入两次相同的新密码后修改密码成功；</w:t>
      </w:r>
    </w:p>
    <w:p w14:paraId="59820CD1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密码设置成功后，跳转到</w:t>
      </w:r>
      <w:r w:rsidRPr="00C11115">
        <w:rPr>
          <w:rFonts w:ascii="宋体" w:hAnsi="宋体" w:cs="宋体" w:hint="eastAsia"/>
          <w:kern w:val="0"/>
          <w:szCs w:val="24"/>
          <w:highlight w:val="yellow"/>
        </w:rPr>
        <w:t>选择界面</w:t>
      </w:r>
      <w:r>
        <w:rPr>
          <w:rFonts w:ascii="宋体" w:hAnsi="宋体" w:cs="宋体" w:hint="eastAsia"/>
          <w:kern w:val="0"/>
          <w:szCs w:val="24"/>
        </w:rPr>
        <w:t>，界面显示小学、初中和高中三个选项，用户点击其中之一后，提示用户输入需要生成的题目数量；</w:t>
      </w:r>
    </w:p>
    <w:p w14:paraId="6D329CD1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用户输入题目数量后，生成一张试卷（同一张卷子不能有相同题目，题目全部为选择题），</w:t>
      </w:r>
      <w:r w:rsidRPr="00C11115">
        <w:rPr>
          <w:rFonts w:ascii="宋体" w:hAnsi="宋体" w:cs="宋体" w:hint="eastAsia"/>
          <w:color w:val="FF0000"/>
          <w:kern w:val="0"/>
          <w:szCs w:val="24"/>
        </w:rPr>
        <w:t>界面显示第一题的题干和四个选项，用户选择四个选项中的一个后提交，界面显示第二题，...，直至最后一题；</w:t>
      </w:r>
    </w:p>
    <w:p w14:paraId="49B6F789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ascii="宋体" w:hAnsi="宋体" w:cs="宋体" w:hint="eastAsia"/>
          <w:kern w:val="0"/>
          <w:szCs w:val="24"/>
        </w:rPr>
        <w:t>最后一题提交后，界面显示分数，分数根据答对的百分比计算；</w:t>
      </w:r>
    </w:p>
    <w:p w14:paraId="0B43151F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ascii="宋体" w:hAnsi="宋体" w:cs="宋体" w:hint="eastAsia"/>
          <w:kern w:val="0"/>
          <w:szCs w:val="24"/>
        </w:rPr>
        <w:t>用户在分数界面可选择退出或继续做题；</w:t>
      </w:r>
    </w:p>
    <w:p w14:paraId="278DEB47" w14:textId="77777777" w:rsidR="006B23ED" w:rsidRDefault="00000000" w:rsidP="00C11115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ascii="宋体" w:hAnsi="宋体" w:cs="宋体" w:hint="eastAsia"/>
          <w:kern w:val="0"/>
          <w:szCs w:val="24"/>
        </w:rPr>
        <w:t>小初高数学题目要求见个人项目。</w:t>
      </w:r>
    </w:p>
    <w:p w14:paraId="0A87D24C" w14:textId="77777777" w:rsidR="006B23ED" w:rsidRDefault="006B23ED" w:rsidP="00C11115">
      <w:pPr>
        <w:widowControl/>
        <w:spacing w:line="360" w:lineRule="auto"/>
        <w:jc w:val="left"/>
        <w:rPr>
          <w:rFonts w:ascii="宋体" w:hAnsi="宋体" w:cs="宋体"/>
          <w:kern w:val="0"/>
          <w:szCs w:val="24"/>
        </w:rPr>
      </w:pPr>
    </w:p>
    <w:p w14:paraId="179B5660" w14:textId="77777777" w:rsidR="006B23ED" w:rsidRDefault="00000000" w:rsidP="00C11115">
      <w:pPr>
        <w:widowControl/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要求：</w:t>
      </w:r>
    </w:p>
    <w:p w14:paraId="3D4D4D28" w14:textId="77777777" w:rsidR="006B23ED" w:rsidRDefault="00000000" w:rsidP="00C11115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即日起（9月27号），结对的两个人，分别看对方个人项目代码，2天时间内，即9月29号早上8点前，分析对方代码优点和缺点，在指定博客网站上发表，字数不少于300字， 并选定一个人的个人项目，作为结对编程项目的主要参考；</w:t>
      </w:r>
    </w:p>
    <w:p w14:paraId="5995DEC8" w14:textId="77777777" w:rsidR="006B23ED" w:rsidRDefault="00000000" w:rsidP="00C11115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10月7号晚上10点前，提交结对编程项目的工程文件压缩包给助教（两个队员属于不同助教时，只需交其中之一，但是要告知另外一个助教），文件名为张三+李四+结对编程.rar。10月10号晚上10点前，每个人在指定博客提交</w:t>
      </w:r>
      <w:r>
        <w:rPr>
          <w:rFonts w:ascii="宋体" w:hAnsi="宋体" w:cs="宋体" w:hint="eastAsia"/>
          <w:kern w:val="0"/>
          <w:szCs w:val="24"/>
        </w:rPr>
        <w:lastRenderedPageBreak/>
        <w:t>1篇博文，总结如何复用个人项目实现结对编程项目，以及结对编程的经验、教训，不少于500字。</w:t>
      </w:r>
    </w:p>
    <w:p w14:paraId="35532E69" w14:textId="77777777" w:rsidR="00C11115" w:rsidRDefault="00C11115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kern w:val="0"/>
          <w:szCs w:val="24"/>
        </w:rPr>
      </w:pPr>
    </w:p>
    <w:sectPr w:rsidR="00C1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99EE"/>
    <w:multiLevelType w:val="singleLevel"/>
    <w:tmpl w:val="0F6999E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4635C22"/>
    <w:multiLevelType w:val="singleLevel"/>
    <w:tmpl w:val="54635C22"/>
    <w:lvl w:ilvl="0">
      <w:start w:val="1"/>
      <w:numFmt w:val="decimal"/>
      <w:suff w:val="nothing"/>
      <w:lvlText w:val="%1、"/>
      <w:lvlJc w:val="left"/>
    </w:lvl>
  </w:abstractNum>
  <w:num w:numId="1" w16cid:durableId="1969779990">
    <w:abstractNumId w:val="0"/>
  </w:num>
  <w:num w:numId="2" w16cid:durableId="85277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7D"/>
    <w:rsid w:val="0001206F"/>
    <w:rsid w:val="00533C26"/>
    <w:rsid w:val="00665572"/>
    <w:rsid w:val="006B23ED"/>
    <w:rsid w:val="00767994"/>
    <w:rsid w:val="007A365D"/>
    <w:rsid w:val="00887B7D"/>
    <w:rsid w:val="008F532E"/>
    <w:rsid w:val="00B41979"/>
    <w:rsid w:val="00C11115"/>
    <w:rsid w:val="00D70E82"/>
    <w:rsid w:val="00F263BD"/>
    <w:rsid w:val="00F65A82"/>
    <w:rsid w:val="0A0D6D19"/>
    <w:rsid w:val="107C5041"/>
    <w:rsid w:val="10D6337B"/>
    <w:rsid w:val="122876AC"/>
    <w:rsid w:val="159D2D2A"/>
    <w:rsid w:val="1F0761C7"/>
    <w:rsid w:val="2D2A1BFF"/>
    <w:rsid w:val="31453F80"/>
    <w:rsid w:val="3B302880"/>
    <w:rsid w:val="3D970FFF"/>
    <w:rsid w:val="3FD76FCC"/>
    <w:rsid w:val="454406BF"/>
    <w:rsid w:val="485242F4"/>
    <w:rsid w:val="51AC166B"/>
    <w:rsid w:val="52062080"/>
    <w:rsid w:val="73E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1DE4"/>
  <w15:docId w15:val="{BED38F27-A825-47F9-8152-72942B7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邵 聪</cp:lastModifiedBy>
  <cp:revision>9</cp:revision>
  <dcterms:created xsi:type="dcterms:W3CDTF">2018-09-11T01:42:00Z</dcterms:created>
  <dcterms:modified xsi:type="dcterms:W3CDTF">2022-09-08T12:04:00Z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FB502A5C3BF949058F6B331AF21B76E1</vt:lpwstr>
  </property>
</Properties>
</file>