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81F8" w14:textId="75548293" w:rsidR="000D40F6" w:rsidRDefault="000D40F6">
      <w:r w:rsidRPr="009D4168">
        <w:rPr>
          <w:b/>
          <w:bCs/>
        </w:rPr>
        <w:t>GitHub repo</w:t>
      </w:r>
      <w:r>
        <w:t>:</w:t>
      </w:r>
      <w:r w:rsidR="00C16116">
        <w:t xml:space="preserve"> </w:t>
      </w:r>
      <w:hyperlink r:id="rId4" w:history="1">
        <w:r w:rsidR="00C16116">
          <w:rPr>
            <w:rStyle w:val="Hyperlink"/>
          </w:rPr>
          <w:t>https://github.com/barbara-mooney/servicenow-app</w:t>
        </w:r>
      </w:hyperlink>
    </w:p>
    <w:p w14:paraId="458C1330" w14:textId="70A52FE1" w:rsidR="000D40F6" w:rsidRDefault="000D40F6">
      <w:r w:rsidRPr="009D4168">
        <w:rPr>
          <w:b/>
          <w:bCs/>
        </w:rPr>
        <w:t>Description</w:t>
      </w:r>
      <w:r>
        <w:t xml:space="preserve">: a simple app that </w:t>
      </w:r>
      <w:r w:rsidR="009D4168">
        <w:t>utilizes ServiceNow API to pull</w:t>
      </w:r>
      <w:r>
        <w:t xml:space="preserve"> data from </w:t>
      </w:r>
      <w:r w:rsidR="009D4168">
        <w:t xml:space="preserve">the user’s account </w:t>
      </w:r>
      <w:r>
        <w:t xml:space="preserve">and shows </w:t>
      </w:r>
      <w:r w:rsidR="009D4168">
        <w:t>their</w:t>
      </w:r>
      <w:r>
        <w:t xml:space="preserve"> list of open incidents; user can </w:t>
      </w:r>
      <w:r w:rsidR="009D4168">
        <w:t xml:space="preserve">also </w:t>
      </w:r>
      <w:r>
        <w:t>click on each item to see further details. The goal</w:t>
      </w:r>
      <w:r w:rsidR="009D4168">
        <w:t xml:space="preserve"> </w:t>
      </w:r>
      <w:r>
        <w:t xml:space="preserve">was accomplished, </w:t>
      </w:r>
      <w:r w:rsidR="009D4168">
        <w:t>but</w:t>
      </w:r>
      <w:r>
        <w:t xml:space="preserve"> more functionality could be added, such as filtering options</w:t>
      </w:r>
      <w:r w:rsidR="009D4168">
        <w:t>, edit button, add comments, etc.</w:t>
      </w:r>
    </w:p>
    <w:p w14:paraId="6013FA81" w14:textId="6E162A57" w:rsidR="000D40F6" w:rsidRDefault="000D40F6"/>
    <w:p w14:paraId="63634896" w14:textId="15613D13" w:rsidR="0036132C" w:rsidRDefault="0036132C">
      <w:r>
        <w:t>Displays list of incidents</w:t>
      </w:r>
    </w:p>
    <w:p w14:paraId="7338495F" w14:textId="77777777" w:rsidR="009D4168" w:rsidRDefault="009D4168"/>
    <w:p w14:paraId="746ECE38" w14:textId="5EB833DF" w:rsidR="000D40F6" w:rsidRDefault="009D4168" w:rsidP="009D4168">
      <w:pPr>
        <w:jc w:val="center"/>
      </w:pPr>
      <w:r>
        <w:rPr>
          <w:noProof/>
        </w:rPr>
        <w:drawing>
          <wp:inline distT="0" distB="0" distL="0" distR="0" wp14:anchorId="5BAAE76C" wp14:editId="1AFE42A8">
            <wp:extent cx="5028867" cy="2700867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60" cy="270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2BBE" w14:textId="3C5AF562" w:rsidR="000D40F6" w:rsidRDefault="000D40F6"/>
    <w:p w14:paraId="4A0F4671" w14:textId="77777777" w:rsidR="0036132C" w:rsidRDefault="0036132C">
      <w:r>
        <w:t>Display info details of incident</w:t>
      </w:r>
    </w:p>
    <w:p w14:paraId="088496E2" w14:textId="6A91981E" w:rsidR="000D40F6" w:rsidRDefault="009D4168" w:rsidP="009D4168">
      <w:pPr>
        <w:jc w:val="center"/>
      </w:pPr>
      <w:r>
        <w:rPr>
          <w:noProof/>
        </w:rPr>
        <w:drawing>
          <wp:inline distT="0" distB="0" distL="0" distR="0" wp14:anchorId="1BC3FFF9" wp14:editId="4FE821A2">
            <wp:extent cx="5063067" cy="2719235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476" cy="2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F6"/>
    <w:rsid w:val="000D40F6"/>
    <w:rsid w:val="0036132C"/>
    <w:rsid w:val="009D4168"/>
    <w:rsid w:val="00C1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DC28"/>
  <w15:chartTrackingRefBased/>
  <w15:docId w15:val="{0E6D3D17-859F-40DD-99C7-A1228702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61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arbara-mooney/servicenow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Mooney</dc:creator>
  <cp:keywords/>
  <dc:description/>
  <cp:lastModifiedBy>Barbara Mooney</cp:lastModifiedBy>
  <cp:revision>2</cp:revision>
  <dcterms:created xsi:type="dcterms:W3CDTF">2020-06-16T01:47:00Z</dcterms:created>
  <dcterms:modified xsi:type="dcterms:W3CDTF">2020-06-16T04:46:00Z</dcterms:modified>
</cp:coreProperties>
</file>