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4E" w:rsidRDefault="00513BFB" w:rsidP="00513BFB">
      <w:pPr>
        <w:spacing w:line="480" w:lineRule="auto"/>
      </w:pPr>
      <w:r>
        <w:t xml:space="preserve">July 2014 </w:t>
      </w:r>
    </w:p>
    <w:p w:rsidR="00C30F0F" w:rsidRPr="00C30F0F" w:rsidRDefault="00C30F0F" w:rsidP="00C30F0F">
      <w:pPr>
        <w:spacing w:line="480" w:lineRule="auto"/>
        <w:rPr>
          <w:b/>
        </w:rPr>
      </w:pPr>
      <w:proofErr w:type="spellStart"/>
      <w:r w:rsidRPr="00C30F0F">
        <w:rPr>
          <w:b/>
        </w:rPr>
        <w:t>Masai</w:t>
      </w:r>
      <w:proofErr w:type="spellEnd"/>
      <w:r w:rsidRPr="00C30F0F">
        <w:rPr>
          <w:b/>
        </w:rPr>
        <w:t xml:space="preserve"> Mara, Kenya</w:t>
      </w:r>
    </w:p>
    <w:p w:rsidR="00C30F0F" w:rsidRDefault="00C30F0F" w:rsidP="00C30F0F">
      <w:pPr>
        <w:spacing w:line="480" w:lineRule="auto"/>
      </w:pPr>
      <w:r>
        <w:t xml:space="preserve">The </w:t>
      </w:r>
      <w:proofErr w:type="spellStart"/>
      <w:r>
        <w:t>Masai</w:t>
      </w:r>
      <w:proofErr w:type="spellEnd"/>
      <w:r>
        <w:t xml:space="preserve"> Mara, in south western Kenya, is the </w:t>
      </w:r>
      <w:r w:rsidRPr="007C279D">
        <w:t xml:space="preserve">eponymous </w:t>
      </w:r>
      <w:r>
        <w:t xml:space="preserve">home of the </w:t>
      </w:r>
      <w:proofErr w:type="spellStart"/>
      <w:r>
        <w:t>Masai</w:t>
      </w:r>
      <w:proofErr w:type="spellEnd"/>
      <w:r>
        <w:t xml:space="preserve"> people and the diverse herds</w:t>
      </w:r>
      <w:r w:rsidR="00191F81">
        <w:t xml:space="preserve"> of wildlife that migrate between </w:t>
      </w:r>
      <w:r>
        <w:t xml:space="preserve">the Mara </w:t>
      </w:r>
      <w:r w:rsidR="00191F81">
        <w:t xml:space="preserve">in Kenya and </w:t>
      </w:r>
      <w:r>
        <w:t xml:space="preserve">the Serengeti </w:t>
      </w:r>
      <w:r w:rsidR="00191F81">
        <w:t>in Tanzania</w:t>
      </w:r>
      <w:r w:rsidR="00AC2672">
        <w:t>.</w:t>
      </w:r>
      <w:r>
        <w:t xml:space="preserve"> It is an excellent place to begin a safari of learning about the land, the people, and the animals of the </w:t>
      </w:r>
      <w:r w:rsidR="00191F81">
        <w:t xml:space="preserve">East African </w:t>
      </w:r>
      <w:r>
        <w:t>savannah.</w:t>
      </w:r>
    </w:p>
    <w:p w:rsidR="009D09FC" w:rsidRDefault="00C30F0F" w:rsidP="00C30F0F">
      <w:pPr>
        <w:spacing w:line="480" w:lineRule="auto"/>
      </w:pPr>
      <w:r>
        <w:t xml:space="preserve">Upon entering the Mara, the presence of the </w:t>
      </w:r>
      <w:proofErr w:type="spellStart"/>
      <w:r>
        <w:t>Masai</w:t>
      </w:r>
      <w:proofErr w:type="spellEnd"/>
      <w:r>
        <w:t xml:space="preserve"> people is ubiquitous. </w:t>
      </w:r>
      <w:r w:rsidR="009D09FC">
        <w:t xml:space="preserve">The </w:t>
      </w:r>
      <w:proofErr w:type="spellStart"/>
      <w:r w:rsidR="009D09FC">
        <w:t>Masai</w:t>
      </w:r>
      <w:proofErr w:type="spellEnd"/>
      <w:r w:rsidR="009D09FC">
        <w:t xml:space="preserve"> are one of the most tenacious, numerous, independent</w:t>
      </w:r>
      <w:r w:rsidR="00AC2672">
        <w:t>,</w:t>
      </w:r>
      <w:r w:rsidR="009D09FC">
        <w:t xml:space="preserve"> and successful of the various indigenous peoples of Africa. The San in Namibia, Botswana, and South Africa are rendered invisible by their nomadic life in the far reaches of the Kalahari Desert. Yet, even with so little in an inhospitable environment, government</w:t>
      </w:r>
      <w:r w:rsidR="00AC2672">
        <w:t>s push them further, expropriating land, restricting the San’s activities in favour of mining and mineral</w:t>
      </w:r>
      <w:r w:rsidR="009D09FC">
        <w:t xml:space="preserve"> exploration. By comparison, the </w:t>
      </w:r>
      <w:proofErr w:type="spellStart"/>
      <w:r w:rsidR="009D09FC">
        <w:t>Masai</w:t>
      </w:r>
      <w:proofErr w:type="spellEnd"/>
      <w:r w:rsidR="009D09FC">
        <w:t xml:space="preserve"> are a visible pres</w:t>
      </w:r>
      <w:r w:rsidR="00191F81">
        <w:t>ence in Kenya and Tanzania</w:t>
      </w:r>
      <w:r w:rsidR="009D09FC">
        <w:t xml:space="preserve"> in towns </w:t>
      </w:r>
      <w:r w:rsidR="00191F81">
        <w:t xml:space="preserve">but especially </w:t>
      </w:r>
      <w:r w:rsidR="009D09FC">
        <w:t>in the wilderness.</w:t>
      </w:r>
      <w:r w:rsidR="000E2A4C">
        <w:t xml:space="preserve"> They have been able to retain their right to their lands, the right to graze </w:t>
      </w:r>
      <w:r w:rsidR="00191F81">
        <w:t xml:space="preserve">their cattle </w:t>
      </w:r>
      <w:r w:rsidR="000E2A4C">
        <w:t>and to establish</w:t>
      </w:r>
      <w:r w:rsidR="00191F81">
        <w:t xml:space="preserve"> their villages….so far. But</w:t>
      </w:r>
      <w:r w:rsidR="000E2A4C">
        <w:t xml:space="preserve"> governments </w:t>
      </w:r>
      <w:r w:rsidR="00191F81">
        <w:t xml:space="preserve">have moved to expel the </w:t>
      </w:r>
      <w:proofErr w:type="spellStart"/>
      <w:r w:rsidR="000E2A4C">
        <w:t>Masai</w:t>
      </w:r>
      <w:proofErr w:type="spellEnd"/>
      <w:r w:rsidR="000E2A4C">
        <w:t xml:space="preserve"> from the national parks </w:t>
      </w:r>
      <w:r w:rsidR="00191F81">
        <w:t xml:space="preserve">lest their cattle compete with the wildlife </w:t>
      </w:r>
      <w:r w:rsidR="00136ED8">
        <w:t xml:space="preserve">and </w:t>
      </w:r>
      <w:r w:rsidR="00191F81">
        <w:t xml:space="preserve">defoliate the grasslands. </w:t>
      </w:r>
    </w:p>
    <w:p w:rsidR="0059434E" w:rsidRDefault="00136ED8" w:rsidP="000E2A4C">
      <w:pPr>
        <w:spacing w:line="480" w:lineRule="auto"/>
      </w:pPr>
      <w:proofErr w:type="spellStart"/>
      <w:r>
        <w:t>Narok</w:t>
      </w:r>
      <w:proofErr w:type="spellEnd"/>
      <w:r>
        <w:t xml:space="preserve"> is the gateway </w:t>
      </w:r>
      <w:r w:rsidR="00C018FD">
        <w:t xml:space="preserve">to </w:t>
      </w:r>
      <w:proofErr w:type="spellStart"/>
      <w:r w:rsidR="00C018FD">
        <w:t>Masai</w:t>
      </w:r>
      <w:proofErr w:type="spellEnd"/>
      <w:r w:rsidR="00C018FD">
        <w:t xml:space="preserve"> Mara. </w:t>
      </w:r>
      <w:r>
        <w:t xml:space="preserve">While guides complete the paper work, </w:t>
      </w:r>
      <w:proofErr w:type="spellStart"/>
      <w:r w:rsidR="009433F7">
        <w:t>Masai</w:t>
      </w:r>
      <w:proofErr w:type="spellEnd"/>
      <w:r w:rsidR="009433F7">
        <w:t xml:space="preserve"> </w:t>
      </w:r>
      <w:r w:rsidR="000E2A4C">
        <w:t xml:space="preserve">women surround each vehicle, clamouring and pushing each other as they press intricate beaded crafts against the windows, competing for someone to buy something, anything. Most </w:t>
      </w:r>
      <w:r w:rsidR="009433F7">
        <w:t xml:space="preserve">tourists </w:t>
      </w:r>
      <w:r w:rsidR="000E2A4C">
        <w:t>in the safari trucks stare straight ahead or</w:t>
      </w:r>
      <w:r w:rsidR="00AC2672">
        <w:t xml:space="preserve"> occasionally </w:t>
      </w:r>
      <w:r w:rsidR="000E2A4C">
        <w:t>gaze</w:t>
      </w:r>
      <w:r w:rsidR="00AC2672">
        <w:t xml:space="preserve"> impassively</w:t>
      </w:r>
      <w:r w:rsidR="000E2A4C">
        <w:t xml:space="preserve"> at the women through firmly closed windows. It is</w:t>
      </w:r>
      <w:r w:rsidR="00AC2672">
        <w:t xml:space="preserve"> hard to decide if the European and American tourists</w:t>
      </w:r>
      <w:r w:rsidR="000E2A4C">
        <w:t xml:space="preserve"> are nervous</w:t>
      </w:r>
      <w:r w:rsidR="009433F7">
        <w:t>,</w:t>
      </w:r>
      <w:r w:rsidR="000E2A4C">
        <w:t xml:space="preserve"> given </w:t>
      </w:r>
      <w:r w:rsidR="009433F7">
        <w:t xml:space="preserve">that </w:t>
      </w:r>
      <w:r w:rsidR="000E2A4C">
        <w:t>th</w:t>
      </w:r>
      <w:r w:rsidR="009433F7">
        <w:t xml:space="preserve">e cacophony can </w:t>
      </w:r>
      <w:r w:rsidR="009433F7">
        <w:lastRenderedPageBreak/>
        <w:t>be overwhelming, or if they</w:t>
      </w:r>
      <w:r w:rsidR="000E2A4C">
        <w:t xml:space="preserve"> have hearts of steel as they protect their wallets from souveni</w:t>
      </w:r>
      <w:r w:rsidR="00AC2672">
        <w:t>rs that they might later regret.</w:t>
      </w:r>
    </w:p>
    <w:p w:rsidR="000E2A4C" w:rsidRDefault="000E2A4C" w:rsidP="000E2A4C">
      <w:pPr>
        <w:spacing w:line="480" w:lineRule="auto"/>
      </w:pPr>
      <w:r>
        <w:t xml:space="preserve">These </w:t>
      </w:r>
      <w:proofErr w:type="spellStart"/>
      <w:r>
        <w:t>Masai</w:t>
      </w:r>
      <w:proofErr w:type="spellEnd"/>
      <w:r>
        <w:t xml:space="preserve"> women are </w:t>
      </w:r>
      <w:r w:rsidR="009433F7">
        <w:t xml:space="preserve">very </w:t>
      </w:r>
      <w:r>
        <w:t>poor which accounts for their hard sell</w:t>
      </w:r>
      <w:r w:rsidR="009433F7">
        <w:t xml:space="preserve"> tactics; every trinket sold will feed their many children.</w:t>
      </w:r>
      <w:r>
        <w:t xml:space="preserve"> </w:t>
      </w:r>
      <w:r w:rsidR="009433F7">
        <w:t xml:space="preserve">Elaborate beadwork </w:t>
      </w:r>
      <w:r>
        <w:t>hangs around their necks and from th</w:t>
      </w:r>
      <w:r w:rsidR="009433F7">
        <w:t xml:space="preserve">eir ears, while </w:t>
      </w:r>
      <w:r>
        <w:t>they clamour</w:t>
      </w:r>
      <w:r w:rsidR="009433F7">
        <w:t>, “</w:t>
      </w:r>
      <w:proofErr w:type="gramStart"/>
      <w:r>
        <w:t>please</w:t>
      </w:r>
      <w:proofErr w:type="gramEnd"/>
      <w:r>
        <w:t xml:space="preserve"> buy from me,</w:t>
      </w:r>
      <w:r w:rsidR="009433F7">
        <w:t>”</w:t>
      </w:r>
      <w:r>
        <w:t xml:space="preserve"> </w:t>
      </w:r>
      <w:r w:rsidR="009433F7">
        <w:t>“</w:t>
      </w:r>
      <w:r>
        <w:t>from me,</w:t>
      </w:r>
      <w:r w:rsidR="009433F7">
        <w:t>”</w:t>
      </w:r>
      <w:r>
        <w:t xml:space="preserve"> </w:t>
      </w:r>
      <w:r w:rsidR="009433F7">
        <w:t>“</w:t>
      </w:r>
      <w:r>
        <w:t>no</w:t>
      </w:r>
      <w:r w:rsidR="00AC2672">
        <w:t>,</w:t>
      </w:r>
      <w:r>
        <w:t xml:space="preserve"> from me!</w:t>
      </w:r>
      <w:r w:rsidR="009433F7">
        <w:t>”</w:t>
      </w:r>
      <w:r>
        <w:t xml:space="preserve"> They hurl out prices in American dollars r</w:t>
      </w:r>
      <w:r w:rsidR="0059434E">
        <w:t>ather than</w:t>
      </w:r>
      <w:r>
        <w:t xml:space="preserve"> </w:t>
      </w:r>
      <w:r w:rsidR="009433F7">
        <w:t xml:space="preserve">Kenyan </w:t>
      </w:r>
      <w:r>
        <w:t>shillings, prices that e</w:t>
      </w:r>
      <w:r w:rsidR="009433F7">
        <w:t>licit gales of laughter at the</w:t>
      </w:r>
      <w:r>
        <w:t xml:space="preserve"> exorbitant inflation.</w:t>
      </w:r>
      <w:r w:rsidR="009433F7">
        <w:t xml:space="preserve"> And the women laugh along with the laughing customers, everyone</w:t>
      </w:r>
      <w:r w:rsidR="0059434E">
        <w:t xml:space="preserve"> recogniz</w:t>
      </w:r>
      <w:r w:rsidR="009433F7">
        <w:t>ing</w:t>
      </w:r>
      <w:r w:rsidR="0059434E">
        <w:t xml:space="preserve"> </w:t>
      </w:r>
      <w:r w:rsidR="00AC2672">
        <w:t xml:space="preserve">the intercultural nature of </w:t>
      </w:r>
      <w:r w:rsidR="0059434E">
        <w:t>upselli</w:t>
      </w:r>
      <w:r w:rsidR="009433F7">
        <w:t>ng. The women</w:t>
      </w:r>
      <w:r w:rsidR="0059434E">
        <w:t xml:space="preserve"> all agree that they might sell </w:t>
      </w:r>
      <w:r w:rsidR="00AC2672">
        <w:t xml:space="preserve">more goods </w:t>
      </w:r>
      <w:r w:rsidR="0059434E">
        <w:t>more easily if they took turns and didn’t push and shove</w:t>
      </w:r>
      <w:r w:rsidR="00AC2672">
        <w:t xml:space="preserve"> and shout</w:t>
      </w:r>
      <w:r w:rsidR="0059434E">
        <w:t xml:space="preserve">, but then the next jeep comes along and the cacophony begins anew, and sure enough, a </w:t>
      </w:r>
      <w:r w:rsidR="00756195">
        <w:t>tourist buys something, prov</w:t>
      </w:r>
      <w:r w:rsidR="0059434E">
        <w:t xml:space="preserve">ing the effectiveness of the </w:t>
      </w:r>
      <w:proofErr w:type="spellStart"/>
      <w:r w:rsidR="0059434E">
        <w:t>Masai</w:t>
      </w:r>
      <w:proofErr w:type="spellEnd"/>
      <w:r w:rsidR="0059434E">
        <w:t xml:space="preserve"> wom</w:t>
      </w:r>
      <w:r w:rsidR="00C018FD">
        <w:t>en’s marketing strategy.</w:t>
      </w:r>
    </w:p>
    <w:p w:rsidR="006D5A4A" w:rsidRDefault="00C018FD" w:rsidP="006D5A4A">
      <w:pPr>
        <w:spacing w:line="480" w:lineRule="auto"/>
      </w:pPr>
      <w:proofErr w:type="spellStart"/>
      <w:r>
        <w:t>Masai</w:t>
      </w:r>
      <w:proofErr w:type="spellEnd"/>
      <w:r>
        <w:t xml:space="preserve"> villages accommodate </w:t>
      </w:r>
      <w:r w:rsidR="003F474A">
        <w:t>about fifty</w:t>
      </w:r>
      <w:r w:rsidR="006D5A4A">
        <w:t xml:space="preserve"> families. </w:t>
      </w:r>
      <w:r w:rsidR="00A730E0">
        <w:t xml:space="preserve">They are surrounded by </w:t>
      </w:r>
      <w:r w:rsidR="00AC2672">
        <w:t xml:space="preserve">spiny, spiky, acacia barriers to keep </w:t>
      </w:r>
      <w:r w:rsidR="00A730E0">
        <w:t>the cattle</w:t>
      </w:r>
      <w:r w:rsidR="00AC2672">
        <w:t xml:space="preserve"> in and the</w:t>
      </w:r>
      <w:r w:rsidR="00A730E0">
        <w:t xml:space="preserve"> predators</w:t>
      </w:r>
      <w:r w:rsidR="00AC2672">
        <w:t xml:space="preserve"> out</w:t>
      </w:r>
      <w:r w:rsidR="00A730E0">
        <w:t xml:space="preserve">. </w:t>
      </w:r>
      <w:r w:rsidR="006D5A4A">
        <w:t xml:space="preserve">The huts – </w:t>
      </w:r>
      <w:proofErr w:type="spellStart"/>
      <w:r w:rsidR="006D5A4A" w:rsidRPr="00AC2672">
        <w:rPr>
          <w:i/>
        </w:rPr>
        <w:t>manyattas</w:t>
      </w:r>
      <w:proofErr w:type="spellEnd"/>
      <w:r w:rsidR="006D5A4A">
        <w:t xml:space="preserve"> – are round daub and wattle structures. They are uniformly grey from the cow dung that covers the woven frame. Villages move every nine years because termites destroy the wooden supports and the structures cannot be salvaged.</w:t>
      </w:r>
      <w:r w:rsidR="00A730E0">
        <w:t xml:space="preserve"> It is women who collect the wood and the dung to build the houses, in addition to all their other work, cooking, childrearing, weaving, and beading.</w:t>
      </w:r>
      <w:r w:rsidR="003F474A">
        <w:t xml:space="preserve"> The </w:t>
      </w:r>
      <w:proofErr w:type="spellStart"/>
      <w:r w:rsidR="003F474A">
        <w:t>Masai</w:t>
      </w:r>
      <w:proofErr w:type="spellEnd"/>
      <w:r w:rsidR="003F474A">
        <w:t xml:space="preserve"> are community-oriented; the whole village shares the income from tourist admission fees and the goods </w:t>
      </w:r>
      <w:r w:rsidR="00AC2672">
        <w:t xml:space="preserve">purchased </w:t>
      </w:r>
      <w:r w:rsidR="003F474A">
        <w:t>from the village women.</w:t>
      </w:r>
    </w:p>
    <w:p w:rsidR="00C018FD" w:rsidRDefault="00A730E0" w:rsidP="000E2A4C">
      <w:pPr>
        <w:spacing w:line="480" w:lineRule="auto"/>
      </w:pPr>
      <w:proofErr w:type="spellStart"/>
      <w:r w:rsidRPr="00A730E0">
        <w:t>Masai</w:t>
      </w:r>
      <w:proofErr w:type="spellEnd"/>
      <w:r w:rsidRPr="00A730E0">
        <w:t xml:space="preserve"> men are first glimpsed across the savannah, </w:t>
      </w:r>
      <w:r w:rsidR="00AC2672">
        <w:t xml:space="preserve">standing tall, wrapped in </w:t>
      </w:r>
      <w:r w:rsidRPr="00A730E0">
        <w:t xml:space="preserve">bright red </w:t>
      </w:r>
      <w:r>
        <w:t xml:space="preserve">blankets. </w:t>
      </w:r>
      <w:r w:rsidRPr="00A730E0">
        <w:t xml:space="preserve">Each clan has a different pattern on their blanket, not unlike a Scottish tartan, so </w:t>
      </w:r>
      <w:r w:rsidR="00AC2672">
        <w:t xml:space="preserve">it is always possible to </w:t>
      </w:r>
      <w:r w:rsidR="00AC2672">
        <w:lastRenderedPageBreak/>
        <w:t xml:space="preserve">know the clan of any individual. [The women tend to wear their blankets on formal occasions. Their bulk would impede </w:t>
      </w:r>
      <w:proofErr w:type="spellStart"/>
      <w:r w:rsidR="00AC2672">
        <w:t>peforming</w:t>
      </w:r>
      <w:proofErr w:type="spellEnd"/>
      <w:r w:rsidR="00AC2672">
        <w:t xml:space="preserve"> their myriad chores.]</w:t>
      </w:r>
      <w:r w:rsidR="000F7EA1">
        <w:t xml:space="preserve"> </w:t>
      </w:r>
      <w:r w:rsidR="00334F95" w:rsidRPr="00334F95">
        <w:t>Young men and old, and even</w:t>
      </w:r>
      <w:r w:rsidR="000F7EA1">
        <w:t xml:space="preserve"> young</w:t>
      </w:r>
      <w:r w:rsidR="00334F95" w:rsidRPr="00334F95">
        <w:t xml:space="preserve"> boys, carry a stick</w:t>
      </w:r>
      <w:r w:rsidR="000F7EA1">
        <w:t>, a rod really, wherever they go. It is</w:t>
      </w:r>
      <w:r w:rsidR="00334F95">
        <w:t xml:space="preserve"> an essential </w:t>
      </w:r>
      <w:r w:rsidR="00334F95" w:rsidRPr="00334F95">
        <w:t xml:space="preserve">part of their </w:t>
      </w:r>
      <w:r w:rsidR="00334F95">
        <w:t xml:space="preserve">public </w:t>
      </w:r>
      <w:r w:rsidR="00334F95" w:rsidRPr="00334F95">
        <w:t>identity</w:t>
      </w:r>
      <w:r w:rsidR="00FF7472">
        <w:t xml:space="preserve"> as </w:t>
      </w:r>
      <w:proofErr w:type="spellStart"/>
      <w:r w:rsidR="000F7EA1">
        <w:t>Masai</w:t>
      </w:r>
      <w:proofErr w:type="spellEnd"/>
      <w:r w:rsidR="000F7EA1">
        <w:t xml:space="preserve">, as men and as </w:t>
      </w:r>
      <w:r w:rsidR="00FF7472">
        <w:t>herders</w:t>
      </w:r>
      <w:r w:rsidR="00334F95" w:rsidRPr="00334F95">
        <w:t xml:space="preserve">. </w:t>
      </w:r>
      <w:r w:rsidRPr="00A730E0">
        <w:t xml:space="preserve"> </w:t>
      </w:r>
      <w:r>
        <w:t>Th</w:t>
      </w:r>
      <w:r w:rsidR="000F7EA1">
        <w:t>ey</w:t>
      </w:r>
      <w:r w:rsidR="00FF7472">
        <w:t xml:space="preserve"> care for the animals and</w:t>
      </w:r>
      <w:r w:rsidR="000F7EA1">
        <w:t>,</w:t>
      </w:r>
      <w:r w:rsidR="00FF7472">
        <w:t xml:space="preserve"> as nomadic </w:t>
      </w:r>
      <w:proofErr w:type="gramStart"/>
      <w:r w:rsidR="00FF7472">
        <w:t>herders</w:t>
      </w:r>
      <w:r w:rsidR="000F7EA1">
        <w:t>,</w:t>
      </w:r>
      <w:proofErr w:type="gramEnd"/>
      <w:r w:rsidR="00FF7472">
        <w:t xml:space="preserve"> </w:t>
      </w:r>
      <w:r w:rsidR="00FF7472" w:rsidRPr="00FF7472">
        <w:t xml:space="preserve">they lead their impossibly </w:t>
      </w:r>
      <w:r w:rsidR="000F7EA1">
        <w:t xml:space="preserve">skinny, </w:t>
      </w:r>
      <w:r w:rsidR="00FF7472" w:rsidRPr="00FF7472">
        <w:t>bony cattle through</w:t>
      </w:r>
      <w:r w:rsidR="00FF7472">
        <w:t xml:space="preserve"> the uninhabited savannah. This</w:t>
      </w:r>
      <w:r>
        <w:t xml:space="preserve"> is their one</w:t>
      </w:r>
      <w:r w:rsidR="00FF7472">
        <w:t xml:space="preserve"> and only</w:t>
      </w:r>
      <w:r>
        <w:t xml:space="preserve"> job and it structures everything it means to be a man. </w:t>
      </w:r>
      <w:r w:rsidR="00C018FD">
        <w:t>The</w:t>
      </w:r>
      <w:r w:rsidR="00FF7472">
        <w:t>ir</w:t>
      </w:r>
      <w:r w:rsidR="00C018FD">
        <w:t xml:space="preserve"> bright re</w:t>
      </w:r>
      <w:r w:rsidR="00FF7472">
        <w:t>d blankets ensure they are visible from</w:t>
      </w:r>
      <w:r w:rsidR="00C018FD">
        <w:t xml:space="preserve"> great distances</w:t>
      </w:r>
      <w:r w:rsidR="00FF7472">
        <w:t>, a critical aspect of safety and communication on the savannah</w:t>
      </w:r>
      <w:r w:rsidR="00C018FD">
        <w:t xml:space="preserve">. </w:t>
      </w:r>
    </w:p>
    <w:p w:rsidR="00283FD0" w:rsidRDefault="00FF7472" w:rsidP="000E2A4C">
      <w:pPr>
        <w:spacing w:line="480" w:lineRule="auto"/>
      </w:pPr>
      <w:proofErr w:type="spellStart"/>
      <w:r>
        <w:t>Masai</w:t>
      </w:r>
      <w:proofErr w:type="spellEnd"/>
      <w:r>
        <w:t xml:space="preserve"> men spend their time in dangerous territory,</w:t>
      </w:r>
      <w:r w:rsidRPr="00FF7472">
        <w:t xml:space="preserve"> where lions lurk, lean and hungry</w:t>
      </w:r>
      <w:r w:rsidR="001F07B3">
        <w:t xml:space="preserve"> and ready to pounce on </w:t>
      </w:r>
      <w:r>
        <w:t>goat or cattle, much easier prey than a gazelle or wildebeest</w:t>
      </w:r>
      <w:r w:rsidRPr="00FF7472">
        <w:t>.</w:t>
      </w:r>
      <w:r w:rsidR="001F07B3">
        <w:t xml:space="preserve"> Although</w:t>
      </w:r>
      <w:r>
        <w:t xml:space="preserve"> the </w:t>
      </w:r>
      <w:proofErr w:type="spellStart"/>
      <w:r>
        <w:t>Masai</w:t>
      </w:r>
      <w:proofErr w:type="spellEnd"/>
      <w:r>
        <w:t xml:space="preserve"> no longer hunt lions</w:t>
      </w:r>
      <w:r w:rsidR="001F07B3">
        <w:t>,</w:t>
      </w:r>
      <w:r>
        <w:t xml:space="preserve"> and are rarely hunted </w:t>
      </w:r>
      <w:r w:rsidR="001F07B3">
        <w:t xml:space="preserve">by them, </w:t>
      </w:r>
      <w:r>
        <w:t xml:space="preserve">now that the numbers of lions are dwindling, the myth of man against </w:t>
      </w:r>
      <w:r w:rsidR="001F07B3">
        <w:t>lion endures. Boys undergo</w:t>
      </w:r>
      <w:r w:rsidR="004D4419">
        <w:t xml:space="preserve"> </w:t>
      </w:r>
      <w:r w:rsidR="001F07B3">
        <w:t>rites</w:t>
      </w:r>
      <w:r w:rsidR="003735E6">
        <w:t xml:space="preserve"> of passage </w:t>
      </w:r>
      <w:r w:rsidR="004D4419">
        <w:t xml:space="preserve">and </w:t>
      </w:r>
      <w:r w:rsidR="003735E6">
        <w:t xml:space="preserve">extensive training </w:t>
      </w:r>
      <w:r w:rsidR="004D4419">
        <w:t xml:space="preserve">to prove their </w:t>
      </w:r>
      <w:r w:rsidR="001F07B3">
        <w:t>manhood in which the</w:t>
      </w:r>
      <w:r w:rsidR="00C018FD">
        <w:t xml:space="preserve"> lion</w:t>
      </w:r>
      <w:r w:rsidR="004D4419">
        <w:t xml:space="preserve"> is a potent</w:t>
      </w:r>
      <w:r w:rsidR="008E4686">
        <w:t xml:space="preserve"> under</w:t>
      </w:r>
      <w:r w:rsidR="004D4419">
        <w:t xml:space="preserve">lying symbol. </w:t>
      </w:r>
      <w:r w:rsidR="008E4686">
        <w:t>The most important initiation ritual is circumcision</w:t>
      </w:r>
      <w:r w:rsidR="00C17DA5">
        <w:t xml:space="preserve"> at </w:t>
      </w:r>
      <w:r w:rsidR="008E4686">
        <w:t>puberty</w:t>
      </w:r>
      <w:r w:rsidR="00C17DA5">
        <w:t xml:space="preserve">; it </w:t>
      </w:r>
      <w:r w:rsidR="008E4686">
        <w:t xml:space="preserve">is an essential step for entry into adulthood and </w:t>
      </w:r>
      <w:r w:rsidR="00C17DA5">
        <w:t xml:space="preserve">taking one’s place </w:t>
      </w:r>
      <w:r w:rsidR="008E4686">
        <w:t>the community. After proving he is worthy to participate in the ritual, a boy is ci</w:t>
      </w:r>
      <w:r w:rsidR="00C17DA5">
        <w:t>rcumcised before the</w:t>
      </w:r>
      <w:r w:rsidR="008E4686">
        <w:t xml:space="preserve"> village. This occurs without anesthetic and, to prove he is a man, the boy must not cry out</w:t>
      </w:r>
      <w:r w:rsidR="00C17DA5">
        <w:t xml:space="preserve"> or flinch. As one villager explained, the boy</w:t>
      </w:r>
      <w:r w:rsidR="008E4686">
        <w:t xml:space="preserve"> must prove</w:t>
      </w:r>
      <w:r w:rsidR="00C17DA5">
        <w:t xml:space="preserve"> that</w:t>
      </w:r>
      <w:r w:rsidR="008E4686">
        <w:t xml:space="preserve"> his bravery</w:t>
      </w:r>
      <w:r w:rsidR="00C17DA5">
        <w:t xml:space="preserve"> can be trusted should a lion attack in the wilderness. Should he writhe or cry out, he is </w:t>
      </w:r>
      <w:r w:rsidR="008E4686">
        <w:t>henceforth</w:t>
      </w:r>
      <w:r w:rsidR="00C17DA5">
        <w:t xml:space="preserve"> relegated to </w:t>
      </w:r>
      <w:r w:rsidR="008E4686">
        <w:t xml:space="preserve">the village with the women. </w:t>
      </w:r>
      <w:r w:rsidR="00C17DA5">
        <w:t xml:space="preserve">After circumcision, the boys </w:t>
      </w:r>
      <w:r w:rsidR="00B02A28" w:rsidRPr="00B02A28">
        <w:t xml:space="preserve">spend about five years living in the wilderness, learning survival skills and </w:t>
      </w:r>
      <w:r w:rsidR="00C17DA5">
        <w:t xml:space="preserve">how </w:t>
      </w:r>
      <w:r w:rsidR="00B02A28" w:rsidRPr="00B02A28">
        <w:t xml:space="preserve">to be a </w:t>
      </w:r>
      <w:proofErr w:type="spellStart"/>
      <w:r w:rsidR="00C17DA5">
        <w:t>M</w:t>
      </w:r>
      <w:r w:rsidR="00B02A28" w:rsidRPr="00B02A28">
        <w:t>asai</w:t>
      </w:r>
      <w:proofErr w:type="spellEnd"/>
      <w:r w:rsidR="00B02A28" w:rsidRPr="00B02A28">
        <w:t xml:space="preserve"> warrior</w:t>
      </w:r>
      <w:r w:rsidR="00C17DA5">
        <w:t xml:space="preserve"> from and elder; then fending for </w:t>
      </w:r>
      <w:proofErr w:type="gramStart"/>
      <w:r w:rsidR="00C17DA5">
        <w:t>himself</w:t>
      </w:r>
      <w:proofErr w:type="gramEnd"/>
      <w:r w:rsidR="00B02A28" w:rsidRPr="00B02A28">
        <w:t>. In the past, this included killing a lion and even now</w:t>
      </w:r>
      <w:r w:rsidR="00C17DA5">
        <w:t xml:space="preserve"> comprises</w:t>
      </w:r>
      <w:r w:rsidR="00B02A28" w:rsidRPr="00B02A28">
        <w:t xml:space="preserve"> the warrior skills to defend against</w:t>
      </w:r>
      <w:r w:rsidR="00C17DA5">
        <w:t xml:space="preserve"> a lion </w:t>
      </w:r>
      <w:proofErr w:type="gramStart"/>
      <w:r w:rsidR="00C17DA5">
        <w:t>are</w:t>
      </w:r>
      <w:proofErr w:type="gramEnd"/>
      <w:r w:rsidR="00C17DA5">
        <w:t xml:space="preserve"> important</w:t>
      </w:r>
      <w:r w:rsidR="00B02A28" w:rsidRPr="00B02A28">
        <w:t>.</w:t>
      </w:r>
      <w:r w:rsidR="00B02A28">
        <w:t xml:space="preserve"> </w:t>
      </w:r>
      <w:r w:rsidR="00C17DA5">
        <w:t>After the</w:t>
      </w:r>
      <w:r w:rsidR="008E4686">
        <w:t xml:space="preserve"> </w:t>
      </w:r>
      <w:r w:rsidR="00B02A28">
        <w:t xml:space="preserve">circumcision </w:t>
      </w:r>
      <w:r w:rsidR="008E4686">
        <w:t>ritual, the boys wear black clothing</w:t>
      </w:r>
      <w:r w:rsidR="00C17DA5">
        <w:t xml:space="preserve"> for four to six months, </w:t>
      </w:r>
      <w:r w:rsidR="00653712">
        <w:t>until they heal. Along the road, t</w:t>
      </w:r>
      <w:r w:rsidR="008E4686">
        <w:t xml:space="preserve">here are small groups of “warrior boys”, some with their faces painted </w:t>
      </w:r>
      <w:r w:rsidR="008E4686">
        <w:lastRenderedPageBreak/>
        <w:t>fiercely white, lounging.</w:t>
      </w:r>
      <w:r w:rsidR="00A730E0">
        <w:t xml:space="preserve"> </w:t>
      </w:r>
      <w:r w:rsidR="00B02A28">
        <w:t xml:space="preserve">This is not part of the ritual; </w:t>
      </w:r>
      <w:r w:rsidR="00836D7C">
        <w:t xml:space="preserve">they are </w:t>
      </w:r>
      <w:r w:rsidR="00653712">
        <w:t xml:space="preserve">trying to capitalize on their recent experience by </w:t>
      </w:r>
      <w:r w:rsidR="00836D7C">
        <w:t>providing tourists</w:t>
      </w:r>
      <w:r w:rsidR="00653712">
        <w:t xml:space="preserve"> with the opportunity to take </w:t>
      </w:r>
      <w:r w:rsidR="00836D7C">
        <w:t>picture</w:t>
      </w:r>
      <w:r w:rsidR="00653712">
        <w:t>s</w:t>
      </w:r>
      <w:r w:rsidR="00836D7C">
        <w:t xml:space="preserve"> for a fee. </w:t>
      </w:r>
      <w:r w:rsidR="00653712">
        <w:t>Their marketing, unlike that of their more vocal sisters, is too low key to attract many photographers, as the safari vehicles rush from one wildlife park to another.</w:t>
      </w:r>
    </w:p>
    <w:p w:rsidR="00513BFB" w:rsidRPr="00C30F0F" w:rsidRDefault="00CF45CF" w:rsidP="00513BFB">
      <w:pPr>
        <w:spacing w:line="480" w:lineRule="auto"/>
        <w:rPr>
          <w:b/>
        </w:rPr>
      </w:pPr>
      <w:r w:rsidRPr="00C30F0F">
        <w:rPr>
          <w:b/>
        </w:rPr>
        <w:t>The Serengeti, Tanzania</w:t>
      </w:r>
    </w:p>
    <w:p w:rsidR="00F57681" w:rsidRDefault="004C0D26" w:rsidP="00513BFB">
      <w:pPr>
        <w:spacing w:line="480" w:lineRule="auto"/>
      </w:pPr>
      <w:r>
        <w:t xml:space="preserve">Safari means </w:t>
      </w:r>
      <w:r w:rsidR="007E1729">
        <w:t xml:space="preserve">“long journey” in Swahili. It first entered the English language in the nineteenth century, likely thanks to that notorious imperialist, Sir Richard Burton. </w:t>
      </w:r>
      <w:r w:rsidR="00653712">
        <w:t>Nevertheless</w:t>
      </w:r>
      <w:r w:rsidR="00012CDC">
        <w:t>, it elicits</w:t>
      </w:r>
      <w:r w:rsidR="007E1729">
        <w:t xml:space="preserve"> romantic visions</w:t>
      </w:r>
      <w:r w:rsidR="00012CDC">
        <w:t>, all</w:t>
      </w:r>
      <w:r w:rsidR="007E1729">
        <w:t xml:space="preserve"> sadly based on</w:t>
      </w:r>
      <w:r w:rsidR="00B3601D">
        <w:t xml:space="preserve"> the vestiges</w:t>
      </w:r>
      <w:r w:rsidR="008A6DB3">
        <w:t xml:space="preserve"> of colonialism and popular culture. For some it might conjure </w:t>
      </w:r>
      <w:r w:rsidR="00B3601D">
        <w:t xml:space="preserve">the </w:t>
      </w:r>
      <w:r w:rsidR="008A6DB3">
        <w:t>vague</w:t>
      </w:r>
      <w:r w:rsidR="008F2C0B">
        <w:t xml:space="preserve"> explorations</w:t>
      </w:r>
      <w:r w:rsidR="008A6DB3">
        <w:t xml:space="preserve"> of Stanley and Livingstone wandering through the</w:t>
      </w:r>
      <w:r w:rsidR="00012CDC">
        <w:t xml:space="preserve"> so-called</w:t>
      </w:r>
      <w:r w:rsidR="008A6DB3">
        <w:t xml:space="preserve"> “Dark Continent” or the privileged</w:t>
      </w:r>
      <w:r w:rsidR="00B3601D">
        <w:t xml:space="preserve"> entitlement and</w:t>
      </w:r>
      <w:r>
        <w:t xml:space="preserve"> colonialism portrayed by Hollywood in</w:t>
      </w:r>
      <w:r w:rsidR="008F2C0B">
        <w:t xml:space="preserve"> </w:t>
      </w:r>
      <w:r w:rsidR="008F2C0B" w:rsidRPr="008F2C0B">
        <w:rPr>
          <w:i/>
        </w:rPr>
        <w:t>Out of Africa</w:t>
      </w:r>
      <w:r w:rsidR="008F2C0B">
        <w:t>.</w:t>
      </w:r>
      <w:r w:rsidR="008A6DB3">
        <w:t xml:space="preserve"> Or perhaps </w:t>
      </w:r>
      <w:r w:rsidR="008F2C0B">
        <w:t xml:space="preserve">safari is </w:t>
      </w:r>
      <w:r w:rsidR="008A6DB3">
        <w:t xml:space="preserve">inextricably linked to </w:t>
      </w:r>
      <w:r w:rsidR="008F2C0B">
        <w:t xml:space="preserve">the </w:t>
      </w:r>
      <w:r w:rsidR="008F2C0B" w:rsidRPr="008F2C0B">
        <w:t xml:space="preserve">greedy quest to </w:t>
      </w:r>
      <w:r w:rsidR="00653712">
        <w:t xml:space="preserve">accumulate exotic animals dead or alive, </w:t>
      </w:r>
      <w:r w:rsidR="008F2C0B">
        <w:t xml:space="preserve">exemplified by </w:t>
      </w:r>
      <w:r w:rsidR="008A6DB3">
        <w:t>Ernest Hemmingway</w:t>
      </w:r>
      <w:r w:rsidR="008F2C0B">
        <w:t xml:space="preserve">’s bloodthirsty machismo </w:t>
      </w:r>
      <w:r w:rsidR="008A6DB3">
        <w:t>or John Wayne</w:t>
      </w:r>
      <w:r w:rsidR="008F2C0B">
        <w:t xml:space="preserve">’s ruthless </w:t>
      </w:r>
      <w:r w:rsidR="00B3601D">
        <w:t xml:space="preserve">cinematic </w:t>
      </w:r>
      <w:r w:rsidR="008F2C0B">
        <w:t>acquisitiveness</w:t>
      </w:r>
      <w:r w:rsidR="008A6DB3">
        <w:t xml:space="preserve"> in </w:t>
      </w:r>
      <w:proofErr w:type="spellStart"/>
      <w:r w:rsidR="008A6DB3" w:rsidRPr="008F2C0B">
        <w:rPr>
          <w:i/>
        </w:rPr>
        <w:t>Hitari</w:t>
      </w:r>
      <w:proofErr w:type="spellEnd"/>
      <w:r w:rsidR="008F2C0B">
        <w:t>.</w:t>
      </w:r>
      <w:r w:rsidR="00012CDC">
        <w:t xml:space="preserve"> Thankfully, t</w:t>
      </w:r>
      <w:r w:rsidR="00490794">
        <w:t>hese anachronistic nightma</w:t>
      </w:r>
      <w:r w:rsidR="006C15EA">
        <w:t xml:space="preserve">res of </w:t>
      </w:r>
      <w:r w:rsidR="00653712">
        <w:t>greed and slaughter</w:t>
      </w:r>
      <w:r w:rsidR="006C15EA">
        <w:t xml:space="preserve"> are</w:t>
      </w:r>
      <w:r w:rsidR="00012CDC">
        <w:t xml:space="preserve"> mostly</w:t>
      </w:r>
      <w:r w:rsidR="006C15EA">
        <w:t xml:space="preserve"> </w:t>
      </w:r>
      <w:r w:rsidR="00F57681">
        <w:t xml:space="preserve">a </w:t>
      </w:r>
      <w:r w:rsidR="00012CDC">
        <w:t>thing of the past, although rogue poachers still spill too much blood and threaten the extinction of too many precious species.</w:t>
      </w:r>
    </w:p>
    <w:p w:rsidR="00490794" w:rsidRDefault="00490794" w:rsidP="00513BFB">
      <w:pPr>
        <w:spacing w:line="480" w:lineRule="auto"/>
      </w:pPr>
      <w:r>
        <w:t>The twenty-first century saf</w:t>
      </w:r>
      <w:r w:rsidR="006C15EA">
        <w:t>ari is very different from its</w:t>
      </w:r>
      <w:r>
        <w:t xml:space="preserve"> tro</w:t>
      </w:r>
      <w:r w:rsidR="004C0D26">
        <w:t>ubling precursors. T</w:t>
      </w:r>
      <w:r w:rsidR="00DE013E">
        <w:t xml:space="preserve">oday </w:t>
      </w:r>
      <w:r>
        <w:t>i</w:t>
      </w:r>
      <w:r w:rsidR="004C0D26">
        <w:t>t</w:t>
      </w:r>
      <w:r>
        <w:t xml:space="preserve"> is focussed on education, environmentalism, and sustainability, facilitated by guides who are </w:t>
      </w:r>
      <w:r w:rsidR="00F57681">
        <w:t xml:space="preserve">university- educated </w:t>
      </w:r>
      <w:r>
        <w:t>naturalists.</w:t>
      </w:r>
      <w:r w:rsidR="006C15EA">
        <w:t xml:space="preserve"> Yet, the safari jeeps</w:t>
      </w:r>
      <w:r w:rsidR="00F57681">
        <w:t>, racing across the savannah, are</w:t>
      </w:r>
      <w:r w:rsidR="006C15EA">
        <w:t xml:space="preserve"> </w:t>
      </w:r>
      <w:r w:rsidR="00653712">
        <w:t xml:space="preserve">still </w:t>
      </w:r>
      <w:r w:rsidR="006C15EA">
        <w:t>filled with big game hunters</w:t>
      </w:r>
      <w:r w:rsidR="00653712">
        <w:t xml:space="preserve"> greedy for wildlife; </w:t>
      </w:r>
      <w:r w:rsidR="00012CDC">
        <w:t xml:space="preserve">they have abandoned high-powered rifles in favour of </w:t>
      </w:r>
      <w:r w:rsidR="006C15EA">
        <w:t xml:space="preserve">oversized </w:t>
      </w:r>
      <w:r w:rsidR="00F57681">
        <w:t xml:space="preserve">photographic </w:t>
      </w:r>
      <w:r w:rsidR="006C15EA">
        <w:t>equipment</w:t>
      </w:r>
      <w:r w:rsidR="00012CDC">
        <w:t>. No animals were ha</w:t>
      </w:r>
      <w:r w:rsidR="00653712">
        <w:t>rmed on this safari….</w:t>
      </w:r>
    </w:p>
    <w:p w:rsidR="006C15EA" w:rsidRDefault="006C15EA" w:rsidP="00513BFB">
      <w:pPr>
        <w:spacing w:line="480" w:lineRule="auto"/>
      </w:pPr>
      <w:r>
        <w:lastRenderedPageBreak/>
        <w:t>There is competition b</w:t>
      </w:r>
      <w:r w:rsidR="00012CDC">
        <w:t xml:space="preserve">etween the various safari companies: Leopard Tours, Kudu Tours, </w:t>
      </w:r>
      <w:r w:rsidR="00DE013E">
        <w:t xml:space="preserve">Serengeti Tours, </w:t>
      </w:r>
      <w:proofErr w:type="spellStart"/>
      <w:r w:rsidR="00012CDC">
        <w:t>Ngorong</w:t>
      </w:r>
      <w:r w:rsidR="00C30F0F">
        <w:t>oro</w:t>
      </w:r>
      <w:proofErr w:type="spellEnd"/>
      <w:r w:rsidR="00C30F0F">
        <w:t xml:space="preserve"> Tours and</w:t>
      </w:r>
      <w:r w:rsidR="00DE013E">
        <w:t xml:space="preserve"> numerous others</w:t>
      </w:r>
      <w:r w:rsidR="00012CDC">
        <w:t>.</w:t>
      </w:r>
      <w:r>
        <w:t xml:space="preserve"> Some jeeps and four-by-f</w:t>
      </w:r>
      <w:r w:rsidR="00012CDC">
        <w:t>ours are jammed to the gunwales</w:t>
      </w:r>
      <w:r w:rsidR="00DE013E">
        <w:t xml:space="preserve">, </w:t>
      </w:r>
      <w:r>
        <w:t>a dozen heads poking out of the vehicle’s pop-top</w:t>
      </w:r>
      <w:r w:rsidR="00012CDC">
        <w:t xml:space="preserve">, telephoto </w:t>
      </w:r>
      <w:r w:rsidR="00F57681">
        <w:t xml:space="preserve">lenses bristling out in all directions. </w:t>
      </w:r>
      <w:r w:rsidR="00DE013E">
        <w:t>T</w:t>
      </w:r>
      <w:r w:rsidR="00F57681">
        <w:t>here</w:t>
      </w:r>
      <w:r w:rsidR="00DE013E">
        <w:t xml:space="preserve"> is little</w:t>
      </w:r>
      <w:r w:rsidR="00F57681">
        <w:t xml:space="preserve"> respite from the </w:t>
      </w:r>
      <w:r w:rsidR="00B053B7">
        <w:t>palpable anxiety</w:t>
      </w:r>
      <w:r w:rsidR="00B4561D">
        <w:t xml:space="preserve"> to </w:t>
      </w:r>
      <w:r w:rsidR="00B053B7">
        <w:t xml:space="preserve">point and shoot and collect. Very </w:t>
      </w:r>
      <w:r w:rsidR="00B4561D">
        <w:t>occasional</w:t>
      </w:r>
      <w:r w:rsidR="00B053B7">
        <w:t>ly, a more relaxed</w:t>
      </w:r>
      <w:r w:rsidR="00DE013E">
        <w:t xml:space="preserve"> (</w:t>
      </w:r>
      <w:r w:rsidR="00B053B7">
        <w:t>less acquisitive</w:t>
      </w:r>
      <w:r w:rsidR="00DE013E">
        <w:t>?)</w:t>
      </w:r>
      <w:r w:rsidR="00B053B7">
        <w:t xml:space="preserve"> traveller uses </w:t>
      </w:r>
      <w:r w:rsidR="00B4561D">
        <w:t>binoculars</w:t>
      </w:r>
      <w:r w:rsidR="00B053B7">
        <w:t xml:space="preserve"> to watch </w:t>
      </w:r>
      <w:r w:rsidR="00B4561D">
        <w:t xml:space="preserve">the game </w:t>
      </w:r>
      <w:r w:rsidR="00B053B7">
        <w:t xml:space="preserve">leisurely </w:t>
      </w:r>
      <w:r w:rsidR="00B4561D">
        <w:t>wander</w:t>
      </w:r>
      <w:r w:rsidR="00DE013E">
        <w:t>,</w:t>
      </w:r>
      <w:r w:rsidR="00B4561D">
        <w:t xml:space="preserve"> </w:t>
      </w:r>
      <w:r w:rsidR="00B053B7">
        <w:t>eschewing the frantic race to capture</w:t>
      </w:r>
      <w:r w:rsidR="00B4561D">
        <w:t xml:space="preserve"> them on film</w:t>
      </w:r>
      <w:r>
        <w:t xml:space="preserve">. </w:t>
      </w:r>
      <w:r w:rsidR="00BF66EC">
        <w:t>Still, it is hard no</w:t>
      </w:r>
      <w:r w:rsidR="00B053B7">
        <w:t>t to fall into the rhythm of this</w:t>
      </w:r>
      <w:r w:rsidR="00BF66EC">
        <w:t xml:space="preserve"> big game hunt. </w:t>
      </w:r>
      <w:r w:rsidR="00B053B7">
        <w:t>“Have you seen the ‘</w:t>
      </w:r>
      <w:r w:rsidR="00BF66EC">
        <w:t>Bi</w:t>
      </w:r>
      <w:r w:rsidR="00B053B7">
        <w:t>g Five’?”</w:t>
      </w:r>
      <w:r w:rsidR="00BF66EC">
        <w:t xml:space="preserve"> [</w:t>
      </w:r>
      <w:proofErr w:type="gramStart"/>
      <w:r w:rsidR="00BF66EC">
        <w:t>lion</w:t>
      </w:r>
      <w:proofErr w:type="gramEnd"/>
      <w:r w:rsidR="00BF66EC">
        <w:t xml:space="preserve">, elephant, leopard, Cape buffalo, rhinoceros]. </w:t>
      </w:r>
      <w:proofErr w:type="gramStart"/>
      <w:r w:rsidR="00DE013E">
        <w:t>“How many hippos?”</w:t>
      </w:r>
      <w:proofErr w:type="gramEnd"/>
      <w:r w:rsidR="00653712">
        <w:t xml:space="preserve"> </w:t>
      </w:r>
      <w:r w:rsidR="00B053B7">
        <w:t>“</w:t>
      </w:r>
      <w:r w:rsidR="00BF66EC">
        <w:t xml:space="preserve">What kind of rhino? </w:t>
      </w:r>
      <w:proofErr w:type="gramStart"/>
      <w:r w:rsidR="00BF66EC">
        <w:t>White or black?</w:t>
      </w:r>
      <w:r w:rsidR="00B053B7">
        <w:t>”</w:t>
      </w:r>
      <w:proofErr w:type="gramEnd"/>
      <w:r w:rsidR="00B053B7">
        <w:t xml:space="preserve"> Thanks to poachers, the</w:t>
      </w:r>
      <w:r w:rsidR="00BF66EC">
        <w:t xml:space="preserve"> black is rarer so more highly prized.  And so it goes…</w:t>
      </w:r>
      <w:r w:rsidR="00B053B7">
        <w:t xml:space="preserve"> the competition accelerating.</w:t>
      </w:r>
    </w:p>
    <w:p w:rsidR="00BF66EC" w:rsidRDefault="00B053B7" w:rsidP="00513BFB">
      <w:pPr>
        <w:spacing w:line="480" w:lineRule="auto"/>
      </w:pPr>
      <w:r>
        <w:t>The safari vehicles</w:t>
      </w:r>
      <w:r w:rsidR="00BF66EC">
        <w:t xml:space="preserve"> are driven by utterly amazing men (yes, all men it would seem). They are so attuned to the land that they can gaze across a seemingly empty plain or glance into an i</w:t>
      </w:r>
      <w:r>
        <w:t>mpenetrable tree canopy and see</w:t>
      </w:r>
      <w:r w:rsidR="00CC019C">
        <w:t xml:space="preserve"> animals that are </w:t>
      </w:r>
      <w:r w:rsidR="00DE013E">
        <w:t xml:space="preserve">confident they </w:t>
      </w:r>
      <w:r w:rsidR="00636379">
        <w:t xml:space="preserve">are </w:t>
      </w:r>
      <w:r>
        <w:t>safely camouflaged. Leopard mothers with leopard cubs, a pack of hyenas</w:t>
      </w:r>
      <w:r w:rsidR="00CC019C">
        <w:t xml:space="preserve">, </w:t>
      </w:r>
      <w:proofErr w:type="gramStart"/>
      <w:r>
        <w:t>a</w:t>
      </w:r>
      <w:proofErr w:type="gramEnd"/>
      <w:r>
        <w:t xml:space="preserve"> </w:t>
      </w:r>
      <w:r w:rsidR="00DE013E">
        <w:t>bright green snake no</w:t>
      </w:r>
      <w:r w:rsidR="00CC019C">
        <w:t xml:space="preserve"> more than</w:t>
      </w:r>
      <w:r>
        <w:t xml:space="preserve"> five inches long. Without these </w:t>
      </w:r>
      <w:r w:rsidR="00DE013E">
        <w:t>guides, the savannah would remain</w:t>
      </w:r>
      <w:r w:rsidR="00CC019C">
        <w:t xml:space="preserve"> an empty plain save for the herds of elephants and buffalo and zebra and wildebeest, all visible</w:t>
      </w:r>
      <w:r>
        <w:t xml:space="preserve"> even to the untrained eye, because of t</w:t>
      </w:r>
      <w:r w:rsidR="00CC019C">
        <w:t>heir large size and large</w:t>
      </w:r>
      <w:r>
        <w:t>r</w:t>
      </w:r>
      <w:r w:rsidR="00CC019C">
        <w:t xml:space="preserve"> numbers.</w:t>
      </w:r>
    </w:p>
    <w:p w:rsidR="00CC019C" w:rsidRDefault="00B053B7" w:rsidP="00513BFB">
      <w:pPr>
        <w:spacing w:line="480" w:lineRule="auto"/>
      </w:pPr>
      <w:r>
        <w:t xml:space="preserve">The Serengeti is the site of the largest </w:t>
      </w:r>
      <w:r w:rsidR="00532CB4">
        <w:t xml:space="preserve">animal migrations in the world but there is another type of migration that occurs there, as well. </w:t>
      </w:r>
      <w:r w:rsidR="00CC019C">
        <w:t>When a rare treasure is sighted,</w:t>
      </w:r>
      <w:r w:rsidR="00DE013E">
        <w:t xml:space="preserve"> there is a stampede</w:t>
      </w:r>
      <w:r w:rsidR="00636379">
        <w:t xml:space="preserve"> of</w:t>
      </w:r>
      <w:r w:rsidR="00DE013E">
        <w:t xml:space="preserve"> jeeps and 4x4s</w:t>
      </w:r>
      <w:r w:rsidR="00CC019C">
        <w:t>,</w:t>
      </w:r>
      <w:r w:rsidR="00DE013E">
        <w:t xml:space="preserve"> responding to information </w:t>
      </w:r>
      <w:r w:rsidR="00FA4F41">
        <w:t>shared by CBs crackling</w:t>
      </w:r>
      <w:r w:rsidR="00C30F0F">
        <w:t xml:space="preserve"> across the savannah</w:t>
      </w:r>
      <w:r w:rsidR="00DE013E">
        <w:t>. S</w:t>
      </w:r>
      <w:r w:rsidR="00C30F0F">
        <w:t>afari vehicles converg</w:t>
      </w:r>
      <w:r w:rsidR="00DE013E">
        <w:t>e on the spot, desperate to assuage</w:t>
      </w:r>
      <w:r w:rsidR="00C30F0F">
        <w:t xml:space="preserve"> their passengers’ seemingly insatiable thirst for more and better and rarer</w:t>
      </w:r>
      <w:r w:rsidR="00CC019C">
        <w:t xml:space="preserve"> </w:t>
      </w:r>
      <w:r w:rsidR="00FC2578">
        <w:t>animals. T</w:t>
      </w:r>
      <w:r w:rsidR="00C30F0F">
        <w:t>rucks jock</w:t>
      </w:r>
      <w:r w:rsidR="00636379">
        <w:t>ey for position</w:t>
      </w:r>
      <w:r w:rsidR="00C30F0F">
        <w:t xml:space="preserve"> to assure the best view for their </w:t>
      </w:r>
      <w:r w:rsidR="00FA4F41">
        <w:t>tourist/hunters.</w:t>
      </w:r>
    </w:p>
    <w:p w:rsidR="00FA4F41" w:rsidRDefault="00FA4F41" w:rsidP="00513BFB">
      <w:pPr>
        <w:spacing w:line="480" w:lineRule="auto"/>
      </w:pPr>
      <w:r>
        <w:lastRenderedPageBreak/>
        <w:t xml:space="preserve">Usually this process follows a protocol: no driving off road; accommodate new arrivals, but of paramount importance, under no circumstances interfere with the animals. At </w:t>
      </w:r>
      <w:proofErr w:type="spellStart"/>
      <w:r>
        <w:t>Masai</w:t>
      </w:r>
      <w:proofErr w:type="spellEnd"/>
      <w:r>
        <w:t xml:space="preserve"> Mara, a bush by the side of the road gave refuge to a mother cheetah</w:t>
      </w:r>
      <w:r w:rsidR="00FC2578">
        <w:t>,</w:t>
      </w:r>
      <w:r>
        <w:t xml:space="preserve"> her two cubs</w:t>
      </w:r>
      <w:r w:rsidR="00FC2578">
        <w:t>,</w:t>
      </w:r>
      <w:r>
        <w:t xml:space="preserve"> and her prized kill of a Thom</w:t>
      </w:r>
      <w:r w:rsidR="00FC2578">
        <w:t>pson’s gazelle, much needed nourishment</w:t>
      </w:r>
      <w:r>
        <w:t xml:space="preserve"> for this predator fami</w:t>
      </w:r>
      <w:r w:rsidR="00FC2578">
        <w:t>ly. But too many trucks too close cause the babies to run away so that</w:t>
      </w:r>
      <w:r w:rsidR="00636379">
        <w:t xml:space="preserve"> their</w:t>
      </w:r>
      <w:r w:rsidR="00FC2578">
        <w:t xml:space="preserve"> protective mother had</w:t>
      </w:r>
      <w:r>
        <w:t xml:space="preserve"> to leave her lunch and to ensure they were safe. The guides began to talk to each other </w:t>
      </w:r>
      <w:r w:rsidR="00FC2578">
        <w:t xml:space="preserve">by CB </w:t>
      </w:r>
      <w:r>
        <w:t xml:space="preserve">and agreed that all the trucks </w:t>
      </w:r>
      <w:r w:rsidR="00636379">
        <w:t xml:space="preserve">would move </w:t>
      </w:r>
      <w:r>
        <w:t>away from the cheetah’s spot. In less than ten minutes, mother and cubs were comfortable enough t</w:t>
      </w:r>
      <w:r w:rsidR="00FC2578">
        <w:t>o return</w:t>
      </w:r>
      <w:r>
        <w:t xml:space="preserve"> and the trucks </w:t>
      </w:r>
      <w:r w:rsidR="00FC2578">
        <w:t xml:space="preserve">were carefully rearranged </w:t>
      </w:r>
      <w:r>
        <w:t xml:space="preserve">so </w:t>
      </w:r>
      <w:r w:rsidR="00FC2578">
        <w:t xml:space="preserve">everyone could </w:t>
      </w:r>
      <w:r>
        <w:t xml:space="preserve">see the family </w:t>
      </w:r>
      <w:r w:rsidR="00FC2578">
        <w:t xml:space="preserve">without </w:t>
      </w:r>
      <w:r>
        <w:t xml:space="preserve">disturbing them. </w:t>
      </w:r>
    </w:p>
    <w:p w:rsidR="00581480" w:rsidRDefault="00B830CB" w:rsidP="00513BFB">
      <w:pPr>
        <w:spacing w:line="480" w:lineRule="auto"/>
      </w:pPr>
      <w:r>
        <w:t>But not all such close encounters are so well resolved</w:t>
      </w:r>
      <w:r w:rsidR="00636379">
        <w:t xml:space="preserve"> from the animal’s perspective</w:t>
      </w:r>
      <w:r>
        <w:t xml:space="preserve">. On in the Serengeti, </w:t>
      </w:r>
      <w:r w:rsidR="00C814D5">
        <w:t xml:space="preserve">trucks began racing to </w:t>
      </w:r>
      <w:r w:rsidR="00636379">
        <w:t>where there</w:t>
      </w:r>
      <w:r>
        <w:t xml:space="preserve"> </w:t>
      </w:r>
      <w:r w:rsidR="00C814D5">
        <w:t>a lion</w:t>
      </w:r>
      <w:r w:rsidR="00636379">
        <w:t xml:space="preserve"> had been sighted</w:t>
      </w:r>
      <w:r w:rsidR="00C814D5">
        <w:t>. These creatures are actually quite shy and not easily viewed unless a pride decides to digest</w:t>
      </w:r>
      <w:r>
        <w:t xml:space="preserve"> dinner near one of the tracks</w:t>
      </w:r>
      <w:r w:rsidR="00636379">
        <w:t>. Then</w:t>
      </w:r>
      <w:r>
        <w:t xml:space="preserve"> it is possible to find a dozen lazy lions lounging in the sun after a hearty meal. </w:t>
      </w:r>
      <w:r w:rsidR="00C814D5">
        <w:t>But this time there was no din</w:t>
      </w:r>
      <w:r w:rsidR="00636379">
        <w:t xml:space="preserve">ner and no pride but there were </w:t>
      </w:r>
      <w:r>
        <w:t>very disappointing</w:t>
      </w:r>
      <w:r w:rsidR="00C814D5">
        <w:t xml:space="preserve"> ethics. S</w:t>
      </w:r>
      <w:r>
        <w:t>ome s</w:t>
      </w:r>
      <w:r w:rsidR="00C814D5">
        <w:t xml:space="preserve">ixteen </w:t>
      </w:r>
      <w:r>
        <w:t>safari vehicles surrounded</w:t>
      </w:r>
      <w:r w:rsidR="00C814D5">
        <w:t xml:space="preserve"> a </w:t>
      </w:r>
      <w:r>
        <w:t xml:space="preserve">lone </w:t>
      </w:r>
      <w:r w:rsidR="00C814D5">
        <w:t>lioness walking down the road. She was boxed in on every side, the jeeps keeping pace with her as she tried to walk ahe</w:t>
      </w:r>
      <w:r>
        <w:t>ad and presumably escape these steel predators</w:t>
      </w:r>
      <w:r w:rsidR="00636379">
        <w:t>, the only kind she need fear</w:t>
      </w:r>
      <w:r w:rsidR="00C814D5">
        <w:t xml:space="preserve">. </w:t>
      </w:r>
      <w:r w:rsidR="00581480">
        <w:t xml:space="preserve">This was a lion hunt that would have shamed the </w:t>
      </w:r>
      <w:proofErr w:type="spellStart"/>
      <w:r w:rsidR="00581480">
        <w:t>Masai</w:t>
      </w:r>
      <w:proofErr w:type="spellEnd"/>
      <w:r w:rsidR="00581480">
        <w:t xml:space="preserve">. </w:t>
      </w:r>
    </w:p>
    <w:p w:rsidR="00FA4F41" w:rsidRDefault="00581480" w:rsidP="00513BFB">
      <w:pPr>
        <w:spacing w:line="480" w:lineRule="auto"/>
      </w:pPr>
      <w:r>
        <w:t>L</w:t>
      </w:r>
      <w:r w:rsidR="009D09FC">
        <w:t>eaving</w:t>
      </w:r>
      <w:r>
        <w:t xml:space="preserve"> in disgust</w:t>
      </w:r>
      <w:r w:rsidR="00636379">
        <w:t xml:space="preserve">, and sickened by the implied </w:t>
      </w:r>
      <w:r w:rsidR="00C814D5">
        <w:t>violence</w:t>
      </w:r>
      <w:r w:rsidR="00636379">
        <w:t xml:space="preserve">, leads to reflection on </w:t>
      </w:r>
      <w:r>
        <w:t xml:space="preserve">the </w:t>
      </w:r>
      <w:r w:rsidR="009D09FC">
        <w:t>rapaciousness of safari tourism.</w:t>
      </w:r>
      <w:r>
        <w:t xml:space="preserve"> Big game hunters still </w:t>
      </w:r>
      <w:r w:rsidR="00636379">
        <w:t>stalk the East African savannah, with the ghosts of the imperialists and big game hunters as their companions.</w:t>
      </w:r>
      <w:bookmarkStart w:id="0" w:name="_GoBack"/>
      <w:bookmarkEnd w:id="0"/>
    </w:p>
    <w:p w:rsidR="009D09FC" w:rsidRDefault="009D09FC" w:rsidP="00513BFB">
      <w:pPr>
        <w:spacing w:line="480" w:lineRule="auto"/>
      </w:pPr>
    </w:p>
    <w:sectPr w:rsidR="009D09FC" w:rsidSect="00767B7A">
      <w:pgSz w:w="12240" w:h="15840"/>
      <w:pgMar w:top="2160" w:right="1440" w:bottom="1440" w:left="1440" w:header="1440" w:footer="144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icrosoft Uighur">
    <w:panose1 w:val="02000000000000000000"/>
    <w:charset w:val="00"/>
    <w:family w:val="auto"/>
    <w:pitch w:val="variable"/>
    <w:sig w:usb0="00002003" w:usb1="80000000"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BFB"/>
    <w:rsid w:val="00003BFA"/>
    <w:rsid w:val="00004D04"/>
    <w:rsid w:val="000070D7"/>
    <w:rsid w:val="000072A6"/>
    <w:rsid w:val="00007308"/>
    <w:rsid w:val="00007B22"/>
    <w:rsid w:val="00007E01"/>
    <w:rsid w:val="000115B9"/>
    <w:rsid w:val="00012324"/>
    <w:rsid w:val="00012CDC"/>
    <w:rsid w:val="00014F39"/>
    <w:rsid w:val="00015983"/>
    <w:rsid w:val="00017A15"/>
    <w:rsid w:val="0002513B"/>
    <w:rsid w:val="00025689"/>
    <w:rsid w:val="0002651B"/>
    <w:rsid w:val="00026A17"/>
    <w:rsid w:val="00026D2A"/>
    <w:rsid w:val="00027BE0"/>
    <w:rsid w:val="00027EF2"/>
    <w:rsid w:val="00034FEF"/>
    <w:rsid w:val="000363F0"/>
    <w:rsid w:val="00037398"/>
    <w:rsid w:val="0004123E"/>
    <w:rsid w:val="00041F4F"/>
    <w:rsid w:val="00042901"/>
    <w:rsid w:val="00044158"/>
    <w:rsid w:val="00046488"/>
    <w:rsid w:val="000467E2"/>
    <w:rsid w:val="0004754E"/>
    <w:rsid w:val="0005167A"/>
    <w:rsid w:val="00051D32"/>
    <w:rsid w:val="00053008"/>
    <w:rsid w:val="00053507"/>
    <w:rsid w:val="00053987"/>
    <w:rsid w:val="00054735"/>
    <w:rsid w:val="00056E73"/>
    <w:rsid w:val="00060D58"/>
    <w:rsid w:val="00061A26"/>
    <w:rsid w:val="0006382F"/>
    <w:rsid w:val="00064D8B"/>
    <w:rsid w:val="00065184"/>
    <w:rsid w:val="000656FF"/>
    <w:rsid w:val="00066E93"/>
    <w:rsid w:val="00071965"/>
    <w:rsid w:val="00071BC6"/>
    <w:rsid w:val="00071D8D"/>
    <w:rsid w:val="0007333B"/>
    <w:rsid w:val="00073550"/>
    <w:rsid w:val="0007363E"/>
    <w:rsid w:val="00076879"/>
    <w:rsid w:val="0007732B"/>
    <w:rsid w:val="0008113B"/>
    <w:rsid w:val="000813B0"/>
    <w:rsid w:val="0008210F"/>
    <w:rsid w:val="00083DF7"/>
    <w:rsid w:val="000841A7"/>
    <w:rsid w:val="000871F2"/>
    <w:rsid w:val="00087BFD"/>
    <w:rsid w:val="00090328"/>
    <w:rsid w:val="00093439"/>
    <w:rsid w:val="000939FF"/>
    <w:rsid w:val="0009606E"/>
    <w:rsid w:val="000A0197"/>
    <w:rsid w:val="000A0B8E"/>
    <w:rsid w:val="000A1B49"/>
    <w:rsid w:val="000A2F84"/>
    <w:rsid w:val="000A65EC"/>
    <w:rsid w:val="000B04C6"/>
    <w:rsid w:val="000B1A83"/>
    <w:rsid w:val="000B2DED"/>
    <w:rsid w:val="000B3BE0"/>
    <w:rsid w:val="000C2AF1"/>
    <w:rsid w:val="000C3875"/>
    <w:rsid w:val="000C55F1"/>
    <w:rsid w:val="000C6758"/>
    <w:rsid w:val="000C6D52"/>
    <w:rsid w:val="000D1681"/>
    <w:rsid w:val="000D19A7"/>
    <w:rsid w:val="000D2633"/>
    <w:rsid w:val="000D6AD4"/>
    <w:rsid w:val="000E16BF"/>
    <w:rsid w:val="000E1D4E"/>
    <w:rsid w:val="000E2A4C"/>
    <w:rsid w:val="000E4BA9"/>
    <w:rsid w:val="000E4DB0"/>
    <w:rsid w:val="000E5CBF"/>
    <w:rsid w:val="000F16B5"/>
    <w:rsid w:val="000F40D9"/>
    <w:rsid w:val="000F6ED1"/>
    <w:rsid w:val="000F7EA1"/>
    <w:rsid w:val="000F7F0A"/>
    <w:rsid w:val="0010263B"/>
    <w:rsid w:val="001026D7"/>
    <w:rsid w:val="0010398A"/>
    <w:rsid w:val="001046B0"/>
    <w:rsid w:val="00106C8C"/>
    <w:rsid w:val="00107E59"/>
    <w:rsid w:val="00110272"/>
    <w:rsid w:val="00111E6D"/>
    <w:rsid w:val="00112830"/>
    <w:rsid w:val="001147A2"/>
    <w:rsid w:val="00115229"/>
    <w:rsid w:val="00120514"/>
    <w:rsid w:val="00121057"/>
    <w:rsid w:val="00121F49"/>
    <w:rsid w:val="00123109"/>
    <w:rsid w:val="00124BF5"/>
    <w:rsid w:val="00127289"/>
    <w:rsid w:val="00131434"/>
    <w:rsid w:val="00135562"/>
    <w:rsid w:val="001366BE"/>
    <w:rsid w:val="00136ED8"/>
    <w:rsid w:val="0014024B"/>
    <w:rsid w:val="001460E5"/>
    <w:rsid w:val="00146A3B"/>
    <w:rsid w:val="00151E92"/>
    <w:rsid w:val="00151F8F"/>
    <w:rsid w:val="001539C5"/>
    <w:rsid w:val="00155A69"/>
    <w:rsid w:val="001572DA"/>
    <w:rsid w:val="0016059D"/>
    <w:rsid w:val="001612F8"/>
    <w:rsid w:val="001649C4"/>
    <w:rsid w:val="00166939"/>
    <w:rsid w:val="00167000"/>
    <w:rsid w:val="001724FA"/>
    <w:rsid w:val="00174414"/>
    <w:rsid w:val="0017474B"/>
    <w:rsid w:val="00174B1A"/>
    <w:rsid w:val="00174FDF"/>
    <w:rsid w:val="00175A6D"/>
    <w:rsid w:val="001841DE"/>
    <w:rsid w:val="0018554C"/>
    <w:rsid w:val="001862B2"/>
    <w:rsid w:val="001866F5"/>
    <w:rsid w:val="00187633"/>
    <w:rsid w:val="00190EA8"/>
    <w:rsid w:val="00191F81"/>
    <w:rsid w:val="00192357"/>
    <w:rsid w:val="001923A5"/>
    <w:rsid w:val="00193257"/>
    <w:rsid w:val="00193371"/>
    <w:rsid w:val="00197E09"/>
    <w:rsid w:val="001A07F5"/>
    <w:rsid w:val="001A0FF1"/>
    <w:rsid w:val="001A6165"/>
    <w:rsid w:val="001B1512"/>
    <w:rsid w:val="001B214B"/>
    <w:rsid w:val="001B46C8"/>
    <w:rsid w:val="001C0CD8"/>
    <w:rsid w:val="001C1F6E"/>
    <w:rsid w:val="001C2D5E"/>
    <w:rsid w:val="001C2E9B"/>
    <w:rsid w:val="001C3AD8"/>
    <w:rsid w:val="001C604F"/>
    <w:rsid w:val="001D0A7A"/>
    <w:rsid w:val="001D2520"/>
    <w:rsid w:val="001D2603"/>
    <w:rsid w:val="001D4423"/>
    <w:rsid w:val="001D6D2B"/>
    <w:rsid w:val="001E0FB1"/>
    <w:rsid w:val="001E333F"/>
    <w:rsid w:val="001E5F3B"/>
    <w:rsid w:val="001E79A9"/>
    <w:rsid w:val="001E7F9B"/>
    <w:rsid w:val="001F07B3"/>
    <w:rsid w:val="001F3CBB"/>
    <w:rsid w:val="001F4541"/>
    <w:rsid w:val="001F4A35"/>
    <w:rsid w:val="001F634F"/>
    <w:rsid w:val="00201847"/>
    <w:rsid w:val="00201959"/>
    <w:rsid w:val="00201A84"/>
    <w:rsid w:val="0020211E"/>
    <w:rsid w:val="00203982"/>
    <w:rsid w:val="002039BD"/>
    <w:rsid w:val="0020559F"/>
    <w:rsid w:val="0020675F"/>
    <w:rsid w:val="002068A9"/>
    <w:rsid w:val="00206E85"/>
    <w:rsid w:val="0020749C"/>
    <w:rsid w:val="0020799E"/>
    <w:rsid w:val="00210FD6"/>
    <w:rsid w:val="00211D57"/>
    <w:rsid w:val="002127E5"/>
    <w:rsid w:val="00216563"/>
    <w:rsid w:val="00217BF6"/>
    <w:rsid w:val="00217EEA"/>
    <w:rsid w:val="002217E1"/>
    <w:rsid w:val="00224FFC"/>
    <w:rsid w:val="00231380"/>
    <w:rsid w:val="00233AAF"/>
    <w:rsid w:val="0023576C"/>
    <w:rsid w:val="00236503"/>
    <w:rsid w:val="00243EA8"/>
    <w:rsid w:val="00244065"/>
    <w:rsid w:val="00245740"/>
    <w:rsid w:val="00245FA9"/>
    <w:rsid w:val="00247F97"/>
    <w:rsid w:val="00251CDD"/>
    <w:rsid w:val="002565B3"/>
    <w:rsid w:val="00257117"/>
    <w:rsid w:val="0025767C"/>
    <w:rsid w:val="00261165"/>
    <w:rsid w:val="002616A5"/>
    <w:rsid w:val="002634BB"/>
    <w:rsid w:val="00264E1D"/>
    <w:rsid w:val="002712FC"/>
    <w:rsid w:val="00272A3E"/>
    <w:rsid w:val="0027312B"/>
    <w:rsid w:val="002737B1"/>
    <w:rsid w:val="002800F4"/>
    <w:rsid w:val="00280982"/>
    <w:rsid w:val="00283FD0"/>
    <w:rsid w:val="00285D12"/>
    <w:rsid w:val="00292B69"/>
    <w:rsid w:val="00292F08"/>
    <w:rsid w:val="00296481"/>
    <w:rsid w:val="0029687F"/>
    <w:rsid w:val="002979BB"/>
    <w:rsid w:val="002A069D"/>
    <w:rsid w:val="002A227E"/>
    <w:rsid w:val="002A31F5"/>
    <w:rsid w:val="002B06D2"/>
    <w:rsid w:val="002B12FB"/>
    <w:rsid w:val="002B1412"/>
    <w:rsid w:val="002B324A"/>
    <w:rsid w:val="002C305D"/>
    <w:rsid w:val="002C3824"/>
    <w:rsid w:val="002C4200"/>
    <w:rsid w:val="002C55AB"/>
    <w:rsid w:val="002C7486"/>
    <w:rsid w:val="002D095C"/>
    <w:rsid w:val="002D111A"/>
    <w:rsid w:val="002D1AC4"/>
    <w:rsid w:val="002D3893"/>
    <w:rsid w:val="002D3D6B"/>
    <w:rsid w:val="002D4F7C"/>
    <w:rsid w:val="002E0004"/>
    <w:rsid w:val="002E05C0"/>
    <w:rsid w:val="002E1027"/>
    <w:rsid w:val="002E4458"/>
    <w:rsid w:val="002E5003"/>
    <w:rsid w:val="002E58D0"/>
    <w:rsid w:val="002E662E"/>
    <w:rsid w:val="002E691F"/>
    <w:rsid w:val="002F1393"/>
    <w:rsid w:val="002F1B73"/>
    <w:rsid w:val="002F23A2"/>
    <w:rsid w:val="002F26F7"/>
    <w:rsid w:val="002F315F"/>
    <w:rsid w:val="002F3604"/>
    <w:rsid w:val="002F363F"/>
    <w:rsid w:val="002F3812"/>
    <w:rsid w:val="002F520E"/>
    <w:rsid w:val="003005C2"/>
    <w:rsid w:val="00302625"/>
    <w:rsid w:val="00303841"/>
    <w:rsid w:val="003067ED"/>
    <w:rsid w:val="003072C0"/>
    <w:rsid w:val="003100B3"/>
    <w:rsid w:val="00311C8A"/>
    <w:rsid w:val="003161B2"/>
    <w:rsid w:val="0032045F"/>
    <w:rsid w:val="00321A6D"/>
    <w:rsid w:val="0032375D"/>
    <w:rsid w:val="0032775A"/>
    <w:rsid w:val="00334F95"/>
    <w:rsid w:val="00334FEA"/>
    <w:rsid w:val="00340906"/>
    <w:rsid w:val="00340D74"/>
    <w:rsid w:val="00341669"/>
    <w:rsid w:val="00341B37"/>
    <w:rsid w:val="00341F5F"/>
    <w:rsid w:val="00342AC9"/>
    <w:rsid w:val="00343327"/>
    <w:rsid w:val="003529FD"/>
    <w:rsid w:val="0035577B"/>
    <w:rsid w:val="00356015"/>
    <w:rsid w:val="00360A21"/>
    <w:rsid w:val="00361185"/>
    <w:rsid w:val="003632C7"/>
    <w:rsid w:val="0036392E"/>
    <w:rsid w:val="00365726"/>
    <w:rsid w:val="00367AFB"/>
    <w:rsid w:val="00372A3E"/>
    <w:rsid w:val="003735E6"/>
    <w:rsid w:val="00373C5C"/>
    <w:rsid w:val="00373D97"/>
    <w:rsid w:val="00374D84"/>
    <w:rsid w:val="00376420"/>
    <w:rsid w:val="00376CE0"/>
    <w:rsid w:val="00376E93"/>
    <w:rsid w:val="00376FFF"/>
    <w:rsid w:val="00377610"/>
    <w:rsid w:val="003776E2"/>
    <w:rsid w:val="003779FC"/>
    <w:rsid w:val="003811BB"/>
    <w:rsid w:val="00381754"/>
    <w:rsid w:val="00390640"/>
    <w:rsid w:val="00394714"/>
    <w:rsid w:val="00395728"/>
    <w:rsid w:val="003A0BF2"/>
    <w:rsid w:val="003A2DED"/>
    <w:rsid w:val="003A2FD2"/>
    <w:rsid w:val="003A3048"/>
    <w:rsid w:val="003A4699"/>
    <w:rsid w:val="003A789F"/>
    <w:rsid w:val="003A7E40"/>
    <w:rsid w:val="003B13BF"/>
    <w:rsid w:val="003B28F6"/>
    <w:rsid w:val="003B3EA3"/>
    <w:rsid w:val="003B43B4"/>
    <w:rsid w:val="003B69B9"/>
    <w:rsid w:val="003B782A"/>
    <w:rsid w:val="003B7931"/>
    <w:rsid w:val="003C1296"/>
    <w:rsid w:val="003C6977"/>
    <w:rsid w:val="003C7A49"/>
    <w:rsid w:val="003C7DAC"/>
    <w:rsid w:val="003D1A7B"/>
    <w:rsid w:val="003D243C"/>
    <w:rsid w:val="003D3BD9"/>
    <w:rsid w:val="003D4AC6"/>
    <w:rsid w:val="003D71E5"/>
    <w:rsid w:val="003E32EE"/>
    <w:rsid w:val="003F1E9E"/>
    <w:rsid w:val="003F2FDB"/>
    <w:rsid w:val="003F474A"/>
    <w:rsid w:val="003F58F9"/>
    <w:rsid w:val="003F638B"/>
    <w:rsid w:val="003F6FFD"/>
    <w:rsid w:val="0040121D"/>
    <w:rsid w:val="00404A31"/>
    <w:rsid w:val="0040579C"/>
    <w:rsid w:val="00407571"/>
    <w:rsid w:val="004113C5"/>
    <w:rsid w:val="00414243"/>
    <w:rsid w:val="00414EC2"/>
    <w:rsid w:val="00417219"/>
    <w:rsid w:val="00417A21"/>
    <w:rsid w:val="00420E50"/>
    <w:rsid w:val="00422514"/>
    <w:rsid w:val="00422C96"/>
    <w:rsid w:val="004232D0"/>
    <w:rsid w:val="00423339"/>
    <w:rsid w:val="0042525B"/>
    <w:rsid w:val="00426385"/>
    <w:rsid w:val="00431A95"/>
    <w:rsid w:val="00431CC6"/>
    <w:rsid w:val="0043275E"/>
    <w:rsid w:val="0043622C"/>
    <w:rsid w:val="00436E01"/>
    <w:rsid w:val="004373EC"/>
    <w:rsid w:val="0044667C"/>
    <w:rsid w:val="00447AF3"/>
    <w:rsid w:val="00450C7B"/>
    <w:rsid w:val="00452B3C"/>
    <w:rsid w:val="004544AB"/>
    <w:rsid w:val="004557A1"/>
    <w:rsid w:val="0045791F"/>
    <w:rsid w:val="0046006D"/>
    <w:rsid w:val="00460B50"/>
    <w:rsid w:val="00466BBF"/>
    <w:rsid w:val="004717E9"/>
    <w:rsid w:val="00473723"/>
    <w:rsid w:val="004737B1"/>
    <w:rsid w:val="00480299"/>
    <w:rsid w:val="00480350"/>
    <w:rsid w:val="0048189E"/>
    <w:rsid w:val="00486BC9"/>
    <w:rsid w:val="004900EF"/>
    <w:rsid w:val="00490794"/>
    <w:rsid w:val="00495B9C"/>
    <w:rsid w:val="00497045"/>
    <w:rsid w:val="004A0CAD"/>
    <w:rsid w:val="004A2377"/>
    <w:rsid w:val="004A34D7"/>
    <w:rsid w:val="004A3958"/>
    <w:rsid w:val="004A4749"/>
    <w:rsid w:val="004A4A0E"/>
    <w:rsid w:val="004A5F6A"/>
    <w:rsid w:val="004A73FC"/>
    <w:rsid w:val="004B0FF7"/>
    <w:rsid w:val="004B185D"/>
    <w:rsid w:val="004B5979"/>
    <w:rsid w:val="004B5E25"/>
    <w:rsid w:val="004C0D26"/>
    <w:rsid w:val="004C113A"/>
    <w:rsid w:val="004C2232"/>
    <w:rsid w:val="004C32EB"/>
    <w:rsid w:val="004C43CB"/>
    <w:rsid w:val="004C559D"/>
    <w:rsid w:val="004D0F67"/>
    <w:rsid w:val="004D19C0"/>
    <w:rsid w:val="004D2064"/>
    <w:rsid w:val="004D2797"/>
    <w:rsid w:val="004D3468"/>
    <w:rsid w:val="004D383B"/>
    <w:rsid w:val="004D4072"/>
    <w:rsid w:val="004D4419"/>
    <w:rsid w:val="004D48BF"/>
    <w:rsid w:val="004D7A0C"/>
    <w:rsid w:val="004E1954"/>
    <w:rsid w:val="004E1F27"/>
    <w:rsid w:val="004E2A8C"/>
    <w:rsid w:val="004E4FE3"/>
    <w:rsid w:val="004E7837"/>
    <w:rsid w:val="004F0860"/>
    <w:rsid w:val="004F0A33"/>
    <w:rsid w:val="004F2A17"/>
    <w:rsid w:val="004F3073"/>
    <w:rsid w:val="004F35A7"/>
    <w:rsid w:val="004F7047"/>
    <w:rsid w:val="004F7947"/>
    <w:rsid w:val="00500021"/>
    <w:rsid w:val="0050354E"/>
    <w:rsid w:val="0050602F"/>
    <w:rsid w:val="00513BFB"/>
    <w:rsid w:val="005148FB"/>
    <w:rsid w:val="00516BBC"/>
    <w:rsid w:val="00520161"/>
    <w:rsid w:val="00520CFD"/>
    <w:rsid w:val="00523D4B"/>
    <w:rsid w:val="00524090"/>
    <w:rsid w:val="00526DE8"/>
    <w:rsid w:val="0052776C"/>
    <w:rsid w:val="00532CB4"/>
    <w:rsid w:val="0053345B"/>
    <w:rsid w:val="00533C17"/>
    <w:rsid w:val="0053785E"/>
    <w:rsid w:val="00543DAB"/>
    <w:rsid w:val="00544CF2"/>
    <w:rsid w:val="00545324"/>
    <w:rsid w:val="00550059"/>
    <w:rsid w:val="005505B4"/>
    <w:rsid w:val="00551252"/>
    <w:rsid w:val="0055316B"/>
    <w:rsid w:val="00554B46"/>
    <w:rsid w:val="00554F72"/>
    <w:rsid w:val="005558A0"/>
    <w:rsid w:val="00556BE4"/>
    <w:rsid w:val="00561661"/>
    <w:rsid w:val="00562EB7"/>
    <w:rsid w:val="005639B4"/>
    <w:rsid w:val="00563ADB"/>
    <w:rsid w:val="00566F20"/>
    <w:rsid w:val="00567B8B"/>
    <w:rsid w:val="00570494"/>
    <w:rsid w:val="00571AC4"/>
    <w:rsid w:val="0057377D"/>
    <w:rsid w:val="00573ADD"/>
    <w:rsid w:val="0057488B"/>
    <w:rsid w:val="005755F0"/>
    <w:rsid w:val="00575F6C"/>
    <w:rsid w:val="00577C3F"/>
    <w:rsid w:val="00581480"/>
    <w:rsid w:val="0058230C"/>
    <w:rsid w:val="00585CB9"/>
    <w:rsid w:val="00586E5D"/>
    <w:rsid w:val="00587493"/>
    <w:rsid w:val="0059109D"/>
    <w:rsid w:val="00591A76"/>
    <w:rsid w:val="005925FD"/>
    <w:rsid w:val="00593C94"/>
    <w:rsid w:val="00593E63"/>
    <w:rsid w:val="0059434E"/>
    <w:rsid w:val="00595AC4"/>
    <w:rsid w:val="0059690B"/>
    <w:rsid w:val="005A02B4"/>
    <w:rsid w:val="005A3B8C"/>
    <w:rsid w:val="005A5F32"/>
    <w:rsid w:val="005B2A3A"/>
    <w:rsid w:val="005B2F1F"/>
    <w:rsid w:val="005B4819"/>
    <w:rsid w:val="005B78F4"/>
    <w:rsid w:val="005C1B75"/>
    <w:rsid w:val="005C1C8C"/>
    <w:rsid w:val="005C2EC3"/>
    <w:rsid w:val="005C3FA9"/>
    <w:rsid w:val="005C4830"/>
    <w:rsid w:val="005C4933"/>
    <w:rsid w:val="005C5185"/>
    <w:rsid w:val="005C5250"/>
    <w:rsid w:val="005C7DAE"/>
    <w:rsid w:val="005D1A98"/>
    <w:rsid w:val="005D22A9"/>
    <w:rsid w:val="005D3754"/>
    <w:rsid w:val="005D4646"/>
    <w:rsid w:val="005D5449"/>
    <w:rsid w:val="005D71B2"/>
    <w:rsid w:val="005E22E0"/>
    <w:rsid w:val="005F160F"/>
    <w:rsid w:val="005F609B"/>
    <w:rsid w:val="005F6E6C"/>
    <w:rsid w:val="006017A4"/>
    <w:rsid w:val="00604454"/>
    <w:rsid w:val="00605652"/>
    <w:rsid w:val="00606096"/>
    <w:rsid w:val="006109E1"/>
    <w:rsid w:val="00610AC7"/>
    <w:rsid w:val="00611226"/>
    <w:rsid w:val="006148EC"/>
    <w:rsid w:val="006158D3"/>
    <w:rsid w:val="0061660B"/>
    <w:rsid w:val="00617894"/>
    <w:rsid w:val="006178ED"/>
    <w:rsid w:val="0062176A"/>
    <w:rsid w:val="00622317"/>
    <w:rsid w:val="006229FC"/>
    <w:rsid w:val="00622D3A"/>
    <w:rsid w:val="00622EF6"/>
    <w:rsid w:val="006250D9"/>
    <w:rsid w:val="006252FD"/>
    <w:rsid w:val="00631650"/>
    <w:rsid w:val="0063318B"/>
    <w:rsid w:val="0063371A"/>
    <w:rsid w:val="00633A2F"/>
    <w:rsid w:val="006357D4"/>
    <w:rsid w:val="00635B42"/>
    <w:rsid w:val="00636379"/>
    <w:rsid w:val="00644EFD"/>
    <w:rsid w:val="00645208"/>
    <w:rsid w:val="006454A6"/>
    <w:rsid w:val="006455AF"/>
    <w:rsid w:val="00645888"/>
    <w:rsid w:val="00646F55"/>
    <w:rsid w:val="00647BB4"/>
    <w:rsid w:val="00650B4D"/>
    <w:rsid w:val="00651D25"/>
    <w:rsid w:val="0065249C"/>
    <w:rsid w:val="006525BB"/>
    <w:rsid w:val="00652E61"/>
    <w:rsid w:val="00653266"/>
    <w:rsid w:val="00653712"/>
    <w:rsid w:val="00655599"/>
    <w:rsid w:val="006558C2"/>
    <w:rsid w:val="00657EF5"/>
    <w:rsid w:val="00660BBE"/>
    <w:rsid w:val="00662216"/>
    <w:rsid w:val="00667590"/>
    <w:rsid w:val="00670707"/>
    <w:rsid w:val="00670F2B"/>
    <w:rsid w:val="00671A55"/>
    <w:rsid w:val="00671B22"/>
    <w:rsid w:val="00673845"/>
    <w:rsid w:val="0067511A"/>
    <w:rsid w:val="00675D01"/>
    <w:rsid w:val="0067603C"/>
    <w:rsid w:val="00683829"/>
    <w:rsid w:val="006854EC"/>
    <w:rsid w:val="00685511"/>
    <w:rsid w:val="006855D8"/>
    <w:rsid w:val="00687D64"/>
    <w:rsid w:val="00690EC5"/>
    <w:rsid w:val="00691184"/>
    <w:rsid w:val="006912EC"/>
    <w:rsid w:val="00691347"/>
    <w:rsid w:val="00693EE2"/>
    <w:rsid w:val="00695D52"/>
    <w:rsid w:val="006961AB"/>
    <w:rsid w:val="00697F0A"/>
    <w:rsid w:val="006A1677"/>
    <w:rsid w:val="006A2E25"/>
    <w:rsid w:val="006A4E45"/>
    <w:rsid w:val="006A5C02"/>
    <w:rsid w:val="006A74C7"/>
    <w:rsid w:val="006B06FA"/>
    <w:rsid w:val="006B2BD7"/>
    <w:rsid w:val="006B3E24"/>
    <w:rsid w:val="006B6103"/>
    <w:rsid w:val="006B756D"/>
    <w:rsid w:val="006C15EA"/>
    <w:rsid w:val="006C2805"/>
    <w:rsid w:val="006C53D6"/>
    <w:rsid w:val="006C6516"/>
    <w:rsid w:val="006C6CD5"/>
    <w:rsid w:val="006D00F5"/>
    <w:rsid w:val="006D207E"/>
    <w:rsid w:val="006D5A4A"/>
    <w:rsid w:val="006D74BD"/>
    <w:rsid w:val="006E0732"/>
    <w:rsid w:val="006E09C1"/>
    <w:rsid w:val="006E0D73"/>
    <w:rsid w:val="006E1AE8"/>
    <w:rsid w:val="006E352B"/>
    <w:rsid w:val="006E3994"/>
    <w:rsid w:val="006E5AEF"/>
    <w:rsid w:val="006E649A"/>
    <w:rsid w:val="006E66E0"/>
    <w:rsid w:val="006E6B4C"/>
    <w:rsid w:val="006E7A5C"/>
    <w:rsid w:val="006F5214"/>
    <w:rsid w:val="006F6C87"/>
    <w:rsid w:val="006F7B4C"/>
    <w:rsid w:val="007019C4"/>
    <w:rsid w:val="0070270F"/>
    <w:rsid w:val="0070577C"/>
    <w:rsid w:val="00705D85"/>
    <w:rsid w:val="007121F6"/>
    <w:rsid w:val="007138FE"/>
    <w:rsid w:val="00714F16"/>
    <w:rsid w:val="007206EC"/>
    <w:rsid w:val="007217F1"/>
    <w:rsid w:val="007219E2"/>
    <w:rsid w:val="00722DB0"/>
    <w:rsid w:val="00724515"/>
    <w:rsid w:val="00724F1E"/>
    <w:rsid w:val="007266A1"/>
    <w:rsid w:val="00726C38"/>
    <w:rsid w:val="007301E6"/>
    <w:rsid w:val="00731A27"/>
    <w:rsid w:val="007373C4"/>
    <w:rsid w:val="00741233"/>
    <w:rsid w:val="00741B63"/>
    <w:rsid w:val="00745582"/>
    <w:rsid w:val="00746EC4"/>
    <w:rsid w:val="00747ACB"/>
    <w:rsid w:val="00750865"/>
    <w:rsid w:val="00751F8A"/>
    <w:rsid w:val="007520A7"/>
    <w:rsid w:val="0075237F"/>
    <w:rsid w:val="0075344F"/>
    <w:rsid w:val="00753A22"/>
    <w:rsid w:val="00756195"/>
    <w:rsid w:val="00756706"/>
    <w:rsid w:val="00756C73"/>
    <w:rsid w:val="00760FAC"/>
    <w:rsid w:val="007633A6"/>
    <w:rsid w:val="00765E8D"/>
    <w:rsid w:val="00767B5B"/>
    <w:rsid w:val="00767B7A"/>
    <w:rsid w:val="00767D75"/>
    <w:rsid w:val="00767FF0"/>
    <w:rsid w:val="0077032A"/>
    <w:rsid w:val="00771251"/>
    <w:rsid w:val="007730C2"/>
    <w:rsid w:val="0077338C"/>
    <w:rsid w:val="00775127"/>
    <w:rsid w:val="00781AC6"/>
    <w:rsid w:val="00785B8E"/>
    <w:rsid w:val="007874A3"/>
    <w:rsid w:val="0079043F"/>
    <w:rsid w:val="00791CA1"/>
    <w:rsid w:val="0079330C"/>
    <w:rsid w:val="00793A4A"/>
    <w:rsid w:val="007948F2"/>
    <w:rsid w:val="00795DBB"/>
    <w:rsid w:val="007969E2"/>
    <w:rsid w:val="007974EB"/>
    <w:rsid w:val="007A1ED6"/>
    <w:rsid w:val="007A3BE5"/>
    <w:rsid w:val="007A7654"/>
    <w:rsid w:val="007B0D28"/>
    <w:rsid w:val="007B38D0"/>
    <w:rsid w:val="007B5AFC"/>
    <w:rsid w:val="007C03D6"/>
    <w:rsid w:val="007C0480"/>
    <w:rsid w:val="007C0F2F"/>
    <w:rsid w:val="007C279D"/>
    <w:rsid w:val="007C29AD"/>
    <w:rsid w:val="007C5AF4"/>
    <w:rsid w:val="007C5BD5"/>
    <w:rsid w:val="007C5E15"/>
    <w:rsid w:val="007C614D"/>
    <w:rsid w:val="007C6572"/>
    <w:rsid w:val="007D00B3"/>
    <w:rsid w:val="007D5D6E"/>
    <w:rsid w:val="007E1729"/>
    <w:rsid w:val="007E1C4F"/>
    <w:rsid w:val="007E3726"/>
    <w:rsid w:val="007E5ED3"/>
    <w:rsid w:val="007E5F32"/>
    <w:rsid w:val="007F059D"/>
    <w:rsid w:val="007F2277"/>
    <w:rsid w:val="007F3CAE"/>
    <w:rsid w:val="007F465C"/>
    <w:rsid w:val="007F787D"/>
    <w:rsid w:val="008008B1"/>
    <w:rsid w:val="00801182"/>
    <w:rsid w:val="00801F17"/>
    <w:rsid w:val="00802751"/>
    <w:rsid w:val="00805FE2"/>
    <w:rsid w:val="00806E54"/>
    <w:rsid w:val="00810A12"/>
    <w:rsid w:val="008120F9"/>
    <w:rsid w:val="00812643"/>
    <w:rsid w:val="0081374F"/>
    <w:rsid w:val="00813DB6"/>
    <w:rsid w:val="00814B17"/>
    <w:rsid w:val="00816F47"/>
    <w:rsid w:val="00817A86"/>
    <w:rsid w:val="0082020E"/>
    <w:rsid w:val="008248A6"/>
    <w:rsid w:val="008255A1"/>
    <w:rsid w:val="00826163"/>
    <w:rsid w:val="008349BC"/>
    <w:rsid w:val="00835EEF"/>
    <w:rsid w:val="00836D7C"/>
    <w:rsid w:val="0083780F"/>
    <w:rsid w:val="00841223"/>
    <w:rsid w:val="008420B8"/>
    <w:rsid w:val="0084225E"/>
    <w:rsid w:val="00842AF9"/>
    <w:rsid w:val="00843B23"/>
    <w:rsid w:val="00844CBB"/>
    <w:rsid w:val="008455DC"/>
    <w:rsid w:val="00845D2C"/>
    <w:rsid w:val="008544B7"/>
    <w:rsid w:val="00855374"/>
    <w:rsid w:val="00857EDE"/>
    <w:rsid w:val="008611AC"/>
    <w:rsid w:val="00861D14"/>
    <w:rsid w:val="00862193"/>
    <w:rsid w:val="00862932"/>
    <w:rsid w:val="00864186"/>
    <w:rsid w:val="00867749"/>
    <w:rsid w:val="00871078"/>
    <w:rsid w:val="00871D27"/>
    <w:rsid w:val="00871E8F"/>
    <w:rsid w:val="008736F1"/>
    <w:rsid w:val="00873754"/>
    <w:rsid w:val="00874534"/>
    <w:rsid w:val="00875048"/>
    <w:rsid w:val="00876B93"/>
    <w:rsid w:val="00882927"/>
    <w:rsid w:val="008852DE"/>
    <w:rsid w:val="008908A0"/>
    <w:rsid w:val="008933BE"/>
    <w:rsid w:val="00894356"/>
    <w:rsid w:val="00894651"/>
    <w:rsid w:val="008A0255"/>
    <w:rsid w:val="008A1B7B"/>
    <w:rsid w:val="008A5951"/>
    <w:rsid w:val="008A5AF9"/>
    <w:rsid w:val="008A6C53"/>
    <w:rsid w:val="008A6DB3"/>
    <w:rsid w:val="008B14D0"/>
    <w:rsid w:val="008B551D"/>
    <w:rsid w:val="008B62C5"/>
    <w:rsid w:val="008B781B"/>
    <w:rsid w:val="008B7B91"/>
    <w:rsid w:val="008C10A7"/>
    <w:rsid w:val="008C1940"/>
    <w:rsid w:val="008C39EB"/>
    <w:rsid w:val="008C5632"/>
    <w:rsid w:val="008C6FB1"/>
    <w:rsid w:val="008C7FD0"/>
    <w:rsid w:val="008D2186"/>
    <w:rsid w:val="008D4F95"/>
    <w:rsid w:val="008D65DA"/>
    <w:rsid w:val="008D7601"/>
    <w:rsid w:val="008E0F15"/>
    <w:rsid w:val="008E1015"/>
    <w:rsid w:val="008E3E00"/>
    <w:rsid w:val="008E4686"/>
    <w:rsid w:val="008E53EA"/>
    <w:rsid w:val="008E5431"/>
    <w:rsid w:val="008E6E5D"/>
    <w:rsid w:val="008E784B"/>
    <w:rsid w:val="008F0191"/>
    <w:rsid w:val="008F1411"/>
    <w:rsid w:val="008F2C0B"/>
    <w:rsid w:val="008F772D"/>
    <w:rsid w:val="009003D3"/>
    <w:rsid w:val="0090262A"/>
    <w:rsid w:val="00902750"/>
    <w:rsid w:val="009028C0"/>
    <w:rsid w:val="00903951"/>
    <w:rsid w:val="0090471E"/>
    <w:rsid w:val="00904943"/>
    <w:rsid w:val="00906653"/>
    <w:rsid w:val="00910F2C"/>
    <w:rsid w:val="0091269E"/>
    <w:rsid w:val="009162EA"/>
    <w:rsid w:val="00920421"/>
    <w:rsid w:val="00927269"/>
    <w:rsid w:val="0093010E"/>
    <w:rsid w:val="00930B6F"/>
    <w:rsid w:val="00931A38"/>
    <w:rsid w:val="009335DE"/>
    <w:rsid w:val="00934933"/>
    <w:rsid w:val="00935817"/>
    <w:rsid w:val="00937113"/>
    <w:rsid w:val="0094004C"/>
    <w:rsid w:val="009433F7"/>
    <w:rsid w:val="00943D90"/>
    <w:rsid w:val="00944051"/>
    <w:rsid w:val="0094405D"/>
    <w:rsid w:val="0094422C"/>
    <w:rsid w:val="00945702"/>
    <w:rsid w:val="00945728"/>
    <w:rsid w:val="0094655C"/>
    <w:rsid w:val="00950FAA"/>
    <w:rsid w:val="00952476"/>
    <w:rsid w:val="00952C60"/>
    <w:rsid w:val="00954084"/>
    <w:rsid w:val="00954432"/>
    <w:rsid w:val="00955ADB"/>
    <w:rsid w:val="00956A6C"/>
    <w:rsid w:val="00956E86"/>
    <w:rsid w:val="0095714D"/>
    <w:rsid w:val="00957C9A"/>
    <w:rsid w:val="009618E1"/>
    <w:rsid w:val="00963203"/>
    <w:rsid w:val="00964105"/>
    <w:rsid w:val="0096540A"/>
    <w:rsid w:val="009662C4"/>
    <w:rsid w:val="0097190A"/>
    <w:rsid w:val="00972A8B"/>
    <w:rsid w:val="00974E60"/>
    <w:rsid w:val="0097691B"/>
    <w:rsid w:val="00982D7F"/>
    <w:rsid w:val="00982E69"/>
    <w:rsid w:val="0098670D"/>
    <w:rsid w:val="00987408"/>
    <w:rsid w:val="009908C8"/>
    <w:rsid w:val="009924E8"/>
    <w:rsid w:val="00993EDF"/>
    <w:rsid w:val="009950CA"/>
    <w:rsid w:val="009A5F92"/>
    <w:rsid w:val="009A7275"/>
    <w:rsid w:val="009A7AFC"/>
    <w:rsid w:val="009B4B09"/>
    <w:rsid w:val="009B7FFC"/>
    <w:rsid w:val="009C33E6"/>
    <w:rsid w:val="009C4A5D"/>
    <w:rsid w:val="009C586B"/>
    <w:rsid w:val="009C6826"/>
    <w:rsid w:val="009D09FC"/>
    <w:rsid w:val="009D4506"/>
    <w:rsid w:val="009D6EB8"/>
    <w:rsid w:val="009E0995"/>
    <w:rsid w:val="009E2F41"/>
    <w:rsid w:val="009E4272"/>
    <w:rsid w:val="009E613A"/>
    <w:rsid w:val="009E6A51"/>
    <w:rsid w:val="009F2E37"/>
    <w:rsid w:val="009F3EAB"/>
    <w:rsid w:val="009F4A75"/>
    <w:rsid w:val="009F693A"/>
    <w:rsid w:val="009F7421"/>
    <w:rsid w:val="009F7580"/>
    <w:rsid w:val="009F7627"/>
    <w:rsid w:val="00A0288E"/>
    <w:rsid w:val="00A054C5"/>
    <w:rsid w:val="00A0640B"/>
    <w:rsid w:val="00A064B3"/>
    <w:rsid w:val="00A07108"/>
    <w:rsid w:val="00A10A26"/>
    <w:rsid w:val="00A110BF"/>
    <w:rsid w:val="00A126DB"/>
    <w:rsid w:val="00A129CD"/>
    <w:rsid w:val="00A12B05"/>
    <w:rsid w:val="00A13E6F"/>
    <w:rsid w:val="00A14145"/>
    <w:rsid w:val="00A15251"/>
    <w:rsid w:val="00A15CE2"/>
    <w:rsid w:val="00A1616D"/>
    <w:rsid w:val="00A1651F"/>
    <w:rsid w:val="00A178FE"/>
    <w:rsid w:val="00A20C39"/>
    <w:rsid w:val="00A20D1C"/>
    <w:rsid w:val="00A22E10"/>
    <w:rsid w:val="00A23CBA"/>
    <w:rsid w:val="00A2588B"/>
    <w:rsid w:val="00A25A25"/>
    <w:rsid w:val="00A25C8E"/>
    <w:rsid w:val="00A27413"/>
    <w:rsid w:val="00A30F6F"/>
    <w:rsid w:val="00A3128B"/>
    <w:rsid w:val="00A32DF0"/>
    <w:rsid w:val="00A33F27"/>
    <w:rsid w:val="00A34B45"/>
    <w:rsid w:val="00A34DAA"/>
    <w:rsid w:val="00A367E2"/>
    <w:rsid w:val="00A37566"/>
    <w:rsid w:val="00A40187"/>
    <w:rsid w:val="00A40E02"/>
    <w:rsid w:val="00A41C05"/>
    <w:rsid w:val="00A45263"/>
    <w:rsid w:val="00A47E83"/>
    <w:rsid w:val="00A506CB"/>
    <w:rsid w:val="00A51E9D"/>
    <w:rsid w:val="00A54116"/>
    <w:rsid w:val="00A62381"/>
    <w:rsid w:val="00A63443"/>
    <w:rsid w:val="00A63DAA"/>
    <w:rsid w:val="00A63E29"/>
    <w:rsid w:val="00A6450C"/>
    <w:rsid w:val="00A679E4"/>
    <w:rsid w:val="00A730E0"/>
    <w:rsid w:val="00A7435E"/>
    <w:rsid w:val="00A74857"/>
    <w:rsid w:val="00A74EAE"/>
    <w:rsid w:val="00A75D40"/>
    <w:rsid w:val="00A76453"/>
    <w:rsid w:val="00A77771"/>
    <w:rsid w:val="00A9086E"/>
    <w:rsid w:val="00A91793"/>
    <w:rsid w:val="00A930DC"/>
    <w:rsid w:val="00A94A19"/>
    <w:rsid w:val="00A95FAA"/>
    <w:rsid w:val="00AA00D5"/>
    <w:rsid w:val="00AA4D71"/>
    <w:rsid w:val="00AA650A"/>
    <w:rsid w:val="00AA6F18"/>
    <w:rsid w:val="00AA7D58"/>
    <w:rsid w:val="00AB0378"/>
    <w:rsid w:val="00AB1356"/>
    <w:rsid w:val="00AB4554"/>
    <w:rsid w:val="00AB4B18"/>
    <w:rsid w:val="00AC2672"/>
    <w:rsid w:val="00AC3020"/>
    <w:rsid w:val="00AC3176"/>
    <w:rsid w:val="00AC3375"/>
    <w:rsid w:val="00AC3A32"/>
    <w:rsid w:val="00AC56BA"/>
    <w:rsid w:val="00AC6FE8"/>
    <w:rsid w:val="00AC788A"/>
    <w:rsid w:val="00AD277A"/>
    <w:rsid w:val="00AD4FF1"/>
    <w:rsid w:val="00AD540E"/>
    <w:rsid w:val="00AD6BF8"/>
    <w:rsid w:val="00AE0663"/>
    <w:rsid w:val="00AE0F73"/>
    <w:rsid w:val="00AE6409"/>
    <w:rsid w:val="00AF07A2"/>
    <w:rsid w:val="00AF10B2"/>
    <w:rsid w:val="00AF1950"/>
    <w:rsid w:val="00AF344E"/>
    <w:rsid w:val="00AF4B25"/>
    <w:rsid w:val="00AF6A03"/>
    <w:rsid w:val="00B00A66"/>
    <w:rsid w:val="00B02215"/>
    <w:rsid w:val="00B02A28"/>
    <w:rsid w:val="00B0393D"/>
    <w:rsid w:val="00B05173"/>
    <w:rsid w:val="00B05276"/>
    <w:rsid w:val="00B053B7"/>
    <w:rsid w:val="00B064D5"/>
    <w:rsid w:val="00B06E05"/>
    <w:rsid w:val="00B07CF1"/>
    <w:rsid w:val="00B104BC"/>
    <w:rsid w:val="00B11708"/>
    <w:rsid w:val="00B12859"/>
    <w:rsid w:val="00B12916"/>
    <w:rsid w:val="00B15AC9"/>
    <w:rsid w:val="00B16E42"/>
    <w:rsid w:val="00B23F37"/>
    <w:rsid w:val="00B24170"/>
    <w:rsid w:val="00B27BA2"/>
    <w:rsid w:val="00B27FE1"/>
    <w:rsid w:val="00B32D44"/>
    <w:rsid w:val="00B33107"/>
    <w:rsid w:val="00B34F89"/>
    <w:rsid w:val="00B3601D"/>
    <w:rsid w:val="00B3705C"/>
    <w:rsid w:val="00B40828"/>
    <w:rsid w:val="00B40FDA"/>
    <w:rsid w:val="00B41308"/>
    <w:rsid w:val="00B416D2"/>
    <w:rsid w:val="00B43FF7"/>
    <w:rsid w:val="00B44D7A"/>
    <w:rsid w:val="00B4561D"/>
    <w:rsid w:val="00B45AD9"/>
    <w:rsid w:val="00B46972"/>
    <w:rsid w:val="00B521D2"/>
    <w:rsid w:val="00B52347"/>
    <w:rsid w:val="00B52C7B"/>
    <w:rsid w:val="00B535CC"/>
    <w:rsid w:val="00B53A74"/>
    <w:rsid w:val="00B53D4C"/>
    <w:rsid w:val="00B54EAB"/>
    <w:rsid w:val="00B5611F"/>
    <w:rsid w:val="00B56576"/>
    <w:rsid w:val="00B60224"/>
    <w:rsid w:val="00B627CF"/>
    <w:rsid w:val="00B62C0A"/>
    <w:rsid w:val="00B6316E"/>
    <w:rsid w:val="00B64BA5"/>
    <w:rsid w:val="00B65940"/>
    <w:rsid w:val="00B66460"/>
    <w:rsid w:val="00B670AE"/>
    <w:rsid w:val="00B6746E"/>
    <w:rsid w:val="00B74BB1"/>
    <w:rsid w:val="00B75887"/>
    <w:rsid w:val="00B76C0F"/>
    <w:rsid w:val="00B81212"/>
    <w:rsid w:val="00B830CB"/>
    <w:rsid w:val="00B83A55"/>
    <w:rsid w:val="00B8660C"/>
    <w:rsid w:val="00B8701A"/>
    <w:rsid w:val="00B91607"/>
    <w:rsid w:val="00B926CA"/>
    <w:rsid w:val="00B93FCE"/>
    <w:rsid w:val="00B95997"/>
    <w:rsid w:val="00B96255"/>
    <w:rsid w:val="00BA0737"/>
    <w:rsid w:val="00BA0E09"/>
    <w:rsid w:val="00BA254F"/>
    <w:rsid w:val="00BA2942"/>
    <w:rsid w:val="00BA5ED9"/>
    <w:rsid w:val="00BA7ED4"/>
    <w:rsid w:val="00BB173C"/>
    <w:rsid w:val="00BB305C"/>
    <w:rsid w:val="00BB5B09"/>
    <w:rsid w:val="00BC0A1C"/>
    <w:rsid w:val="00BC2059"/>
    <w:rsid w:val="00BC2167"/>
    <w:rsid w:val="00BC34FC"/>
    <w:rsid w:val="00BC36FF"/>
    <w:rsid w:val="00BC48B7"/>
    <w:rsid w:val="00BC5127"/>
    <w:rsid w:val="00BC6E4F"/>
    <w:rsid w:val="00BC6EC2"/>
    <w:rsid w:val="00BC7621"/>
    <w:rsid w:val="00BC78E8"/>
    <w:rsid w:val="00BD025E"/>
    <w:rsid w:val="00BD240B"/>
    <w:rsid w:val="00BD28D6"/>
    <w:rsid w:val="00BD44FB"/>
    <w:rsid w:val="00BD560C"/>
    <w:rsid w:val="00BD64D7"/>
    <w:rsid w:val="00BE1275"/>
    <w:rsid w:val="00BE18A2"/>
    <w:rsid w:val="00BE1CC6"/>
    <w:rsid w:val="00BE5C97"/>
    <w:rsid w:val="00BE6064"/>
    <w:rsid w:val="00BF193C"/>
    <w:rsid w:val="00BF220B"/>
    <w:rsid w:val="00BF3FE6"/>
    <w:rsid w:val="00BF66EC"/>
    <w:rsid w:val="00BF7EE9"/>
    <w:rsid w:val="00C018FD"/>
    <w:rsid w:val="00C026FB"/>
    <w:rsid w:val="00C03D73"/>
    <w:rsid w:val="00C05107"/>
    <w:rsid w:val="00C15C24"/>
    <w:rsid w:val="00C17DA5"/>
    <w:rsid w:val="00C24E4C"/>
    <w:rsid w:val="00C30F0F"/>
    <w:rsid w:val="00C31191"/>
    <w:rsid w:val="00C32982"/>
    <w:rsid w:val="00C33775"/>
    <w:rsid w:val="00C33782"/>
    <w:rsid w:val="00C36EE9"/>
    <w:rsid w:val="00C4152D"/>
    <w:rsid w:val="00C43B27"/>
    <w:rsid w:val="00C47B10"/>
    <w:rsid w:val="00C5484E"/>
    <w:rsid w:val="00C565DE"/>
    <w:rsid w:val="00C5673B"/>
    <w:rsid w:val="00C62248"/>
    <w:rsid w:val="00C62A68"/>
    <w:rsid w:val="00C64EF4"/>
    <w:rsid w:val="00C6547B"/>
    <w:rsid w:val="00C65B05"/>
    <w:rsid w:val="00C70455"/>
    <w:rsid w:val="00C71D81"/>
    <w:rsid w:val="00C7321E"/>
    <w:rsid w:val="00C73CB8"/>
    <w:rsid w:val="00C745F7"/>
    <w:rsid w:val="00C752A1"/>
    <w:rsid w:val="00C76338"/>
    <w:rsid w:val="00C771D0"/>
    <w:rsid w:val="00C800B3"/>
    <w:rsid w:val="00C8031D"/>
    <w:rsid w:val="00C814D5"/>
    <w:rsid w:val="00C8150C"/>
    <w:rsid w:val="00C81B1C"/>
    <w:rsid w:val="00C81D12"/>
    <w:rsid w:val="00C82A88"/>
    <w:rsid w:val="00C82B8B"/>
    <w:rsid w:val="00C847A7"/>
    <w:rsid w:val="00C85997"/>
    <w:rsid w:val="00C85ED7"/>
    <w:rsid w:val="00C87B97"/>
    <w:rsid w:val="00C87C58"/>
    <w:rsid w:val="00C9115F"/>
    <w:rsid w:val="00C91E45"/>
    <w:rsid w:val="00C939FE"/>
    <w:rsid w:val="00C94A3C"/>
    <w:rsid w:val="00C95201"/>
    <w:rsid w:val="00C96AE1"/>
    <w:rsid w:val="00C973D4"/>
    <w:rsid w:val="00CA0707"/>
    <w:rsid w:val="00CA20FF"/>
    <w:rsid w:val="00CA38DC"/>
    <w:rsid w:val="00CA47DA"/>
    <w:rsid w:val="00CA4C3A"/>
    <w:rsid w:val="00CB06A2"/>
    <w:rsid w:val="00CB5423"/>
    <w:rsid w:val="00CB5FC6"/>
    <w:rsid w:val="00CC019C"/>
    <w:rsid w:val="00CC15F2"/>
    <w:rsid w:val="00CC165E"/>
    <w:rsid w:val="00CC3834"/>
    <w:rsid w:val="00CC4D37"/>
    <w:rsid w:val="00CC5061"/>
    <w:rsid w:val="00CD00AB"/>
    <w:rsid w:val="00CD130F"/>
    <w:rsid w:val="00CD1325"/>
    <w:rsid w:val="00CD2401"/>
    <w:rsid w:val="00CD57F5"/>
    <w:rsid w:val="00CE15E9"/>
    <w:rsid w:val="00CE316E"/>
    <w:rsid w:val="00CE3416"/>
    <w:rsid w:val="00CE7FE8"/>
    <w:rsid w:val="00CF0952"/>
    <w:rsid w:val="00CF1B9D"/>
    <w:rsid w:val="00CF29E6"/>
    <w:rsid w:val="00CF3062"/>
    <w:rsid w:val="00CF33CB"/>
    <w:rsid w:val="00CF435D"/>
    <w:rsid w:val="00CF4492"/>
    <w:rsid w:val="00CF45CF"/>
    <w:rsid w:val="00CF4FF8"/>
    <w:rsid w:val="00CF5B17"/>
    <w:rsid w:val="00CF5D75"/>
    <w:rsid w:val="00CF676C"/>
    <w:rsid w:val="00CF7911"/>
    <w:rsid w:val="00CF7A30"/>
    <w:rsid w:val="00D03956"/>
    <w:rsid w:val="00D048C4"/>
    <w:rsid w:val="00D059AE"/>
    <w:rsid w:val="00D11809"/>
    <w:rsid w:val="00D1673D"/>
    <w:rsid w:val="00D176E9"/>
    <w:rsid w:val="00D17AC5"/>
    <w:rsid w:val="00D2491D"/>
    <w:rsid w:val="00D31696"/>
    <w:rsid w:val="00D33D96"/>
    <w:rsid w:val="00D35AA7"/>
    <w:rsid w:val="00D40CD0"/>
    <w:rsid w:val="00D40F8D"/>
    <w:rsid w:val="00D41353"/>
    <w:rsid w:val="00D4165C"/>
    <w:rsid w:val="00D42055"/>
    <w:rsid w:val="00D439A3"/>
    <w:rsid w:val="00D43E66"/>
    <w:rsid w:val="00D4684B"/>
    <w:rsid w:val="00D50344"/>
    <w:rsid w:val="00D5068C"/>
    <w:rsid w:val="00D52BA9"/>
    <w:rsid w:val="00D52C1E"/>
    <w:rsid w:val="00D53220"/>
    <w:rsid w:val="00D56BDE"/>
    <w:rsid w:val="00D5796A"/>
    <w:rsid w:val="00D57C6D"/>
    <w:rsid w:val="00D60BD2"/>
    <w:rsid w:val="00D613B9"/>
    <w:rsid w:val="00D61F2B"/>
    <w:rsid w:val="00D62E53"/>
    <w:rsid w:val="00D63800"/>
    <w:rsid w:val="00D66864"/>
    <w:rsid w:val="00D7085F"/>
    <w:rsid w:val="00D7301F"/>
    <w:rsid w:val="00D74429"/>
    <w:rsid w:val="00D766C9"/>
    <w:rsid w:val="00D776D5"/>
    <w:rsid w:val="00D813FA"/>
    <w:rsid w:val="00D83266"/>
    <w:rsid w:val="00D857EA"/>
    <w:rsid w:val="00D85899"/>
    <w:rsid w:val="00D86B85"/>
    <w:rsid w:val="00D87FF6"/>
    <w:rsid w:val="00D9021F"/>
    <w:rsid w:val="00D93D53"/>
    <w:rsid w:val="00D94109"/>
    <w:rsid w:val="00D9785D"/>
    <w:rsid w:val="00DA0BB9"/>
    <w:rsid w:val="00DA1B76"/>
    <w:rsid w:val="00DA1F54"/>
    <w:rsid w:val="00DA315E"/>
    <w:rsid w:val="00DA3316"/>
    <w:rsid w:val="00DA63D6"/>
    <w:rsid w:val="00DB0B97"/>
    <w:rsid w:val="00DB7417"/>
    <w:rsid w:val="00DC07F5"/>
    <w:rsid w:val="00DC0D81"/>
    <w:rsid w:val="00DC11D1"/>
    <w:rsid w:val="00DC2966"/>
    <w:rsid w:val="00DC7CCF"/>
    <w:rsid w:val="00DC7EBC"/>
    <w:rsid w:val="00DD1521"/>
    <w:rsid w:val="00DD448C"/>
    <w:rsid w:val="00DE013E"/>
    <w:rsid w:val="00DE475A"/>
    <w:rsid w:val="00DE5063"/>
    <w:rsid w:val="00DE71EB"/>
    <w:rsid w:val="00DE773F"/>
    <w:rsid w:val="00DF1275"/>
    <w:rsid w:val="00E0789B"/>
    <w:rsid w:val="00E1056B"/>
    <w:rsid w:val="00E112A5"/>
    <w:rsid w:val="00E11973"/>
    <w:rsid w:val="00E1333E"/>
    <w:rsid w:val="00E13979"/>
    <w:rsid w:val="00E13B82"/>
    <w:rsid w:val="00E145D2"/>
    <w:rsid w:val="00E215FE"/>
    <w:rsid w:val="00E23E8F"/>
    <w:rsid w:val="00E30F97"/>
    <w:rsid w:val="00E3269F"/>
    <w:rsid w:val="00E342E3"/>
    <w:rsid w:val="00E350EC"/>
    <w:rsid w:val="00E4111A"/>
    <w:rsid w:val="00E42FD9"/>
    <w:rsid w:val="00E43ACE"/>
    <w:rsid w:val="00E44A6C"/>
    <w:rsid w:val="00E511D9"/>
    <w:rsid w:val="00E52700"/>
    <w:rsid w:val="00E53F98"/>
    <w:rsid w:val="00E54942"/>
    <w:rsid w:val="00E55725"/>
    <w:rsid w:val="00E557A5"/>
    <w:rsid w:val="00E5582B"/>
    <w:rsid w:val="00E5780C"/>
    <w:rsid w:val="00E57DBB"/>
    <w:rsid w:val="00E63D12"/>
    <w:rsid w:val="00E645EA"/>
    <w:rsid w:val="00E6462E"/>
    <w:rsid w:val="00E6568A"/>
    <w:rsid w:val="00E66422"/>
    <w:rsid w:val="00E701E5"/>
    <w:rsid w:val="00E70BB3"/>
    <w:rsid w:val="00E70CAC"/>
    <w:rsid w:val="00E71C83"/>
    <w:rsid w:val="00E722BB"/>
    <w:rsid w:val="00E736F9"/>
    <w:rsid w:val="00E739B4"/>
    <w:rsid w:val="00E7575E"/>
    <w:rsid w:val="00E7681D"/>
    <w:rsid w:val="00E77084"/>
    <w:rsid w:val="00E77132"/>
    <w:rsid w:val="00E77ECB"/>
    <w:rsid w:val="00E80EB0"/>
    <w:rsid w:val="00E820CF"/>
    <w:rsid w:val="00E824B8"/>
    <w:rsid w:val="00E83AC0"/>
    <w:rsid w:val="00E84885"/>
    <w:rsid w:val="00E84961"/>
    <w:rsid w:val="00E84CE5"/>
    <w:rsid w:val="00E8536F"/>
    <w:rsid w:val="00E87193"/>
    <w:rsid w:val="00E879F7"/>
    <w:rsid w:val="00E903BB"/>
    <w:rsid w:val="00E91545"/>
    <w:rsid w:val="00E92822"/>
    <w:rsid w:val="00E92F42"/>
    <w:rsid w:val="00E957BD"/>
    <w:rsid w:val="00E969CC"/>
    <w:rsid w:val="00E972DC"/>
    <w:rsid w:val="00E97882"/>
    <w:rsid w:val="00EA42A0"/>
    <w:rsid w:val="00EA73DD"/>
    <w:rsid w:val="00EB1B4F"/>
    <w:rsid w:val="00EB4765"/>
    <w:rsid w:val="00EB5AB8"/>
    <w:rsid w:val="00EB5D7E"/>
    <w:rsid w:val="00EB6B64"/>
    <w:rsid w:val="00EC085C"/>
    <w:rsid w:val="00EC228F"/>
    <w:rsid w:val="00EC4FAC"/>
    <w:rsid w:val="00EC50FC"/>
    <w:rsid w:val="00EC5199"/>
    <w:rsid w:val="00EC6BE5"/>
    <w:rsid w:val="00ED0793"/>
    <w:rsid w:val="00ED1B38"/>
    <w:rsid w:val="00ED3AE8"/>
    <w:rsid w:val="00ED3F61"/>
    <w:rsid w:val="00ED592D"/>
    <w:rsid w:val="00ED5FE1"/>
    <w:rsid w:val="00ED6648"/>
    <w:rsid w:val="00ED6A18"/>
    <w:rsid w:val="00EE2207"/>
    <w:rsid w:val="00EE308D"/>
    <w:rsid w:val="00EE4BFA"/>
    <w:rsid w:val="00EE4DF3"/>
    <w:rsid w:val="00EE555D"/>
    <w:rsid w:val="00EE5660"/>
    <w:rsid w:val="00EE59E8"/>
    <w:rsid w:val="00EE67C3"/>
    <w:rsid w:val="00EE7CE2"/>
    <w:rsid w:val="00EF1F26"/>
    <w:rsid w:val="00EF3EC3"/>
    <w:rsid w:val="00EF4D99"/>
    <w:rsid w:val="00EF50B7"/>
    <w:rsid w:val="00F020CF"/>
    <w:rsid w:val="00F02644"/>
    <w:rsid w:val="00F03185"/>
    <w:rsid w:val="00F0319A"/>
    <w:rsid w:val="00F03C28"/>
    <w:rsid w:val="00F0457A"/>
    <w:rsid w:val="00F055FF"/>
    <w:rsid w:val="00F066CC"/>
    <w:rsid w:val="00F15A3F"/>
    <w:rsid w:val="00F16373"/>
    <w:rsid w:val="00F231CA"/>
    <w:rsid w:val="00F24126"/>
    <w:rsid w:val="00F24B1A"/>
    <w:rsid w:val="00F26734"/>
    <w:rsid w:val="00F26A7C"/>
    <w:rsid w:val="00F30449"/>
    <w:rsid w:val="00F31C6B"/>
    <w:rsid w:val="00F3367D"/>
    <w:rsid w:val="00F33FA4"/>
    <w:rsid w:val="00F34728"/>
    <w:rsid w:val="00F34D1D"/>
    <w:rsid w:val="00F36514"/>
    <w:rsid w:val="00F40D4D"/>
    <w:rsid w:val="00F427D9"/>
    <w:rsid w:val="00F435F6"/>
    <w:rsid w:val="00F440D6"/>
    <w:rsid w:val="00F4516F"/>
    <w:rsid w:val="00F45B7E"/>
    <w:rsid w:val="00F45EC9"/>
    <w:rsid w:val="00F50BDC"/>
    <w:rsid w:val="00F50E07"/>
    <w:rsid w:val="00F562FB"/>
    <w:rsid w:val="00F57681"/>
    <w:rsid w:val="00F60C7C"/>
    <w:rsid w:val="00F62F9A"/>
    <w:rsid w:val="00F64CD6"/>
    <w:rsid w:val="00F70611"/>
    <w:rsid w:val="00F71FA4"/>
    <w:rsid w:val="00F720A3"/>
    <w:rsid w:val="00F72B4D"/>
    <w:rsid w:val="00F75B61"/>
    <w:rsid w:val="00F803CA"/>
    <w:rsid w:val="00F818F5"/>
    <w:rsid w:val="00F82339"/>
    <w:rsid w:val="00F84493"/>
    <w:rsid w:val="00F84B36"/>
    <w:rsid w:val="00F87EBE"/>
    <w:rsid w:val="00F9029C"/>
    <w:rsid w:val="00F9047A"/>
    <w:rsid w:val="00F93295"/>
    <w:rsid w:val="00F93EEE"/>
    <w:rsid w:val="00F96FA6"/>
    <w:rsid w:val="00FA06F4"/>
    <w:rsid w:val="00FA0C41"/>
    <w:rsid w:val="00FA0DA0"/>
    <w:rsid w:val="00FA19FF"/>
    <w:rsid w:val="00FA258D"/>
    <w:rsid w:val="00FA3958"/>
    <w:rsid w:val="00FA4F41"/>
    <w:rsid w:val="00FA5D8C"/>
    <w:rsid w:val="00FA5F69"/>
    <w:rsid w:val="00FA6FD2"/>
    <w:rsid w:val="00FA7161"/>
    <w:rsid w:val="00FB05AB"/>
    <w:rsid w:val="00FB1212"/>
    <w:rsid w:val="00FB3018"/>
    <w:rsid w:val="00FB3183"/>
    <w:rsid w:val="00FB4562"/>
    <w:rsid w:val="00FC2578"/>
    <w:rsid w:val="00FC285A"/>
    <w:rsid w:val="00FC6500"/>
    <w:rsid w:val="00FC6754"/>
    <w:rsid w:val="00FC7629"/>
    <w:rsid w:val="00FD112D"/>
    <w:rsid w:val="00FD5759"/>
    <w:rsid w:val="00FE41ED"/>
    <w:rsid w:val="00FE4854"/>
    <w:rsid w:val="00FE4942"/>
    <w:rsid w:val="00FE5043"/>
    <w:rsid w:val="00FE5660"/>
    <w:rsid w:val="00FE6F97"/>
    <w:rsid w:val="00FF0387"/>
    <w:rsid w:val="00FF109C"/>
    <w:rsid w:val="00FF2A0B"/>
    <w:rsid w:val="00FF2B57"/>
    <w:rsid w:val="00FF55C7"/>
    <w:rsid w:val="00FF5ED3"/>
    <w:rsid w:val="00FF7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Microsoft Uighur"/>
        <w:sz w:val="24"/>
        <w:szCs w:val="24"/>
        <w:lang w:val="en-CA"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Microsoft Uighur"/>
        <w:sz w:val="24"/>
        <w:szCs w:val="24"/>
        <w:lang w:val="en-CA"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6</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Murray</dc:creator>
  <cp:lastModifiedBy>Jacqueline Murray</cp:lastModifiedBy>
  <cp:revision>26</cp:revision>
  <dcterms:created xsi:type="dcterms:W3CDTF">2014-07-27T15:06:00Z</dcterms:created>
  <dcterms:modified xsi:type="dcterms:W3CDTF">2014-08-29T16:31:00Z</dcterms:modified>
</cp:coreProperties>
</file>