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F10F5" w14:textId="1D2AAC63" w:rsidR="00A72641" w:rsidRDefault="00B87244" w:rsidP="00B8724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צריך להוציא מהאתר את הסימבול של החברות ולאיזה סקטור היא משתייכת. </w:t>
      </w:r>
    </w:p>
    <w:p w14:paraId="09240FC9" w14:textId="4D366B5C" w:rsidR="00CA4A2E" w:rsidRDefault="00CA4A2E" w:rsidP="00CA4A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לשלוף את מספר החברות בכל סקטור ולפי זה לדעת על כמה צריך לעבור</w:t>
      </w:r>
    </w:p>
    <w:p w14:paraId="488210EF" w14:textId="3B54402E" w:rsidR="00B87244" w:rsidRDefault="00B87244" w:rsidP="00B8724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נתונים בלייב:</w:t>
      </w:r>
    </w:p>
    <w:p w14:paraId="2A2EEDD8" w14:textId="2D8EE168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מחיר</w:t>
      </w:r>
    </w:p>
    <w:p w14:paraId="5D6A1192" w14:textId="4206EB93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מחזור מסחר</w:t>
      </w:r>
    </w:p>
    <w:p w14:paraId="1E882F03" w14:textId="71132BF3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מחזור מסחר ממוצע</w:t>
      </w:r>
    </w:p>
    <w:p w14:paraId="0789EAC4" w14:textId="15C9A3F0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אחוז שינוי</w:t>
      </w:r>
    </w:p>
    <w:p w14:paraId="73A2F78A" w14:textId="28E220E1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שינוי שנתי</w:t>
      </w:r>
    </w:p>
    <w:p w14:paraId="0670FF86" w14:textId="4FEEF49B" w:rsidR="00CA4A2E" w:rsidRDefault="00B87244" w:rsidP="00CA4A2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נתונים שנתיים</w:t>
      </w:r>
      <w:r w:rsidR="00CA4A2E">
        <w:t>:</w:t>
      </w:r>
    </w:p>
    <w:p w14:paraId="09F406E4" w14:textId="65E46EB9" w:rsidR="00B87244" w:rsidRDefault="00B87244" w:rsidP="00B87244">
      <w:pPr>
        <w:pStyle w:val="ListParagraph"/>
        <w:bidi/>
        <w:rPr>
          <w:rtl/>
        </w:rPr>
      </w:pPr>
      <w:r>
        <w:rPr>
          <w:rFonts w:hint="cs"/>
          <w:rtl/>
        </w:rPr>
        <w:t>רווח נקי</w:t>
      </w:r>
    </w:p>
    <w:p w14:paraId="07788BAC" w14:textId="4247CEB6" w:rsidR="00B87244" w:rsidRDefault="0070195C" w:rsidP="00B87244">
      <w:pPr>
        <w:pStyle w:val="ListParagraph"/>
        <w:bidi/>
        <w:rPr>
          <w:rtl/>
        </w:rPr>
      </w:pPr>
      <w:r>
        <w:rPr>
          <w:rFonts w:hint="cs"/>
          <w:rtl/>
        </w:rPr>
        <w:t>ערך הנכסים</w:t>
      </w:r>
    </w:p>
    <w:p w14:paraId="57D1FE7F" w14:textId="1A80B900" w:rsidR="0070195C" w:rsidRDefault="0070195C" w:rsidP="00B06195">
      <w:pPr>
        <w:pStyle w:val="ListParagraph"/>
        <w:bidi/>
      </w:pPr>
      <w:r>
        <w:rPr>
          <w:rFonts w:hint="cs"/>
          <w:rtl/>
        </w:rPr>
        <w:t>ערך החוב</w:t>
      </w:r>
    </w:p>
    <w:p w14:paraId="57460493" w14:textId="342A517F" w:rsidR="00B06195" w:rsidRDefault="00B06195" w:rsidP="00B06195">
      <w:pPr>
        <w:pStyle w:val="ListParagraph"/>
        <w:bidi/>
      </w:pPr>
    </w:p>
    <w:p w14:paraId="2671D6FA" w14:textId="77777777" w:rsidR="00103CFF" w:rsidRDefault="00103CFF" w:rsidP="00103CFF">
      <w:pPr>
        <w:pStyle w:val="ListParagraph"/>
        <w:bidi/>
        <w:rPr>
          <w:color w:val="FF0000"/>
          <w:rtl/>
        </w:rPr>
      </w:pPr>
    </w:p>
    <w:p w14:paraId="618B4598" w14:textId="274087CC" w:rsidR="00714127" w:rsidRDefault="00714127" w:rsidP="00714127">
      <w:pPr>
        <w:pStyle w:val="ListParagraph"/>
        <w:bidi/>
        <w:rPr>
          <w:color w:val="FF0000"/>
          <w:rtl/>
        </w:rPr>
      </w:pPr>
      <w:r>
        <w:rPr>
          <w:rFonts w:hint="cs"/>
          <w:color w:val="FF0000"/>
          <w:rtl/>
        </w:rPr>
        <w:t>הצלחתי להוציא גם את אחוז השינוי בסוף בצורה דומה ל</w:t>
      </w:r>
      <w:r w:rsidR="00103CFF">
        <w:rPr>
          <w:rFonts w:hint="cs"/>
          <w:color w:val="FF0000"/>
          <w:rtl/>
        </w:rPr>
        <w:t xml:space="preserve">אופן שבו מוציאים את </w:t>
      </w:r>
      <w:r>
        <w:rPr>
          <w:rFonts w:hint="cs"/>
          <w:color w:val="FF0000"/>
          <w:rtl/>
        </w:rPr>
        <w:t>מחיר ושינוי במחיר</w:t>
      </w:r>
      <w:r w:rsidR="00103CFF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 xml:space="preserve"> שים לב שזאת אותה פונקציה ואני רק מכניסה מספר אחר בשורה:</w:t>
      </w:r>
    </w:p>
    <w:p w14:paraId="66C7F886" w14:textId="71A66437" w:rsidR="00714127" w:rsidRDefault="00714127" w:rsidP="00714127">
      <w:pPr>
        <w:pStyle w:val="HTMLPreformatted"/>
        <w:shd w:val="clear" w:color="auto" w:fill="FFFFFF"/>
        <w:rPr>
          <w:color w:val="080808"/>
          <w:rtl/>
        </w:rPr>
      </w:pPr>
      <w:r>
        <w:rPr>
          <w:color w:val="080808"/>
        </w:rPr>
        <w:t>price = data_list[</w:t>
      </w:r>
      <w:r>
        <w:rPr>
          <w:color w:val="1750EB"/>
        </w:rPr>
        <w:t>0</w:t>
      </w:r>
      <w:r>
        <w:rPr>
          <w:color w:val="080808"/>
        </w:rPr>
        <w:t>].text</w:t>
      </w:r>
    </w:p>
    <w:p w14:paraId="175F7A49" w14:textId="77777777" w:rsidR="00103CFF" w:rsidRDefault="00103CFF" w:rsidP="00714127">
      <w:pPr>
        <w:pStyle w:val="HTMLPreformatted"/>
        <w:shd w:val="clear" w:color="auto" w:fill="FFFFFF"/>
        <w:rPr>
          <w:color w:val="080808"/>
        </w:rPr>
      </w:pPr>
    </w:p>
    <w:p w14:paraId="4A4CC662" w14:textId="46FE71D6" w:rsidR="00103CFF" w:rsidRDefault="00714127" w:rsidP="00714127">
      <w:pPr>
        <w:pStyle w:val="ListParagraph"/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אפס זה המחיר, אחד זה השינוי במחיר, שתיים זה השינוי במחיר באחוזים ושלוש </w:t>
      </w:r>
      <w:r w:rsidR="00103CFF">
        <w:rPr>
          <w:rFonts w:hint="cs"/>
          <w:color w:val="FF0000"/>
          <w:rtl/>
        </w:rPr>
        <w:t>זה</w:t>
      </w:r>
      <w:r>
        <w:rPr>
          <w:rFonts w:hint="cs"/>
          <w:color w:val="FF0000"/>
          <w:rtl/>
        </w:rPr>
        <w:t xml:space="preserve"> המחזור מסחר</w:t>
      </w:r>
      <w:r w:rsidR="00103CFF">
        <w:rPr>
          <w:rFonts w:hint="cs"/>
          <w:color w:val="FF0000"/>
          <w:rtl/>
        </w:rPr>
        <w:t>.</w:t>
      </w:r>
    </w:p>
    <w:p w14:paraId="1AEDC566" w14:textId="738C990A" w:rsidR="00714127" w:rsidRPr="00682F0B" w:rsidRDefault="00103CFF" w:rsidP="00103CFF">
      <w:pPr>
        <w:pStyle w:val="ListParagraph"/>
        <w:bidi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את מחזור מסחר ממשתי בשני אופנים שונים </w:t>
      </w:r>
      <w:r w:rsidR="00714127" w:rsidRPr="00103CFF">
        <w:rPr>
          <w:rFonts w:hint="cs"/>
          <w:color w:val="FF0000"/>
          <w:rtl/>
        </w:rPr>
        <w:t xml:space="preserve">אז לשיקולך באיזה פונקציה לבחור, </w:t>
      </w:r>
      <w:r w:rsidRPr="00103CFF">
        <w:rPr>
          <w:rFonts w:hint="cs"/>
          <w:color w:val="FF0000"/>
          <w:rtl/>
        </w:rPr>
        <w:t>צירפתי את שתיהן. נראה לי שמתבקש לרוץ על זה בפור לופ ולהוציא את הערכים אבל רצית פונקציות נפרדות אז השארתי ככה.</w:t>
      </w:r>
      <w:r w:rsidR="009C42CB">
        <w:rPr>
          <w:color w:val="FF0000"/>
        </w:rPr>
        <w:t xml:space="preserve">  </w:t>
      </w:r>
      <w:r w:rsidR="009C42CB">
        <w:rPr>
          <w:rFonts w:hint="cs"/>
          <w:color w:val="FF0000"/>
          <w:rtl/>
        </w:rPr>
        <w:t xml:space="preserve">אני לא יודעת איך לבדוק שזה עובד על שאר החברות... יש לי חשש שזה יעשה לך בעיות כשזה ירוץ על משהו שהוא לא </w:t>
      </w:r>
      <w:r w:rsidR="009C42CB">
        <w:rPr>
          <w:rFonts w:hint="cs"/>
          <w:color w:val="FF0000"/>
        </w:rPr>
        <w:t>APPL</w:t>
      </w:r>
    </w:p>
    <w:p w14:paraId="747047A6" w14:textId="1E37E1DE" w:rsidR="00103CFF" w:rsidRDefault="00103CFF" w:rsidP="00103CFF">
      <w:pPr>
        <w:pStyle w:val="ListParagraph"/>
        <w:bidi/>
        <w:rPr>
          <w:color w:val="FF0000"/>
          <w:rtl/>
        </w:rPr>
      </w:pPr>
    </w:p>
    <w:p w14:paraId="60E0CB00" w14:textId="29BF5601" w:rsidR="00103CFF" w:rsidRPr="00103CFF" w:rsidRDefault="00103CFF" w:rsidP="00103CFF">
      <w:pPr>
        <w:pStyle w:val="ListParagraph"/>
        <w:bidi/>
        <w:rPr>
          <w:color w:val="FF0000"/>
        </w:rPr>
      </w:pPr>
    </w:p>
    <w:p w14:paraId="79145F0E" w14:textId="77777777" w:rsidR="00103CFF" w:rsidRDefault="00103CFF" w:rsidP="00103CFF">
      <w:pPr>
        <w:pStyle w:val="ListParagraph"/>
        <w:bidi/>
        <w:rPr>
          <w:color w:val="FF0000"/>
          <w:rtl/>
        </w:rPr>
      </w:pPr>
    </w:p>
    <w:p w14:paraId="0D3074EE" w14:textId="17028DA1" w:rsidR="00714127" w:rsidRDefault="00714127" w:rsidP="00714127">
      <w:pPr>
        <w:pStyle w:val="ListParagraph"/>
        <w:bidi/>
        <w:rPr>
          <w:color w:val="FF0000"/>
          <w:rtl/>
        </w:rPr>
      </w:pPr>
    </w:p>
    <w:p w14:paraId="580011AF" w14:textId="77777777" w:rsidR="00714127" w:rsidRPr="00714127" w:rsidRDefault="00714127" w:rsidP="00714127">
      <w:pPr>
        <w:pStyle w:val="ListParagraph"/>
        <w:bidi/>
        <w:rPr>
          <w:rFonts w:hint="cs"/>
          <w:color w:val="FF0000"/>
          <w:rtl/>
        </w:rPr>
      </w:pPr>
    </w:p>
    <w:sectPr w:rsidR="00714127" w:rsidRPr="0071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4E2B"/>
    <w:multiLevelType w:val="hybridMultilevel"/>
    <w:tmpl w:val="6D248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039"/>
    <w:multiLevelType w:val="hybridMultilevel"/>
    <w:tmpl w:val="128E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132A1"/>
    <w:multiLevelType w:val="hybridMultilevel"/>
    <w:tmpl w:val="E2B61410"/>
    <w:lvl w:ilvl="0" w:tplc="8F4AAC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F560CB"/>
    <w:multiLevelType w:val="hybridMultilevel"/>
    <w:tmpl w:val="24DA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44"/>
    <w:rsid w:val="00103CFF"/>
    <w:rsid w:val="00207566"/>
    <w:rsid w:val="004328CB"/>
    <w:rsid w:val="004B1D8E"/>
    <w:rsid w:val="00682F0B"/>
    <w:rsid w:val="0070195C"/>
    <w:rsid w:val="00714127"/>
    <w:rsid w:val="00832B06"/>
    <w:rsid w:val="009C42CB"/>
    <w:rsid w:val="00A73FB8"/>
    <w:rsid w:val="00B06195"/>
    <w:rsid w:val="00B87244"/>
    <w:rsid w:val="00CA4A2E"/>
    <w:rsid w:val="00D35FFE"/>
    <w:rsid w:val="00D57D84"/>
    <w:rsid w:val="00E77EF4"/>
    <w:rsid w:val="00F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CF2"/>
  <w15:chartTrackingRefBased/>
  <w15:docId w15:val="{25BF47DD-3DB1-404F-BDED-2D77A9A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Kira</dc:creator>
  <cp:keywords/>
  <dc:description/>
  <cp:lastModifiedBy>Anat Kira</cp:lastModifiedBy>
  <cp:revision>5</cp:revision>
  <dcterms:created xsi:type="dcterms:W3CDTF">2021-02-10T15:23:00Z</dcterms:created>
  <dcterms:modified xsi:type="dcterms:W3CDTF">2021-02-13T22:30:00Z</dcterms:modified>
</cp:coreProperties>
</file>