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Name: {{project_name}}</w:t>
      </w:r>
    </w:p>
    <w:p>
      <w:r>
        <w:t>Sponsor: {{sponsor}}</w:t>
      </w:r>
    </w:p>
    <w:p>
      <w:r>
        <w:t>Project Lead: {{project_lead}}</w:t>
      </w:r>
    </w:p>
    <w:p>
      <w:r>
        <w:t>Start Date: {{start_date}}</w:t>
      </w:r>
    </w:p>
    <w:p>
      <w:r>
        <w:t>End Date: {{end_date}}</w:t>
      </w:r>
    </w:p>
    <w:p>
      <w:r>
        <w:t>Vision: {{vision}}</w:t>
      </w:r>
    </w:p>
    <w:p>
      <w:r>
        <w:t>Problem: {{problem}}</w:t>
      </w:r>
    </w:p>
    <w:p>
      <w:r>
        <w:t>Description: {{description}}</w:t>
      </w:r>
    </w:p>
    <!-- Looped lists -->
    <w:p>
      <w:r>
        <w:t xml:space="preserve">{{#scope_in}}• {{.}} {{/scope_in}}</w:t>
      </w:r>
    </w:p>
    <w:p>
      <w:r>
        <w:t xml:space="preserve">{{#scope_out}}• {{.}} {{/scope_out}}</w:t>
      </w:r>
    </w:p>
    <w:p>
      <w:r>
        <w:t xml:space="preserve">{{#risks}}• {{.}} {{/risks}}</w:t>
      </w:r>
    </w:p>
    <w:p>
      <w:r>
        <w:t xml:space="preserve">{{#assumptions}}• {{.}} {{/assumptions}}</w:t>
      </w:r>
    </w:p>
    <!-- Milestones loop -->
    <w:p>
      <w:r>
        <w:t xml:space="preserve">{{#milestones}}• Phase: {{phase}}, Deliverable: {{deliverable}}, Date: {{date}} {{/milestones}}</w:t>
      </w:r>
    </w:p>
    <!-- Success metrics -->
    <w:p>
      <w:r>
        <w:t xml:space="preserve">{{#success_metrics}}• Benefit: {{benefit}}, Metric: {{metric}}, System: {{system_of_measurement}} {{/success_metrics}}</w:t>
      </w:r>
    </w:p>
    <!-- Core team -->
    <w:p>
      <w:r>
        <w:t xml:space="preserve">{{#core_team}}• {{name}} – {{role}}{{#responsibilities}} – {{responsibilities}}{{/responsibilities}} {{/core_team}}</w:t>
      </w:r>
    </w:p>
    <w:p>
      <w:r>
        <w:t/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