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E1" w:rsidRDefault="000974B4">
      <w:r>
        <w:t>Lars van Alphen IO1D4</w:t>
      </w:r>
    </w:p>
    <w:tbl>
      <w:tblPr>
        <w:tblW w:w="10684" w:type="dxa"/>
        <w:tblInd w:w="-83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5589"/>
      </w:tblGrid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score === 100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True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score !==100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False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score &lt; 20 || score &gt;50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True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score &gt; 0 &amp;&amp; score &gt; 99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True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score &lt; 30 || score &gt; 100 || 1==1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True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a === 20 &amp;&amp; b&lt;8 &amp;&amp; c&lt;3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False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a === 20 &amp;&amp; b&gt;8 || c&lt;3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False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a == d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True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dag1 != dag2</w:t>
            </w:r>
          </w:p>
        </w:tc>
        <w:tc>
          <w:tcPr>
            <w:tcW w:w="5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False</w:t>
            </w:r>
          </w:p>
        </w:tc>
      </w:tr>
      <w:tr w:rsidR="00E962B0" w:rsidRPr="00E962B0" w:rsidTr="00E962B0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</w:pPr>
            <w:r w:rsidRPr="00E962B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nl-NL" w:eastAsia="nl-NL"/>
              </w:rPr>
              <w:t>dag3 == dag2</w:t>
            </w:r>
          </w:p>
        </w:tc>
        <w:tc>
          <w:tcPr>
            <w:tcW w:w="5589" w:type="dxa"/>
            <w:shd w:val="clear" w:color="auto" w:fill="FFFFFF"/>
            <w:vAlign w:val="center"/>
            <w:hideMark/>
          </w:tcPr>
          <w:p w:rsidR="00E962B0" w:rsidRPr="00E962B0" w:rsidRDefault="00E962B0" w:rsidP="00E962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true</w:t>
            </w:r>
            <w:bookmarkStart w:id="0" w:name="_GoBack"/>
            <w:bookmarkEnd w:id="0"/>
          </w:p>
        </w:tc>
      </w:tr>
    </w:tbl>
    <w:p w:rsidR="00E962B0" w:rsidRDefault="00E962B0"/>
    <w:sectPr w:rsidR="00E9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16"/>
    <w:rsid w:val="00016C16"/>
    <w:rsid w:val="000974B4"/>
    <w:rsid w:val="00A149E1"/>
    <w:rsid w:val="00D76497"/>
    <w:rsid w:val="00E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66BE"/>
  <w15:chartTrackingRefBased/>
  <w15:docId w15:val="{97D5B6EE-AD30-431F-ACB0-9E7A861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6497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 Lars van</dc:creator>
  <cp:keywords/>
  <dc:description/>
  <cp:lastModifiedBy>Alphen Lars van</cp:lastModifiedBy>
  <cp:revision>3</cp:revision>
  <dcterms:created xsi:type="dcterms:W3CDTF">2016-10-13T14:38:00Z</dcterms:created>
  <dcterms:modified xsi:type="dcterms:W3CDTF">2016-10-13T14:39:00Z</dcterms:modified>
</cp:coreProperties>
</file>