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5D17C9" w:rsidRDefault="00966DF6">
      <w:r>
        <w:t xml:space="preserve">I would for you to accept my pull request </w:t>
      </w:r>
      <w:r w:rsidR="00C47340">
        <w:t>and step</w:t>
      </w:r>
      <w:r w:rsidR="003721B6">
        <w:t xml:space="preserve"> to do so are:</w:t>
      </w:r>
    </w:p>
    <w:p w:rsidR="003721B6" w:rsidRDefault="00C47340">
      <w:r>
        <w:t>1) Select</w:t>
      </w:r>
      <w:r w:rsidR="003721B6">
        <w:t xml:space="preserve"> </w:t>
      </w:r>
      <w:r w:rsidR="003721B6" w:rsidRPr="00CF073D">
        <w:rPr>
          <w:b/>
        </w:rPr>
        <w:t>Pull Request</w:t>
      </w:r>
      <w:r w:rsidR="003721B6">
        <w:t xml:space="preserve"> Tab</w:t>
      </w:r>
    </w:p>
    <w:p w:rsidR="003721B6" w:rsidRDefault="00C47340">
      <w:r>
        <w:t>2) Look</w:t>
      </w:r>
      <w:r w:rsidR="003721B6">
        <w:t xml:space="preserve"> for the change</w:t>
      </w:r>
    </w:p>
    <w:p w:rsidR="003721B6" w:rsidRDefault="00C47340">
      <w:r>
        <w:t>3) If</w:t>
      </w:r>
      <w:r w:rsidR="003721B6">
        <w:t xml:space="preserve"> changes are agreed and accepted</w:t>
      </w:r>
    </w:p>
    <w:p w:rsidR="003721B6" w:rsidRPr="00CF073D" w:rsidRDefault="00C47340">
      <w:pPr>
        <w:rPr>
          <w:b/>
        </w:rPr>
      </w:pPr>
      <w:r>
        <w:t>4) Write</w:t>
      </w:r>
      <w:r w:rsidR="003721B6">
        <w:t xml:space="preserve"> a </w:t>
      </w:r>
      <w:r w:rsidR="003721B6" w:rsidRPr="00CF073D">
        <w:rPr>
          <w:b/>
        </w:rPr>
        <w:t>comment</w:t>
      </w:r>
      <w:r w:rsidR="003721B6">
        <w:t xml:space="preserve"> for the user who request pull Then </w:t>
      </w:r>
      <w:r w:rsidR="003721B6" w:rsidRPr="00CF073D">
        <w:rPr>
          <w:b/>
        </w:rPr>
        <w:t>Commit</w:t>
      </w:r>
    </w:p>
    <w:p w:rsidR="003721B6" w:rsidRDefault="00C47340">
      <w:r>
        <w:t>5) Click</w:t>
      </w:r>
      <w:r w:rsidR="003721B6">
        <w:t xml:space="preserve"> on </w:t>
      </w:r>
      <w:r w:rsidR="003721B6" w:rsidRPr="003721B6">
        <w:rPr>
          <w:b/>
        </w:rPr>
        <w:t>Merge pull Request</w:t>
      </w:r>
      <w:r w:rsidR="003721B6">
        <w:t xml:space="preserve"> </w:t>
      </w:r>
      <w:r>
        <w:t>Button, Then</w:t>
      </w:r>
      <w:r w:rsidR="003721B6">
        <w:t xml:space="preserve"> </w:t>
      </w:r>
      <w:r w:rsidR="003721B6" w:rsidRPr="003721B6">
        <w:rPr>
          <w:b/>
        </w:rPr>
        <w:t>Confirm Merge</w:t>
      </w:r>
      <w:r w:rsidR="00CF073D">
        <w:rPr>
          <w:b/>
        </w:rPr>
        <w:t>.</w:t>
      </w:r>
    </w:p>
    <w:sectPr w:rsidR="003721B6" w:rsidSect="002E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7C9"/>
    <w:rsid w:val="000B6D4F"/>
    <w:rsid w:val="00136964"/>
    <w:rsid w:val="002E1D48"/>
    <w:rsid w:val="003721B6"/>
    <w:rsid w:val="004D3918"/>
    <w:rsid w:val="005D17C9"/>
    <w:rsid w:val="00966DF6"/>
    <w:rsid w:val="00BE3DA4"/>
    <w:rsid w:val="00C47340"/>
    <w:rsid w:val="00CF073D"/>
    <w:rsid w:val="00D12751"/>
    <w:rsid w:val="00E95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Vaibhav</cp:lastModifiedBy>
  <cp:revision>6</cp:revision>
  <dcterms:created xsi:type="dcterms:W3CDTF">2017-07-25T06:33:00Z</dcterms:created>
  <dcterms:modified xsi:type="dcterms:W3CDTF">2017-08-25T21:41:00Z</dcterms:modified>
</cp:coreProperties>
</file>