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6F1A" w14:textId="41A3FB1A" w:rsidR="00DE4FFB" w:rsidRPr="00392426" w:rsidRDefault="00DE4FFB" w:rsidP="00535E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92426">
        <w:rPr>
          <w:rFonts w:ascii="Times New Roman" w:hAnsi="Times New Roman" w:cs="Times New Roman"/>
          <w:b/>
          <w:bCs/>
          <w:sz w:val="40"/>
          <w:szCs w:val="40"/>
        </w:rPr>
        <w:t xml:space="preserve">Yourdle – </w:t>
      </w:r>
      <w:r w:rsidR="004C6BD6" w:rsidRPr="00392426">
        <w:rPr>
          <w:rFonts w:ascii="Times New Roman" w:hAnsi="Times New Roman" w:cs="Times New Roman"/>
          <w:b/>
          <w:bCs/>
          <w:sz w:val="40"/>
          <w:szCs w:val="40"/>
        </w:rPr>
        <w:t xml:space="preserve">Backend </w:t>
      </w:r>
      <w:r w:rsidRPr="00392426">
        <w:rPr>
          <w:rFonts w:ascii="Times New Roman" w:hAnsi="Times New Roman" w:cs="Times New Roman"/>
          <w:b/>
          <w:bCs/>
          <w:sz w:val="40"/>
          <w:szCs w:val="40"/>
        </w:rPr>
        <w:t>Fejlesztői Dokumentáció</w:t>
      </w:r>
    </w:p>
    <w:p w14:paraId="6962DAD9" w14:textId="6CBEC1FA" w:rsidR="00F2038F" w:rsidRPr="00392426" w:rsidRDefault="00F2038F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FF8E9" w14:textId="2087C8E7" w:rsidR="00F2038F" w:rsidRPr="00392426" w:rsidRDefault="00F2038F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>Backend függőségei</w:t>
      </w:r>
    </w:p>
    <w:p w14:paraId="75E1F839" w14:textId="0C092094" w:rsidR="00F2038F" w:rsidRPr="00392426" w:rsidRDefault="00AD61B8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AB5E5E" wp14:editId="244FED87">
            <wp:extent cx="2591162" cy="3172268"/>
            <wp:effectExtent l="0" t="0" r="0" b="9525"/>
            <wp:docPr id="2605805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0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53D8" w14:textId="77777777" w:rsidR="00F2038F" w:rsidRPr="00392426" w:rsidRDefault="00F2038F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Futtatás</w:t>
      </w:r>
    </w:p>
    <w:p w14:paraId="456B65FA" w14:textId="442F3467" w:rsidR="00F2038F" w:rsidRPr="00987AA2" w:rsidRDefault="00F2038F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A program futtatásához a</w:t>
      </w:r>
      <w:r w:rsidR="00BA034A" w:rsidRPr="00987AA2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BA034A" w:rsidRPr="00987AA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A034A" w:rsidRPr="00987AA2">
        <w:rPr>
          <w:rFonts w:ascii="Times New Roman" w:hAnsi="Times New Roman" w:cs="Times New Roman"/>
          <w:sz w:val="24"/>
          <w:szCs w:val="24"/>
        </w:rPr>
        <w:t xml:space="preserve"> </w:t>
      </w:r>
      <w:r w:rsidRPr="00987AA2">
        <w:rPr>
          <w:rFonts w:ascii="Times New Roman" w:hAnsi="Times New Roman" w:cs="Times New Roman"/>
          <w:sz w:val="24"/>
          <w:szCs w:val="24"/>
        </w:rPr>
        <w:t xml:space="preserve">mappában telepítenünk kell a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modulokat. Ezt az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i” paranccsal tehetjük meg.</w:t>
      </w:r>
    </w:p>
    <w:p w14:paraId="4433FFDC" w14:textId="77777777" w:rsidR="00F2038F" w:rsidRPr="00987AA2" w:rsidRDefault="00F2038F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A szerver indítása előtt érdemes beimportálni a DB mappában található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fájlt a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felületen.</w:t>
      </w:r>
    </w:p>
    <w:p w14:paraId="10F88ABE" w14:textId="18C22617" w:rsidR="00046D8E" w:rsidRPr="00987AA2" w:rsidRDefault="00046D8E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lebuildelni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az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75" w:rsidRPr="00987AA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47975"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75" w:rsidRPr="00987AA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>” paranccsal tudjuk.</w:t>
      </w:r>
    </w:p>
    <w:p w14:paraId="19EB852C" w14:textId="47FF5E00" w:rsidR="00F2038F" w:rsidRPr="00987AA2" w:rsidRDefault="00F2038F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A szervert az</w:t>
      </w:r>
      <w:r w:rsidR="00BA034A" w:rsidRPr="00987AA2">
        <w:rPr>
          <w:rFonts w:ascii="Times New Roman" w:hAnsi="Times New Roman" w:cs="Times New Roman"/>
          <w:sz w:val="24"/>
          <w:szCs w:val="24"/>
        </w:rPr>
        <w:t>t</w:t>
      </w:r>
      <w:r w:rsidRPr="00987AA2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r w:rsidR="00BA034A" w:rsidRPr="00987AA2">
        <w:rPr>
          <w:rFonts w:ascii="Times New Roman" w:hAnsi="Times New Roman" w:cs="Times New Roman"/>
          <w:sz w:val="24"/>
          <w:szCs w:val="24"/>
        </w:rPr>
        <w:t>start</w:t>
      </w:r>
      <w:r w:rsidRPr="00987AA2">
        <w:rPr>
          <w:rFonts w:ascii="Times New Roman" w:hAnsi="Times New Roman" w:cs="Times New Roman"/>
          <w:sz w:val="24"/>
          <w:szCs w:val="24"/>
        </w:rPr>
        <w:t>” paranccsal, a fejlesztői környezetet az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7AA2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>”-</w:t>
      </w:r>
      <w:proofErr w:type="gramEnd"/>
      <w:r w:rsidRPr="00987AA2">
        <w:rPr>
          <w:rFonts w:ascii="Times New Roman" w:hAnsi="Times New Roman" w:cs="Times New Roman"/>
          <w:sz w:val="24"/>
          <w:szCs w:val="24"/>
        </w:rPr>
        <w:t>el indítjuk el.</w:t>
      </w:r>
    </w:p>
    <w:p w14:paraId="633B83D7" w14:textId="57E6B2D8" w:rsidR="00392426" w:rsidRPr="00987AA2" w:rsidRDefault="00F2038F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A backend a </w:t>
      </w:r>
      <w:hyperlink r:id="rId6" w:history="1">
        <w:r w:rsidRPr="00987AA2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="00147975" w:rsidRPr="00987AA2">
        <w:rPr>
          <w:rFonts w:ascii="Times New Roman" w:hAnsi="Times New Roman" w:cs="Times New Roman"/>
          <w:sz w:val="24"/>
          <w:szCs w:val="24"/>
        </w:rPr>
        <w:t xml:space="preserve"> </w:t>
      </w:r>
      <w:r w:rsidRPr="00987AA2">
        <w:rPr>
          <w:rFonts w:ascii="Times New Roman" w:hAnsi="Times New Roman" w:cs="Times New Roman"/>
          <w:sz w:val="24"/>
          <w:szCs w:val="24"/>
        </w:rPr>
        <w:t>érhető el, miután futtatju</w:t>
      </w:r>
      <w:r w:rsidR="00147975" w:rsidRPr="00987AA2">
        <w:rPr>
          <w:rFonts w:ascii="Times New Roman" w:hAnsi="Times New Roman" w:cs="Times New Roman"/>
          <w:sz w:val="24"/>
          <w:szCs w:val="24"/>
        </w:rPr>
        <w:t>k</w:t>
      </w:r>
      <w:r w:rsidRPr="00987AA2">
        <w:rPr>
          <w:rFonts w:ascii="Times New Roman" w:hAnsi="Times New Roman" w:cs="Times New Roman"/>
          <w:sz w:val="24"/>
          <w:szCs w:val="24"/>
        </w:rPr>
        <w:t>.</w:t>
      </w:r>
    </w:p>
    <w:p w14:paraId="57641FB6" w14:textId="4F6EBD78" w:rsidR="00392426" w:rsidRPr="00392426" w:rsidRDefault="0039242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Futtatáshoz szükséges szoftverek:</w:t>
      </w:r>
    </w:p>
    <w:p w14:paraId="28E0F070" w14:textId="1113C59E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</w:t>
      </w:r>
      <w:r w:rsidR="007A15DD">
        <w:rPr>
          <w:rFonts w:ascii="Times New Roman" w:hAnsi="Times New Roman" w:cs="Times New Roman"/>
          <w:sz w:val="24"/>
          <w:szCs w:val="24"/>
        </w:rPr>
        <w:t>20</w:t>
      </w:r>
      <w:r w:rsidRPr="00987AA2">
        <w:rPr>
          <w:rFonts w:ascii="Times New Roman" w:hAnsi="Times New Roman" w:cs="Times New Roman"/>
          <w:sz w:val="24"/>
          <w:szCs w:val="24"/>
        </w:rPr>
        <w:t>.1</w:t>
      </w:r>
      <w:r w:rsidR="007A15DD">
        <w:rPr>
          <w:rFonts w:ascii="Times New Roman" w:hAnsi="Times New Roman" w:cs="Times New Roman"/>
          <w:sz w:val="24"/>
          <w:szCs w:val="24"/>
        </w:rPr>
        <w:t>9</w:t>
      </w:r>
      <w:r w:rsidRPr="00987AA2">
        <w:rPr>
          <w:rFonts w:ascii="Times New Roman" w:hAnsi="Times New Roman" w:cs="Times New Roman"/>
          <w:sz w:val="24"/>
          <w:szCs w:val="24"/>
        </w:rPr>
        <w:t>.0, vagy újabb)</w:t>
      </w:r>
    </w:p>
    <w:p w14:paraId="5874B514" w14:textId="16F8F297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</w:t>
      </w:r>
      <w:r w:rsidR="007A15DD">
        <w:rPr>
          <w:rFonts w:ascii="Times New Roman" w:hAnsi="Times New Roman" w:cs="Times New Roman"/>
          <w:sz w:val="24"/>
          <w:szCs w:val="24"/>
        </w:rPr>
        <w:t>10</w:t>
      </w:r>
      <w:r w:rsidRPr="00987AA2">
        <w:rPr>
          <w:rFonts w:ascii="Times New Roman" w:hAnsi="Times New Roman" w:cs="Times New Roman"/>
          <w:sz w:val="24"/>
          <w:szCs w:val="24"/>
        </w:rPr>
        <w:t>.</w:t>
      </w:r>
      <w:r w:rsidR="007A15DD">
        <w:rPr>
          <w:rFonts w:ascii="Times New Roman" w:hAnsi="Times New Roman" w:cs="Times New Roman"/>
          <w:sz w:val="24"/>
          <w:szCs w:val="24"/>
        </w:rPr>
        <w:t>2</w:t>
      </w:r>
      <w:r w:rsidRPr="00987AA2">
        <w:rPr>
          <w:rFonts w:ascii="Times New Roman" w:hAnsi="Times New Roman" w:cs="Times New Roman"/>
          <w:sz w:val="24"/>
          <w:szCs w:val="24"/>
        </w:rPr>
        <w:t>.3, vagy újabb)</w:t>
      </w:r>
    </w:p>
    <w:p w14:paraId="1053A98B" w14:textId="77777777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14:paraId="749BF4D6" w14:textId="0923A33A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XAMPP (3.</w:t>
      </w:r>
      <w:r w:rsidR="007A15DD">
        <w:rPr>
          <w:rFonts w:ascii="Times New Roman" w:hAnsi="Times New Roman" w:cs="Times New Roman"/>
          <w:sz w:val="24"/>
          <w:szCs w:val="24"/>
        </w:rPr>
        <w:t>3</w:t>
      </w:r>
      <w:r w:rsidRPr="00987AA2">
        <w:rPr>
          <w:rFonts w:ascii="Times New Roman" w:hAnsi="Times New Roman" w:cs="Times New Roman"/>
          <w:sz w:val="24"/>
          <w:szCs w:val="24"/>
        </w:rPr>
        <w:t>.</w:t>
      </w:r>
      <w:r w:rsidR="007A15DD">
        <w:rPr>
          <w:rFonts w:ascii="Times New Roman" w:hAnsi="Times New Roman" w:cs="Times New Roman"/>
          <w:sz w:val="24"/>
          <w:szCs w:val="24"/>
        </w:rPr>
        <w:t>0</w:t>
      </w:r>
      <w:r w:rsidRPr="00987AA2">
        <w:rPr>
          <w:rFonts w:ascii="Times New Roman" w:hAnsi="Times New Roman" w:cs="Times New Roman"/>
          <w:sz w:val="24"/>
          <w:szCs w:val="24"/>
        </w:rPr>
        <w:t>, vagy újabb)</w:t>
      </w:r>
    </w:p>
    <w:p w14:paraId="1E0CB08D" w14:textId="2208626A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Firefox (111.0.1, vagy újabb)</w:t>
      </w:r>
    </w:p>
    <w:p w14:paraId="67DDDFF8" w14:textId="77777777" w:rsidR="00392426" w:rsidRPr="00987AA2" w:rsidRDefault="00392426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Google Chrome (111.0.5.5, vagy újabb)</w:t>
      </w:r>
    </w:p>
    <w:p w14:paraId="3C0AC63F" w14:textId="77777777" w:rsidR="00F2038F" w:rsidRPr="00392426" w:rsidRDefault="00F2038F" w:rsidP="00535E2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F40FF40" w14:textId="6194BB32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Projekt Struktúra</w:t>
      </w:r>
    </w:p>
    <w:p w14:paraId="4044286C" w14:textId="4886A4B5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998AE" wp14:editId="3EC4FCAD">
            <wp:extent cx="1762125" cy="4981735"/>
            <wp:effectExtent l="0" t="0" r="0" b="9525"/>
            <wp:docPr id="1368715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15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892" cy="50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EEE8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F680E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2. Rendszer Áttekintés</w:t>
      </w:r>
    </w:p>
    <w:p w14:paraId="2917B7B4" w14:textId="4DD54FD5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A Yourdle egy többjátékos típusú kérdezz-felelek játék, amely különféle feladványtípusokat kezel: klasszikus, emoji, idézet, leírás és kép alapú. A játék célja, hogy a játékosok minél kevesebb próbálkozással megfejtsék a feladványokat, miközben bővítik tudásukat és szórakoznak. A backend Node.js + TypeScript alapokra épül, Express keretrendszerrel.</w:t>
      </w:r>
    </w:p>
    <w:p w14:paraId="0DEF4D55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2217358D">
          <v:rect id="_x0000_i1025" style="width:0;height:1.5pt" o:hralign="center" o:hrstd="t" o:hr="t" fillcolor="#a0a0a0" stroked="f"/>
        </w:pict>
      </w:r>
    </w:p>
    <w:p w14:paraId="307680A9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3. Szerverindítás (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server.ts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D329182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A szerver konfigurálása:</w:t>
      </w:r>
    </w:p>
    <w:p w14:paraId="28051852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Express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-ek beállítása</w:t>
      </w:r>
    </w:p>
    <w:p w14:paraId="6682D170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API útvonalak csatlakoztatása: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", router)</w:t>
      </w:r>
    </w:p>
    <w:p w14:paraId="43A992C0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Képek statikus kiszolgálása: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', ...)</w:t>
      </w:r>
    </w:p>
    <w:p w14:paraId="5B6F9A27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lastRenderedPageBreak/>
        <w:t>Multer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alapú fájl feltöltés 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autentikációval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6379B22B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Socket.IO integráció játékos párbajhoz</w:t>
      </w:r>
    </w:p>
    <w:p w14:paraId="4EB4F9F5" w14:textId="77777777" w:rsidR="00DE4FFB" w:rsidRPr="00392426" w:rsidRDefault="00DE4FFB" w:rsidP="00535E2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Email kezelők: jelszó visszaállítás stb.</w:t>
      </w:r>
    </w:p>
    <w:p w14:paraId="0FE5F9C8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6F6E2549">
          <v:rect id="_x0000_i1026" style="width:0;height:1.5pt" o:hralign="center" o:hrstd="t" o:hr="t" fillcolor="#a0a0a0" stroked="f"/>
        </w:pict>
      </w:r>
    </w:p>
    <w:p w14:paraId="04AC35F7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Middleware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 – Auth</w:t>
      </w:r>
    </w:p>
    <w:p w14:paraId="5D9F0312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JWT alapú hitelesítés:</w:t>
      </w:r>
    </w:p>
    <w:p w14:paraId="4A19EA09" w14:textId="77777777" w:rsidR="00DE4FFB" w:rsidRPr="00392426" w:rsidRDefault="00DE4FF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>req.headers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proofErr w:type="gramStart"/>
      <w:r w:rsidRPr="00392426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(' 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1];</w:t>
      </w:r>
    </w:p>
    <w:p w14:paraId="5F344178" w14:textId="77777777" w:rsidR="00DE4FFB" w:rsidRPr="00392426" w:rsidRDefault="00DE4FF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jwt.verify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process.env.JWT_SECRET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);</w:t>
      </w:r>
    </w:p>
    <w:p w14:paraId="72C08F81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Hiányzó vagy hibás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esetén 400-as válasz.</w:t>
      </w:r>
    </w:p>
    <w:p w14:paraId="604E2BD1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6F9941CD">
          <v:rect id="_x0000_i1027" style="width:0;height:1.5pt" o:hralign="center" o:hrstd="t" o:hr="t" fillcolor="#a0a0a0" stroked="f"/>
        </w:pict>
      </w:r>
    </w:p>
    <w:p w14:paraId="31F3D6C1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5. Játék API (</w:t>
      </w:r>
      <w:proofErr w:type="spellStart"/>
      <w:proofErr w:type="gram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game.routes</w:t>
      </w:r>
      <w:proofErr w:type="gramEnd"/>
      <w:r w:rsidRPr="00392426">
        <w:rPr>
          <w:rFonts w:ascii="Times New Roman" w:hAnsi="Times New Roman" w:cs="Times New Roman"/>
          <w:b/>
          <w:bCs/>
          <w:sz w:val="32"/>
          <w:szCs w:val="32"/>
        </w:rPr>
        <w:t>.ts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40"/>
        <w:gridCol w:w="2701"/>
      </w:tblGrid>
      <w:tr w:rsidR="00DE4FFB" w:rsidRPr="00392426" w14:paraId="3DFB2FA0" w14:textId="77777777" w:rsidTr="00DE4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27E2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Metódus</w:t>
            </w:r>
          </w:p>
        </w:tc>
        <w:tc>
          <w:tcPr>
            <w:tcW w:w="0" w:type="auto"/>
            <w:vAlign w:val="center"/>
            <w:hideMark/>
          </w:tcPr>
          <w:p w14:paraId="132FA346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14:paraId="259771F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DE4FFB" w:rsidRPr="00392426" w14:paraId="480C8C40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D76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797E4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allClassic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F368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Klasszikus kérdések</w:t>
            </w:r>
          </w:p>
        </w:tc>
      </w:tr>
      <w:tr w:rsidR="00DE4FFB" w:rsidRPr="00392426" w14:paraId="40C2D8AA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D429A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EA0CF2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solutionClassic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7263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Klasszikus megoldás</w:t>
            </w:r>
          </w:p>
        </w:tc>
      </w:tr>
      <w:tr w:rsidR="00DE4FFB" w:rsidRPr="00392426" w14:paraId="3F9F0822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B7D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FDEA064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allEmoji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C29D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Emoji játék kérdések</w:t>
            </w:r>
          </w:p>
        </w:tc>
      </w:tr>
      <w:tr w:rsidR="00DE4FFB" w:rsidRPr="00392426" w14:paraId="0CA19BC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DC1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F92383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solutionEmoji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4619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Emoji megoldás</w:t>
            </w:r>
          </w:p>
        </w:tc>
      </w:tr>
      <w:tr w:rsidR="00DE4FFB" w:rsidRPr="00392426" w14:paraId="6933C43D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EFA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CB44CD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allDescription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38B4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Leírás alapú kérdések</w:t>
            </w:r>
          </w:p>
        </w:tc>
      </w:tr>
      <w:tr w:rsidR="00DE4FFB" w:rsidRPr="00392426" w14:paraId="159B02F7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4C01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FC6EC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solutionDescription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356E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Leírás alapú megoldás</w:t>
            </w:r>
          </w:p>
        </w:tc>
      </w:tr>
      <w:tr w:rsidR="00DE4FFB" w:rsidRPr="00392426" w14:paraId="082FF202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8609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9BEBF9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allQuote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88E1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Idézetek</w:t>
            </w:r>
          </w:p>
        </w:tc>
      </w:tr>
      <w:tr w:rsidR="00DE4FFB" w:rsidRPr="00392426" w14:paraId="193F9A61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EE8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EC3571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solutionQuote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D15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Idézet megoldás</w:t>
            </w:r>
          </w:p>
        </w:tc>
      </w:tr>
      <w:tr w:rsidR="00DE4FFB" w:rsidRPr="00392426" w14:paraId="40F59D36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3A8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E5D1FB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allPicture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6B04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Képes feladványok</w:t>
            </w:r>
          </w:p>
        </w:tc>
      </w:tr>
      <w:tr w:rsidR="00DE4FFB" w:rsidRPr="00392426" w14:paraId="0E053545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FF6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6FEE3A5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solutionPicture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FE084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Kép megoldás</w:t>
            </w:r>
          </w:p>
        </w:tc>
      </w:tr>
      <w:tr w:rsidR="00DE4FFB" w:rsidRPr="00392426" w14:paraId="0D43C914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61B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686BEE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5EBC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Ranglista frissítése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357FBBDC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C12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50F56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33546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Teljes ranglista</w:t>
            </w:r>
          </w:p>
        </w:tc>
      </w:tr>
      <w:tr w:rsidR="00DE4FFB" w:rsidRPr="00392426" w14:paraId="13530CB1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C35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B8F861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leaderboard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8ED4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Egy felhasználó statisztikái</w:t>
            </w:r>
          </w:p>
        </w:tc>
      </w:tr>
      <w:tr w:rsidR="00DE4FFB" w:rsidRPr="00392426" w14:paraId="3A5F08C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A4C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D2FAB1A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saveMatchResult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3CB66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Játék eredmény mentése</w:t>
            </w:r>
          </w:p>
        </w:tc>
      </w:tr>
    </w:tbl>
    <w:p w14:paraId="6AE0BCBE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657E3F0B">
          <v:rect id="_x0000_i1028" style="width:0;height:1.5pt" o:hralign="center" o:hrstd="t" o:hr="t" fillcolor="#a0a0a0" stroked="f"/>
        </w:pict>
      </w:r>
    </w:p>
    <w:p w14:paraId="4AB5A7EE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6. Felhasználói API (</w:t>
      </w:r>
      <w:proofErr w:type="spellStart"/>
      <w:proofErr w:type="gram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user.routes</w:t>
      </w:r>
      <w:proofErr w:type="gramEnd"/>
      <w:r w:rsidRPr="00392426">
        <w:rPr>
          <w:rFonts w:ascii="Times New Roman" w:hAnsi="Times New Roman" w:cs="Times New Roman"/>
          <w:b/>
          <w:bCs/>
          <w:sz w:val="32"/>
          <w:szCs w:val="32"/>
        </w:rPr>
        <w:t>.ts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353"/>
        <w:gridCol w:w="3181"/>
      </w:tblGrid>
      <w:tr w:rsidR="00DE4FFB" w:rsidRPr="00392426" w14:paraId="55ABB7C5" w14:textId="77777777" w:rsidTr="00DE4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8264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Metódus</w:t>
            </w:r>
          </w:p>
        </w:tc>
        <w:tc>
          <w:tcPr>
            <w:tcW w:w="0" w:type="auto"/>
            <w:vAlign w:val="center"/>
            <w:hideMark/>
          </w:tcPr>
          <w:p w14:paraId="0BE27E2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14:paraId="0B0EE674" w14:textId="58D028CA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DE4FFB" w:rsidRPr="00392426" w14:paraId="2A0BC2F4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F34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A42EE84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54C5243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</w:tr>
      <w:tr w:rsidR="00DE4FFB" w:rsidRPr="00392426" w14:paraId="3E95726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C41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6A4C3A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B0FA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</w:tr>
      <w:tr w:rsidR="00DE4FFB" w:rsidRPr="00392426" w14:paraId="69FB11B6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E4B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351CE74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2058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Profil frissítése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1B741112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751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410DF5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58FA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Felhasználó lekérdezése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3CA7274A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A38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8F035A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deleteProfilePicture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7EEF6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Profilkép törlése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1583D390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B0624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1D477F21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change-password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C5C4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Jelszó csere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4FE1868A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E93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9BD6A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58F9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Meccstörténet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514F1DAA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464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DD06F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FEE8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Összes felhasználó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5164B311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F46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E7AC22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763F3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Felhasználó törlése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6B134A80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7DF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088AA6E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1944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Felhasználó módosítása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1E0C5B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Felhasználói műveletek:</w:t>
      </w:r>
    </w:p>
    <w:p w14:paraId="41CCE2A3" w14:textId="77777777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Regisztráció: E-mail/jelszó validáció,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mentés</w:t>
      </w:r>
    </w:p>
    <w:p w14:paraId="6C1F7069" w14:textId="77777777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Login: Jelszó ellenőrzés, JWT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generálás</w:t>
      </w:r>
    </w:p>
    <w:p w14:paraId="0D286D40" w14:textId="69BC8781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Profil szerkesztés: Email, név frissítése</w:t>
      </w:r>
    </w:p>
    <w:p w14:paraId="62F3E286" w14:textId="77777777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Jelszócsere: Régi ellenőrzés + új jelszó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validálás</w:t>
      </w:r>
      <w:proofErr w:type="spellEnd"/>
    </w:p>
    <w:p w14:paraId="41462A50" w14:textId="77777777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Profilkép törlés: Fájlrendszerből és DB-ből törlés</w:t>
      </w:r>
    </w:p>
    <w:p w14:paraId="3BD20DAA" w14:textId="77777777" w:rsidR="00DE4FFB" w:rsidRPr="00392426" w:rsidRDefault="00DE4FFB" w:rsidP="00535E2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Meccstörténet: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games_vt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nézetből lekérdezés</w:t>
      </w:r>
    </w:p>
    <w:p w14:paraId="0462FAFE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374586A7">
          <v:rect id="_x0000_i1029" style="width:0;height:1.5pt" o:hralign="center" o:hrstd="t" o:hr="t" fillcolor="#a0a0a0" stroked="f"/>
        </w:pict>
      </w:r>
    </w:p>
    <w:p w14:paraId="644399A5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7. Kategória API (</w:t>
      </w:r>
      <w:proofErr w:type="spellStart"/>
      <w:proofErr w:type="gram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category.routes</w:t>
      </w:r>
      <w:proofErr w:type="gramEnd"/>
      <w:r w:rsidRPr="00392426">
        <w:rPr>
          <w:rFonts w:ascii="Times New Roman" w:hAnsi="Times New Roman" w:cs="Times New Roman"/>
          <w:b/>
          <w:bCs/>
          <w:sz w:val="32"/>
          <w:szCs w:val="32"/>
        </w:rPr>
        <w:t>.ts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07"/>
        <w:gridCol w:w="3587"/>
      </w:tblGrid>
      <w:tr w:rsidR="00DE4FFB" w:rsidRPr="00392426" w14:paraId="1D6D8FA3" w14:textId="77777777" w:rsidTr="00DE4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A31B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Metódus</w:t>
            </w:r>
          </w:p>
        </w:tc>
        <w:tc>
          <w:tcPr>
            <w:tcW w:w="0" w:type="auto"/>
            <w:vAlign w:val="center"/>
            <w:hideMark/>
          </w:tcPr>
          <w:p w14:paraId="550162F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14:paraId="313D72E5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DE4FFB" w:rsidRPr="00392426" w14:paraId="45849FA9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2EE5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D0FB00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allPublicCategories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0D62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Publikus kategóriák listázása</w:t>
            </w:r>
          </w:p>
        </w:tc>
      </w:tr>
      <w:tr w:rsidR="00DE4FFB" w:rsidRPr="00392426" w14:paraId="535B9D03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FC2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EF0AE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23C99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Egy kategória adatainak lekérdezése</w:t>
            </w:r>
          </w:p>
        </w:tc>
      </w:tr>
      <w:tr w:rsidR="00DE4FFB" w:rsidRPr="00392426" w14:paraId="1A56ACF9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5759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15AFAA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F96B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Új kategória létrehozása</w:t>
            </w:r>
          </w:p>
        </w:tc>
      </w:tr>
      <w:tr w:rsidR="00DE4FFB" w:rsidRPr="00392426" w14:paraId="6A6AC473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9DE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C5491C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classic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8E6C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Klasszikus feladvány hozzáadása</w:t>
            </w:r>
          </w:p>
        </w:tc>
      </w:tr>
      <w:tr w:rsidR="00DE4FFB" w:rsidRPr="00392426" w14:paraId="0F8275A0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4D4A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944DDBD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B449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Leírás feladvány hozzáadása</w:t>
            </w:r>
          </w:p>
        </w:tc>
      </w:tr>
      <w:tr w:rsidR="00DE4FFB" w:rsidRPr="00392426" w14:paraId="7D99129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33C6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2B9F2B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0603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Idézet feladvány hozzáadása</w:t>
            </w:r>
          </w:p>
        </w:tc>
      </w:tr>
      <w:tr w:rsidR="00DE4FFB" w:rsidRPr="00392426" w14:paraId="1885019B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B5CE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5D73A1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/emoji</w:t>
            </w:r>
          </w:p>
        </w:tc>
        <w:tc>
          <w:tcPr>
            <w:tcW w:w="0" w:type="auto"/>
            <w:vAlign w:val="center"/>
            <w:hideMark/>
          </w:tcPr>
          <w:p w14:paraId="3CDD8005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Emoji feladvány hozzáadása</w:t>
            </w:r>
          </w:p>
        </w:tc>
      </w:tr>
      <w:tr w:rsidR="00DE4FFB" w:rsidRPr="00392426" w14:paraId="2BA2CB69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5D38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53F2E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96ACB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Kép feladvány hozzáadása</w:t>
            </w:r>
          </w:p>
        </w:tc>
      </w:tr>
      <w:tr w:rsidR="00DE4FFB" w:rsidRPr="00392426" w14:paraId="578DA8E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3EF5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715FF3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allCategory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DB6E1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Minden kategória lekérdezése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4FFB" w:rsidRPr="00392426" w14:paraId="6B3A52AF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BDF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BA4DBCF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1677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Adott kategória összes feladványa</w:t>
            </w:r>
          </w:p>
        </w:tc>
      </w:tr>
      <w:tr w:rsidR="00DE4FFB" w:rsidRPr="00392426" w14:paraId="76B99662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EE59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4FEA007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E024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Kategória törlése (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8CB29D5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014B7F9A">
          <v:rect id="_x0000_i1030" style="width:0;height:1.5pt" o:hralign="center" o:hrstd="t" o:hr="t" fillcolor="#a0a0a0" stroked="f"/>
        </w:pict>
      </w:r>
    </w:p>
    <w:p w14:paraId="3510B083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8. Feladványok tárolása</w:t>
      </w:r>
    </w:p>
    <w:p w14:paraId="5C506D27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Minden feladványtípus egyedi adattáblába kerül mentésre:</w:t>
      </w:r>
    </w:p>
    <w:p w14:paraId="267103A6" w14:textId="77777777" w:rsidR="00A04CBE" w:rsidRPr="00392426" w:rsidRDefault="00DE4FFB" w:rsidP="00535E2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classic</w:t>
      </w:r>
      <w:proofErr w:type="spellEnd"/>
    </w:p>
    <w:p w14:paraId="147849A9" w14:textId="6D81C50A" w:rsidR="00DE4FFB" w:rsidRPr="00392426" w:rsidRDefault="00A04CBE" w:rsidP="00535E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13EF6" wp14:editId="16F95032">
            <wp:extent cx="5760720" cy="111125"/>
            <wp:effectExtent l="0" t="0" r="0" b="3175"/>
            <wp:docPr id="188270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0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FFB" w:rsidRPr="00392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E9FB9" w14:textId="3C5FCD6E" w:rsidR="00DE4FFB" w:rsidRPr="00392426" w:rsidRDefault="00DE4FFB" w:rsidP="00535E2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41F451" w14:textId="54EADC55" w:rsidR="00A04CBE" w:rsidRPr="00392426" w:rsidRDefault="00A04CBE" w:rsidP="00535E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875E6" wp14:editId="3A57F078">
            <wp:extent cx="5760720" cy="217170"/>
            <wp:effectExtent l="0" t="0" r="0" b="0"/>
            <wp:docPr id="4691016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1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969" w14:textId="6ED4A286" w:rsidR="00DE4FFB" w:rsidRPr="00392426" w:rsidRDefault="00DE4FFB" w:rsidP="00535E2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quote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067079" w14:textId="5ACEB081" w:rsidR="00A04CBE" w:rsidRPr="00392426" w:rsidRDefault="00A04CBE" w:rsidP="00535E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62A2B" wp14:editId="6DA841FB">
            <wp:extent cx="5760720" cy="194945"/>
            <wp:effectExtent l="0" t="0" r="0" b="0"/>
            <wp:docPr id="2543381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8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9EFD" w14:textId="30587448" w:rsidR="00DE4FFB" w:rsidRPr="00392426" w:rsidRDefault="00DE4FFB" w:rsidP="00535E2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emoji:</w:t>
      </w:r>
    </w:p>
    <w:p w14:paraId="4393D900" w14:textId="2807EA6C" w:rsidR="00A04CBE" w:rsidRPr="00392426" w:rsidRDefault="00A04CBE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8F678" wp14:editId="6ADD4A52">
            <wp:extent cx="5760720" cy="158115"/>
            <wp:effectExtent l="0" t="0" r="0" b="0"/>
            <wp:docPr id="5047718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1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4D6" w14:textId="02C3E25A" w:rsidR="00DE4FFB" w:rsidRPr="00392426" w:rsidRDefault="00DE4FFB" w:rsidP="00535E2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07668F" w14:textId="0B5C2F07" w:rsidR="00A04CBE" w:rsidRPr="00392426" w:rsidRDefault="00A04CBE" w:rsidP="00535E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4D9AF" wp14:editId="633E3F4E">
            <wp:extent cx="5760720" cy="153670"/>
            <wp:effectExtent l="0" t="0" r="0" b="0"/>
            <wp:docPr id="1829820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0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949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Minden új adat uuidv4() ID-t kap.</w:t>
      </w:r>
    </w:p>
    <w:p w14:paraId="2DA54C72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486ADCA2">
          <v:rect id="_x0000_i1031" style="width:0;height:1.5pt" o:hralign="center" o:hrstd="t" o:hr="t" fillcolor="#a0a0a0" stroked="f"/>
        </w:pict>
      </w:r>
    </w:p>
    <w:p w14:paraId="39726A5C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9. Kategória adatok lekérdezése</w:t>
      </w:r>
    </w:p>
    <w:p w14:paraId="7567270E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getCategoryDataService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 függvény lekéri az adott kategóriához tartozó feladványokat:</w:t>
      </w:r>
    </w:p>
    <w:p w14:paraId="115249E9" w14:textId="77777777" w:rsidR="00DE4FFB" w:rsidRPr="00392426" w:rsidRDefault="00DE4FFB" w:rsidP="00535E2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Lekérdezi a kategória beállításait (milyen típusok engedélyezettek)</w:t>
      </w:r>
    </w:p>
    <w:p w14:paraId="1CEA3302" w14:textId="77777777" w:rsidR="00DE4FFB" w:rsidRPr="00392426" w:rsidRDefault="00DE4FFB" w:rsidP="00535E2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Lekérdezi a hozzá tartozó adatokat a megfelelő táblákból</w:t>
      </w:r>
    </w:p>
    <w:p w14:paraId="5FB39284" w14:textId="77777777" w:rsidR="00DE4FFB" w:rsidRPr="00392426" w:rsidRDefault="00DE4FFB" w:rsidP="00535E2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képeket visszafejti vagy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-t ad</w:t>
      </w:r>
    </w:p>
    <w:p w14:paraId="0708B40A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469F1AB4">
          <v:rect id="_x0000_i1032" style="width:0;height:1.5pt" o:hralign="center" o:hrstd="t" o:hr="t" fillcolor="#a0a0a0" stroked="f"/>
        </w:pict>
      </w:r>
    </w:p>
    <w:p w14:paraId="73EF8E30" w14:textId="0E8453B5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10. Ranglista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4680"/>
      </w:tblGrid>
      <w:tr w:rsidR="00DE4FFB" w:rsidRPr="00392426" w14:paraId="1B86A6E4" w14:textId="77777777" w:rsidTr="00DE4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ECE3C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Művelet</w:t>
            </w:r>
          </w:p>
        </w:tc>
        <w:tc>
          <w:tcPr>
            <w:tcW w:w="0" w:type="auto"/>
            <w:vAlign w:val="center"/>
            <w:hideMark/>
          </w:tcPr>
          <w:p w14:paraId="46AAA4F2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DE4FFB" w:rsidRPr="00392426" w14:paraId="4A870EF8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3D8A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uploadLeaderboardService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EA04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Eredmények mentése győzelem/vereség alapján</w:t>
            </w:r>
          </w:p>
        </w:tc>
      </w:tr>
      <w:tr w:rsidR="00DE4FFB" w:rsidRPr="00392426" w14:paraId="3AEB5DB3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17C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getAllLeaderboardService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A5B40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Ranglista lekérdezése</w:t>
            </w:r>
          </w:p>
        </w:tc>
      </w:tr>
      <w:tr w:rsidR="00DE4FFB" w:rsidRPr="00392426" w14:paraId="35F9E721" w14:textId="77777777" w:rsidTr="00DE4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5F63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getLeaderboardOneUser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63E1E" w14:textId="77777777" w:rsidR="00DE4FFB" w:rsidRPr="00392426" w:rsidRDefault="00DE4FFB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Egy játékos statisztikája</w:t>
            </w:r>
          </w:p>
        </w:tc>
      </w:tr>
    </w:tbl>
    <w:p w14:paraId="4F24BBD9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képek visszafejtve jelennek meg vagy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defaultként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kerül beállításra.</w:t>
      </w:r>
    </w:p>
    <w:p w14:paraId="4F474C06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60D04740">
          <v:rect id="_x0000_i1033" style="width:0;height:1.5pt" o:hralign="center" o:hrstd="t" o:hr="t" fillcolor="#a0a0a0" stroked="f"/>
        </w:pict>
      </w:r>
    </w:p>
    <w:p w14:paraId="7D3C53FF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11. Adatbázis szerkezet (fő táblák)</w:t>
      </w:r>
    </w:p>
    <w:p w14:paraId="0E6F6B54" w14:textId="0FDF41C2" w:rsidR="00DE4FFB" w:rsidRPr="00392426" w:rsidRDefault="00DE4FFB" w:rsidP="00535E2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– </w:t>
      </w:r>
      <w:r w:rsidR="00A04CBE"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A6189" wp14:editId="64918815">
            <wp:extent cx="5760720" cy="105410"/>
            <wp:effectExtent l="0" t="0" r="0" b="8890"/>
            <wp:docPr id="11228653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5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3B92" w14:textId="2EAB0112" w:rsidR="00DE4FFB" w:rsidRPr="00392426" w:rsidRDefault="00DE4FFB" w:rsidP="00535E2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– </w:t>
      </w:r>
      <w:r w:rsidR="00A04CBE"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4D931" wp14:editId="559F2C2A">
            <wp:extent cx="5760720" cy="107315"/>
            <wp:effectExtent l="0" t="0" r="0" b="6985"/>
            <wp:docPr id="15243950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95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9E0" w14:textId="177CD1B2" w:rsidR="00DE4FFB" w:rsidRPr="00392426" w:rsidRDefault="00DE4FFB" w:rsidP="00535E2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– </w:t>
      </w:r>
      <w:r w:rsidR="00A04CBE"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55E13" wp14:editId="1C29E044">
            <wp:extent cx="5760720" cy="206375"/>
            <wp:effectExtent l="0" t="0" r="0" b="3175"/>
            <wp:docPr id="17206873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7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730" w14:textId="0B53C040" w:rsidR="00DE4FFB" w:rsidRPr="00392426" w:rsidRDefault="00DE4FFB" w:rsidP="00535E2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– </w:t>
      </w:r>
      <w:r w:rsidR="00A04CBE"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2FB4B" wp14:editId="792FA478">
            <wp:extent cx="5760720" cy="170815"/>
            <wp:effectExtent l="0" t="0" r="0" b="635"/>
            <wp:docPr id="669295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5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B93" w14:textId="55A817BD" w:rsidR="00DE4FFB" w:rsidRPr="00392426" w:rsidRDefault="00DE4FFB" w:rsidP="00535E2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games_vt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– </w:t>
      </w:r>
      <w:r w:rsidR="00A04CBE"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395D0" wp14:editId="65913181">
            <wp:extent cx="5760720" cy="108585"/>
            <wp:effectExtent l="0" t="0" r="0" b="5715"/>
            <wp:docPr id="19163062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6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40F2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314A569D">
          <v:rect id="_x0000_i1034" style="width:0;height:1.5pt" o:hralign="center" o:hrstd="t" o:hr="t" fillcolor="#a0a0a0" stroked="f"/>
        </w:pict>
      </w:r>
    </w:p>
    <w:p w14:paraId="03A28F5C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Tokenek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 és hitelesítés</w:t>
      </w:r>
    </w:p>
    <w:p w14:paraId="0E627140" w14:textId="714B2F74" w:rsidR="00DE4FFB" w:rsidRPr="00392426" w:rsidRDefault="00DE4FFB" w:rsidP="00535E2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bejelentkezés során JWT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generálódik 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19F59E5" w14:textId="77777777" w:rsidR="00DE4FFB" w:rsidRPr="00392426" w:rsidRDefault="00DE4FFB" w:rsidP="00535E2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tartalma: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, email, név, szerepkör, profilkép</w:t>
      </w:r>
    </w:p>
    <w:p w14:paraId="0948A87F" w14:textId="77777777" w:rsidR="00DE4FFB" w:rsidRPr="00392426" w:rsidRDefault="00DE4FFB" w:rsidP="00535E2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szükséges a legtöbb művelethez 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authMiddleware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4374BED1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0BE9A240">
          <v:rect id="_x0000_i1035" style="width:0;height:1.5pt" o:hralign="center" o:hrstd="t" o:hr="t" fillcolor="#a0a0a0" stroked="f"/>
        </w:pict>
      </w:r>
    </w:p>
    <w:p w14:paraId="70C937FB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13. Validáció és biztonság</w:t>
      </w:r>
    </w:p>
    <w:p w14:paraId="72759323" w14:textId="77777777" w:rsidR="00DE4FFB" w:rsidRPr="00392426" w:rsidRDefault="00DE4FFB" w:rsidP="00535E2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Jelszavak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-tel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hash-eltek</w:t>
      </w:r>
      <w:proofErr w:type="spellEnd"/>
    </w:p>
    <w:p w14:paraId="239AA8C4" w14:textId="77777777" w:rsidR="00DE4FFB" w:rsidRPr="00392426" w:rsidRDefault="00DE4FFB" w:rsidP="00535E2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alapú e-mail és jelszó ellenőrzés</w:t>
      </w:r>
    </w:p>
    <w:p w14:paraId="7F493533" w14:textId="77777777" w:rsidR="00DE4FFB" w:rsidRPr="00392426" w:rsidRDefault="00DE4FFB" w:rsidP="00535E2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ellenőrzés minden védett útvonalon</w:t>
      </w:r>
    </w:p>
    <w:p w14:paraId="368AE91A" w14:textId="77777777" w:rsidR="00DE4FFB" w:rsidRPr="00392426" w:rsidRDefault="00DE4FFB" w:rsidP="00535E2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elleni védelem: paraméterezett lekérdezések</w:t>
      </w:r>
    </w:p>
    <w:p w14:paraId="0A1D62CA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1D02233B">
          <v:rect id="_x0000_i1036" style="width:0;height:1.5pt" o:hralign="center" o:hrstd="t" o:hr="t" fillcolor="#a0a0a0" stroked="f"/>
        </w:pict>
      </w:r>
    </w:p>
    <w:p w14:paraId="246398C8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14. Fájlkezelés</w:t>
      </w:r>
    </w:p>
    <w:p w14:paraId="1BE8E961" w14:textId="77777777" w:rsidR="00DE4FFB" w:rsidRPr="00392426" w:rsidRDefault="00DE4FFB" w:rsidP="00535E2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kezeli a feltöltéseket (profilkép, kategória kép)</w:t>
      </w:r>
    </w:p>
    <w:p w14:paraId="514DF4F8" w14:textId="251CBDF4" w:rsidR="00DE4FFB" w:rsidRPr="00392426" w:rsidRDefault="00DE4FFB" w:rsidP="00535E2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lastRenderedPageBreak/>
        <w:t>Fájlok elérhetőek a</w:t>
      </w:r>
      <w:r w:rsidR="009F7FC9" w:rsidRPr="00392426">
        <w:rPr>
          <w:rFonts w:ascii="Times New Roman" w:hAnsi="Times New Roman" w:cs="Times New Roman"/>
          <w:sz w:val="24"/>
          <w:szCs w:val="24"/>
        </w:rPr>
        <w:t>z</w:t>
      </w:r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/ mappán keresztül</w:t>
      </w:r>
    </w:p>
    <w:p w14:paraId="36BBB9EB" w14:textId="3E388DAB" w:rsidR="00DE4FFB" w:rsidRPr="00392426" w:rsidRDefault="00DE4FFB" w:rsidP="00535E2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Titkosított kép (pl.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típus) visszafejtve kerül megjelenítésre</w:t>
      </w:r>
    </w:p>
    <w:p w14:paraId="7E281DC5" w14:textId="756EFEF9" w:rsidR="003C590B" w:rsidRPr="00392426" w:rsidRDefault="003C590B" w:rsidP="00535E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CCEDF" wp14:editId="6CF5E5ED">
            <wp:extent cx="2822275" cy="2847975"/>
            <wp:effectExtent l="0" t="0" r="0" b="0"/>
            <wp:docPr id="2610998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99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E75" w14:textId="77777777" w:rsidR="00DE4FF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760E47D3">
          <v:rect id="_x0000_i1037" style="width:0;height:1.5pt" o:hralign="center" o:hrstd="t" o:hr="t" fillcolor="#a0a0a0" stroked="f"/>
        </w:pict>
      </w:r>
    </w:p>
    <w:p w14:paraId="327B2049" w14:textId="77777777" w:rsidR="00DE4FFB" w:rsidRPr="00392426" w:rsidRDefault="00DE4FFB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15. Hibakezelés</w:t>
      </w:r>
    </w:p>
    <w:p w14:paraId="38926BEF" w14:textId="77777777" w:rsidR="00DE4FFB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ellenőrzi a bemeneti adatokat, pl.:</w:t>
      </w:r>
    </w:p>
    <w:p w14:paraId="1337C3A8" w14:textId="77777777" w:rsidR="00DE4FFB" w:rsidRPr="00392426" w:rsidRDefault="00DE4FF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>(!email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|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>| !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>) {</w:t>
      </w:r>
    </w:p>
    <w:p w14:paraId="5D59D28E" w14:textId="6064A5E2" w:rsidR="00DE4FFB" w:rsidRPr="00392426" w:rsidRDefault="00DE4FF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>(400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: "Hiányzó adatok!"});</w:t>
      </w:r>
    </w:p>
    <w:p w14:paraId="59EF7936" w14:textId="4025B52A" w:rsidR="00DE4FFB" w:rsidRPr="00392426" w:rsidRDefault="00DE4FF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}</w:t>
      </w:r>
    </w:p>
    <w:p w14:paraId="41B6D8B4" w14:textId="470C5A2C" w:rsidR="004C6BD6" w:rsidRPr="00392426" w:rsidRDefault="00DE4FF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Ha a lekérdezés során hiba lép fel, a backend 500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választ küld.</w:t>
      </w:r>
      <w:r w:rsidR="004C6BD6" w:rsidRPr="00392426">
        <w:rPr>
          <w:rFonts w:ascii="Times New Roman" w:hAnsi="Times New Roman" w:cs="Times New Roman"/>
          <w:sz w:val="24"/>
          <w:szCs w:val="24"/>
        </w:rPr>
        <w:br w:type="page"/>
      </w:r>
    </w:p>
    <w:p w14:paraId="20D1BBCB" w14:textId="0CF1B769" w:rsidR="004C6BD6" w:rsidRPr="00392426" w:rsidRDefault="004C6BD6" w:rsidP="00535E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92426">
        <w:rPr>
          <w:rFonts w:ascii="Times New Roman" w:hAnsi="Times New Roman" w:cs="Times New Roman"/>
          <w:b/>
          <w:bCs/>
          <w:sz w:val="40"/>
          <w:szCs w:val="40"/>
        </w:rPr>
        <w:lastRenderedPageBreak/>
        <w:t>Yourdle – Frontend Fejlesztői Dokumentáció</w:t>
      </w:r>
    </w:p>
    <w:p w14:paraId="6A67DD1C" w14:textId="77777777" w:rsidR="0067793A" w:rsidRPr="00392426" w:rsidRDefault="0067793A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>Frontend függőségei</w:t>
      </w:r>
    </w:p>
    <w:p w14:paraId="7D240885" w14:textId="1B349C81" w:rsidR="0067793A" w:rsidRDefault="0067793A" w:rsidP="00535E2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C64D1A3" wp14:editId="5E019528">
            <wp:extent cx="2208065" cy="4267200"/>
            <wp:effectExtent l="0" t="0" r="1905" b="0"/>
            <wp:docPr id="7897303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0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1912" cy="42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2977" w14:textId="77777777" w:rsidR="00816269" w:rsidRPr="00392426" w:rsidRDefault="00816269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Futtatás</w:t>
      </w:r>
    </w:p>
    <w:p w14:paraId="4BB78EE6" w14:textId="65B91D86" w:rsidR="00816269" w:rsidRPr="00987AA2" w:rsidRDefault="00816269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A program futtatásához a</w:t>
      </w:r>
      <w:r>
        <w:rPr>
          <w:rFonts w:ascii="Times New Roman" w:hAnsi="Times New Roman" w:cs="Times New Roman"/>
          <w:sz w:val="24"/>
          <w:szCs w:val="24"/>
        </w:rPr>
        <w:t xml:space="preserve"> Yourdle</w:t>
      </w:r>
      <w:r w:rsidRPr="00987AA2">
        <w:rPr>
          <w:rFonts w:ascii="Times New Roman" w:hAnsi="Times New Roman" w:cs="Times New Roman"/>
          <w:sz w:val="24"/>
          <w:szCs w:val="24"/>
        </w:rPr>
        <w:t xml:space="preserve"> mappában telepítenünk kell a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modulokat. Ezt az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i” paranccsal tehetjük meg.</w:t>
      </w:r>
    </w:p>
    <w:p w14:paraId="6BBC8E8C" w14:textId="35BEE1A7" w:rsidR="00816269" w:rsidRPr="00987AA2" w:rsidRDefault="00816269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Az </w:t>
      </w:r>
      <w:r w:rsidR="00F224FB">
        <w:rPr>
          <w:rFonts w:ascii="Times New Roman" w:hAnsi="Times New Roman" w:cs="Times New Roman"/>
          <w:sz w:val="24"/>
          <w:szCs w:val="24"/>
        </w:rPr>
        <w:t xml:space="preserve">applikációt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lebuildelni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az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</w:t>
      </w:r>
      <w:r w:rsidR="00F224FB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4F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>” paranccsal tudjuk.</w:t>
      </w:r>
    </w:p>
    <w:p w14:paraId="3BB591F6" w14:textId="28D53A10" w:rsidR="00816269" w:rsidRPr="00987AA2" w:rsidRDefault="00816269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 applikációt</w:t>
      </w:r>
      <w:r w:rsidRPr="00987AA2">
        <w:rPr>
          <w:rFonts w:ascii="Times New Roman" w:hAnsi="Times New Roman" w:cs="Times New Roman"/>
          <w:sz w:val="24"/>
          <w:szCs w:val="24"/>
        </w:rPr>
        <w:t xml:space="preserve"> azt „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</w:t>
      </w:r>
      <w:r w:rsidR="00F224FB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F22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4F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s</w:t>
      </w:r>
      <w:r w:rsidR="00F224FB">
        <w:rPr>
          <w:rFonts w:ascii="Times New Roman" w:hAnsi="Times New Roman" w:cs="Times New Roman"/>
          <w:sz w:val="24"/>
          <w:szCs w:val="24"/>
        </w:rPr>
        <w:t>erve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” </w:t>
      </w:r>
      <w:r w:rsidRPr="00987AA2">
        <w:rPr>
          <w:rFonts w:ascii="Times New Roman" w:hAnsi="Times New Roman" w:cs="Times New Roman"/>
          <w:sz w:val="24"/>
          <w:szCs w:val="24"/>
        </w:rPr>
        <w:t>paranccsal</w:t>
      </w:r>
      <w:r>
        <w:rPr>
          <w:rFonts w:ascii="Times New Roman" w:hAnsi="Times New Roman" w:cs="Times New Roman"/>
          <w:sz w:val="24"/>
          <w:szCs w:val="24"/>
        </w:rPr>
        <w:t xml:space="preserve"> indítjuk</w:t>
      </w:r>
      <w:r w:rsidR="002E7AEA">
        <w:rPr>
          <w:rFonts w:ascii="Times New Roman" w:hAnsi="Times New Roman" w:cs="Times New Roman"/>
          <w:sz w:val="24"/>
          <w:szCs w:val="24"/>
        </w:rPr>
        <w:t>,</w:t>
      </w:r>
      <w:r w:rsidR="00F224FB" w:rsidRPr="00F224FB">
        <w:rPr>
          <w:rFonts w:ascii="Times New Roman" w:hAnsi="Times New Roman" w:cs="Times New Roman"/>
          <w:sz w:val="24"/>
          <w:szCs w:val="24"/>
        </w:rPr>
        <w:t xml:space="preserve"> </w:t>
      </w:r>
      <w:r w:rsidR="00F224FB" w:rsidRPr="00987AA2">
        <w:rPr>
          <w:rFonts w:ascii="Times New Roman" w:hAnsi="Times New Roman" w:cs="Times New Roman"/>
          <w:sz w:val="24"/>
          <w:szCs w:val="24"/>
        </w:rPr>
        <w:t>a fejlesztői környezetet az „</w:t>
      </w:r>
      <w:proofErr w:type="spellStart"/>
      <w:r w:rsidR="00F224FB"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224FB"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24FB">
        <w:rPr>
          <w:rFonts w:ascii="Times New Roman" w:hAnsi="Times New Roman" w:cs="Times New Roman"/>
          <w:sz w:val="24"/>
          <w:szCs w:val="24"/>
        </w:rPr>
        <w:t>start</w:t>
      </w:r>
      <w:r w:rsidR="00F224FB" w:rsidRPr="00987AA2">
        <w:rPr>
          <w:rFonts w:ascii="Times New Roman" w:hAnsi="Times New Roman" w:cs="Times New Roman"/>
          <w:sz w:val="24"/>
          <w:szCs w:val="24"/>
        </w:rPr>
        <w:t>”</w:t>
      </w:r>
      <w:r w:rsidR="00F224FB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="00F224FB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F224FB" w:rsidRPr="00987AA2">
        <w:rPr>
          <w:rFonts w:ascii="Times New Roman" w:hAnsi="Times New Roman" w:cs="Times New Roman"/>
          <w:sz w:val="24"/>
          <w:szCs w:val="24"/>
        </w:rPr>
        <w:t xml:space="preserve"> indítjuk 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AD6302" w14:textId="336233BE" w:rsidR="00816269" w:rsidRPr="00987AA2" w:rsidRDefault="00816269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frontend</w:t>
      </w:r>
      <w:r w:rsidRPr="00987AA2">
        <w:rPr>
          <w:rFonts w:ascii="Times New Roman" w:hAnsi="Times New Roman" w:cs="Times New Roman"/>
          <w:sz w:val="24"/>
          <w:szCs w:val="24"/>
        </w:rPr>
        <w:t xml:space="preserve"> a </w:t>
      </w:r>
      <w:hyperlink r:id="rId20" w:history="1">
        <w:r w:rsidRPr="00A57DEE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</w:t>
        </w:r>
        <w:r w:rsidRPr="00A57DEE">
          <w:rPr>
            <w:rStyle w:val="Hiperhivatkozs"/>
            <w:rFonts w:ascii="Times New Roman" w:hAnsi="Times New Roman" w:cs="Times New Roman"/>
            <w:sz w:val="24"/>
            <w:szCs w:val="24"/>
          </w:rPr>
          <w:t>42</w:t>
        </w:r>
        <w:r w:rsidRPr="00A57DEE">
          <w:rPr>
            <w:rStyle w:val="Hiperhivatkozs"/>
            <w:rFonts w:ascii="Times New Roman" w:hAnsi="Times New Roman" w:cs="Times New Roman"/>
            <w:sz w:val="24"/>
            <w:szCs w:val="24"/>
          </w:rPr>
          <w:t>00</w:t>
        </w:r>
      </w:hyperlink>
      <w:r w:rsidRPr="00987AA2">
        <w:rPr>
          <w:rFonts w:ascii="Times New Roman" w:hAnsi="Times New Roman" w:cs="Times New Roman"/>
          <w:sz w:val="24"/>
          <w:szCs w:val="24"/>
        </w:rPr>
        <w:t xml:space="preserve"> érhető el, miután futtatjuk.</w:t>
      </w:r>
    </w:p>
    <w:p w14:paraId="79BC18FE" w14:textId="77777777" w:rsidR="00816269" w:rsidRPr="00392426" w:rsidRDefault="00816269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Futtatáshoz szükséges szoftverek:</w:t>
      </w:r>
    </w:p>
    <w:p w14:paraId="4017BD3D" w14:textId="77777777" w:rsidR="00816269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87AA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87AA2">
        <w:rPr>
          <w:rFonts w:ascii="Times New Roman" w:hAnsi="Times New Roman" w:cs="Times New Roman"/>
          <w:sz w:val="24"/>
          <w:szCs w:val="24"/>
        </w:rPr>
        <w:t>.0, vagy újabb)</w:t>
      </w:r>
    </w:p>
    <w:p w14:paraId="15CA48E9" w14:textId="319E94F8" w:rsidR="003A17B7" w:rsidRPr="00987AA2" w:rsidRDefault="003A17B7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Angular(</w:t>
      </w:r>
      <w:proofErr w:type="gramEnd"/>
      <w:r>
        <w:rPr>
          <w:rFonts w:ascii="Times New Roman" w:hAnsi="Times New Roman" w:cs="Times New Roman"/>
          <w:sz w:val="24"/>
          <w:szCs w:val="24"/>
        </w:rPr>
        <w:t>19.1.6, vagy újabb)</w:t>
      </w:r>
    </w:p>
    <w:p w14:paraId="69C39577" w14:textId="77777777" w:rsidR="00816269" w:rsidRPr="00987AA2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AA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87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87AA2">
        <w:rPr>
          <w:rFonts w:ascii="Times New Roman" w:hAnsi="Times New Roman" w:cs="Times New Roman"/>
          <w:sz w:val="24"/>
          <w:szCs w:val="24"/>
        </w:rPr>
        <w:t>.3, vagy újabb)</w:t>
      </w:r>
    </w:p>
    <w:p w14:paraId="0F49DAF0" w14:textId="77777777" w:rsidR="00816269" w:rsidRPr="00987AA2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AA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87AA2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14:paraId="1F60E176" w14:textId="77777777" w:rsidR="00816269" w:rsidRPr="00987AA2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XAMPP (3.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87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87AA2">
        <w:rPr>
          <w:rFonts w:ascii="Times New Roman" w:hAnsi="Times New Roman" w:cs="Times New Roman"/>
          <w:sz w:val="24"/>
          <w:szCs w:val="24"/>
        </w:rPr>
        <w:t>, vagy újabb)</w:t>
      </w:r>
    </w:p>
    <w:p w14:paraId="62B62F27" w14:textId="77777777" w:rsidR="00816269" w:rsidRPr="00987AA2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Firefox (111.0.1, vagy újabb)</w:t>
      </w:r>
    </w:p>
    <w:p w14:paraId="0399F978" w14:textId="00E9F097" w:rsidR="00816269" w:rsidRPr="008206FE" w:rsidRDefault="00816269" w:rsidP="00535E20">
      <w:pPr>
        <w:pStyle w:val="Listaszerbekezds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A2">
        <w:rPr>
          <w:rFonts w:ascii="Times New Roman" w:hAnsi="Times New Roman" w:cs="Times New Roman"/>
          <w:sz w:val="24"/>
          <w:szCs w:val="24"/>
        </w:rPr>
        <w:t>Google Chrome (111.0.5.5, vagy újabb)</w:t>
      </w:r>
    </w:p>
    <w:p w14:paraId="291E2873" w14:textId="0B06BCDA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Technológiai 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Stack</w:t>
      </w:r>
      <w:proofErr w:type="spellEnd"/>
    </w:p>
    <w:p w14:paraId="0502851E" w14:textId="5E0DA968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Keretrendszer</w:t>
      </w:r>
      <w:r w:rsidRPr="00392426">
        <w:rPr>
          <w:rFonts w:ascii="Times New Roman" w:hAnsi="Times New Roman" w:cs="Times New Roman"/>
          <w:sz w:val="24"/>
          <w:szCs w:val="24"/>
        </w:rPr>
        <w:t>: Angular (v14+ ajánlott)</w:t>
      </w:r>
    </w:p>
    <w:p w14:paraId="4CB9925C" w14:textId="5CDCE11E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UI komponensek</w:t>
      </w:r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PrimeNG</w:t>
      </w:r>
      <w:proofErr w:type="spellEnd"/>
    </w:p>
    <w:p w14:paraId="0630B1AF" w14:textId="5202F7CB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PrimeFlex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+ saját CSS</w:t>
      </w:r>
    </w:p>
    <w:p w14:paraId="151D4D62" w14:textId="327D8A11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Stílusvilág</w:t>
      </w:r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Cyberpunk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témájú (sötét alapon neon színek)</w:t>
      </w:r>
    </w:p>
    <w:p w14:paraId="202E7508" w14:textId="574E4EEF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Állapotkezelés</w:t>
      </w:r>
      <w:r w:rsidRPr="00392426">
        <w:rPr>
          <w:rFonts w:ascii="Times New Roman" w:hAnsi="Times New Roman" w:cs="Times New Roman"/>
          <w:sz w:val="24"/>
          <w:szCs w:val="24"/>
        </w:rPr>
        <w:t xml:space="preserve">: Szervizek és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314C71E0" w14:textId="27666DF5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Hitelesítés</w:t>
      </w:r>
      <w:r w:rsidRPr="00392426">
        <w:rPr>
          <w:rFonts w:ascii="Times New Roman" w:hAnsi="Times New Roman" w:cs="Times New Roman"/>
          <w:sz w:val="24"/>
          <w:szCs w:val="24"/>
        </w:rPr>
        <w:t xml:space="preserve">: JWT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AuthGuard</w:t>
      </w:r>
      <w:proofErr w:type="spellEnd"/>
    </w:p>
    <w:p w14:paraId="44EA9013" w14:textId="4402B571" w:rsidR="004C6BD6" w:rsidRPr="00392426" w:rsidRDefault="004C6BD6" w:rsidP="00535E2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Kommunikáció</w:t>
      </w:r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+ REST API</w:t>
      </w:r>
    </w:p>
    <w:p w14:paraId="4DC4FB83" w14:textId="40893CAC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3FB5E03F">
          <v:rect id="_x0000_i1038" style="width:0;height:1.5pt" o:hralign="center" o:hrstd="t" o:hr="t" fillcolor="#a0a0a0" stroked="f"/>
        </w:pict>
      </w:r>
    </w:p>
    <w:p w14:paraId="18F1ACE7" w14:textId="2AD2EA3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2. Projektstruktúra</w:t>
      </w:r>
    </w:p>
    <w:p w14:paraId="36EE6D7F" w14:textId="301D39A1" w:rsidR="004C6BD6" w:rsidRPr="00392426" w:rsidRDefault="004C6BD6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89E17" wp14:editId="68C92E86">
            <wp:extent cx="1562100" cy="4939038"/>
            <wp:effectExtent l="0" t="0" r="0" b="0"/>
            <wp:docPr id="3047520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20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8" cy="50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92426">
        <w:rPr>
          <w:rFonts w:ascii="Times New Roman" w:hAnsi="Times New Roman" w:cs="Times New Roman"/>
          <w:sz w:val="24"/>
          <w:szCs w:val="24"/>
        </w:rPr>
        <w:pict w14:anchorId="3F68A9AD">
          <v:rect id="_x0000_i1039" style="width:0;height:1.5pt" o:hralign="center" o:hrstd="t" o:hr="t" fillcolor="#a0a0a0" stroked="f"/>
        </w:pict>
      </w:r>
    </w:p>
    <w:p w14:paraId="73EB761A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3. Komponensek</w:t>
      </w:r>
    </w:p>
    <w:p w14:paraId="2B1EC2E6" w14:textId="79BDA3D2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>Játék komponensek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3661"/>
      </w:tblGrid>
      <w:tr w:rsidR="004C6BD6" w:rsidRPr="00392426" w14:paraId="0DBE05B5" w14:textId="77777777" w:rsidTr="004C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7CA58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Komponens</w:t>
            </w:r>
          </w:p>
        </w:tc>
        <w:tc>
          <w:tcPr>
            <w:tcW w:w="0" w:type="auto"/>
            <w:vAlign w:val="center"/>
            <w:hideMark/>
          </w:tcPr>
          <w:p w14:paraId="4F8A752C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Leírás</w:t>
            </w:r>
          </w:p>
        </w:tc>
      </w:tr>
      <w:tr w:rsidR="004C6BD6" w:rsidRPr="00392426" w14:paraId="479FC4D1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B9BC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classic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-game</w:t>
            </w:r>
          </w:p>
        </w:tc>
        <w:tc>
          <w:tcPr>
            <w:tcW w:w="0" w:type="auto"/>
            <w:vAlign w:val="center"/>
            <w:hideMark/>
          </w:tcPr>
          <w:p w14:paraId="33FB37FD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Klasszikus játék egyéni nézet</w:t>
            </w:r>
          </w:p>
        </w:tc>
      </w:tr>
      <w:tr w:rsidR="004C6BD6" w:rsidRPr="00392426" w14:paraId="4CB755C6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72F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classic-duel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C92C4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Klasszikus játék párbaj nézet</w:t>
            </w:r>
          </w:p>
        </w:tc>
      </w:tr>
      <w:tr w:rsidR="004C6BD6" w:rsidRPr="00392426" w14:paraId="6EFFDF65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6E6A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emoji-game, emoji-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2980C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Emoji alapú játékmenetek</w:t>
            </w:r>
          </w:p>
        </w:tc>
      </w:tr>
      <w:tr w:rsidR="004C6BD6" w:rsidRPr="00392426" w14:paraId="23982D95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1A21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-game, 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description-duel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9485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Leírás alapján zajló játék</w:t>
            </w:r>
          </w:p>
        </w:tc>
      </w:tr>
      <w:tr w:rsidR="004C6BD6" w:rsidRPr="00392426" w14:paraId="3A65DC70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8506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-game, 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quote-duel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0ED2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Idézet alapján zajló játék</w:t>
            </w:r>
          </w:p>
        </w:tc>
      </w:tr>
      <w:tr w:rsidR="004C6BD6" w:rsidRPr="00392426" w14:paraId="2E493D1B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6792B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-game, 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picture-duel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36794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Képfelismerés játék</w:t>
            </w:r>
          </w:p>
        </w:tc>
      </w:tr>
      <w:tr w:rsidR="004C6BD6" w:rsidRPr="00392426" w14:paraId="260EDFDB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125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summary-duel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DA1A3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Párbaj összegzése, eredmény kijelzés</w:t>
            </w:r>
          </w:p>
        </w:tc>
      </w:tr>
      <w:tr w:rsidR="004C6BD6" w:rsidRPr="00392426" w14:paraId="24C43B1A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8EC8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singleplayer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8474C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Egyjátékos mód</w:t>
            </w:r>
          </w:p>
        </w:tc>
      </w:tr>
    </w:tbl>
    <w:p w14:paraId="171C1E1A" w14:textId="45CC83B2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 xml:space="preserve">Auth és </w:t>
      </w:r>
      <w:proofErr w:type="spellStart"/>
      <w:r w:rsidRPr="0039242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392426">
        <w:rPr>
          <w:rFonts w:ascii="Times New Roman" w:hAnsi="Times New Roman" w:cs="Times New Roman"/>
          <w:b/>
          <w:bCs/>
          <w:sz w:val="28"/>
          <w:szCs w:val="28"/>
        </w:rPr>
        <w:t xml:space="preserve"> komponensek</w:t>
      </w:r>
    </w:p>
    <w:p w14:paraId="2CBB9421" w14:textId="77777777" w:rsidR="004C6BD6" w:rsidRPr="00392426" w:rsidRDefault="004C6BD6" w:rsidP="00535E2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login,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forgotten-password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restorepass</w:t>
      </w:r>
      <w:proofErr w:type="spellEnd"/>
    </w:p>
    <w:p w14:paraId="332E70CF" w14:textId="77777777" w:rsidR="004C6BD6" w:rsidRPr="00392426" w:rsidRDefault="004C6BD6" w:rsidP="00535E2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change-password</w:t>
      </w:r>
      <w:proofErr w:type="spellEnd"/>
    </w:p>
    <w:p w14:paraId="17AA7F3B" w14:textId="51E50B38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2426">
        <w:rPr>
          <w:rFonts w:ascii="Times New Roman" w:hAnsi="Times New Roman" w:cs="Times New Roman"/>
          <w:b/>
          <w:bCs/>
          <w:sz w:val="28"/>
          <w:szCs w:val="28"/>
        </w:rPr>
        <w:t>Egyéb UI</w:t>
      </w:r>
    </w:p>
    <w:p w14:paraId="02DFBF99" w14:textId="77777777" w:rsidR="004C6BD6" w:rsidRPr="00392426" w:rsidRDefault="004C6BD6" w:rsidP="00535E2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navbar,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lobby,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match-history</w:t>
      </w:r>
      <w:proofErr w:type="spellEnd"/>
    </w:p>
    <w:p w14:paraId="5CC5F6CB" w14:textId="5AEC4F1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2426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3199BC04" w14:textId="77777777" w:rsidR="004C6BD6" w:rsidRPr="00392426" w:rsidRDefault="004C6BD6" w:rsidP="00535E2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admin-categories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admin-users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category-creator</w:t>
      </w:r>
      <w:proofErr w:type="spellEnd"/>
    </w:p>
    <w:p w14:paraId="71CEB001" w14:textId="77777777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2D42350E">
          <v:rect id="_x0000_i1040" style="width:0;height:1.5pt" o:hralign="center" o:hrstd="t" o:hr="t" fillcolor="#a0a0a0" stroked="f"/>
        </w:pict>
      </w:r>
    </w:p>
    <w:p w14:paraId="21430C4D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Routing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 xml:space="preserve"> és 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Guardok</w:t>
      </w:r>
      <w:proofErr w:type="spellEnd"/>
    </w:p>
    <w:p w14:paraId="243BBC38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4"/>
          <w:szCs w:val="24"/>
        </w:rPr>
        <w:t>guards</w:t>
      </w:r>
      <w:proofErr w:type="spellEnd"/>
      <w:r w:rsidRPr="00392426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315"/>
      </w:tblGrid>
      <w:tr w:rsidR="004C6BD6" w:rsidRPr="00392426" w14:paraId="735370ED" w14:textId="77777777" w:rsidTr="004C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0667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Guard</w:t>
            </w:r>
            <w:proofErr w:type="spellEnd"/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fájl</w:t>
            </w:r>
          </w:p>
        </w:tc>
        <w:tc>
          <w:tcPr>
            <w:tcW w:w="0" w:type="auto"/>
            <w:vAlign w:val="center"/>
            <w:hideMark/>
          </w:tcPr>
          <w:p w14:paraId="6456DC6F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Funkció</w:t>
            </w:r>
          </w:p>
        </w:tc>
      </w:tr>
      <w:tr w:rsidR="004C6BD6" w:rsidRPr="00392426" w14:paraId="14B09C05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35CC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user-</w:t>
            </w:r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auth.guard</w:t>
            </w:r>
            <w:proofErr w:type="gram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CBD22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Bejelentkezett felhasználók védelme</w:t>
            </w:r>
          </w:p>
        </w:tc>
      </w:tr>
      <w:tr w:rsidR="004C6BD6" w:rsidRPr="00392426" w14:paraId="1088FDCA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170D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admin-</w:t>
            </w:r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auth.guard</w:t>
            </w:r>
            <w:proofErr w:type="gram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2024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Csak 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 jogosultsággal rendelkező oldal</w:t>
            </w:r>
          </w:p>
        </w:tc>
      </w:tr>
    </w:tbl>
    <w:p w14:paraId="727CF9D5" w14:textId="77777777" w:rsidR="004C6BD6" w:rsidRPr="00392426" w:rsidRDefault="004C6BD6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Mindkét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ellenőrzi a JWT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jelenlétét és szerepkört, pl.:</w:t>
      </w:r>
    </w:p>
    <w:p w14:paraId="3ACF8586" w14:textId="77777777" w:rsidR="004C6BD6" w:rsidRPr="00392426" w:rsidRDefault="004C6BD6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canActivate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42412B" w14:textId="77777777" w:rsidR="004C6BD6" w:rsidRPr="00392426" w:rsidRDefault="004C6BD6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');</w:t>
      </w:r>
    </w:p>
    <w:p w14:paraId="6005B6E4" w14:textId="3F4F1E02" w:rsidR="004C6BD6" w:rsidRPr="00392426" w:rsidRDefault="004C6BD6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!!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this.userService.isAdmin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>();}</w:t>
      </w:r>
    </w:p>
    <w:p w14:paraId="564645BC" w14:textId="77777777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5FFA2071">
          <v:rect id="_x0000_i1041" style="width:0;height:1.5pt" o:hralign="center" o:hrstd="t" o:hr="t" fillcolor="#a0a0a0" stroked="f"/>
        </w:pict>
      </w:r>
    </w:p>
    <w:p w14:paraId="60EE0F44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5. Szervizek (</w:t>
      </w:r>
      <w:proofErr w:type="spellStart"/>
      <w:r w:rsidRPr="00392426">
        <w:rPr>
          <w:rFonts w:ascii="Times New Roman" w:hAnsi="Times New Roman" w:cs="Times New Roman"/>
          <w:b/>
          <w:bCs/>
          <w:sz w:val="32"/>
          <w:szCs w:val="32"/>
        </w:rPr>
        <w:t>services</w:t>
      </w:r>
      <w:proofErr w:type="spellEnd"/>
      <w:r w:rsidRPr="00392426">
        <w:rPr>
          <w:rFonts w:ascii="Times New Roman" w:hAnsi="Times New Roman" w:cs="Times New Roman"/>
          <w:b/>
          <w:bCs/>
          <w:sz w:val="32"/>
          <w:szCs w:val="32"/>
        </w:rPr>
        <w:t>/)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008"/>
      </w:tblGrid>
      <w:tr w:rsidR="004C6BD6" w:rsidRPr="00392426" w14:paraId="187321FF" w14:textId="77777777" w:rsidTr="004C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C98F8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Szerviz fájl</w:t>
            </w:r>
          </w:p>
        </w:tc>
        <w:tc>
          <w:tcPr>
            <w:tcW w:w="0" w:type="auto"/>
            <w:vAlign w:val="center"/>
            <w:hideMark/>
          </w:tcPr>
          <w:p w14:paraId="6F151FD5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Funkció</w:t>
            </w:r>
          </w:p>
        </w:tc>
      </w:tr>
      <w:tr w:rsidR="004C6BD6" w:rsidRPr="00392426" w14:paraId="71D25455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F19B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api.service</w:t>
            </w:r>
            <w:proofErr w:type="gram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0831A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Backend API-hívások központi kezelése</w:t>
            </w:r>
          </w:p>
        </w:tc>
      </w:tr>
      <w:tr w:rsidR="004C6BD6" w:rsidRPr="00392426" w14:paraId="171CCDC2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438E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auth.service</w:t>
            </w:r>
            <w:proofErr w:type="gram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E7009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Login, logout, </w:t>
            </w: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 mentés</w:t>
            </w:r>
          </w:p>
        </w:tc>
      </w:tr>
      <w:tr w:rsidR="004C6BD6" w:rsidRPr="00392426" w14:paraId="2F4A415C" w14:textId="77777777" w:rsidTr="004C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3FB4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socket.service</w:t>
            </w:r>
            <w:proofErr w:type="gram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EA706" w14:textId="77777777" w:rsidR="004C6BD6" w:rsidRPr="00392426" w:rsidRDefault="004C6BD6" w:rsidP="00535E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>WebSocket</w:t>
            </w:r>
            <w:proofErr w:type="spellEnd"/>
            <w:r w:rsidRPr="00392426">
              <w:rPr>
                <w:rFonts w:ascii="Times New Roman" w:hAnsi="Times New Roman" w:cs="Times New Roman"/>
                <w:sz w:val="24"/>
                <w:szCs w:val="24"/>
              </w:rPr>
              <w:t xml:space="preserve"> kezelés (párbaj funkciókhoz)</w:t>
            </w:r>
          </w:p>
        </w:tc>
      </w:tr>
    </w:tbl>
    <w:p w14:paraId="4EBA3865" w14:textId="77777777" w:rsidR="004C6BD6" w:rsidRPr="00392426" w:rsidRDefault="004C6BD6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Az API-hívások az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environment.apiUrl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alapján működnek.</w:t>
      </w:r>
    </w:p>
    <w:p w14:paraId="102564A8" w14:textId="633963B1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19BB7E66">
          <v:rect id="_x0000_i1042" style="width:0;height:1.5pt" o:hralign="center" o:hrstd="t" o:hr="t" fillcolor="#a0a0a0" stroked="f"/>
        </w:pict>
      </w:r>
    </w:p>
    <w:p w14:paraId="059335DC" w14:textId="747809BB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6. Stílus és Dizájn</w:t>
      </w:r>
    </w:p>
    <w:p w14:paraId="7B85EE91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4"/>
          <w:szCs w:val="24"/>
        </w:rPr>
        <w:t>Cyberpunk</w:t>
      </w:r>
      <w:proofErr w:type="spellEnd"/>
      <w:r w:rsidRPr="00392426">
        <w:rPr>
          <w:rFonts w:ascii="Times New Roman" w:hAnsi="Times New Roman" w:cs="Times New Roman"/>
          <w:b/>
          <w:bCs/>
          <w:sz w:val="24"/>
          <w:szCs w:val="24"/>
        </w:rPr>
        <w:t xml:space="preserve"> Design:</w:t>
      </w:r>
    </w:p>
    <w:p w14:paraId="5C1E32FA" w14:textId="77777777" w:rsidR="004C6BD6" w:rsidRPr="00392426" w:rsidRDefault="004C6BD6" w:rsidP="00535E2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Sötét háttér</w:t>
      </w:r>
      <w:r w:rsidRPr="00392426">
        <w:rPr>
          <w:rFonts w:ascii="Times New Roman" w:hAnsi="Times New Roman" w:cs="Times New Roman"/>
          <w:sz w:val="24"/>
          <w:szCs w:val="24"/>
        </w:rPr>
        <w:t xml:space="preserve"> (#0d0d0d / #1a1a1a)</w:t>
      </w:r>
    </w:p>
    <w:p w14:paraId="0D9675DE" w14:textId="77777777" w:rsidR="004C6BD6" w:rsidRPr="00392426" w:rsidRDefault="004C6BD6" w:rsidP="00535E2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Neon akcentus színek</w:t>
      </w:r>
      <w:r w:rsidRPr="00392426">
        <w:rPr>
          <w:rFonts w:ascii="Times New Roman" w:hAnsi="Times New Roman" w:cs="Times New Roman"/>
          <w:sz w:val="24"/>
          <w:szCs w:val="24"/>
        </w:rPr>
        <w:t>: #00ffff, #ff00ff, #39ff14</w:t>
      </w:r>
    </w:p>
    <w:p w14:paraId="60347F57" w14:textId="77777777" w:rsidR="004C6BD6" w:rsidRPr="00392426" w:rsidRDefault="004C6BD6" w:rsidP="00535E2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témák átszínezve vagy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override-olva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SCSS-ben</w:t>
      </w:r>
    </w:p>
    <w:p w14:paraId="59062790" w14:textId="77777777" w:rsidR="004C6BD6" w:rsidRPr="00392426" w:rsidRDefault="004C6BD6" w:rsidP="00535E2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Komponens szintű stílusok (Angular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styleUrl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C289BEC" w14:textId="77777777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proofErr w:type="spellEnd"/>
      <w:r w:rsidRPr="003924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F29A0F" w14:textId="77777777" w:rsidR="004C6BD6" w:rsidRPr="00392426" w:rsidRDefault="004C6BD6" w:rsidP="00535E2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PrimeFlex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+ saját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-k</w:t>
      </w:r>
    </w:p>
    <w:p w14:paraId="220CE574" w14:textId="77777777" w:rsidR="004C6BD6" w:rsidRPr="00392426" w:rsidRDefault="004C6BD6" w:rsidP="00535E2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Minden nézet mobil-kompatibilis,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és grid elrendezés</w:t>
      </w:r>
    </w:p>
    <w:p w14:paraId="63CB48DD" w14:textId="77777777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3D76F283">
          <v:rect id="_x0000_i1043" style="width:0;height:1.5pt" o:hralign="center" o:hrstd="t" o:hr="t" fillcolor="#a0a0a0" stroked="f"/>
        </w:pict>
      </w:r>
    </w:p>
    <w:p w14:paraId="08B72932" w14:textId="53E47BF3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7. Kommunikáció a Backenddel</w:t>
      </w:r>
    </w:p>
    <w:p w14:paraId="0C802814" w14:textId="77777777" w:rsidR="00A3658B" w:rsidRPr="00392426" w:rsidRDefault="00A3658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frontend és a backend közötti adatcserét teljes egészében az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ApiService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osztály valósítja meg. Ez az Angular szolgáltatás központosítja az összes API-hívást, beleértve az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autentikációt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, a felhasználókezelést, a kategóriák és játékok kezelését is.</w:t>
      </w:r>
    </w:p>
    <w:p w14:paraId="2B8E4BD4" w14:textId="4E382559" w:rsidR="00A3658B" w:rsidRPr="00392426" w:rsidRDefault="00A3658B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 xml:space="preserve">Szerviz: </w:t>
      </w:r>
      <w:proofErr w:type="spellStart"/>
      <w:proofErr w:type="gramStart"/>
      <w:r w:rsidRPr="00392426">
        <w:rPr>
          <w:rFonts w:ascii="Times New Roman" w:hAnsi="Times New Roman" w:cs="Times New Roman"/>
          <w:b/>
          <w:bCs/>
          <w:sz w:val="28"/>
          <w:szCs w:val="28"/>
        </w:rPr>
        <w:t>api.service</w:t>
      </w:r>
      <w:proofErr w:type="gramEnd"/>
      <w:r w:rsidRPr="00392426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</w:p>
    <w:p w14:paraId="0CFFBF36" w14:textId="77777777" w:rsidR="00A3658B" w:rsidRPr="00392426" w:rsidRDefault="00A3658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ApiService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segítségével hajtja végre a REST API-hívásokat. A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tokenHeader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) metódus automatikusan csatolja a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fejlécet a védett végpontokhoz.</w:t>
      </w:r>
    </w:p>
    <w:p w14:paraId="571485F2" w14:textId="77777777" w:rsidR="00A3658B" w:rsidRPr="00392426" w:rsidRDefault="00A3658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tokenHeader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637592" w14:textId="77777777" w:rsidR="00A3658B" w:rsidRPr="00392426" w:rsidRDefault="00A3658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this.getToken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>();</w:t>
      </w:r>
    </w:p>
    <w:p w14:paraId="07A24805" w14:textId="77777777" w:rsidR="00A3658B" w:rsidRPr="00392426" w:rsidRDefault="00A3658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{</w:t>
      </w:r>
    </w:p>
    <w:p w14:paraId="77B1A375" w14:textId="77777777" w:rsidR="00A3658B" w:rsidRPr="00392426" w:rsidRDefault="00A3658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': `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}`</w:t>
      </w:r>
    </w:p>
    <w:p w14:paraId="5849E21C" w14:textId="32CE9776" w:rsidR="00A3658B" w:rsidRPr="00392426" w:rsidRDefault="00A3658B" w:rsidP="00535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 xml:space="preserve">); 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242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};}</w:t>
      </w:r>
    </w:p>
    <w:p w14:paraId="257440E9" w14:textId="0DEE61A6" w:rsidR="00A3658B" w:rsidRPr="00392426" w:rsidRDefault="00A3658B" w:rsidP="00535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8"/>
          <w:szCs w:val="28"/>
        </w:rPr>
        <w:t>Token</w:t>
      </w:r>
      <w:proofErr w:type="spellEnd"/>
      <w:r w:rsidRPr="00392426">
        <w:rPr>
          <w:rFonts w:ascii="Times New Roman" w:hAnsi="Times New Roman" w:cs="Times New Roman"/>
          <w:b/>
          <w:bCs/>
          <w:sz w:val="28"/>
          <w:szCs w:val="28"/>
        </w:rPr>
        <w:t xml:space="preserve"> alapú </w:t>
      </w:r>
      <w:proofErr w:type="spellStart"/>
      <w:r w:rsidRPr="00392426">
        <w:rPr>
          <w:rFonts w:ascii="Times New Roman" w:hAnsi="Times New Roman" w:cs="Times New Roman"/>
          <w:b/>
          <w:bCs/>
          <w:sz w:val="28"/>
          <w:szCs w:val="28"/>
        </w:rPr>
        <w:t>autentikáció</w:t>
      </w:r>
      <w:proofErr w:type="spellEnd"/>
    </w:p>
    <w:p w14:paraId="77EB0455" w14:textId="77777777" w:rsidR="00A3658B" w:rsidRPr="00392426" w:rsidRDefault="00A3658B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JWT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-ban tárolódik és automatikusan hozzáadásra kerül minden védett kéréshez.</w:t>
      </w:r>
    </w:p>
    <w:p w14:paraId="0E121AFB" w14:textId="77777777" w:rsidR="00A3658B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lastRenderedPageBreak/>
        <w:pict w14:anchorId="7BABE514">
          <v:rect id="_x0000_i1044" style="width:0;height:1.5pt" o:hralign="center" o:hrstd="t" o:hr="t" fillcolor="#a0a0a0" stroked="f"/>
        </w:pict>
      </w:r>
    </w:p>
    <w:p w14:paraId="67A1CA73" w14:textId="580B7E98" w:rsidR="00A3658B" w:rsidRPr="00392426" w:rsidRDefault="00A3658B" w:rsidP="00535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426">
        <w:rPr>
          <w:rFonts w:ascii="Times New Roman" w:hAnsi="Times New Roman" w:cs="Times New Roman"/>
          <w:b/>
          <w:bCs/>
          <w:sz w:val="28"/>
          <w:szCs w:val="28"/>
        </w:rPr>
        <w:t>Backend hívások típusonként</w:t>
      </w:r>
    </w:p>
    <w:p w14:paraId="44E0919E" w14:textId="630338D0" w:rsidR="00A3658B" w:rsidRPr="00392426" w:rsidRDefault="00A3658B" w:rsidP="00535E2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b/>
          <w:bCs/>
          <w:sz w:val="24"/>
          <w:szCs w:val="24"/>
        </w:rPr>
        <w:t>Autentikáció</w:t>
      </w:r>
      <w:proofErr w:type="spellEnd"/>
    </w:p>
    <w:p w14:paraId="763F2D31" w14:textId="77777777" w:rsidR="00A3658B" w:rsidRPr="00392426" w:rsidRDefault="00A3658B" w:rsidP="00535E2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0B5A5FC" w14:textId="77777777" w:rsidR="00A3658B" w:rsidRPr="00392426" w:rsidRDefault="00A3658B" w:rsidP="00535E2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3ADB80D" w14:textId="77777777" w:rsidR="00A3658B" w:rsidRPr="00392426" w:rsidRDefault="00A3658B" w:rsidP="00535E2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forgottPassword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3A7A75CF" w14:textId="77777777" w:rsidR="00A3658B" w:rsidRPr="00392426" w:rsidRDefault="00A3658B" w:rsidP="00535E2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ChangePassword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7064AB0" w14:textId="6C857E3F" w:rsidR="00A3658B" w:rsidRPr="00392426" w:rsidRDefault="00A3658B" w:rsidP="00535E2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Felhasználó kezelés</w:t>
      </w:r>
    </w:p>
    <w:p w14:paraId="176BF62A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23CF73E3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profileSave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689DA201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deleteProfilePicture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25CF8B4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43BDB9ED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editUser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60929D34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deleteByEmail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(email)</w:t>
      </w:r>
    </w:p>
    <w:p w14:paraId="73A5B824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426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37963EA1" w14:textId="77777777" w:rsidR="00A3658B" w:rsidRPr="00392426" w:rsidRDefault="00A3658B" w:rsidP="00535E2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MatchHistory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19ED8294" w14:textId="584926AE" w:rsidR="00A3658B" w:rsidRPr="00392426" w:rsidRDefault="00A3658B" w:rsidP="00535E2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 xml:space="preserve"> Kategóriák</w:t>
      </w:r>
    </w:p>
    <w:p w14:paraId="47B7244F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getPublicCategories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7F8BB8C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getCategoryByID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C3FC352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createCategory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35351C59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getAllCategory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18D4A0A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getCategoryData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345E34F4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deleteCategory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1D224DE2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createClassic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48129764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createDescription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C46AB54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createQuote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E275A62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16C3232B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createEmoji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728D9A0" w14:textId="77777777" w:rsidR="00A3658B" w:rsidRPr="00392426" w:rsidRDefault="00A3658B" w:rsidP="00535E2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uploadCategoryPicture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426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531A105" w14:textId="52A9893C" w:rsidR="00A3658B" w:rsidRPr="00392426" w:rsidRDefault="00A3658B" w:rsidP="00535E2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 xml:space="preserve"> Ranglista / játék eredmények</w:t>
      </w:r>
    </w:p>
    <w:p w14:paraId="6BFB2B1C" w14:textId="77777777" w:rsidR="00A3658B" w:rsidRPr="00B93AD8" w:rsidRDefault="00A3658B" w:rsidP="00535E2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AD8">
        <w:rPr>
          <w:rFonts w:ascii="Times New Roman" w:hAnsi="Times New Roman" w:cs="Times New Roman"/>
          <w:sz w:val="24"/>
          <w:szCs w:val="24"/>
        </w:rPr>
        <w:lastRenderedPageBreak/>
        <w:t>uploadLeaderboard</w:t>
      </w:r>
      <w:proofErr w:type="spellEnd"/>
      <w:r w:rsidRPr="00B93A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3AD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93AD8">
        <w:rPr>
          <w:rFonts w:ascii="Times New Roman" w:hAnsi="Times New Roman" w:cs="Times New Roman"/>
          <w:sz w:val="24"/>
          <w:szCs w:val="24"/>
        </w:rPr>
        <w:t>)</w:t>
      </w:r>
    </w:p>
    <w:p w14:paraId="1DB1B966" w14:textId="77777777" w:rsidR="00A3658B" w:rsidRPr="00392426" w:rsidRDefault="00A3658B" w:rsidP="00535E2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getLeaderboard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46224B02" w14:textId="77777777" w:rsidR="00A3658B" w:rsidRPr="00392426" w:rsidRDefault="00A3658B" w:rsidP="00535E2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getLeaderboardOneUser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2CA4541C" w14:textId="77777777" w:rsidR="00A3658B" w:rsidRPr="00392426" w:rsidRDefault="00A3658B" w:rsidP="00535E2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saveMatchResult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matchData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373B7B7B" w14:textId="7BEBE098" w:rsidR="00A3658B" w:rsidRPr="00392426" w:rsidRDefault="00A3658B" w:rsidP="00535E2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426">
        <w:rPr>
          <w:rFonts w:ascii="Times New Roman" w:hAnsi="Times New Roman" w:cs="Times New Roman"/>
          <w:b/>
          <w:bCs/>
          <w:sz w:val="24"/>
          <w:szCs w:val="24"/>
        </w:rPr>
        <w:t>Játékadatok lekérése</w:t>
      </w:r>
    </w:p>
    <w:p w14:paraId="7FFCF832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getAllClassic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26CA8031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getSolutionClassic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41A48C2D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getAllEmoji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60A272E9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getSolutionEmoji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531F494F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getAllDescription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24C2E6B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getSolutionDescription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6F9DAD17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getAllQuote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F062CB1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getSolutionQuote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AED33FA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getAllPicture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78EFE811" w14:textId="77777777" w:rsidR="00A3658B" w:rsidRPr="00392426" w:rsidRDefault="00A3658B" w:rsidP="00535E2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getSolutionPicture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)</w:t>
      </w:r>
    </w:p>
    <w:p w14:paraId="0C261BE7" w14:textId="77777777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17425240">
          <v:rect id="_x0000_i1045" style="width:0;height:1.5pt" o:hralign="center" o:hrstd="t" o:hr="t" fillcolor="#a0a0a0" stroked="f"/>
        </w:pict>
      </w:r>
    </w:p>
    <w:p w14:paraId="2D092A23" w14:textId="1EF7AF6D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8. Socket.IO integráció</w:t>
      </w:r>
    </w:p>
    <w:p w14:paraId="53A2438D" w14:textId="77777777" w:rsidR="004C6BD6" w:rsidRPr="00392426" w:rsidRDefault="004C6BD6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392426">
        <w:rPr>
          <w:rFonts w:ascii="Times New Roman" w:hAnsi="Times New Roman" w:cs="Times New Roman"/>
          <w:sz w:val="24"/>
          <w:szCs w:val="24"/>
        </w:rPr>
        <w:t>socket.service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biztosítja a valós idejű kommunikációt a szerverrel (párbajhoz):</w:t>
      </w:r>
    </w:p>
    <w:p w14:paraId="130652F7" w14:textId="77777777" w:rsidR="004C6BD6" w:rsidRPr="00392426" w:rsidRDefault="004C6BD6" w:rsidP="00535E2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Csatlakozás lobbyhoz</w:t>
      </w:r>
    </w:p>
    <w:p w14:paraId="74A97FEE" w14:textId="77777777" w:rsidR="004C6BD6" w:rsidRPr="00392426" w:rsidRDefault="004C6BD6" w:rsidP="00535E2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Ellenfél találás</w:t>
      </w:r>
    </w:p>
    <w:p w14:paraId="259DC220" w14:textId="77777777" w:rsidR="004C6BD6" w:rsidRPr="00392426" w:rsidRDefault="004C6BD6" w:rsidP="00535E2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>Eredmények élő frissítése</w:t>
      </w:r>
    </w:p>
    <w:p w14:paraId="302D186C" w14:textId="77777777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665A1FBD">
          <v:rect id="_x0000_i1046" style="width:0;height:1.5pt" o:hralign="center" o:hrstd="t" o:hr="t" fillcolor="#a0a0a0" stroked="f"/>
        </w:pict>
      </w:r>
    </w:p>
    <w:p w14:paraId="4D0EB60F" w14:textId="276A4654" w:rsidR="004C6BD6" w:rsidRPr="00392426" w:rsidRDefault="004C6BD6" w:rsidP="00535E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426">
        <w:rPr>
          <w:rFonts w:ascii="Times New Roman" w:hAnsi="Times New Roman" w:cs="Times New Roman"/>
          <w:b/>
          <w:bCs/>
          <w:sz w:val="32"/>
          <w:szCs w:val="32"/>
        </w:rPr>
        <w:t>9. Állapotkezelés</w:t>
      </w:r>
    </w:p>
    <w:p w14:paraId="486B3A96" w14:textId="77777777" w:rsidR="004C6BD6" w:rsidRPr="00392426" w:rsidRDefault="004C6BD6" w:rsidP="00535E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t xml:space="preserve">Alapértelmezésben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BehaviorSubject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alapú állapotmegosztás (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authService.user</w:t>
      </w:r>
      <w:proofErr w:type="spellEnd"/>
      <w:proofErr w:type="gramStart"/>
      <w:r w:rsidRPr="00392426">
        <w:rPr>
          <w:rFonts w:ascii="Times New Roman" w:hAnsi="Times New Roman" w:cs="Times New Roman"/>
          <w:sz w:val="24"/>
          <w:szCs w:val="24"/>
        </w:rPr>
        <w:t>$,</w:t>
      </w:r>
      <w:proofErr w:type="gramEnd"/>
      <w:r w:rsidRPr="00392426">
        <w:rPr>
          <w:rFonts w:ascii="Times New Roman" w:hAnsi="Times New Roman" w:cs="Times New Roman"/>
          <w:sz w:val="24"/>
          <w:szCs w:val="24"/>
        </w:rPr>
        <w:t xml:space="preserve"> stb.)</w:t>
      </w:r>
    </w:p>
    <w:p w14:paraId="54B35DDD" w14:textId="77777777" w:rsidR="004C6BD6" w:rsidRPr="00392426" w:rsidRDefault="004C6BD6" w:rsidP="00535E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426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 xml:space="preserve"> alapú bejelentkezés esetén </w:t>
      </w:r>
      <w:proofErr w:type="spellStart"/>
      <w:r w:rsidRPr="0039242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392426">
        <w:rPr>
          <w:rFonts w:ascii="Times New Roman" w:hAnsi="Times New Roman" w:cs="Times New Roman"/>
          <w:sz w:val="24"/>
          <w:szCs w:val="24"/>
        </w:rPr>
        <w:t>-ben tárolás</w:t>
      </w:r>
    </w:p>
    <w:p w14:paraId="645227FB" w14:textId="62A10AF2" w:rsidR="004C6BD6" w:rsidRPr="00392426" w:rsidRDefault="00000000" w:rsidP="00535E20">
      <w:pPr>
        <w:jc w:val="both"/>
        <w:rPr>
          <w:rFonts w:ascii="Times New Roman" w:hAnsi="Times New Roman" w:cs="Times New Roman"/>
          <w:sz w:val="24"/>
          <w:szCs w:val="24"/>
        </w:rPr>
      </w:pPr>
      <w:r w:rsidRPr="00392426">
        <w:rPr>
          <w:rFonts w:ascii="Times New Roman" w:hAnsi="Times New Roman" w:cs="Times New Roman"/>
          <w:sz w:val="24"/>
          <w:szCs w:val="24"/>
        </w:rPr>
        <w:pict w14:anchorId="2A80823C">
          <v:rect id="_x0000_i1047" style="width:0;height:1.5pt" o:hralign="center" o:hrstd="t" o:hr="t" fillcolor="#a0a0a0" stroked="f"/>
        </w:pict>
      </w:r>
    </w:p>
    <w:sectPr w:rsidR="004C6BD6" w:rsidRPr="0039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52D"/>
    <w:multiLevelType w:val="multilevel"/>
    <w:tmpl w:val="704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4583"/>
    <w:multiLevelType w:val="multilevel"/>
    <w:tmpl w:val="04E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D57F1"/>
    <w:multiLevelType w:val="multilevel"/>
    <w:tmpl w:val="E37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4858"/>
    <w:multiLevelType w:val="multilevel"/>
    <w:tmpl w:val="235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406D"/>
    <w:multiLevelType w:val="multilevel"/>
    <w:tmpl w:val="9C3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8392A"/>
    <w:multiLevelType w:val="multilevel"/>
    <w:tmpl w:val="95C2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A4621"/>
    <w:multiLevelType w:val="multilevel"/>
    <w:tmpl w:val="609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76DF"/>
    <w:multiLevelType w:val="multilevel"/>
    <w:tmpl w:val="594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F6179"/>
    <w:multiLevelType w:val="multilevel"/>
    <w:tmpl w:val="31F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961FF"/>
    <w:multiLevelType w:val="multilevel"/>
    <w:tmpl w:val="9AA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03297"/>
    <w:multiLevelType w:val="multilevel"/>
    <w:tmpl w:val="1CE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C4DC9"/>
    <w:multiLevelType w:val="multilevel"/>
    <w:tmpl w:val="D4F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40A7"/>
    <w:multiLevelType w:val="multilevel"/>
    <w:tmpl w:val="F7F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B075C"/>
    <w:multiLevelType w:val="multilevel"/>
    <w:tmpl w:val="FA9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51E04"/>
    <w:multiLevelType w:val="multilevel"/>
    <w:tmpl w:val="564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2FE2"/>
    <w:multiLevelType w:val="multilevel"/>
    <w:tmpl w:val="7AF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C3F39"/>
    <w:multiLevelType w:val="multilevel"/>
    <w:tmpl w:val="4C2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E1222"/>
    <w:multiLevelType w:val="multilevel"/>
    <w:tmpl w:val="C6A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765E5"/>
    <w:multiLevelType w:val="multilevel"/>
    <w:tmpl w:val="7A6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F021F"/>
    <w:multiLevelType w:val="multilevel"/>
    <w:tmpl w:val="14C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E779C"/>
    <w:multiLevelType w:val="multilevel"/>
    <w:tmpl w:val="DB1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70319"/>
    <w:multiLevelType w:val="multilevel"/>
    <w:tmpl w:val="F97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B1246"/>
    <w:multiLevelType w:val="multilevel"/>
    <w:tmpl w:val="888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401B6"/>
    <w:multiLevelType w:val="multilevel"/>
    <w:tmpl w:val="92F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A24F9"/>
    <w:multiLevelType w:val="multilevel"/>
    <w:tmpl w:val="1CE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B5F3F"/>
    <w:multiLevelType w:val="multilevel"/>
    <w:tmpl w:val="820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700CD"/>
    <w:multiLevelType w:val="multilevel"/>
    <w:tmpl w:val="CCF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3279A"/>
    <w:multiLevelType w:val="multilevel"/>
    <w:tmpl w:val="D45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A7350"/>
    <w:multiLevelType w:val="multilevel"/>
    <w:tmpl w:val="4CA0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20DC9"/>
    <w:multiLevelType w:val="multilevel"/>
    <w:tmpl w:val="300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77D7D"/>
    <w:multiLevelType w:val="multilevel"/>
    <w:tmpl w:val="DCD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2214D"/>
    <w:multiLevelType w:val="hybridMultilevel"/>
    <w:tmpl w:val="E2A220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C41FB"/>
    <w:multiLevelType w:val="multilevel"/>
    <w:tmpl w:val="FC8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21EDA"/>
    <w:multiLevelType w:val="multilevel"/>
    <w:tmpl w:val="79E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6819">
    <w:abstractNumId w:val="21"/>
  </w:num>
  <w:num w:numId="2" w16cid:durableId="1687246984">
    <w:abstractNumId w:val="13"/>
  </w:num>
  <w:num w:numId="3" w16cid:durableId="1900361988">
    <w:abstractNumId w:val="4"/>
  </w:num>
  <w:num w:numId="4" w16cid:durableId="288586901">
    <w:abstractNumId w:val="12"/>
  </w:num>
  <w:num w:numId="5" w16cid:durableId="1897472533">
    <w:abstractNumId w:val="8"/>
  </w:num>
  <w:num w:numId="6" w16cid:durableId="747388410">
    <w:abstractNumId w:val="17"/>
  </w:num>
  <w:num w:numId="7" w16cid:durableId="1672486066">
    <w:abstractNumId w:val="30"/>
  </w:num>
  <w:num w:numId="8" w16cid:durableId="599683492">
    <w:abstractNumId w:val="6"/>
  </w:num>
  <w:num w:numId="9" w16cid:durableId="707685339">
    <w:abstractNumId w:val="28"/>
  </w:num>
  <w:num w:numId="10" w16cid:durableId="1891306822">
    <w:abstractNumId w:val="32"/>
  </w:num>
  <w:num w:numId="11" w16cid:durableId="194776679">
    <w:abstractNumId w:val="18"/>
  </w:num>
  <w:num w:numId="12" w16cid:durableId="483350621">
    <w:abstractNumId w:val="16"/>
  </w:num>
  <w:num w:numId="13" w16cid:durableId="435639868">
    <w:abstractNumId w:val="19"/>
  </w:num>
  <w:num w:numId="14" w16cid:durableId="2116096594">
    <w:abstractNumId w:val="5"/>
  </w:num>
  <w:num w:numId="15" w16cid:durableId="717512357">
    <w:abstractNumId w:val="25"/>
  </w:num>
  <w:num w:numId="16" w16cid:durableId="1079599477">
    <w:abstractNumId w:val="14"/>
  </w:num>
  <w:num w:numId="17" w16cid:durableId="652371838">
    <w:abstractNumId w:val="34"/>
  </w:num>
  <w:num w:numId="18" w16cid:durableId="1654947008">
    <w:abstractNumId w:val="2"/>
  </w:num>
  <w:num w:numId="19" w16cid:durableId="1392968925">
    <w:abstractNumId w:val="20"/>
  </w:num>
  <w:num w:numId="20" w16cid:durableId="1505363768">
    <w:abstractNumId w:val="23"/>
  </w:num>
  <w:num w:numId="21" w16cid:durableId="1419406862">
    <w:abstractNumId w:val="10"/>
  </w:num>
  <w:num w:numId="22" w16cid:durableId="1433816353">
    <w:abstractNumId w:val="22"/>
  </w:num>
  <w:num w:numId="23" w16cid:durableId="1902131017">
    <w:abstractNumId w:val="27"/>
  </w:num>
  <w:num w:numId="24" w16cid:durableId="1113089355">
    <w:abstractNumId w:val="7"/>
  </w:num>
  <w:num w:numId="25" w16cid:durableId="779223881">
    <w:abstractNumId w:val="24"/>
  </w:num>
  <w:num w:numId="26" w16cid:durableId="1024090064">
    <w:abstractNumId w:val="9"/>
  </w:num>
  <w:num w:numId="27" w16cid:durableId="1020859206">
    <w:abstractNumId w:val="31"/>
  </w:num>
  <w:num w:numId="28" w16cid:durableId="1259413156">
    <w:abstractNumId w:val="11"/>
  </w:num>
  <w:num w:numId="29" w16cid:durableId="1336306837">
    <w:abstractNumId w:val="26"/>
  </w:num>
  <w:num w:numId="30" w16cid:durableId="871921415">
    <w:abstractNumId w:val="0"/>
  </w:num>
  <w:num w:numId="31" w16cid:durableId="242029424">
    <w:abstractNumId w:val="1"/>
  </w:num>
  <w:num w:numId="32" w16cid:durableId="1097746740">
    <w:abstractNumId w:val="29"/>
  </w:num>
  <w:num w:numId="33" w16cid:durableId="71586640">
    <w:abstractNumId w:val="3"/>
  </w:num>
  <w:num w:numId="34" w16cid:durableId="223758418">
    <w:abstractNumId w:val="33"/>
  </w:num>
  <w:num w:numId="35" w16cid:durableId="2227168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1B"/>
    <w:rsid w:val="00010B25"/>
    <w:rsid w:val="00046D8E"/>
    <w:rsid w:val="00147975"/>
    <w:rsid w:val="00167A17"/>
    <w:rsid w:val="00174690"/>
    <w:rsid w:val="00180E97"/>
    <w:rsid w:val="00224FC3"/>
    <w:rsid w:val="00284044"/>
    <w:rsid w:val="002A53AF"/>
    <w:rsid w:val="002A6084"/>
    <w:rsid w:val="002B3396"/>
    <w:rsid w:val="002B77E8"/>
    <w:rsid w:val="002E7AEA"/>
    <w:rsid w:val="00390958"/>
    <w:rsid w:val="00392426"/>
    <w:rsid w:val="003A17B7"/>
    <w:rsid w:val="003C590B"/>
    <w:rsid w:val="004239A5"/>
    <w:rsid w:val="004B6A78"/>
    <w:rsid w:val="004C6BD6"/>
    <w:rsid w:val="004E269C"/>
    <w:rsid w:val="004F42C2"/>
    <w:rsid w:val="00535E20"/>
    <w:rsid w:val="005E291B"/>
    <w:rsid w:val="005E2FF5"/>
    <w:rsid w:val="0067793A"/>
    <w:rsid w:val="00680DEC"/>
    <w:rsid w:val="0068623A"/>
    <w:rsid w:val="00696E7A"/>
    <w:rsid w:val="00701A07"/>
    <w:rsid w:val="00720AC5"/>
    <w:rsid w:val="00725D04"/>
    <w:rsid w:val="007A15DD"/>
    <w:rsid w:val="00816269"/>
    <w:rsid w:val="008206FE"/>
    <w:rsid w:val="00821F9A"/>
    <w:rsid w:val="008F0BE6"/>
    <w:rsid w:val="00981EF1"/>
    <w:rsid w:val="00987AA2"/>
    <w:rsid w:val="009D731F"/>
    <w:rsid w:val="009F7FC9"/>
    <w:rsid w:val="00A04CBE"/>
    <w:rsid w:val="00A31C29"/>
    <w:rsid w:val="00A3658B"/>
    <w:rsid w:val="00A73256"/>
    <w:rsid w:val="00A84238"/>
    <w:rsid w:val="00AD61B8"/>
    <w:rsid w:val="00B469DD"/>
    <w:rsid w:val="00B6729D"/>
    <w:rsid w:val="00B93AD8"/>
    <w:rsid w:val="00BA034A"/>
    <w:rsid w:val="00BA0ABD"/>
    <w:rsid w:val="00C178E6"/>
    <w:rsid w:val="00C36713"/>
    <w:rsid w:val="00D1223C"/>
    <w:rsid w:val="00D169D1"/>
    <w:rsid w:val="00D17741"/>
    <w:rsid w:val="00D647B7"/>
    <w:rsid w:val="00D919F8"/>
    <w:rsid w:val="00DE4FFB"/>
    <w:rsid w:val="00F2038F"/>
    <w:rsid w:val="00F224FB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81C6"/>
  <w15:chartTrackingRefBased/>
  <w15:docId w15:val="{DFEE8ACC-3A30-486A-9B05-7F94418C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2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2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2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E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2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2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2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2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2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2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2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2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2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2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2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2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291B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6729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1281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János</dc:creator>
  <cp:keywords/>
  <dc:description/>
  <cp:lastModifiedBy>Varga János</cp:lastModifiedBy>
  <cp:revision>70</cp:revision>
  <dcterms:created xsi:type="dcterms:W3CDTF">2025-05-13T17:11:00Z</dcterms:created>
  <dcterms:modified xsi:type="dcterms:W3CDTF">2025-05-14T09:32:00Z</dcterms:modified>
</cp:coreProperties>
</file>