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462C9CF" w:rsidR="005F7B23" w:rsidRDefault="00B96C17">
      <w:r>
        <w:t xml:space="preserve">Idąc na </w:t>
      </w:r>
      <w:proofErr w:type="spellStart"/>
      <w:r>
        <w:t>Grabiszyn</w:t>
      </w:r>
      <w:proofErr w:type="spellEnd"/>
      <w:r>
        <w:t xml:space="preserve"> Papa Krasnal tłumaczył </w:t>
      </w:r>
      <w:r w:rsidR="0091131E">
        <w:t>ci,</w:t>
      </w:r>
      <w:r>
        <w:t xml:space="preserve"> że Pomarańczowa Alternatywa to była organizacja opozycyjna w PRL-owskim systemie która powstała we Wrocławiu. Jako że protesty były wtedy nielegalne, organizowali happeningi, które miały zakpić z ówczesnej władzy. Papa Krasnal opowiedział jak kiedyś wszyscy zebrali się na Świdnickiej i przebrali się w czerwone krasnoludki. Takie szpiczaste czapki i koszulki jak to ludzie </w:t>
      </w:r>
      <w:r w:rsidR="0091131E">
        <w:t>myślą,</w:t>
      </w:r>
      <w:r>
        <w:t xml:space="preserve"> że krasnoludki się ubierają. Do dziś pamięta jak milicja aresztowała “czerwonych” albo jak przez kilka kolejnych miesięcy w mieście mówili jak to milicja zgarnęła krasnoludki. Osobiście cię to kompletnie nie </w:t>
      </w:r>
      <w:r w:rsidR="0091131E">
        <w:t>bawi,</w:t>
      </w:r>
      <w:r>
        <w:t xml:space="preserve"> ale ludzie wtedy chyba nie wiedzieli za bardzo co jest takiego śmiesznego na tym świecie więc chyba dobre i to. Spotykasz </w:t>
      </w:r>
      <w:proofErr w:type="spellStart"/>
      <w:r>
        <w:t>Elwrusia</w:t>
      </w:r>
      <w:proofErr w:type="spellEnd"/>
      <w:r>
        <w:t xml:space="preserve">. Wygląda dla ciebie jak taki miły dziadek co uwielbia dzieci i rozdaje im cukierki. </w:t>
      </w:r>
    </w:p>
    <w:p w14:paraId="00000002" w14:textId="77777777" w:rsidR="005F7B23" w:rsidRDefault="00B96C17">
      <w:pPr>
        <w:numPr>
          <w:ilvl w:val="0"/>
          <w:numId w:val="1"/>
        </w:numPr>
      </w:pPr>
      <w:r>
        <w:t xml:space="preserve">Kopę lat Elwruś! Widzisz mam tu takiego </w:t>
      </w:r>
      <w:proofErr w:type="spellStart"/>
      <w:r>
        <w:t>wrzoda</w:t>
      </w:r>
      <w:proofErr w:type="spellEnd"/>
      <w:r>
        <w:t xml:space="preserve"> co się pojawił tu nie wiadomo skąd i chce się dostać na tę całą informatyczną imprezę krasnali.</w:t>
      </w:r>
    </w:p>
    <w:p w14:paraId="00000003" w14:textId="785C904D" w:rsidR="005F7B23" w:rsidRDefault="00B96C17">
      <w:r>
        <w:t xml:space="preserve">To proste zdanie uświadomiło </w:t>
      </w:r>
      <w:r w:rsidR="0091131E">
        <w:t>ci,</w:t>
      </w:r>
      <w:r>
        <w:t xml:space="preserve"> że zrobiłeś paskudne wrażenie na wrocławskich krasnalach. Będziesz musiał to </w:t>
      </w:r>
      <w:r w:rsidR="0091131E">
        <w:t>zmienić,</w:t>
      </w:r>
      <w:r>
        <w:t xml:space="preserve"> ale jak już dostaniesz się na Imprezę.</w:t>
      </w:r>
    </w:p>
    <w:p w14:paraId="00000004" w14:textId="6990968B" w:rsidR="005F7B23" w:rsidRDefault="00B96C17">
      <w:pPr>
        <w:numPr>
          <w:ilvl w:val="0"/>
          <w:numId w:val="2"/>
        </w:numPr>
        <w:rPr>
          <w:i/>
        </w:rPr>
      </w:pPr>
      <w:r>
        <w:rPr>
          <w:i/>
        </w:rPr>
        <w:t xml:space="preserve">Ostatnio to ja </w:t>
      </w:r>
      <w:proofErr w:type="spellStart"/>
      <w:r>
        <w:rPr>
          <w:i/>
        </w:rPr>
        <w:t>impreze</w:t>
      </w:r>
      <w:proofErr w:type="spellEnd"/>
      <w:r>
        <w:rPr>
          <w:i/>
        </w:rPr>
        <w:t xml:space="preserve"> widział </w:t>
      </w:r>
      <w:proofErr w:type="spellStart"/>
      <w:r>
        <w:rPr>
          <w:i/>
        </w:rPr>
        <w:t>łoj</w:t>
      </w:r>
      <w:proofErr w:type="spellEnd"/>
      <w:r>
        <w:rPr>
          <w:i/>
        </w:rPr>
        <w:t xml:space="preserve"> dawno temu. Mam jednak takiego wnuczka programistę to powinien już wiedzieć, ale musisz najpierw w czymś mi pomóc. Widzisz chcę zagrać w starego dobrego pierwszego </w:t>
      </w:r>
      <w:proofErr w:type="spellStart"/>
      <w:r>
        <w:rPr>
          <w:i/>
        </w:rPr>
        <w:t>wolfensteina</w:t>
      </w:r>
      <w:proofErr w:type="spellEnd"/>
      <w:r>
        <w:rPr>
          <w:i/>
        </w:rPr>
        <w:t xml:space="preserve">. Ach wtedy to były gry a nie to co teraz. Może i gry były brzydkie i nudniejsze iii gorsze - ale jak kupowałeś to nie płaciłeś dwustu złotych i otrzymywałeś przyciętego gniota co ma więcej </w:t>
      </w:r>
      <w:proofErr w:type="spellStart"/>
      <w:r>
        <w:rPr>
          <w:i/>
        </w:rPr>
        <w:t>bugów</w:t>
      </w:r>
      <w:proofErr w:type="spellEnd"/>
      <w:r>
        <w:rPr>
          <w:i/>
        </w:rPr>
        <w:t xml:space="preserve"> niż masz pikseli na ekranie. </w:t>
      </w:r>
      <w:r w:rsidR="0091131E">
        <w:rPr>
          <w:i/>
        </w:rPr>
        <w:t>Pamiętam,</w:t>
      </w:r>
      <w:r>
        <w:rPr>
          <w:i/>
        </w:rPr>
        <w:t xml:space="preserve"> jak zobaczyłem po raz pierwszy komputer byłem w studiach na wycieczce szkolnej …</w:t>
      </w:r>
    </w:p>
    <w:p w14:paraId="00000005" w14:textId="77777777" w:rsidR="005F7B23" w:rsidRDefault="00B96C17">
      <w:r>
        <w:t xml:space="preserve">Elwruś coś tam dalej mówił. Może słuchałeś, ja niespecjalnie. Ludzie czytają te teksty? Nie rozumiem czemu by ktoś miał to przeczytać, nie jesteście tu chyba po to by znosić czyjeś mierne wypociny, tylko robić zadania. Także Elwruś chce byś zrobił program </w:t>
      </w:r>
      <w:proofErr w:type="spellStart"/>
      <w:r>
        <w:t>zczytujący</w:t>
      </w:r>
      <w:proofErr w:type="spellEnd"/>
      <w:r>
        <w:t xml:space="preserve"> wiadomości z karty dziurkowanej. Także </w:t>
      </w:r>
      <w:proofErr w:type="spellStart"/>
      <w:r>
        <w:t>punch</w:t>
      </w:r>
      <w:proofErr w:type="spellEnd"/>
      <w:r>
        <w:t xml:space="preserve"> </w:t>
      </w:r>
      <w:proofErr w:type="spellStart"/>
      <w:r>
        <w:t>card</w:t>
      </w:r>
      <w:proofErr w:type="spellEnd"/>
      <w:r>
        <w:t xml:space="preserve">. </w:t>
      </w:r>
      <w:proofErr w:type="spellStart"/>
      <w:r>
        <w:t>Wolfenstein</w:t>
      </w:r>
      <w:proofErr w:type="spellEnd"/>
      <w:r>
        <w:t>. Zadanka.</w:t>
      </w:r>
    </w:p>
    <w:sectPr w:rsidR="005F7B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60978"/>
    <w:multiLevelType w:val="multilevel"/>
    <w:tmpl w:val="F8AC9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30A487C"/>
    <w:multiLevelType w:val="multilevel"/>
    <w:tmpl w:val="F3DCC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3994325">
    <w:abstractNumId w:val="0"/>
  </w:num>
  <w:num w:numId="2" w16cid:durableId="624388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B23"/>
    <w:rsid w:val="005F7B23"/>
    <w:rsid w:val="0091131E"/>
    <w:rsid w:val="00B96C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D253A8-8F23-4143-80F4-7BB24961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Bartłomiej Stefański</cp:lastModifiedBy>
  <cp:revision>3</cp:revision>
  <dcterms:created xsi:type="dcterms:W3CDTF">2022-05-30T06:37:00Z</dcterms:created>
  <dcterms:modified xsi:type="dcterms:W3CDTF">2022-05-30T13:00:00Z</dcterms:modified>
</cp:coreProperties>
</file>