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F86C" w14:textId="54F3DD76" w:rsidR="00CA2E7A" w:rsidRDefault="00CA2E7A">
      <w:r>
        <w:t>Joseph Bartholomew</w:t>
      </w:r>
    </w:p>
    <w:p w14:paraId="20BCFFA6" w14:textId="7EABCAD6" w:rsidR="00CA2E7A" w:rsidRDefault="00CA2E7A">
      <w:r>
        <w:t>White Water Rafting Project</w:t>
      </w:r>
    </w:p>
    <w:p w14:paraId="7C67D42C" w14:textId="77777777" w:rsidR="00CA2E7A" w:rsidRDefault="00CA2E7A"/>
    <w:p w14:paraId="226E78E9" w14:textId="4C232C50" w:rsidR="009915A6" w:rsidRDefault="009915A6">
      <w:r>
        <w:t>Image File:</w:t>
      </w:r>
      <w:r>
        <w:br/>
      </w:r>
      <w:r>
        <w:rPr>
          <w:noProof/>
        </w:rPr>
        <w:drawing>
          <wp:inline distT="0" distB="0" distL="0" distR="0" wp14:anchorId="776644A2" wp14:editId="7F1D79D7">
            <wp:extent cx="1285875" cy="1510903"/>
            <wp:effectExtent l="0" t="0" r="0" b="0"/>
            <wp:docPr id="880756876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6876" name="Picture 1" descr="A logo for a rafting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265" cy="15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D6DC" w14:textId="77777777" w:rsidR="009915A6" w:rsidRDefault="009915A6"/>
    <w:p w14:paraId="378A7F71" w14:textId="03215A17" w:rsidR="00A6343D" w:rsidRDefault="00A6343D">
      <w:r>
        <w:t>Color Scheme:</w:t>
      </w:r>
    </w:p>
    <w:p w14:paraId="2C062638" w14:textId="726BDB60" w:rsidR="009915A6" w:rsidRDefault="009915A6" w:rsidP="00A6343D">
      <w:pPr>
        <w:numPr>
          <w:ilvl w:val="0"/>
          <w:numId w:val="1"/>
        </w:numPr>
      </w:pPr>
      <w:hyperlink r:id="rId6" w:history="1">
        <w:r w:rsidRPr="00D7387C">
          <w:rPr>
            <w:rStyle w:val="Hyperlink"/>
          </w:rPr>
          <w:t>https://coolors.co/2657f7-56494c-c2d3cd-769193</w:t>
        </w:r>
      </w:hyperlink>
    </w:p>
    <w:p w14:paraId="5CF23BD7" w14:textId="31B4469A" w:rsidR="00A6343D" w:rsidRPr="00A6343D" w:rsidRDefault="00A6343D" w:rsidP="00A6343D">
      <w:pPr>
        <w:numPr>
          <w:ilvl w:val="0"/>
          <w:numId w:val="1"/>
        </w:numPr>
      </w:pPr>
      <w:proofErr w:type="gramStart"/>
      <w:r w:rsidRPr="00A6343D">
        <w:t>primary-color</w:t>
      </w:r>
      <w:proofErr w:type="gramEnd"/>
      <w:r>
        <w:t xml:space="preserve">: </w:t>
      </w:r>
      <w:r w:rsidR="009915A6" w:rsidRPr="009915A6">
        <w:t>#2657F7</w:t>
      </w:r>
    </w:p>
    <w:p w14:paraId="53EE7BD9" w14:textId="5F51D09A" w:rsidR="00A6343D" w:rsidRPr="00A6343D" w:rsidRDefault="00A6343D" w:rsidP="00A6343D">
      <w:pPr>
        <w:numPr>
          <w:ilvl w:val="0"/>
          <w:numId w:val="1"/>
        </w:numPr>
      </w:pPr>
      <w:proofErr w:type="gramStart"/>
      <w:r w:rsidRPr="00A6343D">
        <w:t>secondary-color</w:t>
      </w:r>
      <w:proofErr w:type="gramEnd"/>
      <w:r w:rsidR="009915A6">
        <w:t xml:space="preserve">: </w:t>
      </w:r>
      <w:r w:rsidR="009915A6" w:rsidRPr="009915A6">
        <w:t>#56494C</w:t>
      </w:r>
    </w:p>
    <w:p w14:paraId="7F121E60" w14:textId="28BB487D" w:rsidR="00A6343D" w:rsidRPr="00A6343D" w:rsidRDefault="00A6343D" w:rsidP="00A6343D">
      <w:pPr>
        <w:numPr>
          <w:ilvl w:val="0"/>
          <w:numId w:val="1"/>
        </w:numPr>
      </w:pPr>
      <w:r w:rsidRPr="00A6343D">
        <w:t>accent1-color</w:t>
      </w:r>
      <w:r w:rsidR="009915A6">
        <w:t xml:space="preserve">: </w:t>
      </w:r>
      <w:r w:rsidR="009915A6" w:rsidRPr="009915A6">
        <w:t>#C2D3CD</w:t>
      </w:r>
    </w:p>
    <w:p w14:paraId="75245450" w14:textId="3AD014A6" w:rsidR="00A6343D" w:rsidRPr="00A6343D" w:rsidRDefault="00A6343D" w:rsidP="00A6343D">
      <w:pPr>
        <w:numPr>
          <w:ilvl w:val="0"/>
          <w:numId w:val="1"/>
        </w:numPr>
      </w:pPr>
      <w:r w:rsidRPr="00A6343D">
        <w:t>accent2-color</w:t>
      </w:r>
      <w:r w:rsidR="009915A6">
        <w:t xml:space="preserve">: </w:t>
      </w:r>
      <w:r w:rsidR="009915A6" w:rsidRPr="009915A6">
        <w:t>#769193</w:t>
      </w:r>
    </w:p>
    <w:p w14:paraId="0EC7A7B8" w14:textId="77777777" w:rsidR="00A6343D" w:rsidRDefault="00A6343D"/>
    <w:p w14:paraId="0560C347" w14:textId="2AA1C978" w:rsidR="009915A6" w:rsidRDefault="009915A6">
      <w:r>
        <w:t>Fonts:</w:t>
      </w:r>
    </w:p>
    <w:p w14:paraId="6940F2AB" w14:textId="20236F0A" w:rsidR="009915A6" w:rsidRDefault="00CA2E7A" w:rsidP="00CA2E7A">
      <w:pPr>
        <w:pStyle w:val="ListParagraph"/>
        <w:numPr>
          <w:ilvl w:val="0"/>
          <w:numId w:val="2"/>
        </w:numPr>
      </w:pPr>
      <w:r>
        <w:t>heading-font: Roboto</w:t>
      </w:r>
    </w:p>
    <w:p w14:paraId="7219F6F3" w14:textId="28652469" w:rsidR="00CA2E7A" w:rsidRDefault="00CA2E7A" w:rsidP="00CA2E7A">
      <w:pPr>
        <w:pStyle w:val="ListParagraph"/>
        <w:numPr>
          <w:ilvl w:val="0"/>
          <w:numId w:val="2"/>
        </w:numPr>
      </w:pPr>
      <w:r>
        <w:t>text-font: Poppins</w:t>
      </w:r>
    </w:p>
    <w:p w14:paraId="12BF3005" w14:textId="193669C3" w:rsidR="00A6343D" w:rsidRDefault="00A6343D"/>
    <w:sectPr w:rsidR="00A6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D3A88"/>
    <w:multiLevelType w:val="multilevel"/>
    <w:tmpl w:val="8A0A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62428"/>
    <w:multiLevelType w:val="hybridMultilevel"/>
    <w:tmpl w:val="BB9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24070">
    <w:abstractNumId w:val="0"/>
  </w:num>
  <w:num w:numId="2" w16cid:durableId="1840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D"/>
    <w:rsid w:val="009915A6"/>
    <w:rsid w:val="00A6343D"/>
    <w:rsid w:val="00CA2E7A"/>
    <w:rsid w:val="00D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4ED1"/>
  <w15:chartTrackingRefBased/>
  <w15:docId w15:val="{10EE7B8B-889E-4270-9C5E-350B2AF9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4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2657f7-56494c-c2d3cd-76919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Bartholomew</dc:creator>
  <cp:keywords/>
  <dc:description/>
  <cp:lastModifiedBy>Joseph Bartholomew</cp:lastModifiedBy>
  <cp:revision>1</cp:revision>
  <dcterms:created xsi:type="dcterms:W3CDTF">2024-10-10T03:09:00Z</dcterms:created>
  <dcterms:modified xsi:type="dcterms:W3CDTF">2024-10-10T03:32:00Z</dcterms:modified>
</cp:coreProperties>
</file>