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8325" w14:textId="07416D3B" w:rsidR="00687658" w:rsidRDefault="00687658"/>
    <w:p w14:paraId="7408348A" w14:textId="469B58AB" w:rsidR="002A2E47" w:rsidRDefault="002A2E47">
      <w:r>
        <w:t xml:space="preserve">Ciekawa rzecz w programowaniu – klikając przy linijce w IDE pojawia się czerwona kropka. </w:t>
      </w:r>
      <w:r>
        <w:br/>
        <w:t>Dzięki temu zatrzymuje się wykonanie debuugowania na tej konkretnej linijce.</w:t>
      </w:r>
    </w:p>
    <w:p w14:paraId="50A5642C" w14:textId="6A84BB7C" w:rsidR="002A2E47" w:rsidRDefault="002A2E47">
      <w:r>
        <w:t>Pozwala to na sprawdzenie wielu ciekawych rzeczy np. czy np. zmienna ma dana wartość!</w:t>
      </w:r>
      <w:r w:rsidR="00DD2E3E">
        <w:br/>
        <w:t xml:space="preserve">Poniżej screen </w:t>
      </w:r>
      <w:r w:rsidR="00DD2E3E">
        <w:br/>
      </w:r>
      <w:r w:rsidR="00DD2E3E">
        <w:br/>
      </w:r>
      <w:r w:rsidR="00DD2E3E">
        <w:rPr>
          <w:noProof/>
        </w:rPr>
        <w:drawing>
          <wp:inline distT="0" distB="0" distL="0" distR="0" wp14:anchorId="17CB19A5" wp14:editId="45BEFBB3">
            <wp:extent cx="5760720" cy="3116580"/>
            <wp:effectExtent l="0" t="0" r="0" b="7620"/>
            <wp:docPr id="4102441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44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6C5A" w14:textId="475E662D" w:rsidR="00695804" w:rsidRDefault="00695804"/>
    <w:p w14:paraId="0B82B002" w14:textId="208F7EB3" w:rsidR="00695804" w:rsidRDefault="00695804">
      <w:pPr>
        <w:rPr>
          <w:b/>
          <w:bCs/>
          <w:sz w:val="32"/>
          <w:szCs w:val="32"/>
        </w:rPr>
      </w:pPr>
      <w:r w:rsidRPr="00695804">
        <w:rPr>
          <w:b/>
          <w:bCs/>
          <w:sz w:val="32"/>
          <w:szCs w:val="32"/>
        </w:rPr>
        <w:t>WARTOŚCI DOMYŚLE DLA DANEGO TYPU ZMIENNEJ:</w:t>
      </w:r>
    </w:p>
    <w:p w14:paraId="3BFC56B2" w14:textId="5A96B0F2" w:rsidR="00695804" w:rsidRDefault="00695804">
      <w:pPr>
        <w:rPr>
          <w:b/>
          <w:bCs/>
          <w:sz w:val="32"/>
          <w:szCs w:val="32"/>
        </w:rPr>
      </w:pPr>
    </w:p>
    <w:p w14:paraId="0E309A03" w14:textId="4F96832F" w:rsidR="00695804" w:rsidRPr="00695804" w:rsidRDefault="00695804">
      <w:r>
        <w:t xml:space="preserve">BYTE, SHORT, INT – 0 </w:t>
      </w:r>
      <w:r>
        <w:br/>
        <w:t>LONG - 0L</w:t>
      </w:r>
      <w:r>
        <w:br/>
        <w:t>FLOAT - 0.0F</w:t>
      </w:r>
      <w:r>
        <w:br/>
        <w:t>DOUBLE - 0.0D</w:t>
      </w:r>
      <w:r>
        <w:br/>
        <w:t>CHAR - ‘u0000’</w:t>
      </w:r>
      <w:r>
        <w:br/>
        <w:t xml:space="preserve">BOOLEAN </w:t>
      </w:r>
      <w:r w:rsidR="0078509C">
        <w:t>–</w:t>
      </w:r>
      <w:r>
        <w:t xml:space="preserve"> FALSE</w:t>
      </w:r>
      <w:r w:rsidR="0078509C">
        <w:br/>
      </w:r>
      <w:r w:rsidR="0078509C">
        <w:br/>
        <w:t xml:space="preserve">String – nie będzie miał wartości domyślnej. </w:t>
      </w:r>
      <w:r w:rsidR="00941896">
        <w:br/>
      </w:r>
      <w:r w:rsidR="00941896">
        <w:br/>
        <w:t>Nazwy klas piszemy z Wielkiej litery.</w:t>
      </w:r>
    </w:p>
    <w:sectPr w:rsidR="00695804" w:rsidRPr="00695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BC"/>
    <w:rsid w:val="002A2E47"/>
    <w:rsid w:val="002C4DBC"/>
    <w:rsid w:val="00687658"/>
    <w:rsid w:val="00695804"/>
    <w:rsid w:val="0078509C"/>
    <w:rsid w:val="00941896"/>
    <w:rsid w:val="00DD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E7B9"/>
  <w15:chartTrackingRefBased/>
  <w15:docId w15:val="{A9FC2137-7B09-4ECE-9F02-F3925851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424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</dc:creator>
  <cp:keywords/>
  <dc:description/>
  <cp:lastModifiedBy>barto</cp:lastModifiedBy>
  <cp:revision>6</cp:revision>
  <dcterms:created xsi:type="dcterms:W3CDTF">2023-04-14T13:10:00Z</dcterms:created>
  <dcterms:modified xsi:type="dcterms:W3CDTF">2023-04-14T13:38:00Z</dcterms:modified>
</cp:coreProperties>
</file>