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89"/>
        <w:gridCol w:w="3589"/>
      </w:tblGrid>
      <w:tr w:rsidR="00C2781A" w:rsidRPr="00226DED" w:rsidTr="00946DC7">
        <w:tc>
          <w:tcPr>
            <w:tcW w:w="1838" w:type="dxa"/>
          </w:tcPr>
          <w:p w:rsidR="00C2781A" w:rsidRDefault="00C2781A" w:rsidP="00946DC7">
            <w:r>
              <w:t>Use case</w:t>
            </w:r>
          </w:p>
        </w:tc>
        <w:tc>
          <w:tcPr>
            <w:tcW w:w="7178" w:type="dxa"/>
            <w:gridSpan w:val="2"/>
          </w:tcPr>
          <w:p w:rsidR="00C2781A" w:rsidRPr="00226DED" w:rsidRDefault="00E519E8" w:rsidP="00946DC7">
            <w:pPr>
              <w:rPr>
                <w:lang w:val="en-US"/>
              </w:rPr>
            </w:pPr>
            <w:r>
              <w:rPr>
                <w:lang w:val="en-US"/>
              </w:rPr>
              <w:t>Issue handling</w:t>
            </w:r>
            <w:bookmarkStart w:id="0" w:name="_GoBack"/>
            <w:bookmarkEnd w:id="0"/>
          </w:p>
        </w:tc>
      </w:tr>
      <w:tr w:rsidR="001124CB" w:rsidRPr="00226DED" w:rsidTr="00946DC7">
        <w:tc>
          <w:tcPr>
            <w:tcW w:w="1838" w:type="dxa"/>
          </w:tcPr>
          <w:p w:rsidR="001124CB" w:rsidRDefault="001124CB" w:rsidP="00946DC7">
            <w:r>
              <w:t>Code</w:t>
            </w:r>
          </w:p>
        </w:tc>
        <w:tc>
          <w:tcPr>
            <w:tcW w:w="7178" w:type="dxa"/>
            <w:gridSpan w:val="2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US-ceo-1.2</w:t>
            </w:r>
          </w:p>
        </w:tc>
      </w:tr>
      <w:tr w:rsidR="001124CB" w:rsidRPr="00226DED" w:rsidTr="00946DC7">
        <w:tc>
          <w:tcPr>
            <w:tcW w:w="1838" w:type="dxa"/>
          </w:tcPr>
          <w:p w:rsidR="001124CB" w:rsidRDefault="001124CB" w:rsidP="00946DC7">
            <w:r>
              <w:t>Package</w:t>
            </w:r>
          </w:p>
        </w:tc>
        <w:tc>
          <w:tcPr>
            <w:tcW w:w="7178" w:type="dxa"/>
            <w:gridSpan w:val="2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CEO</w:t>
            </w:r>
          </w:p>
        </w:tc>
      </w:tr>
      <w:tr w:rsidR="001124CB" w:rsidRPr="00226DED" w:rsidTr="00946DC7">
        <w:tc>
          <w:tcPr>
            <w:tcW w:w="1838" w:type="dxa"/>
          </w:tcPr>
          <w:p w:rsidR="001124CB" w:rsidRDefault="001124CB" w:rsidP="00946DC7">
            <w:r>
              <w:t>File</w:t>
            </w:r>
          </w:p>
        </w:tc>
        <w:tc>
          <w:tcPr>
            <w:tcW w:w="7178" w:type="dxa"/>
            <w:gridSpan w:val="2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UC-ceo-1.2.docx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178" w:type="dxa"/>
            <w:gridSpan w:val="2"/>
          </w:tcPr>
          <w:p w:rsidR="00C2781A" w:rsidRPr="00226DED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Chief Executive Officer (</w:t>
            </w:r>
            <w:r w:rsidR="00C2781A">
              <w:rPr>
                <w:lang w:val="en-US"/>
              </w:rPr>
              <w:t>CEO</w:t>
            </w:r>
            <w:r>
              <w:rPr>
                <w:lang w:val="en-US"/>
              </w:rPr>
              <w:t>)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178" w:type="dxa"/>
            <w:gridSpan w:val="2"/>
          </w:tcPr>
          <w:p w:rsidR="00C2781A" w:rsidRPr="00226DED" w:rsidRDefault="00C2781A" w:rsidP="00946DC7">
            <w:pPr>
              <w:rPr>
                <w:lang w:val="en-US"/>
              </w:rPr>
            </w:pPr>
            <w:r>
              <w:rPr>
                <w:lang w:val="en-US"/>
              </w:rPr>
              <w:t>CEO requests an overview of all issues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178" w:type="dxa"/>
            <w:gridSpan w:val="2"/>
          </w:tcPr>
          <w:p w:rsidR="001124CB" w:rsidRPr="00226DED" w:rsidRDefault="001124CB" w:rsidP="001124CB">
            <w:pPr>
              <w:rPr>
                <w:lang w:val="en-US"/>
              </w:rPr>
            </w:pPr>
            <w:r>
              <w:rPr>
                <w:lang w:val="en-US"/>
              </w:rPr>
              <w:t>- Data is up to date</w:t>
            </w:r>
            <w:r>
              <w:rPr>
                <w:lang w:val="en-US"/>
              </w:rPr>
              <w:br/>
              <w:t>- Working PC and working software connected to the database through internet connection</w:t>
            </w:r>
            <w:r>
              <w:rPr>
                <w:lang w:val="en-US"/>
              </w:rPr>
              <w:br/>
              <w:t>- User is logged in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178" w:type="dxa"/>
            <w:gridSpan w:val="2"/>
          </w:tcPr>
          <w:p w:rsidR="00C2781A" w:rsidRDefault="00C2781A" w:rsidP="00C278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goes to the issues section</w:t>
            </w:r>
          </w:p>
          <w:p w:rsidR="00C2781A" w:rsidRDefault="00C2781A" w:rsidP="00C278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views a complete overview of all issues with dates and descriptions</w:t>
            </w:r>
          </w:p>
          <w:p w:rsidR="00C2781A" w:rsidRDefault="00C2781A" w:rsidP="00C278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Users selects issue(s) he wants to address and selects them for further details</w:t>
            </w:r>
          </w:p>
          <w:p w:rsidR="00C2781A" w:rsidRPr="00960A45" w:rsidRDefault="00C2781A" w:rsidP="00C2781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CEO addresses the issue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</w:tc>
        <w:tc>
          <w:tcPr>
            <w:tcW w:w="7178" w:type="dxa"/>
            <w:gridSpan w:val="2"/>
          </w:tcPr>
          <w:p w:rsidR="001124CB" w:rsidRPr="00226DED" w:rsidRDefault="001124CB" w:rsidP="001124CB">
            <w:pPr>
              <w:rPr>
                <w:lang w:val="en-US"/>
              </w:rPr>
            </w:pPr>
            <w:r>
              <w:rPr>
                <w:lang w:val="en-US"/>
              </w:rPr>
              <w:t xml:space="preserve">Not applicable </w:t>
            </w:r>
          </w:p>
        </w:tc>
      </w:tr>
      <w:tr w:rsidR="00C2781A" w:rsidRPr="00226DED" w:rsidTr="00946DC7">
        <w:tc>
          <w:tcPr>
            <w:tcW w:w="1838" w:type="dxa"/>
          </w:tcPr>
          <w:p w:rsidR="00C2781A" w:rsidRPr="00226DED" w:rsidRDefault="00C2781A" w:rsidP="00946DC7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178" w:type="dxa"/>
            <w:gridSpan w:val="2"/>
          </w:tcPr>
          <w:p w:rsidR="00C2781A" w:rsidRPr="00226DED" w:rsidRDefault="00C2781A" w:rsidP="00946DC7">
            <w:pPr>
              <w:rPr>
                <w:lang w:val="en-US"/>
              </w:rPr>
            </w:pPr>
            <w:r>
              <w:rPr>
                <w:lang w:val="en-US"/>
              </w:rPr>
              <w:t>User is able to view details of issues</w:t>
            </w:r>
          </w:p>
        </w:tc>
      </w:tr>
      <w:tr w:rsidR="001124CB" w:rsidRPr="00226DED" w:rsidTr="008C5659">
        <w:tc>
          <w:tcPr>
            <w:tcW w:w="1838" w:type="dxa"/>
          </w:tcPr>
          <w:p w:rsidR="001124CB" w:rsidRPr="00226DED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3589" w:type="dxa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589" w:type="dxa"/>
          </w:tcPr>
          <w:p w:rsidR="001124CB" w:rsidRDefault="001124CB" w:rsidP="00946DC7">
            <w:pPr>
              <w:rPr>
                <w:lang w:val="en-US"/>
              </w:rPr>
            </w:pPr>
            <w:r>
              <w:rPr>
                <w:lang w:val="en-US"/>
              </w:rPr>
              <w:t>Bas de Weerd</w:t>
            </w:r>
          </w:p>
        </w:tc>
      </w:tr>
    </w:tbl>
    <w:p w:rsidR="00694697" w:rsidRDefault="00694697"/>
    <w:sectPr w:rsidR="0069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092A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D"/>
    <w:rsid w:val="0000718D"/>
    <w:rsid w:val="00043387"/>
    <w:rsid w:val="000B03C0"/>
    <w:rsid w:val="000E606D"/>
    <w:rsid w:val="000F3D2E"/>
    <w:rsid w:val="001124CB"/>
    <w:rsid w:val="0014213F"/>
    <w:rsid w:val="00156F69"/>
    <w:rsid w:val="00177E53"/>
    <w:rsid w:val="002543F2"/>
    <w:rsid w:val="00261202"/>
    <w:rsid w:val="00272281"/>
    <w:rsid w:val="0028048B"/>
    <w:rsid w:val="00317270"/>
    <w:rsid w:val="00330F91"/>
    <w:rsid w:val="00350FB1"/>
    <w:rsid w:val="003545E8"/>
    <w:rsid w:val="003639F9"/>
    <w:rsid w:val="003840A3"/>
    <w:rsid w:val="003A093D"/>
    <w:rsid w:val="003A3BEC"/>
    <w:rsid w:val="003A5AB2"/>
    <w:rsid w:val="003B4387"/>
    <w:rsid w:val="003C01F4"/>
    <w:rsid w:val="003D7566"/>
    <w:rsid w:val="00435B91"/>
    <w:rsid w:val="0047225F"/>
    <w:rsid w:val="00497D3A"/>
    <w:rsid w:val="004B127D"/>
    <w:rsid w:val="00526D7D"/>
    <w:rsid w:val="005A44C9"/>
    <w:rsid w:val="005D6450"/>
    <w:rsid w:val="005F36ED"/>
    <w:rsid w:val="005F3851"/>
    <w:rsid w:val="00617746"/>
    <w:rsid w:val="0063207B"/>
    <w:rsid w:val="00694697"/>
    <w:rsid w:val="006B6280"/>
    <w:rsid w:val="006C2242"/>
    <w:rsid w:val="00732D9D"/>
    <w:rsid w:val="0079030B"/>
    <w:rsid w:val="007A4BE6"/>
    <w:rsid w:val="00861187"/>
    <w:rsid w:val="0086225C"/>
    <w:rsid w:val="008B07D0"/>
    <w:rsid w:val="008C2877"/>
    <w:rsid w:val="00920301"/>
    <w:rsid w:val="00954EB9"/>
    <w:rsid w:val="00964F32"/>
    <w:rsid w:val="0098783F"/>
    <w:rsid w:val="009A0BFC"/>
    <w:rsid w:val="009B36E0"/>
    <w:rsid w:val="009D7262"/>
    <w:rsid w:val="00A01AC6"/>
    <w:rsid w:val="00A54BA3"/>
    <w:rsid w:val="00A90704"/>
    <w:rsid w:val="00AA5F29"/>
    <w:rsid w:val="00AB1F19"/>
    <w:rsid w:val="00AE1048"/>
    <w:rsid w:val="00AE51E6"/>
    <w:rsid w:val="00B052CC"/>
    <w:rsid w:val="00B428FE"/>
    <w:rsid w:val="00B64190"/>
    <w:rsid w:val="00B81BD0"/>
    <w:rsid w:val="00BB7F8B"/>
    <w:rsid w:val="00BC1B93"/>
    <w:rsid w:val="00BD3CFF"/>
    <w:rsid w:val="00C2781A"/>
    <w:rsid w:val="00C543A2"/>
    <w:rsid w:val="00C740D9"/>
    <w:rsid w:val="00C75D87"/>
    <w:rsid w:val="00CC35BF"/>
    <w:rsid w:val="00CF1FE1"/>
    <w:rsid w:val="00D07B23"/>
    <w:rsid w:val="00D67B1A"/>
    <w:rsid w:val="00D857ED"/>
    <w:rsid w:val="00D86442"/>
    <w:rsid w:val="00D93B3B"/>
    <w:rsid w:val="00DA77F3"/>
    <w:rsid w:val="00DC058F"/>
    <w:rsid w:val="00DD02FC"/>
    <w:rsid w:val="00DD47CC"/>
    <w:rsid w:val="00E2480E"/>
    <w:rsid w:val="00E519E8"/>
    <w:rsid w:val="00E64049"/>
    <w:rsid w:val="00E65DC9"/>
    <w:rsid w:val="00E93698"/>
    <w:rsid w:val="00EA6ADA"/>
    <w:rsid w:val="00F024E9"/>
    <w:rsid w:val="00F457E1"/>
    <w:rsid w:val="00F53C23"/>
    <w:rsid w:val="00F82B41"/>
    <w:rsid w:val="00F96873"/>
    <w:rsid w:val="00FA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B8F4B-45DA-4265-8F18-B38F9CB7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81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781A"/>
    <w:pPr>
      <w:ind w:left="720"/>
      <w:contextualSpacing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de Weerd</dc:creator>
  <cp:keywords/>
  <dc:description/>
  <cp:lastModifiedBy>Bas de Weerd</cp:lastModifiedBy>
  <cp:revision>5</cp:revision>
  <dcterms:created xsi:type="dcterms:W3CDTF">2015-03-07T19:48:00Z</dcterms:created>
  <dcterms:modified xsi:type="dcterms:W3CDTF">2015-03-30T09:35:00Z</dcterms:modified>
</cp:coreProperties>
</file>