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https://us06web.zoom.us/rec/share/WVNdkIfmBIp_TTVzhAFWijYkwprMo9ZAvLsJvjp5eUNrUy-XPz_r2x2zGK0z1BSX.dxJ-t1Y1T7c7fA9Y?startTime=1775062847000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F*4M+.Z#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WVNdkIfmBIp_TTVzhAFWijYkwprMo9ZAvLsJvjp5eUNrUy-XPz_r2x2zGK0z1BSX.dxJ-t1Y1T7c7fA9Y?startTime=177506284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